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--git a/package.xml b/package.xml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74c6160..60ecefa 100644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a/package.xml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 b/package.xml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-14,6 +14,8 @@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&lt;build_depend&gt;geometry_msgs&lt;/build_depend&gt;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&lt;build_depend&gt;tf2&lt;/build_depend&gt;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&lt;build_depend&gt;roscpp&lt;/build_depend&gt;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&lt;run_depend&gt;tf2&lt;/run_depend&gt;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&lt;run_depend&gt;roscpp&lt;/run_depend&gt;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&lt;/package&gt;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--git a/tests/test_base.cc b/tests/test_base.cc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05adf4e..cdaae98 100644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a/tests/test_base.cc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 b/tests/test_base.cc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-1,8 +1,8 @@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#define BOOST_TEST_DYN_LINK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#define BOOST_TEST_MODULE test_base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&lt;boost/test/unit_test.hpp&gt;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+#include &lt;stdio.h&gt;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-#include &lt;ros/ros.h&gt;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&lt;geometry_utils/GeometryUtils.h&gt;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namespace gu = geometry_utils;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--git a/tests/test_math.cc b/tests/test_math.cc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f4b1181..e457125 100644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a/tests/test_math.cc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 b/tests/test_math.cc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-2,7 +2,6 @@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#define BOOST_TEST_MODULE test_math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&lt;boost/test/unit_test.hpp&gt;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-#include &lt;ros/ros.h&gt;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&lt;geometry_utils/GeometryUtilsMath.h&gt;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namespace gu = geometry_utils;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--git a/tests/test_so3error.cc b/tests/test_so3error.cc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2eaed84..bd585ac 100644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a/tests/test_so3error.cc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 b/tests/test_so3error.cc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-2,7 +2,6 @@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#define BOOST_TEST_MODULE test_equals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&lt;boost/test/unit_test.hpp&gt;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-#include &lt;ros/ros.h&gt;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&lt;geometry_utils/GeometryUtils.h&gt;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namespace gu = geometry_utils;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