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CC96F" w14:textId="77777777" w:rsidR="001646DD" w:rsidRDefault="001646DD" w:rsidP="001646DD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AVISO DE MENSURA PARA SANEAMIENTO</w:t>
      </w:r>
    </w:p>
    <w:p w14:paraId="06B4AD48" w14:textId="77777777" w:rsidR="001646DD" w:rsidRPr="001646DD" w:rsidRDefault="001646DD" w:rsidP="001646DD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7475F52A" w14:textId="0CE0D299" w:rsidR="001646DD" w:rsidRDefault="001646DD" w:rsidP="001646DD">
      <w:pPr>
        <w:spacing w:before="100" w:beforeAutospacing="1" w:after="100" w:afterAutospacing="1"/>
        <w:ind w:left="2832" w:hanging="2832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A LA: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Cs w:val="24"/>
          <w14:ligatures w14:val="none"/>
        </w:rPr>
        <w:tab/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Dirección Regional de Mensuras Catastrales Departamento Norte. </w:t>
      </w:r>
    </w:p>
    <w:p w14:paraId="1CDE5DEE" w14:textId="68FCB01B" w:rsidR="001646DD" w:rsidRDefault="001646DD" w:rsidP="001646DD">
      <w:pPr>
        <w:spacing w:before="100" w:beforeAutospacing="1" w:after="100" w:afterAutospacing="1"/>
        <w:ind w:left="2832" w:hanging="2832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ASUNTO: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Cs w:val="24"/>
          <w14:ligatures w14:val="none"/>
        </w:rPr>
        <w:tab/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Aviso de Mensura para Saneamiento dentro del ámbito DC. </w:t>
      </w:r>
      <w:proofErr w:type="gramStart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dc</w:t>
      </w:r>
      <w:proofErr w:type="spellEnd"/>
      <w:proofErr w:type="gramEnd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, municipio de </w:t>
      </w: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{{ municipio }}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, provincia </w:t>
      </w: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{{ provincia }}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. </w:t>
      </w:r>
    </w:p>
    <w:p w14:paraId="5BC88A01" w14:textId="67206F52" w:rsidR="001646DD" w:rsidRDefault="001646DD" w:rsidP="001646DD">
      <w:pPr>
        <w:spacing w:before="100" w:beforeAutospacing="1" w:after="100" w:afterAutospacing="1"/>
        <w:jc w:val="left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EXPEDIENTE No.: </w:t>
      </w:r>
      <w:r w:rsidR="008C37E9">
        <w:rPr>
          <w:rFonts w:eastAsia="Times New Roman" w:cs="Times New Roman"/>
          <w:b/>
          <w:bCs/>
          <w:kern w:val="0"/>
          <w:szCs w:val="24"/>
          <w14:ligatures w14:val="none"/>
        </w:rPr>
        <w:tab/>
      </w:r>
      <w:r w:rsidR="008C37E9">
        <w:rPr>
          <w:rFonts w:eastAsia="Times New Roman" w:cs="Times New Roman"/>
          <w:b/>
          <w:bCs/>
          <w:kern w:val="0"/>
          <w:szCs w:val="24"/>
          <w14:ligatures w14:val="none"/>
        </w:rPr>
        <w:tab/>
      </w: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exp</w:t>
      </w:r>
      <w:proofErr w:type="spellEnd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</w:p>
    <w:p w14:paraId="1C4826CC" w14:textId="77777777" w:rsidR="007C2492" w:rsidRPr="001646DD" w:rsidRDefault="007C2492" w:rsidP="001646DD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</w:p>
    <w:p w14:paraId="37632ABF" w14:textId="77777777" w:rsidR="001646DD" w:rsidRDefault="001646DD" w:rsidP="008C37E9">
      <w:pPr>
        <w:spacing w:before="100" w:beforeAutospacing="1" w:after="100" w:afterAutospacing="1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Quien suscribe, </w:t>
      </w: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AGRIM. JHONNY GENARO MATOS TORRES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, Codia No. 46885, portador de la cédula No. 031-0370990-7, con oficina en la calle Boy Scout, No. 83, local 5-B, Santiago, Tel: 829-826-5888 / 809-691-3333, informa a esta Dirección que los trabajos de mensura autorizados según expediente No. </w:t>
      </w:r>
      <w:proofErr w:type="gramStart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exp</w:t>
      </w:r>
      <w:proofErr w:type="spellEnd"/>
      <w:proofErr w:type="gramEnd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, serán ejecutados el día </w:t>
      </w: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fecha_men</w:t>
      </w:r>
      <w:proofErr w:type="spellEnd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a las </w:t>
      </w: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hora_men</w:t>
      </w:r>
      <w:proofErr w:type="spellEnd"/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1646D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F189426" w14:textId="77777777" w:rsidR="008C37E9" w:rsidRPr="001646DD" w:rsidRDefault="008C37E9" w:rsidP="008C37E9">
      <w:pPr>
        <w:spacing w:before="100" w:beforeAutospacing="1" w:after="100" w:afterAutospacing="1"/>
        <w:rPr>
          <w:rFonts w:eastAsia="Times New Roman" w:cs="Times New Roman"/>
          <w:kern w:val="0"/>
          <w:szCs w:val="24"/>
          <w14:ligatures w14:val="none"/>
        </w:rPr>
      </w:pPr>
    </w:p>
    <w:p w14:paraId="726BA7D1" w14:textId="77777777" w:rsidR="001646DD" w:rsidRPr="001646DD" w:rsidRDefault="001646DD" w:rsidP="001646DD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DATOS DEL INMUEBLE:</w:t>
      </w:r>
    </w:p>
    <w:p w14:paraId="2711F33D" w14:textId="77777777" w:rsidR="001646DD" w:rsidRPr="001646DD" w:rsidRDefault="001646DD" w:rsidP="001646D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Ubicación: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1646DD">
        <w:rPr>
          <w:rFonts w:eastAsia="Times New Roman" w:cs="Times New Roman"/>
          <w:kern w:val="0"/>
          <w:szCs w:val="24"/>
          <w14:ligatures w14:val="none"/>
        </w:rPr>
        <w:t xml:space="preserve">{{ </w:t>
      </w:r>
      <w:proofErr w:type="spellStart"/>
      <w:r w:rsidRPr="001646DD">
        <w:rPr>
          <w:rFonts w:eastAsia="Times New Roman" w:cs="Times New Roman"/>
          <w:kern w:val="0"/>
          <w:szCs w:val="24"/>
          <w14:ligatures w14:val="none"/>
        </w:rPr>
        <w:t>ubicacion</w:t>
      </w:r>
      <w:proofErr w:type="gramEnd"/>
      <w:r w:rsidRPr="001646DD">
        <w:rPr>
          <w:rFonts w:eastAsia="Times New Roman" w:cs="Times New Roman"/>
          <w:kern w:val="0"/>
          <w:szCs w:val="24"/>
          <w14:ligatures w14:val="none"/>
        </w:rPr>
        <w:t>_det</w:t>
      </w:r>
      <w:proofErr w:type="spellEnd"/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76AD3DCE" w14:textId="77777777" w:rsidR="001646DD" w:rsidRPr="001646DD" w:rsidRDefault="001646DD" w:rsidP="001646D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Coordenada: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1646DD">
        <w:rPr>
          <w:rFonts w:eastAsia="Times New Roman" w:cs="Times New Roman"/>
          <w:kern w:val="0"/>
          <w:szCs w:val="24"/>
          <w14:ligatures w14:val="none"/>
        </w:rPr>
        <w:t>{{ coordenadas</w:t>
      </w:r>
      <w:proofErr w:type="gramEnd"/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6F28EF16" w14:textId="77777777" w:rsidR="001646DD" w:rsidRPr="001646DD" w:rsidRDefault="001646DD" w:rsidP="001646D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Área a sanear: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1646DD">
        <w:rPr>
          <w:rFonts w:eastAsia="Times New Roman" w:cs="Times New Roman"/>
          <w:kern w:val="0"/>
          <w:szCs w:val="24"/>
          <w14:ligatures w14:val="none"/>
        </w:rPr>
        <w:t>{{ area</w:t>
      </w:r>
      <w:proofErr w:type="gramEnd"/>
      <w:r w:rsidRPr="001646DD">
        <w:rPr>
          <w:rFonts w:eastAsia="Times New Roman" w:cs="Times New Roman"/>
          <w:kern w:val="0"/>
          <w:szCs w:val="24"/>
          <w14:ligatures w14:val="none"/>
        </w:rPr>
        <w:t>_m2 }} M²</w:t>
      </w:r>
    </w:p>
    <w:p w14:paraId="10690486" w14:textId="77777777" w:rsidR="001646DD" w:rsidRDefault="001646DD" w:rsidP="001646D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b/>
          <w:bCs/>
          <w:kern w:val="0"/>
          <w:szCs w:val="24"/>
          <w14:ligatures w14:val="none"/>
        </w:rPr>
        <w:t>Propietario/Reclamante:</w:t>
      </w:r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1646DD">
        <w:rPr>
          <w:rFonts w:eastAsia="Times New Roman" w:cs="Times New Roman"/>
          <w:kern w:val="0"/>
          <w:szCs w:val="24"/>
          <w14:ligatures w14:val="none"/>
        </w:rPr>
        <w:t xml:space="preserve">{{ </w:t>
      </w:r>
      <w:proofErr w:type="spellStart"/>
      <w:r w:rsidRPr="001646DD">
        <w:rPr>
          <w:rFonts w:eastAsia="Times New Roman" w:cs="Times New Roman"/>
          <w:kern w:val="0"/>
          <w:szCs w:val="24"/>
          <w14:ligatures w14:val="none"/>
        </w:rPr>
        <w:t>nom</w:t>
      </w:r>
      <w:proofErr w:type="gramEnd"/>
      <w:r w:rsidRPr="001646DD">
        <w:rPr>
          <w:rFonts w:eastAsia="Times New Roman" w:cs="Times New Roman"/>
          <w:kern w:val="0"/>
          <w:szCs w:val="24"/>
          <w14:ligatures w14:val="none"/>
        </w:rPr>
        <w:t>_prop</w:t>
      </w:r>
      <w:proofErr w:type="spellEnd"/>
      <w:r w:rsidRPr="001646DD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3B2CDD31" w14:textId="77777777" w:rsidR="007A03E7" w:rsidRPr="001646DD" w:rsidRDefault="007A03E7" w:rsidP="007A03E7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</w:p>
    <w:p w14:paraId="27DF40F4" w14:textId="77777777" w:rsidR="001646DD" w:rsidRDefault="001646DD" w:rsidP="001646DD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1646DD">
        <w:rPr>
          <w:rFonts w:eastAsia="Times New Roman" w:cs="Times New Roman"/>
          <w:kern w:val="0"/>
          <w:szCs w:val="24"/>
          <w14:ligatures w14:val="none"/>
        </w:rPr>
        <w:t>Atentamente,</w:t>
      </w:r>
    </w:p>
    <w:p w14:paraId="67FBA492" w14:textId="77777777" w:rsidR="007A03E7" w:rsidRPr="001646DD" w:rsidRDefault="007A03E7" w:rsidP="007A03E7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</w:p>
    <w:p w14:paraId="3ACB93ED" w14:textId="617CFE17" w:rsidR="001646DD" w:rsidRPr="001646DD" w:rsidRDefault="007C2492" w:rsidP="007A03E7">
      <w:pPr>
        <w:pStyle w:val="Sinespaciado"/>
        <w:jc w:val="center"/>
        <w:rPr>
          <w:rFonts w:eastAsia="Times New Roman"/>
        </w:rPr>
      </w:pPr>
      <w:r>
        <w:rPr>
          <w:rFonts w:eastAsia="Times New Roman"/>
        </w:rPr>
        <w:pict w14:anchorId="223F2861">
          <v:rect id="_x0000_i1025" style="width:259.75pt;height:2pt" o:hrpct="533" o:hralign="center" o:hrstd="t" o:hr="t" fillcolor="#a0a0a0" stroked="f"/>
        </w:pict>
      </w:r>
    </w:p>
    <w:p w14:paraId="33D3ED17" w14:textId="643B5E4D" w:rsidR="007A03E7" w:rsidRDefault="001646DD" w:rsidP="007A03E7">
      <w:pPr>
        <w:pStyle w:val="Sinespaciado"/>
        <w:jc w:val="center"/>
        <w:rPr>
          <w:rFonts w:eastAsia="Times New Roman"/>
        </w:rPr>
      </w:pPr>
      <w:r w:rsidRPr="001646DD">
        <w:rPr>
          <w:rFonts w:eastAsia="Times New Roman"/>
          <w:b/>
          <w:bCs/>
        </w:rPr>
        <w:t>AGRIM. JHONNY GENARO MATOS TORRES</w:t>
      </w:r>
    </w:p>
    <w:p w14:paraId="2EF6C949" w14:textId="132CAC1F" w:rsidR="001646DD" w:rsidRPr="001646DD" w:rsidRDefault="001646DD" w:rsidP="007A03E7">
      <w:pPr>
        <w:pStyle w:val="Sinespaciado"/>
        <w:jc w:val="center"/>
        <w:rPr>
          <w:rFonts w:eastAsia="Times New Roman"/>
        </w:rPr>
      </w:pPr>
      <w:r w:rsidRPr="001646DD">
        <w:rPr>
          <w:rFonts w:eastAsia="Times New Roman"/>
        </w:rPr>
        <w:t>Contratista</w:t>
      </w:r>
    </w:p>
    <w:p w14:paraId="5378311B" w14:textId="77777777" w:rsidR="009D1ABB" w:rsidRDefault="009D1ABB"/>
    <w:sectPr w:rsidR="009D1ABB" w:rsidSect="007C2492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F57F5"/>
    <w:multiLevelType w:val="multilevel"/>
    <w:tmpl w:val="128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2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DD"/>
    <w:rsid w:val="000023FC"/>
    <w:rsid w:val="00014C81"/>
    <w:rsid w:val="000F42B4"/>
    <w:rsid w:val="0015494F"/>
    <w:rsid w:val="001646DD"/>
    <w:rsid w:val="0019754D"/>
    <w:rsid w:val="001E477E"/>
    <w:rsid w:val="0023245C"/>
    <w:rsid w:val="002924D4"/>
    <w:rsid w:val="002A1B44"/>
    <w:rsid w:val="0035632A"/>
    <w:rsid w:val="00364796"/>
    <w:rsid w:val="00383852"/>
    <w:rsid w:val="003C22F5"/>
    <w:rsid w:val="003D482E"/>
    <w:rsid w:val="003D50D3"/>
    <w:rsid w:val="003E5B38"/>
    <w:rsid w:val="00415194"/>
    <w:rsid w:val="0043241F"/>
    <w:rsid w:val="004705AE"/>
    <w:rsid w:val="004824E3"/>
    <w:rsid w:val="0048611B"/>
    <w:rsid w:val="00496366"/>
    <w:rsid w:val="005B739A"/>
    <w:rsid w:val="006273CE"/>
    <w:rsid w:val="00651315"/>
    <w:rsid w:val="00675A96"/>
    <w:rsid w:val="007260FD"/>
    <w:rsid w:val="007851E7"/>
    <w:rsid w:val="007A03E7"/>
    <w:rsid w:val="007C2492"/>
    <w:rsid w:val="008226C8"/>
    <w:rsid w:val="0083198D"/>
    <w:rsid w:val="0083563A"/>
    <w:rsid w:val="008B7169"/>
    <w:rsid w:val="008C355C"/>
    <w:rsid w:val="008C37E9"/>
    <w:rsid w:val="00904677"/>
    <w:rsid w:val="009D1ABB"/>
    <w:rsid w:val="00A00C9F"/>
    <w:rsid w:val="00A93053"/>
    <w:rsid w:val="00AF0A76"/>
    <w:rsid w:val="00B21960"/>
    <w:rsid w:val="00B6617F"/>
    <w:rsid w:val="00B77656"/>
    <w:rsid w:val="00BE2452"/>
    <w:rsid w:val="00C1291B"/>
    <w:rsid w:val="00C30B7D"/>
    <w:rsid w:val="00C3679D"/>
    <w:rsid w:val="00C74C92"/>
    <w:rsid w:val="00C9568C"/>
    <w:rsid w:val="00CA79E6"/>
    <w:rsid w:val="00D157ED"/>
    <w:rsid w:val="00D91910"/>
    <w:rsid w:val="00DB7C18"/>
    <w:rsid w:val="00E458CD"/>
    <w:rsid w:val="00E54385"/>
    <w:rsid w:val="00E63A49"/>
    <w:rsid w:val="00F42C01"/>
    <w:rsid w:val="00F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6AB306"/>
  <w15:chartTrackingRefBased/>
  <w15:docId w15:val="{5F162C26-3B01-4846-92A9-279CAFBB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4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2</cp:revision>
  <dcterms:created xsi:type="dcterms:W3CDTF">2026-04-23T02:39:00Z</dcterms:created>
  <dcterms:modified xsi:type="dcterms:W3CDTF">2026-04-23T02:57:00Z</dcterms:modified>
</cp:coreProperties>
</file>