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D706C" w14:textId="77777777" w:rsidR="00DF72ED" w:rsidRDefault="00DF72ED">
      <w:pPr>
        <w:pStyle w:val="BodyText"/>
        <w:spacing w:before="7"/>
        <w:rPr>
          <w:sz w:val="28"/>
        </w:rPr>
      </w:pPr>
    </w:p>
    <w:p w14:paraId="1CDE9616" w14:textId="596EF056" w:rsidR="00DF72ED" w:rsidRDefault="00E26F03">
      <w:pPr>
        <w:spacing w:before="89" w:line="259" w:lineRule="auto"/>
        <w:ind w:left="4631" w:right="1730"/>
        <w:rPr>
          <w:rFonts w:ascii="Arial"/>
          <w:b/>
          <w:sz w:val="3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A6F4962" wp14:editId="1A5F3F5F">
            <wp:simplePos x="0" y="0"/>
            <wp:positionH relativeFrom="page">
              <wp:posOffset>684275</wp:posOffset>
            </wp:positionH>
            <wp:positionV relativeFrom="paragraph">
              <wp:posOffset>154150</wp:posOffset>
            </wp:positionV>
            <wp:extent cx="469391" cy="609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530EE246" wp14:editId="7D0B6B32">
            <wp:simplePos x="0" y="0"/>
            <wp:positionH relativeFrom="page">
              <wp:posOffset>1295400</wp:posOffset>
            </wp:positionH>
            <wp:positionV relativeFrom="paragraph">
              <wp:posOffset>154150</wp:posOffset>
            </wp:positionV>
            <wp:extent cx="1840991" cy="6096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2"/>
        </w:rPr>
        <w:t>YAYASAN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WAKAF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UMI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28"/>
        </w:rPr>
        <w:t>UNIVERSITAS MUSLIM INDONESIA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32"/>
        </w:rPr>
        <w:t>FAKULTAS ILMU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KOMPUTER</w:t>
      </w:r>
    </w:p>
    <w:p w14:paraId="22307BF9" w14:textId="51335C62" w:rsidR="00DF72ED" w:rsidRPr="00C26DF6" w:rsidRDefault="00E26F03">
      <w:pPr>
        <w:pStyle w:val="Heading1"/>
        <w:spacing w:line="321" w:lineRule="exact"/>
        <w:ind w:left="4631"/>
        <w:rPr>
          <w:rFonts w:ascii="Arial" w:hAnsi="Arial"/>
          <w:u w:val="none"/>
          <w:lang w:val="en-US"/>
        </w:rPr>
      </w:pPr>
      <w:r>
        <w:rPr>
          <w:rFonts w:ascii="Arial" w:hAnsi="Arial"/>
          <w:u w:val="none"/>
        </w:rPr>
        <w:t>PROGRAM</w:t>
      </w:r>
      <w:r>
        <w:rPr>
          <w:rFonts w:ascii="Arial" w:hAnsi="Arial"/>
          <w:spacing w:val="3"/>
          <w:u w:val="none"/>
        </w:rPr>
        <w:t xml:space="preserve"> </w:t>
      </w:r>
      <w:r>
        <w:rPr>
          <w:rFonts w:ascii="Arial" w:hAnsi="Arial"/>
          <w:u w:val="none"/>
        </w:rPr>
        <w:t>STUDI</w:t>
      </w:r>
      <w:r>
        <w:rPr>
          <w:rFonts w:ascii="Arial" w:hAnsi="Arial"/>
          <w:spacing w:val="1"/>
          <w:u w:val="none"/>
        </w:rPr>
        <w:t xml:space="preserve"> </w:t>
      </w:r>
      <w:r w:rsidR="001F61EF">
        <w:rPr>
          <w:rFonts w:ascii="Arial" w:hAnsi="Arial"/>
          <w:u w:val="none"/>
          <w:lang w:val="en-US"/>
        </w:rPr>
        <w:t>TEKNIK INFORMATIKA</w:t>
      </w:r>
    </w:p>
    <w:p w14:paraId="3910B8DA" w14:textId="77777777" w:rsidR="00DF72ED" w:rsidRDefault="00DF72ED">
      <w:pPr>
        <w:pStyle w:val="BodyText"/>
        <w:spacing w:before="2"/>
        <w:rPr>
          <w:rFonts w:ascii="Arial"/>
          <w:b/>
          <w:sz w:val="18"/>
        </w:rPr>
      </w:pPr>
    </w:p>
    <w:p w14:paraId="51906247" w14:textId="77777777" w:rsidR="00DF72ED" w:rsidRDefault="007F615E">
      <w:pPr>
        <w:pStyle w:val="BodyText"/>
        <w:spacing w:line="100" w:lineRule="exact"/>
        <w:ind w:left="-92"/>
        <w:rPr>
          <w:rFonts w:ascii="Arial"/>
          <w:sz w:val="10"/>
        </w:rPr>
      </w:pPr>
      <w:r>
        <w:rPr>
          <w:rFonts w:ascii="Arial"/>
          <w:noProof/>
          <w:position w:val="-1"/>
          <w:sz w:val="10"/>
        </w:rPr>
        <mc:AlternateContent>
          <mc:Choice Requires="wpg">
            <w:drawing>
              <wp:inline distT="0" distB="0" distL="0" distR="0" wp14:anchorId="44A0D965" wp14:editId="746A8D00">
                <wp:extent cx="6949440" cy="64135"/>
                <wp:effectExtent l="0" t="0" r="0" b="0"/>
                <wp:docPr id="26093809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64135"/>
                          <a:chOff x="0" y="0"/>
                          <a:chExt cx="10944" cy="101"/>
                        </a:xfrm>
                      </wpg:grpSpPr>
                      <wps:wsp>
                        <wps:cNvPr id="360201020" name="AutoShape 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0944" cy="101"/>
                          </a:xfrm>
                          <a:custGeom>
                            <a:avLst/>
                            <a:gdLst>
                              <a:gd name="T0" fmla="*/ 10944 w 10944"/>
                              <a:gd name="T1" fmla="*/ 82 h 101"/>
                              <a:gd name="T2" fmla="*/ 0 w 10944"/>
                              <a:gd name="T3" fmla="*/ 82 h 101"/>
                              <a:gd name="T4" fmla="*/ 0 w 10944"/>
                              <a:gd name="T5" fmla="*/ 101 h 101"/>
                              <a:gd name="T6" fmla="*/ 10944 w 10944"/>
                              <a:gd name="T7" fmla="*/ 101 h 101"/>
                              <a:gd name="T8" fmla="*/ 10944 w 10944"/>
                              <a:gd name="T9" fmla="*/ 82 h 101"/>
                              <a:gd name="T10" fmla="*/ 10944 w 10944"/>
                              <a:gd name="T11" fmla="*/ 0 h 101"/>
                              <a:gd name="T12" fmla="*/ 0 w 10944"/>
                              <a:gd name="T13" fmla="*/ 0 h 101"/>
                              <a:gd name="T14" fmla="*/ 0 w 10944"/>
                              <a:gd name="T15" fmla="*/ 60 h 101"/>
                              <a:gd name="T16" fmla="*/ 10944 w 10944"/>
                              <a:gd name="T17" fmla="*/ 60 h 101"/>
                              <a:gd name="T18" fmla="*/ 10944 w 10944"/>
                              <a:gd name="T1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44" h="101">
                                <a:moveTo>
                                  <a:pt x="10944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01"/>
                                </a:lnTo>
                                <a:lnTo>
                                  <a:pt x="10944" y="101"/>
                                </a:lnTo>
                                <a:lnTo>
                                  <a:pt x="10944" y="82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0944" y="60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8FA1" id="Group 2" o:spid="_x0000_s1026" style="width:547.2pt;height:5.05pt;mso-position-horizontal-relative:char;mso-position-vertical-relative:line" coordsize="10944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DcArQMAAOgLAAAOAAAAZHJzL2Uyb0RvYy54bWykVttu2zgQfV+g/0DwsUAj0XGcWIhTLHoJ&#13;&#10;CnR3CzT7ATRFXVBJ1JK05ezXd4aUZNqpXKH1g0SZh8MzZ4bDuX97qCuyl9qUqtlQdhVTIhuh0rLJ&#13;&#10;N/Tfp49v7igxljcpr1QjN/RZGvr24dUf912byIUqVJVKTcBIY5Ku3dDC2jaJIiMKWXNzpVrZwGSm&#13;&#10;dM0tfOo8SjXvwHpdRYs4XkWd0mmrlZDGwL/v/SR9cPazTAr7T5YZaUm1ocDNuqd2zy0+o4d7nuSa&#13;&#10;t0Upehr8F1jUvGxg09HUe2452enyham6FFoZldkroepIZVkppPMBvGHxmTePWu1a50uedHk7ygTS&#13;&#10;nun0y2bF3/tH3X5tv2jPHoaflfhmQJeoa/MknMfv3IPJtvtLpRBPvrPKOX7IdI0mwCVycPo+j/rK&#13;&#10;gyUC/lytl+vlEsIgYG61ZNc3Xn9RQJBerBLFh34di2GZX8VihmsinvgNHcmeFAYdssgchTK/J9TX&#13;&#10;grfS6W9QiC+alOmGXq9ijNUC/Gh4DRr8CRo4KLlGbkgC0IOmJhQ0mEGYAd1/KuUbRslLLS9owhOx&#13;&#10;M/ZRKhcQvv9srE/zFEYuzGnP/Al8yOoKMv51RJxF0vl3fzBGIHAYgXcLUgDKBQIyfsQsAkw8Zeg6&#13;&#10;AE0ZgliPm00auglAQObHlFYnIMiiKVq3J8AJa1DLRl4X1VoHwCkn2XztQ/HjHzvKZonPQvWnLM1S&#13;&#10;n4Xyr6ZMzZafhfpPmputPwsDEJCDspEPh4AXw7kQh6Y/GDAiHG+u2NW0VhmsSnhK4AA+DZUHUHiK&#13;&#10;JsAQCAS7UgD7XQaD1gh2dfCnYFATwbd9AbxsGbRC8HoWGHMR0Wyei5hsDj7PSdZ7CTnjS/dl5qz3&#13;&#10;E3JiFrz3FGIewL2YfVg1tAHnDYCmBBqALa7hScstZsMwJB20Mv7OKXDEXDbUai+flMNYTIseAULc&#13;&#10;Lfqtj5CqCaFe3hE2TA7v1tnzoOMFN8wOb4867jof+WJjUSkjnedHxufmXW8EMh4Rp0Q83QE1zA3v&#13;&#10;0KXVZdDRo9nAc4ODP0AXQ+n6gzGmmArBfWhUVaYfy6rCSBqdb99Vmuw59ofu14fyBFa5A98oXOaT&#13;&#10;DP+B3sNf4f7O36r0Ga5zrXyTCU0xDAql/6ekgwZzQ81/O64lJdWnBhqTNXOtkHUfy5tb7Cd0OLMN&#13;&#10;Z3gjwNSGWgoFCofvrO9id60u8wJ28knaKOxGshJvfMfPs+o/oDdyI9dOwuikXw2/HerYoD98BwAA&#13;&#10;//8DAFBLAwQUAAYACAAAACEAy2HJrN8AAAAKAQAADwAAAGRycy9kb3ducmV2LnhtbEyPQUvDQBCF&#13;&#10;70L/wzIFb3aTWkXTbEpp1VMRbAXxNs1Ok9DsbMhuk/Tfu/Gil8cMj3nzvnQ1mFp01LrKsoJ4FoEg&#13;&#10;zq2uuFDweXi9ewLhPLLG2jIpuJKDVTa5STHRtucP6va+ECGEXYIKSu+bREqXl2TQzWxDHLyTbQ36&#13;&#10;sLaF1C32IdzUch5Fj9JgxeFDiQ1tSsrP+4tR8NZjv76PX7rd+bS5fh8e3r92MSl1Ox22yyDrJQhP&#13;&#10;g/+7gJEh9IcsFDvaC2snagWBxv/q6EXPiwWI4zjFILNU/kfIfgAAAP//AwBQSwECLQAUAAYACAAA&#13;&#10;ACEAtoM4kv4AAADhAQAAEwAAAAAAAAAAAAAAAAAAAAAAW0NvbnRlbnRfVHlwZXNdLnhtbFBLAQIt&#13;&#10;ABQABgAIAAAAIQA4/SH/1gAAAJQBAAALAAAAAAAAAAAAAAAAAC8BAABfcmVscy8ucmVsc1BLAQIt&#13;&#10;ABQABgAIAAAAIQDCfDcArQMAAOgLAAAOAAAAAAAAAAAAAAAAAC4CAABkcnMvZTJvRG9jLnhtbFBL&#13;&#10;AQItABQABgAIAAAAIQDLYcms3wAAAAoBAAAPAAAAAAAAAAAAAAAAAAcGAABkcnMvZG93bnJldi54&#13;&#10;bWxQSwUGAAAAAAQABADzAAAAEwcAAAAA&#13;&#10;">
                <v:shape id="AutoShape 3" o:spid="_x0000_s1027" style="position:absolute;left:-1;width:10944;height:101;visibility:visible;mso-wrap-style:square;v-text-anchor:top" coordsize="10944,1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sHTzAAAAOcAAAAPAAAAZHJzL2Rvd25yZXYueG1sRI/dasMw&#13;&#10;DEbvB30Ho8LuVrsZdCWpW/pD2KBjsCYPoMZqEhrLIfba7O3nwWAXEoiP74iz2oy2EzcafOtYw3ym&#13;&#10;QBBXzrRcayiL/GkJwgdkg51j0vBNHjbrycMKU+Pu/Em3U6hFhLBPUUMTQp9K6auGLPqZ64ljdnGD&#13;&#10;xRDPoZZmwHuE204mSi2kxZbjhwZ72jdUXU9fVsNHv/OuPNKLa9/Lc5GTej1iqfXjdDxkcW0zEIHG&#13;&#10;8N/4Q7wZDc8Llah5HPj1ik4g1z8AAAD//wMAUEsBAi0AFAAGAAgAAAAhANvh9svuAAAAhQEAABMA&#13;&#10;AAAAAAAAAAAAAAAAAAAAAFtDb250ZW50X1R5cGVzXS54bWxQSwECLQAUAAYACAAAACEAWvQsW78A&#13;&#10;AAAVAQAACwAAAAAAAAAAAAAAAAAfAQAAX3JlbHMvLnJlbHNQSwECLQAUAAYACAAAACEA3m7B08wA&#13;&#10;AADnAAAADwAAAAAAAAAAAAAAAAAHAgAAZHJzL2Rvd25yZXYueG1sUEsFBgAAAAADAAMAtwAAAAAD&#13;&#10;AAAAAA==&#13;&#10;" path="m10944,82l,82r,19l10944,101r,-19xm10944,l,,,60r10944,l10944,xe" fillcolor="black" stroked="f">
                  <v:path arrowok="t" o:connecttype="custom" o:connectlocs="10944,82;0,82;0,101;10944,101;10944,82;10944,0;0,0;0,60;10944,60;10944,0" o:connectangles="0,0,0,0,0,0,0,0,0,0"/>
                </v:shape>
                <w10:anchorlock/>
              </v:group>
            </w:pict>
          </mc:Fallback>
        </mc:AlternateContent>
      </w:r>
    </w:p>
    <w:p w14:paraId="2B172AE4" w14:textId="77777777" w:rsidR="00DF72ED" w:rsidRDefault="00E26F03">
      <w:pPr>
        <w:spacing w:before="119" w:line="195" w:lineRule="exact"/>
        <w:ind w:left="201"/>
        <w:rPr>
          <w:rFonts w:ascii="Calibri"/>
          <w:sz w:val="16"/>
        </w:rPr>
      </w:pPr>
      <w:r>
        <w:rPr>
          <w:rFonts w:ascii="Calibri"/>
          <w:sz w:val="16"/>
        </w:rPr>
        <w:t>Jln. Urip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Sumohardjo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Km.05 Gedung Fakultas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Ilmu Komputer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Lt.I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Kampus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II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UMI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Tlp.(0411)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449775-453308-453818, Fax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(0411)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- 453009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Makassar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90231</w:t>
      </w:r>
    </w:p>
    <w:p w14:paraId="32D5324A" w14:textId="77777777" w:rsidR="00DF72ED" w:rsidRDefault="00E26F03">
      <w:pPr>
        <w:spacing w:line="219" w:lineRule="exact"/>
        <w:ind w:left="3285"/>
        <w:rPr>
          <w:rFonts w:ascii="Calibri"/>
          <w:i/>
          <w:sz w:val="18"/>
        </w:rPr>
      </w:pPr>
      <w:r>
        <w:rPr>
          <w:rFonts w:ascii="Calibri"/>
          <w:i/>
          <w:sz w:val="18"/>
        </w:rPr>
        <w:t>website:</w:t>
      </w:r>
      <w:r>
        <w:rPr>
          <w:rFonts w:ascii="Calibri"/>
          <w:i/>
          <w:spacing w:val="-3"/>
          <w:sz w:val="18"/>
        </w:rPr>
        <w:t xml:space="preserve"> </w:t>
      </w:r>
      <w:r>
        <w:rPr>
          <w:rFonts w:ascii="Calibri"/>
          <w:i/>
          <w:sz w:val="18"/>
        </w:rPr>
        <w:t>fikom.umi.ac.id,</w:t>
      </w:r>
      <w:r>
        <w:rPr>
          <w:rFonts w:ascii="Calibri"/>
          <w:i/>
          <w:spacing w:val="-3"/>
          <w:sz w:val="18"/>
        </w:rPr>
        <w:t xml:space="preserve"> </w:t>
      </w:r>
      <w:r>
        <w:rPr>
          <w:rFonts w:ascii="Calibri"/>
          <w:i/>
          <w:sz w:val="18"/>
        </w:rPr>
        <w:t>email:</w:t>
      </w:r>
      <w:r>
        <w:rPr>
          <w:rFonts w:ascii="Calibri"/>
          <w:i/>
          <w:spacing w:val="-5"/>
          <w:sz w:val="18"/>
        </w:rPr>
        <w:t xml:space="preserve"> </w:t>
      </w:r>
      <w:hyperlink r:id="rId7">
        <w:r>
          <w:rPr>
            <w:rFonts w:ascii="Calibri"/>
            <w:i/>
            <w:color w:val="0562C1"/>
            <w:sz w:val="18"/>
            <w:u w:val="single" w:color="0562C1"/>
          </w:rPr>
          <w:t>fikom@umi.ac.id</w:t>
        </w:r>
      </w:hyperlink>
    </w:p>
    <w:p w14:paraId="37F702F8" w14:textId="77777777" w:rsidR="00DF72ED" w:rsidRDefault="00DF72ED">
      <w:pPr>
        <w:pStyle w:val="BodyText"/>
        <w:spacing w:before="6"/>
        <w:rPr>
          <w:rFonts w:ascii="Calibri"/>
          <w:i/>
        </w:rPr>
      </w:pPr>
    </w:p>
    <w:p w14:paraId="1A39C5E1" w14:textId="77777777" w:rsidR="00DF72ED" w:rsidRDefault="00E26F03">
      <w:pPr>
        <w:spacing w:before="44"/>
        <w:ind w:left="2383" w:right="3138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Bismillahir Rahmanir</w:t>
      </w:r>
      <w:r>
        <w:rPr>
          <w:rFonts w:ascii="Calibri"/>
          <w:b/>
          <w:i/>
          <w:spacing w:val="-4"/>
          <w:sz w:val="28"/>
        </w:rPr>
        <w:t xml:space="preserve"> </w:t>
      </w:r>
      <w:r>
        <w:rPr>
          <w:rFonts w:ascii="Calibri"/>
          <w:b/>
          <w:i/>
          <w:sz w:val="28"/>
        </w:rPr>
        <w:t>Rahiim</w:t>
      </w:r>
    </w:p>
    <w:p w14:paraId="3568FDCA" w14:textId="77777777" w:rsidR="00DF72ED" w:rsidRDefault="00DF72ED">
      <w:pPr>
        <w:pStyle w:val="BodyText"/>
        <w:spacing w:before="8"/>
        <w:rPr>
          <w:rFonts w:ascii="Calibri"/>
          <w:b/>
          <w:i/>
          <w:sz w:val="27"/>
        </w:rPr>
      </w:pPr>
    </w:p>
    <w:p w14:paraId="17DCF8F0" w14:textId="77777777" w:rsidR="00DF72ED" w:rsidRDefault="00E26F03">
      <w:pPr>
        <w:pStyle w:val="Heading1"/>
        <w:ind w:left="2386" w:right="3138"/>
        <w:jc w:val="center"/>
        <w:rPr>
          <w:u w:val="none"/>
        </w:rPr>
      </w:pPr>
      <w:r>
        <w:rPr>
          <w:u w:val="thick"/>
        </w:rPr>
        <w:t>LOGBOOK PENYUSUNAN</w:t>
      </w:r>
      <w:r>
        <w:rPr>
          <w:spacing w:val="-3"/>
          <w:u w:val="thick"/>
        </w:rPr>
        <w:t xml:space="preserve"> </w:t>
      </w:r>
      <w:r>
        <w:rPr>
          <w:u w:val="thick"/>
        </w:rPr>
        <w:t>TUGAS</w:t>
      </w:r>
      <w:r>
        <w:rPr>
          <w:spacing w:val="3"/>
          <w:u w:val="thick"/>
        </w:rPr>
        <w:t xml:space="preserve"> </w:t>
      </w:r>
      <w:r>
        <w:rPr>
          <w:u w:val="thick"/>
        </w:rPr>
        <w:t>AKHIR</w:t>
      </w:r>
    </w:p>
    <w:p w14:paraId="1346DEC4" w14:textId="77777777" w:rsidR="00DF72ED" w:rsidRDefault="00DF72ED">
      <w:pPr>
        <w:pStyle w:val="BodyText"/>
        <w:rPr>
          <w:b/>
          <w:sz w:val="20"/>
        </w:rPr>
      </w:pPr>
    </w:p>
    <w:p w14:paraId="20DCB4EF" w14:textId="77777777" w:rsidR="00DF72ED" w:rsidRDefault="00DF72ED">
      <w:pPr>
        <w:pStyle w:val="BodyText"/>
        <w:spacing w:before="10"/>
        <w:rPr>
          <w:b/>
          <w:sz w:val="21"/>
        </w:rPr>
      </w:pPr>
    </w:p>
    <w:p w14:paraId="4E160359" w14:textId="388F8BE3" w:rsidR="00DF72ED" w:rsidRPr="00C26DF6" w:rsidRDefault="001F61EF">
      <w:pPr>
        <w:pStyle w:val="BodyText"/>
        <w:tabs>
          <w:tab w:val="left" w:pos="4081"/>
        </w:tabs>
        <w:ind w:left="480"/>
        <w:rPr>
          <w:lang w:val="en-US"/>
        </w:rPr>
      </w:pPr>
      <w:r>
        <w:t>Stambuk</w:t>
      </w:r>
      <w:r>
        <w:tab/>
        <w:t xml:space="preserve">: </w:t>
      </w:r>
      <w:r w:rsidR="007F615E">
        <w:t>13020210014</w:t>
      </w:r>
    </w:p>
    <w:p w14:paraId="3D8B54F5" w14:textId="3B41D2E6" w:rsidR="00DF72ED" w:rsidRPr="00C26DF6" w:rsidRDefault="001F61EF">
      <w:pPr>
        <w:pStyle w:val="BodyText"/>
        <w:tabs>
          <w:tab w:val="left" w:pos="4082"/>
        </w:tabs>
        <w:spacing w:before="139"/>
        <w:ind w:left="480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rPr>
          <w:lang w:val="en-US"/>
        </w:rPr>
        <w:t>M</w:t>
      </w:r>
      <w:r>
        <w:t>ahasiswa</w:t>
      </w:r>
      <w:r>
        <w:tab/>
        <w:t xml:space="preserve">: </w:t>
      </w:r>
      <w:r w:rsidR="007F615E">
        <w:t>Firdaus Abrazawaiz Syahrir</w:t>
      </w:r>
    </w:p>
    <w:p w14:paraId="25471CDD" w14:textId="7D2713C1" w:rsidR="00DF72ED" w:rsidRPr="00C26DF6" w:rsidRDefault="001F61EF" w:rsidP="00BD0AF1">
      <w:pPr>
        <w:pStyle w:val="BodyText"/>
        <w:tabs>
          <w:tab w:val="left" w:pos="4080"/>
        </w:tabs>
        <w:spacing w:before="137"/>
        <w:ind w:left="480"/>
        <w:rPr>
          <w:lang w:val="en-US"/>
        </w:rPr>
      </w:pPr>
      <w:r>
        <w:t>Judul</w:t>
      </w:r>
      <w:r>
        <w:rPr>
          <w:spacing w:val="-5"/>
        </w:rPr>
        <w:t xml:space="preserve"> </w:t>
      </w:r>
      <w:r>
        <w:rPr>
          <w:lang w:val="en-US"/>
        </w:rPr>
        <w:t>T</w:t>
      </w:r>
      <w:r>
        <w:t xml:space="preserve">ugas </w:t>
      </w:r>
      <w:r>
        <w:rPr>
          <w:lang w:val="en-US"/>
        </w:rPr>
        <w:t>A</w:t>
      </w:r>
      <w:r>
        <w:t>khir</w:t>
      </w:r>
      <w:r>
        <w:tab/>
        <w:t xml:space="preserve">: </w:t>
      </w:r>
      <w:r w:rsidR="007F615E" w:rsidRPr="007F615E">
        <w:t xml:space="preserve">A </w:t>
      </w:r>
      <w:proofErr w:type="spellStart"/>
      <w:r w:rsidR="007F615E" w:rsidRPr="007F615E">
        <w:t>Hybrid</w:t>
      </w:r>
      <w:proofErr w:type="spellEnd"/>
      <w:r w:rsidR="007F615E" w:rsidRPr="007F615E">
        <w:t xml:space="preserve"> Movie </w:t>
      </w:r>
      <w:proofErr w:type="spellStart"/>
      <w:r w:rsidR="007F615E" w:rsidRPr="007F615E">
        <w:t>Recommendation</w:t>
      </w:r>
      <w:proofErr w:type="spellEnd"/>
      <w:r w:rsidR="007F615E" w:rsidRPr="007F615E">
        <w:t xml:space="preserve"> System </w:t>
      </w:r>
      <w:proofErr w:type="spellStart"/>
      <w:r w:rsidR="007F615E" w:rsidRPr="007F615E">
        <w:t>to</w:t>
      </w:r>
      <w:proofErr w:type="spellEnd"/>
      <w:r w:rsidR="007F615E" w:rsidRPr="007F615E">
        <w:t xml:space="preserve"> </w:t>
      </w:r>
      <w:proofErr w:type="spellStart"/>
      <w:r w:rsidR="007F615E" w:rsidRPr="007F615E">
        <w:t>Address</w:t>
      </w:r>
      <w:proofErr w:type="spellEnd"/>
      <w:r w:rsidR="007F615E" w:rsidRPr="007F615E">
        <w:t xml:space="preserve"> Data </w:t>
      </w:r>
      <w:proofErr w:type="spellStart"/>
      <w:r w:rsidR="007F615E" w:rsidRPr="007F615E">
        <w:t>Sparsity</w:t>
      </w:r>
      <w:proofErr w:type="spellEnd"/>
      <w:r w:rsidR="007F615E" w:rsidRPr="007F615E">
        <w:t xml:space="preserve"> </w:t>
      </w:r>
      <w:proofErr w:type="spellStart"/>
      <w:r w:rsidR="007F615E" w:rsidRPr="007F615E">
        <w:t>Using</w:t>
      </w:r>
      <w:proofErr w:type="spellEnd"/>
      <w:r w:rsidR="007F615E" w:rsidRPr="007F615E">
        <w:t xml:space="preserve"> Genre-</w:t>
      </w:r>
      <w:proofErr w:type="spellStart"/>
      <w:r w:rsidR="007F615E" w:rsidRPr="007F615E">
        <w:t>Based</w:t>
      </w:r>
      <w:proofErr w:type="spellEnd"/>
      <w:r w:rsidR="007F615E" w:rsidRPr="007F615E">
        <w:t xml:space="preserve"> K-</w:t>
      </w:r>
      <w:proofErr w:type="spellStart"/>
      <w:r w:rsidR="007F615E" w:rsidRPr="007F615E">
        <w:t>Means</w:t>
      </w:r>
      <w:proofErr w:type="spellEnd"/>
      <w:r w:rsidR="007F615E" w:rsidRPr="007F615E">
        <w:t xml:space="preserve"> </w:t>
      </w:r>
      <w:proofErr w:type="spellStart"/>
      <w:r w:rsidR="007F615E" w:rsidRPr="007F615E">
        <w:t>and</w:t>
      </w:r>
      <w:proofErr w:type="spellEnd"/>
      <w:r w:rsidR="007F615E" w:rsidRPr="007F615E">
        <w:t xml:space="preserve"> Neural </w:t>
      </w:r>
      <w:proofErr w:type="spellStart"/>
      <w:r w:rsidR="007F615E" w:rsidRPr="007F615E">
        <w:t>Collaborative</w:t>
      </w:r>
      <w:proofErr w:type="spellEnd"/>
      <w:r w:rsidR="007F615E" w:rsidRPr="007F615E">
        <w:t xml:space="preserve"> </w:t>
      </w:r>
      <w:proofErr w:type="spellStart"/>
      <w:r w:rsidR="007F615E" w:rsidRPr="007F615E">
        <w:t>Filtering</w:t>
      </w:r>
      <w:proofErr w:type="spellEnd"/>
    </w:p>
    <w:p w14:paraId="342B064E" w14:textId="7B76C361" w:rsidR="00DF72ED" w:rsidRPr="00C26DF6" w:rsidRDefault="001F61EF">
      <w:pPr>
        <w:pStyle w:val="BodyText"/>
        <w:tabs>
          <w:tab w:val="left" w:pos="4081"/>
        </w:tabs>
        <w:spacing w:before="139"/>
        <w:ind w:left="480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rPr>
          <w:lang w:val="en-US"/>
        </w:rPr>
        <w:t>D</w:t>
      </w:r>
      <w:r>
        <w:t xml:space="preserve">osen </w:t>
      </w:r>
      <w:r>
        <w:rPr>
          <w:lang w:val="en-US"/>
        </w:rPr>
        <w:t>P</w:t>
      </w:r>
      <w:r>
        <w:t>embimbing</w:t>
      </w:r>
      <w:r>
        <w:tab/>
      </w:r>
      <w:r w:rsidR="00E26F03">
        <w:t xml:space="preserve">: </w:t>
      </w:r>
      <w:r w:rsidR="007F615E" w:rsidRPr="007F615E">
        <w:t xml:space="preserve">Lilis Nur Hayati, S.Kom., </w:t>
      </w:r>
      <w:proofErr w:type="spellStart"/>
      <w:r w:rsidR="007F615E" w:rsidRPr="007F615E">
        <w:t>M.Eng</w:t>
      </w:r>
      <w:proofErr w:type="spellEnd"/>
      <w:r w:rsidR="007F615E" w:rsidRPr="007F615E">
        <w:t>., MTA</w:t>
      </w:r>
    </w:p>
    <w:p w14:paraId="719DA4C4" w14:textId="77777777" w:rsidR="00DF72ED" w:rsidRDefault="00DF72ED">
      <w:pPr>
        <w:pStyle w:val="BodyText"/>
        <w:rPr>
          <w:sz w:val="20"/>
        </w:rPr>
      </w:pPr>
    </w:p>
    <w:p w14:paraId="47C6E984" w14:textId="77777777" w:rsidR="00DF72ED" w:rsidRDefault="00DF72ED">
      <w:pPr>
        <w:pStyle w:val="BodyText"/>
        <w:spacing w:before="6"/>
        <w:rPr>
          <w:sz w:val="28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442"/>
        <w:gridCol w:w="4365"/>
        <w:gridCol w:w="2013"/>
        <w:gridCol w:w="873"/>
      </w:tblGrid>
      <w:tr w:rsidR="00DF72ED" w14:paraId="37E8A386" w14:textId="77777777">
        <w:trPr>
          <w:trHeight w:val="827"/>
        </w:trPr>
        <w:tc>
          <w:tcPr>
            <w:tcW w:w="571" w:type="dxa"/>
            <w:shd w:val="clear" w:color="auto" w:fill="DDE9F6"/>
          </w:tcPr>
          <w:p w14:paraId="34F93F9A" w14:textId="77777777" w:rsidR="00DF72ED" w:rsidRDefault="00DF72ED">
            <w:pPr>
              <w:pStyle w:val="TableParagraph"/>
              <w:spacing w:before="8"/>
              <w:rPr>
                <w:sz w:val="23"/>
              </w:rPr>
            </w:pPr>
          </w:p>
          <w:p w14:paraId="5909B7D5" w14:textId="77777777" w:rsidR="00DF72ED" w:rsidRDefault="00E26F03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442" w:type="dxa"/>
            <w:shd w:val="clear" w:color="auto" w:fill="DDE9F6"/>
          </w:tcPr>
          <w:p w14:paraId="64DE4BC1" w14:textId="77777777" w:rsidR="00DF72ED" w:rsidRDefault="00DF72ED">
            <w:pPr>
              <w:pStyle w:val="TableParagraph"/>
              <w:spacing w:before="8"/>
              <w:rPr>
                <w:sz w:val="23"/>
              </w:rPr>
            </w:pPr>
          </w:p>
          <w:p w14:paraId="3F0D221A" w14:textId="77777777" w:rsidR="00DF72ED" w:rsidRDefault="00E26F03">
            <w:pPr>
              <w:pStyle w:val="TableParagraph"/>
              <w:ind w:left="299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4365" w:type="dxa"/>
            <w:shd w:val="clear" w:color="auto" w:fill="DDE9F6"/>
          </w:tcPr>
          <w:p w14:paraId="75E20400" w14:textId="77777777" w:rsidR="00DF72ED" w:rsidRDefault="00DF72ED">
            <w:pPr>
              <w:pStyle w:val="TableParagraph"/>
              <w:spacing w:before="8"/>
              <w:rPr>
                <w:sz w:val="23"/>
              </w:rPr>
            </w:pPr>
          </w:p>
          <w:p w14:paraId="7AC07BEB" w14:textId="77777777" w:rsidR="00DF72ED" w:rsidRDefault="00E26F03">
            <w:pPr>
              <w:pStyle w:val="TableParagraph"/>
              <w:ind w:left="1694" w:right="16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2013" w:type="dxa"/>
            <w:shd w:val="clear" w:color="auto" w:fill="DDE9F6"/>
          </w:tcPr>
          <w:p w14:paraId="455ED364" w14:textId="77777777" w:rsidR="00DF72ED" w:rsidRDefault="00E26F03">
            <w:pPr>
              <w:pStyle w:val="TableParagraph"/>
              <w:ind w:left="694" w:right="679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</w:p>
          <w:p w14:paraId="61E08841" w14:textId="77777777" w:rsidR="00DF72ED" w:rsidRDefault="00E26F03">
            <w:pPr>
              <w:pStyle w:val="TableParagraph"/>
              <w:spacing w:line="259" w:lineRule="exact"/>
              <w:ind w:left="333" w:right="3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</w:p>
        </w:tc>
        <w:tc>
          <w:tcPr>
            <w:tcW w:w="873" w:type="dxa"/>
            <w:shd w:val="clear" w:color="auto" w:fill="DDE9F6"/>
          </w:tcPr>
          <w:p w14:paraId="7DD81926" w14:textId="77777777" w:rsidR="00DF72ED" w:rsidRDefault="00DF72ED">
            <w:pPr>
              <w:pStyle w:val="TableParagraph"/>
              <w:spacing w:before="8"/>
              <w:rPr>
                <w:sz w:val="23"/>
              </w:rPr>
            </w:pPr>
          </w:p>
          <w:p w14:paraId="6649CA74" w14:textId="77777777" w:rsidR="00DF72ED" w:rsidRDefault="00E26F03">
            <w:pPr>
              <w:pStyle w:val="TableParagraph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Ket.</w:t>
            </w:r>
          </w:p>
        </w:tc>
      </w:tr>
      <w:tr w:rsidR="00DF72ED" w14:paraId="0125973B" w14:textId="77777777" w:rsidTr="007F615E">
        <w:trPr>
          <w:trHeight w:val="1722"/>
        </w:trPr>
        <w:tc>
          <w:tcPr>
            <w:tcW w:w="571" w:type="dxa"/>
          </w:tcPr>
          <w:p w14:paraId="72D62E48" w14:textId="77777777" w:rsidR="00DF72ED" w:rsidRDefault="00DF72ED">
            <w:pPr>
              <w:pStyle w:val="TableParagraph"/>
              <w:rPr>
                <w:sz w:val="26"/>
              </w:rPr>
            </w:pPr>
          </w:p>
          <w:p w14:paraId="1DBA81DC" w14:textId="77777777" w:rsidR="00DF72ED" w:rsidRDefault="00DF72ED">
            <w:pPr>
              <w:pStyle w:val="TableParagraph"/>
              <w:spacing w:before="1"/>
              <w:rPr>
                <w:sz w:val="36"/>
              </w:rPr>
            </w:pPr>
          </w:p>
          <w:p w14:paraId="17149896" w14:textId="77777777" w:rsidR="00DF72ED" w:rsidRDefault="00E26F03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42" w:type="dxa"/>
            <w:vAlign w:val="center"/>
          </w:tcPr>
          <w:p w14:paraId="0C2E66CC" w14:textId="4765F875" w:rsidR="00DF72ED" w:rsidRPr="00C26DF6" w:rsidRDefault="0018599B" w:rsidP="0018599B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 Maret 2025</w:t>
            </w:r>
          </w:p>
        </w:tc>
        <w:tc>
          <w:tcPr>
            <w:tcW w:w="4365" w:type="dxa"/>
            <w:vAlign w:val="center"/>
          </w:tcPr>
          <w:p w14:paraId="6B2A4B57" w14:textId="6CDA0965" w:rsidR="00F17698" w:rsidRPr="00C26DF6" w:rsidRDefault="007F615E" w:rsidP="007F615E">
            <w:pPr>
              <w:pStyle w:val="TableParagraph"/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Mendiskusikan</w:t>
            </w:r>
            <w:proofErr w:type="spellEnd"/>
            <w:r>
              <w:rPr>
                <w:lang w:val="en-US"/>
              </w:rPr>
              <w:t xml:space="preserve"> Dataset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  <w:tc>
          <w:tcPr>
            <w:tcW w:w="2013" w:type="dxa"/>
          </w:tcPr>
          <w:p w14:paraId="50994164" w14:textId="77777777" w:rsidR="00DF72ED" w:rsidRDefault="00DF72ED">
            <w:pPr>
              <w:pStyle w:val="TableParagraph"/>
            </w:pPr>
          </w:p>
        </w:tc>
        <w:tc>
          <w:tcPr>
            <w:tcW w:w="873" w:type="dxa"/>
          </w:tcPr>
          <w:p w14:paraId="226E6BAD" w14:textId="77777777" w:rsidR="00DF72ED" w:rsidRDefault="00DF72ED">
            <w:pPr>
              <w:pStyle w:val="TableParagraph"/>
            </w:pPr>
          </w:p>
        </w:tc>
      </w:tr>
      <w:tr w:rsidR="00A760A0" w14:paraId="69ED9A52" w14:textId="77777777" w:rsidTr="007F615E">
        <w:trPr>
          <w:trHeight w:val="1691"/>
        </w:trPr>
        <w:tc>
          <w:tcPr>
            <w:tcW w:w="571" w:type="dxa"/>
          </w:tcPr>
          <w:p w14:paraId="1A275B92" w14:textId="77777777" w:rsidR="00A760A0" w:rsidRDefault="00A760A0" w:rsidP="00A760A0">
            <w:pPr>
              <w:pStyle w:val="TableParagraph"/>
              <w:rPr>
                <w:sz w:val="26"/>
              </w:rPr>
            </w:pPr>
          </w:p>
          <w:p w14:paraId="72F0BF29" w14:textId="77777777" w:rsidR="00A760A0" w:rsidRDefault="00A760A0" w:rsidP="00A760A0">
            <w:pPr>
              <w:pStyle w:val="TableParagraph"/>
              <w:spacing w:before="9"/>
              <w:rPr>
                <w:sz w:val="34"/>
              </w:rPr>
            </w:pPr>
          </w:p>
          <w:p w14:paraId="18E28C68" w14:textId="77777777" w:rsidR="00A760A0" w:rsidRDefault="00A760A0" w:rsidP="00A760A0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42" w:type="dxa"/>
            <w:vAlign w:val="center"/>
          </w:tcPr>
          <w:p w14:paraId="4631416E" w14:textId="47DD4337" w:rsidR="00A760A0" w:rsidRPr="00CF189C" w:rsidRDefault="0018599B" w:rsidP="0018599B">
            <w:pPr>
              <w:pStyle w:val="TableParagraph"/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 April 2025</w:t>
            </w:r>
          </w:p>
        </w:tc>
        <w:tc>
          <w:tcPr>
            <w:tcW w:w="4365" w:type="dxa"/>
            <w:vAlign w:val="center"/>
          </w:tcPr>
          <w:p w14:paraId="6AA7F605" w14:textId="7EC0B773" w:rsidR="00A760A0" w:rsidRPr="00F17698" w:rsidRDefault="007F615E" w:rsidP="007F615E">
            <w:pPr>
              <w:pStyle w:val="TableParagraph"/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Mendiskusikan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2013" w:type="dxa"/>
          </w:tcPr>
          <w:p w14:paraId="48960E95" w14:textId="77777777" w:rsidR="00A760A0" w:rsidRDefault="00A760A0" w:rsidP="00A760A0">
            <w:pPr>
              <w:pStyle w:val="TableParagraph"/>
            </w:pPr>
          </w:p>
        </w:tc>
        <w:tc>
          <w:tcPr>
            <w:tcW w:w="873" w:type="dxa"/>
          </w:tcPr>
          <w:p w14:paraId="3FBA5221" w14:textId="77777777" w:rsidR="00A760A0" w:rsidRDefault="00A760A0" w:rsidP="00A760A0">
            <w:pPr>
              <w:pStyle w:val="TableParagraph"/>
            </w:pPr>
          </w:p>
        </w:tc>
      </w:tr>
      <w:tr w:rsidR="00A760A0" w14:paraId="7B5ABA9E" w14:textId="77777777" w:rsidTr="007F615E">
        <w:trPr>
          <w:trHeight w:val="1559"/>
        </w:trPr>
        <w:tc>
          <w:tcPr>
            <w:tcW w:w="571" w:type="dxa"/>
          </w:tcPr>
          <w:p w14:paraId="5B462FED" w14:textId="77777777" w:rsidR="00A760A0" w:rsidRDefault="00A760A0" w:rsidP="00A760A0">
            <w:pPr>
              <w:pStyle w:val="TableParagraph"/>
              <w:rPr>
                <w:sz w:val="26"/>
              </w:rPr>
            </w:pPr>
          </w:p>
          <w:p w14:paraId="2EA985C5" w14:textId="77777777" w:rsidR="00A760A0" w:rsidRDefault="00A760A0" w:rsidP="00A760A0">
            <w:pPr>
              <w:pStyle w:val="TableParagraph"/>
              <w:rPr>
                <w:sz w:val="29"/>
              </w:rPr>
            </w:pPr>
          </w:p>
          <w:p w14:paraId="387D94E8" w14:textId="77777777" w:rsidR="00A760A0" w:rsidRDefault="00A760A0" w:rsidP="00A760A0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442" w:type="dxa"/>
            <w:vAlign w:val="center"/>
          </w:tcPr>
          <w:p w14:paraId="44C666EA" w14:textId="7C69F825" w:rsidR="00A760A0" w:rsidRPr="00CF189C" w:rsidRDefault="0018599B" w:rsidP="0018599B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 Mei 2025</w:t>
            </w:r>
          </w:p>
        </w:tc>
        <w:tc>
          <w:tcPr>
            <w:tcW w:w="4365" w:type="dxa"/>
            <w:vAlign w:val="center"/>
          </w:tcPr>
          <w:p w14:paraId="0A6708A9" w14:textId="448BF8A7" w:rsidR="00A760A0" w:rsidRPr="00BB7BCB" w:rsidRDefault="007F615E" w:rsidP="007F615E">
            <w:pPr>
              <w:pStyle w:val="TableParagraph"/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Mendiskusikan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matrik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szCs w:val="24"/>
                <w:lang w:val="en-US"/>
              </w:rPr>
              <w:t>perkembangan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2013" w:type="dxa"/>
          </w:tcPr>
          <w:p w14:paraId="2DC3F338" w14:textId="77777777" w:rsidR="00A760A0" w:rsidRDefault="00A760A0" w:rsidP="00A760A0">
            <w:pPr>
              <w:pStyle w:val="TableParagraph"/>
            </w:pPr>
          </w:p>
        </w:tc>
        <w:tc>
          <w:tcPr>
            <w:tcW w:w="873" w:type="dxa"/>
          </w:tcPr>
          <w:p w14:paraId="51566B2F" w14:textId="77777777" w:rsidR="00A760A0" w:rsidRDefault="00A760A0" w:rsidP="00A760A0">
            <w:pPr>
              <w:pStyle w:val="TableParagraph"/>
            </w:pPr>
          </w:p>
        </w:tc>
      </w:tr>
      <w:tr w:rsidR="00A760A0" w14:paraId="1B06E53E" w14:textId="77777777" w:rsidTr="007F615E">
        <w:trPr>
          <w:trHeight w:val="1526"/>
        </w:trPr>
        <w:tc>
          <w:tcPr>
            <w:tcW w:w="571" w:type="dxa"/>
          </w:tcPr>
          <w:p w14:paraId="62B649B7" w14:textId="77777777" w:rsidR="00A760A0" w:rsidRDefault="00A760A0" w:rsidP="00A760A0">
            <w:pPr>
              <w:pStyle w:val="TableParagraph"/>
              <w:rPr>
                <w:sz w:val="26"/>
              </w:rPr>
            </w:pPr>
          </w:p>
          <w:p w14:paraId="0636D750" w14:textId="77777777" w:rsidR="00A760A0" w:rsidRDefault="00A760A0" w:rsidP="00A760A0">
            <w:pPr>
              <w:pStyle w:val="TableParagraph"/>
              <w:spacing w:before="8"/>
              <w:rPr>
                <w:sz w:val="27"/>
              </w:rPr>
            </w:pPr>
          </w:p>
          <w:p w14:paraId="00EEC5C6" w14:textId="77777777" w:rsidR="00A760A0" w:rsidRDefault="00A760A0" w:rsidP="00A760A0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442" w:type="dxa"/>
            <w:vAlign w:val="center"/>
          </w:tcPr>
          <w:p w14:paraId="6325E8C3" w14:textId="4DA370FC" w:rsidR="00A760A0" w:rsidRPr="00D43658" w:rsidRDefault="0018599B" w:rsidP="0018599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 Juni 2025</w:t>
            </w:r>
          </w:p>
        </w:tc>
        <w:tc>
          <w:tcPr>
            <w:tcW w:w="4365" w:type="dxa"/>
            <w:vAlign w:val="center"/>
          </w:tcPr>
          <w:p w14:paraId="405F64A5" w14:textId="535502F5" w:rsidR="00A760A0" w:rsidRPr="00BB7BCB" w:rsidRDefault="007F615E" w:rsidP="007F615E">
            <w:pPr>
              <w:pStyle w:val="TableParagraph"/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Mendiskusikan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penelitan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dibandingkan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sebelumnya</w:t>
            </w:r>
            <w:proofErr w:type="spellEnd"/>
          </w:p>
        </w:tc>
        <w:tc>
          <w:tcPr>
            <w:tcW w:w="2013" w:type="dxa"/>
          </w:tcPr>
          <w:p w14:paraId="26A4F126" w14:textId="77777777" w:rsidR="00A760A0" w:rsidRDefault="00A760A0" w:rsidP="00A760A0">
            <w:pPr>
              <w:pStyle w:val="TableParagraph"/>
            </w:pPr>
          </w:p>
        </w:tc>
        <w:tc>
          <w:tcPr>
            <w:tcW w:w="873" w:type="dxa"/>
          </w:tcPr>
          <w:p w14:paraId="20C4052A" w14:textId="77777777" w:rsidR="00A760A0" w:rsidRDefault="00A760A0" w:rsidP="00A760A0">
            <w:pPr>
              <w:pStyle w:val="TableParagraph"/>
            </w:pPr>
          </w:p>
        </w:tc>
      </w:tr>
      <w:tr w:rsidR="00A760A0" w14:paraId="791BA9A2" w14:textId="77777777" w:rsidTr="007F615E">
        <w:trPr>
          <w:trHeight w:val="1715"/>
        </w:trPr>
        <w:tc>
          <w:tcPr>
            <w:tcW w:w="571" w:type="dxa"/>
          </w:tcPr>
          <w:p w14:paraId="72952BD9" w14:textId="77777777" w:rsidR="00A760A0" w:rsidRDefault="00A760A0" w:rsidP="00A760A0">
            <w:pPr>
              <w:pStyle w:val="TableParagraph"/>
              <w:rPr>
                <w:sz w:val="26"/>
              </w:rPr>
            </w:pPr>
          </w:p>
          <w:p w14:paraId="5FC02A1A" w14:textId="77777777" w:rsidR="00A760A0" w:rsidRDefault="00A760A0" w:rsidP="00A760A0">
            <w:pPr>
              <w:pStyle w:val="TableParagraph"/>
              <w:spacing w:before="10"/>
              <w:rPr>
                <w:sz w:val="35"/>
              </w:rPr>
            </w:pPr>
          </w:p>
          <w:p w14:paraId="6A1C1477" w14:textId="77777777" w:rsidR="00A760A0" w:rsidRDefault="00A760A0" w:rsidP="00A760A0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442" w:type="dxa"/>
            <w:vAlign w:val="center"/>
          </w:tcPr>
          <w:p w14:paraId="5249FE15" w14:textId="3AD805AC" w:rsidR="00A760A0" w:rsidRPr="00BB7BCB" w:rsidRDefault="0018599B" w:rsidP="0018599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 Juli 2025</w:t>
            </w:r>
          </w:p>
        </w:tc>
        <w:tc>
          <w:tcPr>
            <w:tcW w:w="4365" w:type="dxa"/>
            <w:vAlign w:val="center"/>
          </w:tcPr>
          <w:p w14:paraId="7BA55832" w14:textId="0156ECA2" w:rsidR="00A760A0" w:rsidRDefault="007F615E" w:rsidP="007F615E">
            <w:pPr>
              <w:pStyle w:val="TableParagraph"/>
            </w:pPr>
            <w:r>
              <w:t>Hasil penelitian disetujui</w:t>
            </w:r>
          </w:p>
        </w:tc>
        <w:tc>
          <w:tcPr>
            <w:tcW w:w="2013" w:type="dxa"/>
          </w:tcPr>
          <w:p w14:paraId="11357DF0" w14:textId="77777777" w:rsidR="00A760A0" w:rsidRDefault="00A760A0" w:rsidP="00A760A0">
            <w:pPr>
              <w:pStyle w:val="TableParagraph"/>
            </w:pPr>
          </w:p>
        </w:tc>
        <w:tc>
          <w:tcPr>
            <w:tcW w:w="873" w:type="dxa"/>
          </w:tcPr>
          <w:p w14:paraId="4C2D18C2" w14:textId="77777777" w:rsidR="00A760A0" w:rsidRDefault="00A760A0" w:rsidP="00A760A0">
            <w:pPr>
              <w:pStyle w:val="TableParagraph"/>
            </w:pPr>
          </w:p>
        </w:tc>
      </w:tr>
    </w:tbl>
    <w:p w14:paraId="35479FEB" w14:textId="77777777" w:rsidR="00DF72ED" w:rsidRDefault="00DF72ED">
      <w:pPr>
        <w:pStyle w:val="BodyText"/>
        <w:spacing w:before="6"/>
        <w:rPr>
          <w:sz w:val="17"/>
        </w:rPr>
      </w:pPr>
    </w:p>
    <w:p w14:paraId="17CEBBC9" w14:textId="7271F7F2" w:rsidR="00DF72ED" w:rsidRPr="004E74C0" w:rsidRDefault="003B569B" w:rsidP="003B569B">
      <w:pPr>
        <w:pStyle w:val="BodyText"/>
        <w:spacing w:before="90"/>
        <w:ind w:left="5040"/>
        <w:rPr>
          <w:lang w:val="en-US"/>
        </w:rPr>
      </w:pPr>
      <w:r>
        <w:rPr>
          <w:lang w:val="en-US"/>
        </w:rPr>
        <w:t xml:space="preserve">       </w:t>
      </w:r>
      <w:r w:rsidR="00F17698" w:rsidRPr="004E74C0">
        <w:rPr>
          <w:lang w:val="en-US"/>
        </w:rPr>
        <w:t>Makassar</w:t>
      </w:r>
      <w:r w:rsidR="00E26F03" w:rsidRPr="004E74C0">
        <w:t>,</w:t>
      </w:r>
      <w:r w:rsidR="00BB4F0F">
        <w:rPr>
          <w:lang w:val="en-US"/>
        </w:rPr>
        <w:t xml:space="preserve"> </w:t>
      </w:r>
      <w:r>
        <w:rPr>
          <w:lang w:val="en-US"/>
        </w:rPr>
        <w:t>19</w:t>
      </w:r>
      <w:r w:rsidR="00BB4F0F">
        <w:rPr>
          <w:lang w:val="en-US"/>
        </w:rPr>
        <w:t xml:space="preserve"> </w:t>
      </w:r>
      <w:r w:rsidR="00A91233">
        <w:rPr>
          <w:lang w:val="en-US"/>
        </w:rPr>
        <w:t xml:space="preserve">Juli </w:t>
      </w:r>
      <w:r w:rsidR="00F17698" w:rsidRPr="004E74C0">
        <w:rPr>
          <w:lang w:val="en-US"/>
        </w:rPr>
        <w:t>202</w:t>
      </w:r>
      <w:r>
        <w:rPr>
          <w:lang w:val="en-US"/>
        </w:rPr>
        <w:t>5</w:t>
      </w:r>
    </w:p>
    <w:p w14:paraId="7106D772" w14:textId="6BB4B2CB" w:rsidR="00DF72ED" w:rsidRPr="007069A7" w:rsidRDefault="003B569B" w:rsidP="003B569B">
      <w:pPr>
        <w:spacing w:before="27"/>
        <w:ind w:left="4320"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       </w:t>
      </w:r>
      <w:r w:rsidR="00E26F03" w:rsidRPr="004E74C0">
        <w:rPr>
          <w:b/>
          <w:sz w:val="24"/>
          <w:szCs w:val="24"/>
        </w:rPr>
        <w:t>Dosen</w:t>
      </w:r>
      <w:r w:rsidR="00E26F03" w:rsidRPr="004E74C0">
        <w:rPr>
          <w:b/>
          <w:spacing w:val="-7"/>
          <w:sz w:val="24"/>
          <w:szCs w:val="24"/>
        </w:rPr>
        <w:t xml:space="preserve"> </w:t>
      </w:r>
      <w:r w:rsidR="00E26F03" w:rsidRPr="004E74C0">
        <w:rPr>
          <w:b/>
          <w:sz w:val="24"/>
          <w:szCs w:val="24"/>
        </w:rPr>
        <w:t>Pembimbing</w:t>
      </w:r>
      <w:r w:rsidR="007069A7">
        <w:rPr>
          <w:b/>
          <w:spacing w:val="-2"/>
          <w:sz w:val="24"/>
          <w:szCs w:val="24"/>
          <w:lang w:val="en-US"/>
        </w:rPr>
        <w:t xml:space="preserve"> </w:t>
      </w:r>
      <w:r w:rsidR="001F61EF">
        <w:rPr>
          <w:b/>
          <w:spacing w:val="-2"/>
          <w:sz w:val="24"/>
          <w:szCs w:val="24"/>
          <w:lang w:val="en-US"/>
        </w:rPr>
        <w:t>Utama</w:t>
      </w:r>
    </w:p>
    <w:p w14:paraId="2E8430EB" w14:textId="77777777" w:rsidR="00DF72ED" w:rsidRPr="004E74C0" w:rsidRDefault="00DF72ED">
      <w:pPr>
        <w:pStyle w:val="BodyText"/>
        <w:rPr>
          <w:b/>
        </w:rPr>
      </w:pPr>
    </w:p>
    <w:p w14:paraId="20556EA1" w14:textId="3D34BA1A" w:rsidR="00DF72ED" w:rsidRDefault="00DF72ED">
      <w:pPr>
        <w:pStyle w:val="BodyText"/>
        <w:rPr>
          <w:b/>
        </w:rPr>
      </w:pPr>
    </w:p>
    <w:p w14:paraId="283BDCB1" w14:textId="1B8E2F5F" w:rsidR="00CF189C" w:rsidRDefault="00CF189C">
      <w:pPr>
        <w:pStyle w:val="BodyText"/>
        <w:rPr>
          <w:b/>
        </w:rPr>
      </w:pPr>
    </w:p>
    <w:p w14:paraId="38BC0469" w14:textId="77777777" w:rsidR="00CF189C" w:rsidRPr="004E74C0" w:rsidRDefault="00CF189C">
      <w:pPr>
        <w:pStyle w:val="BodyText"/>
        <w:rPr>
          <w:b/>
        </w:rPr>
      </w:pPr>
    </w:p>
    <w:p w14:paraId="12892393" w14:textId="1286ED08" w:rsidR="004E74C0" w:rsidRPr="004E74C0" w:rsidRDefault="003B569B" w:rsidP="003B569B">
      <w:pPr>
        <w:tabs>
          <w:tab w:val="left" w:pos="9678"/>
        </w:tabs>
        <w:spacing w:line="259" w:lineRule="auto"/>
        <w:ind w:right="1315"/>
        <w:rPr>
          <w:b/>
          <w:spacing w:val="-57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</w:t>
      </w:r>
      <w:r w:rsidR="00E26F03" w:rsidRPr="004E74C0">
        <w:rPr>
          <w:b/>
          <w:sz w:val="24"/>
          <w:szCs w:val="24"/>
        </w:rPr>
        <w:t>(</w:t>
      </w:r>
      <w:r w:rsidRPr="003B569B">
        <w:rPr>
          <w:b/>
          <w:sz w:val="24"/>
          <w:szCs w:val="24"/>
        </w:rPr>
        <w:t xml:space="preserve">Lilis Nur Hayati, S.Kom., </w:t>
      </w:r>
      <w:proofErr w:type="spellStart"/>
      <w:r w:rsidRPr="003B569B">
        <w:rPr>
          <w:b/>
          <w:sz w:val="24"/>
          <w:szCs w:val="24"/>
        </w:rPr>
        <w:t>M.Eng</w:t>
      </w:r>
      <w:proofErr w:type="spellEnd"/>
      <w:r w:rsidRPr="003B569B">
        <w:rPr>
          <w:b/>
          <w:sz w:val="24"/>
          <w:szCs w:val="24"/>
        </w:rPr>
        <w:t>., MTA</w:t>
      </w:r>
      <w:r w:rsidR="00E26F03" w:rsidRPr="004E74C0">
        <w:rPr>
          <w:b/>
          <w:sz w:val="24"/>
          <w:szCs w:val="24"/>
        </w:rPr>
        <w:t>)</w:t>
      </w:r>
      <w:r w:rsidR="00E26F03" w:rsidRPr="004E74C0">
        <w:rPr>
          <w:b/>
          <w:spacing w:val="-57"/>
          <w:sz w:val="24"/>
          <w:szCs w:val="24"/>
        </w:rPr>
        <w:t xml:space="preserve"> </w:t>
      </w:r>
    </w:p>
    <w:p w14:paraId="29BEC4CE" w14:textId="5719ACC5" w:rsidR="007069A7" w:rsidRPr="007069A7" w:rsidRDefault="004E74C0" w:rsidP="007069A7">
      <w:pPr>
        <w:rPr>
          <w:b/>
          <w:bCs/>
          <w:color w:val="0000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</w:t>
      </w:r>
      <w:r w:rsidR="007069A7">
        <w:rPr>
          <w:b/>
          <w:sz w:val="24"/>
          <w:szCs w:val="24"/>
          <w:lang w:val="en-US"/>
        </w:rPr>
        <w:t xml:space="preserve">                                                                            </w:t>
      </w:r>
      <w:r w:rsidR="003B569B">
        <w:rPr>
          <w:b/>
          <w:sz w:val="24"/>
          <w:szCs w:val="24"/>
          <w:lang w:val="en-US"/>
        </w:rPr>
        <w:t xml:space="preserve"> </w:t>
      </w:r>
      <w:r w:rsidR="00E26F03" w:rsidRPr="004E74C0">
        <w:rPr>
          <w:b/>
          <w:sz w:val="24"/>
          <w:szCs w:val="24"/>
        </w:rPr>
        <w:t>NIDN.</w:t>
      </w:r>
      <w:r w:rsidR="000A5ABC">
        <w:rPr>
          <w:b/>
          <w:sz w:val="24"/>
          <w:szCs w:val="24"/>
          <w:lang w:val="en-US"/>
        </w:rPr>
        <w:t xml:space="preserve"> </w:t>
      </w:r>
      <w:r w:rsidR="003B569B" w:rsidRPr="003B569B">
        <w:rPr>
          <w:b/>
          <w:bCs/>
          <w:color w:val="000000"/>
          <w:sz w:val="24"/>
          <w:szCs w:val="24"/>
          <w:lang w:val="en-US"/>
        </w:rPr>
        <w:t>0906048205</w:t>
      </w:r>
    </w:p>
    <w:p w14:paraId="0881E65E" w14:textId="7946A29C" w:rsidR="00DF72ED" w:rsidRPr="000A5ABC" w:rsidRDefault="00DF72ED" w:rsidP="004E74C0">
      <w:pPr>
        <w:tabs>
          <w:tab w:val="left" w:pos="9678"/>
        </w:tabs>
        <w:spacing w:line="259" w:lineRule="auto"/>
        <w:ind w:left="5520" w:right="1315"/>
        <w:rPr>
          <w:b/>
          <w:sz w:val="24"/>
          <w:szCs w:val="24"/>
          <w:lang w:val="en-US"/>
        </w:rPr>
      </w:pPr>
    </w:p>
    <w:p w14:paraId="1980F89B" w14:textId="7633CC21" w:rsidR="00042883" w:rsidRDefault="0004288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C63F46F" w14:textId="77777777" w:rsidR="00042883" w:rsidRDefault="00042883" w:rsidP="00042883">
      <w:pPr>
        <w:pStyle w:val="BodyText"/>
        <w:spacing w:before="7"/>
        <w:rPr>
          <w:sz w:val="28"/>
        </w:rPr>
      </w:pPr>
    </w:p>
    <w:p w14:paraId="51A53538" w14:textId="13C112DD" w:rsidR="00042883" w:rsidRDefault="00042883" w:rsidP="00042883">
      <w:pPr>
        <w:spacing w:before="89" w:line="259" w:lineRule="auto"/>
        <w:ind w:left="4631" w:right="1730"/>
        <w:rPr>
          <w:rFonts w:ascii="Arial"/>
          <w:b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F30BEB" wp14:editId="431D397F">
            <wp:simplePos x="0" y="0"/>
            <wp:positionH relativeFrom="page">
              <wp:posOffset>684275</wp:posOffset>
            </wp:positionH>
            <wp:positionV relativeFrom="paragraph">
              <wp:posOffset>154150</wp:posOffset>
            </wp:positionV>
            <wp:extent cx="469391" cy="609600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333922E" wp14:editId="7C7BCEC4">
            <wp:simplePos x="0" y="0"/>
            <wp:positionH relativeFrom="page">
              <wp:posOffset>1295400</wp:posOffset>
            </wp:positionH>
            <wp:positionV relativeFrom="paragraph">
              <wp:posOffset>154150</wp:posOffset>
            </wp:positionV>
            <wp:extent cx="1840991" cy="609600"/>
            <wp:effectExtent l="0" t="0" r="0" b="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2"/>
        </w:rPr>
        <w:t>YAYASAN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WAKAF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UMI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28"/>
        </w:rPr>
        <w:t>UNIVERSITAS MUSLIM INDONESIA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32"/>
        </w:rPr>
        <w:t>FAKULTAS ILMU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KOMPUTER</w:t>
      </w:r>
    </w:p>
    <w:p w14:paraId="49F77897" w14:textId="21A46351" w:rsidR="00042883" w:rsidRPr="00C26DF6" w:rsidRDefault="00042883" w:rsidP="00042883">
      <w:pPr>
        <w:pStyle w:val="Heading1"/>
        <w:spacing w:line="321" w:lineRule="exact"/>
        <w:ind w:left="4631"/>
        <w:rPr>
          <w:rFonts w:ascii="Arial" w:hAnsi="Arial"/>
          <w:u w:val="none"/>
          <w:lang w:val="en-US"/>
        </w:rPr>
      </w:pPr>
      <w:r>
        <w:rPr>
          <w:rFonts w:ascii="Arial" w:hAnsi="Arial"/>
          <w:u w:val="none"/>
        </w:rPr>
        <w:t>PROGRAM</w:t>
      </w:r>
      <w:r>
        <w:rPr>
          <w:rFonts w:ascii="Arial" w:hAnsi="Arial"/>
          <w:spacing w:val="3"/>
          <w:u w:val="none"/>
        </w:rPr>
        <w:t xml:space="preserve"> </w:t>
      </w:r>
      <w:r>
        <w:rPr>
          <w:rFonts w:ascii="Arial" w:hAnsi="Arial"/>
          <w:u w:val="none"/>
        </w:rPr>
        <w:t>STUDI</w:t>
      </w:r>
      <w:r>
        <w:rPr>
          <w:rFonts w:ascii="Arial" w:hAnsi="Arial"/>
          <w:spacing w:val="1"/>
          <w:u w:val="none"/>
        </w:rPr>
        <w:t xml:space="preserve"> </w:t>
      </w:r>
      <w:r w:rsidR="001F61EF">
        <w:rPr>
          <w:rFonts w:ascii="Arial" w:hAnsi="Arial"/>
          <w:u w:val="none"/>
          <w:lang w:val="en-US"/>
        </w:rPr>
        <w:t>TEKNIK INFORMATIKA</w:t>
      </w:r>
    </w:p>
    <w:p w14:paraId="35DA0B21" w14:textId="77777777" w:rsidR="00042883" w:rsidRDefault="00042883" w:rsidP="00042883">
      <w:pPr>
        <w:pStyle w:val="BodyText"/>
        <w:spacing w:before="2"/>
        <w:rPr>
          <w:rFonts w:ascii="Arial"/>
          <w:b/>
          <w:sz w:val="18"/>
        </w:rPr>
      </w:pPr>
    </w:p>
    <w:p w14:paraId="08E9B567" w14:textId="627B3213" w:rsidR="00042883" w:rsidRDefault="00042883" w:rsidP="00042883">
      <w:pPr>
        <w:pStyle w:val="BodyText"/>
        <w:spacing w:line="100" w:lineRule="exact"/>
        <w:ind w:left="-92"/>
        <w:rPr>
          <w:rFonts w:ascii="Arial"/>
          <w:sz w:val="10"/>
        </w:rPr>
      </w:pPr>
      <w:r>
        <w:rPr>
          <w:rFonts w:ascii="Arial"/>
          <w:noProof/>
          <w:position w:val="-1"/>
          <w:sz w:val="10"/>
        </w:rPr>
        <mc:AlternateContent>
          <mc:Choice Requires="wpg">
            <w:drawing>
              <wp:inline distT="0" distB="0" distL="0" distR="0" wp14:anchorId="33A118FF" wp14:editId="1C862D0E">
                <wp:extent cx="6949440" cy="64135"/>
                <wp:effectExtent l="0" t="0" r="0" b="254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64135"/>
                          <a:chOff x="0" y="0"/>
                          <a:chExt cx="10944" cy="101"/>
                        </a:xfrm>
                      </wpg:grpSpPr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0944" cy="101"/>
                          </a:xfrm>
                          <a:custGeom>
                            <a:avLst/>
                            <a:gdLst>
                              <a:gd name="T0" fmla="*/ 10944 w 10944"/>
                              <a:gd name="T1" fmla="*/ 82 h 101"/>
                              <a:gd name="T2" fmla="*/ 0 w 10944"/>
                              <a:gd name="T3" fmla="*/ 82 h 101"/>
                              <a:gd name="T4" fmla="*/ 0 w 10944"/>
                              <a:gd name="T5" fmla="*/ 101 h 101"/>
                              <a:gd name="T6" fmla="*/ 10944 w 10944"/>
                              <a:gd name="T7" fmla="*/ 101 h 101"/>
                              <a:gd name="T8" fmla="*/ 10944 w 10944"/>
                              <a:gd name="T9" fmla="*/ 82 h 101"/>
                              <a:gd name="T10" fmla="*/ 10944 w 10944"/>
                              <a:gd name="T11" fmla="*/ 0 h 101"/>
                              <a:gd name="T12" fmla="*/ 0 w 10944"/>
                              <a:gd name="T13" fmla="*/ 0 h 101"/>
                              <a:gd name="T14" fmla="*/ 0 w 10944"/>
                              <a:gd name="T15" fmla="*/ 60 h 101"/>
                              <a:gd name="T16" fmla="*/ 10944 w 10944"/>
                              <a:gd name="T17" fmla="*/ 60 h 101"/>
                              <a:gd name="T18" fmla="*/ 10944 w 10944"/>
                              <a:gd name="T1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44" h="101">
                                <a:moveTo>
                                  <a:pt x="10944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01"/>
                                </a:lnTo>
                                <a:lnTo>
                                  <a:pt x="10944" y="101"/>
                                </a:lnTo>
                                <a:lnTo>
                                  <a:pt x="10944" y="82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0944" y="60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CFEA5" id="Group 5" o:spid="_x0000_s1026" style="width:547.2pt;height:5.05pt;mso-position-horizontal-relative:char;mso-position-vertical-relative:line" coordsize="10944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uXKpQMAAOALAAAOAAAAZHJzL2Uyb0RvYy54bWykVttu2zgQfS+w/0DwsUAj0XGcWIhTFO02&#13;&#10;WKC7W6DZD6Ap6oKVRJWkLadf3xlSkhkncoTWDxJlHg7nnBly5vb9oa7IXmpTqmZD2UVMiWyESssm&#13;&#10;39D/Hj6/u6HEWN6kvFKN3NBHaej7uz/e3HZtIheqUFUqNQEjjUm6dkMLa9skiowoZM3NhWplA5OZ&#13;&#10;0jW38KnzKNW8A+t1FS3ieBV1SqetVkIaA/9+8pP0ztnPMinsv1lmpCXVhoJv1j21e27xGd3d8iTX&#13;&#10;vC1K0bvBf8GLmpcNbDqa+sQtJztdPjNVl0IrozJ7IVQdqSwrhXQcgA2LT9jca7VrHZc86fJ2lAmk&#13;&#10;PdHpl82Kf/b3uv3WftXeexh+UeJ/A7pEXZsn4Tx+5x5Mtt3fKoV48p1Vjvgh0zWaAErk4PR9HPWV&#13;&#10;B0sE/LlaL9fLJYRBwNxqyS6vvP6igCA9WyWKP/t1LIZlfhWLGa6JeOI3dE72TmHQIYvMUSjze0J9&#13;&#10;K3grnf4GhfiqSZmC45Q0vAbuH4C7g5Br9Ak3B9SgpQmFDGYQZkDvVyV8xyh5ruEZLXgidsbeS+UC&#13;&#10;wfdfjPXpncLIhTftPX+AGGR1BZn+NiLOIun8uz8QIxB8GIE3C1IAygUAMn3ELAJMPGXoMgBNGYIY&#13;&#10;j5tNGroKQODMyy5BjEZLZ/ldPwFOWIM7bJ61dQCcIsnmax+KH79MlM0Sn4XqT1mapT4L5V9NmZot&#13;&#10;Pwv1nzQ3W38WBiBwDq6LfDgEvBjOhTg0/cGAEeFYsWJ3l7XK4G2EpwQO4MNw4wAKT9EEGAKB4Mv+&#13;&#10;ejoPBq0R7O4/cO48GNREsLtkXgWDVghez3IDcxHRbB5FTDYHn0eS9SwhZ/yVfZ4m63lCTsyC90wh&#13;&#10;5gHc69OHVUP5Py38mhIo/Ftcw5OWW8yGYUg6aGF8rSlwxFw21GovH5TDWEyLHgFC3Cz6rY+Qqgmh&#13;&#10;Xt4RNkwO79bZ86BjYRtmh7dHHXedj3y2saiUkY750eNT864nAhmPiKeOeHcH1DA3vENKq/OgI6PZ&#13;&#10;wFODAx9wF0Pp+oIxppgKQT00qirTz2VVYSSNzrcfK032HPtC9+tD+QRWuQPfKFzmkwz/gZ7Dl3Bf&#13;&#10;87cqfYRyrpVvLqEZhkGh9A9KOmgsN9R833EtKan+aqAhWTPXAln3sby6XoCgOpzZhjO8EWBqQy2F&#13;&#10;CwqHH63vXnetLvMCdvJJ2ijsRrISK77zz3vVf0BP5EaujYTRkz41/HaoY2N+9xMAAP//AwBQSwME&#13;&#10;FAAGAAgAAAAhAMthyazfAAAACgEAAA8AAABkcnMvZG93bnJldi54bWxMj0FLw0AQhe9C/8MyBW92&#13;&#10;k1pF02xKadVTEWwF8TbNTpPQ7GzIbpP037vxopfHDI958750NZhadNS6yrKCeBaBIM6trrhQ8Hl4&#13;&#10;vXsC4TyyxtoyKbiSg1U2uUkx0bbnD+r2vhAhhF2CCkrvm0RKl5dk0M1sQxy8k20N+rC2hdQt9iHc&#13;&#10;1HIeRY/SYMXhQ4kNbUrKz/uLUfDWY7++j1+63fm0uX4fHt6/djEpdTsdtssg6yUIT4P/u4CRIfSH&#13;&#10;LBQ72gtrJ2oFgcb/6uhFz4sFiOM4xSCzVP5HyH4AAAD//wMAUEsBAi0AFAAGAAgAAAAhALaDOJL+&#13;&#10;AAAA4QEAABMAAAAAAAAAAAAAAAAAAAAAAFtDb250ZW50X1R5cGVzXS54bWxQSwECLQAUAAYACAAA&#13;&#10;ACEAOP0h/9YAAACUAQAACwAAAAAAAAAAAAAAAAAvAQAAX3JlbHMvLnJlbHNQSwECLQAUAAYACAAA&#13;&#10;ACEAjMrlyqUDAADgCwAADgAAAAAAAAAAAAAAAAAuAgAAZHJzL2Uyb0RvYy54bWxQSwECLQAUAAYA&#13;&#10;CAAAACEAy2HJrN8AAAAKAQAADwAAAAAAAAAAAAAAAAD/BQAAZHJzL2Rvd25yZXYueG1sUEsFBgAA&#13;&#10;AAAEAAQA8wAAAAsHAAAAAA==&#13;&#10;">
                <v:shape id="AutoShape 7" o:spid="_x0000_s1027" style="position:absolute;left:-1;width:10944;height:101;visibility:visible;mso-wrap-style:square;v-text-anchor:top" coordsize="10944,1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KoHxQAAAN8AAAAPAAAAZHJzL2Rvd25yZXYueG1sRI/RisIw&#13;&#10;FETfhf2HcBd801QfqlSj6C7FBUWw9gPuNnfbYnNTmqjdvzeC4MvAMMwZZrnuTSNu1LnasoLJOAJB&#13;&#10;XFhdc6kgP6ejOQjnkTU2lknBPzlYrz4GS0y0vfOJbpkvRYCwS1BB5X2bSOmKigy6sW2JQ/ZnO4M+&#13;&#10;2K6UusN7gJtGTqMolgZrDgsVtvRVUXHJrkbBsd06m+9pZutD/ntOKdrtMVdq+Nl/L4JsFiA89f7d&#13;&#10;eCF+tIIYnn/CF5CrBwAAAP//AwBQSwECLQAUAAYACAAAACEA2+H2y+4AAACFAQAAEwAAAAAAAAAA&#13;&#10;AAAAAAAAAAAAW0NvbnRlbnRfVHlwZXNdLnhtbFBLAQItABQABgAIAAAAIQBa9CxbvwAAABUBAAAL&#13;&#10;AAAAAAAAAAAAAAAAAB8BAABfcmVscy8ucmVsc1BLAQItABQABgAIAAAAIQB9ZKoHxQAAAN8AAAAP&#13;&#10;AAAAAAAAAAAAAAAAAAcCAABkcnMvZG93bnJldi54bWxQSwUGAAAAAAMAAwC3AAAA+QIAAAAA&#13;&#10;" path="m10944,82l,82r,19l10944,101r,-19xm10944,l,,,60r10944,l10944,xe" fillcolor="black" stroked="f">
                  <v:path arrowok="t" o:connecttype="custom" o:connectlocs="10944,82;0,82;0,101;10944,101;10944,82;10944,0;0,0;0,60;10944,60;10944,0" o:connectangles="0,0,0,0,0,0,0,0,0,0"/>
                </v:shape>
                <w10:anchorlock/>
              </v:group>
            </w:pict>
          </mc:Fallback>
        </mc:AlternateContent>
      </w:r>
    </w:p>
    <w:p w14:paraId="08E0DDAE" w14:textId="77777777" w:rsidR="00042883" w:rsidRDefault="00042883" w:rsidP="00042883">
      <w:pPr>
        <w:spacing w:before="119" w:line="195" w:lineRule="exact"/>
        <w:ind w:left="201"/>
        <w:rPr>
          <w:rFonts w:ascii="Calibri"/>
          <w:sz w:val="16"/>
        </w:rPr>
      </w:pPr>
      <w:r>
        <w:rPr>
          <w:rFonts w:ascii="Calibri"/>
          <w:sz w:val="16"/>
        </w:rPr>
        <w:t>Jln. Urip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Sumohardjo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Km.05 Gedung Fakultas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Ilmu Komputer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Lt.I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Kampus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II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UMI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Tlp.(0411)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449775-453308-453818, Fax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(0411)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- 453009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Makassar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90231</w:t>
      </w:r>
    </w:p>
    <w:p w14:paraId="35A50499" w14:textId="77777777" w:rsidR="00042883" w:rsidRDefault="00042883" w:rsidP="00042883">
      <w:pPr>
        <w:spacing w:line="219" w:lineRule="exact"/>
        <w:ind w:left="3285"/>
        <w:rPr>
          <w:rFonts w:ascii="Calibri"/>
          <w:i/>
          <w:sz w:val="18"/>
        </w:rPr>
      </w:pPr>
      <w:r>
        <w:rPr>
          <w:rFonts w:ascii="Calibri"/>
          <w:i/>
          <w:sz w:val="18"/>
        </w:rPr>
        <w:t>website:</w:t>
      </w:r>
      <w:r>
        <w:rPr>
          <w:rFonts w:ascii="Calibri"/>
          <w:i/>
          <w:spacing w:val="-3"/>
          <w:sz w:val="18"/>
        </w:rPr>
        <w:t xml:space="preserve"> </w:t>
      </w:r>
      <w:r>
        <w:rPr>
          <w:rFonts w:ascii="Calibri"/>
          <w:i/>
          <w:sz w:val="18"/>
        </w:rPr>
        <w:t>fikom.umi.ac.id,</w:t>
      </w:r>
      <w:r>
        <w:rPr>
          <w:rFonts w:ascii="Calibri"/>
          <w:i/>
          <w:spacing w:val="-3"/>
          <w:sz w:val="18"/>
        </w:rPr>
        <w:t xml:space="preserve"> </w:t>
      </w:r>
      <w:r>
        <w:rPr>
          <w:rFonts w:ascii="Calibri"/>
          <w:i/>
          <w:sz w:val="18"/>
        </w:rPr>
        <w:t>email:</w:t>
      </w:r>
      <w:r>
        <w:rPr>
          <w:rFonts w:ascii="Calibri"/>
          <w:i/>
          <w:spacing w:val="-5"/>
          <w:sz w:val="18"/>
        </w:rPr>
        <w:t xml:space="preserve"> </w:t>
      </w:r>
      <w:hyperlink r:id="rId8">
        <w:r>
          <w:rPr>
            <w:rFonts w:ascii="Calibri"/>
            <w:i/>
            <w:color w:val="0562C1"/>
            <w:sz w:val="18"/>
            <w:u w:val="single" w:color="0562C1"/>
          </w:rPr>
          <w:t>fikom@umi.ac.id</w:t>
        </w:r>
      </w:hyperlink>
    </w:p>
    <w:p w14:paraId="16AE37C1" w14:textId="77777777" w:rsidR="00042883" w:rsidRDefault="00042883" w:rsidP="00042883">
      <w:pPr>
        <w:pStyle w:val="BodyText"/>
        <w:spacing w:before="6"/>
        <w:rPr>
          <w:rFonts w:ascii="Calibri"/>
          <w:i/>
        </w:rPr>
      </w:pPr>
    </w:p>
    <w:p w14:paraId="349D963F" w14:textId="77777777" w:rsidR="00042883" w:rsidRDefault="00042883" w:rsidP="00042883">
      <w:pPr>
        <w:spacing w:before="44"/>
        <w:ind w:left="2383" w:right="3138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Bismillahir Rahmanir</w:t>
      </w:r>
      <w:r>
        <w:rPr>
          <w:rFonts w:ascii="Calibri"/>
          <w:b/>
          <w:i/>
          <w:spacing w:val="-4"/>
          <w:sz w:val="28"/>
        </w:rPr>
        <w:t xml:space="preserve"> </w:t>
      </w:r>
      <w:r>
        <w:rPr>
          <w:rFonts w:ascii="Calibri"/>
          <w:b/>
          <w:i/>
          <w:sz w:val="28"/>
        </w:rPr>
        <w:t>Rahiim</w:t>
      </w:r>
    </w:p>
    <w:p w14:paraId="1C99AC08" w14:textId="77777777" w:rsidR="00042883" w:rsidRDefault="00042883" w:rsidP="00042883">
      <w:pPr>
        <w:pStyle w:val="BodyText"/>
        <w:spacing w:before="8"/>
        <w:rPr>
          <w:rFonts w:ascii="Calibri"/>
          <w:b/>
          <w:i/>
          <w:sz w:val="27"/>
        </w:rPr>
      </w:pPr>
    </w:p>
    <w:p w14:paraId="4E696AC6" w14:textId="77777777" w:rsidR="00042883" w:rsidRDefault="00042883" w:rsidP="00042883">
      <w:pPr>
        <w:pStyle w:val="Heading1"/>
        <w:ind w:left="2386" w:right="3138"/>
        <w:jc w:val="center"/>
        <w:rPr>
          <w:u w:val="none"/>
        </w:rPr>
      </w:pPr>
      <w:r>
        <w:rPr>
          <w:u w:val="thick"/>
        </w:rPr>
        <w:t>LOGBOOK PENYUSUNAN</w:t>
      </w:r>
      <w:r>
        <w:rPr>
          <w:spacing w:val="-3"/>
          <w:u w:val="thick"/>
        </w:rPr>
        <w:t xml:space="preserve"> </w:t>
      </w:r>
      <w:r>
        <w:rPr>
          <w:u w:val="thick"/>
        </w:rPr>
        <w:t>TUGAS</w:t>
      </w:r>
      <w:r>
        <w:rPr>
          <w:spacing w:val="3"/>
          <w:u w:val="thick"/>
        </w:rPr>
        <w:t xml:space="preserve"> </w:t>
      </w:r>
      <w:r>
        <w:rPr>
          <w:u w:val="thick"/>
        </w:rPr>
        <w:t>AKHIR</w:t>
      </w:r>
    </w:p>
    <w:p w14:paraId="3D320CCA" w14:textId="77777777" w:rsidR="00042883" w:rsidRDefault="00042883" w:rsidP="00042883">
      <w:pPr>
        <w:pStyle w:val="BodyText"/>
        <w:rPr>
          <w:b/>
          <w:sz w:val="20"/>
        </w:rPr>
      </w:pPr>
    </w:p>
    <w:p w14:paraId="44217993" w14:textId="77777777" w:rsidR="00042883" w:rsidRDefault="00042883" w:rsidP="00042883">
      <w:pPr>
        <w:pStyle w:val="BodyText"/>
        <w:spacing w:before="10"/>
        <w:rPr>
          <w:b/>
          <w:sz w:val="21"/>
        </w:rPr>
      </w:pPr>
    </w:p>
    <w:p w14:paraId="4B9872B5" w14:textId="15BD1657" w:rsidR="001F61EF" w:rsidRPr="00C26DF6" w:rsidRDefault="001F61EF" w:rsidP="001F61EF">
      <w:pPr>
        <w:pStyle w:val="BodyText"/>
        <w:tabs>
          <w:tab w:val="left" w:pos="4081"/>
        </w:tabs>
        <w:ind w:left="480"/>
        <w:rPr>
          <w:lang w:val="en-US"/>
        </w:rPr>
      </w:pPr>
      <w:r>
        <w:t>Stambuk</w:t>
      </w:r>
      <w:r>
        <w:tab/>
        <w:t xml:space="preserve">: </w:t>
      </w:r>
      <w:r w:rsidR="003B569B">
        <w:t>13020210014</w:t>
      </w:r>
    </w:p>
    <w:p w14:paraId="32757653" w14:textId="2FBD0A59" w:rsidR="001F61EF" w:rsidRPr="00C26DF6" w:rsidRDefault="001F61EF" w:rsidP="001F61EF">
      <w:pPr>
        <w:pStyle w:val="BodyText"/>
        <w:tabs>
          <w:tab w:val="left" w:pos="4082"/>
        </w:tabs>
        <w:spacing w:before="139"/>
        <w:ind w:left="480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rPr>
          <w:lang w:val="en-US"/>
        </w:rPr>
        <w:t>M</w:t>
      </w:r>
      <w:r>
        <w:t>ahasiswa</w:t>
      </w:r>
      <w:r>
        <w:tab/>
        <w:t xml:space="preserve">: </w:t>
      </w:r>
      <w:r w:rsidR="003B569B">
        <w:t>Firdaus Abrazawaiz Syahrir</w:t>
      </w:r>
    </w:p>
    <w:p w14:paraId="5F492F8F" w14:textId="3E6300E6" w:rsidR="001F61EF" w:rsidRPr="00C26DF6" w:rsidRDefault="001F61EF" w:rsidP="001F61EF">
      <w:pPr>
        <w:pStyle w:val="BodyText"/>
        <w:tabs>
          <w:tab w:val="left" w:pos="4080"/>
        </w:tabs>
        <w:spacing w:before="137"/>
        <w:ind w:left="480"/>
        <w:rPr>
          <w:lang w:val="en-US"/>
        </w:rPr>
      </w:pPr>
      <w:r>
        <w:t>Judul</w:t>
      </w:r>
      <w:r>
        <w:rPr>
          <w:spacing w:val="-5"/>
        </w:rPr>
        <w:t xml:space="preserve"> </w:t>
      </w:r>
      <w:r>
        <w:rPr>
          <w:lang w:val="en-US"/>
        </w:rPr>
        <w:t>T</w:t>
      </w:r>
      <w:r>
        <w:t xml:space="preserve">ugas </w:t>
      </w:r>
      <w:r>
        <w:rPr>
          <w:lang w:val="en-US"/>
        </w:rPr>
        <w:t>A</w:t>
      </w:r>
      <w:r>
        <w:t>khir</w:t>
      </w:r>
      <w:r>
        <w:tab/>
        <w:t xml:space="preserve">: </w:t>
      </w:r>
      <w:r w:rsidR="003B569B" w:rsidRPr="003B569B">
        <w:t xml:space="preserve">A </w:t>
      </w:r>
      <w:proofErr w:type="spellStart"/>
      <w:r w:rsidR="003B569B" w:rsidRPr="003B569B">
        <w:t>Hybrid</w:t>
      </w:r>
      <w:proofErr w:type="spellEnd"/>
      <w:r w:rsidR="003B569B" w:rsidRPr="003B569B">
        <w:t xml:space="preserve"> Movie </w:t>
      </w:r>
      <w:proofErr w:type="spellStart"/>
      <w:r w:rsidR="003B569B" w:rsidRPr="003B569B">
        <w:t>Recommendation</w:t>
      </w:r>
      <w:proofErr w:type="spellEnd"/>
      <w:r w:rsidR="003B569B" w:rsidRPr="003B569B">
        <w:t xml:space="preserve"> System </w:t>
      </w:r>
      <w:proofErr w:type="spellStart"/>
      <w:r w:rsidR="003B569B" w:rsidRPr="003B569B">
        <w:t>to</w:t>
      </w:r>
      <w:proofErr w:type="spellEnd"/>
      <w:r w:rsidR="003B569B" w:rsidRPr="003B569B">
        <w:t xml:space="preserve"> </w:t>
      </w:r>
      <w:proofErr w:type="spellStart"/>
      <w:r w:rsidR="003B569B" w:rsidRPr="003B569B">
        <w:t>Address</w:t>
      </w:r>
      <w:proofErr w:type="spellEnd"/>
      <w:r w:rsidR="003B569B" w:rsidRPr="003B569B">
        <w:t xml:space="preserve"> Data </w:t>
      </w:r>
      <w:proofErr w:type="spellStart"/>
      <w:r w:rsidR="003B569B" w:rsidRPr="003B569B">
        <w:t>Sparsity</w:t>
      </w:r>
      <w:proofErr w:type="spellEnd"/>
      <w:r w:rsidR="003B569B" w:rsidRPr="003B569B">
        <w:t xml:space="preserve"> </w:t>
      </w:r>
      <w:proofErr w:type="spellStart"/>
      <w:r w:rsidR="003B569B" w:rsidRPr="003B569B">
        <w:t>Using</w:t>
      </w:r>
      <w:proofErr w:type="spellEnd"/>
      <w:r w:rsidR="003B569B" w:rsidRPr="003B569B">
        <w:t xml:space="preserve"> Genre-</w:t>
      </w:r>
      <w:proofErr w:type="spellStart"/>
      <w:r w:rsidR="003B569B" w:rsidRPr="003B569B">
        <w:t>Based</w:t>
      </w:r>
      <w:proofErr w:type="spellEnd"/>
      <w:r w:rsidR="003B569B" w:rsidRPr="003B569B">
        <w:t xml:space="preserve"> K-</w:t>
      </w:r>
      <w:proofErr w:type="spellStart"/>
      <w:r w:rsidR="003B569B" w:rsidRPr="003B569B">
        <w:t>Means</w:t>
      </w:r>
      <w:proofErr w:type="spellEnd"/>
      <w:r w:rsidR="003B569B" w:rsidRPr="003B569B">
        <w:t xml:space="preserve"> </w:t>
      </w:r>
      <w:proofErr w:type="spellStart"/>
      <w:r w:rsidR="003B569B" w:rsidRPr="003B569B">
        <w:t>and</w:t>
      </w:r>
      <w:proofErr w:type="spellEnd"/>
      <w:r w:rsidR="003B569B" w:rsidRPr="003B569B">
        <w:t xml:space="preserve"> Neural </w:t>
      </w:r>
      <w:proofErr w:type="spellStart"/>
      <w:r w:rsidR="003B569B" w:rsidRPr="003B569B">
        <w:t>Collaborative</w:t>
      </w:r>
      <w:proofErr w:type="spellEnd"/>
      <w:r w:rsidR="003B569B" w:rsidRPr="003B569B">
        <w:t xml:space="preserve"> </w:t>
      </w:r>
      <w:proofErr w:type="spellStart"/>
      <w:r w:rsidR="003B569B" w:rsidRPr="003B569B">
        <w:t>Filtering</w:t>
      </w:r>
      <w:proofErr w:type="spellEnd"/>
    </w:p>
    <w:p w14:paraId="15B25FE3" w14:textId="5ADF146D" w:rsidR="001F61EF" w:rsidRPr="00C26DF6" w:rsidRDefault="001F61EF" w:rsidP="001F61EF">
      <w:pPr>
        <w:pStyle w:val="BodyText"/>
        <w:tabs>
          <w:tab w:val="left" w:pos="4081"/>
        </w:tabs>
        <w:spacing w:before="139"/>
        <w:ind w:left="480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rPr>
          <w:lang w:val="en-US"/>
        </w:rPr>
        <w:t>D</w:t>
      </w:r>
      <w:r>
        <w:t xml:space="preserve">osen </w:t>
      </w:r>
      <w:r>
        <w:rPr>
          <w:lang w:val="en-US"/>
        </w:rPr>
        <w:t>P</w:t>
      </w:r>
      <w:r>
        <w:t>embimbing</w:t>
      </w:r>
      <w:r>
        <w:tab/>
        <w:t xml:space="preserve">: </w:t>
      </w:r>
      <w:r w:rsidR="006A3404" w:rsidRPr="006A3404">
        <w:t xml:space="preserve">Herdianti, S.Si., </w:t>
      </w:r>
      <w:proofErr w:type="spellStart"/>
      <w:r w:rsidR="006A3404" w:rsidRPr="006A3404">
        <w:t>M.Eng</w:t>
      </w:r>
      <w:proofErr w:type="spellEnd"/>
      <w:r w:rsidR="006A3404" w:rsidRPr="006A3404">
        <w:t>., MTA.</w:t>
      </w:r>
    </w:p>
    <w:p w14:paraId="640ADD6A" w14:textId="77777777" w:rsidR="00042883" w:rsidRDefault="00042883" w:rsidP="00042883">
      <w:pPr>
        <w:pStyle w:val="BodyText"/>
        <w:rPr>
          <w:sz w:val="20"/>
        </w:rPr>
      </w:pPr>
    </w:p>
    <w:p w14:paraId="0FDD1AC5" w14:textId="77777777" w:rsidR="00042883" w:rsidRDefault="00042883" w:rsidP="00042883">
      <w:pPr>
        <w:pStyle w:val="BodyText"/>
        <w:spacing w:before="6"/>
        <w:rPr>
          <w:sz w:val="28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442"/>
        <w:gridCol w:w="4365"/>
        <w:gridCol w:w="2013"/>
        <w:gridCol w:w="873"/>
      </w:tblGrid>
      <w:tr w:rsidR="00042883" w14:paraId="44980969" w14:textId="77777777" w:rsidTr="00F45D97">
        <w:trPr>
          <w:trHeight w:val="827"/>
        </w:trPr>
        <w:tc>
          <w:tcPr>
            <w:tcW w:w="571" w:type="dxa"/>
            <w:shd w:val="clear" w:color="auto" w:fill="DDE9F6"/>
          </w:tcPr>
          <w:p w14:paraId="3058B802" w14:textId="77777777" w:rsidR="00042883" w:rsidRDefault="00042883" w:rsidP="00F45D97">
            <w:pPr>
              <w:pStyle w:val="TableParagraph"/>
              <w:spacing w:before="8"/>
              <w:rPr>
                <w:sz w:val="23"/>
              </w:rPr>
            </w:pPr>
          </w:p>
          <w:p w14:paraId="5697E04B" w14:textId="77777777" w:rsidR="00042883" w:rsidRDefault="00042883" w:rsidP="00F45D97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442" w:type="dxa"/>
            <w:shd w:val="clear" w:color="auto" w:fill="DDE9F6"/>
          </w:tcPr>
          <w:p w14:paraId="1B848699" w14:textId="77777777" w:rsidR="00042883" w:rsidRDefault="00042883" w:rsidP="00F45D97">
            <w:pPr>
              <w:pStyle w:val="TableParagraph"/>
              <w:spacing w:before="8"/>
              <w:rPr>
                <w:sz w:val="23"/>
              </w:rPr>
            </w:pPr>
          </w:p>
          <w:p w14:paraId="462C5DE5" w14:textId="77777777" w:rsidR="00042883" w:rsidRDefault="00042883" w:rsidP="00F45D97">
            <w:pPr>
              <w:pStyle w:val="TableParagraph"/>
              <w:ind w:left="299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4365" w:type="dxa"/>
            <w:shd w:val="clear" w:color="auto" w:fill="DDE9F6"/>
          </w:tcPr>
          <w:p w14:paraId="2F1AEA84" w14:textId="77777777" w:rsidR="00042883" w:rsidRDefault="00042883" w:rsidP="00F45D97">
            <w:pPr>
              <w:pStyle w:val="TableParagraph"/>
              <w:spacing w:before="8"/>
              <w:rPr>
                <w:sz w:val="23"/>
              </w:rPr>
            </w:pPr>
          </w:p>
          <w:p w14:paraId="36A39901" w14:textId="77777777" w:rsidR="00042883" w:rsidRDefault="00042883" w:rsidP="00F45D97">
            <w:pPr>
              <w:pStyle w:val="TableParagraph"/>
              <w:ind w:left="1694" w:right="16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2013" w:type="dxa"/>
            <w:shd w:val="clear" w:color="auto" w:fill="DDE9F6"/>
          </w:tcPr>
          <w:p w14:paraId="3D31870B" w14:textId="77777777" w:rsidR="00042883" w:rsidRDefault="00042883" w:rsidP="00F45D97">
            <w:pPr>
              <w:pStyle w:val="TableParagraph"/>
              <w:ind w:left="694" w:right="679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</w:p>
          <w:p w14:paraId="30167602" w14:textId="77777777" w:rsidR="00042883" w:rsidRDefault="00042883" w:rsidP="00F45D97">
            <w:pPr>
              <w:pStyle w:val="TableParagraph"/>
              <w:spacing w:line="259" w:lineRule="exact"/>
              <w:ind w:left="333" w:right="3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</w:p>
        </w:tc>
        <w:tc>
          <w:tcPr>
            <w:tcW w:w="873" w:type="dxa"/>
            <w:shd w:val="clear" w:color="auto" w:fill="DDE9F6"/>
          </w:tcPr>
          <w:p w14:paraId="68B9E95D" w14:textId="77777777" w:rsidR="00042883" w:rsidRDefault="00042883" w:rsidP="00F45D97">
            <w:pPr>
              <w:pStyle w:val="TableParagraph"/>
              <w:spacing w:before="8"/>
              <w:rPr>
                <w:sz w:val="23"/>
              </w:rPr>
            </w:pPr>
          </w:p>
          <w:p w14:paraId="3F3A8F4B" w14:textId="77777777" w:rsidR="00042883" w:rsidRDefault="00042883" w:rsidP="00F45D97">
            <w:pPr>
              <w:pStyle w:val="TableParagraph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Ket.</w:t>
            </w:r>
          </w:p>
        </w:tc>
      </w:tr>
      <w:tr w:rsidR="0018599B" w14:paraId="0E0E1FB4" w14:textId="77777777" w:rsidTr="003B569B">
        <w:trPr>
          <w:trHeight w:val="1722"/>
        </w:trPr>
        <w:tc>
          <w:tcPr>
            <w:tcW w:w="571" w:type="dxa"/>
          </w:tcPr>
          <w:p w14:paraId="17ADE0D5" w14:textId="77777777" w:rsidR="0018599B" w:rsidRDefault="0018599B" w:rsidP="0018599B">
            <w:pPr>
              <w:pStyle w:val="TableParagraph"/>
              <w:rPr>
                <w:sz w:val="26"/>
              </w:rPr>
            </w:pPr>
          </w:p>
          <w:p w14:paraId="0496FD23" w14:textId="77777777" w:rsidR="0018599B" w:rsidRDefault="0018599B" w:rsidP="0018599B">
            <w:pPr>
              <w:pStyle w:val="TableParagraph"/>
              <w:spacing w:before="1"/>
              <w:rPr>
                <w:sz w:val="36"/>
              </w:rPr>
            </w:pPr>
          </w:p>
          <w:p w14:paraId="2F79CC35" w14:textId="77777777" w:rsidR="0018599B" w:rsidRDefault="0018599B" w:rsidP="0018599B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42" w:type="dxa"/>
            <w:vAlign w:val="center"/>
          </w:tcPr>
          <w:p w14:paraId="52FB96D9" w14:textId="3D612871" w:rsidR="0018599B" w:rsidRPr="00C26DF6" w:rsidRDefault="0018599B" w:rsidP="0018599B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Maret 2025</w:t>
            </w:r>
          </w:p>
        </w:tc>
        <w:tc>
          <w:tcPr>
            <w:tcW w:w="4365" w:type="dxa"/>
            <w:vAlign w:val="center"/>
          </w:tcPr>
          <w:p w14:paraId="567DADD2" w14:textId="77777777" w:rsidR="0018599B" w:rsidRDefault="0018599B" w:rsidP="0018599B">
            <w:pPr>
              <w:pStyle w:val="TableParagraph"/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57049163" w14:textId="601D284D" w:rsidR="0018599B" w:rsidRDefault="0018599B" w:rsidP="0018599B">
            <w:pPr>
              <w:pStyle w:val="TableParagraph"/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Mendiskusikan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pembersihan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dataset dan </w:t>
            </w:r>
            <w:proofErr w:type="spellStart"/>
            <w:r>
              <w:rPr>
                <w:sz w:val="24"/>
                <w:szCs w:val="24"/>
                <w:lang w:val="en-US"/>
              </w:rPr>
              <w:t>ekstrak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US"/>
              </w:rPr>
              <w:t>memungkinkan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dicoba</w:t>
            </w:r>
          </w:p>
          <w:p w14:paraId="041B88F4" w14:textId="6A2EEA9C" w:rsidR="0018599B" w:rsidRPr="00042883" w:rsidRDefault="0018599B" w:rsidP="0018599B">
            <w:pPr>
              <w:pStyle w:val="TableParagraph"/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013" w:type="dxa"/>
          </w:tcPr>
          <w:p w14:paraId="2F61B795" w14:textId="77777777" w:rsidR="0018599B" w:rsidRDefault="0018599B" w:rsidP="0018599B">
            <w:pPr>
              <w:pStyle w:val="TableParagraph"/>
            </w:pPr>
          </w:p>
        </w:tc>
        <w:tc>
          <w:tcPr>
            <w:tcW w:w="873" w:type="dxa"/>
          </w:tcPr>
          <w:p w14:paraId="52CC98C8" w14:textId="77777777" w:rsidR="0018599B" w:rsidRDefault="0018599B" w:rsidP="0018599B">
            <w:pPr>
              <w:pStyle w:val="TableParagraph"/>
            </w:pPr>
          </w:p>
        </w:tc>
      </w:tr>
      <w:tr w:rsidR="0018599B" w14:paraId="036A25CC" w14:textId="77777777" w:rsidTr="003B569B">
        <w:trPr>
          <w:trHeight w:val="1691"/>
        </w:trPr>
        <w:tc>
          <w:tcPr>
            <w:tcW w:w="571" w:type="dxa"/>
          </w:tcPr>
          <w:p w14:paraId="4EE2F735" w14:textId="77777777" w:rsidR="0018599B" w:rsidRDefault="0018599B" w:rsidP="0018599B">
            <w:pPr>
              <w:pStyle w:val="TableParagraph"/>
              <w:rPr>
                <w:sz w:val="26"/>
              </w:rPr>
            </w:pPr>
          </w:p>
          <w:p w14:paraId="74329CA5" w14:textId="77777777" w:rsidR="0018599B" w:rsidRDefault="0018599B" w:rsidP="0018599B">
            <w:pPr>
              <w:pStyle w:val="TableParagraph"/>
              <w:spacing w:before="9"/>
              <w:rPr>
                <w:sz w:val="34"/>
              </w:rPr>
            </w:pPr>
          </w:p>
          <w:p w14:paraId="54B05176" w14:textId="77777777" w:rsidR="0018599B" w:rsidRDefault="0018599B" w:rsidP="0018599B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42" w:type="dxa"/>
            <w:vAlign w:val="center"/>
          </w:tcPr>
          <w:p w14:paraId="6A74B443" w14:textId="12FC5068" w:rsidR="0018599B" w:rsidRPr="00F17698" w:rsidRDefault="0018599B" w:rsidP="0018599B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 xml:space="preserve"> April 2025</w:t>
            </w:r>
          </w:p>
        </w:tc>
        <w:tc>
          <w:tcPr>
            <w:tcW w:w="4365" w:type="dxa"/>
            <w:vAlign w:val="center"/>
          </w:tcPr>
          <w:p w14:paraId="499C4AD2" w14:textId="68FAC760" w:rsidR="0018599B" w:rsidRPr="00B62525" w:rsidRDefault="0018599B" w:rsidP="0018599B">
            <w:pPr>
              <w:pStyle w:val="TableParagraph"/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Arsitektur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proyek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2013" w:type="dxa"/>
          </w:tcPr>
          <w:p w14:paraId="0BEF266B" w14:textId="77777777" w:rsidR="0018599B" w:rsidRDefault="0018599B" w:rsidP="0018599B">
            <w:pPr>
              <w:pStyle w:val="TableParagraph"/>
            </w:pPr>
          </w:p>
        </w:tc>
        <w:tc>
          <w:tcPr>
            <w:tcW w:w="873" w:type="dxa"/>
          </w:tcPr>
          <w:p w14:paraId="70A19F53" w14:textId="77777777" w:rsidR="0018599B" w:rsidRDefault="0018599B" w:rsidP="0018599B">
            <w:pPr>
              <w:pStyle w:val="TableParagraph"/>
            </w:pPr>
          </w:p>
        </w:tc>
      </w:tr>
      <w:tr w:rsidR="0018599B" w14:paraId="6B3DB917" w14:textId="77777777" w:rsidTr="003B569B">
        <w:trPr>
          <w:trHeight w:val="1559"/>
        </w:trPr>
        <w:tc>
          <w:tcPr>
            <w:tcW w:w="571" w:type="dxa"/>
          </w:tcPr>
          <w:p w14:paraId="1A38B34A" w14:textId="77777777" w:rsidR="0018599B" w:rsidRDefault="0018599B" w:rsidP="0018599B">
            <w:pPr>
              <w:pStyle w:val="TableParagraph"/>
              <w:rPr>
                <w:sz w:val="26"/>
              </w:rPr>
            </w:pPr>
          </w:p>
          <w:p w14:paraId="0C42EFDC" w14:textId="77777777" w:rsidR="0018599B" w:rsidRDefault="0018599B" w:rsidP="0018599B">
            <w:pPr>
              <w:pStyle w:val="TableParagraph"/>
              <w:rPr>
                <w:sz w:val="29"/>
              </w:rPr>
            </w:pPr>
          </w:p>
          <w:p w14:paraId="7EF87374" w14:textId="77777777" w:rsidR="0018599B" w:rsidRDefault="0018599B" w:rsidP="0018599B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442" w:type="dxa"/>
            <w:vAlign w:val="center"/>
          </w:tcPr>
          <w:p w14:paraId="1C72339C" w14:textId="078BDD13" w:rsidR="0018599B" w:rsidRPr="00B010AC" w:rsidRDefault="0018599B" w:rsidP="0018599B">
            <w:pPr>
              <w:pStyle w:val="TableParagraph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 xml:space="preserve"> Mei 2025</w:t>
            </w:r>
          </w:p>
        </w:tc>
        <w:tc>
          <w:tcPr>
            <w:tcW w:w="4365" w:type="dxa"/>
            <w:vAlign w:val="center"/>
          </w:tcPr>
          <w:p w14:paraId="6432B4EC" w14:textId="4D1A8A8E" w:rsidR="0018599B" w:rsidRPr="00B62525" w:rsidRDefault="0018599B" w:rsidP="0018599B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Perbaikan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mengekstrak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k-means dan </w:t>
            </w:r>
            <w:proofErr w:type="spellStart"/>
            <w:r>
              <w:rPr>
                <w:sz w:val="24"/>
                <w:szCs w:val="24"/>
                <w:lang w:val="en-US"/>
              </w:rPr>
              <w:t>persiapan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NCF</w:t>
            </w:r>
          </w:p>
        </w:tc>
        <w:tc>
          <w:tcPr>
            <w:tcW w:w="2013" w:type="dxa"/>
          </w:tcPr>
          <w:p w14:paraId="0853A5FE" w14:textId="77777777" w:rsidR="0018599B" w:rsidRDefault="0018599B" w:rsidP="0018599B">
            <w:pPr>
              <w:pStyle w:val="TableParagraph"/>
            </w:pPr>
          </w:p>
        </w:tc>
        <w:tc>
          <w:tcPr>
            <w:tcW w:w="873" w:type="dxa"/>
          </w:tcPr>
          <w:p w14:paraId="0C13B61A" w14:textId="77777777" w:rsidR="0018599B" w:rsidRDefault="0018599B" w:rsidP="0018599B">
            <w:pPr>
              <w:pStyle w:val="TableParagraph"/>
            </w:pPr>
          </w:p>
        </w:tc>
      </w:tr>
      <w:tr w:rsidR="0018599B" w14:paraId="5BDB9702" w14:textId="77777777" w:rsidTr="003B569B">
        <w:trPr>
          <w:trHeight w:val="1526"/>
        </w:trPr>
        <w:tc>
          <w:tcPr>
            <w:tcW w:w="571" w:type="dxa"/>
          </w:tcPr>
          <w:p w14:paraId="39F2A9A8" w14:textId="77777777" w:rsidR="0018599B" w:rsidRDefault="0018599B" w:rsidP="0018599B">
            <w:pPr>
              <w:pStyle w:val="TableParagraph"/>
              <w:rPr>
                <w:sz w:val="26"/>
              </w:rPr>
            </w:pPr>
          </w:p>
          <w:p w14:paraId="2D636714" w14:textId="77777777" w:rsidR="0018599B" w:rsidRDefault="0018599B" w:rsidP="0018599B">
            <w:pPr>
              <w:pStyle w:val="TableParagraph"/>
              <w:spacing w:before="8"/>
              <w:rPr>
                <w:sz w:val="27"/>
              </w:rPr>
            </w:pPr>
          </w:p>
          <w:p w14:paraId="597623F6" w14:textId="77777777" w:rsidR="0018599B" w:rsidRDefault="0018599B" w:rsidP="0018599B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442" w:type="dxa"/>
            <w:vAlign w:val="center"/>
          </w:tcPr>
          <w:p w14:paraId="244E68F7" w14:textId="61EC0747" w:rsidR="0018599B" w:rsidRPr="00F66865" w:rsidRDefault="0018599B" w:rsidP="0018599B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 Juni 2025</w:t>
            </w:r>
          </w:p>
        </w:tc>
        <w:tc>
          <w:tcPr>
            <w:tcW w:w="4365" w:type="dxa"/>
            <w:vAlign w:val="center"/>
          </w:tcPr>
          <w:p w14:paraId="6F1D81FA" w14:textId="40C60A3A" w:rsidR="0018599B" w:rsidRPr="00F66865" w:rsidRDefault="0018599B" w:rsidP="0018599B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Penulisan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merapihkan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artikel</w:t>
            </w:r>
            <w:proofErr w:type="spellEnd"/>
          </w:p>
        </w:tc>
        <w:tc>
          <w:tcPr>
            <w:tcW w:w="2013" w:type="dxa"/>
          </w:tcPr>
          <w:p w14:paraId="5A104124" w14:textId="77777777" w:rsidR="0018599B" w:rsidRDefault="0018599B" w:rsidP="0018599B">
            <w:pPr>
              <w:pStyle w:val="TableParagraph"/>
            </w:pPr>
          </w:p>
        </w:tc>
        <w:tc>
          <w:tcPr>
            <w:tcW w:w="873" w:type="dxa"/>
          </w:tcPr>
          <w:p w14:paraId="3C9FDC84" w14:textId="77777777" w:rsidR="0018599B" w:rsidRDefault="0018599B" w:rsidP="0018599B">
            <w:pPr>
              <w:pStyle w:val="TableParagraph"/>
            </w:pPr>
          </w:p>
        </w:tc>
      </w:tr>
      <w:tr w:rsidR="0018599B" w14:paraId="07F7A23B" w14:textId="77777777" w:rsidTr="003B569B">
        <w:trPr>
          <w:trHeight w:val="1715"/>
        </w:trPr>
        <w:tc>
          <w:tcPr>
            <w:tcW w:w="571" w:type="dxa"/>
          </w:tcPr>
          <w:p w14:paraId="123D0684" w14:textId="77777777" w:rsidR="0018599B" w:rsidRDefault="0018599B" w:rsidP="0018599B">
            <w:pPr>
              <w:pStyle w:val="TableParagraph"/>
              <w:rPr>
                <w:sz w:val="26"/>
              </w:rPr>
            </w:pPr>
          </w:p>
          <w:p w14:paraId="4A2FA0D0" w14:textId="77777777" w:rsidR="0018599B" w:rsidRDefault="0018599B" w:rsidP="0018599B">
            <w:pPr>
              <w:pStyle w:val="TableParagraph"/>
              <w:spacing w:before="10"/>
              <w:rPr>
                <w:sz w:val="35"/>
              </w:rPr>
            </w:pPr>
          </w:p>
          <w:p w14:paraId="20392182" w14:textId="77777777" w:rsidR="0018599B" w:rsidRDefault="0018599B" w:rsidP="0018599B">
            <w:pPr>
              <w:pStyle w:val="TableParagraph"/>
              <w:ind w:left="86" w:right="79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442" w:type="dxa"/>
            <w:vAlign w:val="center"/>
          </w:tcPr>
          <w:p w14:paraId="4AC738D0" w14:textId="4FEB1028" w:rsidR="0018599B" w:rsidRDefault="0018599B" w:rsidP="0018599B">
            <w:pPr>
              <w:pStyle w:val="TableParagraph"/>
              <w:jc w:val="center"/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 Juli 2025</w:t>
            </w:r>
          </w:p>
        </w:tc>
        <w:tc>
          <w:tcPr>
            <w:tcW w:w="4365" w:type="dxa"/>
            <w:vAlign w:val="center"/>
          </w:tcPr>
          <w:p w14:paraId="57DB736E" w14:textId="37BE2ABC" w:rsidR="0018599B" w:rsidRDefault="0018599B" w:rsidP="0018599B">
            <w:pPr>
              <w:pStyle w:val="TableParagraph"/>
            </w:pPr>
            <w:r>
              <w:t>Finalisasi artikel</w:t>
            </w:r>
          </w:p>
        </w:tc>
        <w:tc>
          <w:tcPr>
            <w:tcW w:w="2013" w:type="dxa"/>
          </w:tcPr>
          <w:p w14:paraId="18E82412" w14:textId="77777777" w:rsidR="0018599B" w:rsidRDefault="0018599B" w:rsidP="0018599B">
            <w:pPr>
              <w:pStyle w:val="TableParagraph"/>
            </w:pPr>
          </w:p>
        </w:tc>
        <w:tc>
          <w:tcPr>
            <w:tcW w:w="873" w:type="dxa"/>
          </w:tcPr>
          <w:p w14:paraId="1CBC899A" w14:textId="77777777" w:rsidR="0018599B" w:rsidRDefault="0018599B" w:rsidP="0018599B">
            <w:pPr>
              <w:pStyle w:val="TableParagraph"/>
            </w:pPr>
          </w:p>
        </w:tc>
      </w:tr>
    </w:tbl>
    <w:p w14:paraId="42175746" w14:textId="77777777" w:rsidR="00042883" w:rsidRDefault="00042883" w:rsidP="00042883">
      <w:pPr>
        <w:pStyle w:val="BodyText"/>
        <w:spacing w:before="6"/>
        <w:rPr>
          <w:sz w:val="17"/>
        </w:rPr>
      </w:pPr>
    </w:p>
    <w:p w14:paraId="147BE7DB" w14:textId="1111D6CF" w:rsidR="00042883" w:rsidRPr="004E74C0" w:rsidRDefault="00042883" w:rsidP="00042883">
      <w:pPr>
        <w:pStyle w:val="BodyText"/>
        <w:spacing w:before="90"/>
        <w:ind w:left="6240" w:firstLine="240"/>
        <w:rPr>
          <w:lang w:val="en-US"/>
        </w:rPr>
      </w:pPr>
      <w:r w:rsidRPr="004E74C0">
        <w:rPr>
          <w:lang w:val="en-US"/>
        </w:rPr>
        <w:t>Makassar</w:t>
      </w:r>
      <w:r w:rsidRPr="004E74C0">
        <w:t>,</w:t>
      </w:r>
      <w:r w:rsidR="00BB4F0F">
        <w:rPr>
          <w:lang w:val="en-US"/>
        </w:rPr>
        <w:t xml:space="preserve"> </w:t>
      </w:r>
      <w:r w:rsidR="003B569B">
        <w:rPr>
          <w:lang w:val="en-US"/>
        </w:rPr>
        <w:t>19</w:t>
      </w:r>
      <w:r w:rsidR="00BB4F0F">
        <w:rPr>
          <w:lang w:val="en-US"/>
        </w:rPr>
        <w:t xml:space="preserve"> </w:t>
      </w:r>
      <w:r w:rsidR="00A91233">
        <w:rPr>
          <w:lang w:val="en-US"/>
        </w:rPr>
        <w:t xml:space="preserve">Juli </w:t>
      </w:r>
      <w:r w:rsidRPr="004E74C0">
        <w:rPr>
          <w:lang w:val="en-US"/>
        </w:rPr>
        <w:t>202</w:t>
      </w:r>
      <w:r w:rsidR="003B569B">
        <w:rPr>
          <w:lang w:val="en-US"/>
        </w:rPr>
        <w:t>5</w:t>
      </w:r>
    </w:p>
    <w:p w14:paraId="707A84B6" w14:textId="2A49B22F" w:rsidR="00042883" w:rsidRPr="00042883" w:rsidRDefault="00042883" w:rsidP="00042883">
      <w:pPr>
        <w:spacing w:before="27"/>
        <w:ind w:left="6000" w:firstLine="480"/>
        <w:rPr>
          <w:b/>
          <w:sz w:val="24"/>
          <w:szCs w:val="24"/>
          <w:lang w:val="en-US"/>
        </w:rPr>
      </w:pPr>
      <w:r w:rsidRPr="004E74C0">
        <w:rPr>
          <w:b/>
          <w:sz w:val="24"/>
          <w:szCs w:val="24"/>
        </w:rPr>
        <w:t>Dosen</w:t>
      </w:r>
      <w:r w:rsidRPr="004E74C0">
        <w:rPr>
          <w:b/>
          <w:spacing w:val="-7"/>
          <w:sz w:val="24"/>
          <w:szCs w:val="24"/>
        </w:rPr>
        <w:t xml:space="preserve"> </w:t>
      </w:r>
      <w:r w:rsidRPr="004E74C0">
        <w:rPr>
          <w:b/>
          <w:sz w:val="24"/>
          <w:szCs w:val="24"/>
        </w:rPr>
        <w:t>Pembimbing</w:t>
      </w:r>
      <w:r w:rsidRPr="004E74C0">
        <w:rPr>
          <w:b/>
          <w:spacing w:val="-2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Pendamping</w:t>
      </w:r>
      <w:proofErr w:type="spellEnd"/>
    </w:p>
    <w:p w14:paraId="27423740" w14:textId="77777777" w:rsidR="00042883" w:rsidRPr="004E74C0" w:rsidRDefault="00042883" w:rsidP="00042883">
      <w:pPr>
        <w:pStyle w:val="BodyText"/>
        <w:rPr>
          <w:b/>
        </w:rPr>
      </w:pPr>
    </w:p>
    <w:p w14:paraId="324E52EA" w14:textId="20021321" w:rsidR="00042883" w:rsidRDefault="00042883" w:rsidP="00042883">
      <w:pPr>
        <w:pStyle w:val="BodyText"/>
        <w:rPr>
          <w:b/>
        </w:rPr>
      </w:pPr>
    </w:p>
    <w:p w14:paraId="0AA48A72" w14:textId="655FE664" w:rsidR="00CF189C" w:rsidRDefault="00CF189C" w:rsidP="00042883">
      <w:pPr>
        <w:pStyle w:val="BodyText"/>
        <w:rPr>
          <w:b/>
        </w:rPr>
      </w:pPr>
    </w:p>
    <w:p w14:paraId="2B168643" w14:textId="77777777" w:rsidR="00CF189C" w:rsidRPr="004E74C0" w:rsidRDefault="00CF189C" w:rsidP="00042883">
      <w:pPr>
        <w:pStyle w:val="BodyText"/>
        <w:rPr>
          <w:b/>
        </w:rPr>
      </w:pPr>
    </w:p>
    <w:p w14:paraId="01CFAB7C" w14:textId="57C0BB06" w:rsidR="00042883" w:rsidRPr="004E74C0" w:rsidRDefault="00042883" w:rsidP="00042883">
      <w:pPr>
        <w:tabs>
          <w:tab w:val="left" w:pos="9678"/>
        </w:tabs>
        <w:spacing w:line="259" w:lineRule="auto"/>
        <w:ind w:left="5520" w:right="1315"/>
        <w:rPr>
          <w:b/>
          <w:spacing w:val="-57"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          </w:t>
      </w:r>
      <w:r w:rsidRPr="004E74C0">
        <w:rPr>
          <w:b/>
          <w:sz w:val="24"/>
          <w:szCs w:val="24"/>
        </w:rPr>
        <w:t>(</w:t>
      </w:r>
      <w:r w:rsidR="003B569B" w:rsidRPr="003B569B">
        <w:rPr>
          <w:b/>
          <w:sz w:val="24"/>
          <w:szCs w:val="24"/>
        </w:rPr>
        <w:t xml:space="preserve">Herdianti, S.Si., </w:t>
      </w:r>
      <w:proofErr w:type="spellStart"/>
      <w:r w:rsidR="003B569B" w:rsidRPr="003B569B">
        <w:rPr>
          <w:b/>
          <w:sz w:val="24"/>
          <w:szCs w:val="24"/>
        </w:rPr>
        <w:t>M.Eng</w:t>
      </w:r>
      <w:proofErr w:type="spellEnd"/>
      <w:r w:rsidR="003B569B" w:rsidRPr="003B569B">
        <w:rPr>
          <w:b/>
          <w:sz w:val="24"/>
          <w:szCs w:val="24"/>
        </w:rPr>
        <w:t>., MTA.</w:t>
      </w:r>
      <w:r w:rsidRPr="004E74C0">
        <w:rPr>
          <w:b/>
          <w:sz w:val="24"/>
          <w:szCs w:val="24"/>
        </w:rPr>
        <w:t>)</w:t>
      </w:r>
      <w:r w:rsidRPr="004E74C0">
        <w:rPr>
          <w:b/>
          <w:spacing w:val="-57"/>
          <w:sz w:val="24"/>
          <w:szCs w:val="24"/>
        </w:rPr>
        <w:t xml:space="preserve"> </w:t>
      </w:r>
    </w:p>
    <w:p w14:paraId="16F26AAC" w14:textId="613001C2" w:rsidR="00042883" w:rsidRPr="00042883" w:rsidRDefault="00042883" w:rsidP="00042883">
      <w:pPr>
        <w:tabs>
          <w:tab w:val="left" w:pos="9678"/>
        </w:tabs>
        <w:spacing w:line="259" w:lineRule="auto"/>
        <w:ind w:left="5520" w:right="1315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</w:t>
      </w:r>
      <w:r w:rsidRPr="004E74C0">
        <w:rPr>
          <w:b/>
          <w:sz w:val="24"/>
          <w:szCs w:val="24"/>
        </w:rPr>
        <w:t>NIDN.</w:t>
      </w:r>
      <w:r>
        <w:rPr>
          <w:b/>
          <w:sz w:val="24"/>
          <w:szCs w:val="24"/>
          <w:lang w:val="en-US"/>
        </w:rPr>
        <w:t xml:space="preserve"> </w:t>
      </w:r>
      <w:r w:rsidR="003B569B" w:rsidRPr="003B569B">
        <w:rPr>
          <w:b/>
          <w:sz w:val="24"/>
          <w:szCs w:val="24"/>
          <w:lang w:val="en-US"/>
        </w:rPr>
        <w:t>0924069001</w:t>
      </w:r>
    </w:p>
    <w:p w14:paraId="3C2B098C" w14:textId="77777777" w:rsidR="00042883" w:rsidRPr="004E74C0" w:rsidRDefault="00042883" w:rsidP="00042883">
      <w:pPr>
        <w:tabs>
          <w:tab w:val="left" w:pos="9678"/>
        </w:tabs>
        <w:spacing w:line="259" w:lineRule="auto"/>
        <w:ind w:left="5520" w:right="1315"/>
        <w:jc w:val="both"/>
        <w:rPr>
          <w:b/>
          <w:sz w:val="24"/>
          <w:szCs w:val="24"/>
        </w:rPr>
      </w:pPr>
    </w:p>
    <w:sectPr w:rsidR="00042883" w:rsidRPr="004E74C0">
      <w:type w:val="continuous"/>
      <w:pgSz w:w="12240" w:h="20160"/>
      <w:pgMar w:top="580" w:right="2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B7270"/>
    <w:multiLevelType w:val="hybridMultilevel"/>
    <w:tmpl w:val="1D2C6D1E"/>
    <w:lvl w:ilvl="0" w:tplc="959AC222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1028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ED"/>
    <w:rsid w:val="00042883"/>
    <w:rsid w:val="000A5ABC"/>
    <w:rsid w:val="000E221A"/>
    <w:rsid w:val="0018599B"/>
    <w:rsid w:val="00192589"/>
    <w:rsid w:val="001F61EF"/>
    <w:rsid w:val="00367D2A"/>
    <w:rsid w:val="003B569B"/>
    <w:rsid w:val="0045268F"/>
    <w:rsid w:val="0047256D"/>
    <w:rsid w:val="004E74C0"/>
    <w:rsid w:val="0059638D"/>
    <w:rsid w:val="0060520E"/>
    <w:rsid w:val="006A3404"/>
    <w:rsid w:val="007069A7"/>
    <w:rsid w:val="007900E4"/>
    <w:rsid w:val="007F615E"/>
    <w:rsid w:val="00A760A0"/>
    <w:rsid w:val="00A91233"/>
    <w:rsid w:val="00B010AC"/>
    <w:rsid w:val="00B62525"/>
    <w:rsid w:val="00BB4F0F"/>
    <w:rsid w:val="00BB7BCB"/>
    <w:rsid w:val="00BD0AF1"/>
    <w:rsid w:val="00C26DF6"/>
    <w:rsid w:val="00CF189C"/>
    <w:rsid w:val="00D43658"/>
    <w:rsid w:val="00D51A2B"/>
    <w:rsid w:val="00DF72ED"/>
    <w:rsid w:val="00E26F03"/>
    <w:rsid w:val="00E6086D"/>
    <w:rsid w:val="00F17698"/>
    <w:rsid w:val="00F6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435A"/>
  <w15:docId w15:val="{DA79E69A-D941-4E88-9E6F-6F2D8EB9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359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42883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42883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CommentReference">
    <w:name w:val="annotation reference"/>
    <w:basedOn w:val="DefaultParagraphFont"/>
    <w:uiPriority w:val="99"/>
    <w:semiHidden/>
    <w:unhideWhenUsed/>
    <w:rsid w:val="001F61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61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61EF"/>
    <w:rPr>
      <w:rFonts w:ascii="Times New Roman" w:eastAsia="Times New Roman" w:hAnsi="Times New Roman" w:cs="Times New Roman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1EF"/>
    <w:rPr>
      <w:rFonts w:ascii="Times New Roman" w:eastAsia="Times New Roman" w:hAnsi="Times New Roman" w:cs="Times New Roman"/>
      <w:b/>
      <w:bCs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kom@umi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ikom@umi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F.06 Logbook Bimbingan</vt:lpstr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F.06 Logbook Bimbingan</dc:title>
  <dc:creator>ACER</dc:creator>
  <cp:lastModifiedBy>abrazawaiz</cp:lastModifiedBy>
  <cp:revision>3</cp:revision>
  <cp:lastPrinted>2025-07-19T05:45:00Z</cp:lastPrinted>
  <dcterms:created xsi:type="dcterms:W3CDTF">2025-07-19T05:45:00Z</dcterms:created>
  <dcterms:modified xsi:type="dcterms:W3CDTF">2025-07-19T06:51:00Z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LastSaved">
    <vt:filetime>2023-04-03T00:00:00Z</vt:filetime>
  </property>
</Properties>
</file>