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E43" w:rsidRDefault="00F21E43" w:rsidP="0029363A"/>
    <w:p w:rsidR="0029363A" w:rsidRPr="000D4663" w:rsidRDefault="0029363A" w:rsidP="0029363A">
      <w:pPr>
        <w:rPr>
          <w:b/>
          <w:sz w:val="24"/>
          <w:szCs w:val="24"/>
        </w:rPr>
      </w:pPr>
      <w:r>
        <w:t>Project Name___________                                   Month______________</w:t>
      </w:r>
    </w:p>
    <w:tbl>
      <w:tblPr>
        <w:tblStyle w:val="TableGrid"/>
        <w:tblW w:w="10800" w:type="dxa"/>
        <w:tblInd w:w="-432" w:type="dxa"/>
        <w:tblLook w:val="04A0"/>
      </w:tblPr>
      <w:tblGrid>
        <w:gridCol w:w="1078"/>
        <w:gridCol w:w="3152"/>
        <w:gridCol w:w="2970"/>
        <w:gridCol w:w="1620"/>
        <w:gridCol w:w="1980"/>
      </w:tblGrid>
      <w:tr w:rsidR="0029363A" w:rsidTr="00F21E43">
        <w:trPr>
          <w:trHeight w:val="530"/>
        </w:trPr>
        <w:tc>
          <w:tcPr>
            <w:tcW w:w="1078" w:type="dxa"/>
          </w:tcPr>
          <w:p w:rsidR="0029363A" w:rsidRPr="00B755F0" w:rsidRDefault="0029363A" w:rsidP="00A465CD">
            <w:pPr>
              <w:rPr>
                <w:b/>
              </w:rPr>
            </w:pPr>
            <w:r w:rsidRPr="00B755F0">
              <w:rPr>
                <w:b/>
              </w:rPr>
              <w:t>S.No</w:t>
            </w:r>
          </w:p>
        </w:tc>
        <w:tc>
          <w:tcPr>
            <w:tcW w:w="3152" w:type="dxa"/>
          </w:tcPr>
          <w:p w:rsidR="0029363A" w:rsidRPr="00BF473B" w:rsidRDefault="0029363A" w:rsidP="00A465CD">
            <w:pPr>
              <w:rPr>
                <w:b/>
              </w:rPr>
            </w:pPr>
            <w:r w:rsidRPr="00BF473B">
              <w:rPr>
                <w:b/>
              </w:rPr>
              <w:t xml:space="preserve">                 Main Activities</w:t>
            </w:r>
          </w:p>
        </w:tc>
        <w:tc>
          <w:tcPr>
            <w:tcW w:w="2970" w:type="dxa"/>
          </w:tcPr>
          <w:p w:rsidR="0029363A" w:rsidRPr="00BF473B" w:rsidRDefault="0029363A" w:rsidP="00A465CD">
            <w:pPr>
              <w:rPr>
                <w:b/>
              </w:rPr>
            </w:pPr>
            <w:r w:rsidRPr="00BF473B">
              <w:rPr>
                <w:b/>
              </w:rPr>
              <w:t>Detailed Activities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:rsidR="0029363A" w:rsidRPr="00BF473B" w:rsidRDefault="0029363A" w:rsidP="00A465CD">
            <w:pPr>
              <w:rPr>
                <w:b/>
              </w:rPr>
            </w:pPr>
            <w:r w:rsidRPr="00BF473B">
              <w:rPr>
                <w:b/>
              </w:rPr>
              <w:t>Current Status</w:t>
            </w:r>
          </w:p>
        </w:tc>
        <w:tc>
          <w:tcPr>
            <w:tcW w:w="1980" w:type="dxa"/>
            <w:tcBorders>
              <w:left w:val="single" w:sz="4" w:space="0" w:color="auto"/>
            </w:tcBorders>
          </w:tcPr>
          <w:p w:rsidR="0029363A" w:rsidRPr="00BF473B" w:rsidRDefault="0029363A" w:rsidP="00A465CD">
            <w:pPr>
              <w:rPr>
                <w:b/>
              </w:rPr>
            </w:pPr>
            <w:r w:rsidRPr="00BF473B">
              <w:rPr>
                <w:b/>
              </w:rPr>
              <w:t>Remark</w:t>
            </w:r>
          </w:p>
        </w:tc>
      </w:tr>
      <w:tr w:rsidR="0029363A" w:rsidTr="00F21E43">
        <w:trPr>
          <w:trHeight w:val="300"/>
        </w:trPr>
        <w:tc>
          <w:tcPr>
            <w:tcW w:w="1078" w:type="dxa"/>
            <w:vMerge w:val="restart"/>
          </w:tcPr>
          <w:p w:rsidR="0029363A" w:rsidRDefault="0029363A" w:rsidP="00A465CD"/>
        </w:tc>
        <w:tc>
          <w:tcPr>
            <w:tcW w:w="3152" w:type="dxa"/>
            <w:vMerge w:val="restart"/>
          </w:tcPr>
          <w:p w:rsidR="0029363A" w:rsidRDefault="0029363A" w:rsidP="00A465CD"/>
        </w:tc>
        <w:tc>
          <w:tcPr>
            <w:tcW w:w="2970" w:type="dxa"/>
            <w:tcBorders>
              <w:bottom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 w:val="restart"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 w:val="restart"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305"/>
        </w:trPr>
        <w:tc>
          <w:tcPr>
            <w:tcW w:w="1078" w:type="dxa"/>
            <w:vMerge/>
          </w:tcPr>
          <w:p w:rsidR="0029363A" w:rsidRDefault="0029363A" w:rsidP="00A465CD"/>
        </w:tc>
        <w:tc>
          <w:tcPr>
            <w:tcW w:w="3152" w:type="dxa"/>
            <w:vMerge/>
          </w:tcPr>
          <w:p w:rsidR="0029363A" w:rsidRDefault="0029363A" w:rsidP="00A465CD"/>
        </w:tc>
        <w:tc>
          <w:tcPr>
            <w:tcW w:w="2970" w:type="dxa"/>
            <w:tcBorders>
              <w:top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225"/>
        </w:trPr>
        <w:tc>
          <w:tcPr>
            <w:tcW w:w="1078" w:type="dxa"/>
            <w:vMerge w:val="restart"/>
          </w:tcPr>
          <w:p w:rsidR="0029363A" w:rsidRDefault="0029363A" w:rsidP="00A465CD"/>
        </w:tc>
        <w:tc>
          <w:tcPr>
            <w:tcW w:w="3152" w:type="dxa"/>
            <w:vMerge w:val="restart"/>
          </w:tcPr>
          <w:p w:rsidR="0029363A" w:rsidRDefault="0029363A" w:rsidP="00A465CD"/>
        </w:tc>
        <w:tc>
          <w:tcPr>
            <w:tcW w:w="2970" w:type="dxa"/>
            <w:tcBorders>
              <w:bottom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 w:val="restart"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 w:val="restart"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200"/>
        </w:trPr>
        <w:tc>
          <w:tcPr>
            <w:tcW w:w="1078" w:type="dxa"/>
            <w:vMerge/>
          </w:tcPr>
          <w:p w:rsidR="0029363A" w:rsidRDefault="0029363A" w:rsidP="00A465CD"/>
        </w:tc>
        <w:tc>
          <w:tcPr>
            <w:tcW w:w="3152" w:type="dxa"/>
            <w:vMerge/>
          </w:tcPr>
          <w:p w:rsidR="0029363A" w:rsidRDefault="0029363A" w:rsidP="00A465CD"/>
        </w:tc>
        <w:tc>
          <w:tcPr>
            <w:tcW w:w="2970" w:type="dxa"/>
            <w:tcBorders>
              <w:top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420"/>
        </w:trPr>
        <w:tc>
          <w:tcPr>
            <w:tcW w:w="1078" w:type="dxa"/>
            <w:vMerge w:val="restart"/>
          </w:tcPr>
          <w:p w:rsidR="0029363A" w:rsidRDefault="0029363A" w:rsidP="00A465CD"/>
        </w:tc>
        <w:tc>
          <w:tcPr>
            <w:tcW w:w="3152" w:type="dxa"/>
            <w:vMerge w:val="restart"/>
          </w:tcPr>
          <w:p w:rsidR="0029363A" w:rsidRDefault="0029363A" w:rsidP="00A465CD"/>
        </w:tc>
        <w:tc>
          <w:tcPr>
            <w:tcW w:w="2970" w:type="dxa"/>
            <w:tcBorders>
              <w:bottom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 w:val="restart"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 w:val="restart"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368"/>
        </w:trPr>
        <w:tc>
          <w:tcPr>
            <w:tcW w:w="1078" w:type="dxa"/>
            <w:vMerge/>
          </w:tcPr>
          <w:p w:rsidR="0029363A" w:rsidRDefault="0029363A" w:rsidP="00A465CD"/>
        </w:tc>
        <w:tc>
          <w:tcPr>
            <w:tcW w:w="3152" w:type="dxa"/>
            <w:vMerge/>
          </w:tcPr>
          <w:p w:rsidR="0029363A" w:rsidRDefault="0029363A" w:rsidP="00A465CD"/>
        </w:tc>
        <w:tc>
          <w:tcPr>
            <w:tcW w:w="2970" w:type="dxa"/>
            <w:tcBorders>
              <w:top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285"/>
        </w:trPr>
        <w:tc>
          <w:tcPr>
            <w:tcW w:w="1078" w:type="dxa"/>
            <w:vMerge w:val="restart"/>
          </w:tcPr>
          <w:p w:rsidR="0029363A" w:rsidRDefault="0029363A" w:rsidP="00A465CD"/>
        </w:tc>
        <w:tc>
          <w:tcPr>
            <w:tcW w:w="3152" w:type="dxa"/>
            <w:vMerge w:val="restart"/>
          </w:tcPr>
          <w:p w:rsidR="0029363A" w:rsidRDefault="0029363A" w:rsidP="00A465CD"/>
        </w:tc>
        <w:tc>
          <w:tcPr>
            <w:tcW w:w="2970" w:type="dxa"/>
            <w:tcBorders>
              <w:bottom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 w:val="restart"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 w:val="restart"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185"/>
        </w:trPr>
        <w:tc>
          <w:tcPr>
            <w:tcW w:w="1078" w:type="dxa"/>
            <w:vMerge/>
          </w:tcPr>
          <w:p w:rsidR="0029363A" w:rsidRDefault="0029363A" w:rsidP="00A465CD"/>
        </w:tc>
        <w:tc>
          <w:tcPr>
            <w:tcW w:w="3152" w:type="dxa"/>
            <w:vMerge/>
          </w:tcPr>
          <w:p w:rsidR="0029363A" w:rsidRDefault="0029363A" w:rsidP="00A465CD"/>
        </w:tc>
        <w:tc>
          <w:tcPr>
            <w:tcW w:w="2970" w:type="dxa"/>
            <w:tcBorders>
              <w:top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300"/>
        </w:trPr>
        <w:tc>
          <w:tcPr>
            <w:tcW w:w="1078" w:type="dxa"/>
            <w:vMerge w:val="restart"/>
          </w:tcPr>
          <w:p w:rsidR="0029363A" w:rsidRDefault="0029363A" w:rsidP="00A465CD"/>
        </w:tc>
        <w:tc>
          <w:tcPr>
            <w:tcW w:w="3152" w:type="dxa"/>
            <w:vMerge w:val="restart"/>
          </w:tcPr>
          <w:p w:rsidR="0029363A" w:rsidRDefault="0029363A" w:rsidP="00A465CD"/>
        </w:tc>
        <w:tc>
          <w:tcPr>
            <w:tcW w:w="2970" w:type="dxa"/>
            <w:tcBorders>
              <w:bottom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 w:val="restart"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 w:val="restart"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278"/>
        </w:trPr>
        <w:tc>
          <w:tcPr>
            <w:tcW w:w="1078" w:type="dxa"/>
            <w:vMerge/>
          </w:tcPr>
          <w:p w:rsidR="0029363A" w:rsidRDefault="0029363A" w:rsidP="00A465CD"/>
        </w:tc>
        <w:tc>
          <w:tcPr>
            <w:tcW w:w="3152" w:type="dxa"/>
            <w:vMerge/>
          </w:tcPr>
          <w:p w:rsidR="0029363A" w:rsidRDefault="0029363A" w:rsidP="00A465CD"/>
        </w:tc>
        <w:tc>
          <w:tcPr>
            <w:tcW w:w="2970" w:type="dxa"/>
            <w:tcBorders>
              <w:top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270"/>
        </w:trPr>
        <w:tc>
          <w:tcPr>
            <w:tcW w:w="1078" w:type="dxa"/>
            <w:vMerge w:val="restart"/>
          </w:tcPr>
          <w:p w:rsidR="0029363A" w:rsidRDefault="0029363A" w:rsidP="00A465CD"/>
        </w:tc>
        <w:tc>
          <w:tcPr>
            <w:tcW w:w="3152" w:type="dxa"/>
            <w:vMerge w:val="restart"/>
          </w:tcPr>
          <w:p w:rsidR="0029363A" w:rsidRDefault="0029363A" w:rsidP="00A465CD"/>
        </w:tc>
        <w:tc>
          <w:tcPr>
            <w:tcW w:w="2970" w:type="dxa"/>
            <w:tcBorders>
              <w:bottom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 w:val="restart"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 w:val="restart"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173"/>
        </w:trPr>
        <w:tc>
          <w:tcPr>
            <w:tcW w:w="1078" w:type="dxa"/>
            <w:vMerge/>
          </w:tcPr>
          <w:p w:rsidR="0029363A" w:rsidRDefault="0029363A" w:rsidP="00A465CD"/>
        </w:tc>
        <w:tc>
          <w:tcPr>
            <w:tcW w:w="3152" w:type="dxa"/>
            <w:vMerge/>
          </w:tcPr>
          <w:p w:rsidR="0029363A" w:rsidRDefault="0029363A" w:rsidP="00A465CD"/>
        </w:tc>
        <w:tc>
          <w:tcPr>
            <w:tcW w:w="2970" w:type="dxa"/>
            <w:tcBorders>
              <w:top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300"/>
        </w:trPr>
        <w:tc>
          <w:tcPr>
            <w:tcW w:w="1078" w:type="dxa"/>
            <w:vMerge w:val="restart"/>
          </w:tcPr>
          <w:p w:rsidR="0029363A" w:rsidRDefault="0029363A" w:rsidP="00A465CD"/>
        </w:tc>
        <w:tc>
          <w:tcPr>
            <w:tcW w:w="3152" w:type="dxa"/>
            <w:vMerge w:val="restart"/>
          </w:tcPr>
          <w:p w:rsidR="0029363A" w:rsidRDefault="0029363A" w:rsidP="00A465CD"/>
        </w:tc>
        <w:tc>
          <w:tcPr>
            <w:tcW w:w="2970" w:type="dxa"/>
            <w:tcBorders>
              <w:bottom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 w:val="restart"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 w:val="restart"/>
            <w:tcBorders>
              <w:left w:val="single" w:sz="4" w:space="0" w:color="auto"/>
            </w:tcBorders>
          </w:tcPr>
          <w:p w:rsidR="0029363A" w:rsidRDefault="0029363A" w:rsidP="00A465CD"/>
        </w:tc>
      </w:tr>
      <w:tr w:rsidR="0029363A" w:rsidTr="00F21E43">
        <w:trPr>
          <w:trHeight w:val="197"/>
        </w:trPr>
        <w:tc>
          <w:tcPr>
            <w:tcW w:w="1078" w:type="dxa"/>
            <w:vMerge/>
          </w:tcPr>
          <w:p w:rsidR="0029363A" w:rsidRDefault="0029363A" w:rsidP="00A465CD"/>
        </w:tc>
        <w:tc>
          <w:tcPr>
            <w:tcW w:w="3152" w:type="dxa"/>
            <w:vMerge/>
          </w:tcPr>
          <w:p w:rsidR="0029363A" w:rsidRDefault="0029363A" w:rsidP="00A465CD"/>
        </w:tc>
        <w:tc>
          <w:tcPr>
            <w:tcW w:w="2970" w:type="dxa"/>
            <w:tcBorders>
              <w:top w:val="single" w:sz="4" w:space="0" w:color="auto"/>
            </w:tcBorders>
          </w:tcPr>
          <w:p w:rsidR="0029363A" w:rsidRDefault="0029363A" w:rsidP="00A465CD"/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:rsidR="0029363A" w:rsidRDefault="0029363A" w:rsidP="00A465CD"/>
        </w:tc>
        <w:tc>
          <w:tcPr>
            <w:tcW w:w="1980" w:type="dxa"/>
            <w:vMerge/>
            <w:tcBorders>
              <w:left w:val="single" w:sz="4" w:space="0" w:color="auto"/>
            </w:tcBorders>
          </w:tcPr>
          <w:p w:rsidR="0029363A" w:rsidRDefault="0029363A" w:rsidP="00A465CD"/>
        </w:tc>
      </w:tr>
    </w:tbl>
    <w:p w:rsidR="0029363A" w:rsidRDefault="0029363A" w:rsidP="0029363A"/>
    <w:p w:rsidR="0029363A" w:rsidRDefault="0029363A" w:rsidP="0029363A"/>
    <w:p w:rsidR="009E1133" w:rsidRPr="00161274" w:rsidRDefault="009E1133" w:rsidP="009E1133">
      <w:pPr>
        <w:rPr>
          <w:rFonts w:ascii="Times New Roman" w:hAnsi="Times New Roman" w:cs="Times New Roman"/>
        </w:rPr>
      </w:pPr>
      <w:r w:rsidRPr="00161274">
        <w:rPr>
          <w:rFonts w:ascii="Times New Roman" w:hAnsi="Times New Roman" w:cs="Times New Roman"/>
        </w:rPr>
        <w:t>Prepared by_______________                Checked by____________           Approved by_____________</w:t>
      </w:r>
    </w:p>
    <w:p w:rsidR="009E1133" w:rsidRDefault="009E1133" w:rsidP="009E1133">
      <w:pPr>
        <w:tabs>
          <w:tab w:val="left" w:pos="2190"/>
        </w:tabs>
        <w:rPr>
          <w:rFonts w:ascii="Nyala" w:hAnsi="Nyala" w:cs="Times New Roman"/>
        </w:rPr>
      </w:pP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>----------------------------</w:t>
      </w:r>
      <w:r>
        <w:rPr>
          <w:rFonts w:ascii="Nyala" w:hAnsi="Nyala" w:cs="Times New Roman"/>
        </w:rPr>
        <w:tab/>
      </w: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 xml:space="preserve">---------------------       </w:t>
      </w: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>------------------------</w:t>
      </w:r>
    </w:p>
    <w:p w:rsidR="009E1133" w:rsidRPr="001A7543" w:rsidRDefault="009E1133" w:rsidP="009E1133">
      <w:pPr>
        <w:tabs>
          <w:tab w:val="left" w:pos="2190"/>
        </w:tabs>
        <w:rPr>
          <w:rFonts w:ascii="Nyala" w:hAnsi="Nyala" w:cs="Times New Roman"/>
        </w:rPr>
      </w:pPr>
      <w:r>
        <w:rPr>
          <w:rFonts w:ascii="Nyala" w:hAnsi="Nyala" w:cs="Times New Roman"/>
        </w:rPr>
        <w:t>Date  ---------------------------                       Date  ---------------------------        Date  ---------------------------</w:t>
      </w:r>
    </w:p>
    <w:p w:rsidR="009E1133" w:rsidRPr="0029780E" w:rsidRDefault="009E1133" w:rsidP="009E1133">
      <w:pPr>
        <w:tabs>
          <w:tab w:val="left" w:pos="1335"/>
        </w:tabs>
        <w:rPr>
          <w:rFonts w:ascii="Times New Roman" w:hAnsi="Times New Roman" w:cs="Times New Roman"/>
        </w:rPr>
      </w:pPr>
    </w:p>
    <w:p w:rsidR="00DC3699" w:rsidRDefault="00DC3699" w:rsidP="0029363A"/>
    <w:p w:rsidR="00DC3699" w:rsidRDefault="00DC3699" w:rsidP="0029363A"/>
    <w:p w:rsidR="00DC3699" w:rsidRPr="0029363A" w:rsidRDefault="00DC3699" w:rsidP="0029363A"/>
    <w:sectPr w:rsidR="00DC3699" w:rsidRPr="0029363A" w:rsidSect="0080167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2D8A" w:rsidRDefault="00382D8A" w:rsidP="000370B4">
      <w:pPr>
        <w:spacing w:after="0" w:line="240" w:lineRule="auto"/>
      </w:pPr>
      <w:r>
        <w:separator/>
      </w:r>
    </w:p>
  </w:endnote>
  <w:endnote w:type="continuationSeparator" w:id="1">
    <w:p w:rsidR="00382D8A" w:rsidRDefault="00382D8A" w:rsidP="00037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723609" w:rsidRDefault="00723609" w:rsidP="00723609">
        <w:pPr>
          <w:jc w:val="right"/>
        </w:pPr>
        <w:r>
          <w:t xml:space="preserve">Page </w:t>
        </w:r>
        <w:fldSimple w:instr=" PAGE ">
          <w:r w:rsidR="000B7812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0B7812">
            <w:rPr>
              <w:noProof/>
            </w:rPr>
            <w:t>1</w:t>
          </w:r>
        </w:fldSimple>
      </w:p>
    </w:sdtContent>
  </w:sdt>
  <w:p w:rsidR="00323AF9" w:rsidRDefault="00323AF9" w:rsidP="00723609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2D8A" w:rsidRDefault="00382D8A" w:rsidP="000370B4">
      <w:pPr>
        <w:spacing w:after="0" w:line="240" w:lineRule="auto"/>
      </w:pPr>
      <w:r>
        <w:separator/>
      </w:r>
    </w:p>
  </w:footnote>
  <w:footnote w:type="continuationSeparator" w:id="1">
    <w:p w:rsidR="00382D8A" w:rsidRDefault="00382D8A" w:rsidP="00037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9E1133" w:rsidRPr="007F0737" w:rsidTr="00861107">
      <w:trPr>
        <w:trHeight w:val="141"/>
      </w:trPr>
      <w:tc>
        <w:tcPr>
          <w:tcW w:w="3697" w:type="dxa"/>
          <w:vMerge w:val="restart"/>
        </w:tcPr>
        <w:p w:rsidR="009E1133" w:rsidRPr="00A07391" w:rsidRDefault="009E1133" w:rsidP="00861107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9E1133" w:rsidRPr="00A07391" w:rsidRDefault="009E1133" w:rsidP="009E1133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9E1133" w:rsidRDefault="009E1133" w:rsidP="00861107">
          <w:pPr>
            <w:spacing w:line="360" w:lineRule="auto"/>
            <w:jc w:val="center"/>
            <w:rPr>
              <w:b/>
            </w:rPr>
          </w:pPr>
        </w:p>
        <w:p w:rsidR="009E1133" w:rsidRPr="0029651F" w:rsidRDefault="009E1133" w:rsidP="009E1133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9E1133" w:rsidRPr="00A07391" w:rsidRDefault="009E1133" w:rsidP="00861107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9E1133" w:rsidRPr="00AC7DF5" w:rsidTr="009E1133">
      <w:trPr>
        <w:trHeight w:val="473"/>
      </w:trPr>
      <w:tc>
        <w:tcPr>
          <w:tcW w:w="3697" w:type="dxa"/>
          <w:vMerge/>
        </w:tcPr>
        <w:p w:rsidR="009E1133" w:rsidRPr="00AC7DF5" w:rsidRDefault="009E1133" w:rsidP="0086110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9E1133" w:rsidRPr="00357B39" w:rsidRDefault="009E1133" w:rsidP="0086110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9E1133" w:rsidRPr="00AC7DF5" w:rsidRDefault="009E1133" w:rsidP="00861107">
          <w:pPr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16</w:t>
          </w:r>
        </w:p>
      </w:tc>
    </w:tr>
    <w:tr w:rsidR="009E1133" w:rsidRPr="00F46B57" w:rsidTr="00861107">
      <w:trPr>
        <w:trHeight w:val="181"/>
      </w:trPr>
      <w:tc>
        <w:tcPr>
          <w:tcW w:w="3697" w:type="dxa"/>
          <w:vMerge w:val="restart"/>
        </w:tcPr>
        <w:p w:rsidR="009E1133" w:rsidRPr="00AC7DF5" w:rsidRDefault="0075660E" w:rsidP="0086110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57.3pt;margin-top:1.15pt;width:65.25pt;height:46.5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19071128" r:id="rId2"/>
            </w:pict>
          </w:r>
        </w:p>
        <w:p w:rsidR="009E1133" w:rsidRPr="00AC7DF5" w:rsidRDefault="009E1133" w:rsidP="00861107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9E1133" w:rsidRPr="00B1162F" w:rsidRDefault="009E1133" w:rsidP="00861107">
          <w:pPr>
            <w:jc w:val="center"/>
            <w:rPr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hadow/>
              <w:sz w:val="28"/>
              <w:szCs w:val="28"/>
            </w:rPr>
            <w:t>Monthly Safety &amp; Healthy Activi</w:t>
          </w:r>
          <w:r w:rsidRPr="00DC3699">
            <w:rPr>
              <w:rFonts w:ascii="Times New Roman" w:hAnsi="Times New Roman" w:cs="Times New Roman"/>
              <w:b/>
              <w:shadow/>
              <w:sz w:val="28"/>
              <w:szCs w:val="28"/>
            </w:rPr>
            <w:t>ties</w:t>
          </w:r>
          <w:bookmarkStart w:id="0" w:name="_GoBack"/>
          <w:bookmarkEnd w:id="0"/>
          <w:r w:rsidRPr="00DC3699">
            <w:rPr>
              <w:rFonts w:ascii="Times New Roman" w:hAnsi="Times New Roman" w:cs="Times New Roman"/>
              <w:b/>
              <w:shadow/>
              <w:sz w:val="28"/>
              <w:szCs w:val="28"/>
            </w:rPr>
            <w:t xml:space="preserve"> Report</w:t>
          </w:r>
        </w:p>
      </w:tc>
      <w:tc>
        <w:tcPr>
          <w:tcW w:w="2807" w:type="dxa"/>
        </w:tcPr>
        <w:p w:rsidR="009E1133" w:rsidRPr="00A07391" w:rsidRDefault="009E1133" w:rsidP="00861107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9E1133" w:rsidRPr="007B1041" w:rsidTr="00861107">
      <w:trPr>
        <w:trHeight w:val="320"/>
      </w:trPr>
      <w:tc>
        <w:tcPr>
          <w:tcW w:w="3697" w:type="dxa"/>
          <w:vMerge/>
        </w:tcPr>
        <w:p w:rsidR="009E1133" w:rsidRPr="00AC7DF5" w:rsidRDefault="009E1133" w:rsidP="00861107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9E1133" w:rsidRPr="004D068F" w:rsidRDefault="009E1133" w:rsidP="00861107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9E1133" w:rsidRPr="00A07391" w:rsidRDefault="009E1133" w:rsidP="00861107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9E1133" w:rsidRDefault="009E113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29363A"/>
    <w:rsid w:val="000370B4"/>
    <w:rsid w:val="000B7812"/>
    <w:rsid w:val="000E095C"/>
    <w:rsid w:val="001857CE"/>
    <w:rsid w:val="0029363A"/>
    <w:rsid w:val="00323AF9"/>
    <w:rsid w:val="0032601B"/>
    <w:rsid w:val="00382D8A"/>
    <w:rsid w:val="00535821"/>
    <w:rsid w:val="00561007"/>
    <w:rsid w:val="005B4C67"/>
    <w:rsid w:val="005C0D5A"/>
    <w:rsid w:val="006B5AA0"/>
    <w:rsid w:val="006D69A7"/>
    <w:rsid w:val="007158FE"/>
    <w:rsid w:val="00723609"/>
    <w:rsid w:val="0075660E"/>
    <w:rsid w:val="00775FFB"/>
    <w:rsid w:val="007810F3"/>
    <w:rsid w:val="00791122"/>
    <w:rsid w:val="00801676"/>
    <w:rsid w:val="008E61AF"/>
    <w:rsid w:val="009070E6"/>
    <w:rsid w:val="009E1133"/>
    <w:rsid w:val="00BC663E"/>
    <w:rsid w:val="00DC3699"/>
    <w:rsid w:val="00DF4F53"/>
    <w:rsid w:val="00E33B52"/>
    <w:rsid w:val="00F21E43"/>
    <w:rsid w:val="00FD2668"/>
    <w:rsid w:val="00FD41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6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36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37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70B4"/>
  </w:style>
  <w:style w:type="paragraph" w:styleId="Footer">
    <w:name w:val="footer"/>
    <w:basedOn w:val="Normal"/>
    <w:link w:val="FooterChar"/>
    <w:uiPriority w:val="99"/>
    <w:unhideWhenUsed/>
    <w:rsid w:val="00037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0B4"/>
  </w:style>
  <w:style w:type="paragraph" w:styleId="BalloonText">
    <w:name w:val="Balloon Text"/>
    <w:basedOn w:val="Normal"/>
    <w:link w:val="BalloonTextChar"/>
    <w:uiPriority w:val="99"/>
    <w:semiHidden/>
    <w:unhideWhenUsed/>
    <w:rsid w:val="00323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A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8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11</cp:revision>
  <cp:lastPrinted>2019-05-11T06:12:00Z</cp:lastPrinted>
  <dcterms:created xsi:type="dcterms:W3CDTF">2019-03-08T11:35:00Z</dcterms:created>
  <dcterms:modified xsi:type="dcterms:W3CDTF">2019-05-11T06:12:00Z</dcterms:modified>
</cp:coreProperties>
</file>