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="-954" w:tblpY="3526"/>
        <w:tblW w:w="11538" w:type="dxa"/>
        <w:tblLook w:val="04A0"/>
      </w:tblPr>
      <w:tblGrid>
        <w:gridCol w:w="558"/>
        <w:gridCol w:w="2070"/>
        <w:gridCol w:w="1890"/>
        <w:gridCol w:w="1908"/>
        <w:gridCol w:w="1368"/>
        <w:gridCol w:w="2574"/>
        <w:gridCol w:w="1170"/>
      </w:tblGrid>
      <w:tr w:rsidR="000F7203" w:rsidRPr="00F05D13" w:rsidTr="000F7203">
        <w:tc>
          <w:tcPr>
            <w:tcW w:w="558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ተ.ቁ</w:t>
            </w:r>
          </w:p>
        </w:tc>
        <w:tc>
          <w:tcPr>
            <w:tcW w:w="2070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የሠራተኛው ስም</w:t>
            </w:r>
          </w:p>
        </w:tc>
        <w:tc>
          <w:tcPr>
            <w:tcW w:w="1890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የሥራ መደብ</w:t>
            </w:r>
          </w:p>
        </w:tc>
        <w:tc>
          <w:tcPr>
            <w:tcW w:w="1908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የነበረበት ኘሮጀክት</w:t>
            </w:r>
          </w:p>
        </w:tc>
        <w:tc>
          <w:tcPr>
            <w:tcW w:w="1368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የተዘዋወሩበት ቀን</w:t>
            </w:r>
          </w:p>
        </w:tc>
        <w:tc>
          <w:tcPr>
            <w:tcW w:w="2574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የተዘዋዋረበት ምክንያት</w:t>
            </w:r>
          </w:p>
        </w:tc>
        <w:tc>
          <w:tcPr>
            <w:tcW w:w="1170" w:type="dxa"/>
          </w:tcPr>
          <w:p w:rsidR="000F7203" w:rsidRPr="00F05D13" w:rsidRDefault="000F7203" w:rsidP="00F05D13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r w:rsidRPr="00F05D13">
              <w:rPr>
                <w:rFonts w:ascii="Nyala" w:hAnsi="Nyala"/>
                <w:b/>
                <w:sz w:val="24"/>
                <w:szCs w:val="24"/>
              </w:rPr>
              <w:t>ምርመራ</w:t>
            </w: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  <w:tr w:rsidR="000F7203" w:rsidTr="000F7203">
        <w:tc>
          <w:tcPr>
            <w:tcW w:w="55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07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890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90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368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2574" w:type="dxa"/>
          </w:tcPr>
          <w:p w:rsidR="000F7203" w:rsidRDefault="000F7203" w:rsidP="000F7203">
            <w:pPr>
              <w:spacing w:line="360" w:lineRule="auto"/>
            </w:pPr>
          </w:p>
        </w:tc>
        <w:tc>
          <w:tcPr>
            <w:tcW w:w="1170" w:type="dxa"/>
          </w:tcPr>
          <w:p w:rsidR="000F7203" w:rsidRDefault="000F7203" w:rsidP="000F7203">
            <w:pPr>
              <w:spacing w:line="360" w:lineRule="auto"/>
            </w:pPr>
          </w:p>
        </w:tc>
      </w:tr>
    </w:tbl>
    <w:p w:rsidR="009B2AEF" w:rsidRDefault="009B2AEF"/>
    <w:p w:rsidR="009B2AEF" w:rsidRDefault="009B2AEF" w:rsidP="009B2AEF">
      <w:pPr>
        <w:rPr>
          <w:rFonts w:ascii="Nyala" w:hAnsi="Nyala"/>
        </w:rPr>
      </w:pPr>
      <w:r>
        <w:rPr>
          <w:rFonts w:ascii="Nyala" w:hAnsi="Nyala"/>
        </w:rPr>
        <w:t>ያዘጋጀው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  <w:t>ያፀደቀው</w:t>
      </w:r>
    </w:p>
    <w:p w:rsidR="009A0F1C" w:rsidRDefault="009A0F1C" w:rsidP="009B2AEF">
      <w:pPr>
        <w:rPr>
          <w:rFonts w:ascii="Nyala" w:hAnsi="Nyala"/>
        </w:rPr>
      </w:pPr>
    </w:p>
    <w:p w:rsidR="009B2AEF" w:rsidRDefault="009B2AEF" w:rsidP="009B2AEF">
      <w:pPr>
        <w:rPr>
          <w:rFonts w:ascii="Nyala" w:hAnsi="Nyala"/>
        </w:rPr>
      </w:pPr>
      <w:r>
        <w:rPr>
          <w:rFonts w:ascii="Nyala" w:hAnsi="Nyala"/>
        </w:rPr>
        <w:t>ስም 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  <w:t>ስም ------------------------------</w:t>
      </w:r>
    </w:p>
    <w:p w:rsidR="009B2AEF" w:rsidRDefault="009B2AEF" w:rsidP="009B2AEF">
      <w:pPr>
        <w:rPr>
          <w:rFonts w:ascii="Nyala" w:hAnsi="Nyala"/>
        </w:rPr>
      </w:pPr>
      <w:r>
        <w:rPr>
          <w:rFonts w:ascii="Nyala" w:hAnsi="Nyala"/>
        </w:rPr>
        <w:t>ፊርማ 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  <w:t>ፊርማ ----------------------------------</w:t>
      </w:r>
    </w:p>
    <w:p w:rsidR="009B2AEF" w:rsidRPr="009B2AEF" w:rsidRDefault="009B2AEF" w:rsidP="009B2AEF">
      <w:pPr>
        <w:rPr>
          <w:rFonts w:ascii="Nyala" w:hAnsi="Nyala"/>
        </w:rPr>
      </w:pPr>
      <w:r>
        <w:rPr>
          <w:rFonts w:ascii="Nyala" w:hAnsi="Nyala"/>
        </w:rPr>
        <w:t>ቀን ----------------------------------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  <w:t>ቀን  ------------------------------------</w:t>
      </w:r>
    </w:p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9B2AEF" w:rsidRPr="009B2AEF" w:rsidRDefault="009B2AEF" w:rsidP="009B2AEF"/>
    <w:p w:rsidR="00C318A6" w:rsidRPr="009B2AEF" w:rsidRDefault="00F93FD3" w:rsidP="009B2AEF"/>
    <w:sectPr w:rsidR="00C318A6" w:rsidRPr="009B2AEF" w:rsidSect="000F720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FD3" w:rsidRDefault="00F93FD3" w:rsidP="000F7203">
      <w:pPr>
        <w:spacing w:after="0" w:line="240" w:lineRule="auto"/>
      </w:pPr>
      <w:r>
        <w:separator/>
      </w:r>
    </w:p>
  </w:endnote>
  <w:endnote w:type="continuationSeparator" w:id="1">
    <w:p w:rsidR="00F93FD3" w:rsidRDefault="00F93FD3" w:rsidP="000F7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76120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9B2AEF" w:rsidRDefault="009B2AEF" w:rsidP="009B2AEF">
            <w:pPr>
              <w:pStyle w:val="Footer"/>
              <w:jc w:val="right"/>
            </w:pPr>
            <w:r>
              <w:t xml:space="preserve">Page </w:t>
            </w:r>
            <w:r w:rsidR="0035672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356727">
              <w:rPr>
                <w:b/>
                <w:sz w:val="24"/>
                <w:szCs w:val="24"/>
              </w:rPr>
              <w:fldChar w:fldCharType="separate"/>
            </w:r>
            <w:r w:rsidR="009A0F1C">
              <w:rPr>
                <w:b/>
                <w:noProof/>
              </w:rPr>
              <w:t>1</w:t>
            </w:r>
            <w:r w:rsidR="00356727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35672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356727">
              <w:rPr>
                <w:b/>
                <w:sz w:val="24"/>
                <w:szCs w:val="24"/>
              </w:rPr>
              <w:fldChar w:fldCharType="separate"/>
            </w:r>
            <w:r w:rsidR="009A0F1C">
              <w:rPr>
                <w:b/>
                <w:noProof/>
              </w:rPr>
              <w:t>2</w:t>
            </w:r>
            <w:r w:rsidR="0035672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B2AEF" w:rsidRDefault="009B2A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FD3" w:rsidRDefault="00F93FD3" w:rsidP="000F7203">
      <w:pPr>
        <w:spacing w:after="0" w:line="240" w:lineRule="auto"/>
      </w:pPr>
      <w:r>
        <w:separator/>
      </w:r>
    </w:p>
  </w:footnote>
  <w:footnote w:type="continuationSeparator" w:id="1">
    <w:p w:rsidR="00F93FD3" w:rsidRDefault="00F93FD3" w:rsidP="000F7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F7203" w:rsidRPr="007F0737" w:rsidTr="00CE04AF">
      <w:trPr>
        <w:trHeight w:val="141"/>
      </w:trPr>
      <w:tc>
        <w:tcPr>
          <w:tcW w:w="3697" w:type="dxa"/>
          <w:vMerge w:val="restart"/>
        </w:tcPr>
        <w:p w:rsidR="000F7203" w:rsidRPr="00A07391" w:rsidRDefault="000F7203" w:rsidP="00CE04AF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F7203" w:rsidRPr="00A07391" w:rsidRDefault="000F7203" w:rsidP="00CE04A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F7203" w:rsidRDefault="000F7203" w:rsidP="00CE04AF">
          <w:pPr>
            <w:spacing w:line="360" w:lineRule="auto"/>
            <w:jc w:val="center"/>
            <w:rPr>
              <w:b/>
            </w:rPr>
          </w:pPr>
        </w:p>
        <w:p w:rsidR="000F7203" w:rsidRPr="0029651F" w:rsidRDefault="000F7203" w:rsidP="00CE04AF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F7203" w:rsidRPr="00A07391" w:rsidRDefault="000F7203" w:rsidP="00CE04AF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F7203" w:rsidRPr="00AC7DF5" w:rsidTr="00CE04AF">
      <w:trPr>
        <w:trHeight w:val="473"/>
      </w:trPr>
      <w:tc>
        <w:tcPr>
          <w:tcW w:w="3697" w:type="dxa"/>
          <w:vMerge/>
        </w:tcPr>
        <w:p w:rsidR="000F7203" w:rsidRPr="00AC7DF5" w:rsidRDefault="000F7203" w:rsidP="00CE04AF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F7203" w:rsidRPr="00357B39" w:rsidRDefault="000F7203" w:rsidP="00CE04AF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F7203" w:rsidRPr="00AC7DF5" w:rsidRDefault="000F7203" w:rsidP="00CE04AF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21</w:t>
          </w:r>
        </w:p>
      </w:tc>
    </w:tr>
    <w:tr w:rsidR="000F7203" w:rsidRPr="00F46B57" w:rsidTr="00CE04AF">
      <w:trPr>
        <w:trHeight w:val="181"/>
      </w:trPr>
      <w:tc>
        <w:tcPr>
          <w:tcW w:w="3697" w:type="dxa"/>
          <w:vMerge w:val="restart"/>
        </w:tcPr>
        <w:p w:rsidR="000F7203" w:rsidRPr="00AC7DF5" w:rsidRDefault="00356727" w:rsidP="00CE04AF">
          <w:pPr>
            <w:spacing w:after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9.05pt;margin-top:4.4pt;width:77.25pt;height:42.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0818325" r:id="rId2"/>
            </w:pict>
          </w:r>
        </w:p>
        <w:p w:rsidR="000F7203" w:rsidRPr="00AC7DF5" w:rsidRDefault="000F7203" w:rsidP="00CE04AF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F7203" w:rsidRDefault="000F7203" w:rsidP="00CE04AF">
          <w:pPr>
            <w:rPr>
              <w:b/>
              <w:sz w:val="14"/>
              <w:szCs w:val="16"/>
            </w:rPr>
          </w:pPr>
        </w:p>
        <w:p w:rsidR="000F7203" w:rsidRPr="009B2AEF" w:rsidRDefault="000F7203" w:rsidP="00CE04AF">
          <w:pPr>
            <w:spacing w:after="0"/>
            <w:jc w:val="center"/>
            <w:rPr>
              <w:b/>
              <w:sz w:val="24"/>
              <w:szCs w:val="24"/>
            </w:rPr>
          </w:pPr>
          <w:r w:rsidRPr="009B2AEF">
            <w:rPr>
              <w:rFonts w:ascii="Power Geez Unicode1" w:hAnsi="Power Geez Unicode1"/>
              <w:shadow/>
              <w:sz w:val="24"/>
              <w:szCs w:val="24"/>
            </w:rPr>
            <w:t>ሠራተኞች ከኘሮጀክት ወደ ኘሮጀክት ሲዘዋወሩ ማሳወቂያ ቅጽ</w:t>
          </w:r>
        </w:p>
      </w:tc>
      <w:tc>
        <w:tcPr>
          <w:tcW w:w="2807" w:type="dxa"/>
        </w:tcPr>
        <w:p w:rsidR="000F7203" w:rsidRPr="00A07391" w:rsidRDefault="000F7203" w:rsidP="00CE04AF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F7203" w:rsidRPr="007B1041" w:rsidTr="00CE04AF">
      <w:trPr>
        <w:trHeight w:val="320"/>
      </w:trPr>
      <w:tc>
        <w:tcPr>
          <w:tcW w:w="3697" w:type="dxa"/>
          <w:vMerge/>
        </w:tcPr>
        <w:p w:rsidR="000F7203" w:rsidRPr="00AC7DF5" w:rsidRDefault="000F7203" w:rsidP="00CE04AF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F7203" w:rsidRPr="004D068F" w:rsidRDefault="000F7203" w:rsidP="00CE04AF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F7203" w:rsidRPr="00A07391" w:rsidRDefault="000F7203" w:rsidP="00CE04AF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0F7203" w:rsidRPr="000F7203" w:rsidRDefault="000F7203" w:rsidP="000F720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F7203"/>
    <w:rsid w:val="000161A7"/>
    <w:rsid w:val="00062243"/>
    <w:rsid w:val="000F7203"/>
    <w:rsid w:val="001570CC"/>
    <w:rsid w:val="001D0ACD"/>
    <w:rsid w:val="00282D6E"/>
    <w:rsid w:val="00293ED8"/>
    <w:rsid w:val="002A6C5D"/>
    <w:rsid w:val="002E2BB5"/>
    <w:rsid w:val="00335508"/>
    <w:rsid w:val="00356727"/>
    <w:rsid w:val="003A596E"/>
    <w:rsid w:val="004E51E2"/>
    <w:rsid w:val="00554966"/>
    <w:rsid w:val="00664E27"/>
    <w:rsid w:val="00670C3A"/>
    <w:rsid w:val="00747502"/>
    <w:rsid w:val="008B2B86"/>
    <w:rsid w:val="008D5C68"/>
    <w:rsid w:val="009A0F1C"/>
    <w:rsid w:val="009B2AEF"/>
    <w:rsid w:val="00AA2FA1"/>
    <w:rsid w:val="00B763FB"/>
    <w:rsid w:val="00B901C2"/>
    <w:rsid w:val="00C52161"/>
    <w:rsid w:val="00D13CFF"/>
    <w:rsid w:val="00DB751A"/>
    <w:rsid w:val="00EC7277"/>
    <w:rsid w:val="00F05D13"/>
    <w:rsid w:val="00F93FD3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72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F7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7203"/>
  </w:style>
  <w:style w:type="paragraph" w:styleId="Footer">
    <w:name w:val="footer"/>
    <w:basedOn w:val="Normal"/>
    <w:link w:val="FooterChar"/>
    <w:uiPriority w:val="99"/>
    <w:unhideWhenUsed/>
    <w:rsid w:val="000F7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203"/>
  </w:style>
  <w:style w:type="paragraph" w:styleId="BalloonText">
    <w:name w:val="Balloon Text"/>
    <w:basedOn w:val="Normal"/>
    <w:link w:val="BalloonTextChar"/>
    <w:uiPriority w:val="99"/>
    <w:semiHidden/>
    <w:unhideWhenUsed/>
    <w:rsid w:val="000F7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3</cp:revision>
  <dcterms:created xsi:type="dcterms:W3CDTF">2019-05-31T10:46:00Z</dcterms:created>
  <dcterms:modified xsi:type="dcterms:W3CDTF">2019-05-31T11:32:00Z</dcterms:modified>
</cp:coreProperties>
</file>