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E0EB" w14:textId="3AC07382" w:rsidR="00D57A46" w:rsidRPr="00D57A46" w:rsidRDefault="00D57A46" w:rsidP="00D57A46">
      <w:pPr>
        <w:pStyle w:val="Heading1"/>
        <w:jc w:val="center"/>
        <w:rPr>
          <w:b/>
          <w:bCs/>
          <w:color w:val="auto"/>
          <w:u w:val="single"/>
        </w:rPr>
      </w:pPr>
      <w:r w:rsidRPr="00D57A46">
        <w:rPr>
          <w:b/>
          <w:bCs/>
          <w:color w:val="auto"/>
          <w:u w:val="single"/>
        </w:rPr>
        <w:t xml:space="preserve">Lunar </w:t>
      </w:r>
      <w:r w:rsidR="00325B6E">
        <w:rPr>
          <w:b/>
          <w:bCs/>
          <w:color w:val="auto"/>
          <w:u w:val="single"/>
        </w:rPr>
        <w:t>Spaceport</w:t>
      </w:r>
      <w:r w:rsidRPr="00D57A46">
        <w:rPr>
          <w:b/>
          <w:bCs/>
          <w:color w:val="auto"/>
          <w:u w:val="single"/>
        </w:rPr>
        <w:t xml:space="preserve"> Simulation - Class Documentation</w:t>
      </w:r>
    </w:p>
    <w:p w14:paraId="1FA51565" w14:textId="77777777" w:rsidR="00D57A46" w:rsidRDefault="00D57A46" w:rsidP="00D57A46">
      <w:pPr>
        <w:rPr>
          <w:b/>
          <w:bCs/>
        </w:rPr>
      </w:pPr>
    </w:p>
    <w:p w14:paraId="72FE564F" w14:textId="2925867C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ISRUPlant</w:t>
      </w:r>
    </w:p>
    <w:p w14:paraId="224204B8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59BBCF99" w14:textId="77777777" w:rsidR="00D57A46" w:rsidRPr="00D57A46" w:rsidRDefault="00D57A46" w:rsidP="00D57A46">
      <w:pPr>
        <w:numPr>
          <w:ilvl w:val="0"/>
          <w:numId w:val="1"/>
        </w:numPr>
      </w:pPr>
      <w:r w:rsidRPr="00D57A46">
        <w:t>system: SimPy environment instance for the simulation</w:t>
      </w:r>
    </w:p>
    <w:p w14:paraId="151808BC" w14:textId="77777777" w:rsidR="00D57A46" w:rsidRPr="00D57A46" w:rsidRDefault="00D57A46" w:rsidP="00D57A46">
      <w:pPr>
        <w:numPr>
          <w:ilvl w:val="0"/>
          <w:numId w:val="1"/>
        </w:numPr>
      </w:pPr>
      <w:r w:rsidRPr="00D57A46">
        <w:t>processingRate: Rate at which regolith is processed (kg/hr)</w:t>
      </w:r>
    </w:p>
    <w:p w14:paraId="5613DA34" w14:textId="77777777" w:rsidR="00D57A46" w:rsidRPr="00D57A46" w:rsidRDefault="00D57A46" w:rsidP="00D57A46">
      <w:pPr>
        <w:numPr>
          <w:ilvl w:val="0"/>
          <w:numId w:val="1"/>
        </w:numPr>
      </w:pPr>
      <w:r w:rsidRPr="00D57A46">
        <w:t>regHeadGrade: Weight percentage of Ilmenite in the regolith feed (0-1)</w:t>
      </w:r>
    </w:p>
    <w:p w14:paraId="52A6E8C9" w14:textId="77777777" w:rsidR="00D57A46" w:rsidRPr="00D57A46" w:rsidRDefault="00D57A46" w:rsidP="00D57A46">
      <w:pPr>
        <w:numPr>
          <w:ilvl w:val="0"/>
          <w:numId w:val="1"/>
        </w:numPr>
      </w:pPr>
      <w:r w:rsidRPr="00D57A46">
        <w:t>energyConsumptionRate: Base energy consumption rate for plant operations (kW)</w:t>
      </w:r>
    </w:p>
    <w:p w14:paraId="683D5670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1429E45A" w14:textId="77777777" w:rsidR="00D57A46" w:rsidRPr="00D57A46" w:rsidRDefault="00D57A46" w:rsidP="00D57A46">
      <w:pPr>
        <w:numPr>
          <w:ilvl w:val="0"/>
          <w:numId w:val="2"/>
        </w:numPr>
      </w:pPr>
      <w:r w:rsidRPr="00D57A46">
        <w:t>LOXStored: Current amount of liquid oxygen stored in the plant (kg)</w:t>
      </w:r>
    </w:p>
    <w:p w14:paraId="262A061F" w14:textId="77777777" w:rsidR="00D57A46" w:rsidRPr="00D57A46" w:rsidRDefault="00D57A46" w:rsidP="00D57A46">
      <w:pPr>
        <w:numPr>
          <w:ilvl w:val="0"/>
          <w:numId w:val="2"/>
        </w:numPr>
      </w:pPr>
      <w:r w:rsidRPr="00D57A46">
        <w:t>totalEnergyConsumed: Cumulative energy consumed by the plant since start (kWh)</w:t>
      </w:r>
    </w:p>
    <w:p w14:paraId="35399A4B" w14:textId="77777777" w:rsidR="00D57A46" w:rsidRPr="00D57A46" w:rsidRDefault="00D57A46" w:rsidP="00D57A46">
      <w:pPr>
        <w:numPr>
          <w:ilvl w:val="0"/>
          <w:numId w:val="2"/>
        </w:numPr>
      </w:pPr>
      <w:r w:rsidRPr="00D57A46">
        <w:t>lg: Lunar gravity constant, 1.62 m/s² (used in energy calculations)</w:t>
      </w:r>
    </w:p>
    <w:p w14:paraId="7DE11093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3E45D5BB" w14:textId="77777777" w:rsidR="00D57A46" w:rsidRPr="00D57A46" w:rsidRDefault="00D57A46" w:rsidP="00D57A46">
      <w:pPr>
        <w:numPr>
          <w:ilvl w:val="0"/>
          <w:numId w:val="3"/>
        </w:numPr>
      </w:pPr>
      <w:proofErr w:type="gramStart"/>
      <w:r w:rsidRPr="00D57A46">
        <w:t>processRegolith(</w:t>
      </w:r>
      <w:proofErr w:type="gramEnd"/>
      <w:r w:rsidRPr="00D57A46">
        <w:t xml:space="preserve">system, regolithMass, transportDist=1): SimPy process that converts regolith into LOX over time. </w:t>
      </w:r>
      <w:proofErr w:type="gramStart"/>
      <w:r w:rsidRPr="00D57A46">
        <w:t>Takes</w:t>
      </w:r>
      <w:proofErr w:type="gramEnd"/>
      <w:r w:rsidRPr="00D57A46">
        <w:t xml:space="preserve"> mass of regolith to process and optional transport distance. Updates LOXStored and totalEnergyConsumed, then yields for the processing duration.</w:t>
      </w:r>
    </w:p>
    <w:p w14:paraId="18254A5E" w14:textId="77777777" w:rsidR="00D57A46" w:rsidRPr="00D57A46" w:rsidRDefault="00D57A46" w:rsidP="00D57A46">
      <w:r w:rsidRPr="00D57A46">
        <w:pict w14:anchorId="2365CC51">
          <v:rect id="_x0000_i1067" style="width:0;height:1.5pt" o:hralign="center" o:hrstd="t" o:hr="t" fillcolor="#a0a0a0" stroked="f"/>
        </w:pict>
      </w:r>
    </w:p>
    <w:p w14:paraId="69A2AD0C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SolarPowerSystem</w:t>
      </w:r>
    </w:p>
    <w:p w14:paraId="20D58858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3ADC496C" w14:textId="77777777" w:rsidR="00D57A46" w:rsidRPr="00D57A46" w:rsidRDefault="00D57A46" w:rsidP="00D57A46">
      <w:pPr>
        <w:numPr>
          <w:ilvl w:val="0"/>
          <w:numId w:val="4"/>
        </w:numPr>
      </w:pPr>
      <w:r w:rsidRPr="00D57A46">
        <w:t>system: SimPy environment instance for the simulation</w:t>
      </w:r>
    </w:p>
    <w:p w14:paraId="2FF98994" w14:textId="77777777" w:rsidR="00D57A46" w:rsidRPr="00D57A46" w:rsidRDefault="00D57A46" w:rsidP="00D57A46">
      <w:pPr>
        <w:numPr>
          <w:ilvl w:val="0"/>
          <w:numId w:val="4"/>
        </w:numPr>
      </w:pPr>
      <w:r w:rsidRPr="00D57A46">
        <w:t>powerOutput: Solar panel power generation rate (kW)</w:t>
      </w:r>
    </w:p>
    <w:p w14:paraId="131FC856" w14:textId="77777777" w:rsidR="00D57A46" w:rsidRPr="00D57A46" w:rsidRDefault="00D57A46" w:rsidP="00D57A46">
      <w:pPr>
        <w:numPr>
          <w:ilvl w:val="0"/>
          <w:numId w:val="4"/>
        </w:numPr>
      </w:pPr>
      <w:r w:rsidRPr="00D57A46">
        <w:t>batteryCapacity: Maximum energy storage capacity of batteries (kWh), default=0</w:t>
      </w:r>
    </w:p>
    <w:p w14:paraId="45554F5A" w14:textId="77777777" w:rsidR="00D57A46" w:rsidRPr="00D57A46" w:rsidRDefault="00D57A46" w:rsidP="00D57A46">
      <w:pPr>
        <w:numPr>
          <w:ilvl w:val="0"/>
          <w:numId w:val="4"/>
        </w:numPr>
      </w:pPr>
      <w:r w:rsidRPr="00D57A46">
        <w:t>batteryDegradationFactor: Multiplier to reduce battery capacity (0-1), default=1.0</w:t>
      </w:r>
    </w:p>
    <w:p w14:paraId="74D20DCD" w14:textId="77777777" w:rsidR="00D57A46" w:rsidRPr="00D57A46" w:rsidRDefault="00D57A46" w:rsidP="00D57A46">
      <w:pPr>
        <w:numPr>
          <w:ilvl w:val="0"/>
          <w:numId w:val="4"/>
        </w:numPr>
      </w:pPr>
      <w:r w:rsidRPr="00D57A46">
        <w:t>powerDegradationFactor: Multiplier to reduce power output (0-1), default=1.0</w:t>
      </w:r>
    </w:p>
    <w:p w14:paraId="39687712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77ACC248" w14:textId="77777777" w:rsidR="00D57A46" w:rsidRPr="00D57A46" w:rsidRDefault="00D57A46" w:rsidP="00D57A46">
      <w:pPr>
        <w:numPr>
          <w:ilvl w:val="0"/>
          <w:numId w:val="5"/>
        </w:numPr>
      </w:pPr>
      <w:r w:rsidRPr="00D57A46">
        <w:lastRenderedPageBreak/>
        <w:t>currentPowerOutput: Actual current power generation rate after degradation (kW)</w:t>
      </w:r>
    </w:p>
    <w:p w14:paraId="39A62EB4" w14:textId="77777777" w:rsidR="00D57A46" w:rsidRPr="00D57A46" w:rsidRDefault="00D57A46" w:rsidP="00D57A46">
      <w:pPr>
        <w:numPr>
          <w:ilvl w:val="0"/>
          <w:numId w:val="5"/>
        </w:numPr>
      </w:pPr>
      <w:r w:rsidRPr="00D57A46">
        <w:t>batteryCharge: Current energy stored in batteries (kWh)</w:t>
      </w:r>
    </w:p>
    <w:p w14:paraId="375A949F" w14:textId="77777777" w:rsidR="00D57A46" w:rsidRPr="00D57A46" w:rsidRDefault="00D57A46" w:rsidP="00D57A46">
      <w:pPr>
        <w:numPr>
          <w:ilvl w:val="0"/>
          <w:numId w:val="5"/>
        </w:numPr>
      </w:pPr>
      <w:r w:rsidRPr="00D57A46">
        <w:t>totalEnergyGenerated: Cumulative energy generated by solar panels (kWh)</w:t>
      </w:r>
    </w:p>
    <w:p w14:paraId="29045A73" w14:textId="77777777" w:rsidR="00D57A46" w:rsidRPr="00D57A46" w:rsidRDefault="00D57A46" w:rsidP="00D57A46">
      <w:pPr>
        <w:numPr>
          <w:ilvl w:val="0"/>
          <w:numId w:val="5"/>
        </w:numPr>
      </w:pPr>
      <w:r w:rsidRPr="00D57A46">
        <w:t>totalEnergyFromBattery: Cumulative energy discharged from batteries (kWh)</w:t>
      </w:r>
    </w:p>
    <w:p w14:paraId="270EBA95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7B18A092" w14:textId="77777777" w:rsidR="00D57A46" w:rsidRPr="00D57A46" w:rsidRDefault="00D57A46" w:rsidP="00D57A46">
      <w:pPr>
        <w:numPr>
          <w:ilvl w:val="0"/>
          <w:numId w:val="6"/>
        </w:numPr>
      </w:pPr>
      <w:r w:rsidRPr="00D57A46">
        <w:t xml:space="preserve">generatePower(duration): Calculates energy generated over </w:t>
      </w:r>
      <w:proofErr w:type="gramStart"/>
      <w:r w:rsidRPr="00D57A46">
        <w:t>a time period</w:t>
      </w:r>
      <w:proofErr w:type="gramEnd"/>
      <w:r w:rsidRPr="00D57A46">
        <w:t xml:space="preserve"> (hours). Returns energy amount and updates totalEnergyGenerated.</w:t>
      </w:r>
    </w:p>
    <w:p w14:paraId="7AD4F4F3" w14:textId="77777777" w:rsidR="00D57A46" w:rsidRPr="00D57A46" w:rsidRDefault="00D57A46" w:rsidP="00D57A46">
      <w:pPr>
        <w:numPr>
          <w:ilvl w:val="0"/>
          <w:numId w:val="6"/>
        </w:numPr>
      </w:pPr>
      <w:r w:rsidRPr="00D57A46">
        <w:t xml:space="preserve">chargeBattery(energy): Stores excess energy in battery up to capacity limit. Returns amount </w:t>
      </w:r>
      <w:proofErr w:type="gramStart"/>
      <w:r w:rsidRPr="00D57A46">
        <w:t>actually stored</w:t>
      </w:r>
      <w:proofErr w:type="gramEnd"/>
      <w:r w:rsidRPr="00D57A46">
        <w:t>.</w:t>
      </w:r>
    </w:p>
    <w:p w14:paraId="56C60E7B" w14:textId="77777777" w:rsidR="00D57A46" w:rsidRPr="00D57A46" w:rsidRDefault="00D57A46" w:rsidP="00D57A46">
      <w:pPr>
        <w:numPr>
          <w:ilvl w:val="0"/>
          <w:numId w:val="6"/>
        </w:numPr>
      </w:pPr>
      <w:r w:rsidRPr="00D57A46">
        <w:t>dischargeBattery(energy): Withdraws energy from battery. Raises RuntimeError if insufficient energy available and battery depleted.</w:t>
      </w:r>
    </w:p>
    <w:p w14:paraId="0726566F" w14:textId="77777777" w:rsidR="00D57A46" w:rsidRPr="00D57A46" w:rsidRDefault="00D57A46" w:rsidP="00D57A46">
      <w:pPr>
        <w:numPr>
          <w:ilvl w:val="0"/>
          <w:numId w:val="6"/>
        </w:numPr>
      </w:pPr>
      <w:r w:rsidRPr="00D57A46">
        <w:t>degradePower(factor): Applies degradation multiplier to reduce solar panel output.</w:t>
      </w:r>
    </w:p>
    <w:p w14:paraId="64CE9A51" w14:textId="77777777" w:rsidR="00D57A46" w:rsidRPr="00D57A46" w:rsidRDefault="00D57A46" w:rsidP="00D57A46">
      <w:pPr>
        <w:numPr>
          <w:ilvl w:val="0"/>
          <w:numId w:val="6"/>
        </w:numPr>
      </w:pPr>
      <w:r w:rsidRPr="00D57A46">
        <w:t>degradeBattery(factor): Applies degradation multiplier to reduce battery capacity.</w:t>
      </w:r>
    </w:p>
    <w:p w14:paraId="650305E4" w14:textId="77777777" w:rsidR="00D57A46" w:rsidRPr="00D57A46" w:rsidRDefault="00D57A46" w:rsidP="00D57A46">
      <w:r w:rsidRPr="00D57A46">
        <w:pict w14:anchorId="135C0A35">
          <v:rect id="_x0000_i1068" style="width:0;height:1.5pt" o:hralign="center" o:hrstd="t" o:hr="t" fillcolor="#a0a0a0" stroked="f"/>
        </w:pict>
      </w:r>
    </w:p>
    <w:p w14:paraId="4005EE52" w14:textId="77777777" w:rsidR="00D57A46" w:rsidRPr="00D57A46" w:rsidRDefault="00D57A46" w:rsidP="00D57A46">
      <w:pPr>
        <w:rPr>
          <w:b/>
          <w:bCs/>
          <w:u w:val="single"/>
        </w:rPr>
      </w:pPr>
      <w:proofErr w:type="gramStart"/>
      <w:r w:rsidRPr="00D57A46">
        <w:rPr>
          <w:b/>
          <w:bCs/>
          <w:u w:val="single"/>
        </w:rPr>
        <w:t>PowerManager</w:t>
      </w:r>
      <w:proofErr w:type="gramEnd"/>
    </w:p>
    <w:p w14:paraId="3E94883F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633BA529" w14:textId="77777777" w:rsidR="00D57A46" w:rsidRPr="00D57A46" w:rsidRDefault="00D57A46" w:rsidP="00D57A46">
      <w:pPr>
        <w:numPr>
          <w:ilvl w:val="0"/>
          <w:numId w:val="7"/>
        </w:numPr>
      </w:pPr>
      <w:r w:rsidRPr="00D57A46">
        <w:t>system: SimPy environment instance for the simulation</w:t>
      </w:r>
    </w:p>
    <w:p w14:paraId="023C12A7" w14:textId="77777777" w:rsidR="00D57A46" w:rsidRPr="00D57A46" w:rsidRDefault="00D57A46" w:rsidP="00D57A46">
      <w:pPr>
        <w:numPr>
          <w:ilvl w:val="0"/>
          <w:numId w:val="7"/>
        </w:numPr>
      </w:pPr>
      <w:r w:rsidRPr="00D57A46">
        <w:t>solarSystem: SolarPowerSystem object that provides power generation</w:t>
      </w:r>
    </w:p>
    <w:p w14:paraId="55A454B4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1C525489" w14:textId="77777777" w:rsidR="00D57A46" w:rsidRPr="00D57A46" w:rsidRDefault="00D57A46" w:rsidP="00D57A46">
      <w:pPr>
        <w:numPr>
          <w:ilvl w:val="0"/>
          <w:numId w:val="8"/>
        </w:numPr>
      </w:pPr>
      <w:r w:rsidRPr="00D57A46">
        <w:t>consumers: List of all registered power-consuming objects in the system</w:t>
      </w:r>
    </w:p>
    <w:p w14:paraId="1D81DFC4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1A722D6F" w14:textId="77777777" w:rsidR="00D57A46" w:rsidRPr="00D57A46" w:rsidRDefault="00D57A46" w:rsidP="00D57A46">
      <w:pPr>
        <w:numPr>
          <w:ilvl w:val="0"/>
          <w:numId w:val="9"/>
        </w:numPr>
      </w:pPr>
      <w:r w:rsidRPr="00D57A46">
        <w:t xml:space="preserve">registerConsumer(consumer): Adds a power consumer to the managed list. Consumer must have </w:t>
      </w:r>
      <w:proofErr w:type="gramStart"/>
      <w:r w:rsidRPr="00D57A46">
        <w:t>getCurrentPowerDemand(</w:t>
      </w:r>
      <w:proofErr w:type="gramEnd"/>
      <w:r w:rsidRPr="00D57A46">
        <w:t>) method.</w:t>
      </w:r>
    </w:p>
    <w:p w14:paraId="2945BCE3" w14:textId="77777777" w:rsidR="00D57A46" w:rsidRPr="00D57A46" w:rsidRDefault="00D57A46" w:rsidP="00D57A46">
      <w:pPr>
        <w:numPr>
          <w:ilvl w:val="0"/>
          <w:numId w:val="9"/>
        </w:numPr>
      </w:pPr>
      <w:r w:rsidRPr="00D57A46">
        <w:t>managePower(dt=1.0): SimPy process that continuously balances power generation and consumption. Automatically charges/discharges batteries and manages energy flow every dt hours.</w:t>
      </w:r>
    </w:p>
    <w:p w14:paraId="736C27D4" w14:textId="77777777" w:rsidR="00D57A46" w:rsidRPr="00D57A46" w:rsidRDefault="00D57A46" w:rsidP="00D57A46">
      <w:r w:rsidRPr="00D57A46">
        <w:pict w14:anchorId="4D00515E">
          <v:rect id="_x0000_i1069" style="width:0;height:1.5pt" o:hralign="center" o:hrstd="t" o:hr="t" fillcolor="#a0a0a0" stroked="f"/>
        </w:pict>
      </w:r>
    </w:p>
    <w:p w14:paraId="1740E847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HabitationModule</w:t>
      </w:r>
    </w:p>
    <w:p w14:paraId="301BB3CD" w14:textId="77777777" w:rsidR="00D57A46" w:rsidRPr="00D57A46" w:rsidRDefault="00D57A46" w:rsidP="00D57A46">
      <w:r w:rsidRPr="00D57A46">
        <w:rPr>
          <w:b/>
          <w:bCs/>
        </w:rPr>
        <w:lastRenderedPageBreak/>
        <w:t>Initialization</w:t>
      </w:r>
    </w:p>
    <w:p w14:paraId="31CD884E" w14:textId="77777777" w:rsidR="00D57A46" w:rsidRPr="00D57A46" w:rsidRDefault="00D57A46" w:rsidP="00D57A46">
      <w:pPr>
        <w:numPr>
          <w:ilvl w:val="0"/>
          <w:numId w:val="10"/>
        </w:numPr>
      </w:pPr>
      <w:r w:rsidRPr="00D57A46">
        <w:t>system: SimPy environment instance for the simulation</w:t>
      </w:r>
    </w:p>
    <w:p w14:paraId="34F2E118" w14:textId="77777777" w:rsidR="00D57A46" w:rsidRPr="00D57A46" w:rsidRDefault="00D57A46" w:rsidP="00D57A46">
      <w:pPr>
        <w:numPr>
          <w:ilvl w:val="0"/>
          <w:numId w:val="10"/>
        </w:numPr>
      </w:pPr>
      <w:r w:rsidRPr="00D57A46">
        <w:t>name: Identifier string for the habitat module</w:t>
      </w:r>
    </w:p>
    <w:p w14:paraId="64B21781" w14:textId="77777777" w:rsidR="00D57A46" w:rsidRPr="00D57A46" w:rsidRDefault="00D57A46" w:rsidP="00D57A46">
      <w:pPr>
        <w:numPr>
          <w:ilvl w:val="0"/>
          <w:numId w:val="10"/>
        </w:numPr>
      </w:pPr>
      <w:r w:rsidRPr="00D57A46">
        <w:t>constantPowerRate: Continuous baseline power consumption (kW)</w:t>
      </w:r>
    </w:p>
    <w:p w14:paraId="1F3C9C23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733EB03F" w14:textId="77777777" w:rsidR="00D57A46" w:rsidRPr="00D57A46" w:rsidRDefault="00D57A46" w:rsidP="00D57A46">
      <w:pPr>
        <w:numPr>
          <w:ilvl w:val="0"/>
          <w:numId w:val="11"/>
        </w:numPr>
      </w:pPr>
      <w:r w:rsidRPr="00D57A46">
        <w:t>totalEnergyConsumed: Cumulative energy used by the habitat (kWh)</w:t>
      </w:r>
    </w:p>
    <w:p w14:paraId="46FC504E" w14:textId="77777777" w:rsidR="00D57A46" w:rsidRPr="00D57A46" w:rsidRDefault="00D57A46" w:rsidP="00D57A46">
      <w:pPr>
        <w:numPr>
          <w:ilvl w:val="0"/>
          <w:numId w:val="11"/>
        </w:numPr>
      </w:pPr>
      <w:r w:rsidRPr="00D57A46">
        <w:t xml:space="preserve">spikeEvents: List of scheduled one-time power </w:t>
      </w:r>
      <w:proofErr w:type="gramStart"/>
      <w:r w:rsidRPr="00D57A46">
        <w:t>events</w:t>
      </w:r>
      <w:proofErr w:type="gramEnd"/>
      <w:r w:rsidRPr="00D57A46">
        <w:t xml:space="preserve"> as (time, energy) tuples</w:t>
      </w:r>
    </w:p>
    <w:p w14:paraId="58A19E12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4B39FB4B" w14:textId="77777777" w:rsidR="00D57A46" w:rsidRPr="00D57A46" w:rsidRDefault="00D57A46" w:rsidP="00D57A46">
      <w:pPr>
        <w:numPr>
          <w:ilvl w:val="0"/>
          <w:numId w:val="12"/>
        </w:numPr>
      </w:pPr>
      <w:r w:rsidRPr="00D57A46">
        <w:t>setConstantPowerRate(rate): Updates the continuous power consumption rate (kW).</w:t>
      </w:r>
    </w:p>
    <w:p w14:paraId="0A6A5586" w14:textId="77777777" w:rsidR="00D57A46" w:rsidRPr="00D57A46" w:rsidRDefault="00D57A46" w:rsidP="00D57A46">
      <w:pPr>
        <w:numPr>
          <w:ilvl w:val="0"/>
          <w:numId w:val="12"/>
        </w:numPr>
      </w:pPr>
      <w:proofErr w:type="gramStart"/>
      <w:r w:rsidRPr="00D57A46">
        <w:t>scheduleSpike(</w:t>
      </w:r>
      <w:proofErr w:type="gramEnd"/>
      <w:r w:rsidRPr="00D57A46">
        <w:t>time, energy): Schedules a one-time power draw event at specified simulation time (hr) with given energy requirement (kWh).</w:t>
      </w:r>
    </w:p>
    <w:p w14:paraId="2C5FB106" w14:textId="77777777" w:rsidR="00D57A46" w:rsidRPr="00D57A46" w:rsidRDefault="00D57A46" w:rsidP="00D57A46">
      <w:pPr>
        <w:numPr>
          <w:ilvl w:val="0"/>
          <w:numId w:val="12"/>
        </w:numPr>
      </w:pPr>
      <w:r w:rsidRPr="00D57A46">
        <w:t xml:space="preserve">getCurrentPowerDemand(dt): Calculates total power demand for </w:t>
      </w:r>
      <w:proofErr w:type="gramStart"/>
      <w:r w:rsidRPr="00D57A46">
        <w:t>time period</w:t>
      </w:r>
      <w:proofErr w:type="gramEnd"/>
      <w:r w:rsidRPr="00D57A46">
        <w:t xml:space="preserve"> dt. Automatically processes any spike events and updates totalEnergyConsumed.</w:t>
      </w:r>
    </w:p>
    <w:p w14:paraId="6E17079F" w14:textId="77777777" w:rsidR="00D57A46" w:rsidRPr="00D57A46" w:rsidRDefault="00D57A46" w:rsidP="00D57A46">
      <w:r w:rsidRPr="00D57A46">
        <w:pict w14:anchorId="203E733E">
          <v:rect id="_x0000_i1070" style="width:0;height:1.5pt" o:hralign="center" o:hrstd="t" o:hr="t" fillcolor="#a0a0a0" stroked="f"/>
        </w:pict>
      </w:r>
    </w:p>
    <w:p w14:paraId="048C53CE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CommunicationModule</w:t>
      </w:r>
    </w:p>
    <w:p w14:paraId="1677AED3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087A95D8" w14:textId="77777777" w:rsidR="00D57A46" w:rsidRPr="00D57A46" w:rsidRDefault="00D57A46" w:rsidP="00D57A46">
      <w:pPr>
        <w:numPr>
          <w:ilvl w:val="0"/>
          <w:numId w:val="13"/>
        </w:numPr>
      </w:pPr>
      <w:r w:rsidRPr="00D57A46">
        <w:t>system: SimPy environment instance for the simulation</w:t>
      </w:r>
    </w:p>
    <w:p w14:paraId="61D333FE" w14:textId="77777777" w:rsidR="00D57A46" w:rsidRPr="00D57A46" w:rsidRDefault="00D57A46" w:rsidP="00D57A46">
      <w:pPr>
        <w:numPr>
          <w:ilvl w:val="0"/>
          <w:numId w:val="13"/>
        </w:numPr>
      </w:pPr>
      <w:r w:rsidRPr="00D57A46">
        <w:t>name: Identifier string for the communication module</w:t>
      </w:r>
    </w:p>
    <w:p w14:paraId="7E7E7DC6" w14:textId="77777777" w:rsidR="00D57A46" w:rsidRPr="00D57A46" w:rsidRDefault="00D57A46" w:rsidP="00D57A46">
      <w:pPr>
        <w:numPr>
          <w:ilvl w:val="0"/>
          <w:numId w:val="13"/>
        </w:numPr>
      </w:pPr>
      <w:r w:rsidRPr="00D57A46">
        <w:t>constantPowerRate: Continuous baseline power consumption (kW)</w:t>
      </w:r>
    </w:p>
    <w:p w14:paraId="55AC015A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42BCAD3E" w14:textId="77777777" w:rsidR="00D57A46" w:rsidRPr="00D57A46" w:rsidRDefault="00D57A46" w:rsidP="00D57A46">
      <w:pPr>
        <w:numPr>
          <w:ilvl w:val="0"/>
          <w:numId w:val="14"/>
        </w:numPr>
      </w:pPr>
      <w:r w:rsidRPr="00D57A46">
        <w:t>totalEnergyConsumed: Cumulative energy used by the communications system (kWh)</w:t>
      </w:r>
    </w:p>
    <w:p w14:paraId="5B4EEB4E" w14:textId="77777777" w:rsidR="00D57A46" w:rsidRPr="00D57A46" w:rsidRDefault="00D57A46" w:rsidP="00D57A46">
      <w:pPr>
        <w:numPr>
          <w:ilvl w:val="0"/>
          <w:numId w:val="14"/>
        </w:numPr>
      </w:pPr>
      <w:r w:rsidRPr="00D57A46">
        <w:t xml:space="preserve">spikeEvents: List of scheduled one-time power </w:t>
      </w:r>
      <w:proofErr w:type="gramStart"/>
      <w:r w:rsidRPr="00D57A46">
        <w:t>events</w:t>
      </w:r>
      <w:proofErr w:type="gramEnd"/>
      <w:r w:rsidRPr="00D57A46">
        <w:t xml:space="preserve"> as (time, energy) tuples</w:t>
      </w:r>
    </w:p>
    <w:p w14:paraId="7DA5E99F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6100743E" w14:textId="77777777" w:rsidR="00D57A46" w:rsidRPr="00D57A46" w:rsidRDefault="00D57A46" w:rsidP="00D57A46">
      <w:pPr>
        <w:numPr>
          <w:ilvl w:val="0"/>
          <w:numId w:val="15"/>
        </w:numPr>
      </w:pPr>
      <w:r w:rsidRPr="00D57A46">
        <w:t>setConstantPowerRate(rate): Updates the continuous power consumption rate (kW).</w:t>
      </w:r>
    </w:p>
    <w:p w14:paraId="6978558C" w14:textId="77777777" w:rsidR="00D57A46" w:rsidRPr="00D57A46" w:rsidRDefault="00D57A46" w:rsidP="00D57A46">
      <w:pPr>
        <w:numPr>
          <w:ilvl w:val="0"/>
          <w:numId w:val="15"/>
        </w:numPr>
      </w:pPr>
      <w:proofErr w:type="gramStart"/>
      <w:r w:rsidRPr="00D57A46">
        <w:lastRenderedPageBreak/>
        <w:t>scheduleSpike(</w:t>
      </w:r>
      <w:proofErr w:type="gramEnd"/>
      <w:r w:rsidRPr="00D57A46">
        <w:t>time, energy): Schedules a one-time power draw event at specified simulation time (hr) with given energy requirement (kWh).</w:t>
      </w:r>
    </w:p>
    <w:p w14:paraId="4876D2B2" w14:textId="77777777" w:rsidR="00D57A46" w:rsidRPr="00D57A46" w:rsidRDefault="00D57A46" w:rsidP="00D57A46">
      <w:pPr>
        <w:numPr>
          <w:ilvl w:val="0"/>
          <w:numId w:val="15"/>
        </w:numPr>
      </w:pPr>
      <w:r w:rsidRPr="00D57A46">
        <w:t xml:space="preserve">getCurrentPowerDemand(dt): Calculates total power demand for </w:t>
      </w:r>
      <w:proofErr w:type="gramStart"/>
      <w:r w:rsidRPr="00D57A46">
        <w:t>time period</w:t>
      </w:r>
      <w:proofErr w:type="gramEnd"/>
      <w:r w:rsidRPr="00D57A46">
        <w:t xml:space="preserve"> dt. Automatically processes any spike events and updates totalEnergyConsumed.</w:t>
      </w:r>
    </w:p>
    <w:p w14:paraId="117DD3A7" w14:textId="77777777" w:rsidR="00D57A46" w:rsidRPr="00D57A46" w:rsidRDefault="00D57A46" w:rsidP="00D57A46">
      <w:r w:rsidRPr="00D57A46">
        <w:pict w14:anchorId="16D7E12D">
          <v:rect id="_x0000_i1071" style="width:0;height:1.5pt" o:hralign="center" o:hrstd="t" o:hr="t" fillcolor="#a0a0a0" stroked="f"/>
        </w:pict>
      </w:r>
    </w:p>
    <w:p w14:paraId="232D711B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LunarRover</w:t>
      </w:r>
    </w:p>
    <w:p w14:paraId="2158DE92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695F3EA2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system: SimPy environment instance for the simulation</w:t>
      </w:r>
    </w:p>
    <w:p w14:paraId="05F2C484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name: Identifier string for the rover</w:t>
      </w:r>
    </w:p>
    <w:p w14:paraId="4D69B280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roverType: Type designation - either 'crew' or 'cargo'</w:t>
      </w:r>
    </w:p>
    <w:p w14:paraId="6AF1BB54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maxCapacity: Maximum cargo carrying capacity (kg)</w:t>
      </w:r>
    </w:p>
    <w:p w14:paraId="56AC75C2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energyPerKm: Energy consumption rate per kilometer traveled (kWh/km)</w:t>
      </w:r>
    </w:p>
    <w:p w14:paraId="312E7137" w14:textId="77777777" w:rsidR="00D57A46" w:rsidRPr="00D57A46" w:rsidRDefault="00D57A46" w:rsidP="00D57A46">
      <w:pPr>
        <w:numPr>
          <w:ilvl w:val="0"/>
          <w:numId w:val="16"/>
        </w:numPr>
      </w:pPr>
      <w:r w:rsidRPr="00D57A46">
        <w:t>batteryCapacity: Maximum battery energy storage (kWh)</w:t>
      </w:r>
    </w:p>
    <w:p w14:paraId="5DBA075F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44B9B0C9" w14:textId="77777777" w:rsidR="00D57A46" w:rsidRPr="00D57A46" w:rsidRDefault="00D57A46" w:rsidP="00D57A46">
      <w:pPr>
        <w:numPr>
          <w:ilvl w:val="0"/>
          <w:numId w:val="17"/>
        </w:numPr>
      </w:pPr>
      <w:r w:rsidRPr="00D57A46">
        <w:t>type: Rover type ('crew' or 'cargo')</w:t>
      </w:r>
    </w:p>
    <w:p w14:paraId="22BFF0BA" w14:textId="77777777" w:rsidR="00D57A46" w:rsidRPr="00D57A46" w:rsidRDefault="00D57A46" w:rsidP="00D57A46">
      <w:pPr>
        <w:numPr>
          <w:ilvl w:val="0"/>
          <w:numId w:val="17"/>
        </w:numPr>
      </w:pPr>
      <w:r w:rsidRPr="00D57A46">
        <w:t>currentLoad: Current mass of cargo being carried (kg)</w:t>
      </w:r>
    </w:p>
    <w:p w14:paraId="3882E404" w14:textId="77777777" w:rsidR="00D57A46" w:rsidRPr="00D57A46" w:rsidRDefault="00D57A46" w:rsidP="00D57A46">
      <w:pPr>
        <w:numPr>
          <w:ilvl w:val="0"/>
          <w:numId w:val="17"/>
        </w:numPr>
      </w:pPr>
      <w:r w:rsidRPr="00D57A46">
        <w:t>batteryCharge: Current battery charge level (kWh)</w:t>
      </w:r>
    </w:p>
    <w:p w14:paraId="10723C22" w14:textId="77777777" w:rsidR="00D57A46" w:rsidRPr="00D57A46" w:rsidRDefault="00D57A46" w:rsidP="00D57A46">
      <w:pPr>
        <w:numPr>
          <w:ilvl w:val="0"/>
          <w:numId w:val="17"/>
        </w:numPr>
      </w:pPr>
      <w:r w:rsidRPr="00D57A46">
        <w:t>totalDistanceTraveled: Cumulative distance traveled since start (km)</w:t>
      </w:r>
    </w:p>
    <w:p w14:paraId="09798D31" w14:textId="77777777" w:rsidR="00D57A46" w:rsidRPr="00D57A46" w:rsidRDefault="00D57A46" w:rsidP="00D57A46">
      <w:pPr>
        <w:numPr>
          <w:ilvl w:val="0"/>
          <w:numId w:val="17"/>
        </w:numPr>
      </w:pPr>
      <w:r w:rsidRPr="00D57A46">
        <w:t>totalEnergyConsumed: Cumulative energy used for travel (kWh)</w:t>
      </w:r>
    </w:p>
    <w:p w14:paraId="172A440E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4B8189DA" w14:textId="77777777" w:rsidR="00D57A46" w:rsidRPr="00D57A46" w:rsidRDefault="00D57A46" w:rsidP="00D57A46">
      <w:pPr>
        <w:numPr>
          <w:ilvl w:val="0"/>
          <w:numId w:val="18"/>
        </w:numPr>
      </w:pPr>
      <w:proofErr w:type="gramStart"/>
      <w:r w:rsidRPr="00D57A46">
        <w:t>travel(</w:t>
      </w:r>
      <w:proofErr w:type="gramEnd"/>
      <w:r w:rsidRPr="00D57A46">
        <w:t xml:space="preserve">distance, travelTime): SimPy process that simulates traveling a distance (km) over </w:t>
      </w:r>
      <w:proofErr w:type="gramStart"/>
      <w:r w:rsidRPr="00D57A46">
        <w:t>a time period</w:t>
      </w:r>
      <w:proofErr w:type="gramEnd"/>
      <w:r w:rsidRPr="00D57A46">
        <w:t xml:space="preserve"> (hr). Consumes battery energy and yields for travel duration. Raises RuntimeError if insufficient battery.</w:t>
      </w:r>
    </w:p>
    <w:p w14:paraId="439255F3" w14:textId="77777777" w:rsidR="00D57A46" w:rsidRPr="00D57A46" w:rsidRDefault="00D57A46" w:rsidP="00D57A46">
      <w:pPr>
        <w:numPr>
          <w:ilvl w:val="0"/>
          <w:numId w:val="18"/>
        </w:numPr>
      </w:pPr>
      <w:r w:rsidRPr="00D57A46">
        <w:t>loadCargo(mass): Immediately adds cargo mass (kg) to currentLoad. Raises ValueError if exceeds maxCapacity.</w:t>
      </w:r>
    </w:p>
    <w:p w14:paraId="5FF81860" w14:textId="77777777" w:rsidR="00D57A46" w:rsidRPr="00D57A46" w:rsidRDefault="00D57A46" w:rsidP="00D57A46">
      <w:pPr>
        <w:numPr>
          <w:ilvl w:val="0"/>
          <w:numId w:val="18"/>
        </w:numPr>
      </w:pPr>
      <w:proofErr w:type="gramStart"/>
      <w:r w:rsidRPr="00D57A46">
        <w:t>unloadCargo(</w:t>
      </w:r>
      <w:proofErr w:type="gramEnd"/>
      <w:r w:rsidRPr="00D57A46">
        <w:t>): Immediately removes all cargo and returns the unloaded mass (kg). Resets currentLoad to 0.</w:t>
      </w:r>
    </w:p>
    <w:p w14:paraId="4BCC178E" w14:textId="77777777" w:rsidR="00D57A46" w:rsidRPr="00D57A46" w:rsidRDefault="00D57A46" w:rsidP="00D57A46">
      <w:r w:rsidRPr="00D57A46">
        <w:pict w14:anchorId="72E6320B">
          <v:rect id="_x0000_i1072" style="width:0;height:1.5pt" o:hralign="center" o:hrstd="t" o:hr="t" fillcolor="#a0a0a0" stroked="f"/>
        </w:pict>
      </w:r>
    </w:p>
    <w:p w14:paraId="6FB08603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lastRenderedPageBreak/>
        <w:t>RoverChargingStation</w:t>
      </w:r>
    </w:p>
    <w:p w14:paraId="621222B7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6CCAA99C" w14:textId="77777777" w:rsidR="00D57A46" w:rsidRPr="00D57A46" w:rsidRDefault="00D57A46" w:rsidP="00D57A46">
      <w:pPr>
        <w:numPr>
          <w:ilvl w:val="0"/>
          <w:numId w:val="19"/>
        </w:numPr>
      </w:pPr>
      <w:r w:rsidRPr="00D57A46">
        <w:t>system: SimPy environment instance for the simulation</w:t>
      </w:r>
    </w:p>
    <w:p w14:paraId="35D9AB6D" w14:textId="77777777" w:rsidR="00D57A46" w:rsidRPr="00D57A46" w:rsidRDefault="00D57A46" w:rsidP="00D57A46">
      <w:pPr>
        <w:numPr>
          <w:ilvl w:val="0"/>
          <w:numId w:val="19"/>
        </w:numPr>
      </w:pPr>
      <w:r w:rsidRPr="00D57A46">
        <w:t>name: Identifier string for the charging station</w:t>
      </w:r>
    </w:p>
    <w:p w14:paraId="7A9241D8" w14:textId="77777777" w:rsidR="00D57A46" w:rsidRPr="00D57A46" w:rsidRDefault="00D57A46" w:rsidP="00D57A46">
      <w:pPr>
        <w:numPr>
          <w:ilvl w:val="0"/>
          <w:numId w:val="19"/>
        </w:numPr>
      </w:pPr>
      <w:r w:rsidRPr="00D57A46">
        <w:t>chargingPowerRate: Power consumption and charging rate (kW)</w:t>
      </w:r>
    </w:p>
    <w:p w14:paraId="57F50616" w14:textId="77777777" w:rsidR="00D57A46" w:rsidRPr="00D57A46" w:rsidRDefault="00D57A46" w:rsidP="00D57A46">
      <w:pPr>
        <w:numPr>
          <w:ilvl w:val="0"/>
          <w:numId w:val="19"/>
        </w:numPr>
      </w:pPr>
      <w:r w:rsidRPr="00D57A46">
        <w:t>efficiencyFactor: Charging efficiency accounting for losses (0-1), default=0.9</w:t>
      </w:r>
    </w:p>
    <w:p w14:paraId="6DF75554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44916177" w14:textId="77777777" w:rsidR="00D57A46" w:rsidRPr="00D57A46" w:rsidRDefault="00D57A46" w:rsidP="00D57A46">
      <w:pPr>
        <w:numPr>
          <w:ilvl w:val="0"/>
          <w:numId w:val="20"/>
        </w:numPr>
      </w:pPr>
      <w:r w:rsidRPr="00D57A46">
        <w:t>totalEnergyConsumed: Cumulative energy drawn from power grid (kWh)</w:t>
      </w:r>
    </w:p>
    <w:p w14:paraId="1854E614" w14:textId="77777777" w:rsidR="00D57A46" w:rsidRPr="00D57A46" w:rsidRDefault="00D57A46" w:rsidP="00D57A46">
      <w:pPr>
        <w:numPr>
          <w:ilvl w:val="0"/>
          <w:numId w:val="20"/>
        </w:numPr>
      </w:pPr>
      <w:r w:rsidRPr="00D57A46">
        <w:t xml:space="preserve">totalEnergyDelivered: Cumulative energy </w:t>
      </w:r>
      <w:proofErr w:type="gramStart"/>
      <w:r w:rsidRPr="00D57A46">
        <w:t>actually delivered</w:t>
      </w:r>
      <w:proofErr w:type="gramEnd"/>
      <w:r w:rsidRPr="00D57A46">
        <w:t xml:space="preserve"> to rovers (kWh)</w:t>
      </w:r>
    </w:p>
    <w:p w14:paraId="0C0B4A8F" w14:textId="77777777" w:rsidR="00D57A46" w:rsidRPr="00D57A46" w:rsidRDefault="00D57A46" w:rsidP="00D57A46">
      <w:pPr>
        <w:numPr>
          <w:ilvl w:val="0"/>
          <w:numId w:val="20"/>
        </w:numPr>
      </w:pPr>
      <w:r w:rsidRPr="00D57A46">
        <w:t>resource: SimPy Resource limiting to one rover charging at a time</w:t>
      </w:r>
    </w:p>
    <w:p w14:paraId="283819C1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0B40D7BC" w14:textId="77777777" w:rsidR="00D57A46" w:rsidRPr="00D57A46" w:rsidRDefault="00D57A46" w:rsidP="00D57A46">
      <w:pPr>
        <w:numPr>
          <w:ilvl w:val="0"/>
          <w:numId w:val="21"/>
        </w:numPr>
      </w:pPr>
      <w:r w:rsidRPr="00D57A46">
        <w:t>chargeRover(rover): SimPy process that fully charges a rover's battery. Requests the charging resource, calculates charging time based on power rate, yields for that duration, then restores rover battery to full capacity.</w:t>
      </w:r>
    </w:p>
    <w:p w14:paraId="51A0F9DF" w14:textId="77777777" w:rsidR="00D57A46" w:rsidRPr="00D57A46" w:rsidRDefault="00D57A46" w:rsidP="00D57A46">
      <w:pPr>
        <w:numPr>
          <w:ilvl w:val="0"/>
          <w:numId w:val="21"/>
        </w:numPr>
      </w:pPr>
      <w:r w:rsidRPr="00D57A46">
        <w:t xml:space="preserve">getCurrentPowerDemand(dt): Returns power demand for </w:t>
      </w:r>
      <w:proofErr w:type="gramStart"/>
      <w:r w:rsidRPr="00D57A46">
        <w:t>time period</w:t>
      </w:r>
      <w:proofErr w:type="gramEnd"/>
      <w:r w:rsidRPr="00D57A46">
        <w:t xml:space="preserve"> dt. Returns chargingPowerRate * dt if station is in use, otherwise 0.</w:t>
      </w:r>
    </w:p>
    <w:p w14:paraId="279ED128" w14:textId="77777777" w:rsidR="00D57A46" w:rsidRPr="00D57A46" w:rsidRDefault="00D57A46" w:rsidP="00D57A46">
      <w:r w:rsidRPr="00D57A46">
        <w:pict w14:anchorId="041AC0C4">
          <v:rect id="_x0000_i1073" style="width:0;height:1.5pt" o:hralign="center" o:hrstd="t" o:hr="t" fillcolor="#a0a0a0" stroked="f"/>
        </w:pict>
      </w:r>
    </w:p>
    <w:p w14:paraId="12CAA9A6" w14:textId="77777777" w:rsidR="00D57A46" w:rsidRPr="00D57A46" w:rsidRDefault="00D57A46" w:rsidP="00D57A46">
      <w:pPr>
        <w:rPr>
          <w:b/>
          <w:bCs/>
          <w:u w:val="single"/>
        </w:rPr>
      </w:pPr>
      <w:r w:rsidRPr="00D57A46">
        <w:rPr>
          <w:b/>
          <w:bCs/>
          <w:u w:val="single"/>
        </w:rPr>
        <w:t>LandingLaunchZone</w:t>
      </w:r>
    </w:p>
    <w:p w14:paraId="03DB0F0A" w14:textId="77777777" w:rsidR="00D57A46" w:rsidRPr="00D57A46" w:rsidRDefault="00D57A46" w:rsidP="00D57A46">
      <w:r w:rsidRPr="00D57A46">
        <w:rPr>
          <w:b/>
          <w:bCs/>
        </w:rPr>
        <w:t>Initialization</w:t>
      </w:r>
    </w:p>
    <w:p w14:paraId="05DC9BEC" w14:textId="77777777" w:rsidR="00D57A46" w:rsidRPr="00D57A46" w:rsidRDefault="00D57A46" w:rsidP="00D57A46">
      <w:pPr>
        <w:numPr>
          <w:ilvl w:val="0"/>
          <w:numId w:val="22"/>
        </w:numPr>
      </w:pPr>
      <w:r w:rsidRPr="00D57A46">
        <w:t>system: SimPy environment instance for the simulation</w:t>
      </w:r>
    </w:p>
    <w:p w14:paraId="7B56636E" w14:textId="77777777" w:rsidR="00D57A46" w:rsidRPr="00D57A46" w:rsidRDefault="00D57A46" w:rsidP="00D57A46">
      <w:pPr>
        <w:numPr>
          <w:ilvl w:val="0"/>
          <w:numId w:val="22"/>
        </w:numPr>
      </w:pPr>
      <w:r w:rsidRPr="00D57A46">
        <w:t>name: Identifier string for the landing/launch facility</w:t>
      </w:r>
    </w:p>
    <w:p w14:paraId="3C3163BB" w14:textId="77777777" w:rsidR="00D57A46" w:rsidRPr="00D57A46" w:rsidRDefault="00D57A46" w:rsidP="00D57A46">
      <w:pPr>
        <w:numPr>
          <w:ilvl w:val="0"/>
          <w:numId w:val="22"/>
        </w:numPr>
      </w:pPr>
      <w:r w:rsidRPr="00D57A46">
        <w:t>loxCapacity: Maximum LOX storage capacity (kg)</w:t>
      </w:r>
    </w:p>
    <w:p w14:paraId="4DCBBEA5" w14:textId="77777777" w:rsidR="00D57A46" w:rsidRPr="00D57A46" w:rsidRDefault="00D57A46" w:rsidP="00D57A46">
      <w:pPr>
        <w:numPr>
          <w:ilvl w:val="0"/>
          <w:numId w:val="22"/>
        </w:numPr>
      </w:pPr>
      <w:r w:rsidRPr="00D57A46">
        <w:t>loxChillingPowerRate: Continuous power required to keep LOX chilled (kW)</w:t>
      </w:r>
    </w:p>
    <w:p w14:paraId="1C5DA53F" w14:textId="77777777" w:rsidR="00D57A46" w:rsidRPr="00D57A46" w:rsidRDefault="00D57A46" w:rsidP="00D57A46">
      <w:pPr>
        <w:numPr>
          <w:ilvl w:val="0"/>
          <w:numId w:val="22"/>
        </w:numPr>
      </w:pPr>
      <w:r w:rsidRPr="00D57A46">
        <w:t>utilitiesPowerRate: Continuous power for lighting and other utilities (kW)</w:t>
      </w:r>
    </w:p>
    <w:p w14:paraId="4F992B8A" w14:textId="77777777" w:rsidR="00D57A46" w:rsidRPr="00D57A46" w:rsidRDefault="00D57A46" w:rsidP="00D57A46">
      <w:r w:rsidRPr="00D57A46">
        <w:rPr>
          <w:b/>
          <w:bCs/>
        </w:rPr>
        <w:t>Additional Notable Object Variables</w:t>
      </w:r>
    </w:p>
    <w:p w14:paraId="42283C2D" w14:textId="77777777" w:rsidR="00D57A46" w:rsidRPr="00D57A46" w:rsidRDefault="00D57A46" w:rsidP="00D57A46">
      <w:pPr>
        <w:numPr>
          <w:ilvl w:val="0"/>
          <w:numId w:val="23"/>
        </w:numPr>
      </w:pPr>
      <w:r w:rsidRPr="00D57A46">
        <w:t>loxStored: Current amount of LOX in storage tanks (kg)</w:t>
      </w:r>
    </w:p>
    <w:p w14:paraId="1C996B88" w14:textId="77777777" w:rsidR="00D57A46" w:rsidRPr="00D57A46" w:rsidRDefault="00D57A46" w:rsidP="00D57A46">
      <w:pPr>
        <w:numPr>
          <w:ilvl w:val="0"/>
          <w:numId w:val="23"/>
        </w:numPr>
      </w:pPr>
      <w:r w:rsidRPr="00D57A46">
        <w:t>totalEnergyConsumed: Cumulative energy used by the facility (kWh)</w:t>
      </w:r>
    </w:p>
    <w:p w14:paraId="44BF0A6F" w14:textId="77777777" w:rsidR="00D57A46" w:rsidRPr="00D57A46" w:rsidRDefault="00D57A46" w:rsidP="00D57A46">
      <w:pPr>
        <w:numPr>
          <w:ilvl w:val="0"/>
          <w:numId w:val="23"/>
        </w:numPr>
      </w:pPr>
      <w:r w:rsidRPr="00D57A46">
        <w:lastRenderedPageBreak/>
        <w:t xml:space="preserve">spikeEvents: List of scheduled one-time power </w:t>
      </w:r>
      <w:proofErr w:type="gramStart"/>
      <w:r w:rsidRPr="00D57A46">
        <w:t>events</w:t>
      </w:r>
      <w:proofErr w:type="gramEnd"/>
      <w:r w:rsidRPr="00D57A46">
        <w:t xml:space="preserve"> as (time, energy) tuples</w:t>
      </w:r>
    </w:p>
    <w:p w14:paraId="70002FD8" w14:textId="77777777" w:rsidR="00D57A46" w:rsidRPr="00D57A46" w:rsidRDefault="00D57A46" w:rsidP="00D57A46">
      <w:r w:rsidRPr="00D57A46">
        <w:rPr>
          <w:b/>
          <w:bCs/>
        </w:rPr>
        <w:t>Functions</w:t>
      </w:r>
    </w:p>
    <w:p w14:paraId="52386468" w14:textId="77777777" w:rsidR="00D57A46" w:rsidRPr="00D57A46" w:rsidRDefault="00D57A46" w:rsidP="00D57A46">
      <w:pPr>
        <w:numPr>
          <w:ilvl w:val="0"/>
          <w:numId w:val="24"/>
        </w:numPr>
      </w:pPr>
      <w:r w:rsidRPr="00D57A46">
        <w:t>receiveLOX(amount): Immediately adds LOX mass (kg) to storage. Raises ValueError if exceeds loxCapacity.</w:t>
      </w:r>
    </w:p>
    <w:p w14:paraId="5870DC32" w14:textId="77777777" w:rsidR="00D57A46" w:rsidRPr="00D57A46" w:rsidRDefault="00D57A46" w:rsidP="00D57A46">
      <w:pPr>
        <w:numPr>
          <w:ilvl w:val="0"/>
          <w:numId w:val="24"/>
        </w:numPr>
      </w:pPr>
      <w:r w:rsidRPr="00D57A46">
        <w:t>consumeLOX(amount): Immediately removes and returns LOX mass (kg) from storage. Raises ValueError if insufficient LOX stored.</w:t>
      </w:r>
    </w:p>
    <w:p w14:paraId="7CBC5203" w14:textId="77777777" w:rsidR="00D57A46" w:rsidRPr="00D57A46" w:rsidRDefault="00D57A46" w:rsidP="00D57A46">
      <w:pPr>
        <w:numPr>
          <w:ilvl w:val="0"/>
          <w:numId w:val="24"/>
        </w:numPr>
      </w:pPr>
      <w:proofErr w:type="gramStart"/>
      <w:r w:rsidRPr="00D57A46">
        <w:t>scheduleSpike(</w:t>
      </w:r>
      <w:proofErr w:type="gramEnd"/>
      <w:r w:rsidRPr="00D57A46">
        <w:t>time, energy): Schedules a one-time power draw event at specified simulation time (hr) with given energy requirement (kWh).</w:t>
      </w:r>
    </w:p>
    <w:p w14:paraId="5FA333D9" w14:textId="77777777" w:rsidR="00D57A46" w:rsidRPr="00D57A46" w:rsidRDefault="00D57A46" w:rsidP="00D57A46">
      <w:pPr>
        <w:numPr>
          <w:ilvl w:val="0"/>
          <w:numId w:val="24"/>
        </w:numPr>
      </w:pPr>
      <w:r w:rsidRPr="00D57A46">
        <w:t xml:space="preserve">getCurrentPowerDemand(dt): Calculates total power demand for </w:t>
      </w:r>
      <w:proofErr w:type="gramStart"/>
      <w:r w:rsidRPr="00D57A46">
        <w:t>time period</w:t>
      </w:r>
      <w:proofErr w:type="gramEnd"/>
      <w:r w:rsidRPr="00D57A46">
        <w:t xml:space="preserve"> dt (base chilling + utilities + any spike events). Updates totalEnergyConsumed.</w:t>
      </w:r>
    </w:p>
    <w:p w14:paraId="169A246D" w14:textId="77777777" w:rsidR="000D1D43" w:rsidRDefault="000D1D43"/>
    <w:sectPr w:rsidR="000D1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E0D"/>
    <w:multiLevelType w:val="multilevel"/>
    <w:tmpl w:val="2A7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B81"/>
    <w:multiLevelType w:val="multilevel"/>
    <w:tmpl w:val="135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0D64"/>
    <w:multiLevelType w:val="multilevel"/>
    <w:tmpl w:val="EEE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64AB"/>
    <w:multiLevelType w:val="multilevel"/>
    <w:tmpl w:val="75C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E5ACB"/>
    <w:multiLevelType w:val="multilevel"/>
    <w:tmpl w:val="A91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35D98"/>
    <w:multiLevelType w:val="multilevel"/>
    <w:tmpl w:val="B77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76A43"/>
    <w:multiLevelType w:val="multilevel"/>
    <w:tmpl w:val="A4B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1237C"/>
    <w:multiLevelType w:val="multilevel"/>
    <w:tmpl w:val="E4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F1E96"/>
    <w:multiLevelType w:val="multilevel"/>
    <w:tmpl w:val="501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61F0"/>
    <w:multiLevelType w:val="multilevel"/>
    <w:tmpl w:val="075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A12B1"/>
    <w:multiLevelType w:val="multilevel"/>
    <w:tmpl w:val="8CD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51635"/>
    <w:multiLevelType w:val="multilevel"/>
    <w:tmpl w:val="41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34D4F"/>
    <w:multiLevelType w:val="multilevel"/>
    <w:tmpl w:val="224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76E67"/>
    <w:multiLevelType w:val="multilevel"/>
    <w:tmpl w:val="87B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1768C"/>
    <w:multiLevelType w:val="multilevel"/>
    <w:tmpl w:val="65E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C2A0A"/>
    <w:multiLevelType w:val="multilevel"/>
    <w:tmpl w:val="028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13BF1"/>
    <w:multiLevelType w:val="multilevel"/>
    <w:tmpl w:val="AE6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54B17"/>
    <w:multiLevelType w:val="multilevel"/>
    <w:tmpl w:val="EF2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E1CFA"/>
    <w:multiLevelType w:val="multilevel"/>
    <w:tmpl w:val="9D8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51F3C"/>
    <w:multiLevelType w:val="multilevel"/>
    <w:tmpl w:val="D71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E76B1"/>
    <w:multiLevelType w:val="multilevel"/>
    <w:tmpl w:val="7D4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05A82"/>
    <w:multiLevelType w:val="multilevel"/>
    <w:tmpl w:val="0F52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13B79"/>
    <w:multiLevelType w:val="multilevel"/>
    <w:tmpl w:val="BF6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61ED6"/>
    <w:multiLevelType w:val="multilevel"/>
    <w:tmpl w:val="6CF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24662">
    <w:abstractNumId w:val="21"/>
  </w:num>
  <w:num w:numId="2" w16cid:durableId="1718166135">
    <w:abstractNumId w:val="6"/>
  </w:num>
  <w:num w:numId="3" w16cid:durableId="1424449086">
    <w:abstractNumId w:val="23"/>
  </w:num>
  <w:num w:numId="4" w16cid:durableId="389429925">
    <w:abstractNumId w:val="16"/>
  </w:num>
  <w:num w:numId="5" w16cid:durableId="1600596902">
    <w:abstractNumId w:val="7"/>
  </w:num>
  <w:num w:numId="6" w16cid:durableId="1369722531">
    <w:abstractNumId w:val="11"/>
  </w:num>
  <w:num w:numId="7" w16cid:durableId="1674602497">
    <w:abstractNumId w:val="3"/>
  </w:num>
  <w:num w:numId="8" w16cid:durableId="2065327289">
    <w:abstractNumId w:val="14"/>
  </w:num>
  <w:num w:numId="9" w16cid:durableId="925504602">
    <w:abstractNumId w:val="19"/>
  </w:num>
  <w:num w:numId="10" w16cid:durableId="1984460147">
    <w:abstractNumId w:val="20"/>
  </w:num>
  <w:num w:numId="11" w16cid:durableId="1943607919">
    <w:abstractNumId w:val="8"/>
  </w:num>
  <w:num w:numId="12" w16cid:durableId="1064596505">
    <w:abstractNumId w:val="13"/>
  </w:num>
  <w:num w:numId="13" w16cid:durableId="1810393805">
    <w:abstractNumId w:val="10"/>
  </w:num>
  <w:num w:numId="14" w16cid:durableId="904149362">
    <w:abstractNumId w:val="1"/>
  </w:num>
  <w:num w:numId="15" w16cid:durableId="542788477">
    <w:abstractNumId w:val="0"/>
  </w:num>
  <w:num w:numId="16" w16cid:durableId="820000711">
    <w:abstractNumId w:val="17"/>
  </w:num>
  <w:num w:numId="17" w16cid:durableId="2089380057">
    <w:abstractNumId w:val="5"/>
  </w:num>
  <w:num w:numId="18" w16cid:durableId="291980057">
    <w:abstractNumId w:val="9"/>
  </w:num>
  <w:num w:numId="19" w16cid:durableId="927231543">
    <w:abstractNumId w:val="18"/>
  </w:num>
  <w:num w:numId="20" w16cid:durableId="1497458926">
    <w:abstractNumId w:val="2"/>
  </w:num>
  <w:num w:numId="21" w16cid:durableId="421610051">
    <w:abstractNumId w:val="12"/>
  </w:num>
  <w:num w:numId="22" w16cid:durableId="214662915">
    <w:abstractNumId w:val="15"/>
  </w:num>
  <w:num w:numId="23" w16cid:durableId="2098163215">
    <w:abstractNumId w:val="22"/>
  </w:num>
  <w:num w:numId="24" w16cid:durableId="875391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2F"/>
    <w:rsid w:val="000D1D43"/>
    <w:rsid w:val="00325B6E"/>
    <w:rsid w:val="00732B2F"/>
    <w:rsid w:val="008F45C9"/>
    <w:rsid w:val="00D57A46"/>
    <w:rsid w:val="00F6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2350"/>
  <w15:chartTrackingRefBased/>
  <w15:docId w15:val="{A06FD62D-9E8F-417E-982B-E376E24F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1061</Words>
  <Characters>6245</Characters>
  <Application>Microsoft Office Word</Application>
  <DocSecurity>0</DocSecurity>
  <Lines>223</Lines>
  <Paragraphs>162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Siddiqui, Mustafa</dc:creator>
  <cp:keywords/>
  <dc:description/>
  <cp:lastModifiedBy>Siddiqui, Mustafa</cp:lastModifiedBy>
  <cp:revision>3</cp:revision>
  <dcterms:created xsi:type="dcterms:W3CDTF">2026-01-30T14:01:00Z</dcterms:created>
  <dcterms:modified xsi:type="dcterms:W3CDTF">2026-01-30T20:04:00Z</dcterms:modified>
</cp:coreProperties>
</file>