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F7EC" w14:textId="3E6DB2A0" w:rsidR="00156EFF" w:rsidRPr="0027573E" w:rsidRDefault="0027573E" w:rsidP="0027573E">
      <w:pPr>
        <w:pStyle w:val="chapter"/>
        <w:jc w:val="both"/>
      </w:pPr>
      <w:r w:rsidRPr="0027573E">
        <w:t xml:space="preserve">Chapter name in font </w:t>
      </w:r>
      <w:proofErr w:type="gramStart"/>
      <w:r w:rsidRPr="0027573E">
        <w:t>( 16</w:t>
      </w:r>
      <w:proofErr w:type="gramEnd"/>
      <w:r w:rsidRPr="0027573E">
        <w:t xml:space="preserve"> Times new roman ) like here</w:t>
      </w:r>
    </w:p>
    <w:p w14:paraId="74FAF39F" w14:textId="4811BCF0" w:rsidR="0027573E" w:rsidRDefault="0027573E" w:rsidP="0027573E">
      <w:pPr>
        <w:pStyle w:val="subhead"/>
        <w:spacing w:line="360" w:lineRule="auto"/>
        <w:jc w:val="both"/>
      </w:pPr>
      <w:r w:rsidRPr="0027573E">
        <w:t xml:space="preserve">Subhead title in font </w:t>
      </w:r>
      <w:proofErr w:type="gramStart"/>
      <w:r w:rsidRPr="0027573E">
        <w:t>( 14</w:t>
      </w:r>
      <w:proofErr w:type="gramEnd"/>
      <w:r w:rsidRPr="0027573E">
        <w:t xml:space="preserve"> Times new roman) like this</w:t>
      </w:r>
    </w:p>
    <w:p w14:paraId="1FEAA9C5" w14:textId="01732851" w:rsidR="0027573E" w:rsidRDefault="0027573E" w:rsidP="0027573E">
      <w:pPr>
        <w:pStyle w:val="allrest"/>
      </w:pPr>
      <w:r w:rsidRPr="0027573E">
        <w:t xml:space="preserve">All rest in font </w:t>
      </w:r>
      <w:proofErr w:type="gramStart"/>
      <w:r w:rsidRPr="0027573E">
        <w:t>( 12</w:t>
      </w:r>
      <w:proofErr w:type="gramEnd"/>
      <w:r w:rsidRPr="0027573E">
        <w:t xml:space="preserve"> Times new roman )</w:t>
      </w:r>
      <w:r>
        <w:t xml:space="preserve"> like here </w:t>
      </w:r>
    </w:p>
    <w:p w14:paraId="22BC5F39" w14:textId="134DE9B4" w:rsidR="0027573E" w:rsidRDefault="0027573E" w:rsidP="0027573E">
      <w:pPr>
        <w:pStyle w:val="allrest"/>
      </w:pPr>
      <w:r>
        <w:t xml:space="preserve">All images </w:t>
      </w:r>
      <w:proofErr w:type="gramStart"/>
      <w:r>
        <w:t>is</w:t>
      </w:r>
      <w:proofErr w:type="gramEnd"/>
      <w:r>
        <w:t xml:space="preserve"> in center however the size of it</w:t>
      </w:r>
    </w:p>
    <w:p w14:paraId="6272AABF" w14:textId="2D4AA154" w:rsidR="0027573E" w:rsidRDefault="0027573E" w:rsidP="0027573E">
      <w:pPr>
        <w:pStyle w:val="allrest"/>
      </w:pPr>
      <w:r>
        <w:t xml:space="preserve">Please use the styles here to make it </w:t>
      </w:r>
      <w:proofErr w:type="spellStart"/>
      <w:r>
        <w:t>ease</w:t>
      </w:r>
      <w:proofErr w:type="spellEnd"/>
      <w:r>
        <w:t xml:space="preserve"> for change font number and style</w:t>
      </w:r>
    </w:p>
    <w:p w14:paraId="7E964E72" w14:textId="031A06C6" w:rsidR="0027573E" w:rsidRDefault="0027573E" w:rsidP="0027573E">
      <w:pPr>
        <w:pStyle w:val="allrest"/>
      </w:pPr>
      <w:r w:rsidRPr="0027573E">
        <w:drawing>
          <wp:inline distT="0" distB="0" distL="0" distR="0" wp14:anchorId="4780F5DF" wp14:editId="39653BA9">
            <wp:extent cx="4410691" cy="3010320"/>
            <wp:effectExtent l="0" t="0" r="9525" b="0"/>
            <wp:docPr id="182592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29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15E8" w14:textId="3722FF17" w:rsidR="0027573E" w:rsidRDefault="0027573E" w:rsidP="0027573E">
      <w:pPr>
        <w:pStyle w:val="allrest"/>
      </w:pPr>
      <w:r>
        <w:t xml:space="preserve">To make the number under the letter in equation like this </w:t>
      </w:r>
    </w:p>
    <w:p w14:paraId="3A33A34C" w14:textId="6C1E9691" w:rsidR="0027573E" w:rsidRPr="0027573E" w:rsidRDefault="0027573E" w:rsidP="0027573E">
      <w:pPr>
        <w:pStyle w:val="allre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2E2374B9" w14:textId="7800E282" w:rsidR="0027573E" w:rsidRDefault="0027573E" w:rsidP="0027573E">
      <w:pPr>
        <w:pStyle w:val="chapternam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Use </w:t>
      </w:r>
    </w:p>
    <w:p w14:paraId="474CBC66" w14:textId="537E04D2" w:rsidR="0027573E" w:rsidRDefault="0027573E" w:rsidP="0027573E">
      <w:pPr>
        <w:pStyle w:val="chaptername"/>
        <w:spacing w:line="360" w:lineRule="auto"/>
        <w:jc w:val="both"/>
        <w:rPr>
          <w:sz w:val="28"/>
          <w:szCs w:val="28"/>
        </w:rPr>
      </w:pPr>
      <w:r w:rsidRPr="0027573E">
        <w:rPr>
          <w:sz w:val="28"/>
          <w:szCs w:val="28"/>
        </w:rPr>
        <w:drawing>
          <wp:inline distT="0" distB="0" distL="0" distR="0" wp14:anchorId="248BBFFC" wp14:editId="00435A63">
            <wp:extent cx="5274310" cy="525145"/>
            <wp:effectExtent l="0" t="0" r="2540" b="8255"/>
            <wp:docPr id="135197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74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5862" w14:textId="77777777" w:rsidR="0027573E" w:rsidRDefault="0027573E" w:rsidP="0027573E">
      <w:pPr>
        <w:pStyle w:val="chaptername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1CF3A4CF" w14:textId="593ADCFA" w:rsidR="0027573E" w:rsidRDefault="0027573E" w:rsidP="0027573E">
      <w:pPr>
        <w:pStyle w:val="chaptername"/>
        <w:spacing w:line="360" w:lineRule="auto"/>
        <w:jc w:val="both"/>
        <w:rPr>
          <w:sz w:val="28"/>
          <w:szCs w:val="28"/>
        </w:rPr>
      </w:pPr>
      <w:r w:rsidRPr="0027573E">
        <w:rPr>
          <w:sz w:val="28"/>
          <w:szCs w:val="28"/>
        </w:rPr>
        <w:drawing>
          <wp:inline distT="0" distB="0" distL="0" distR="0" wp14:anchorId="1583ADF5" wp14:editId="30BF8081">
            <wp:extent cx="2115879" cy="1730771"/>
            <wp:effectExtent l="0" t="0" r="0" b="3175"/>
            <wp:docPr id="99409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97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428" cy="17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73E" w:rsidSect="003D02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44"/>
    <w:rsid w:val="00013695"/>
    <w:rsid w:val="00156EFF"/>
    <w:rsid w:val="00194644"/>
    <w:rsid w:val="0027573E"/>
    <w:rsid w:val="002A6F69"/>
    <w:rsid w:val="002D2818"/>
    <w:rsid w:val="00347446"/>
    <w:rsid w:val="00386217"/>
    <w:rsid w:val="00397BC6"/>
    <w:rsid w:val="003D0261"/>
    <w:rsid w:val="00413D74"/>
    <w:rsid w:val="00447104"/>
    <w:rsid w:val="004859AB"/>
    <w:rsid w:val="005122DD"/>
    <w:rsid w:val="00512308"/>
    <w:rsid w:val="005A3FE8"/>
    <w:rsid w:val="006A1DD9"/>
    <w:rsid w:val="006E0D31"/>
    <w:rsid w:val="00717768"/>
    <w:rsid w:val="008E686E"/>
    <w:rsid w:val="00B05962"/>
    <w:rsid w:val="00BA259C"/>
    <w:rsid w:val="00E30CB1"/>
    <w:rsid w:val="00F42E53"/>
    <w:rsid w:val="00F5109F"/>
    <w:rsid w:val="00F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199A2F"/>
  <w15:chartTrackingRefBased/>
  <w15:docId w15:val="{2A0ED29A-2216-4A0E-A1D7-FF4B0DEC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5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name">
    <w:name w:val="chapter name"/>
    <w:basedOn w:val="Normal"/>
    <w:link w:val="chapternameChar"/>
    <w:rsid w:val="0027573E"/>
    <w:pPr>
      <w:bidi w:val="0"/>
    </w:pPr>
    <w:rPr>
      <w:rFonts w:asciiTheme="majorBidi" w:hAnsiTheme="majorBid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75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hapternameChar">
    <w:name w:val="chapter name Char"/>
    <w:basedOn w:val="DefaultParagraphFont"/>
    <w:link w:val="chaptername"/>
    <w:rsid w:val="0027573E"/>
    <w:rPr>
      <w:rFonts w:asciiTheme="majorBidi" w:hAnsiTheme="majorBidi" w:cstheme="majorBidi"/>
      <w:sz w:val="32"/>
      <w:szCs w:val="32"/>
    </w:rPr>
  </w:style>
  <w:style w:type="paragraph" w:customStyle="1" w:styleId="chapter">
    <w:name w:val="chapter"/>
    <w:basedOn w:val="Heading1"/>
    <w:link w:val="chapterChar"/>
    <w:qFormat/>
    <w:rsid w:val="0027573E"/>
    <w:pPr>
      <w:bidi w:val="0"/>
      <w:spacing w:line="360" w:lineRule="auto"/>
    </w:pPr>
    <w:rPr>
      <w:rFonts w:asciiTheme="majorBidi" w:hAnsiTheme="majorBid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75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7573E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customStyle="1" w:styleId="subhead">
    <w:name w:val="subhead"/>
    <w:basedOn w:val="Heading2"/>
    <w:link w:val="subheadChar"/>
    <w:qFormat/>
    <w:rsid w:val="0027573E"/>
    <w:pPr>
      <w:bidi w:val="0"/>
    </w:pPr>
    <w:rPr>
      <w:rFonts w:asciiTheme="majorBidi" w:hAnsiTheme="majorBidi"/>
      <w:color w:val="000000" w:themeColor="text1"/>
      <w:sz w:val="28"/>
      <w:szCs w:val="28"/>
    </w:rPr>
  </w:style>
  <w:style w:type="paragraph" w:customStyle="1" w:styleId="allrest">
    <w:name w:val="all rest"/>
    <w:basedOn w:val="Normal"/>
    <w:link w:val="allrestChar"/>
    <w:qFormat/>
    <w:rsid w:val="0027573E"/>
    <w:pPr>
      <w:bidi w:val="0"/>
      <w:jc w:val="both"/>
    </w:pPr>
    <w:rPr>
      <w:rFonts w:asciiTheme="majorBidi" w:hAnsiTheme="majorBidi" w:cstheme="majorBidi"/>
      <w:color w:val="000000" w:themeColor="text1"/>
      <w:sz w:val="24"/>
      <w:szCs w:val="24"/>
    </w:rPr>
  </w:style>
  <w:style w:type="character" w:customStyle="1" w:styleId="subheadChar">
    <w:name w:val="subhead Char"/>
    <w:basedOn w:val="Heading2Char"/>
    <w:link w:val="subhead"/>
    <w:rsid w:val="0027573E"/>
    <w:rPr>
      <w:rFonts w:asciiTheme="majorBidi" w:eastAsiaTheme="majorEastAsia" w:hAnsiTheme="majorBidi" w:cstheme="majorBidi"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7573E"/>
    <w:rPr>
      <w:color w:val="808080"/>
    </w:rPr>
  </w:style>
  <w:style w:type="character" w:customStyle="1" w:styleId="allrestChar">
    <w:name w:val="all rest Char"/>
    <w:basedOn w:val="DefaultParagraphFont"/>
    <w:link w:val="allrest"/>
    <w:rsid w:val="0027573E"/>
    <w:rPr>
      <w:rFonts w:asciiTheme="majorBidi" w:hAnsiTheme="majorBid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Abubakr</dc:creator>
  <cp:keywords/>
  <dc:description/>
  <cp:lastModifiedBy>Ahmed Abubakr</cp:lastModifiedBy>
  <cp:revision>2</cp:revision>
  <dcterms:created xsi:type="dcterms:W3CDTF">2023-05-24T13:39:00Z</dcterms:created>
  <dcterms:modified xsi:type="dcterms:W3CDTF">2023-05-24T13:49:00Z</dcterms:modified>
</cp:coreProperties>
</file>