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CS260 Final Project 11/20 Session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Playlist Attributes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Songs - pointers to songs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Traversing through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and previous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song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info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 / Pause / Repeat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/ Identifier - User input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 size? Theoretically no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song - with confirmation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duplicate songs - block duplicates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length of playlist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Playlist name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input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 character limit - 16 chars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Alphanumeric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name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name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Songs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 input - manage library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playlist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CRUDE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- audio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songs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Traversal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playlist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songs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songs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input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7-9 use cases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Controller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 / pause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/ previous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and how do we get our songs?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input?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a playlist exist without songs? Yes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we identify a duplicate song? Check artist and song name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multiple playlists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