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3B0" w:rsidRDefault="00D055B5" w:rsidP="00D055B5">
      <w:pPr>
        <w:pStyle w:val="Title"/>
      </w:pPr>
      <w:r>
        <w:t>Software Requirement Specification (SRS)</w:t>
      </w:r>
    </w:p>
    <w:p w:rsidR="00D055B5" w:rsidRDefault="00D055B5" w:rsidP="00D055B5">
      <w:pPr>
        <w:pStyle w:val="Heading1"/>
      </w:pPr>
      <w:r>
        <w:t>Project Title: Sun-Shine Farm</w:t>
      </w:r>
    </w:p>
    <w:p w:rsidR="00D055B5" w:rsidRDefault="00D055B5" w:rsidP="00455477">
      <w:pPr>
        <w:pStyle w:val="Heading2"/>
      </w:pPr>
      <w:r>
        <w:t>Requirements:</w:t>
      </w:r>
    </w:p>
    <w:p w:rsidR="00DC391D" w:rsidRDefault="00DC391D" w:rsidP="00DC391D">
      <w:r>
        <w:t>We need to build a software for Sun-Shine Farm. The application will have following features:</w:t>
      </w:r>
    </w:p>
    <w:p w:rsidR="00DC391D" w:rsidRDefault="005912BE" w:rsidP="00DC391D">
      <w:pPr>
        <w:pStyle w:val="ListParagraph"/>
        <w:numPr>
          <w:ilvl w:val="0"/>
          <w:numId w:val="1"/>
        </w:numPr>
      </w:pPr>
      <w:r>
        <w:t>There will be two types of user like admin and customers.</w:t>
      </w:r>
    </w:p>
    <w:p w:rsidR="005912BE" w:rsidRDefault="00391DD5" w:rsidP="00DC391D">
      <w:pPr>
        <w:pStyle w:val="ListParagraph"/>
        <w:numPr>
          <w:ilvl w:val="0"/>
          <w:numId w:val="1"/>
        </w:numPr>
      </w:pPr>
      <w:r>
        <w:t>There will be employees like manager, drivers and farmers.</w:t>
      </w:r>
    </w:p>
    <w:p w:rsidR="00391DD5" w:rsidRDefault="0014466F" w:rsidP="00DC391D">
      <w:pPr>
        <w:pStyle w:val="ListParagraph"/>
        <w:numPr>
          <w:ilvl w:val="0"/>
          <w:numId w:val="1"/>
        </w:numPr>
      </w:pPr>
      <w:r>
        <w:t>There will be login for admin and customers.</w:t>
      </w:r>
    </w:p>
    <w:p w:rsidR="0014466F" w:rsidRDefault="0014466F" w:rsidP="00DC391D">
      <w:pPr>
        <w:pStyle w:val="ListParagraph"/>
        <w:numPr>
          <w:ilvl w:val="0"/>
          <w:numId w:val="1"/>
        </w:numPr>
      </w:pPr>
      <w:r>
        <w:t>Admin can see and edit every table</w:t>
      </w:r>
      <w:r w:rsidR="00820C70">
        <w:t>s like crop list</w:t>
      </w:r>
      <w:r w:rsidR="00760FD9">
        <w:t>, employee list etc.</w:t>
      </w:r>
    </w:p>
    <w:p w:rsidR="00B700AA" w:rsidRDefault="00B700AA" w:rsidP="00DC391D">
      <w:pPr>
        <w:pStyle w:val="ListParagraph"/>
        <w:numPr>
          <w:ilvl w:val="0"/>
          <w:numId w:val="1"/>
        </w:numPr>
      </w:pPr>
      <w:r>
        <w:t xml:space="preserve">Customers can only see </w:t>
      </w:r>
      <w:r w:rsidR="00614544">
        <w:t>tables like crop list, equipment list etc.</w:t>
      </w:r>
    </w:p>
    <w:p w:rsidR="00820C70" w:rsidRDefault="00CF526A" w:rsidP="00DC391D">
      <w:pPr>
        <w:pStyle w:val="ListParagraph"/>
        <w:numPr>
          <w:ilvl w:val="0"/>
          <w:numId w:val="1"/>
        </w:numPr>
      </w:pPr>
      <w:r>
        <w:t xml:space="preserve">Admin can also add pictures in </w:t>
      </w:r>
      <w:r w:rsidR="00A754D4">
        <w:t>crop list, employee list etc.</w:t>
      </w:r>
    </w:p>
    <w:p w:rsidR="00D90761" w:rsidRDefault="00D90761" w:rsidP="000B54B8">
      <w:pPr>
        <w:pStyle w:val="ListParagraph"/>
        <w:numPr>
          <w:ilvl w:val="0"/>
          <w:numId w:val="1"/>
        </w:numPr>
      </w:pPr>
      <w:r>
        <w:t xml:space="preserve">Customers can </w:t>
      </w:r>
      <w:r w:rsidR="000B54B8">
        <w:t>gain information about</w:t>
      </w:r>
      <w:r w:rsidR="00A25071">
        <w:t xml:space="preserve"> crops</w:t>
      </w:r>
      <w:r w:rsidR="000B54B8">
        <w:t>,</w:t>
      </w:r>
      <w:r w:rsidR="00A25071">
        <w:t xml:space="preserve"> equipment, insecticides etc.</w:t>
      </w:r>
      <w:r>
        <w:t xml:space="preserve"> from here.</w:t>
      </w:r>
    </w:p>
    <w:p w:rsidR="00A25071" w:rsidRDefault="00A25071" w:rsidP="00A25071"/>
    <w:p w:rsidR="00A25071" w:rsidRDefault="00A25071" w:rsidP="00455477">
      <w:pPr>
        <w:pStyle w:val="Heading2"/>
      </w:pPr>
      <w:r>
        <w:t>Analysis and Design:</w:t>
      </w:r>
    </w:p>
    <w:p w:rsidR="00455477" w:rsidRDefault="00455477" w:rsidP="00455477">
      <w:pPr>
        <w:pStyle w:val="Heading3"/>
        <w:numPr>
          <w:ilvl w:val="0"/>
          <w:numId w:val="3"/>
        </w:numPr>
      </w:pPr>
      <w:r>
        <w:t>Brainstorming Diagram:</w:t>
      </w:r>
    </w:p>
    <w:p w:rsidR="004C502B" w:rsidRPr="004C502B" w:rsidRDefault="00417367" w:rsidP="004C502B">
      <w:r>
        <w:rPr>
          <w:noProof/>
        </w:rPr>
        <w:drawing>
          <wp:anchor distT="0" distB="0" distL="114300" distR="114300" simplePos="0" relativeHeight="251658240" behindDoc="0" locked="0" layoutInCell="1" allowOverlap="1" wp14:anchorId="587D9E55" wp14:editId="66300076">
            <wp:simplePos x="0" y="0"/>
            <wp:positionH relativeFrom="margin">
              <wp:align>center</wp:align>
            </wp:positionH>
            <wp:positionV relativeFrom="margin">
              <wp:posOffset>3771900</wp:posOffset>
            </wp:positionV>
            <wp:extent cx="4819650" cy="39052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instorming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97F" w:rsidRDefault="0030697F">
      <w:r>
        <w:br w:type="page"/>
      </w:r>
    </w:p>
    <w:p w:rsidR="00A25071" w:rsidRDefault="0030697F" w:rsidP="0030697F">
      <w:pPr>
        <w:pStyle w:val="Heading3"/>
        <w:numPr>
          <w:ilvl w:val="0"/>
          <w:numId w:val="3"/>
        </w:numPr>
      </w:pPr>
      <w:r>
        <w:lastRenderedPageBreak/>
        <w:t>Use Case Diagram:</w:t>
      </w:r>
    </w:p>
    <w:p w:rsidR="0030697F" w:rsidRPr="0030697F" w:rsidRDefault="0030697F" w:rsidP="0030697F">
      <w:bookmarkStart w:id="0" w:name="_GoBack"/>
      <w:bookmarkEnd w:id="0"/>
    </w:p>
    <w:sectPr w:rsidR="0030697F" w:rsidRPr="0030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D0D"/>
    <w:multiLevelType w:val="hybridMultilevel"/>
    <w:tmpl w:val="707CC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33363"/>
    <w:multiLevelType w:val="hybridMultilevel"/>
    <w:tmpl w:val="2D26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C1360"/>
    <w:multiLevelType w:val="hybridMultilevel"/>
    <w:tmpl w:val="99C46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7D"/>
    <w:rsid w:val="000B54B8"/>
    <w:rsid w:val="000C667D"/>
    <w:rsid w:val="0014466F"/>
    <w:rsid w:val="002A43B0"/>
    <w:rsid w:val="0030697F"/>
    <w:rsid w:val="00391DD5"/>
    <w:rsid w:val="00417367"/>
    <w:rsid w:val="00455477"/>
    <w:rsid w:val="004C502B"/>
    <w:rsid w:val="005912BE"/>
    <w:rsid w:val="00614544"/>
    <w:rsid w:val="00760FD9"/>
    <w:rsid w:val="00820C70"/>
    <w:rsid w:val="00A25071"/>
    <w:rsid w:val="00A754D4"/>
    <w:rsid w:val="00B700AA"/>
    <w:rsid w:val="00CF526A"/>
    <w:rsid w:val="00D055B5"/>
    <w:rsid w:val="00D90761"/>
    <w:rsid w:val="00DC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2E294-CC83-493A-8C1F-D3986CC5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9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5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9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39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C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2</cp:revision>
  <dcterms:created xsi:type="dcterms:W3CDTF">2018-12-22T03:48:00Z</dcterms:created>
  <dcterms:modified xsi:type="dcterms:W3CDTF">2018-12-22T05:50:00Z</dcterms:modified>
</cp:coreProperties>
</file>