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7FAA9" w14:textId="77777777" w:rsidR="00230002" w:rsidRDefault="00BB5968">
      <w:r>
        <w:t>Enoch Jiang</w:t>
      </w:r>
    </w:p>
    <w:p w14:paraId="4DF498B4" w14:textId="160846BE" w:rsidR="000C5812" w:rsidRDefault="00BB5968">
      <w:r>
        <w:t>2050 Security Council</w:t>
      </w:r>
      <w:r w:rsidR="000C5812">
        <w:t>-3rd Choice</w:t>
      </w:r>
      <w:bookmarkStart w:id="0" w:name="_GoBack"/>
      <w:bookmarkEnd w:id="0"/>
    </w:p>
    <w:p w14:paraId="7C02BC09" w14:textId="77777777" w:rsidR="00BB5968" w:rsidRDefault="00BB5968"/>
    <w:p w14:paraId="0FF4A314" w14:textId="77777777" w:rsidR="00BB5968" w:rsidRDefault="00BB5968" w:rsidP="00BB5968">
      <w:pPr>
        <w:pStyle w:val="ListParagraph"/>
        <w:numPr>
          <w:ilvl w:val="0"/>
          <w:numId w:val="1"/>
        </w:numPr>
      </w:pPr>
      <w:r>
        <w:t>I have attended AMUN at Bergen County Academies, as well as WAMUNC at George Washington University.</w:t>
      </w:r>
    </w:p>
    <w:p w14:paraId="3720E8D8" w14:textId="77777777" w:rsidR="00BB5968" w:rsidRDefault="00BB5968" w:rsidP="00BB5968">
      <w:pPr>
        <w:pStyle w:val="ListParagraph"/>
        <w:numPr>
          <w:ilvl w:val="0"/>
          <w:numId w:val="1"/>
        </w:numPr>
      </w:pPr>
      <w:r>
        <w:t>I think that ISIS/conflict in the Middle East will start the next global conflict.</w:t>
      </w:r>
    </w:p>
    <w:p w14:paraId="04917140" w14:textId="77777777" w:rsidR="00BB5968" w:rsidRDefault="00BB5968" w:rsidP="00BB5968">
      <w:pPr>
        <w:pStyle w:val="ListParagraph"/>
        <w:numPr>
          <w:ilvl w:val="0"/>
          <w:numId w:val="1"/>
        </w:numPr>
      </w:pPr>
      <w:r>
        <w:t>My favorite utopian future is one in which corruption does not exist, and people (especially those in power) do not have selfish goals.</w:t>
      </w:r>
    </w:p>
    <w:p w14:paraId="5AB2625D" w14:textId="77777777" w:rsidR="00F27275" w:rsidRDefault="00BB5968" w:rsidP="00BB5968">
      <w:pPr>
        <w:pStyle w:val="ListParagraph"/>
        <w:numPr>
          <w:ilvl w:val="0"/>
          <w:numId w:val="1"/>
        </w:numPr>
      </w:pPr>
      <w:r>
        <w:t>My favorite dystopian future is one in which</w:t>
      </w:r>
      <w:r w:rsidR="00F27275">
        <w:t xml:space="preserve"> the world is dying from an unknown disease- because of how terrifying it could be.</w:t>
      </w:r>
    </w:p>
    <w:p w14:paraId="087479E2" w14:textId="77777777" w:rsidR="00BB5968" w:rsidRDefault="00F27275" w:rsidP="00BB5968">
      <w:pPr>
        <w:pStyle w:val="ListParagraph"/>
        <w:numPr>
          <w:ilvl w:val="0"/>
          <w:numId w:val="1"/>
        </w:numPr>
      </w:pPr>
      <w:r>
        <w:t xml:space="preserve"> It is probably easier to imagine the end of capitalism- I could see everyone fairly dividing resources and living in happiness (but not realistically).</w:t>
      </w:r>
    </w:p>
    <w:p w14:paraId="77747C62" w14:textId="77777777" w:rsidR="00F27275" w:rsidRDefault="00F27275" w:rsidP="00BB5968">
      <w:pPr>
        <w:pStyle w:val="ListParagraph"/>
        <w:numPr>
          <w:ilvl w:val="0"/>
          <w:numId w:val="1"/>
        </w:numPr>
      </w:pPr>
      <w:r>
        <w:t>I will probably be doing science research somewhere, looking for a cure for one of the many diseases that we still can’t solve today.</w:t>
      </w:r>
    </w:p>
    <w:sectPr w:rsidR="00F27275" w:rsidSect="00E052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F14C5"/>
    <w:multiLevelType w:val="hybridMultilevel"/>
    <w:tmpl w:val="8C52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8"/>
    <w:rsid w:val="000C5812"/>
    <w:rsid w:val="00230002"/>
    <w:rsid w:val="00BB5968"/>
    <w:rsid w:val="00E05220"/>
    <w:rsid w:val="00F2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B13A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Karen Prager</cp:lastModifiedBy>
  <cp:revision>3</cp:revision>
  <dcterms:created xsi:type="dcterms:W3CDTF">2014-10-07T19:18:00Z</dcterms:created>
  <dcterms:modified xsi:type="dcterms:W3CDTF">2014-10-08T01:16:00Z</dcterms:modified>
</cp:coreProperties>
</file>