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D089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0AFAFE84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16213315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C364129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2ECDC0F" w14:textId="12B17084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UNIVERSIDAD AGRARIA DEL ECUADOR</w:t>
      </w:r>
    </w:p>
    <w:p w14:paraId="43C30D4F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2CE262B9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FACULTAD DE CIENCIAS AGRARIAS</w:t>
      </w:r>
    </w:p>
    <w:p w14:paraId="03F21094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7872A82C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CARRERA COMPUTACIÓN EN LÍNEA</w:t>
      </w:r>
    </w:p>
    <w:p w14:paraId="61AA98D8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Pr="00F864A7">
        <w:rPr>
          <w:rFonts w:ascii="Arial" w:hAnsi="Arial" w:cs="Arial"/>
          <w:b/>
          <w:bCs/>
        </w:rPr>
        <w:t>ede matriz “Guayaquil”</w:t>
      </w:r>
    </w:p>
    <w:p w14:paraId="68B66FDB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39EE1926" w14:textId="1FDD057E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MATERIA: </w:t>
      </w:r>
      <w:r w:rsidR="006C628E">
        <w:rPr>
          <w:rFonts w:ascii="Arial" w:hAnsi="Arial" w:cs="Arial"/>
        </w:rPr>
        <w:t xml:space="preserve">Ingeniería de Software </w:t>
      </w:r>
      <w:r w:rsidR="007A28A4">
        <w:rPr>
          <w:rFonts w:ascii="Arial" w:hAnsi="Arial" w:cs="Arial"/>
        </w:rPr>
        <w:t>I</w:t>
      </w:r>
    </w:p>
    <w:p w14:paraId="7E47928E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1ACE43EE" w14:textId="5DB80767" w:rsidR="008B6DE7" w:rsidRDefault="006C628E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 DE SOFTWARE – SISTEMA DE GESTIÓN DE INVENTARIOS</w:t>
      </w:r>
      <w:r w:rsidR="005D0B7A">
        <w:rPr>
          <w:rFonts w:ascii="Arial" w:hAnsi="Arial" w:cs="Arial"/>
          <w:b/>
          <w:bCs/>
        </w:rPr>
        <w:t xml:space="preserve"> </w:t>
      </w:r>
      <w:r w:rsidR="005D0B7A" w:rsidRPr="005D0B7A">
        <w:rPr>
          <w:rFonts w:ascii="Arial" w:hAnsi="Arial" w:cs="Arial"/>
          <w:b/>
          <w:bCs/>
        </w:rPr>
        <w:t>PARA PEQUEÑAS Y MEDIANAS EMPRESAS (SGI-PYMES)</w:t>
      </w:r>
    </w:p>
    <w:p w14:paraId="7610BC20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56F5C1D3" w14:textId="77777777" w:rsidR="006C628E" w:rsidRDefault="006C628E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GRUPO 1</w:t>
      </w:r>
      <w:r w:rsidR="008B6DE7" w:rsidRPr="00F864A7">
        <w:rPr>
          <w:rFonts w:ascii="Arial" w:hAnsi="Arial" w:cs="Arial"/>
          <w:b/>
          <w:bCs/>
        </w:rPr>
        <w:t>:</w:t>
      </w:r>
      <w:r w:rsidR="008B6DE7">
        <w:rPr>
          <w:rFonts w:ascii="Arial" w:hAnsi="Arial" w:cs="Arial"/>
          <w:b/>
          <w:bCs/>
        </w:rPr>
        <w:t xml:space="preserve"> </w:t>
      </w:r>
    </w:p>
    <w:p w14:paraId="7B0E2071" w14:textId="5A133489" w:rsidR="008B6DE7" w:rsidRPr="006C628E" w:rsidRDefault="008B6DE7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6C628E">
        <w:rPr>
          <w:rFonts w:ascii="Arial" w:hAnsi="Arial" w:cs="Arial"/>
        </w:rPr>
        <w:t>Cabrera Bohorquez Anthony</w:t>
      </w:r>
    </w:p>
    <w:p w14:paraId="1354075D" w14:textId="4F64BBF1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Casco Bravo Wendy</w:t>
      </w:r>
    </w:p>
    <w:p w14:paraId="78736A7B" w14:textId="109234BB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Jaime Ascencio Xavier</w:t>
      </w:r>
    </w:p>
    <w:p w14:paraId="2D2F0087" w14:textId="78A49EA3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Rivadeneira Baque Ronaldo</w:t>
      </w:r>
    </w:p>
    <w:p w14:paraId="29A1436E" w14:textId="5338F6F7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Sevillano Fierro Juan</w:t>
      </w:r>
    </w:p>
    <w:p w14:paraId="67FF82F6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50501792" w14:textId="14C98561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DOCENTE: </w:t>
      </w:r>
      <w:r w:rsidRPr="00455182">
        <w:rPr>
          <w:rFonts w:ascii="Arial" w:hAnsi="Arial" w:cs="Arial"/>
        </w:rPr>
        <w:t xml:space="preserve">Ing. </w:t>
      </w:r>
      <w:r w:rsidR="006C628E">
        <w:rPr>
          <w:rFonts w:ascii="Arial" w:hAnsi="Arial" w:cs="Arial"/>
        </w:rPr>
        <w:t>Bryan Orlando Vélez San Martin</w:t>
      </w:r>
    </w:p>
    <w:p w14:paraId="2BA50DB6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760BD881" w14:textId="7CFCD727" w:rsidR="008B6DE7" w:rsidRDefault="008B6DE7" w:rsidP="008B6DE7">
      <w:pPr>
        <w:spacing w:line="360" w:lineRule="auto"/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FECHA: </w:t>
      </w:r>
      <w:r>
        <w:rPr>
          <w:rFonts w:ascii="Arial" w:hAnsi="Arial" w:cs="Arial"/>
        </w:rPr>
        <w:t>0</w:t>
      </w:r>
      <w:r w:rsidR="006C628E">
        <w:rPr>
          <w:rFonts w:ascii="Arial" w:hAnsi="Arial" w:cs="Arial"/>
        </w:rPr>
        <w:t>7</w:t>
      </w:r>
      <w:r w:rsidRPr="00455182">
        <w:rPr>
          <w:rFonts w:ascii="Arial" w:hAnsi="Arial" w:cs="Arial"/>
        </w:rPr>
        <w:t>/0</w:t>
      </w:r>
      <w:r>
        <w:rPr>
          <w:rFonts w:ascii="Arial" w:hAnsi="Arial" w:cs="Arial"/>
        </w:rPr>
        <w:t>7</w:t>
      </w:r>
      <w:r w:rsidRPr="00455182">
        <w:rPr>
          <w:rFonts w:ascii="Arial" w:hAnsi="Arial" w:cs="Arial"/>
        </w:rPr>
        <w:t>/2026</w:t>
      </w:r>
    </w:p>
    <w:p w14:paraId="3F7DC174" w14:textId="77777777" w:rsidR="008B6DE7" w:rsidRDefault="008B6DE7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9560137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A3122D" w14:textId="168E6AB2" w:rsidR="003C7F43" w:rsidRDefault="003C7F43" w:rsidP="003C7F43">
          <w:pPr>
            <w:pStyle w:val="TtuloTDC"/>
          </w:pPr>
          <w:r>
            <w:rPr>
              <w:lang w:val="es-ES"/>
            </w:rPr>
            <w:t>Contenido</w:t>
          </w:r>
        </w:p>
        <w:p w14:paraId="31DD3DC8" w14:textId="38373D54" w:rsidR="00BC3E6C" w:rsidRDefault="003C7F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93075" w:history="1">
            <w:r w:rsidR="00BC3E6C" w:rsidRPr="004B17B2">
              <w:rPr>
                <w:rStyle w:val="Hipervnculo"/>
                <w:noProof/>
              </w:rPr>
              <w:t>Introducción</w:t>
            </w:r>
            <w:r w:rsidR="00BC3E6C">
              <w:rPr>
                <w:noProof/>
                <w:webHidden/>
              </w:rPr>
              <w:tab/>
            </w:r>
            <w:r w:rsidR="00BC3E6C">
              <w:rPr>
                <w:noProof/>
                <w:webHidden/>
              </w:rPr>
              <w:fldChar w:fldCharType="begin"/>
            </w:r>
            <w:r w:rsidR="00BC3E6C">
              <w:rPr>
                <w:noProof/>
                <w:webHidden/>
              </w:rPr>
              <w:instrText xml:space="preserve"> PAGEREF _Toc235293075 \h </w:instrText>
            </w:r>
            <w:r w:rsidR="00BC3E6C">
              <w:rPr>
                <w:noProof/>
                <w:webHidden/>
              </w:rPr>
            </w:r>
            <w:r w:rsidR="00BC3E6C">
              <w:rPr>
                <w:noProof/>
                <w:webHidden/>
              </w:rPr>
              <w:fldChar w:fldCharType="separate"/>
            </w:r>
            <w:r w:rsidR="00BC3E6C">
              <w:rPr>
                <w:noProof/>
                <w:webHidden/>
              </w:rPr>
              <w:t>3</w:t>
            </w:r>
            <w:r w:rsidR="00BC3E6C">
              <w:rPr>
                <w:noProof/>
                <w:webHidden/>
              </w:rPr>
              <w:fldChar w:fldCharType="end"/>
            </w:r>
          </w:hyperlink>
        </w:p>
        <w:p w14:paraId="0F97DF53" w14:textId="29CA3970" w:rsidR="00BC3E6C" w:rsidRDefault="00BC3E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76" w:history="1">
            <w:r w:rsidRPr="004B17B2">
              <w:rPr>
                <w:rStyle w:val="Hipervnculo"/>
                <w:noProof/>
              </w:rPr>
              <w:t>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396F" w14:textId="7AA7CBEC" w:rsidR="00BC3E6C" w:rsidRDefault="00BC3E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77" w:history="1">
            <w:r w:rsidRPr="004B17B2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B3FB2" w14:textId="4D8FB089" w:rsidR="00BC3E6C" w:rsidRDefault="00BC3E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78" w:history="1">
            <w:r w:rsidRPr="004B17B2">
              <w:rPr>
                <w:rStyle w:val="Hipervnculo"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790D7" w14:textId="38655D13" w:rsidR="00BC3E6C" w:rsidRDefault="00BC3E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79" w:history="1">
            <w:r w:rsidRPr="004B17B2">
              <w:rPr>
                <w:rStyle w:val="Hipervnculo"/>
                <w:noProof/>
              </w:rPr>
              <w:t>Roles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67A3" w14:textId="41C7B961" w:rsidR="00BC3E6C" w:rsidRDefault="00BC3E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0" w:history="1">
            <w:r w:rsidRPr="004B17B2">
              <w:rPr>
                <w:rStyle w:val="Hipervnculo"/>
                <w:noProof/>
              </w:rPr>
              <w:t>Descripción de la interfaz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0C8C2" w14:textId="26DD54A3" w:rsidR="00BC3E6C" w:rsidRDefault="00BC3E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1" w:history="1">
            <w:r w:rsidRPr="004B17B2">
              <w:rPr>
                <w:rStyle w:val="Hipervnculo"/>
                <w:noProof/>
              </w:rPr>
              <w:t>Funcionalidades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8D92" w14:textId="11E403D4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2" w:history="1">
            <w:r w:rsidRPr="004B17B2">
              <w:rPr>
                <w:rStyle w:val="Hipervnculo"/>
                <w:noProof/>
              </w:rPr>
              <w:t>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04BC" w14:textId="349977D5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3" w:history="1">
            <w:r w:rsidRPr="004B17B2">
              <w:rPr>
                <w:rStyle w:val="Hipervnculo"/>
                <w:noProof/>
              </w:rPr>
              <w:t>Gestión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9351" w14:textId="0115BFD9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4" w:history="1">
            <w:r w:rsidRPr="004B17B2">
              <w:rPr>
                <w:rStyle w:val="Hipervnculo"/>
                <w:noProof/>
              </w:rPr>
              <w:t>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36F0" w14:textId="1AD1ED07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5" w:history="1">
            <w:r w:rsidRPr="004B17B2">
              <w:rPr>
                <w:rStyle w:val="Hipervnculo"/>
                <w:noProof/>
              </w:rPr>
              <w:t>Entradas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449F" w14:textId="5B54D894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6" w:history="1">
            <w:r w:rsidRPr="004B17B2">
              <w:rPr>
                <w:rStyle w:val="Hipervnculo"/>
                <w:noProof/>
              </w:rPr>
              <w:t>Salidas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45EB" w14:textId="2A25AFAF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7" w:history="1">
            <w:r w:rsidRPr="004B17B2">
              <w:rPr>
                <w:rStyle w:val="Hipervnculo"/>
                <w:noProof/>
              </w:rPr>
              <w:t>Consulta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0267" w14:textId="3ED04EDB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8" w:history="1">
            <w:r w:rsidRPr="004B17B2">
              <w:rPr>
                <w:rStyle w:val="Hipervnculo"/>
                <w:noProof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0A31" w14:textId="0C6FAECE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89" w:history="1">
            <w:r w:rsidRPr="004B17B2">
              <w:rPr>
                <w:rStyle w:val="Hipervnculo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B0A6" w14:textId="7D003CBD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90" w:history="1">
            <w:r w:rsidRPr="004B17B2">
              <w:rPr>
                <w:rStyle w:val="Hipervnculo"/>
                <w:noProof/>
              </w:rPr>
              <w:t>Cierre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A8A6" w14:textId="2D5F9E12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91" w:history="1">
            <w:r w:rsidRPr="004B17B2">
              <w:rPr>
                <w:rStyle w:val="Hipervnculo"/>
                <w:noProof/>
              </w:rPr>
              <w:t>Mensajes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A1B3" w14:textId="55A4830B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92" w:history="1">
            <w:r w:rsidRPr="004B17B2">
              <w:rPr>
                <w:rStyle w:val="Hipervnculo"/>
                <w:noProof/>
              </w:rPr>
              <w:t>Advertencias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2F1D" w14:textId="0646C041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93" w:history="1">
            <w:r w:rsidRPr="004B17B2">
              <w:rPr>
                <w:rStyle w:val="Hipervnculo"/>
                <w:noProof/>
              </w:rPr>
              <w:t>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3244" w14:textId="3069AF9B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94" w:history="1">
            <w:r w:rsidRPr="004B17B2">
              <w:rPr>
                <w:rStyle w:val="Hipervnculo"/>
                <w:noProof/>
              </w:rPr>
              <w:t>Recomendaciones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84686" w14:textId="6B369B47" w:rsidR="00BC3E6C" w:rsidRDefault="00BC3E6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95" w:history="1">
            <w:r w:rsidRPr="004B17B2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6B22" w14:textId="161F2B6C" w:rsidR="00BC3E6C" w:rsidRDefault="00BC3E6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35293096" w:history="1">
            <w:r w:rsidRPr="004B17B2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_Toc235293096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16CB" w14:textId="7708B2C4" w:rsidR="003C7F43" w:rsidRDefault="003C7F43">
          <w:r>
            <w:rPr>
              <w:b/>
              <w:bCs/>
              <w:lang w:val="es-ES"/>
            </w:rPr>
            <w:fldChar w:fldCharType="end"/>
          </w:r>
        </w:p>
      </w:sdtContent>
    </w:sdt>
    <w:p w14:paraId="5B701DAE" w14:textId="7E91920D" w:rsidR="003C7F43" w:rsidRDefault="003C7F4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F1A322F" w14:textId="500FFF5E" w:rsidR="0063451A" w:rsidRDefault="005D0B7A" w:rsidP="00C143BE">
      <w:pPr>
        <w:pStyle w:val="Ttulo1"/>
      </w:pPr>
      <w:bookmarkStart w:id="0" w:name="_Toc235293075"/>
      <w:r w:rsidRPr="00F303A1">
        <w:lastRenderedPageBreak/>
        <w:t>Introducción</w:t>
      </w:r>
      <w:bookmarkEnd w:id="0"/>
    </w:p>
    <w:p w14:paraId="2892D9FD" w14:textId="77777777" w:rsidR="00C143BE" w:rsidRDefault="00C143BE" w:rsidP="00C143BE">
      <w:pPr>
        <w:jc w:val="both"/>
      </w:pPr>
      <w:r>
        <w:t>El Sistema de Gestión de Inventarios para Pequeñas y Medianas Empresas (SGI-PYMES) es una aplicación diseñada para administrar de forma eficiente el inventario de una organización. Permite registrar productos, controlar entradas y salidas de mercancía, gestionar proveedores, consultar existencias en tiempo real y generar reportes que faciliten la toma de decisiones.</w:t>
      </w:r>
    </w:p>
    <w:p w14:paraId="30F41C19" w14:textId="77777777" w:rsidR="00C143BE" w:rsidRDefault="00C143BE" w:rsidP="00C143BE">
      <w:pPr>
        <w:jc w:val="both"/>
      </w:pPr>
      <w:r>
        <w:t>Este manual tiene como finalidad orientar a los usuarios en el uso correcto de las principales funcionalidades del sistema.</w:t>
      </w:r>
    </w:p>
    <w:p w14:paraId="1FE6B257" w14:textId="77777777" w:rsidR="00C143BE" w:rsidRDefault="00C143BE" w:rsidP="00C143BE"/>
    <w:p w14:paraId="7054837A" w14:textId="7D80F418" w:rsidR="00C143BE" w:rsidRDefault="00C143BE" w:rsidP="00C143BE">
      <w:pPr>
        <w:pStyle w:val="Ttulo1"/>
      </w:pPr>
      <w:bookmarkStart w:id="1" w:name="_Toc235293076"/>
      <w:r>
        <w:t>Objetivo del manual</w:t>
      </w:r>
      <w:bookmarkEnd w:id="1"/>
    </w:p>
    <w:p w14:paraId="6C1DC1FF" w14:textId="77777777" w:rsidR="00C143BE" w:rsidRDefault="00C143BE" w:rsidP="00C143BE">
      <w:r>
        <w:t>Este manual tiene como propósito:</w:t>
      </w:r>
    </w:p>
    <w:p w14:paraId="2A7282CE" w14:textId="77777777" w:rsidR="00C143BE" w:rsidRDefault="00C143BE" w:rsidP="00C143BE">
      <w:pPr>
        <w:pStyle w:val="Prrafodelista"/>
        <w:numPr>
          <w:ilvl w:val="0"/>
          <w:numId w:val="11"/>
        </w:numPr>
      </w:pPr>
      <w:r>
        <w:t>Guiar al usuario en el uso del sistema.</w:t>
      </w:r>
    </w:p>
    <w:p w14:paraId="5D7376F3" w14:textId="58C576FC" w:rsidR="00C143BE" w:rsidRDefault="00C143BE" w:rsidP="00C143BE">
      <w:pPr>
        <w:pStyle w:val="Prrafodelista"/>
        <w:numPr>
          <w:ilvl w:val="0"/>
          <w:numId w:val="11"/>
        </w:numPr>
      </w:pPr>
      <w:r>
        <w:t>Explicar cada una de las funcionalidades disponibles.</w:t>
      </w:r>
    </w:p>
    <w:p w14:paraId="31A7354D" w14:textId="37EB009C" w:rsidR="00C143BE" w:rsidRDefault="00C143BE" w:rsidP="00C143BE">
      <w:pPr>
        <w:pStyle w:val="Prrafodelista"/>
        <w:numPr>
          <w:ilvl w:val="0"/>
          <w:numId w:val="11"/>
        </w:numPr>
      </w:pPr>
      <w:r>
        <w:t>Facilitar el aprendizaje del software.</w:t>
      </w:r>
    </w:p>
    <w:p w14:paraId="1A9871F6" w14:textId="77777777" w:rsidR="00C143BE" w:rsidRDefault="00C143BE" w:rsidP="00C143BE">
      <w:pPr>
        <w:pStyle w:val="Prrafodelista"/>
        <w:numPr>
          <w:ilvl w:val="0"/>
          <w:numId w:val="11"/>
        </w:numPr>
      </w:pPr>
      <w:r>
        <w:t>Reducir errores durante la operación del sistema.</w:t>
      </w:r>
    </w:p>
    <w:p w14:paraId="070A6071" w14:textId="7EEB0E81" w:rsidR="00C143BE" w:rsidRDefault="00C143BE" w:rsidP="00C143BE">
      <w:pPr>
        <w:pStyle w:val="Prrafodelista"/>
        <w:numPr>
          <w:ilvl w:val="0"/>
          <w:numId w:val="11"/>
        </w:numPr>
      </w:pPr>
      <w:r>
        <w:t>Mejorar la productividad de los usuarios.</w:t>
      </w:r>
    </w:p>
    <w:p w14:paraId="168C1809" w14:textId="77777777" w:rsidR="00C143BE" w:rsidRDefault="00C143BE" w:rsidP="00C143BE"/>
    <w:p w14:paraId="34228A2C" w14:textId="0D067282" w:rsidR="00C143BE" w:rsidRDefault="00C143BE" w:rsidP="00C143BE">
      <w:pPr>
        <w:pStyle w:val="Ttulo1"/>
      </w:pPr>
      <w:bookmarkStart w:id="2" w:name="_Toc235293077"/>
      <w:r>
        <w:t>Requisitos del sistema</w:t>
      </w:r>
      <w:bookmarkEnd w:id="2"/>
    </w:p>
    <w:p w14:paraId="3511E4B8" w14:textId="77777777" w:rsidR="00C143BE" w:rsidRDefault="00C143BE" w:rsidP="00C143BE">
      <w:r>
        <w:t>Para utilizar correctamente el sistema se recomienda:</w:t>
      </w:r>
    </w:p>
    <w:p w14:paraId="737AFF8C" w14:textId="77777777" w:rsidR="00C143BE" w:rsidRDefault="00C143BE" w:rsidP="00C143BE">
      <w:pPr>
        <w:pStyle w:val="Prrafodelista"/>
        <w:numPr>
          <w:ilvl w:val="0"/>
          <w:numId w:val="13"/>
        </w:numPr>
      </w:pPr>
      <w:r>
        <w:t>Hardware</w:t>
      </w:r>
    </w:p>
    <w:p w14:paraId="2194137D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Procesador Intel Core i3 o superior.</w:t>
      </w:r>
    </w:p>
    <w:p w14:paraId="24B82444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4 GB de memoria RAM (mínimo).</w:t>
      </w:r>
    </w:p>
    <w:p w14:paraId="20869612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500 MB de espacio libre en disco.</w:t>
      </w:r>
    </w:p>
    <w:p w14:paraId="44D352B5" w14:textId="5283ACBC" w:rsidR="00C143BE" w:rsidRDefault="00C143BE" w:rsidP="00C143BE">
      <w:pPr>
        <w:pStyle w:val="Prrafodelista"/>
        <w:numPr>
          <w:ilvl w:val="0"/>
          <w:numId w:val="14"/>
        </w:numPr>
      </w:pPr>
      <w:r>
        <w:t>Conexión a Internet (si el sistema funciona en línea).</w:t>
      </w:r>
    </w:p>
    <w:p w14:paraId="7A18B115" w14:textId="77777777" w:rsidR="00C143BE" w:rsidRPr="00C143BE" w:rsidRDefault="00C143BE" w:rsidP="00C143BE">
      <w:pPr>
        <w:pStyle w:val="Prrafodelista"/>
        <w:numPr>
          <w:ilvl w:val="0"/>
          <w:numId w:val="13"/>
        </w:numPr>
        <w:rPr>
          <w:lang w:val="en-GB"/>
        </w:rPr>
      </w:pPr>
      <w:r w:rsidRPr="00C143BE">
        <w:rPr>
          <w:lang w:val="en-GB"/>
        </w:rPr>
        <w:t>Software</w:t>
      </w:r>
    </w:p>
    <w:p w14:paraId="2ACEA680" w14:textId="77777777" w:rsidR="00C143BE" w:rsidRDefault="00C143BE" w:rsidP="00C143BE">
      <w:pPr>
        <w:pStyle w:val="Prrafodelista"/>
        <w:numPr>
          <w:ilvl w:val="0"/>
          <w:numId w:val="14"/>
        </w:numPr>
        <w:rPr>
          <w:lang w:val="en-GB"/>
        </w:rPr>
      </w:pPr>
      <w:r w:rsidRPr="00C143BE">
        <w:rPr>
          <w:lang w:val="en-GB"/>
        </w:rPr>
        <w:t>Windows 10 o superior.</w:t>
      </w:r>
    </w:p>
    <w:p w14:paraId="7C252C4C" w14:textId="74A64C6B" w:rsidR="00C143BE" w:rsidRPr="00C143BE" w:rsidRDefault="00C143BE" w:rsidP="00C143BE">
      <w:pPr>
        <w:pStyle w:val="Prrafodelista"/>
        <w:numPr>
          <w:ilvl w:val="0"/>
          <w:numId w:val="14"/>
        </w:numPr>
        <w:rPr>
          <w:lang w:val="en-GB"/>
        </w:rPr>
      </w:pPr>
      <w:proofErr w:type="spellStart"/>
      <w:r w:rsidRPr="00C143BE">
        <w:rPr>
          <w:lang w:val="en-GB"/>
        </w:rPr>
        <w:t>Navegador</w:t>
      </w:r>
      <w:proofErr w:type="spellEnd"/>
      <w:r w:rsidRPr="00C143BE">
        <w:rPr>
          <w:lang w:val="en-GB"/>
        </w:rPr>
        <w:t>:</w:t>
      </w:r>
    </w:p>
    <w:p w14:paraId="39214B5B" w14:textId="745C08DF" w:rsidR="00C143BE" w:rsidRPr="00C143BE" w:rsidRDefault="00C143BE" w:rsidP="00C143BE">
      <w:pPr>
        <w:pStyle w:val="Prrafodelista"/>
        <w:numPr>
          <w:ilvl w:val="1"/>
          <w:numId w:val="14"/>
        </w:numPr>
        <w:rPr>
          <w:lang w:val="en-GB"/>
        </w:rPr>
      </w:pPr>
      <w:r w:rsidRPr="00C143BE">
        <w:rPr>
          <w:lang w:val="en-GB"/>
        </w:rPr>
        <w:t>Google Chrome</w:t>
      </w:r>
      <w:r>
        <w:rPr>
          <w:lang w:val="en-GB"/>
        </w:rPr>
        <w:t>.</w:t>
      </w:r>
    </w:p>
    <w:p w14:paraId="6B143A8D" w14:textId="285F8AC9" w:rsidR="00C143BE" w:rsidRDefault="00C143BE" w:rsidP="00C143BE">
      <w:pPr>
        <w:pStyle w:val="Prrafodelista"/>
        <w:numPr>
          <w:ilvl w:val="1"/>
          <w:numId w:val="14"/>
        </w:numPr>
      </w:pPr>
      <w:r>
        <w:t>Microsoft Edge.</w:t>
      </w:r>
    </w:p>
    <w:p w14:paraId="47E42AC7" w14:textId="1F1FF750" w:rsidR="00C143BE" w:rsidRDefault="00C143BE" w:rsidP="00C143BE">
      <w:pPr>
        <w:pStyle w:val="Prrafodelista"/>
        <w:numPr>
          <w:ilvl w:val="1"/>
          <w:numId w:val="14"/>
        </w:numPr>
      </w:pPr>
      <w:r>
        <w:t>Mozilla Firefox.</w:t>
      </w:r>
    </w:p>
    <w:p w14:paraId="4A14E848" w14:textId="09CD5AA3" w:rsidR="00C143BE" w:rsidRDefault="00C143BE">
      <w:r>
        <w:br w:type="page"/>
      </w:r>
    </w:p>
    <w:p w14:paraId="1749E717" w14:textId="7E9C499C" w:rsidR="00C143BE" w:rsidRDefault="00C143BE" w:rsidP="00C143BE">
      <w:pPr>
        <w:pStyle w:val="Ttulo1"/>
      </w:pPr>
      <w:bookmarkStart w:id="3" w:name="_Toc235293078"/>
      <w:r>
        <w:lastRenderedPageBreak/>
        <w:t>Acceso al sistema</w:t>
      </w:r>
      <w:bookmarkEnd w:id="3"/>
    </w:p>
    <w:p w14:paraId="0B32BDDA" w14:textId="77777777" w:rsidR="00C143BE" w:rsidRDefault="00C143BE" w:rsidP="00C143BE">
      <w:r>
        <w:t>Al ingresar al sistema aparecerá la pantalla de autenticación.</w:t>
      </w:r>
    </w:p>
    <w:p w14:paraId="78B051C4" w14:textId="77777777" w:rsidR="00C143BE" w:rsidRDefault="00C143BE" w:rsidP="00C143BE">
      <w:r>
        <w:t>El usuario deberá ingresar:</w:t>
      </w:r>
    </w:p>
    <w:p w14:paraId="21925B0D" w14:textId="5FA5F36C" w:rsidR="00C143BE" w:rsidRDefault="00C143BE" w:rsidP="00C143BE">
      <w:pPr>
        <w:pStyle w:val="Prrafodelista"/>
        <w:numPr>
          <w:ilvl w:val="0"/>
          <w:numId w:val="14"/>
        </w:numPr>
      </w:pPr>
      <w:r>
        <w:t>Nombre de usuario.</w:t>
      </w:r>
    </w:p>
    <w:p w14:paraId="06BBB56D" w14:textId="5187BE8C" w:rsidR="00C143BE" w:rsidRDefault="00C143BE" w:rsidP="00C143BE">
      <w:pPr>
        <w:pStyle w:val="Prrafodelista"/>
        <w:numPr>
          <w:ilvl w:val="0"/>
          <w:numId w:val="14"/>
        </w:numPr>
      </w:pPr>
      <w:r>
        <w:t>Contraseña.</w:t>
      </w:r>
    </w:p>
    <w:p w14:paraId="413D4871" w14:textId="0A156E2C" w:rsidR="00C143BE" w:rsidRDefault="00C143BE" w:rsidP="00C143BE">
      <w:r>
        <w:t>Finalmente deberá presionar el botón: Iniciar sesión.</w:t>
      </w:r>
    </w:p>
    <w:p w14:paraId="101E6AB1" w14:textId="77777777" w:rsidR="00C143BE" w:rsidRDefault="00C143BE" w:rsidP="00C143BE">
      <w:r>
        <w:t>Si las credenciales son correctas, el sistema mostrará el Panel Principal.</w:t>
      </w:r>
    </w:p>
    <w:p w14:paraId="4D87D097" w14:textId="40F4488A" w:rsidR="00C143BE" w:rsidRDefault="00C143BE" w:rsidP="00C143BE">
      <w:r>
        <w:t>En caso contrario aparecerá el mensaje: Usuario o contraseña incorrectos.</w:t>
      </w:r>
    </w:p>
    <w:p w14:paraId="6E5A0453" w14:textId="77777777" w:rsidR="00C143BE" w:rsidRDefault="00C143BE" w:rsidP="00C143BE"/>
    <w:p w14:paraId="0E64CB55" w14:textId="1E2CFE1B" w:rsidR="00C143BE" w:rsidRDefault="00C143BE" w:rsidP="00C143BE">
      <w:pPr>
        <w:pStyle w:val="Ttulo1"/>
      </w:pPr>
      <w:bookmarkStart w:id="4" w:name="_Toc235293079"/>
      <w:r>
        <w:t>Roles de usuario</w:t>
      </w:r>
      <w:bookmarkEnd w:id="4"/>
    </w:p>
    <w:p w14:paraId="66ACBFB6" w14:textId="77777777" w:rsidR="00C143BE" w:rsidRDefault="00C143BE" w:rsidP="00C143BE">
      <w:r>
        <w:t>El sistema cuenta con diferentes niveles de acceso.</w:t>
      </w:r>
    </w:p>
    <w:p w14:paraId="67D1D473" w14:textId="0D80FAB5" w:rsidR="00C143BE" w:rsidRDefault="00C143BE" w:rsidP="00C143BE">
      <w:r>
        <w:t>El Administrador puede:</w:t>
      </w:r>
    </w:p>
    <w:p w14:paraId="06AA061B" w14:textId="17953D60" w:rsidR="00C143BE" w:rsidRDefault="00C143BE" w:rsidP="00C143BE">
      <w:pPr>
        <w:pStyle w:val="Prrafodelista"/>
        <w:numPr>
          <w:ilvl w:val="0"/>
          <w:numId w:val="14"/>
        </w:numPr>
      </w:pPr>
      <w:r>
        <w:t>Crear usuarios.</w:t>
      </w:r>
    </w:p>
    <w:p w14:paraId="79C88987" w14:textId="1D50F875" w:rsidR="00C143BE" w:rsidRDefault="00C143BE" w:rsidP="00C143BE">
      <w:pPr>
        <w:pStyle w:val="Prrafodelista"/>
        <w:numPr>
          <w:ilvl w:val="0"/>
          <w:numId w:val="14"/>
        </w:numPr>
      </w:pPr>
      <w:r>
        <w:t>Eliminar usuarios.</w:t>
      </w:r>
    </w:p>
    <w:p w14:paraId="7F7D55C8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Modificar información.</w:t>
      </w:r>
    </w:p>
    <w:p w14:paraId="5A132443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Registrar productos.</w:t>
      </w:r>
    </w:p>
    <w:p w14:paraId="4BD76153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Gestionar categorías.</w:t>
      </w:r>
    </w:p>
    <w:p w14:paraId="4DDFB5EA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Gestionar proveedores.</w:t>
      </w:r>
    </w:p>
    <w:p w14:paraId="119E5555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Registrar entradas.</w:t>
      </w:r>
    </w:p>
    <w:p w14:paraId="5623B52F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Registrar salidas.</w:t>
      </w:r>
    </w:p>
    <w:p w14:paraId="310E3C18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Visualizar reportes.</w:t>
      </w:r>
    </w:p>
    <w:p w14:paraId="5F3151F3" w14:textId="358759D2" w:rsidR="00C143BE" w:rsidRDefault="00C143BE" w:rsidP="00C143BE">
      <w:r>
        <w:t>El Encargado de Bodega puede:</w:t>
      </w:r>
    </w:p>
    <w:p w14:paraId="5534B1FF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Registrar productos.</w:t>
      </w:r>
    </w:p>
    <w:p w14:paraId="01D3CE23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Actualizar stock.</w:t>
      </w:r>
    </w:p>
    <w:p w14:paraId="7CCECBC1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Registrar entradas.</w:t>
      </w:r>
    </w:p>
    <w:p w14:paraId="62E47B79" w14:textId="77777777" w:rsidR="00C143BE" w:rsidRDefault="00C143BE" w:rsidP="00C143BE">
      <w:pPr>
        <w:pStyle w:val="Prrafodelista"/>
        <w:numPr>
          <w:ilvl w:val="0"/>
          <w:numId w:val="14"/>
        </w:numPr>
      </w:pPr>
      <w:r>
        <w:t>Registrar salidas.</w:t>
      </w:r>
    </w:p>
    <w:p w14:paraId="3E76E5A7" w14:textId="7261C791" w:rsidR="00C143BE" w:rsidRDefault="00C143BE" w:rsidP="00C143BE">
      <w:pPr>
        <w:pStyle w:val="Prrafodelista"/>
        <w:numPr>
          <w:ilvl w:val="0"/>
          <w:numId w:val="14"/>
        </w:numPr>
      </w:pPr>
      <w:r>
        <w:t>Consultar inventario.</w:t>
      </w:r>
    </w:p>
    <w:p w14:paraId="45902E42" w14:textId="77777777" w:rsidR="00C143BE" w:rsidRDefault="00C143BE" w:rsidP="00C143BE">
      <w:r>
        <w:t>No puede administrar usuarios.</w:t>
      </w:r>
    </w:p>
    <w:p w14:paraId="5BD38FB8" w14:textId="77777777" w:rsidR="007127EC" w:rsidRDefault="007127EC">
      <w:r>
        <w:br w:type="page"/>
      </w:r>
    </w:p>
    <w:p w14:paraId="0B4827F0" w14:textId="57D685B0" w:rsidR="00C143BE" w:rsidRDefault="007127EC" w:rsidP="00C143BE">
      <w:r>
        <w:lastRenderedPageBreak/>
        <w:t xml:space="preserve">El </w:t>
      </w:r>
      <w:r w:rsidR="00C143BE">
        <w:t>Gerente</w:t>
      </w:r>
      <w:r>
        <w:t xml:space="preserve"> puede:</w:t>
      </w:r>
    </w:p>
    <w:p w14:paraId="162F2905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Consultar reportes</w:t>
      </w:r>
      <w:r w:rsidR="007127EC">
        <w:t>.</w:t>
      </w:r>
    </w:p>
    <w:p w14:paraId="34C07F0B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Consultar existencias</w:t>
      </w:r>
      <w:r w:rsidR="007127EC">
        <w:t>.</w:t>
      </w:r>
    </w:p>
    <w:p w14:paraId="7368F403" w14:textId="475F7962" w:rsidR="00C143BE" w:rsidRDefault="00C143BE" w:rsidP="00C143BE">
      <w:pPr>
        <w:pStyle w:val="Prrafodelista"/>
        <w:numPr>
          <w:ilvl w:val="0"/>
          <w:numId w:val="14"/>
        </w:numPr>
      </w:pPr>
      <w:r>
        <w:t>Visualizar indicadores</w:t>
      </w:r>
    </w:p>
    <w:p w14:paraId="118A6D20" w14:textId="77777777" w:rsidR="00C143BE" w:rsidRDefault="00C143BE" w:rsidP="00C143BE">
      <w:r>
        <w:t>No puede modificar información.</w:t>
      </w:r>
    </w:p>
    <w:p w14:paraId="06892FDB" w14:textId="77777777" w:rsidR="00C143BE" w:rsidRDefault="00C143BE" w:rsidP="00C143BE"/>
    <w:p w14:paraId="57FDA61F" w14:textId="756C16DE" w:rsidR="00C143BE" w:rsidRDefault="00C143BE" w:rsidP="007127EC">
      <w:pPr>
        <w:pStyle w:val="Ttulo1"/>
      </w:pPr>
      <w:bookmarkStart w:id="5" w:name="_Toc235293080"/>
      <w:r>
        <w:t>Descripción de la interfaz principal</w:t>
      </w:r>
      <w:bookmarkEnd w:id="5"/>
    </w:p>
    <w:p w14:paraId="3C9C5463" w14:textId="77777777" w:rsidR="00C143BE" w:rsidRDefault="00C143BE" w:rsidP="00C143BE">
      <w:r>
        <w:t xml:space="preserve">Después de iniciar sesión se visualizará el </w:t>
      </w:r>
      <w:proofErr w:type="spellStart"/>
      <w:r>
        <w:t>Dashboard</w:t>
      </w:r>
      <w:proofErr w:type="spellEnd"/>
      <w:r>
        <w:t>.</w:t>
      </w:r>
    </w:p>
    <w:p w14:paraId="3A47366B" w14:textId="77777777" w:rsidR="00C143BE" w:rsidRDefault="00C143BE" w:rsidP="00C143BE">
      <w:r>
        <w:t>Este contiene:</w:t>
      </w:r>
    </w:p>
    <w:p w14:paraId="150F2761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Menú lateral</w:t>
      </w:r>
      <w:r w:rsidR="007127EC">
        <w:t>.</w:t>
      </w:r>
    </w:p>
    <w:p w14:paraId="11639CD6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Barra superior</w:t>
      </w:r>
      <w:r w:rsidR="007127EC">
        <w:t>.</w:t>
      </w:r>
    </w:p>
    <w:p w14:paraId="0B3D8352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Panel de indicadores</w:t>
      </w:r>
      <w:r w:rsidR="007127EC">
        <w:t>.</w:t>
      </w:r>
    </w:p>
    <w:p w14:paraId="055CE08D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Accesos rápidos</w:t>
      </w:r>
      <w:r w:rsidR="007127EC">
        <w:t>.</w:t>
      </w:r>
    </w:p>
    <w:p w14:paraId="6BC787D4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Notificaciones</w:t>
      </w:r>
      <w:r w:rsidR="007127EC">
        <w:t>.</w:t>
      </w:r>
    </w:p>
    <w:p w14:paraId="2EE29F4D" w14:textId="28B2BB48" w:rsidR="00C143BE" w:rsidRDefault="00C143BE" w:rsidP="00C143BE">
      <w:pPr>
        <w:pStyle w:val="Prrafodelista"/>
        <w:numPr>
          <w:ilvl w:val="0"/>
          <w:numId w:val="14"/>
        </w:numPr>
      </w:pPr>
      <w:r>
        <w:t>Información del usuario</w:t>
      </w:r>
    </w:p>
    <w:p w14:paraId="4DD2FBDC" w14:textId="77777777" w:rsidR="00C143BE" w:rsidRDefault="00C143BE" w:rsidP="00C143BE">
      <w:r>
        <w:t>Los indicadores principales son:</w:t>
      </w:r>
    </w:p>
    <w:p w14:paraId="12916C83" w14:textId="77777777" w:rsidR="007127EC" w:rsidRDefault="00C143BE" w:rsidP="00C143BE">
      <w:pPr>
        <w:pStyle w:val="Prrafodelista"/>
        <w:numPr>
          <w:ilvl w:val="0"/>
          <w:numId w:val="14"/>
        </w:numPr>
      </w:pPr>
      <w:proofErr w:type="gramStart"/>
      <w:r>
        <w:t>Total</w:t>
      </w:r>
      <w:proofErr w:type="gramEnd"/>
      <w:r>
        <w:t xml:space="preserve"> de productos</w:t>
      </w:r>
      <w:r w:rsidR="007127EC">
        <w:t>.</w:t>
      </w:r>
    </w:p>
    <w:p w14:paraId="18D24839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Productos disponibles</w:t>
      </w:r>
      <w:r w:rsidR="007127EC">
        <w:t>.</w:t>
      </w:r>
    </w:p>
    <w:p w14:paraId="5649C8CD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Productos con stock bajo</w:t>
      </w:r>
      <w:r w:rsidR="007127EC">
        <w:t>.</w:t>
      </w:r>
    </w:p>
    <w:p w14:paraId="14178A8E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Entradas del día</w:t>
      </w:r>
      <w:r w:rsidR="007127EC">
        <w:t>.</w:t>
      </w:r>
    </w:p>
    <w:p w14:paraId="7AABFB6B" w14:textId="662B2CCB" w:rsidR="00C143BE" w:rsidRDefault="00C143BE" w:rsidP="00C143BE">
      <w:pPr>
        <w:pStyle w:val="Prrafodelista"/>
        <w:numPr>
          <w:ilvl w:val="0"/>
          <w:numId w:val="14"/>
        </w:numPr>
      </w:pPr>
      <w:r>
        <w:t>Salidas del día</w:t>
      </w:r>
      <w:r w:rsidR="007127EC">
        <w:t>.</w:t>
      </w:r>
    </w:p>
    <w:p w14:paraId="56D60B79" w14:textId="77777777" w:rsidR="007127EC" w:rsidRDefault="007127EC" w:rsidP="007127EC">
      <w:pPr>
        <w:pStyle w:val="Prrafodelista"/>
        <w:ind w:left="1440"/>
      </w:pPr>
    </w:p>
    <w:p w14:paraId="32D93933" w14:textId="51607F3E" w:rsidR="00C143BE" w:rsidRDefault="00C143BE" w:rsidP="007127EC">
      <w:pPr>
        <w:pStyle w:val="Ttulo1"/>
      </w:pPr>
      <w:bookmarkStart w:id="6" w:name="_Toc235293081"/>
      <w:r>
        <w:t>Funcionalidades del sistema</w:t>
      </w:r>
      <w:bookmarkEnd w:id="6"/>
    </w:p>
    <w:p w14:paraId="527420C9" w14:textId="6E36EDBA" w:rsidR="00C143BE" w:rsidRDefault="00C143BE" w:rsidP="007127EC">
      <w:pPr>
        <w:pStyle w:val="Ttulo2"/>
      </w:pPr>
      <w:bookmarkStart w:id="7" w:name="_Toc235293082"/>
      <w:r>
        <w:t>Gestión de Productos</w:t>
      </w:r>
      <w:bookmarkEnd w:id="7"/>
    </w:p>
    <w:p w14:paraId="2D7BBA3B" w14:textId="5E90A530" w:rsidR="00C143BE" w:rsidRDefault="007127EC" w:rsidP="00C143BE">
      <w:r>
        <w:t>Para r</w:t>
      </w:r>
      <w:r w:rsidR="00C143BE">
        <w:t>egistrar un producto</w:t>
      </w:r>
      <w:r>
        <w:t>, debe s</w:t>
      </w:r>
      <w:r w:rsidR="00C143BE">
        <w:t>eleccionar:</w:t>
      </w:r>
      <w:r>
        <w:t xml:space="preserve"> </w:t>
      </w:r>
      <w:r w:rsidR="00C143BE">
        <w:t xml:space="preserve">Productos </w:t>
      </w:r>
      <w:r>
        <w:t>-</w:t>
      </w:r>
      <w:r w:rsidR="00C143BE">
        <w:t xml:space="preserve"> Nuevo producto</w:t>
      </w:r>
      <w:r>
        <w:t>.</w:t>
      </w:r>
    </w:p>
    <w:p w14:paraId="7F22E12F" w14:textId="498567F7" w:rsidR="00C143BE" w:rsidRDefault="007127EC" w:rsidP="00C143BE">
      <w:r>
        <w:t>Debe c</w:t>
      </w:r>
      <w:r w:rsidR="00C143BE">
        <w:t>ompletar la información:</w:t>
      </w:r>
    </w:p>
    <w:p w14:paraId="10838434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Código</w:t>
      </w:r>
      <w:r w:rsidR="007127EC">
        <w:t>.</w:t>
      </w:r>
    </w:p>
    <w:p w14:paraId="1479DCCC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Nombre</w:t>
      </w:r>
      <w:r w:rsidR="007127EC">
        <w:t>.</w:t>
      </w:r>
    </w:p>
    <w:p w14:paraId="4CDB7127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Categoría</w:t>
      </w:r>
      <w:r w:rsidR="007127EC">
        <w:t>.</w:t>
      </w:r>
    </w:p>
    <w:p w14:paraId="4ED233B0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Descripción</w:t>
      </w:r>
      <w:r w:rsidR="007127EC">
        <w:t>.</w:t>
      </w:r>
    </w:p>
    <w:p w14:paraId="74F9E8CB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Precio</w:t>
      </w:r>
      <w:r w:rsidR="007127EC">
        <w:t>.</w:t>
      </w:r>
    </w:p>
    <w:p w14:paraId="1868BEE5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Stock inicial</w:t>
      </w:r>
      <w:r w:rsidR="007127EC">
        <w:t>.</w:t>
      </w:r>
    </w:p>
    <w:p w14:paraId="5E4B9169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lastRenderedPageBreak/>
        <w:t>Stock mínimo</w:t>
      </w:r>
      <w:r w:rsidR="007127EC">
        <w:t>.</w:t>
      </w:r>
    </w:p>
    <w:p w14:paraId="0DCAE64A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Unidad de medida</w:t>
      </w:r>
      <w:r w:rsidR="007127EC">
        <w:t>.</w:t>
      </w:r>
    </w:p>
    <w:p w14:paraId="7F47CD01" w14:textId="3BF14FE4" w:rsidR="00C143BE" w:rsidRDefault="00C143BE" w:rsidP="00C143BE">
      <w:pPr>
        <w:pStyle w:val="Prrafodelista"/>
        <w:numPr>
          <w:ilvl w:val="0"/>
          <w:numId w:val="14"/>
        </w:numPr>
      </w:pPr>
      <w:r>
        <w:t>Proveedor</w:t>
      </w:r>
      <w:r w:rsidR="007127EC">
        <w:t>.</w:t>
      </w:r>
    </w:p>
    <w:p w14:paraId="185AD1E9" w14:textId="785BEEDE" w:rsidR="00C143BE" w:rsidRDefault="00C143BE" w:rsidP="00C143BE">
      <w:r>
        <w:t>Finalmente</w:t>
      </w:r>
      <w:r w:rsidR="007127EC">
        <w:t>, debe</w:t>
      </w:r>
      <w:r>
        <w:t xml:space="preserve"> presionar:</w:t>
      </w:r>
      <w:r w:rsidR="007127EC">
        <w:t xml:space="preserve"> </w:t>
      </w:r>
      <w:r>
        <w:t>Guardar</w:t>
      </w:r>
    </w:p>
    <w:p w14:paraId="17DF6FE8" w14:textId="19798D0B" w:rsidR="00C143BE" w:rsidRDefault="00C143BE" w:rsidP="00C143BE">
      <w:r>
        <w:t>El sistema mostrará:</w:t>
      </w:r>
      <w:r w:rsidR="007127EC">
        <w:t xml:space="preserve"> </w:t>
      </w:r>
      <w:r>
        <w:t>Producto registrado correctamente.</w:t>
      </w:r>
    </w:p>
    <w:p w14:paraId="71D4DB50" w14:textId="77777777" w:rsidR="00C143BE" w:rsidRDefault="00C143BE" w:rsidP="00C143BE"/>
    <w:p w14:paraId="5C86DE12" w14:textId="57D97B4E" w:rsidR="00C143BE" w:rsidRDefault="007127EC" w:rsidP="00C143BE">
      <w:r>
        <w:t>Para e</w:t>
      </w:r>
      <w:r w:rsidR="00C143BE">
        <w:t>ditar un producto</w:t>
      </w:r>
      <w:r>
        <w:t>, debe s</w:t>
      </w:r>
      <w:r w:rsidR="00C143BE">
        <w:t>eleccionar el producto.</w:t>
      </w:r>
    </w:p>
    <w:p w14:paraId="62E5383B" w14:textId="723FABC8" w:rsidR="00C143BE" w:rsidRDefault="007127EC" w:rsidP="00C143BE">
      <w:r>
        <w:t>Luego, p</w:t>
      </w:r>
      <w:r w:rsidR="00C143BE">
        <w:t>resionar:</w:t>
      </w:r>
      <w:r>
        <w:t xml:space="preserve"> </w:t>
      </w:r>
      <w:r w:rsidR="00C143BE">
        <w:t>Editar</w:t>
      </w:r>
      <w:r>
        <w:t>.</w:t>
      </w:r>
    </w:p>
    <w:p w14:paraId="1B8E4B5F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Modificar la información.</w:t>
      </w:r>
    </w:p>
    <w:p w14:paraId="07A2A6FC" w14:textId="2DAE876E" w:rsidR="00C143BE" w:rsidRDefault="00C143BE" w:rsidP="00C143BE">
      <w:pPr>
        <w:pStyle w:val="Prrafodelista"/>
        <w:numPr>
          <w:ilvl w:val="0"/>
          <w:numId w:val="14"/>
        </w:numPr>
      </w:pPr>
      <w:r>
        <w:t>Guardar cambios.</w:t>
      </w:r>
    </w:p>
    <w:p w14:paraId="05ECCEC4" w14:textId="77777777" w:rsidR="00C143BE" w:rsidRDefault="00C143BE" w:rsidP="00C143BE"/>
    <w:p w14:paraId="466C7F14" w14:textId="255425C3" w:rsidR="00C143BE" w:rsidRDefault="007127EC" w:rsidP="00C143BE">
      <w:r>
        <w:t>Para e</w:t>
      </w:r>
      <w:r w:rsidR="00C143BE">
        <w:t>liminar un producto</w:t>
      </w:r>
      <w:r>
        <w:t>, debe s</w:t>
      </w:r>
      <w:r w:rsidR="00C143BE">
        <w:t>eleccionar el producto.</w:t>
      </w:r>
    </w:p>
    <w:p w14:paraId="7E1F00F9" w14:textId="02BB9B41" w:rsidR="00C143BE" w:rsidRDefault="007127EC" w:rsidP="00C143BE">
      <w:r>
        <w:t>Luego, p</w:t>
      </w:r>
      <w:r w:rsidR="00C143BE">
        <w:t>resionar:</w:t>
      </w:r>
      <w:r>
        <w:t xml:space="preserve"> </w:t>
      </w:r>
      <w:r w:rsidR="00C143BE">
        <w:t>Eliminar</w:t>
      </w:r>
      <w:r>
        <w:t>.</w:t>
      </w:r>
    </w:p>
    <w:p w14:paraId="3656E38A" w14:textId="6EB11485" w:rsidR="00C143BE" w:rsidRDefault="00C143BE" w:rsidP="00C143BE">
      <w:r>
        <w:t>El sistema solicitará confirmación.</w:t>
      </w:r>
      <w:r w:rsidR="007127EC">
        <w:t xml:space="preserve"> Y debe s</w:t>
      </w:r>
      <w:r>
        <w:t>eleccionar:</w:t>
      </w:r>
      <w:r w:rsidR="007127EC">
        <w:t xml:space="preserve"> </w:t>
      </w:r>
      <w:r>
        <w:t>Aceptar</w:t>
      </w:r>
      <w:r w:rsidR="007127EC">
        <w:t>.</w:t>
      </w:r>
    </w:p>
    <w:p w14:paraId="3E63FAB4" w14:textId="77777777" w:rsidR="00C143BE" w:rsidRDefault="00C143BE" w:rsidP="00C143BE"/>
    <w:p w14:paraId="1C958F81" w14:textId="58484934" w:rsidR="00C143BE" w:rsidRDefault="00C143BE" w:rsidP="007127EC">
      <w:pPr>
        <w:pStyle w:val="Ttulo2"/>
      </w:pPr>
      <w:bookmarkStart w:id="8" w:name="_Toc235293083"/>
      <w:r>
        <w:t>Gestión de Categorías</w:t>
      </w:r>
      <w:bookmarkEnd w:id="8"/>
    </w:p>
    <w:p w14:paraId="055DB2F4" w14:textId="17BFCC0C" w:rsidR="00C143BE" w:rsidRDefault="00C143BE" w:rsidP="00C143BE">
      <w:r>
        <w:t>Permite organizar los productos.</w:t>
      </w:r>
    </w:p>
    <w:p w14:paraId="76A6F7DB" w14:textId="5CCD1FA9" w:rsidR="00C143BE" w:rsidRDefault="007127EC" w:rsidP="00C143BE">
      <w:r>
        <w:t>Las o</w:t>
      </w:r>
      <w:r w:rsidR="00C143BE">
        <w:t>pciones disponibles</w:t>
      </w:r>
      <w:r>
        <w:t xml:space="preserve"> son</w:t>
      </w:r>
      <w:r w:rsidR="00C143BE">
        <w:t>:</w:t>
      </w:r>
    </w:p>
    <w:p w14:paraId="075BD9E5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Crear categoría</w:t>
      </w:r>
      <w:r w:rsidR="007127EC">
        <w:t>.</w:t>
      </w:r>
    </w:p>
    <w:p w14:paraId="211EED8F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Editar categoría</w:t>
      </w:r>
      <w:r w:rsidR="007127EC">
        <w:t>.</w:t>
      </w:r>
    </w:p>
    <w:p w14:paraId="28DB051B" w14:textId="3A8C5D58" w:rsidR="00C143BE" w:rsidRDefault="00C143BE" w:rsidP="00C143BE">
      <w:pPr>
        <w:pStyle w:val="Prrafodelista"/>
        <w:numPr>
          <w:ilvl w:val="0"/>
          <w:numId w:val="14"/>
        </w:numPr>
      </w:pPr>
      <w:r>
        <w:t>Eliminar categoría</w:t>
      </w:r>
      <w:r w:rsidR="007127EC">
        <w:t>.</w:t>
      </w:r>
    </w:p>
    <w:p w14:paraId="734AF758" w14:textId="77777777" w:rsidR="00C143BE" w:rsidRDefault="00C143BE" w:rsidP="00C143BE">
      <w:r>
        <w:t>Ejemplos:</w:t>
      </w:r>
    </w:p>
    <w:p w14:paraId="17F0C1BC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Tecnología</w:t>
      </w:r>
      <w:r w:rsidR="007127EC">
        <w:t>.</w:t>
      </w:r>
    </w:p>
    <w:p w14:paraId="58BE7A5F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Papelería</w:t>
      </w:r>
      <w:r w:rsidR="007127EC">
        <w:t>.</w:t>
      </w:r>
    </w:p>
    <w:p w14:paraId="0C3E79A1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Limpieza</w:t>
      </w:r>
      <w:r w:rsidR="007127EC">
        <w:t>.</w:t>
      </w:r>
    </w:p>
    <w:p w14:paraId="055B6F2C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Alimentos</w:t>
      </w:r>
      <w:r w:rsidR="007127EC">
        <w:t>.</w:t>
      </w:r>
    </w:p>
    <w:p w14:paraId="05B0FCD6" w14:textId="421CB5DC" w:rsidR="00C143BE" w:rsidRDefault="00C143BE" w:rsidP="00C143BE">
      <w:pPr>
        <w:pStyle w:val="Prrafodelista"/>
        <w:numPr>
          <w:ilvl w:val="0"/>
          <w:numId w:val="14"/>
        </w:numPr>
      </w:pPr>
      <w:r>
        <w:t>Ferretería</w:t>
      </w:r>
      <w:r w:rsidR="007127EC">
        <w:t>.</w:t>
      </w:r>
    </w:p>
    <w:p w14:paraId="6C8FF98E" w14:textId="77777777" w:rsidR="007127EC" w:rsidRDefault="007127EC" w:rsidP="007127EC">
      <w:pPr>
        <w:pStyle w:val="Prrafodelista"/>
        <w:ind w:left="1440"/>
      </w:pPr>
    </w:p>
    <w:p w14:paraId="669F6CF1" w14:textId="77777777" w:rsidR="007127EC" w:rsidRDefault="007127EC">
      <w:pPr>
        <w:rPr>
          <w:rFonts w:ascii="Arial" w:eastAsiaTheme="majorEastAsia" w:hAnsi="Arial" w:cstheme="majorBidi"/>
          <w:b/>
          <w:color w:val="000000" w:themeColor="text1"/>
          <w:szCs w:val="32"/>
        </w:rPr>
      </w:pPr>
      <w:r>
        <w:br w:type="page"/>
      </w:r>
    </w:p>
    <w:p w14:paraId="71E04B25" w14:textId="017E556A" w:rsidR="00C143BE" w:rsidRDefault="00C143BE" w:rsidP="007127EC">
      <w:pPr>
        <w:pStyle w:val="Ttulo2"/>
      </w:pPr>
      <w:bookmarkStart w:id="9" w:name="_Toc235293084"/>
      <w:r>
        <w:lastRenderedPageBreak/>
        <w:t>Gestión de Proveedores</w:t>
      </w:r>
      <w:bookmarkEnd w:id="9"/>
    </w:p>
    <w:p w14:paraId="31866A6B" w14:textId="0481C565" w:rsidR="00C143BE" w:rsidRDefault="007127EC" w:rsidP="00C143BE">
      <w:r>
        <w:t>Para r</w:t>
      </w:r>
      <w:r w:rsidR="00C143BE">
        <w:t xml:space="preserve">egistrar </w:t>
      </w:r>
      <w:r>
        <w:t xml:space="preserve">la </w:t>
      </w:r>
      <w:r w:rsidR="00C143BE">
        <w:t>información de cada proveedor</w:t>
      </w:r>
      <w:r>
        <w:t>, debe llenar los c</w:t>
      </w:r>
      <w:r w:rsidR="00C143BE">
        <w:t>ampos principales:</w:t>
      </w:r>
    </w:p>
    <w:p w14:paraId="2C8E2225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Nombre</w:t>
      </w:r>
      <w:r w:rsidR="007127EC">
        <w:t>.</w:t>
      </w:r>
    </w:p>
    <w:p w14:paraId="2FB7B52D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Empresa</w:t>
      </w:r>
      <w:r w:rsidR="007127EC">
        <w:t>.</w:t>
      </w:r>
    </w:p>
    <w:p w14:paraId="6B7EEE59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Teléfono</w:t>
      </w:r>
      <w:r w:rsidR="007127EC">
        <w:t>.</w:t>
      </w:r>
    </w:p>
    <w:p w14:paraId="3BB27215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Correo electrónico</w:t>
      </w:r>
      <w:r w:rsidR="007127EC">
        <w:t>.</w:t>
      </w:r>
    </w:p>
    <w:p w14:paraId="7B79EE6F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Dirección</w:t>
      </w:r>
      <w:r w:rsidR="007127EC">
        <w:t>.</w:t>
      </w:r>
    </w:p>
    <w:p w14:paraId="208B0A39" w14:textId="0FBD215F" w:rsidR="00C143BE" w:rsidRDefault="00C143BE" w:rsidP="00C143BE">
      <w:pPr>
        <w:pStyle w:val="Prrafodelista"/>
        <w:numPr>
          <w:ilvl w:val="0"/>
          <w:numId w:val="14"/>
        </w:numPr>
      </w:pPr>
      <w:r>
        <w:t>Ciudad</w:t>
      </w:r>
      <w:r w:rsidR="007127EC">
        <w:t>.</w:t>
      </w:r>
    </w:p>
    <w:p w14:paraId="460194EA" w14:textId="77777777" w:rsidR="00C143BE" w:rsidRDefault="00C143BE" w:rsidP="00C143BE">
      <w:r>
        <w:t>También es posible:</w:t>
      </w:r>
    </w:p>
    <w:p w14:paraId="0548E306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Modificar información</w:t>
      </w:r>
      <w:r w:rsidR="007127EC">
        <w:t>.</w:t>
      </w:r>
    </w:p>
    <w:p w14:paraId="16A5D796" w14:textId="77777777" w:rsidR="007127EC" w:rsidRDefault="00C143BE" w:rsidP="00C143BE">
      <w:pPr>
        <w:pStyle w:val="Prrafodelista"/>
        <w:numPr>
          <w:ilvl w:val="0"/>
          <w:numId w:val="14"/>
        </w:numPr>
      </w:pPr>
      <w:r>
        <w:t>Eliminar proveedores</w:t>
      </w:r>
      <w:r w:rsidR="007127EC">
        <w:t>.</w:t>
      </w:r>
    </w:p>
    <w:p w14:paraId="2F5F83B4" w14:textId="734C4F69" w:rsidR="00C143BE" w:rsidRDefault="00C143BE" w:rsidP="00C143BE">
      <w:pPr>
        <w:pStyle w:val="Prrafodelista"/>
        <w:numPr>
          <w:ilvl w:val="0"/>
          <w:numId w:val="14"/>
        </w:numPr>
      </w:pPr>
      <w:r>
        <w:t>Buscar proveedores</w:t>
      </w:r>
      <w:r w:rsidR="007127EC">
        <w:t>.</w:t>
      </w:r>
    </w:p>
    <w:p w14:paraId="51988237" w14:textId="77777777" w:rsidR="00E0024C" w:rsidRDefault="00E0024C" w:rsidP="00E0024C"/>
    <w:p w14:paraId="2CF09AB6" w14:textId="77777777" w:rsidR="00E0024C" w:rsidRDefault="00E0024C" w:rsidP="00E0024C">
      <w:pPr>
        <w:pStyle w:val="Ttulo2"/>
      </w:pPr>
      <w:bookmarkStart w:id="10" w:name="_Toc235293085"/>
      <w:r>
        <w:t>Entradas de Inventario</w:t>
      </w:r>
      <w:bookmarkEnd w:id="10"/>
    </w:p>
    <w:p w14:paraId="73201005" w14:textId="1033629F" w:rsidR="00E0024C" w:rsidRDefault="00E0024C" w:rsidP="00E0024C">
      <w:r>
        <w:t>Para registrar productos que ingresan al almacén. Seleccionar:</w:t>
      </w:r>
    </w:p>
    <w:p w14:paraId="764FE69A" w14:textId="2B7171FF" w:rsidR="00E0024C" w:rsidRDefault="00E0024C" w:rsidP="00E0024C">
      <w:pPr>
        <w:pStyle w:val="Prrafodelista"/>
        <w:numPr>
          <w:ilvl w:val="0"/>
          <w:numId w:val="13"/>
        </w:numPr>
      </w:pPr>
      <w:r>
        <w:t>Inventario – Entrada.</w:t>
      </w:r>
    </w:p>
    <w:p w14:paraId="4CA409A7" w14:textId="76E0AD21" w:rsidR="00E0024C" w:rsidRDefault="00E0024C" w:rsidP="00E0024C">
      <w:r>
        <w:t>Luego, completar:</w:t>
      </w:r>
    </w:p>
    <w:p w14:paraId="4D7E84DD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Producto.</w:t>
      </w:r>
    </w:p>
    <w:p w14:paraId="73FA0B1A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Cantidad.</w:t>
      </w:r>
    </w:p>
    <w:p w14:paraId="5CBAA954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Fecha.</w:t>
      </w:r>
    </w:p>
    <w:p w14:paraId="78C535DC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Proveedor.</w:t>
      </w:r>
    </w:p>
    <w:p w14:paraId="214B25E4" w14:textId="2C3E9ACB" w:rsidR="00E0024C" w:rsidRDefault="00E0024C" w:rsidP="00E0024C">
      <w:pPr>
        <w:pStyle w:val="Prrafodelista"/>
        <w:numPr>
          <w:ilvl w:val="0"/>
          <w:numId w:val="14"/>
        </w:numPr>
      </w:pPr>
      <w:r>
        <w:t>Observación</w:t>
      </w:r>
    </w:p>
    <w:p w14:paraId="2DDC418A" w14:textId="687B2D66" w:rsidR="00E0024C" w:rsidRDefault="00E0024C" w:rsidP="00E0024C">
      <w:r>
        <w:t>Y finalmente, guardar.</w:t>
      </w:r>
    </w:p>
    <w:p w14:paraId="39BF9A07" w14:textId="08EF68D4" w:rsidR="00E0024C" w:rsidRDefault="00E0024C" w:rsidP="00E0024C">
      <w:r>
        <w:t>El sistema actualizará automáticamente el stock.</w:t>
      </w:r>
    </w:p>
    <w:p w14:paraId="3239BA20" w14:textId="77777777" w:rsidR="00E0024C" w:rsidRDefault="00E0024C" w:rsidP="00E0024C"/>
    <w:p w14:paraId="07CD4345" w14:textId="77777777" w:rsidR="00E0024C" w:rsidRDefault="00E0024C" w:rsidP="00E0024C">
      <w:pPr>
        <w:pStyle w:val="Ttulo2"/>
      </w:pPr>
      <w:bookmarkStart w:id="11" w:name="_Toc235293086"/>
      <w:r>
        <w:t>Salidas de Inventario</w:t>
      </w:r>
      <w:bookmarkEnd w:id="11"/>
    </w:p>
    <w:p w14:paraId="4D34719A" w14:textId="0143FDDA" w:rsidR="00E0024C" w:rsidRDefault="00E0024C" w:rsidP="00E0024C">
      <w:r>
        <w:t>Para registrar productos entregados o vendidos. Seleccionar:</w:t>
      </w:r>
    </w:p>
    <w:p w14:paraId="6FC670C9" w14:textId="247B76C7" w:rsidR="00E0024C" w:rsidRDefault="00E0024C" w:rsidP="00E0024C">
      <w:pPr>
        <w:pStyle w:val="Prrafodelista"/>
        <w:numPr>
          <w:ilvl w:val="0"/>
          <w:numId w:val="13"/>
        </w:numPr>
      </w:pPr>
      <w:r>
        <w:t>Inventario – Salida.</w:t>
      </w:r>
    </w:p>
    <w:p w14:paraId="321CE35F" w14:textId="6987D54E" w:rsidR="00E0024C" w:rsidRDefault="00E0024C" w:rsidP="00E0024C">
      <w:r>
        <w:t>Luego, ingresar:</w:t>
      </w:r>
    </w:p>
    <w:p w14:paraId="22B567EF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Producto.</w:t>
      </w:r>
    </w:p>
    <w:p w14:paraId="79E4B29C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Cantidad.</w:t>
      </w:r>
    </w:p>
    <w:p w14:paraId="504DEE00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Motivo.</w:t>
      </w:r>
    </w:p>
    <w:p w14:paraId="6E2D8C97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lastRenderedPageBreak/>
        <w:t>Responsable.</w:t>
      </w:r>
    </w:p>
    <w:p w14:paraId="20474A4B" w14:textId="6477641B" w:rsidR="00E0024C" w:rsidRDefault="00E0024C" w:rsidP="00E0024C">
      <w:pPr>
        <w:pStyle w:val="Prrafodelista"/>
        <w:numPr>
          <w:ilvl w:val="0"/>
          <w:numId w:val="14"/>
        </w:numPr>
      </w:pPr>
      <w:r>
        <w:t>Fecha.</w:t>
      </w:r>
    </w:p>
    <w:p w14:paraId="335D2F1E" w14:textId="41880F65" w:rsidR="00E0024C" w:rsidRDefault="00E0024C" w:rsidP="00E0024C">
      <w:r>
        <w:t>Y finalmente, guardar.</w:t>
      </w:r>
    </w:p>
    <w:p w14:paraId="32355C6C" w14:textId="77777777" w:rsidR="00E0024C" w:rsidRDefault="00E0024C" w:rsidP="00E0024C">
      <w:r>
        <w:t>El sistema descontará automáticamente las existencias.</w:t>
      </w:r>
    </w:p>
    <w:p w14:paraId="60E19677" w14:textId="36074E0D" w:rsidR="00E0024C" w:rsidRDefault="00E0024C" w:rsidP="00E0024C">
      <w:r>
        <w:t>Si no existe suficiente stock aparecerá “Stock insuficiente”.</w:t>
      </w:r>
    </w:p>
    <w:p w14:paraId="6705B1D2" w14:textId="77777777" w:rsidR="00E0024C" w:rsidRDefault="00E0024C" w:rsidP="00E0024C"/>
    <w:p w14:paraId="0D1865B3" w14:textId="77777777" w:rsidR="00E0024C" w:rsidRDefault="00E0024C" w:rsidP="00E0024C">
      <w:pPr>
        <w:pStyle w:val="Ttulo2"/>
      </w:pPr>
      <w:bookmarkStart w:id="12" w:name="_Toc235293087"/>
      <w:r>
        <w:t>Consulta de Inventario</w:t>
      </w:r>
      <w:bookmarkEnd w:id="12"/>
    </w:p>
    <w:p w14:paraId="7D687267" w14:textId="5E795477" w:rsidR="00E0024C" w:rsidRDefault="00E0024C" w:rsidP="00E0024C">
      <w:r>
        <w:t>Esta opción permite visualizar:</w:t>
      </w:r>
    </w:p>
    <w:p w14:paraId="07244BE5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Productos.</w:t>
      </w:r>
    </w:p>
    <w:p w14:paraId="0C8047F1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Cantidad disponible.</w:t>
      </w:r>
    </w:p>
    <w:p w14:paraId="34D54BA9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Stock mínimo.</w:t>
      </w:r>
    </w:p>
    <w:p w14:paraId="01913D7E" w14:textId="75C450F5" w:rsidR="00E0024C" w:rsidRDefault="00E0024C" w:rsidP="00E0024C">
      <w:pPr>
        <w:pStyle w:val="Prrafodelista"/>
        <w:numPr>
          <w:ilvl w:val="0"/>
          <w:numId w:val="14"/>
        </w:numPr>
      </w:pPr>
      <w:r>
        <w:t>Estado.</w:t>
      </w:r>
    </w:p>
    <w:p w14:paraId="1CC55A2D" w14:textId="376E8447" w:rsidR="00E0024C" w:rsidRDefault="00E0024C" w:rsidP="00E0024C">
      <w:r>
        <w:t>Los estados posibles:</w:t>
      </w:r>
    </w:p>
    <w:p w14:paraId="31D5F905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Disponible.</w:t>
      </w:r>
    </w:p>
    <w:p w14:paraId="354EAA67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Stock Bajo.</w:t>
      </w:r>
    </w:p>
    <w:p w14:paraId="144E486C" w14:textId="25EBF6E1" w:rsidR="00E0024C" w:rsidRDefault="00E0024C" w:rsidP="00E0024C">
      <w:pPr>
        <w:pStyle w:val="Prrafodelista"/>
        <w:numPr>
          <w:ilvl w:val="0"/>
          <w:numId w:val="14"/>
        </w:numPr>
      </w:pPr>
      <w:r>
        <w:t>Sin Existencias.</w:t>
      </w:r>
    </w:p>
    <w:p w14:paraId="239885EF" w14:textId="322FC108" w:rsidR="00E0024C" w:rsidRDefault="00E0024C" w:rsidP="00E0024C">
      <w:r>
        <w:t>El usuario puede utilizar el buscador para localizar productos rápidamente.</w:t>
      </w:r>
    </w:p>
    <w:p w14:paraId="7C99FF15" w14:textId="77777777" w:rsidR="00E0024C" w:rsidRDefault="00E0024C" w:rsidP="00E0024C"/>
    <w:p w14:paraId="42872714" w14:textId="77777777" w:rsidR="00E0024C" w:rsidRDefault="00E0024C" w:rsidP="00E0024C">
      <w:pPr>
        <w:pStyle w:val="Ttulo2"/>
      </w:pPr>
      <w:bookmarkStart w:id="13" w:name="_Toc235293088"/>
      <w:r>
        <w:t>Reportes</w:t>
      </w:r>
      <w:bookmarkEnd w:id="13"/>
    </w:p>
    <w:p w14:paraId="676A0C0C" w14:textId="77777777" w:rsidR="00E0024C" w:rsidRDefault="00E0024C" w:rsidP="00E0024C">
      <w:r>
        <w:t>El sistema genera automáticamente reportes como:</w:t>
      </w:r>
    </w:p>
    <w:p w14:paraId="0FE790A6" w14:textId="78D75529" w:rsidR="00E0024C" w:rsidRDefault="00E0024C" w:rsidP="00E0024C">
      <w:pPr>
        <w:pStyle w:val="Prrafodelista"/>
        <w:numPr>
          <w:ilvl w:val="0"/>
          <w:numId w:val="14"/>
        </w:numPr>
      </w:pPr>
      <w:r>
        <w:t>Inventario General.</w:t>
      </w:r>
    </w:p>
    <w:p w14:paraId="41A4DB3D" w14:textId="77EAF84F" w:rsidR="00E0024C" w:rsidRDefault="00E0024C" w:rsidP="00E0024C">
      <w:pPr>
        <w:pStyle w:val="Prrafodelista"/>
        <w:numPr>
          <w:ilvl w:val="0"/>
          <w:numId w:val="14"/>
        </w:numPr>
      </w:pPr>
      <w:r>
        <w:t>Productos con bajo stock.</w:t>
      </w:r>
    </w:p>
    <w:p w14:paraId="6C7B9012" w14:textId="0C44D6A1" w:rsidR="00E0024C" w:rsidRDefault="00E0024C" w:rsidP="00E0024C">
      <w:pPr>
        <w:pStyle w:val="Prrafodelista"/>
        <w:numPr>
          <w:ilvl w:val="0"/>
          <w:numId w:val="14"/>
        </w:numPr>
      </w:pPr>
      <w:r>
        <w:t>Entradas por fecha.</w:t>
      </w:r>
    </w:p>
    <w:p w14:paraId="7BE58BC0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Salidas por fecha.</w:t>
      </w:r>
    </w:p>
    <w:p w14:paraId="092AF699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Kardex de movimientos.</w:t>
      </w:r>
    </w:p>
    <w:p w14:paraId="38FAB4C9" w14:textId="5D11A670" w:rsidR="00E0024C" w:rsidRDefault="00E0024C" w:rsidP="00E0024C">
      <w:pPr>
        <w:pStyle w:val="Prrafodelista"/>
        <w:numPr>
          <w:ilvl w:val="0"/>
          <w:numId w:val="14"/>
        </w:numPr>
      </w:pPr>
      <w:r>
        <w:t>Productos más utilizados.</w:t>
      </w:r>
    </w:p>
    <w:p w14:paraId="78F6855E" w14:textId="77777777" w:rsidR="00E0024C" w:rsidRDefault="00E0024C" w:rsidP="00E0024C">
      <w:r>
        <w:t>Los reportes pueden exportarse a:</w:t>
      </w:r>
    </w:p>
    <w:p w14:paraId="0326F814" w14:textId="77777777" w:rsidR="00E0024C" w:rsidRDefault="00E0024C" w:rsidP="00E0024C">
      <w:pPr>
        <w:pStyle w:val="Prrafodelista"/>
        <w:numPr>
          <w:ilvl w:val="0"/>
          <w:numId w:val="14"/>
        </w:numPr>
      </w:pPr>
      <w:r>
        <w:t>PDF.</w:t>
      </w:r>
    </w:p>
    <w:p w14:paraId="65E69B6F" w14:textId="0907B77D" w:rsidR="00E0024C" w:rsidRDefault="00E0024C" w:rsidP="00E0024C">
      <w:pPr>
        <w:pStyle w:val="Prrafodelista"/>
        <w:numPr>
          <w:ilvl w:val="0"/>
          <w:numId w:val="14"/>
        </w:numPr>
      </w:pPr>
      <w:r>
        <w:t>Excel.</w:t>
      </w:r>
    </w:p>
    <w:p w14:paraId="72B2CB25" w14:textId="77777777" w:rsidR="00E0024C" w:rsidRDefault="00E0024C" w:rsidP="00E0024C"/>
    <w:p w14:paraId="6432E4C8" w14:textId="77777777" w:rsidR="00217895" w:rsidRDefault="00217895" w:rsidP="00217895"/>
    <w:p w14:paraId="305C79B7" w14:textId="77777777" w:rsidR="00217895" w:rsidRDefault="00217895" w:rsidP="00217895"/>
    <w:p w14:paraId="65986E19" w14:textId="0F7FAEAA" w:rsidR="00217895" w:rsidRDefault="00217895" w:rsidP="00217895">
      <w:pPr>
        <w:pStyle w:val="Ttulo2"/>
      </w:pPr>
      <w:bookmarkStart w:id="14" w:name="_Toc235293089"/>
      <w:r>
        <w:lastRenderedPageBreak/>
        <w:t>Gestión de Usuarios</w:t>
      </w:r>
      <w:bookmarkEnd w:id="14"/>
    </w:p>
    <w:p w14:paraId="77110DEE" w14:textId="35729ABE" w:rsidR="00217895" w:rsidRDefault="00217895" w:rsidP="00217895">
      <w:r>
        <w:t>Esta opción está disponible únicamente para el Administrador. Y permite:</w:t>
      </w:r>
    </w:p>
    <w:p w14:paraId="7A6E298A" w14:textId="4F930E8A" w:rsidR="00217895" w:rsidRDefault="00217895" w:rsidP="00217895">
      <w:pPr>
        <w:pStyle w:val="Prrafodelista"/>
        <w:numPr>
          <w:ilvl w:val="0"/>
          <w:numId w:val="14"/>
        </w:numPr>
      </w:pPr>
      <w:r>
        <w:t>Registrar usuarios.</w:t>
      </w:r>
    </w:p>
    <w:p w14:paraId="6F3C8F5D" w14:textId="3FDB5449" w:rsidR="00217895" w:rsidRDefault="00217895" w:rsidP="00217895">
      <w:pPr>
        <w:pStyle w:val="Prrafodelista"/>
        <w:numPr>
          <w:ilvl w:val="0"/>
          <w:numId w:val="14"/>
        </w:numPr>
      </w:pPr>
      <w:r>
        <w:t>Editar usuarios.</w:t>
      </w:r>
    </w:p>
    <w:p w14:paraId="0154C2EC" w14:textId="236C34FC" w:rsidR="00217895" w:rsidRDefault="00217895" w:rsidP="00217895">
      <w:pPr>
        <w:pStyle w:val="Prrafodelista"/>
        <w:numPr>
          <w:ilvl w:val="0"/>
          <w:numId w:val="14"/>
        </w:numPr>
      </w:pPr>
      <w:r>
        <w:t>Cambiar contraseña.</w:t>
      </w:r>
    </w:p>
    <w:p w14:paraId="2BC68D03" w14:textId="764B7291" w:rsidR="00217895" w:rsidRDefault="00217895" w:rsidP="00217895">
      <w:pPr>
        <w:pStyle w:val="Prrafodelista"/>
        <w:numPr>
          <w:ilvl w:val="0"/>
          <w:numId w:val="14"/>
        </w:numPr>
      </w:pPr>
      <w:r>
        <w:t>Asignar roles.</w:t>
      </w:r>
    </w:p>
    <w:p w14:paraId="7BA6F97C" w14:textId="1A31F641" w:rsidR="00217895" w:rsidRDefault="00217895" w:rsidP="00217895">
      <w:pPr>
        <w:pStyle w:val="Prrafodelista"/>
        <w:numPr>
          <w:ilvl w:val="0"/>
          <w:numId w:val="14"/>
        </w:numPr>
      </w:pPr>
      <w:r>
        <w:t>Desactivar usuarios.</w:t>
      </w:r>
    </w:p>
    <w:p w14:paraId="1BDFAEB3" w14:textId="77777777" w:rsidR="00E0024C" w:rsidRDefault="00E0024C" w:rsidP="00E0024C"/>
    <w:p w14:paraId="6E8D773D" w14:textId="77777777" w:rsidR="00217895" w:rsidRDefault="00217895" w:rsidP="00217895">
      <w:pPr>
        <w:pStyle w:val="Ttulo2"/>
      </w:pPr>
      <w:bookmarkStart w:id="15" w:name="_Toc235293090"/>
      <w:r>
        <w:t>Cierre de sesión</w:t>
      </w:r>
      <w:bookmarkEnd w:id="15"/>
    </w:p>
    <w:p w14:paraId="51E8A089" w14:textId="3D4E0F54" w:rsidR="00217895" w:rsidRDefault="00217895" w:rsidP="00217895">
      <w:r>
        <w:t>Para salir del sistema: Seleccionar el nombre del usuario.</w:t>
      </w:r>
    </w:p>
    <w:p w14:paraId="559D9D3B" w14:textId="655FF1B3" w:rsidR="00217895" w:rsidRDefault="00217895" w:rsidP="00217895">
      <w:r>
        <w:t>Luego, presionar: Cerrar sesión.</w:t>
      </w:r>
    </w:p>
    <w:p w14:paraId="5287FF50" w14:textId="6623BBDB" w:rsidR="00217895" w:rsidRDefault="00217895" w:rsidP="00217895">
      <w:r>
        <w:t>El sistema regresará a la pantalla principal.</w:t>
      </w:r>
    </w:p>
    <w:p w14:paraId="4AECB679" w14:textId="77777777" w:rsidR="00E0024C" w:rsidRDefault="00E0024C" w:rsidP="00E0024C"/>
    <w:p w14:paraId="0B9E391C" w14:textId="77777777" w:rsidR="00956E94" w:rsidRDefault="00956E94" w:rsidP="00956E94">
      <w:pPr>
        <w:pStyle w:val="Ttulo2"/>
      </w:pPr>
      <w:bookmarkStart w:id="16" w:name="_Toc235293091"/>
      <w:r>
        <w:t>Mensajes del sistema</w:t>
      </w:r>
      <w:bookmarkEnd w:id="16"/>
    </w:p>
    <w:p w14:paraId="500194A7" w14:textId="60D9E4D0" w:rsidR="00956E94" w:rsidRDefault="00956E94" w:rsidP="00956E94">
      <w:r>
        <w:t>Mostrará como operaciones exitosas las siguientes:</w:t>
      </w:r>
    </w:p>
    <w:p w14:paraId="67B0AE52" w14:textId="34975FD4" w:rsidR="00956E94" w:rsidRDefault="00956E94" w:rsidP="00956E94">
      <w:pPr>
        <w:pStyle w:val="Prrafodelista"/>
        <w:numPr>
          <w:ilvl w:val="0"/>
          <w:numId w:val="14"/>
        </w:numPr>
      </w:pPr>
      <w:r>
        <w:t>Registro realizado correctamente.</w:t>
      </w:r>
    </w:p>
    <w:p w14:paraId="001C6FF6" w14:textId="57425F71" w:rsidR="00956E94" w:rsidRDefault="00956E94" w:rsidP="00956E94">
      <w:pPr>
        <w:pStyle w:val="Prrafodelista"/>
        <w:numPr>
          <w:ilvl w:val="0"/>
          <w:numId w:val="14"/>
        </w:numPr>
      </w:pPr>
      <w:r>
        <w:t>Producto actualizado correctamente.</w:t>
      </w:r>
    </w:p>
    <w:p w14:paraId="5DFFE09F" w14:textId="71D91216" w:rsidR="00956E94" w:rsidRDefault="00956E94" w:rsidP="00956E94">
      <w:pPr>
        <w:pStyle w:val="Prrafodelista"/>
        <w:numPr>
          <w:ilvl w:val="0"/>
          <w:numId w:val="14"/>
        </w:numPr>
      </w:pPr>
      <w:r>
        <w:t>Usuario creado correctamente.</w:t>
      </w:r>
    </w:p>
    <w:p w14:paraId="46B12530" w14:textId="021C71E5" w:rsidR="00956E94" w:rsidRDefault="00956E94" w:rsidP="00956E94">
      <w:pPr>
        <w:pStyle w:val="Prrafodelista"/>
        <w:numPr>
          <w:ilvl w:val="0"/>
          <w:numId w:val="14"/>
        </w:numPr>
      </w:pPr>
      <w:r>
        <w:t>Información eliminada correctamente.</w:t>
      </w:r>
    </w:p>
    <w:p w14:paraId="5A7CC95D" w14:textId="77777777" w:rsidR="00217895" w:rsidRDefault="00217895" w:rsidP="00E0024C"/>
    <w:p w14:paraId="34D53226" w14:textId="77777777" w:rsidR="00956E94" w:rsidRDefault="00956E94" w:rsidP="00956E94">
      <w:pPr>
        <w:pStyle w:val="Ttulo2"/>
      </w:pPr>
      <w:bookmarkStart w:id="17" w:name="_Toc235293092"/>
      <w:r>
        <w:t>Advertencias</w:t>
      </w:r>
      <w:bookmarkEnd w:id="17"/>
    </w:p>
    <w:p w14:paraId="6AEA29DC" w14:textId="6BFAA01F" w:rsidR="00956E94" w:rsidRDefault="00956E94" w:rsidP="00956E94">
      <w:r>
        <w:t>Las advertencias que mostrará son las siguientes:</w:t>
      </w:r>
    </w:p>
    <w:p w14:paraId="71F1B7AA" w14:textId="5C34A6A7" w:rsidR="00956E94" w:rsidRDefault="00956E94" w:rsidP="00956E94">
      <w:pPr>
        <w:pStyle w:val="Prrafodelista"/>
        <w:numPr>
          <w:ilvl w:val="0"/>
          <w:numId w:val="14"/>
        </w:numPr>
      </w:pPr>
      <w:r>
        <w:t>Debe completar todos los campos obligatorios.</w:t>
      </w:r>
    </w:p>
    <w:p w14:paraId="611FE91F" w14:textId="5990F782" w:rsidR="00956E94" w:rsidRDefault="00956E94" w:rsidP="00956E94">
      <w:pPr>
        <w:pStyle w:val="Prrafodelista"/>
        <w:numPr>
          <w:ilvl w:val="0"/>
          <w:numId w:val="14"/>
        </w:numPr>
      </w:pPr>
      <w:r>
        <w:t>El producto ya existe.</w:t>
      </w:r>
    </w:p>
    <w:p w14:paraId="203F278D" w14:textId="54AB76F5" w:rsidR="00956E94" w:rsidRDefault="00956E94" w:rsidP="00956E94">
      <w:pPr>
        <w:pStyle w:val="Prrafodelista"/>
        <w:numPr>
          <w:ilvl w:val="0"/>
          <w:numId w:val="14"/>
        </w:numPr>
      </w:pPr>
      <w:r>
        <w:t>No posee permisos para esta acción.</w:t>
      </w:r>
    </w:p>
    <w:p w14:paraId="31DD052B" w14:textId="3823CC41" w:rsidR="00956E94" w:rsidRDefault="00956E94" w:rsidP="00956E94">
      <w:pPr>
        <w:pStyle w:val="Prrafodelista"/>
        <w:numPr>
          <w:ilvl w:val="0"/>
          <w:numId w:val="14"/>
        </w:numPr>
      </w:pPr>
      <w:r>
        <w:t>Stock insuficiente.</w:t>
      </w:r>
    </w:p>
    <w:p w14:paraId="793C0A9F" w14:textId="345A6D90" w:rsidR="00956E94" w:rsidRDefault="00956E94" w:rsidP="00956E94">
      <w:pPr>
        <w:pStyle w:val="Prrafodelista"/>
        <w:numPr>
          <w:ilvl w:val="0"/>
          <w:numId w:val="14"/>
        </w:numPr>
      </w:pPr>
      <w:r>
        <w:t>Usuario inactivo.</w:t>
      </w:r>
    </w:p>
    <w:p w14:paraId="655999DB" w14:textId="1A44FA7F" w:rsidR="00956E94" w:rsidRDefault="00956E94">
      <w:r>
        <w:br w:type="page"/>
      </w:r>
    </w:p>
    <w:p w14:paraId="0DFB7F27" w14:textId="77777777" w:rsidR="00956E94" w:rsidRPr="00956E94" w:rsidRDefault="00956E94" w:rsidP="00496BF4">
      <w:pPr>
        <w:pStyle w:val="Ttulo2"/>
      </w:pPr>
      <w:bookmarkStart w:id="18" w:name="_Toc235293093"/>
      <w:r w:rsidRPr="00956E94">
        <w:lastRenderedPageBreak/>
        <w:t>Errores</w:t>
      </w:r>
      <w:bookmarkEnd w:id="18"/>
    </w:p>
    <w:p w14:paraId="5F4FE694" w14:textId="33D6BC04" w:rsidR="00956E94" w:rsidRDefault="00956E94" w:rsidP="00956E94">
      <w:r>
        <w:t>Los errores que puede mostrar el sistema:</w:t>
      </w:r>
    </w:p>
    <w:p w14:paraId="0449A6DB" w14:textId="60EF3062" w:rsidR="00956E94" w:rsidRDefault="00956E94" w:rsidP="00956E94">
      <w:pPr>
        <w:pStyle w:val="Prrafodelista"/>
        <w:numPr>
          <w:ilvl w:val="0"/>
          <w:numId w:val="14"/>
        </w:numPr>
      </w:pPr>
      <w:r>
        <w:t>Usuario o contraseña incorrectos.</w:t>
      </w:r>
    </w:p>
    <w:p w14:paraId="1892CF11" w14:textId="1570C2C1" w:rsidR="00956E94" w:rsidRDefault="00956E94" w:rsidP="00956E94">
      <w:pPr>
        <w:pStyle w:val="Prrafodelista"/>
        <w:numPr>
          <w:ilvl w:val="0"/>
          <w:numId w:val="14"/>
        </w:numPr>
      </w:pPr>
      <w:r>
        <w:t>Error de conexión con la base de datos.</w:t>
      </w:r>
    </w:p>
    <w:p w14:paraId="531E78CB" w14:textId="13A93DAB" w:rsidR="00956E94" w:rsidRDefault="00956E94" w:rsidP="00956E94">
      <w:pPr>
        <w:pStyle w:val="Prrafodelista"/>
        <w:numPr>
          <w:ilvl w:val="0"/>
          <w:numId w:val="14"/>
        </w:numPr>
      </w:pPr>
      <w:r>
        <w:t>No fue posible guardar la información.</w:t>
      </w:r>
    </w:p>
    <w:p w14:paraId="52887E63" w14:textId="1050C7B1" w:rsidR="00956E94" w:rsidRDefault="00956E94" w:rsidP="00956E94">
      <w:pPr>
        <w:pStyle w:val="Prrafodelista"/>
        <w:numPr>
          <w:ilvl w:val="0"/>
          <w:numId w:val="14"/>
        </w:numPr>
      </w:pPr>
      <w:r>
        <w:t>Error inesperado del sistema.</w:t>
      </w:r>
    </w:p>
    <w:p w14:paraId="35227AA9" w14:textId="77777777" w:rsidR="00956E94" w:rsidRDefault="00956E94" w:rsidP="00E0024C"/>
    <w:p w14:paraId="2551736A" w14:textId="551BED3E" w:rsidR="00956E94" w:rsidRDefault="00956E94" w:rsidP="00496BF4">
      <w:pPr>
        <w:pStyle w:val="Ttulo2"/>
      </w:pPr>
      <w:bookmarkStart w:id="19" w:name="_Toc235293094"/>
      <w:r>
        <w:t>Recomendaciones de uso</w:t>
      </w:r>
      <w:bookmarkEnd w:id="19"/>
    </w:p>
    <w:p w14:paraId="40C56633" w14:textId="5E867558" w:rsidR="00956E94" w:rsidRDefault="00956E94" w:rsidP="00496BF4">
      <w:pPr>
        <w:pStyle w:val="Prrafodelista"/>
        <w:numPr>
          <w:ilvl w:val="0"/>
          <w:numId w:val="14"/>
        </w:numPr>
      </w:pPr>
      <w:r>
        <w:t>Mantener actualizada la información del inventario.</w:t>
      </w:r>
    </w:p>
    <w:p w14:paraId="6FEE914F" w14:textId="058D825C" w:rsidR="00956E94" w:rsidRDefault="00956E94" w:rsidP="00496BF4">
      <w:pPr>
        <w:pStyle w:val="Prrafodelista"/>
        <w:numPr>
          <w:ilvl w:val="0"/>
          <w:numId w:val="14"/>
        </w:numPr>
      </w:pPr>
      <w:r>
        <w:t>Registrar todas las entradas y salidas inmediatamente después de realizarse.</w:t>
      </w:r>
    </w:p>
    <w:p w14:paraId="2E497B49" w14:textId="7125D52A" w:rsidR="00956E94" w:rsidRDefault="00956E94" w:rsidP="00496BF4">
      <w:pPr>
        <w:pStyle w:val="Prrafodelista"/>
        <w:numPr>
          <w:ilvl w:val="0"/>
          <w:numId w:val="14"/>
        </w:numPr>
      </w:pPr>
      <w:r>
        <w:t>No compartir las credenciales de acceso.</w:t>
      </w:r>
    </w:p>
    <w:p w14:paraId="540B7576" w14:textId="1A8688B4" w:rsidR="00956E94" w:rsidRDefault="00956E94" w:rsidP="00496BF4">
      <w:pPr>
        <w:pStyle w:val="Prrafodelista"/>
        <w:numPr>
          <w:ilvl w:val="0"/>
          <w:numId w:val="14"/>
        </w:numPr>
      </w:pPr>
      <w:r>
        <w:t>Realizar respaldos periódicos de la base de datos.</w:t>
      </w:r>
    </w:p>
    <w:p w14:paraId="56A616D1" w14:textId="4EF241A4" w:rsidR="00956E94" w:rsidRDefault="00956E94" w:rsidP="00496BF4">
      <w:pPr>
        <w:pStyle w:val="Prrafodelista"/>
        <w:numPr>
          <w:ilvl w:val="0"/>
          <w:numId w:val="14"/>
        </w:numPr>
      </w:pPr>
      <w:r>
        <w:t>Revisar diariamente las alertas de stock bajo.</w:t>
      </w:r>
    </w:p>
    <w:p w14:paraId="3CC63FCB" w14:textId="6868E261" w:rsidR="00956E94" w:rsidRDefault="00956E94" w:rsidP="00496BF4">
      <w:pPr>
        <w:pStyle w:val="Prrafodelista"/>
        <w:numPr>
          <w:ilvl w:val="0"/>
          <w:numId w:val="14"/>
        </w:numPr>
      </w:pPr>
      <w:r>
        <w:t>Utilizar contraseñas seguras.</w:t>
      </w:r>
    </w:p>
    <w:p w14:paraId="55080F7E" w14:textId="70AF56CD" w:rsidR="00956E94" w:rsidRDefault="00956E94" w:rsidP="00496BF4">
      <w:pPr>
        <w:pStyle w:val="Prrafodelista"/>
        <w:numPr>
          <w:ilvl w:val="0"/>
          <w:numId w:val="14"/>
        </w:numPr>
      </w:pPr>
      <w:r>
        <w:t>Cerrar sesión al finalizar las actividades.</w:t>
      </w:r>
    </w:p>
    <w:p w14:paraId="1C9C1CCF" w14:textId="77777777" w:rsidR="00956E94" w:rsidRDefault="00956E94" w:rsidP="00E0024C"/>
    <w:p w14:paraId="5A88C47A" w14:textId="77777777" w:rsidR="00496BF4" w:rsidRDefault="00496BF4" w:rsidP="00496BF4">
      <w:pPr>
        <w:pStyle w:val="Ttulo2"/>
      </w:pPr>
      <w:bookmarkStart w:id="20" w:name="_Toc235293095"/>
      <w:r>
        <w:t>Preguntas frecuentes</w:t>
      </w:r>
      <w:bookmarkEnd w:id="20"/>
    </w:p>
    <w:p w14:paraId="5EC371B8" w14:textId="34B713F0" w:rsidR="00496BF4" w:rsidRPr="00496BF4" w:rsidRDefault="00496BF4" w:rsidP="00496BF4">
      <w:pPr>
        <w:pStyle w:val="Prrafodelista"/>
        <w:numPr>
          <w:ilvl w:val="0"/>
          <w:numId w:val="14"/>
        </w:numPr>
        <w:rPr>
          <w:b/>
          <w:bCs/>
        </w:rPr>
      </w:pPr>
      <w:r w:rsidRPr="00496BF4">
        <w:rPr>
          <w:b/>
          <w:bCs/>
        </w:rPr>
        <w:t>¿Qué hacer si olvidé mi contraseña?</w:t>
      </w:r>
    </w:p>
    <w:p w14:paraId="0AEE91AA" w14:textId="77777777" w:rsidR="00496BF4" w:rsidRDefault="00496BF4" w:rsidP="00496BF4">
      <w:pPr>
        <w:ind w:left="708" w:firstLine="708"/>
      </w:pPr>
      <w:r>
        <w:t>Solicitar al Administrador el restablecimiento de la contraseña.</w:t>
      </w:r>
    </w:p>
    <w:p w14:paraId="077DA74B" w14:textId="3739F456" w:rsidR="00496BF4" w:rsidRPr="00496BF4" w:rsidRDefault="00496BF4" w:rsidP="00496BF4">
      <w:pPr>
        <w:pStyle w:val="Prrafodelista"/>
        <w:numPr>
          <w:ilvl w:val="0"/>
          <w:numId w:val="14"/>
        </w:numPr>
        <w:rPr>
          <w:b/>
          <w:bCs/>
        </w:rPr>
      </w:pPr>
      <w:r w:rsidRPr="00496BF4">
        <w:rPr>
          <w:b/>
          <w:bCs/>
        </w:rPr>
        <w:t>¿Por qué un producto aparece con stock bajo?</w:t>
      </w:r>
    </w:p>
    <w:p w14:paraId="3E6B2585" w14:textId="77777777" w:rsidR="00496BF4" w:rsidRDefault="00496BF4" w:rsidP="00496BF4">
      <w:pPr>
        <w:ind w:left="1416"/>
      </w:pPr>
      <w:r>
        <w:t>Porque la cantidad disponible es igual o inferior al stock mínimo configurado.</w:t>
      </w:r>
    </w:p>
    <w:p w14:paraId="09229BF8" w14:textId="27978645" w:rsidR="00496BF4" w:rsidRPr="00496BF4" w:rsidRDefault="00496BF4" w:rsidP="00496BF4">
      <w:pPr>
        <w:pStyle w:val="Prrafodelista"/>
        <w:numPr>
          <w:ilvl w:val="0"/>
          <w:numId w:val="14"/>
        </w:numPr>
        <w:rPr>
          <w:b/>
          <w:bCs/>
        </w:rPr>
      </w:pPr>
      <w:r w:rsidRPr="00496BF4">
        <w:rPr>
          <w:b/>
          <w:bCs/>
        </w:rPr>
        <w:t>¿Quién puede eliminar productos?</w:t>
      </w:r>
    </w:p>
    <w:p w14:paraId="400D75B2" w14:textId="77777777" w:rsidR="00496BF4" w:rsidRDefault="00496BF4" w:rsidP="00496BF4">
      <w:pPr>
        <w:ind w:left="708" w:firstLine="708"/>
      </w:pPr>
      <w:r>
        <w:t>Únicamente el usuario con rol de Administrador.</w:t>
      </w:r>
    </w:p>
    <w:p w14:paraId="5A1B3F80" w14:textId="3876D528" w:rsidR="00496BF4" w:rsidRPr="00496BF4" w:rsidRDefault="00496BF4" w:rsidP="00496BF4">
      <w:pPr>
        <w:pStyle w:val="Prrafodelista"/>
        <w:numPr>
          <w:ilvl w:val="0"/>
          <w:numId w:val="14"/>
        </w:numPr>
        <w:rPr>
          <w:b/>
          <w:bCs/>
        </w:rPr>
      </w:pPr>
      <w:r w:rsidRPr="00496BF4">
        <w:rPr>
          <w:b/>
          <w:bCs/>
        </w:rPr>
        <w:t>¿Cómo saber quién realizó un movimiento?</w:t>
      </w:r>
    </w:p>
    <w:p w14:paraId="18385339" w14:textId="77777777" w:rsidR="00496BF4" w:rsidRDefault="00496BF4" w:rsidP="00496BF4">
      <w:pPr>
        <w:ind w:left="1416"/>
      </w:pPr>
      <w:r>
        <w:t>Cada entrada y salida queda registrada con:</w:t>
      </w:r>
    </w:p>
    <w:p w14:paraId="7F05F053" w14:textId="77777777" w:rsidR="00496BF4" w:rsidRDefault="00496BF4" w:rsidP="00496BF4">
      <w:pPr>
        <w:pStyle w:val="Prrafodelista"/>
        <w:numPr>
          <w:ilvl w:val="1"/>
          <w:numId w:val="14"/>
        </w:numPr>
      </w:pPr>
      <w:r>
        <w:t>Usuario responsable.</w:t>
      </w:r>
    </w:p>
    <w:p w14:paraId="76B41812" w14:textId="77777777" w:rsidR="00496BF4" w:rsidRDefault="00496BF4" w:rsidP="00496BF4">
      <w:pPr>
        <w:pStyle w:val="Prrafodelista"/>
        <w:numPr>
          <w:ilvl w:val="1"/>
          <w:numId w:val="14"/>
        </w:numPr>
      </w:pPr>
      <w:r>
        <w:t>Fecha.</w:t>
      </w:r>
    </w:p>
    <w:p w14:paraId="516F5D4F" w14:textId="77777777" w:rsidR="00496BF4" w:rsidRDefault="00496BF4" w:rsidP="00496BF4">
      <w:pPr>
        <w:pStyle w:val="Prrafodelista"/>
        <w:numPr>
          <w:ilvl w:val="1"/>
          <w:numId w:val="14"/>
        </w:numPr>
      </w:pPr>
      <w:r>
        <w:t>Hora.</w:t>
      </w:r>
    </w:p>
    <w:p w14:paraId="01156264" w14:textId="385B7724" w:rsidR="00496BF4" w:rsidRDefault="00496BF4" w:rsidP="00496BF4">
      <w:pPr>
        <w:pStyle w:val="Prrafodelista"/>
        <w:numPr>
          <w:ilvl w:val="1"/>
          <w:numId w:val="14"/>
        </w:numPr>
      </w:pPr>
      <w:r>
        <w:t>Tipo de movimiento.</w:t>
      </w:r>
    </w:p>
    <w:p w14:paraId="358A9FBA" w14:textId="77777777" w:rsidR="00496BF4" w:rsidRDefault="00496BF4" w:rsidP="00496BF4"/>
    <w:p w14:paraId="457A46D6" w14:textId="77777777" w:rsidR="00496BF4" w:rsidRDefault="00496BF4" w:rsidP="00496BF4"/>
    <w:p w14:paraId="2C6C5352" w14:textId="561337C4" w:rsidR="00496BF4" w:rsidRPr="00496BF4" w:rsidRDefault="00496BF4" w:rsidP="00496BF4">
      <w:pPr>
        <w:pStyle w:val="Prrafodelista"/>
        <w:numPr>
          <w:ilvl w:val="0"/>
          <w:numId w:val="14"/>
        </w:numPr>
        <w:rPr>
          <w:b/>
          <w:bCs/>
        </w:rPr>
      </w:pPr>
      <w:r w:rsidRPr="00496BF4">
        <w:rPr>
          <w:b/>
          <w:bCs/>
        </w:rPr>
        <w:lastRenderedPageBreak/>
        <w:t>¿Puedo modificar una salida registrada?</w:t>
      </w:r>
    </w:p>
    <w:p w14:paraId="74F8293B" w14:textId="77777777" w:rsidR="00496BF4" w:rsidRDefault="00496BF4" w:rsidP="00496BF4">
      <w:pPr>
        <w:ind w:left="1416"/>
      </w:pPr>
      <w:r>
        <w:t>Sí, siempre que el usuario tenga permisos de edición y la operación no haya sido bloqueada por el administrador.</w:t>
      </w:r>
    </w:p>
    <w:p w14:paraId="5030582C" w14:textId="2EAE5340" w:rsidR="00496BF4" w:rsidRPr="00496BF4" w:rsidRDefault="00496BF4" w:rsidP="00496BF4">
      <w:pPr>
        <w:pStyle w:val="Prrafodelista"/>
        <w:numPr>
          <w:ilvl w:val="0"/>
          <w:numId w:val="14"/>
        </w:numPr>
        <w:rPr>
          <w:b/>
          <w:bCs/>
        </w:rPr>
      </w:pPr>
      <w:r w:rsidRPr="00496BF4">
        <w:rPr>
          <w:b/>
          <w:bCs/>
        </w:rPr>
        <w:t>¿Qué ocurre si intento retirar más productos de los disponibles?</w:t>
      </w:r>
    </w:p>
    <w:p w14:paraId="11F2B9E5" w14:textId="22099FAC" w:rsidR="00956E94" w:rsidRDefault="00496BF4" w:rsidP="00496BF4">
      <w:pPr>
        <w:ind w:left="1416"/>
      </w:pPr>
      <w:r>
        <w:t>El sistema impedirá la operación y mostrará un mensaje indicando que el stock es insuficiente.</w:t>
      </w:r>
    </w:p>
    <w:p w14:paraId="3C532EA1" w14:textId="77777777" w:rsidR="00281681" w:rsidRDefault="00281681" w:rsidP="00281681"/>
    <w:p w14:paraId="3E3E3355" w14:textId="036BC593" w:rsidR="00C143BE" w:rsidRDefault="00C143BE" w:rsidP="007127EC">
      <w:pPr>
        <w:pStyle w:val="Ttulo1"/>
      </w:pPr>
      <w:bookmarkStart w:id="21" w:name="_Toc235293096"/>
      <w:r>
        <w:t>Conclusión</w:t>
      </w:r>
      <w:bookmarkEnd w:id="21"/>
    </w:p>
    <w:p w14:paraId="0BA2FC72" w14:textId="18C47B8B" w:rsidR="00C143BE" w:rsidRPr="00C143BE" w:rsidRDefault="00C143BE" w:rsidP="007127EC">
      <w:pPr>
        <w:jc w:val="both"/>
      </w:pPr>
      <w:r>
        <w:t>El Sistema de Gestión de Inventarios para Pequeñas y Medianas Empresas (SGI-PYMES) proporciona una herramienta intuitiva para administrar eficientemente el inventario, controlar el flujo de productos y apoyar la toma de decisiones mediante información actualizada y reportes oportunos. El cumplimiento de las recomendaciones descritas en este manual permitirá aprovechar al máximo las funcionalidades del sistema y garantizar un uso seguro y eficiente.</w:t>
      </w:r>
    </w:p>
    <w:sectPr w:rsidR="00C143BE" w:rsidRPr="00C143B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8E4F3" w14:textId="77777777" w:rsidR="00AC3630" w:rsidRDefault="00AC3630" w:rsidP="00FC09EA">
      <w:pPr>
        <w:spacing w:after="0" w:line="240" w:lineRule="auto"/>
      </w:pPr>
      <w:r>
        <w:separator/>
      </w:r>
    </w:p>
  </w:endnote>
  <w:endnote w:type="continuationSeparator" w:id="0">
    <w:p w14:paraId="74ADC21A" w14:textId="77777777" w:rsidR="00AC3630" w:rsidRDefault="00AC3630" w:rsidP="00FC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ED18" w14:textId="77777777" w:rsidR="00AC3630" w:rsidRDefault="00AC3630" w:rsidP="00FC09EA">
      <w:pPr>
        <w:spacing w:after="0" w:line="240" w:lineRule="auto"/>
      </w:pPr>
      <w:r>
        <w:separator/>
      </w:r>
    </w:p>
  </w:footnote>
  <w:footnote w:type="continuationSeparator" w:id="0">
    <w:p w14:paraId="0B556CAA" w14:textId="77777777" w:rsidR="00AC3630" w:rsidRDefault="00AC3630" w:rsidP="00FC0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910A" w14:textId="71290141" w:rsidR="00FC09EA" w:rsidRDefault="00FC09E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21FBF2" wp14:editId="2B280FE4">
          <wp:simplePos x="0" y="0"/>
          <wp:positionH relativeFrom="rightMargin">
            <wp:posOffset>234315</wp:posOffset>
          </wp:positionH>
          <wp:positionV relativeFrom="paragraph">
            <wp:posOffset>-401955</wp:posOffset>
          </wp:positionV>
          <wp:extent cx="758825" cy="762000"/>
          <wp:effectExtent l="0" t="0" r="3175" b="0"/>
          <wp:wrapSquare wrapText="bothSides"/>
          <wp:docPr id="857214053" name="Imagen 1" descr="UAE - Portal Estudiant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 descr="UAE - Portal Estudianti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5BD"/>
    <w:multiLevelType w:val="multilevel"/>
    <w:tmpl w:val="2DC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F770C"/>
    <w:multiLevelType w:val="hybridMultilevel"/>
    <w:tmpl w:val="9D2E5E9E"/>
    <w:lvl w:ilvl="0" w:tplc="4B04361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AA308F"/>
    <w:multiLevelType w:val="hybridMultilevel"/>
    <w:tmpl w:val="4670C4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02F93"/>
    <w:multiLevelType w:val="hybridMultilevel"/>
    <w:tmpl w:val="4A24CB1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B198E"/>
    <w:multiLevelType w:val="hybridMultilevel"/>
    <w:tmpl w:val="3BFA5B28"/>
    <w:lvl w:ilvl="0" w:tplc="4B0436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27AAC"/>
    <w:multiLevelType w:val="multilevel"/>
    <w:tmpl w:val="D338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B61FD"/>
    <w:multiLevelType w:val="hybridMultilevel"/>
    <w:tmpl w:val="E5F43E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70163"/>
    <w:multiLevelType w:val="multilevel"/>
    <w:tmpl w:val="AE9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71A4A"/>
    <w:multiLevelType w:val="multilevel"/>
    <w:tmpl w:val="875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53109"/>
    <w:multiLevelType w:val="hybridMultilevel"/>
    <w:tmpl w:val="FA8EC0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E5B4A"/>
    <w:multiLevelType w:val="hybridMultilevel"/>
    <w:tmpl w:val="730876C8"/>
    <w:lvl w:ilvl="0" w:tplc="795064C2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4901B21"/>
    <w:multiLevelType w:val="multilevel"/>
    <w:tmpl w:val="EB4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40EE"/>
    <w:multiLevelType w:val="multilevel"/>
    <w:tmpl w:val="6006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C63BA"/>
    <w:multiLevelType w:val="multilevel"/>
    <w:tmpl w:val="5D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602944">
    <w:abstractNumId w:val="5"/>
  </w:num>
  <w:num w:numId="2" w16cid:durableId="266087833">
    <w:abstractNumId w:val="11"/>
  </w:num>
  <w:num w:numId="3" w16cid:durableId="1441103236">
    <w:abstractNumId w:val="13"/>
  </w:num>
  <w:num w:numId="4" w16cid:durableId="1099329561">
    <w:abstractNumId w:val="0"/>
  </w:num>
  <w:num w:numId="5" w16cid:durableId="1558279385">
    <w:abstractNumId w:val="8"/>
  </w:num>
  <w:num w:numId="6" w16cid:durableId="924263344">
    <w:abstractNumId w:val="12"/>
  </w:num>
  <w:num w:numId="7" w16cid:durableId="1117721716">
    <w:abstractNumId w:val="7"/>
  </w:num>
  <w:num w:numId="8" w16cid:durableId="637686316">
    <w:abstractNumId w:val="2"/>
  </w:num>
  <w:num w:numId="9" w16cid:durableId="129254469">
    <w:abstractNumId w:val="10"/>
  </w:num>
  <w:num w:numId="10" w16cid:durableId="244996452">
    <w:abstractNumId w:val="3"/>
  </w:num>
  <w:num w:numId="11" w16cid:durableId="1666204043">
    <w:abstractNumId w:val="4"/>
  </w:num>
  <w:num w:numId="12" w16cid:durableId="1986085803">
    <w:abstractNumId w:val="6"/>
  </w:num>
  <w:num w:numId="13" w16cid:durableId="863438830">
    <w:abstractNumId w:val="9"/>
  </w:num>
  <w:num w:numId="14" w16cid:durableId="165426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EA"/>
    <w:rsid w:val="00053DDA"/>
    <w:rsid w:val="00217895"/>
    <w:rsid w:val="00281681"/>
    <w:rsid w:val="002C17AF"/>
    <w:rsid w:val="002D30B9"/>
    <w:rsid w:val="00382E9E"/>
    <w:rsid w:val="003971CF"/>
    <w:rsid w:val="003C7F43"/>
    <w:rsid w:val="003D5B6D"/>
    <w:rsid w:val="003E471C"/>
    <w:rsid w:val="00430BE1"/>
    <w:rsid w:val="00496BF4"/>
    <w:rsid w:val="005B5FB1"/>
    <w:rsid w:val="005B647C"/>
    <w:rsid w:val="005D0B7A"/>
    <w:rsid w:val="005F23B0"/>
    <w:rsid w:val="0063451A"/>
    <w:rsid w:val="00646EB8"/>
    <w:rsid w:val="006969AE"/>
    <w:rsid w:val="006A2430"/>
    <w:rsid w:val="006B398C"/>
    <w:rsid w:val="006C628E"/>
    <w:rsid w:val="006E35A6"/>
    <w:rsid w:val="007127EC"/>
    <w:rsid w:val="00722BE0"/>
    <w:rsid w:val="007A28A4"/>
    <w:rsid w:val="007E5297"/>
    <w:rsid w:val="008054FE"/>
    <w:rsid w:val="00873AAD"/>
    <w:rsid w:val="008B6DE7"/>
    <w:rsid w:val="00956E94"/>
    <w:rsid w:val="009A7EA2"/>
    <w:rsid w:val="009D44EC"/>
    <w:rsid w:val="009E4E30"/>
    <w:rsid w:val="00A12F34"/>
    <w:rsid w:val="00A559B0"/>
    <w:rsid w:val="00AB0517"/>
    <w:rsid w:val="00AC3630"/>
    <w:rsid w:val="00BC3E6C"/>
    <w:rsid w:val="00C0633A"/>
    <w:rsid w:val="00C143BE"/>
    <w:rsid w:val="00CC7130"/>
    <w:rsid w:val="00CC7A79"/>
    <w:rsid w:val="00DB49AD"/>
    <w:rsid w:val="00DB7538"/>
    <w:rsid w:val="00E0024C"/>
    <w:rsid w:val="00E6644C"/>
    <w:rsid w:val="00E71D9A"/>
    <w:rsid w:val="00ED2B79"/>
    <w:rsid w:val="00F303A1"/>
    <w:rsid w:val="00F63676"/>
    <w:rsid w:val="00FC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BD37"/>
  <w15:chartTrackingRefBased/>
  <w15:docId w15:val="{CC4DD151-D437-475E-838D-0B2454B6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B79"/>
    <w:pPr>
      <w:keepNext/>
      <w:keepLines/>
      <w:spacing w:before="480" w:after="240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0517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B79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0517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AB0517"/>
    <w:pPr>
      <w:numPr>
        <w:ilvl w:val="1"/>
      </w:numPr>
    </w:pPr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517"/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9EA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C09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9EA"/>
  </w:style>
  <w:style w:type="paragraph" w:styleId="Piedepgina">
    <w:name w:val="footer"/>
    <w:basedOn w:val="Normal"/>
    <w:link w:val="Piedepgina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9EA"/>
  </w:style>
  <w:style w:type="table" w:styleId="Tablaconcuadrculaclara">
    <w:name w:val="Grid Table Light"/>
    <w:basedOn w:val="Tablanormal"/>
    <w:uiPriority w:val="40"/>
    <w:rsid w:val="009E4E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382E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E9E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DB49AD"/>
  </w:style>
  <w:style w:type="paragraph" w:styleId="TtuloTDC">
    <w:name w:val="TOC Heading"/>
    <w:basedOn w:val="Ttulo1"/>
    <w:next w:val="Normal"/>
    <w:uiPriority w:val="39"/>
    <w:unhideWhenUsed/>
    <w:qFormat/>
    <w:rsid w:val="003C7F4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C7F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7F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Mej19</b:Tag>
    <b:SourceType>Book</b:SourceType>
    <b:Guid>{C87AE720-CCB4-443E-B3FA-4C5D4C74164F}</b:Guid>
    <b:Author>
      <b:Author>
        <b:NameList>
          <b:Person>
            <b:Last>Mejía</b:Last>
            <b:First>José</b:First>
          </b:Person>
          <b:Person>
            <b:Last>al.</b:Last>
            <b:First>et</b:First>
          </b:Person>
        </b:NameList>
      </b:Author>
    </b:Author>
    <b:Title>Fundamentos de Progrmación ¿Qué se necesita saber para aprender a programar?</b:Title>
    <b:Year>2019</b:Year>
    <b:City>Babahoyo</b:City>
    <b:RefOrder>2</b:RefOrder>
  </b:Source>
  <b:Source>
    <b:Tag>Har23</b:Tag>
    <b:SourceType>InternetSite</b:SourceType>
    <b:Guid>{E1DE54E7-0C8F-45A1-A467-329F8ED774AC}</b:Guid>
    <b:Title>Delftstack</b:Title>
    <b:Year>2023</b:Year>
    <b:Author>
      <b:Author>
        <b:NameList>
          <b:Person>
            <b:Last>Harshit</b:Last>
            <b:First>Jindal</b:First>
          </b:Person>
        </b:NameList>
      </b:Author>
    </b:Author>
    <b:InternetSiteTitle>Delftstack</b:InternetSiteTitle>
    <b:Month>Octubre</b:Month>
    <b:Day>12</b:Day>
    <b:URL>https://www.delftstack.com/es/tutorial/algorithm/linear-search/</b:URL>
    <b:RefOrder>1</b:RefOrder>
  </b:Source>
</b:Sources>
</file>

<file path=customXml/itemProps1.xml><?xml version="1.0" encoding="utf-8"?>
<ds:datastoreItem xmlns:ds="http://schemas.openxmlformats.org/officeDocument/2006/customXml" ds:itemID="{6B5A7EE4-CBC3-4E86-A350-5FA7B2D1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11</Pages>
  <Words>1457</Words>
  <Characters>8016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José Pazmiño Pérez</dc:creator>
  <cp:keywords/>
  <dc:description/>
  <cp:lastModifiedBy>AnthonyCabreraBohorquez_z</cp:lastModifiedBy>
  <cp:revision>16</cp:revision>
  <cp:lastPrinted>2026-07-08T01:42:00Z</cp:lastPrinted>
  <dcterms:created xsi:type="dcterms:W3CDTF">2026-07-07T04:25:00Z</dcterms:created>
  <dcterms:modified xsi:type="dcterms:W3CDTF">2026-07-18T23:51:00Z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5783fff9-1b23-4473-a7f5-e55e5343dcd4</vt:lpwstr>
  </property>
</Properties>
</file>