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C10C" w14:textId="37D6771B" w:rsidR="00183C23" w:rsidRDefault="00183C23" w:rsidP="005468A6">
      <w:pPr>
        <w:spacing w:line="360" w:lineRule="auto"/>
        <w:rPr>
          <w:rFonts w:eastAsia="黑体"/>
          <w:sz w:val="28"/>
          <w:u w:val="single"/>
        </w:rPr>
      </w:pPr>
      <w:r>
        <w:rPr>
          <w:rFonts w:eastAsia="黑体"/>
          <w:sz w:val="28"/>
        </w:rPr>
        <w:t>分类号</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r>
        <w:rPr>
          <w:rFonts w:eastAsia="黑体"/>
          <w:sz w:val="28"/>
        </w:rPr>
        <w:t xml:space="preserve">   </w:t>
      </w:r>
      <w:r>
        <w:rPr>
          <w:rFonts w:eastAsia="黑体"/>
          <w:sz w:val="28"/>
        </w:rPr>
        <w:t>密级</w:t>
      </w:r>
      <w:r>
        <w:rPr>
          <w:rFonts w:eastAsia="黑体"/>
          <w:sz w:val="28"/>
        </w:rPr>
        <w:t xml:space="preserve">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65CFCB37" w14:textId="77777777" w:rsidR="00183C23" w:rsidRDefault="00183C23" w:rsidP="005468A6">
      <w:pPr>
        <w:spacing w:line="360" w:lineRule="auto"/>
        <w:rPr>
          <w:sz w:val="28"/>
          <w:u w:val="single"/>
        </w:rPr>
      </w:pPr>
      <w:r>
        <w:rPr>
          <w:rFonts w:eastAsia="黑体"/>
          <w:sz w:val="28"/>
        </w:rPr>
        <w:t xml:space="preserve">UDC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6FB3DF5C" w14:textId="77777777" w:rsidR="00183C23" w:rsidRDefault="00183C23" w:rsidP="005468A6">
      <w:pPr>
        <w:spacing w:line="360" w:lineRule="auto"/>
        <w:rPr>
          <w:sz w:val="21"/>
        </w:rPr>
      </w:pPr>
    </w:p>
    <w:p w14:paraId="628CB937" w14:textId="77777777" w:rsidR="00183C23" w:rsidRDefault="00183C23" w:rsidP="005468A6">
      <w:pPr>
        <w:spacing w:beforeLines="50" w:before="120" w:line="360" w:lineRule="auto"/>
        <w:jc w:val="center"/>
        <w:rPr>
          <w:rFonts w:ascii="宋体" w:hAnsi="宋体"/>
          <w:sz w:val="44"/>
          <w:szCs w:val="44"/>
        </w:rPr>
      </w:pPr>
      <w:r>
        <w:rPr>
          <w:rFonts w:ascii="宋体" w:hAnsi="宋体"/>
          <w:sz w:val="44"/>
          <w:szCs w:val="44"/>
        </w:rPr>
        <w:t>学  位  论  文</w:t>
      </w:r>
    </w:p>
    <w:p w14:paraId="4BAA694B" w14:textId="77777777" w:rsidR="00183C23" w:rsidRDefault="00183C23" w:rsidP="005468A6">
      <w:pPr>
        <w:spacing w:line="360" w:lineRule="auto"/>
        <w:rPr>
          <w:rFonts w:ascii="黑体" w:eastAsia="黑体"/>
          <w:sz w:val="36"/>
          <w:szCs w:val="36"/>
        </w:rPr>
      </w:pPr>
    </w:p>
    <w:p w14:paraId="639634D1" w14:textId="448D36FF" w:rsidR="00183C23" w:rsidRDefault="00D16776" w:rsidP="005468A6">
      <w:pPr>
        <w:spacing w:line="360" w:lineRule="auto"/>
        <w:jc w:val="center"/>
        <w:rPr>
          <w:sz w:val="21"/>
        </w:rPr>
      </w:pPr>
      <w:r>
        <w:rPr>
          <w:rFonts w:ascii="黑体" w:eastAsia="黑体" w:hAnsi="黑体" w:cs="黑体" w:hint="eastAsia"/>
          <w:kern w:val="0"/>
          <w:sz w:val="36"/>
          <w:szCs w:val="36"/>
        </w:rPr>
        <w:t>东北大学学位论文模板</w:t>
      </w:r>
    </w:p>
    <w:p w14:paraId="14751636" w14:textId="77777777" w:rsidR="00183C23" w:rsidRDefault="00183C23" w:rsidP="005468A6">
      <w:pPr>
        <w:spacing w:line="360" w:lineRule="auto"/>
        <w:rPr>
          <w:sz w:val="21"/>
        </w:rPr>
      </w:pPr>
    </w:p>
    <w:p w14:paraId="6AE1D8C0" w14:textId="77777777" w:rsidR="00183C23" w:rsidRDefault="00183C23" w:rsidP="005468A6">
      <w:pPr>
        <w:spacing w:line="360" w:lineRule="auto"/>
        <w:rPr>
          <w:sz w:val="21"/>
        </w:rPr>
      </w:pPr>
    </w:p>
    <w:tbl>
      <w:tblPr>
        <w:tblW w:w="8836" w:type="dxa"/>
        <w:jc w:val="center"/>
        <w:tblCellMar>
          <w:left w:w="57" w:type="dxa"/>
          <w:right w:w="57" w:type="dxa"/>
        </w:tblCellMar>
        <w:tblLook w:val="04A0" w:firstRow="1" w:lastRow="0" w:firstColumn="1" w:lastColumn="0" w:noHBand="0" w:noVBand="1"/>
      </w:tblPr>
      <w:tblGrid>
        <w:gridCol w:w="1968"/>
        <w:gridCol w:w="2210"/>
        <w:gridCol w:w="2305"/>
        <w:gridCol w:w="2353"/>
      </w:tblGrid>
      <w:tr w:rsidR="00183C23" w14:paraId="61C94364" w14:textId="77777777" w:rsidTr="00336189">
        <w:trPr>
          <w:jc w:val="center"/>
        </w:trPr>
        <w:tc>
          <w:tcPr>
            <w:tcW w:w="1968" w:type="dxa"/>
          </w:tcPr>
          <w:p w14:paraId="7545345C" w14:textId="77777777" w:rsidR="00183C23" w:rsidRDefault="00183C23" w:rsidP="005468A6">
            <w:pPr>
              <w:spacing w:afterLines="50" w:after="120" w:line="360" w:lineRule="auto"/>
              <w:jc w:val="distribute"/>
              <w:rPr>
                <w:rFonts w:ascii="宋体" w:hAnsi="宋体"/>
                <w:sz w:val="28"/>
                <w:szCs w:val="28"/>
              </w:rPr>
            </w:pPr>
            <w:r>
              <w:rPr>
                <w:rFonts w:ascii="宋体" w:hAnsi="宋体" w:hint="eastAsia"/>
                <w:sz w:val="28"/>
                <w:szCs w:val="28"/>
              </w:rPr>
              <w:t>作者姓名：</w:t>
            </w:r>
          </w:p>
        </w:tc>
        <w:tc>
          <w:tcPr>
            <w:tcW w:w="6868" w:type="dxa"/>
            <w:gridSpan w:val="3"/>
          </w:tcPr>
          <w:p w14:paraId="7AF69BF0" w14:textId="24A61DA1" w:rsidR="00183C23" w:rsidRDefault="00D16776" w:rsidP="005468A6">
            <w:pPr>
              <w:spacing w:afterLines="50" w:after="120" w:line="360" w:lineRule="auto"/>
              <w:rPr>
                <w:rFonts w:ascii="宋体" w:hAnsi="宋体"/>
                <w:sz w:val="28"/>
                <w:szCs w:val="28"/>
              </w:rPr>
            </w:pPr>
            <w:r>
              <w:rPr>
                <w:rFonts w:ascii="宋体" w:hAnsi="宋体" w:hint="eastAsia"/>
                <w:sz w:val="28"/>
                <w:szCs w:val="28"/>
              </w:rPr>
              <w:t>张三</w:t>
            </w:r>
          </w:p>
        </w:tc>
      </w:tr>
      <w:tr w:rsidR="00183C23" w14:paraId="1CDF9D56" w14:textId="77777777" w:rsidTr="00336189">
        <w:trPr>
          <w:jc w:val="center"/>
        </w:trPr>
        <w:tc>
          <w:tcPr>
            <w:tcW w:w="1968" w:type="dxa"/>
          </w:tcPr>
          <w:p w14:paraId="012B4141" w14:textId="77777777" w:rsidR="00183C23" w:rsidRDefault="00183C23" w:rsidP="005468A6">
            <w:pPr>
              <w:spacing w:afterLines="50" w:after="120" w:line="360" w:lineRule="auto"/>
              <w:jc w:val="distribute"/>
              <w:rPr>
                <w:rFonts w:ascii="宋体" w:hAnsi="宋体"/>
                <w:sz w:val="28"/>
                <w:szCs w:val="28"/>
              </w:rPr>
            </w:pPr>
            <w:r>
              <w:rPr>
                <w:rFonts w:ascii="宋体" w:hAnsi="宋体" w:hint="eastAsia"/>
                <w:sz w:val="28"/>
                <w:szCs w:val="28"/>
              </w:rPr>
              <w:t>指导教师：</w:t>
            </w:r>
          </w:p>
        </w:tc>
        <w:tc>
          <w:tcPr>
            <w:tcW w:w="6868" w:type="dxa"/>
            <w:gridSpan w:val="3"/>
          </w:tcPr>
          <w:p w14:paraId="7372F9A1" w14:textId="14A8451B" w:rsidR="00183C23" w:rsidRDefault="00D16776" w:rsidP="005468A6">
            <w:pPr>
              <w:spacing w:afterLines="50" w:after="120" w:line="360" w:lineRule="auto"/>
              <w:rPr>
                <w:rFonts w:ascii="宋体" w:hAnsi="宋体"/>
                <w:sz w:val="28"/>
                <w:szCs w:val="28"/>
              </w:rPr>
            </w:pPr>
            <w:r>
              <w:rPr>
                <w:rFonts w:ascii="宋体" w:hAnsi="宋体" w:hint="eastAsia"/>
                <w:sz w:val="28"/>
                <w:szCs w:val="28"/>
              </w:rPr>
              <w:t>李四</w:t>
            </w:r>
          </w:p>
        </w:tc>
      </w:tr>
      <w:tr w:rsidR="00183C23" w14:paraId="556A81CB" w14:textId="77777777" w:rsidTr="00336189">
        <w:trPr>
          <w:jc w:val="center"/>
        </w:trPr>
        <w:tc>
          <w:tcPr>
            <w:tcW w:w="1968" w:type="dxa"/>
          </w:tcPr>
          <w:p w14:paraId="49A3B765" w14:textId="77777777" w:rsidR="00183C23" w:rsidRDefault="00183C23" w:rsidP="005468A6">
            <w:pPr>
              <w:spacing w:afterLines="50" w:after="120" w:line="360" w:lineRule="auto"/>
              <w:jc w:val="distribute"/>
              <w:rPr>
                <w:rFonts w:ascii="宋体" w:hAnsi="宋体"/>
                <w:sz w:val="28"/>
                <w:szCs w:val="28"/>
              </w:rPr>
            </w:pPr>
          </w:p>
        </w:tc>
        <w:tc>
          <w:tcPr>
            <w:tcW w:w="6868" w:type="dxa"/>
            <w:gridSpan w:val="3"/>
          </w:tcPr>
          <w:p w14:paraId="28BF7EA6" w14:textId="36725A32" w:rsidR="00183C23" w:rsidRDefault="00183C23" w:rsidP="005468A6">
            <w:pPr>
              <w:spacing w:afterLines="50" w:after="120" w:line="360" w:lineRule="auto"/>
              <w:rPr>
                <w:rFonts w:ascii="宋体" w:hAnsi="宋体"/>
                <w:sz w:val="28"/>
                <w:szCs w:val="28"/>
              </w:rPr>
            </w:pPr>
            <w:r>
              <w:rPr>
                <w:rFonts w:ascii="宋体" w:hAnsi="宋体" w:hint="eastAsia"/>
                <w:sz w:val="28"/>
                <w:szCs w:val="28"/>
              </w:rPr>
              <w:t>东北大学</w:t>
            </w:r>
            <w:r w:rsidR="00D16776">
              <w:rPr>
                <w:rFonts w:ascii="宋体" w:hAnsi="宋体" w:hint="eastAsia"/>
                <w:sz w:val="28"/>
                <w:szCs w:val="28"/>
              </w:rPr>
              <w:t>计算机科学与技术</w:t>
            </w:r>
            <w:r>
              <w:rPr>
                <w:rFonts w:ascii="宋体" w:hAnsi="宋体" w:hint="eastAsia"/>
                <w:kern w:val="0"/>
                <w:sz w:val="28"/>
                <w:szCs w:val="28"/>
              </w:rPr>
              <w:t>学院</w:t>
            </w:r>
          </w:p>
        </w:tc>
      </w:tr>
      <w:tr w:rsidR="00183C23" w14:paraId="4C45ED17" w14:textId="77777777" w:rsidTr="00336189">
        <w:trPr>
          <w:jc w:val="center"/>
        </w:trPr>
        <w:tc>
          <w:tcPr>
            <w:tcW w:w="1968" w:type="dxa"/>
          </w:tcPr>
          <w:p w14:paraId="72021A44" w14:textId="77777777" w:rsidR="00183C23" w:rsidRDefault="00183C23" w:rsidP="005468A6">
            <w:pPr>
              <w:spacing w:afterLines="50" w:after="120" w:line="360" w:lineRule="auto"/>
              <w:jc w:val="distribute"/>
              <w:rPr>
                <w:rFonts w:ascii="宋体" w:hAnsi="宋体"/>
                <w:sz w:val="28"/>
                <w:szCs w:val="28"/>
              </w:rPr>
            </w:pPr>
            <w:r>
              <w:rPr>
                <w:rFonts w:ascii="宋体" w:hAnsi="宋体" w:hint="eastAsia"/>
                <w:sz w:val="28"/>
                <w:szCs w:val="28"/>
              </w:rPr>
              <w:t>申请学位级别：</w:t>
            </w:r>
          </w:p>
        </w:tc>
        <w:tc>
          <w:tcPr>
            <w:tcW w:w="2210" w:type="dxa"/>
          </w:tcPr>
          <w:p w14:paraId="55B69485" w14:textId="77777777" w:rsidR="00183C23" w:rsidRDefault="00183C23" w:rsidP="005468A6">
            <w:pPr>
              <w:spacing w:afterLines="50" w:after="120" w:line="360" w:lineRule="auto"/>
              <w:rPr>
                <w:rFonts w:ascii="宋体" w:hAnsi="宋体"/>
                <w:sz w:val="28"/>
                <w:szCs w:val="28"/>
              </w:rPr>
            </w:pPr>
            <w:r>
              <w:rPr>
                <w:rFonts w:ascii="宋体" w:hAnsi="宋体" w:hint="eastAsia"/>
                <w:sz w:val="28"/>
                <w:szCs w:val="28"/>
              </w:rPr>
              <w:t>硕士</w:t>
            </w:r>
          </w:p>
        </w:tc>
        <w:tc>
          <w:tcPr>
            <w:tcW w:w="2305" w:type="dxa"/>
          </w:tcPr>
          <w:p w14:paraId="586C88DB" w14:textId="77777777" w:rsidR="00183C23" w:rsidRDefault="00183C23" w:rsidP="005468A6">
            <w:pPr>
              <w:spacing w:afterLines="50" w:after="120" w:line="360" w:lineRule="auto"/>
              <w:jc w:val="distribute"/>
              <w:rPr>
                <w:rFonts w:ascii="宋体" w:hAnsi="宋体"/>
                <w:sz w:val="28"/>
                <w:szCs w:val="28"/>
              </w:rPr>
            </w:pPr>
            <w:r>
              <w:rPr>
                <w:rFonts w:ascii="宋体" w:hAnsi="宋体" w:hint="eastAsia"/>
                <w:sz w:val="28"/>
                <w:szCs w:val="28"/>
              </w:rPr>
              <w:t>学科类别：</w:t>
            </w:r>
          </w:p>
        </w:tc>
        <w:tc>
          <w:tcPr>
            <w:tcW w:w="2353" w:type="dxa"/>
          </w:tcPr>
          <w:p w14:paraId="56CB31E4" w14:textId="77777777" w:rsidR="00183C23" w:rsidRDefault="00183C23" w:rsidP="005468A6">
            <w:pPr>
              <w:spacing w:afterLines="50" w:after="120" w:line="360" w:lineRule="auto"/>
              <w:rPr>
                <w:rFonts w:ascii="宋体" w:hAnsi="宋体"/>
                <w:sz w:val="28"/>
                <w:szCs w:val="28"/>
              </w:rPr>
            </w:pPr>
            <w:r>
              <w:rPr>
                <w:rFonts w:ascii="宋体" w:hAnsi="宋体" w:hint="eastAsia"/>
                <w:sz w:val="28"/>
                <w:szCs w:val="28"/>
              </w:rPr>
              <w:t>工学</w:t>
            </w:r>
          </w:p>
        </w:tc>
      </w:tr>
      <w:tr w:rsidR="00183C23" w14:paraId="6A639626" w14:textId="77777777" w:rsidTr="00336189">
        <w:trPr>
          <w:cantSplit/>
          <w:jc w:val="center"/>
        </w:trPr>
        <w:tc>
          <w:tcPr>
            <w:tcW w:w="1968" w:type="dxa"/>
          </w:tcPr>
          <w:p w14:paraId="31A56F76" w14:textId="77777777" w:rsidR="00183C23" w:rsidRDefault="00183C23" w:rsidP="005468A6">
            <w:pPr>
              <w:spacing w:afterLines="50" w:after="120" w:line="360" w:lineRule="auto"/>
              <w:jc w:val="distribute"/>
              <w:rPr>
                <w:rFonts w:ascii="宋体" w:hAnsi="宋体"/>
                <w:sz w:val="28"/>
                <w:szCs w:val="28"/>
              </w:rPr>
            </w:pPr>
            <w:r>
              <w:rPr>
                <w:rFonts w:ascii="宋体" w:hAnsi="宋体" w:hint="eastAsia"/>
                <w:sz w:val="28"/>
                <w:szCs w:val="28"/>
              </w:rPr>
              <w:t>学科专业名称：</w:t>
            </w:r>
          </w:p>
        </w:tc>
        <w:tc>
          <w:tcPr>
            <w:tcW w:w="6868" w:type="dxa"/>
            <w:gridSpan w:val="3"/>
          </w:tcPr>
          <w:p w14:paraId="32B1CF1F" w14:textId="01756647" w:rsidR="00183C23" w:rsidRDefault="002659E2" w:rsidP="005468A6">
            <w:pPr>
              <w:spacing w:afterLines="50" w:after="120" w:line="360" w:lineRule="auto"/>
              <w:rPr>
                <w:rFonts w:ascii="宋体" w:hAnsi="宋体"/>
                <w:sz w:val="28"/>
                <w:szCs w:val="28"/>
              </w:rPr>
            </w:pPr>
            <w:r>
              <w:rPr>
                <w:rFonts w:ascii="宋体" w:hAnsi="宋体" w:hint="eastAsia"/>
                <w:spacing w:val="-10"/>
                <w:sz w:val="28"/>
                <w:szCs w:val="28"/>
              </w:rPr>
              <w:t>计算机技术</w:t>
            </w:r>
          </w:p>
        </w:tc>
      </w:tr>
      <w:tr w:rsidR="00183C23" w14:paraId="3D1F72FA" w14:textId="77777777" w:rsidTr="00336189">
        <w:trPr>
          <w:jc w:val="center"/>
        </w:trPr>
        <w:tc>
          <w:tcPr>
            <w:tcW w:w="1968" w:type="dxa"/>
          </w:tcPr>
          <w:p w14:paraId="0984315C" w14:textId="77777777" w:rsidR="00183C23" w:rsidRDefault="00183C23" w:rsidP="005468A6">
            <w:pPr>
              <w:spacing w:afterLines="50" w:after="120" w:line="360" w:lineRule="auto"/>
              <w:jc w:val="distribute"/>
              <w:rPr>
                <w:rFonts w:ascii="宋体" w:hAnsi="宋体"/>
                <w:sz w:val="28"/>
                <w:szCs w:val="28"/>
              </w:rPr>
            </w:pPr>
            <w:r>
              <w:rPr>
                <w:rFonts w:ascii="宋体" w:hAnsi="宋体" w:hint="eastAsia"/>
                <w:sz w:val="28"/>
                <w:szCs w:val="28"/>
              </w:rPr>
              <w:t>论文提交日期：</w:t>
            </w:r>
          </w:p>
        </w:tc>
        <w:tc>
          <w:tcPr>
            <w:tcW w:w="2210" w:type="dxa"/>
          </w:tcPr>
          <w:p w14:paraId="2F664C12" w14:textId="77777777" w:rsidR="00183C23" w:rsidRDefault="00183C23" w:rsidP="005468A6">
            <w:pPr>
              <w:spacing w:afterLines="50" w:after="120" w:line="360" w:lineRule="auto"/>
              <w:rPr>
                <w:sz w:val="28"/>
                <w:szCs w:val="28"/>
              </w:rPr>
            </w:pPr>
            <w:r>
              <w:rPr>
                <w:rFonts w:hint="eastAsia"/>
                <w:sz w:val="28"/>
                <w:szCs w:val="28"/>
              </w:rPr>
              <w:t>2</w:t>
            </w:r>
            <w:r>
              <w:rPr>
                <w:sz w:val="28"/>
                <w:szCs w:val="28"/>
              </w:rPr>
              <w:t>0</w:t>
            </w:r>
            <w:r>
              <w:rPr>
                <w:rFonts w:hint="eastAsia"/>
                <w:sz w:val="28"/>
                <w:szCs w:val="28"/>
              </w:rPr>
              <w:t>22</w:t>
            </w:r>
            <w:r>
              <w:rPr>
                <w:rFonts w:hint="eastAsia"/>
                <w:sz w:val="28"/>
                <w:szCs w:val="28"/>
              </w:rPr>
              <w:t>年</w:t>
            </w:r>
            <w:r>
              <w:rPr>
                <w:rFonts w:hint="eastAsia"/>
                <w:sz w:val="28"/>
                <w:szCs w:val="28"/>
              </w:rPr>
              <w:t>5</w:t>
            </w:r>
            <w:r>
              <w:rPr>
                <w:rFonts w:hint="eastAsia"/>
                <w:sz w:val="28"/>
                <w:szCs w:val="28"/>
              </w:rPr>
              <w:t>月</w:t>
            </w:r>
          </w:p>
        </w:tc>
        <w:tc>
          <w:tcPr>
            <w:tcW w:w="2305" w:type="dxa"/>
          </w:tcPr>
          <w:p w14:paraId="02812A7B" w14:textId="77777777" w:rsidR="00183C23" w:rsidRDefault="00183C23" w:rsidP="005468A6">
            <w:pPr>
              <w:spacing w:afterLines="50" w:after="120" w:line="360" w:lineRule="auto"/>
              <w:jc w:val="distribute"/>
              <w:rPr>
                <w:sz w:val="28"/>
                <w:szCs w:val="28"/>
              </w:rPr>
            </w:pPr>
            <w:r>
              <w:rPr>
                <w:rFonts w:hint="eastAsia"/>
                <w:sz w:val="28"/>
                <w:szCs w:val="28"/>
              </w:rPr>
              <w:t>论文答辩日期：</w:t>
            </w:r>
          </w:p>
        </w:tc>
        <w:tc>
          <w:tcPr>
            <w:tcW w:w="2353" w:type="dxa"/>
          </w:tcPr>
          <w:p w14:paraId="30475F4A" w14:textId="77777777" w:rsidR="00183C23" w:rsidRDefault="00183C23" w:rsidP="005468A6">
            <w:pPr>
              <w:spacing w:afterLines="50" w:after="120" w:line="360" w:lineRule="auto"/>
              <w:rPr>
                <w:sz w:val="28"/>
                <w:szCs w:val="28"/>
              </w:rPr>
            </w:pPr>
            <w:r>
              <w:rPr>
                <w:rFonts w:hint="eastAsia"/>
                <w:sz w:val="28"/>
                <w:szCs w:val="28"/>
              </w:rPr>
              <w:t>2</w:t>
            </w:r>
            <w:r>
              <w:rPr>
                <w:sz w:val="28"/>
                <w:szCs w:val="28"/>
              </w:rPr>
              <w:t>0</w:t>
            </w:r>
            <w:r>
              <w:rPr>
                <w:rFonts w:hint="eastAsia"/>
                <w:sz w:val="28"/>
                <w:szCs w:val="28"/>
              </w:rPr>
              <w:t>22</w:t>
            </w:r>
            <w:r>
              <w:rPr>
                <w:rFonts w:hint="eastAsia"/>
                <w:sz w:val="28"/>
                <w:szCs w:val="28"/>
              </w:rPr>
              <w:t>年</w:t>
            </w:r>
            <w:r>
              <w:rPr>
                <w:rFonts w:hint="eastAsia"/>
                <w:sz w:val="28"/>
                <w:szCs w:val="28"/>
              </w:rPr>
              <w:t>5</w:t>
            </w:r>
            <w:r>
              <w:rPr>
                <w:rFonts w:hint="eastAsia"/>
                <w:sz w:val="28"/>
                <w:szCs w:val="28"/>
              </w:rPr>
              <w:t>月</w:t>
            </w:r>
          </w:p>
        </w:tc>
      </w:tr>
      <w:tr w:rsidR="00183C23" w14:paraId="28A47046" w14:textId="77777777" w:rsidTr="00336189">
        <w:trPr>
          <w:jc w:val="center"/>
        </w:trPr>
        <w:tc>
          <w:tcPr>
            <w:tcW w:w="1968" w:type="dxa"/>
          </w:tcPr>
          <w:p w14:paraId="7A8AAA2C" w14:textId="77777777" w:rsidR="00183C23" w:rsidRDefault="00183C23" w:rsidP="005468A6">
            <w:pPr>
              <w:spacing w:afterLines="50" w:after="120" w:line="360" w:lineRule="auto"/>
              <w:jc w:val="distribute"/>
              <w:rPr>
                <w:rFonts w:ascii="宋体" w:hAnsi="宋体"/>
                <w:sz w:val="28"/>
                <w:szCs w:val="28"/>
              </w:rPr>
            </w:pPr>
            <w:r>
              <w:rPr>
                <w:rFonts w:ascii="宋体" w:hAnsi="宋体" w:hint="eastAsia"/>
                <w:sz w:val="28"/>
                <w:szCs w:val="28"/>
              </w:rPr>
              <w:t>学位授予日期：</w:t>
            </w:r>
          </w:p>
        </w:tc>
        <w:tc>
          <w:tcPr>
            <w:tcW w:w="2210" w:type="dxa"/>
          </w:tcPr>
          <w:p w14:paraId="34AF5385" w14:textId="77777777" w:rsidR="00183C23" w:rsidRDefault="00183C23" w:rsidP="005468A6">
            <w:pPr>
              <w:spacing w:afterLines="50" w:after="120" w:line="360" w:lineRule="auto"/>
              <w:rPr>
                <w:sz w:val="28"/>
                <w:szCs w:val="28"/>
              </w:rPr>
            </w:pPr>
            <w:r>
              <w:rPr>
                <w:rFonts w:hint="eastAsia"/>
                <w:sz w:val="28"/>
                <w:szCs w:val="28"/>
              </w:rPr>
              <w:t>2022</w:t>
            </w:r>
            <w:r>
              <w:rPr>
                <w:rFonts w:hint="eastAsia"/>
                <w:sz w:val="28"/>
                <w:szCs w:val="28"/>
              </w:rPr>
              <w:t>年</w:t>
            </w:r>
            <w:r>
              <w:rPr>
                <w:rFonts w:hint="eastAsia"/>
                <w:sz w:val="28"/>
                <w:szCs w:val="28"/>
              </w:rPr>
              <w:t>6</w:t>
            </w:r>
            <w:r>
              <w:rPr>
                <w:rFonts w:hint="eastAsia"/>
                <w:sz w:val="28"/>
                <w:szCs w:val="28"/>
              </w:rPr>
              <w:t>月</w:t>
            </w:r>
          </w:p>
        </w:tc>
        <w:tc>
          <w:tcPr>
            <w:tcW w:w="2305" w:type="dxa"/>
            <w:vAlign w:val="center"/>
          </w:tcPr>
          <w:p w14:paraId="4523E0C5" w14:textId="77777777" w:rsidR="00183C23" w:rsidRDefault="00183C23" w:rsidP="005468A6">
            <w:pPr>
              <w:spacing w:afterLines="50" w:after="120" w:line="360" w:lineRule="auto"/>
              <w:rPr>
                <w:sz w:val="28"/>
                <w:szCs w:val="28"/>
              </w:rPr>
            </w:pPr>
            <w:r>
              <w:rPr>
                <w:rFonts w:hint="eastAsia"/>
                <w:sz w:val="28"/>
                <w:szCs w:val="28"/>
              </w:rPr>
              <w:t>答辩委员会主席：</w:t>
            </w:r>
          </w:p>
        </w:tc>
        <w:tc>
          <w:tcPr>
            <w:tcW w:w="2353" w:type="dxa"/>
          </w:tcPr>
          <w:p w14:paraId="0C72BC0A" w14:textId="77777777" w:rsidR="00183C23" w:rsidRDefault="00183C23" w:rsidP="005468A6">
            <w:pPr>
              <w:spacing w:afterLines="50" w:after="120" w:line="360" w:lineRule="auto"/>
              <w:rPr>
                <w:sz w:val="28"/>
                <w:szCs w:val="28"/>
              </w:rPr>
            </w:pPr>
          </w:p>
        </w:tc>
      </w:tr>
      <w:tr w:rsidR="00183C23" w14:paraId="2BBF8F00" w14:textId="77777777" w:rsidTr="00336189">
        <w:trPr>
          <w:jc w:val="center"/>
        </w:trPr>
        <w:tc>
          <w:tcPr>
            <w:tcW w:w="1968" w:type="dxa"/>
          </w:tcPr>
          <w:p w14:paraId="47740073" w14:textId="77777777" w:rsidR="00183C23" w:rsidRDefault="00183C23" w:rsidP="005468A6">
            <w:pPr>
              <w:spacing w:afterLines="50" w:after="120" w:line="360" w:lineRule="auto"/>
              <w:jc w:val="distribute"/>
              <w:rPr>
                <w:rFonts w:ascii="宋体" w:hAnsi="宋体"/>
                <w:sz w:val="28"/>
                <w:szCs w:val="28"/>
              </w:rPr>
            </w:pPr>
            <w:r>
              <w:rPr>
                <w:rFonts w:ascii="宋体" w:hAnsi="宋体" w:hint="eastAsia"/>
                <w:sz w:val="28"/>
                <w:szCs w:val="28"/>
              </w:rPr>
              <w:t>评阅人：</w:t>
            </w:r>
          </w:p>
        </w:tc>
        <w:tc>
          <w:tcPr>
            <w:tcW w:w="6868" w:type="dxa"/>
            <w:gridSpan w:val="3"/>
          </w:tcPr>
          <w:p w14:paraId="48421F82" w14:textId="77777777" w:rsidR="00183C23" w:rsidRDefault="00183C23" w:rsidP="005468A6">
            <w:pPr>
              <w:spacing w:afterLines="50" w:after="120" w:line="360" w:lineRule="auto"/>
              <w:rPr>
                <w:rFonts w:ascii="宋体" w:hAnsi="宋体"/>
                <w:sz w:val="28"/>
                <w:szCs w:val="28"/>
              </w:rPr>
            </w:pPr>
          </w:p>
        </w:tc>
      </w:tr>
    </w:tbl>
    <w:p w14:paraId="6EDDC57E" w14:textId="77777777" w:rsidR="00183C23" w:rsidRDefault="00183C23" w:rsidP="005468A6">
      <w:pPr>
        <w:spacing w:line="360" w:lineRule="auto"/>
        <w:rPr>
          <w:sz w:val="21"/>
        </w:rPr>
      </w:pPr>
    </w:p>
    <w:p w14:paraId="4CEE7273" w14:textId="77777777" w:rsidR="00183C23" w:rsidRDefault="00183C23" w:rsidP="005468A6">
      <w:pPr>
        <w:spacing w:line="360" w:lineRule="auto"/>
        <w:rPr>
          <w:sz w:val="21"/>
        </w:rPr>
      </w:pPr>
    </w:p>
    <w:p w14:paraId="72A99365" w14:textId="77777777" w:rsidR="00183C23" w:rsidRDefault="00183C23" w:rsidP="005468A6">
      <w:pPr>
        <w:spacing w:line="360" w:lineRule="auto"/>
        <w:rPr>
          <w:sz w:val="21"/>
        </w:rPr>
      </w:pPr>
    </w:p>
    <w:p w14:paraId="6E887FED" w14:textId="77777777" w:rsidR="00183C23" w:rsidRDefault="00183C23" w:rsidP="005468A6">
      <w:pPr>
        <w:spacing w:line="360" w:lineRule="auto"/>
        <w:rPr>
          <w:sz w:val="21"/>
        </w:rPr>
      </w:pPr>
    </w:p>
    <w:p w14:paraId="05A09938" w14:textId="77777777" w:rsidR="00183C23" w:rsidRDefault="00183C23" w:rsidP="005468A6">
      <w:pPr>
        <w:spacing w:line="360" w:lineRule="auto"/>
        <w:rPr>
          <w:sz w:val="21"/>
        </w:rPr>
      </w:pPr>
    </w:p>
    <w:p w14:paraId="7D229F07" w14:textId="77777777" w:rsidR="00183C23" w:rsidRDefault="00183C23" w:rsidP="005468A6">
      <w:pPr>
        <w:spacing w:beforeLines="50" w:before="120" w:afterLines="50" w:after="120" w:line="360" w:lineRule="auto"/>
        <w:jc w:val="center"/>
        <w:rPr>
          <w:sz w:val="21"/>
          <w:szCs w:val="21"/>
        </w:rPr>
      </w:pPr>
    </w:p>
    <w:p w14:paraId="343BDDC2" w14:textId="77777777" w:rsidR="00183C23" w:rsidRDefault="00183C23" w:rsidP="005468A6">
      <w:pPr>
        <w:spacing w:beforeLines="50" w:before="120" w:afterLines="50" w:after="120" w:line="360" w:lineRule="auto"/>
        <w:jc w:val="center"/>
        <w:rPr>
          <w:sz w:val="21"/>
          <w:szCs w:val="21"/>
        </w:rPr>
      </w:pPr>
    </w:p>
    <w:p w14:paraId="77B72C05" w14:textId="77777777" w:rsidR="00183C23" w:rsidRDefault="00183C23" w:rsidP="005468A6">
      <w:pPr>
        <w:spacing w:beforeLines="50" w:before="120" w:afterLines="50" w:after="120" w:line="360" w:lineRule="auto"/>
        <w:jc w:val="center"/>
        <w:rPr>
          <w:sz w:val="28"/>
        </w:rPr>
      </w:pPr>
      <w:r>
        <w:rPr>
          <w:rFonts w:hint="eastAsia"/>
          <w:sz w:val="28"/>
        </w:rPr>
        <w:t>东</w:t>
      </w:r>
      <w:r>
        <w:rPr>
          <w:rFonts w:hint="eastAsia"/>
          <w:sz w:val="28"/>
        </w:rPr>
        <w:t xml:space="preserve">  </w:t>
      </w:r>
      <w:r>
        <w:rPr>
          <w:rFonts w:hint="eastAsia"/>
          <w:sz w:val="28"/>
        </w:rPr>
        <w:t>北</w:t>
      </w:r>
      <w:r>
        <w:rPr>
          <w:rFonts w:hint="eastAsia"/>
          <w:sz w:val="28"/>
        </w:rPr>
        <w:t xml:space="preserve">  </w:t>
      </w:r>
      <w:r>
        <w:rPr>
          <w:rFonts w:hint="eastAsia"/>
          <w:sz w:val="28"/>
        </w:rPr>
        <w:t>大</w:t>
      </w:r>
      <w:r>
        <w:rPr>
          <w:rFonts w:hint="eastAsia"/>
          <w:sz w:val="28"/>
        </w:rPr>
        <w:t xml:space="preserve">  </w:t>
      </w:r>
      <w:r>
        <w:rPr>
          <w:rFonts w:hint="eastAsia"/>
          <w:sz w:val="28"/>
        </w:rPr>
        <w:t>学</w:t>
      </w:r>
    </w:p>
    <w:p w14:paraId="2E0BF13D" w14:textId="72EB82A1" w:rsidR="002F48F6" w:rsidRDefault="00183C23" w:rsidP="005468A6">
      <w:pPr>
        <w:spacing w:beforeLines="50" w:before="120" w:afterLines="50" w:after="120" w:line="360" w:lineRule="auto"/>
        <w:jc w:val="center"/>
        <w:rPr>
          <w:sz w:val="28"/>
        </w:rPr>
      </w:pPr>
      <w:r>
        <w:rPr>
          <w:sz w:val="28"/>
        </w:rPr>
        <w:t>20</w:t>
      </w:r>
      <w:r>
        <w:rPr>
          <w:rFonts w:hint="eastAsia"/>
          <w:sz w:val="28"/>
        </w:rPr>
        <w:t>2</w:t>
      </w:r>
      <w:r w:rsidR="00BE0229">
        <w:rPr>
          <w:sz w:val="28"/>
        </w:rPr>
        <w:t>2</w:t>
      </w:r>
      <w:r>
        <w:rPr>
          <w:rFonts w:hint="eastAsia"/>
          <w:sz w:val="28"/>
        </w:rPr>
        <w:t>年</w:t>
      </w:r>
      <w:r>
        <w:rPr>
          <w:rFonts w:hint="eastAsia"/>
          <w:sz w:val="28"/>
        </w:rPr>
        <w:t>5</w:t>
      </w:r>
      <w:r>
        <w:rPr>
          <w:rFonts w:hint="eastAsia"/>
          <w:sz w:val="28"/>
        </w:rPr>
        <w:t>月</w:t>
      </w:r>
    </w:p>
    <w:p w14:paraId="58342437" w14:textId="4F95EC6C" w:rsidR="002F48F6" w:rsidRDefault="002F48F6">
      <w:pPr>
        <w:widowControl/>
        <w:spacing w:line="240" w:lineRule="auto"/>
        <w:jc w:val="left"/>
        <w:rPr>
          <w:b/>
          <w:bCs/>
          <w:sz w:val="28"/>
          <w:szCs w:val="28"/>
        </w:rPr>
      </w:pPr>
      <w:r>
        <w:rPr>
          <w:b/>
          <w:bCs/>
          <w:sz w:val="28"/>
          <w:szCs w:val="28"/>
        </w:rPr>
        <w:lastRenderedPageBreak/>
        <w:br w:type="page"/>
      </w:r>
    </w:p>
    <w:p w14:paraId="23CE8E6A" w14:textId="77777777" w:rsidR="002F48F6" w:rsidRDefault="002F48F6" w:rsidP="002F48F6">
      <w:pPr>
        <w:rPr>
          <w:sz w:val="21"/>
        </w:rPr>
      </w:pPr>
    </w:p>
    <w:p w14:paraId="463A3C65" w14:textId="77777777" w:rsidR="002F48F6" w:rsidRDefault="002F48F6" w:rsidP="002F48F6">
      <w:pPr>
        <w:spacing w:line="240" w:lineRule="auto"/>
        <w:rPr>
          <w:b/>
          <w:sz w:val="28"/>
          <w:szCs w:val="28"/>
        </w:rPr>
      </w:pPr>
      <w:r>
        <w:rPr>
          <w:rFonts w:hint="eastAsia"/>
          <w:b/>
          <w:sz w:val="28"/>
          <w:szCs w:val="28"/>
        </w:rPr>
        <w:t>A</w:t>
      </w:r>
      <w:r>
        <w:rPr>
          <w:b/>
          <w:sz w:val="28"/>
          <w:szCs w:val="28"/>
        </w:rPr>
        <w:t xml:space="preserve"> Thesis in Biomedical Engineering</w:t>
      </w:r>
    </w:p>
    <w:p w14:paraId="432BB7E5" w14:textId="77777777" w:rsidR="002F48F6" w:rsidRDefault="002F48F6" w:rsidP="002F48F6">
      <w:pPr>
        <w:spacing w:line="240" w:lineRule="auto"/>
        <w:rPr>
          <w:sz w:val="21"/>
        </w:rPr>
      </w:pPr>
    </w:p>
    <w:p w14:paraId="7F3AB7C9" w14:textId="77777777" w:rsidR="002F48F6" w:rsidRDefault="002F48F6" w:rsidP="002F48F6">
      <w:pPr>
        <w:spacing w:line="240" w:lineRule="auto"/>
        <w:rPr>
          <w:sz w:val="21"/>
        </w:rPr>
      </w:pPr>
    </w:p>
    <w:p w14:paraId="0AA993EE" w14:textId="77777777" w:rsidR="002F48F6" w:rsidRDefault="002F48F6" w:rsidP="002F48F6">
      <w:pPr>
        <w:spacing w:line="240" w:lineRule="auto"/>
        <w:rPr>
          <w:sz w:val="21"/>
        </w:rPr>
      </w:pPr>
    </w:p>
    <w:p w14:paraId="269CD952" w14:textId="77777777" w:rsidR="002F48F6" w:rsidRDefault="002F48F6" w:rsidP="002F48F6">
      <w:pPr>
        <w:spacing w:line="240" w:lineRule="auto"/>
        <w:rPr>
          <w:sz w:val="21"/>
        </w:rPr>
      </w:pPr>
    </w:p>
    <w:p w14:paraId="6A49D9AE" w14:textId="77777777" w:rsidR="002F48F6" w:rsidRDefault="002F48F6" w:rsidP="002F48F6">
      <w:pPr>
        <w:spacing w:line="240" w:lineRule="auto"/>
        <w:rPr>
          <w:sz w:val="21"/>
        </w:rPr>
      </w:pPr>
    </w:p>
    <w:p w14:paraId="2E30DF93" w14:textId="77777777" w:rsidR="002F48F6" w:rsidRDefault="002F48F6" w:rsidP="002F48F6">
      <w:pPr>
        <w:spacing w:line="240" w:lineRule="auto"/>
        <w:rPr>
          <w:sz w:val="21"/>
        </w:rPr>
      </w:pPr>
    </w:p>
    <w:p w14:paraId="23FDCB71" w14:textId="77777777" w:rsidR="002F48F6" w:rsidRDefault="002F48F6" w:rsidP="002F48F6">
      <w:pPr>
        <w:spacing w:line="240" w:lineRule="auto"/>
        <w:rPr>
          <w:sz w:val="21"/>
        </w:rPr>
      </w:pPr>
    </w:p>
    <w:p w14:paraId="11450DDE" w14:textId="49E67C72" w:rsidR="000773AA" w:rsidRPr="000773AA" w:rsidRDefault="00634656" w:rsidP="00D81789">
      <w:pPr>
        <w:spacing w:line="240" w:lineRule="auto"/>
        <w:jc w:val="center"/>
        <w:rPr>
          <w:b/>
          <w:bCs/>
          <w:sz w:val="44"/>
          <w:szCs w:val="44"/>
        </w:rPr>
      </w:pPr>
      <w:r w:rsidRPr="00634656">
        <w:rPr>
          <w:b/>
          <w:bCs/>
          <w:sz w:val="44"/>
          <w:szCs w:val="44"/>
        </w:rPr>
        <w:t>Northeastern University Thesis Template</w:t>
      </w:r>
    </w:p>
    <w:p w14:paraId="5C5CD3D1" w14:textId="77777777" w:rsidR="000773AA" w:rsidRDefault="000773AA" w:rsidP="002F48F6">
      <w:pPr>
        <w:spacing w:line="240" w:lineRule="auto"/>
        <w:jc w:val="center"/>
        <w:rPr>
          <w:sz w:val="28"/>
          <w:szCs w:val="28"/>
        </w:rPr>
      </w:pPr>
    </w:p>
    <w:p w14:paraId="23F114F8" w14:textId="77777777" w:rsidR="00FA2282" w:rsidRDefault="00FA2282" w:rsidP="002F48F6">
      <w:pPr>
        <w:spacing w:line="240" w:lineRule="auto"/>
        <w:jc w:val="center"/>
        <w:rPr>
          <w:sz w:val="28"/>
          <w:szCs w:val="28"/>
        </w:rPr>
      </w:pPr>
    </w:p>
    <w:p w14:paraId="0C18F0D6" w14:textId="704B4D04" w:rsidR="00FA2282" w:rsidRDefault="00FA2282" w:rsidP="002F48F6">
      <w:pPr>
        <w:spacing w:line="240" w:lineRule="auto"/>
        <w:jc w:val="center"/>
        <w:rPr>
          <w:sz w:val="28"/>
          <w:szCs w:val="28"/>
        </w:rPr>
      </w:pPr>
    </w:p>
    <w:p w14:paraId="13D67D9B" w14:textId="77777777" w:rsidR="00300A0A" w:rsidRDefault="00300A0A" w:rsidP="002F48F6">
      <w:pPr>
        <w:spacing w:line="240" w:lineRule="auto"/>
        <w:jc w:val="center"/>
        <w:rPr>
          <w:sz w:val="28"/>
          <w:szCs w:val="28"/>
        </w:rPr>
      </w:pPr>
    </w:p>
    <w:p w14:paraId="18DCEAD5" w14:textId="77777777" w:rsidR="00634656" w:rsidRDefault="00634656" w:rsidP="002F48F6">
      <w:pPr>
        <w:spacing w:line="240" w:lineRule="auto"/>
        <w:jc w:val="center"/>
        <w:rPr>
          <w:sz w:val="28"/>
          <w:szCs w:val="28"/>
        </w:rPr>
      </w:pPr>
    </w:p>
    <w:p w14:paraId="50658833" w14:textId="77777777" w:rsidR="00634656" w:rsidRDefault="00634656" w:rsidP="002F48F6">
      <w:pPr>
        <w:spacing w:line="240" w:lineRule="auto"/>
        <w:jc w:val="center"/>
        <w:rPr>
          <w:sz w:val="28"/>
          <w:szCs w:val="28"/>
        </w:rPr>
      </w:pPr>
    </w:p>
    <w:p w14:paraId="58164E6A" w14:textId="77777777" w:rsidR="00634656" w:rsidRDefault="00634656" w:rsidP="002F48F6">
      <w:pPr>
        <w:spacing w:line="240" w:lineRule="auto"/>
        <w:jc w:val="center"/>
        <w:rPr>
          <w:sz w:val="28"/>
          <w:szCs w:val="28"/>
        </w:rPr>
      </w:pPr>
    </w:p>
    <w:p w14:paraId="32A1E20E" w14:textId="77777777" w:rsidR="00FA2282" w:rsidRDefault="00FA2282" w:rsidP="002F48F6">
      <w:pPr>
        <w:spacing w:line="240" w:lineRule="auto"/>
        <w:jc w:val="center"/>
        <w:rPr>
          <w:sz w:val="28"/>
          <w:szCs w:val="28"/>
        </w:rPr>
      </w:pPr>
    </w:p>
    <w:p w14:paraId="4E4EDAD1" w14:textId="77777777" w:rsidR="00FA2282" w:rsidRDefault="00FA2282" w:rsidP="002F48F6">
      <w:pPr>
        <w:spacing w:line="240" w:lineRule="auto"/>
        <w:jc w:val="center"/>
        <w:rPr>
          <w:sz w:val="28"/>
          <w:szCs w:val="28"/>
        </w:rPr>
      </w:pPr>
    </w:p>
    <w:p w14:paraId="64CB9355" w14:textId="77777777" w:rsidR="00FA2282" w:rsidRDefault="00FA2282" w:rsidP="002F48F6">
      <w:pPr>
        <w:spacing w:line="240" w:lineRule="auto"/>
        <w:jc w:val="center"/>
        <w:rPr>
          <w:sz w:val="28"/>
          <w:szCs w:val="28"/>
        </w:rPr>
      </w:pPr>
    </w:p>
    <w:p w14:paraId="74E59DBE" w14:textId="712B48AD" w:rsidR="002F48F6" w:rsidRDefault="002F48F6" w:rsidP="002F48F6">
      <w:pPr>
        <w:spacing w:line="240" w:lineRule="auto"/>
        <w:jc w:val="center"/>
        <w:rPr>
          <w:sz w:val="28"/>
          <w:szCs w:val="28"/>
        </w:rPr>
      </w:pPr>
      <w:r>
        <w:rPr>
          <w:sz w:val="28"/>
          <w:szCs w:val="28"/>
        </w:rPr>
        <w:t>B</w:t>
      </w:r>
      <w:r>
        <w:rPr>
          <w:rFonts w:hint="eastAsia"/>
          <w:sz w:val="28"/>
          <w:szCs w:val="28"/>
        </w:rPr>
        <w:t>y</w:t>
      </w:r>
      <w:r w:rsidR="000773AA">
        <w:rPr>
          <w:sz w:val="28"/>
          <w:szCs w:val="28"/>
        </w:rPr>
        <w:t xml:space="preserve"> </w:t>
      </w:r>
      <w:r w:rsidR="00634656">
        <w:rPr>
          <w:rFonts w:hint="eastAsia"/>
          <w:sz w:val="28"/>
          <w:szCs w:val="28"/>
        </w:rPr>
        <w:t xml:space="preserve">San </w:t>
      </w:r>
      <w:r w:rsidR="000773AA">
        <w:rPr>
          <w:kern w:val="0"/>
          <w:sz w:val="28"/>
          <w:szCs w:val="28"/>
        </w:rPr>
        <w:t>Z</w:t>
      </w:r>
      <w:r w:rsidR="00634656">
        <w:rPr>
          <w:rFonts w:hint="eastAsia"/>
          <w:kern w:val="0"/>
          <w:sz w:val="28"/>
          <w:szCs w:val="28"/>
        </w:rPr>
        <w:t>hang</w:t>
      </w:r>
    </w:p>
    <w:p w14:paraId="27E16DB2" w14:textId="7E819033" w:rsidR="002F48F6" w:rsidRDefault="002F48F6" w:rsidP="002F48F6">
      <w:pPr>
        <w:spacing w:line="240" w:lineRule="auto"/>
        <w:jc w:val="center"/>
        <w:rPr>
          <w:sz w:val="21"/>
        </w:rPr>
      </w:pPr>
    </w:p>
    <w:p w14:paraId="0E3A2041" w14:textId="62C4719E" w:rsidR="002F48F6" w:rsidRDefault="002F48F6" w:rsidP="002F48F6">
      <w:pPr>
        <w:spacing w:line="240" w:lineRule="auto"/>
        <w:jc w:val="center"/>
        <w:rPr>
          <w:sz w:val="21"/>
        </w:rPr>
      </w:pPr>
    </w:p>
    <w:p w14:paraId="66F4283D" w14:textId="58735EE9" w:rsidR="002F48F6" w:rsidRDefault="002F48F6" w:rsidP="002F48F6">
      <w:pPr>
        <w:spacing w:line="240" w:lineRule="auto"/>
        <w:jc w:val="center"/>
        <w:rPr>
          <w:sz w:val="21"/>
        </w:rPr>
      </w:pPr>
    </w:p>
    <w:p w14:paraId="3FB8A911" w14:textId="6975CD26" w:rsidR="002F48F6" w:rsidRDefault="002F48F6" w:rsidP="002F48F6">
      <w:pPr>
        <w:spacing w:line="240" w:lineRule="auto"/>
        <w:jc w:val="center"/>
        <w:rPr>
          <w:sz w:val="21"/>
        </w:rPr>
      </w:pPr>
    </w:p>
    <w:p w14:paraId="2A3AC326" w14:textId="00C3D0D3" w:rsidR="002F48F6" w:rsidRDefault="002F48F6" w:rsidP="002F48F6">
      <w:pPr>
        <w:spacing w:line="240" w:lineRule="auto"/>
        <w:jc w:val="center"/>
        <w:rPr>
          <w:sz w:val="21"/>
        </w:rPr>
      </w:pPr>
    </w:p>
    <w:p w14:paraId="732ED5B0" w14:textId="77777777" w:rsidR="005468A6" w:rsidRDefault="005468A6" w:rsidP="002F48F6">
      <w:pPr>
        <w:spacing w:line="240" w:lineRule="auto"/>
        <w:jc w:val="center"/>
        <w:rPr>
          <w:sz w:val="21"/>
        </w:rPr>
      </w:pPr>
    </w:p>
    <w:p w14:paraId="2B5D57B5" w14:textId="7F660581" w:rsidR="002F48F6" w:rsidRDefault="002F48F6" w:rsidP="002F48F6">
      <w:pPr>
        <w:spacing w:line="240" w:lineRule="auto"/>
        <w:jc w:val="center"/>
        <w:rPr>
          <w:sz w:val="28"/>
          <w:szCs w:val="28"/>
        </w:rPr>
      </w:pPr>
      <w:r>
        <w:rPr>
          <w:rFonts w:hint="eastAsia"/>
          <w:sz w:val="28"/>
          <w:szCs w:val="28"/>
        </w:rPr>
        <w:t xml:space="preserve">Supervisor: </w:t>
      </w:r>
      <w:r w:rsidR="00634656">
        <w:rPr>
          <w:rFonts w:hint="eastAsia"/>
          <w:kern w:val="0"/>
          <w:sz w:val="28"/>
          <w:szCs w:val="28"/>
        </w:rPr>
        <w:t>Si Li</w:t>
      </w:r>
    </w:p>
    <w:p w14:paraId="36FA787F" w14:textId="77777777" w:rsidR="002F48F6" w:rsidRDefault="002F48F6" w:rsidP="002F48F6">
      <w:pPr>
        <w:spacing w:line="240" w:lineRule="auto"/>
        <w:rPr>
          <w:sz w:val="21"/>
        </w:rPr>
      </w:pPr>
    </w:p>
    <w:p w14:paraId="41ED6D63" w14:textId="77777777" w:rsidR="002F48F6" w:rsidRDefault="002F48F6" w:rsidP="002F48F6">
      <w:pPr>
        <w:spacing w:line="240" w:lineRule="auto"/>
        <w:rPr>
          <w:sz w:val="21"/>
        </w:rPr>
      </w:pPr>
    </w:p>
    <w:p w14:paraId="4C8A5338" w14:textId="77777777" w:rsidR="002F48F6" w:rsidRDefault="002F48F6" w:rsidP="002F48F6">
      <w:pPr>
        <w:spacing w:line="240" w:lineRule="auto"/>
        <w:rPr>
          <w:sz w:val="21"/>
        </w:rPr>
      </w:pPr>
    </w:p>
    <w:p w14:paraId="71A76687" w14:textId="77777777" w:rsidR="002F48F6" w:rsidRDefault="002F48F6" w:rsidP="002F48F6">
      <w:pPr>
        <w:spacing w:line="240" w:lineRule="auto"/>
        <w:rPr>
          <w:sz w:val="21"/>
        </w:rPr>
      </w:pPr>
    </w:p>
    <w:p w14:paraId="4FC5D9D5" w14:textId="77777777" w:rsidR="002F48F6" w:rsidRDefault="002F48F6" w:rsidP="002F48F6">
      <w:pPr>
        <w:spacing w:line="240" w:lineRule="auto"/>
        <w:rPr>
          <w:sz w:val="21"/>
        </w:rPr>
      </w:pPr>
    </w:p>
    <w:p w14:paraId="74429C9D" w14:textId="77777777" w:rsidR="002F48F6" w:rsidRDefault="002F48F6" w:rsidP="002F48F6">
      <w:pPr>
        <w:spacing w:line="240" w:lineRule="auto"/>
        <w:rPr>
          <w:sz w:val="21"/>
        </w:rPr>
      </w:pPr>
    </w:p>
    <w:p w14:paraId="3A90377F" w14:textId="77777777" w:rsidR="002F48F6" w:rsidRDefault="002F48F6" w:rsidP="002F48F6">
      <w:pPr>
        <w:spacing w:line="240" w:lineRule="auto"/>
        <w:rPr>
          <w:sz w:val="21"/>
        </w:rPr>
      </w:pPr>
    </w:p>
    <w:p w14:paraId="49ADC4EC" w14:textId="77777777" w:rsidR="002F48F6" w:rsidRDefault="002F48F6" w:rsidP="002F48F6">
      <w:pPr>
        <w:spacing w:line="240" w:lineRule="auto"/>
        <w:rPr>
          <w:sz w:val="21"/>
        </w:rPr>
      </w:pPr>
    </w:p>
    <w:p w14:paraId="2A687E02" w14:textId="77777777" w:rsidR="002F48F6" w:rsidRDefault="002F48F6" w:rsidP="002F48F6">
      <w:pPr>
        <w:spacing w:line="240" w:lineRule="auto"/>
        <w:rPr>
          <w:sz w:val="21"/>
        </w:rPr>
      </w:pPr>
    </w:p>
    <w:p w14:paraId="05B6D844" w14:textId="2DB85838" w:rsidR="002F48F6" w:rsidRDefault="002F48F6" w:rsidP="002F48F6">
      <w:pPr>
        <w:spacing w:line="240" w:lineRule="auto"/>
        <w:rPr>
          <w:sz w:val="21"/>
        </w:rPr>
      </w:pPr>
    </w:p>
    <w:p w14:paraId="141D35BC" w14:textId="3FA33B86" w:rsidR="005468A6" w:rsidRDefault="005468A6" w:rsidP="002F48F6">
      <w:pPr>
        <w:spacing w:line="240" w:lineRule="auto"/>
        <w:rPr>
          <w:sz w:val="21"/>
        </w:rPr>
      </w:pPr>
    </w:p>
    <w:p w14:paraId="742F4F6E" w14:textId="5607214D" w:rsidR="005468A6" w:rsidRDefault="005468A6" w:rsidP="002F48F6">
      <w:pPr>
        <w:spacing w:line="240" w:lineRule="auto"/>
        <w:rPr>
          <w:sz w:val="21"/>
        </w:rPr>
      </w:pPr>
    </w:p>
    <w:p w14:paraId="6A956801" w14:textId="77777777" w:rsidR="005468A6" w:rsidRDefault="005468A6" w:rsidP="002F48F6">
      <w:pPr>
        <w:spacing w:line="240" w:lineRule="auto"/>
        <w:rPr>
          <w:sz w:val="21"/>
        </w:rPr>
      </w:pPr>
    </w:p>
    <w:p w14:paraId="7189F270" w14:textId="77777777" w:rsidR="002F48F6" w:rsidRDefault="002F48F6" w:rsidP="002F48F6">
      <w:pPr>
        <w:spacing w:line="240" w:lineRule="auto"/>
        <w:rPr>
          <w:sz w:val="21"/>
        </w:rPr>
      </w:pPr>
    </w:p>
    <w:p w14:paraId="5426966B" w14:textId="77777777" w:rsidR="002F48F6" w:rsidRDefault="002F48F6" w:rsidP="002F48F6">
      <w:pPr>
        <w:spacing w:line="240" w:lineRule="auto"/>
        <w:rPr>
          <w:sz w:val="21"/>
        </w:rPr>
      </w:pPr>
    </w:p>
    <w:p w14:paraId="676557B7" w14:textId="77777777" w:rsidR="002F48F6" w:rsidRDefault="002F48F6" w:rsidP="002F48F6">
      <w:pPr>
        <w:spacing w:line="240" w:lineRule="auto"/>
        <w:rPr>
          <w:sz w:val="21"/>
        </w:rPr>
      </w:pPr>
    </w:p>
    <w:p w14:paraId="35E3074F" w14:textId="77777777" w:rsidR="002F48F6" w:rsidRDefault="002F48F6" w:rsidP="002F48F6">
      <w:pPr>
        <w:spacing w:line="240" w:lineRule="auto"/>
        <w:rPr>
          <w:sz w:val="21"/>
        </w:rPr>
      </w:pPr>
    </w:p>
    <w:p w14:paraId="619C36E4" w14:textId="77777777" w:rsidR="002F48F6" w:rsidRDefault="002F48F6" w:rsidP="002F48F6">
      <w:pPr>
        <w:spacing w:line="240" w:lineRule="auto"/>
        <w:rPr>
          <w:sz w:val="21"/>
        </w:rPr>
      </w:pPr>
    </w:p>
    <w:p w14:paraId="40F2B6D3" w14:textId="77777777" w:rsidR="002F48F6" w:rsidRDefault="002F48F6" w:rsidP="002F48F6">
      <w:pPr>
        <w:spacing w:line="240" w:lineRule="auto"/>
        <w:jc w:val="center"/>
        <w:rPr>
          <w:b/>
          <w:bCs/>
          <w:sz w:val="32"/>
          <w:szCs w:val="32"/>
        </w:rPr>
      </w:pPr>
      <w:r>
        <w:rPr>
          <w:rFonts w:hint="eastAsia"/>
          <w:b/>
          <w:bCs/>
          <w:sz w:val="32"/>
          <w:szCs w:val="32"/>
        </w:rPr>
        <w:t>Northeastern University</w:t>
      </w:r>
    </w:p>
    <w:p w14:paraId="3A5C8901" w14:textId="01EA8C9F" w:rsidR="002F48F6" w:rsidRDefault="00E76588" w:rsidP="002F48F6">
      <w:pPr>
        <w:spacing w:line="240" w:lineRule="auto"/>
        <w:jc w:val="center"/>
        <w:rPr>
          <w:b/>
          <w:bCs/>
          <w:sz w:val="32"/>
          <w:szCs w:val="32"/>
        </w:rPr>
      </w:pPr>
      <w:r>
        <w:rPr>
          <w:b/>
          <w:bCs/>
          <w:kern w:val="0"/>
          <w:sz w:val="32"/>
          <w:szCs w:val="32"/>
        </w:rPr>
        <w:t>May</w:t>
      </w:r>
      <w:r w:rsidR="002F48F6">
        <w:rPr>
          <w:rFonts w:hint="eastAsia"/>
          <w:b/>
          <w:bCs/>
          <w:sz w:val="32"/>
          <w:szCs w:val="32"/>
        </w:rPr>
        <w:t xml:space="preserve"> 202</w:t>
      </w:r>
      <w:r>
        <w:rPr>
          <w:b/>
          <w:bCs/>
          <w:sz w:val="32"/>
          <w:szCs w:val="32"/>
        </w:rPr>
        <w:t>2</w:t>
      </w:r>
    </w:p>
    <w:p w14:paraId="459BBB42" w14:textId="48A1E1B1" w:rsidR="002F48F6" w:rsidRDefault="002F48F6">
      <w:pPr>
        <w:widowControl/>
        <w:spacing w:line="240" w:lineRule="auto"/>
        <w:jc w:val="left"/>
        <w:rPr>
          <w:b/>
          <w:bCs/>
          <w:sz w:val="28"/>
          <w:szCs w:val="28"/>
        </w:rPr>
      </w:pPr>
      <w:r>
        <w:rPr>
          <w:b/>
          <w:bCs/>
          <w:sz w:val="28"/>
          <w:szCs w:val="28"/>
        </w:rPr>
        <w:br w:type="page"/>
      </w:r>
    </w:p>
    <w:p w14:paraId="055C1221" w14:textId="54BBC321" w:rsidR="00832177" w:rsidRDefault="00832177">
      <w:pPr>
        <w:widowControl/>
        <w:spacing w:line="240" w:lineRule="auto"/>
        <w:jc w:val="left"/>
        <w:rPr>
          <w:b/>
          <w:bCs/>
          <w:sz w:val="28"/>
          <w:szCs w:val="28"/>
        </w:rPr>
      </w:pPr>
      <w:r>
        <w:rPr>
          <w:b/>
          <w:bCs/>
          <w:sz w:val="28"/>
          <w:szCs w:val="28"/>
        </w:rPr>
        <w:lastRenderedPageBreak/>
        <w:br w:type="page"/>
      </w:r>
    </w:p>
    <w:p w14:paraId="4239B5A2" w14:textId="77777777" w:rsidR="00183C23" w:rsidRDefault="00183C23" w:rsidP="002F48F6">
      <w:pPr>
        <w:spacing w:beforeLines="50" w:before="120" w:afterLines="50" w:after="120" w:line="240" w:lineRule="auto"/>
        <w:rPr>
          <w:b/>
          <w:bCs/>
          <w:sz w:val="28"/>
          <w:szCs w:val="28"/>
        </w:rPr>
        <w:sectPr w:rsidR="00183C23">
          <w:headerReference w:type="default" r:id="rId8"/>
          <w:footerReference w:type="even" r:id="rId9"/>
          <w:footerReference w:type="default" r:id="rId10"/>
          <w:pgSz w:w="11907" w:h="16840"/>
          <w:pgMar w:top="1440" w:right="1800" w:bottom="1440" w:left="1800" w:header="851" w:footer="992" w:gutter="0"/>
          <w:pgNumType w:fmt="upperRoman" w:start="1"/>
          <w:cols w:space="425"/>
          <w:docGrid w:linePitch="312"/>
        </w:sectPr>
      </w:pPr>
    </w:p>
    <w:p w14:paraId="095DEC2F" w14:textId="6A08BD6B" w:rsidR="00183C23" w:rsidRDefault="00183C23" w:rsidP="00183C23">
      <w:pPr>
        <w:keepNext/>
        <w:keepLines/>
        <w:spacing w:beforeLines="100" w:before="240" w:afterLines="100" w:after="240" w:line="300" w:lineRule="auto"/>
        <w:jc w:val="center"/>
        <w:outlineLvl w:val="0"/>
        <w:rPr>
          <w:rFonts w:ascii="黑体" w:eastAsia="黑体" w:hAnsi="黑体"/>
          <w:bCs/>
          <w:kern w:val="44"/>
          <w:sz w:val="44"/>
          <w:szCs w:val="44"/>
        </w:rPr>
      </w:pPr>
      <w:bookmarkStart w:id="0" w:name="_Toc67827993"/>
      <w:bookmarkStart w:id="1" w:name="_Toc25586808"/>
      <w:bookmarkStart w:id="2" w:name="_Toc499491978"/>
      <w:bookmarkStart w:id="3" w:name="_Toc203362513"/>
      <w:bookmarkStart w:id="4" w:name="_Toc99937860"/>
      <w:bookmarkStart w:id="5" w:name="_Toc102694436"/>
      <w:bookmarkStart w:id="6" w:name="_Toc103091890"/>
      <w:bookmarkStart w:id="7" w:name="_Toc243143826"/>
      <w:r>
        <w:rPr>
          <w:rFonts w:ascii="黑体" w:eastAsia="黑体" w:hAnsi="黑体" w:hint="eastAsia"/>
          <w:bCs/>
          <w:kern w:val="44"/>
          <w:sz w:val="44"/>
          <w:szCs w:val="44"/>
        </w:rPr>
        <w:lastRenderedPageBreak/>
        <w:t>独创性声明</w:t>
      </w:r>
      <w:bookmarkEnd w:id="0"/>
      <w:bookmarkEnd w:id="1"/>
      <w:bookmarkEnd w:id="2"/>
      <w:bookmarkEnd w:id="3"/>
      <w:bookmarkEnd w:id="4"/>
      <w:bookmarkEnd w:id="5"/>
      <w:bookmarkEnd w:id="6"/>
      <w:bookmarkEnd w:id="7"/>
    </w:p>
    <w:p w14:paraId="733A74C7" w14:textId="77777777" w:rsidR="00183C23" w:rsidRDefault="00183C23" w:rsidP="00183C23">
      <w:pPr>
        <w:ind w:firstLine="560"/>
        <w:rPr>
          <w:sz w:val="28"/>
          <w:szCs w:val="28"/>
        </w:rPr>
      </w:pPr>
      <w:r>
        <w:rPr>
          <w:sz w:val="28"/>
          <w:szCs w:val="28"/>
        </w:rPr>
        <w:t>本人声明</w:t>
      </w:r>
      <w:r>
        <w:rPr>
          <w:rFonts w:hint="eastAsia"/>
          <w:sz w:val="28"/>
          <w:szCs w:val="28"/>
        </w:rPr>
        <w:t>，</w:t>
      </w:r>
      <w:r>
        <w:rPr>
          <w:sz w:val="28"/>
          <w:szCs w:val="28"/>
        </w:rPr>
        <w:t>所呈交的学位论文是在导师的指导下完成的。论文中取得的研究成果除加以标注和致谢的地方外，不包含其他人己经发表或撰写过的研究成果，也不包括本人为获得其他学位而使用过的材料。与我一同工作的同志对本研究所做的任何贡献均己在论文中作了明确的说明并表示谢意。</w:t>
      </w:r>
    </w:p>
    <w:p w14:paraId="249EEEDB" w14:textId="77777777" w:rsidR="00183C23" w:rsidRDefault="00183C23" w:rsidP="00183C23">
      <w:pPr>
        <w:spacing w:beforeLines="50" w:before="120" w:afterLines="50" w:after="120"/>
        <w:ind w:firstLineChars="1600" w:firstLine="4480"/>
        <w:rPr>
          <w:sz w:val="28"/>
          <w:szCs w:val="28"/>
        </w:rPr>
      </w:pPr>
      <w:r>
        <w:rPr>
          <w:sz w:val="28"/>
          <w:szCs w:val="28"/>
        </w:rPr>
        <w:t>学位论文作者签名：</w:t>
      </w:r>
    </w:p>
    <w:p w14:paraId="003E0514" w14:textId="77777777" w:rsidR="00183C23" w:rsidRDefault="00183C23" w:rsidP="00183C23">
      <w:pPr>
        <w:spacing w:beforeLines="50" w:before="120" w:afterLines="50" w:after="120"/>
        <w:ind w:firstLineChars="1650" w:firstLine="4620"/>
        <w:rPr>
          <w:sz w:val="28"/>
          <w:szCs w:val="28"/>
        </w:rPr>
      </w:pPr>
      <w:r>
        <w:rPr>
          <w:sz w:val="28"/>
          <w:szCs w:val="28"/>
        </w:rPr>
        <w:t>日期：</w:t>
      </w:r>
    </w:p>
    <w:p w14:paraId="6655889C" w14:textId="77777777" w:rsidR="00183C23" w:rsidRDefault="00183C23" w:rsidP="00183C23">
      <w:pPr>
        <w:spacing w:line="300" w:lineRule="auto"/>
        <w:ind w:firstLineChars="1650" w:firstLine="3960"/>
      </w:pPr>
    </w:p>
    <w:p w14:paraId="7A66B94A" w14:textId="77777777" w:rsidR="00183C23" w:rsidRDefault="00183C23" w:rsidP="00183C23">
      <w:pPr>
        <w:spacing w:beforeLines="100" w:before="240" w:afterLines="100" w:after="240" w:line="300" w:lineRule="auto"/>
        <w:jc w:val="center"/>
        <w:rPr>
          <w:rFonts w:ascii="黑体" w:eastAsia="黑体"/>
          <w:sz w:val="44"/>
          <w:szCs w:val="44"/>
        </w:rPr>
      </w:pPr>
      <w:r>
        <w:rPr>
          <w:rFonts w:ascii="黑体" w:eastAsia="黑体" w:hint="eastAsia"/>
          <w:sz w:val="44"/>
          <w:szCs w:val="44"/>
        </w:rPr>
        <w:t>学位论文版权使用授权书</w:t>
      </w:r>
    </w:p>
    <w:p w14:paraId="51DF3455" w14:textId="77777777" w:rsidR="00183C23" w:rsidRDefault="00183C23" w:rsidP="00183C23">
      <w:pPr>
        <w:ind w:firstLine="560"/>
        <w:rPr>
          <w:sz w:val="28"/>
          <w:szCs w:val="28"/>
        </w:rPr>
      </w:pPr>
      <w:r>
        <w:rPr>
          <w:sz w:val="28"/>
          <w:szCs w:val="28"/>
        </w:rPr>
        <w:t>本学位论文作者和指导教师完全了解东北大学有关保留、使用学位论文的规定：即学校有权保留并向国家有关部门或机构送交论文的复印件和磁盘，允许论文被查阅和借阅。本人同意东北大学可以将学位论文的全部或部分内容编入有关数据库进行检索、交流。</w:t>
      </w:r>
    </w:p>
    <w:p w14:paraId="7AE782CF" w14:textId="77777777" w:rsidR="00183C23" w:rsidRDefault="00183C23" w:rsidP="00183C23">
      <w:pPr>
        <w:ind w:firstLine="420"/>
        <w:rPr>
          <w:sz w:val="21"/>
          <w:szCs w:val="21"/>
        </w:rPr>
      </w:pPr>
    </w:p>
    <w:p w14:paraId="1E92288D" w14:textId="77777777" w:rsidR="00183C23" w:rsidRDefault="00183C23" w:rsidP="00183C23">
      <w:pPr>
        <w:ind w:firstLine="420"/>
        <w:rPr>
          <w:sz w:val="21"/>
          <w:szCs w:val="21"/>
        </w:rPr>
      </w:pPr>
    </w:p>
    <w:p w14:paraId="682A6BAF" w14:textId="77777777" w:rsidR="00183C23" w:rsidRDefault="00183C23" w:rsidP="00183C23">
      <w:pPr>
        <w:ind w:firstLine="560"/>
        <w:rPr>
          <w:sz w:val="28"/>
          <w:szCs w:val="28"/>
        </w:rPr>
      </w:pPr>
      <w:r>
        <w:rPr>
          <w:sz w:val="28"/>
          <w:szCs w:val="28"/>
        </w:rPr>
        <w:t>作者和导师同意网上交流</w:t>
      </w:r>
      <w:r>
        <w:rPr>
          <w:rFonts w:hint="eastAsia"/>
          <w:sz w:val="28"/>
          <w:szCs w:val="28"/>
        </w:rPr>
        <w:t>的时间为作者获得学位后：</w:t>
      </w:r>
    </w:p>
    <w:p w14:paraId="3E71F6D6" w14:textId="77777777" w:rsidR="00183C23" w:rsidRDefault="00183C23" w:rsidP="00183C23">
      <w:pPr>
        <w:rPr>
          <w:sz w:val="21"/>
          <w:szCs w:val="28"/>
        </w:rPr>
      </w:pPr>
    </w:p>
    <w:p w14:paraId="56948BA6" w14:textId="0C2F1AEC" w:rsidR="00183C23" w:rsidRDefault="00183C23" w:rsidP="004F1D85">
      <w:pPr>
        <w:ind w:firstLine="560"/>
        <w:rPr>
          <w:rFonts w:ascii="宋体" w:hAnsi="宋体"/>
          <w:sz w:val="28"/>
          <w:szCs w:val="28"/>
        </w:rPr>
      </w:pPr>
      <w:r>
        <w:rPr>
          <w:rFonts w:ascii="宋体" w:hAnsi="宋体" w:hint="eastAsia"/>
          <w:sz w:val="28"/>
          <w:szCs w:val="28"/>
        </w:rPr>
        <w:t xml:space="preserve">半年 </w:t>
      </w:r>
      <w:r>
        <w:rPr>
          <w:rFonts w:ascii="宋体" w:hAnsi="宋体"/>
          <w:sz w:val="28"/>
          <w:szCs w:val="28"/>
        </w:rPr>
        <w:t>□</w:t>
      </w:r>
      <w:r>
        <w:rPr>
          <w:rFonts w:ascii="宋体" w:hAnsi="宋体" w:hint="eastAsia"/>
          <w:sz w:val="28"/>
          <w:szCs w:val="28"/>
        </w:rPr>
        <w:t xml:space="preserve">    一年</w:t>
      </w:r>
      <w:r>
        <w:rPr>
          <w:rFonts w:ascii="宋体" w:hAnsi="宋体"/>
          <w:sz w:val="28"/>
          <w:szCs w:val="28"/>
        </w:rPr>
        <w:t xml:space="preserve">□    </w:t>
      </w:r>
      <w:r>
        <w:rPr>
          <w:rFonts w:ascii="宋体" w:hAnsi="宋体" w:hint="eastAsia"/>
          <w:sz w:val="28"/>
          <w:szCs w:val="28"/>
        </w:rPr>
        <w:t>一年半</w:t>
      </w:r>
      <w:r>
        <w:rPr>
          <w:rFonts w:ascii="宋体" w:hAnsi="宋体"/>
          <w:sz w:val="28"/>
          <w:szCs w:val="28"/>
        </w:rPr>
        <w:t>□</w:t>
      </w:r>
      <w:r>
        <w:rPr>
          <w:rFonts w:ascii="宋体" w:hAnsi="宋体" w:hint="eastAsia"/>
          <w:sz w:val="28"/>
          <w:szCs w:val="28"/>
        </w:rPr>
        <w:t xml:space="preserve"> </w:t>
      </w:r>
      <w:r>
        <w:rPr>
          <w:rFonts w:ascii="宋体" w:hAnsi="宋体"/>
          <w:sz w:val="28"/>
          <w:szCs w:val="28"/>
        </w:rPr>
        <w:t xml:space="preserve">      </w:t>
      </w:r>
      <w:r>
        <w:rPr>
          <w:rFonts w:ascii="宋体" w:hAnsi="宋体" w:hint="eastAsia"/>
          <w:sz w:val="28"/>
          <w:szCs w:val="28"/>
        </w:rPr>
        <w:t>两年</w:t>
      </w:r>
      <w:r>
        <w:rPr>
          <w:rFonts w:ascii="宋体" w:hAnsi="宋体"/>
          <w:sz w:val="28"/>
          <w:szCs w:val="28"/>
        </w:rPr>
        <w:t>□</w:t>
      </w:r>
    </w:p>
    <w:p w14:paraId="06288769" w14:textId="77777777" w:rsidR="004F1D85" w:rsidRPr="004F1D85" w:rsidRDefault="004F1D85" w:rsidP="004F1D85">
      <w:pPr>
        <w:rPr>
          <w:rFonts w:ascii="宋体" w:hAnsi="宋体"/>
          <w:sz w:val="28"/>
          <w:szCs w:val="28"/>
        </w:rPr>
      </w:pPr>
    </w:p>
    <w:p w14:paraId="3E0CF351" w14:textId="77777777" w:rsidR="00183C23" w:rsidRDefault="00183C23" w:rsidP="00183C23">
      <w:pPr>
        <w:spacing w:afterLines="50" w:after="120"/>
        <w:rPr>
          <w:sz w:val="28"/>
          <w:szCs w:val="28"/>
        </w:rPr>
      </w:pPr>
      <w:r>
        <w:rPr>
          <w:sz w:val="28"/>
          <w:szCs w:val="28"/>
        </w:rPr>
        <w:t>学位论文作者签名：</w:t>
      </w:r>
      <w:r>
        <w:rPr>
          <w:rFonts w:hint="eastAsia"/>
          <w:sz w:val="28"/>
          <w:szCs w:val="28"/>
        </w:rPr>
        <w:t xml:space="preserve"> </w:t>
      </w:r>
      <w:r>
        <w:rPr>
          <w:sz w:val="28"/>
          <w:szCs w:val="28"/>
        </w:rPr>
        <w:t xml:space="preserve">              </w:t>
      </w:r>
      <w:r>
        <w:rPr>
          <w:sz w:val="28"/>
          <w:szCs w:val="28"/>
        </w:rPr>
        <w:t>导师签名：</w:t>
      </w:r>
    </w:p>
    <w:p w14:paraId="15726644" w14:textId="0A07B630" w:rsidR="00AD142A" w:rsidRDefault="00183C23" w:rsidP="002C2C32">
      <w:pPr>
        <w:widowControl/>
        <w:jc w:val="left"/>
        <w:rPr>
          <w:sz w:val="28"/>
          <w:szCs w:val="28"/>
        </w:rPr>
      </w:pPr>
      <w:r>
        <w:rPr>
          <w:sz w:val="28"/>
          <w:szCs w:val="28"/>
        </w:rPr>
        <w:t>签字日期：</w:t>
      </w:r>
      <w:r>
        <w:rPr>
          <w:rFonts w:hint="eastAsia"/>
          <w:sz w:val="28"/>
          <w:szCs w:val="28"/>
        </w:rPr>
        <w:t xml:space="preserve"> </w:t>
      </w:r>
      <w:r>
        <w:rPr>
          <w:sz w:val="28"/>
          <w:szCs w:val="28"/>
        </w:rPr>
        <w:t xml:space="preserve">                      </w:t>
      </w:r>
      <w:r>
        <w:rPr>
          <w:sz w:val="28"/>
          <w:szCs w:val="28"/>
        </w:rPr>
        <w:t>签字日期</w:t>
      </w:r>
    </w:p>
    <w:p w14:paraId="3C1B2DDA" w14:textId="77777777" w:rsidR="004F1D85" w:rsidRDefault="00AD142A" w:rsidP="004F1D85">
      <w:pPr>
        <w:spacing w:beforeLines="50" w:before="120" w:afterLines="50" w:after="120" w:line="240" w:lineRule="auto"/>
        <w:rPr>
          <w:b/>
          <w:bCs/>
          <w:sz w:val="28"/>
          <w:szCs w:val="28"/>
        </w:rPr>
        <w:sectPr w:rsidR="004F1D85" w:rsidSect="00787892">
          <w:headerReference w:type="default" r:id="rId11"/>
          <w:footerReference w:type="default" r:id="rId12"/>
          <w:pgSz w:w="11907" w:h="16840"/>
          <w:pgMar w:top="1418" w:right="1418" w:bottom="1418" w:left="1418" w:header="851" w:footer="992" w:gutter="0"/>
          <w:pgNumType w:fmt="upperRoman" w:start="1"/>
          <w:cols w:space="425"/>
          <w:docGrid w:linePitch="312"/>
        </w:sectPr>
      </w:pPr>
      <w:r>
        <w:rPr>
          <w:sz w:val="28"/>
          <w:szCs w:val="28"/>
        </w:rPr>
        <w:br w:type="page"/>
      </w:r>
    </w:p>
    <w:p w14:paraId="7360B86A" w14:textId="77777777" w:rsidR="00153259" w:rsidRDefault="00E43386" w:rsidP="00153259">
      <w:pPr>
        <w:spacing w:beforeLines="50" w:before="120" w:afterLines="50" w:after="120" w:line="240" w:lineRule="auto"/>
        <w:rPr>
          <w:b/>
          <w:bCs/>
          <w:sz w:val="28"/>
          <w:szCs w:val="28"/>
        </w:rPr>
        <w:sectPr w:rsidR="00153259" w:rsidSect="00787892">
          <w:headerReference w:type="default" r:id="rId13"/>
          <w:footerReference w:type="default" r:id="rId14"/>
          <w:pgSz w:w="11907" w:h="16840"/>
          <w:pgMar w:top="1418" w:right="1418" w:bottom="1418" w:left="1418" w:header="851" w:footer="992" w:gutter="0"/>
          <w:pgNumType w:fmt="upperRoman" w:start="1"/>
          <w:cols w:space="425"/>
          <w:docGrid w:linePitch="312"/>
        </w:sectPr>
      </w:pPr>
      <w:r>
        <w:lastRenderedPageBreak/>
        <w:br w:type="page"/>
      </w:r>
    </w:p>
    <w:p w14:paraId="37339914" w14:textId="1D7BD87D" w:rsidR="00B1431D" w:rsidRPr="004E77FE" w:rsidRDefault="00B1431D" w:rsidP="004E77FE">
      <w:pPr>
        <w:pStyle w:val="Heading1"/>
        <w:spacing w:before="312" w:after="312"/>
      </w:pPr>
      <w:bookmarkStart w:id="8" w:name="_Toc103091891"/>
      <w:bookmarkStart w:id="9" w:name="_Toc243143827"/>
      <w:r w:rsidRPr="004E77FE">
        <w:lastRenderedPageBreak/>
        <w:t>摘</w:t>
      </w:r>
      <w:r w:rsidR="00EB735C" w:rsidRPr="004E77FE">
        <w:t xml:space="preserve"> </w:t>
      </w:r>
      <w:r w:rsidR="003671BC" w:rsidRPr="004E77FE">
        <w:t xml:space="preserve"> </w:t>
      </w:r>
      <w:r w:rsidRPr="004E77FE">
        <w:t>要</w:t>
      </w:r>
      <w:bookmarkEnd w:id="8"/>
      <w:bookmarkEnd w:id="9"/>
    </w:p>
    <w:p w14:paraId="7BAEE68E" w14:textId="5EFB0012" w:rsidR="00861882" w:rsidRPr="00C46F7D" w:rsidRDefault="00634656" w:rsidP="00890BEB">
      <w:pPr>
        <w:ind w:firstLineChars="200" w:firstLine="480"/>
      </w:pPr>
      <w:r w:rsidRPr="00C46F7D">
        <w:rPr>
          <w:rFonts w:hint="eastAsia"/>
        </w:rPr>
        <w:t>本文是东北大学学位论文</w:t>
      </w:r>
      <w:r w:rsidR="004E77FE" w:rsidRPr="00C46F7D">
        <w:rPr>
          <w:rFonts w:hint="eastAsia"/>
        </w:rPr>
        <w:t>模板</w:t>
      </w:r>
      <w:r w:rsidRPr="00C46F7D">
        <w:rPr>
          <w:rFonts w:hint="eastAsia"/>
        </w:rPr>
        <w:t>。</w:t>
      </w:r>
    </w:p>
    <w:p w14:paraId="5E2C054B" w14:textId="6545246D" w:rsidR="00A41A77" w:rsidRDefault="00B1431D" w:rsidP="00B1431D">
      <w:pPr>
        <w:ind w:firstLineChars="200" w:firstLine="482"/>
        <w:rPr>
          <w:rFonts w:cs="Times New Roman"/>
        </w:rPr>
      </w:pPr>
      <w:r w:rsidRPr="00D15A2F">
        <w:rPr>
          <w:rFonts w:cs="Times New Roman"/>
          <w:b/>
          <w:bCs/>
          <w:kern w:val="0"/>
        </w:rPr>
        <w:t>关键字</w:t>
      </w:r>
      <w:r w:rsidRPr="00D15A2F">
        <w:rPr>
          <w:rFonts w:cs="Times New Roman"/>
          <w:kern w:val="0"/>
        </w:rPr>
        <w:t>：</w:t>
      </w:r>
      <w:r w:rsidR="004E77FE">
        <w:rPr>
          <w:rFonts w:cs="Times New Roman" w:hint="eastAsia"/>
          <w:kern w:val="0"/>
        </w:rPr>
        <w:t>学位论文；模板</w:t>
      </w:r>
    </w:p>
    <w:p w14:paraId="680591FD" w14:textId="51A758EF" w:rsidR="00B1431D" w:rsidRPr="00D15A2F" w:rsidRDefault="00A41A77" w:rsidP="00A41A77">
      <w:pPr>
        <w:widowControl/>
        <w:spacing w:line="240" w:lineRule="auto"/>
        <w:jc w:val="left"/>
        <w:rPr>
          <w:rFonts w:cs="Times New Roman"/>
        </w:rPr>
      </w:pPr>
      <w:r>
        <w:rPr>
          <w:rFonts w:cs="Times New Roman"/>
        </w:rPr>
        <w:br w:type="page"/>
      </w:r>
    </w:p>
    <w:p w14:paraId="59D3EE4E" w14:textId="77777777" w:rsidR="00B1431D" w:rsidRPr="00D15A2F" w:rsidRDefault="00B1431D" w:rsidP="00B1431D">
      <w:pPr>
        <w:pStyle w:val="Heading1"/>
        <w:spacing w:before="312" w:after="312"/>
        <w:rPr>
          <w:rFonts w:cs="Times New Roman"/>
        </w:rPr>
      </w:pPr>
      <w:bookmarkStart w:id="10" w:name="_Toc103091892"/>
      <w:bookmarkStart w:id="11" w:name="_Toc243143828"/>
      <w:r w:rsidRPr="00D15A2F">
        <w:rPr>
          <w:rFonts w:cs="Times New Roman"/>
        </w:rPr>
        <w:lastRenderedPageBreak/>
        <w:t>Abstract</w:t>
      </w:r>
      <w:bookmarkEnd w:id="10"/>
      <w:bookmarkEnd w:id="11"/>
    </w:p>
    <w:p w14:paraId="46212502" w14:textId="4CBF49A8" w:rsidR="008D0A08" w:rsidRDefault="004E77FE" w:rsidP="00B1431D">
      <w:pPr>
        <w:ind w:firstLineChars="200" w:firstLine="480"/>
        <w:rPr>
          <w:rFonts w:cs="Times New Roman"/>
        </w:rPr>
      </w:pPr>
      <w:r>
        <w:rPr>
          <w:rFonts w:cs="Times New Roman" w:hint="eastAsia"/>
        </w:rPr>
        <w:t xml:space="preserve">This </w:t>
      </w:r>
      <w:r>
        <w:rPr>
          <w:rFonts w:cs="Times New Roman"/>
        </w:rPr>
        <w:t>article</w:t>
      </w:r>
      <w:r>
        <w:rPr>
          <w:rFonts w:cs="Times New Roman" w:hint="eastAsia"/>
        </w:rPr>
        <w:t xml:space="preserve"> is a template of Northeastern University </w:t>
      </w:r>
      <w:r w:rsidR="00CE6D3A">
        <w:rPr>
          <w:rFonts w:cs="Times New Roman"/>
        </w:rPr>
        <w:t>thesis</w:t>
      </w:r>
      <w:r>
        <w:rPr>
          <w:rFonts w:cs="Times New Roman" w:hint="eastAsia"/>
        </w:rPr>
        <w:t>.</w:t>
      </w:r>
    </w:p>
    <w:p w14:paraId="2C510BA3" w14:textId="77777777" w:rsidR="00861882" w:rsidRDefault="00861882" w:rsidP="00C712FF">
      <w:pPr>
        <w:rPr>
          <w:rFonts w:cs="Times New Roman"/>
          <w:b/>
          <w:bCs/>
        </w:rPr>
      </w:pPr>
    </w:p>
    <w:p w14:paraId="3701E3F6" w14:textId="2946A168" w:rsidR="009C7B3B" w:rsidRPr="009C7B3B" w:rsidRDefault="009C7B3B" w:rsidP="00C712FF">
      <w:pPr>
        <w:rPr>
          <w:rFonts w:cs="Times New Roman"/>
        </w:rPr>
      </w:pPr>
      <w:r w:rsidRPr="009C7B3B">
        <w:rPr>
          <w:rFonts w:cs="Times New Roman"/>
          <w:b/>
          <w:bCs/>
        </w:rPr>
        <w:t>Key</w:t>
      </w:r>
      <w:r w:rsidR="00D57E3D">
        <w:rPr>
          <w:rFonts w:cs="Times New Roman"/>
          <w:b/>
          <w:bCs/>
        </w:rPr>
        <w:t xml:space="preserve"> </w:t>
      </w:r>
      <w:r w:rsidRPr="009C7B3B">
        <w:rPr>
          <w:rFonts w:cs="Times New Roman"/>
          <w:b/>
          <w:bCs/>
        </w:rPr>
        <w:t>words</w:t>
      </w:r>
      <w:r w:rsidRPr="009C7B3B">
        <w:rPr>
          <w:rFonts w:cs="Times New Roman"/>
        </w:rPr>
        <w:t xml:space="preserve">: </w:t>
      </w:r>
      <w:r w:rsidR="00CE6D3A">
        <w:rPr>
          <w:rFonts w:cs="Times New Roman"/>
        </w:rPr>
        <w:t>thesis</w:t>
      </w:r>
      <w:r w:rsidR="004E77FE">
        <w:rPr>
          <w:rFonts w:cs="Times New Roman" w:hint="eastAsia"/>
        </w:rPr>
        <w:t>; template</w:t>
      </w:r>
    </w:p>
    <w:p w14:paraId="3598C4E8" w14:textId="1970E356" w:rsidR="00B1431D" w:rsidRDefault="00B1431D" w:rsidP="00B1431D">
      <w:pPr>
        <w:widowControl/>
        <w:spacing w:line="240" w:lineRule="auto"/>
        <w:jc w:val="left"/>
        <w:rPr>
          <w:sz w:val="28"/>
          <w:szCs w:val="28"/>
        </w:rPr>
      </w:pPr>
      <w:r>
        <w:rPr>
          <w:sz w:val="28"/>
          <w:szCs w:val="28"/>
        </w:rPr>
        <w:br w:type="page"/>
      </w:r>
    </w:p>
    <w:p w14:paraId="04DA45C9" w14:textId="09D18CCB" w:rsidR="00EB735C" w:rsidRPr="00651B51" w:rsidRDefault="00EB735C" w:rsidP="00463EB0">
      <w:pPr>
        <w:pStyle w:val="Heading1"/>
        <w:spacing w:before="312" w:after="312"/>
      </w:pPr>
      <w:bookmarkStart w:id="12" w:name="_Toc103091893"/>
      <w:bookmarkStart w:id="13" w:name="_Toc103121832"/>
      <w:bookmarkStart w:id="14" w:name="_Toc103282358"/>
      <w:bookmarkStart w:id="15" w:name="_Toc103348060"/>
      <w:bookmarkStart w:id="16" w:name="_Toc103368227"/>
      <w:bookmarkStart w:id="17" w:name="_Toc106056174"/>
      <w:bookmarkStart w:id="18" w:name="_Toc243143829"/>
      <w:r w:rsidRPr="00651B51">
        <w:rPr>
          <w:rFonts w:hint="eastAsia"/>
        </w:rPr>
        <w:lastRenderedPageBreak/>
        <w:t>目</w:t>
      </w:r>
      <w:r w:rsidR="003671BC" w:rsidRPr="00651B51">
        <w:rPr>
          <w:rFonts w:hint="eastAsia"/>
        </w:rPr>
        <w:t xml:space="preserve"> </w:t>
      </w:r>
      <w:r w:rsidRPr="00651B51">
        <w:rPr>
          <w:rFonts w:hint="eastAsia"/>
        </w:rPr>
        <w:t>录</w:t>
      </w:r>
      <w:bookmarkEnd w:id="12"/>
      <w:bookmarkEnd w:id="13"/>
      <w:bookmarkEnd w:id="14"/>
      <w:bookmarkEnd w:id="15"/>
      <w:bookmarkEnd w:id="16"/>
      <w:bookmarkEnd w:id="17"/>
      <w:bookmarkEnd w:id="18"/>
    </w:p>
    <w:p w14:paraId="6BA0EB10" w14:textId="77777777" w:rsidR="00EB735C" w:rsidRPr="00651B51" w:rsidRDefault="00EB735C" w:rsidP="00EB735C">
      <w:pPr>
        <w:rPr>
          <w:lang w:val="zh-CN"/>
        </w:rPr>
      </w:pPr>
    </w:p>
    <w:sdt>
      <w:sdtPr>
        <w:rPr>
          <w:rFonts w:eastAsia="宋体" w:cs="Times New Roman"/>
          <w:sz w:val="24"/>
          <w:szCs w:val="24"/>
        </w:rPr>
        <w:id w:val="1429924822"/>
        <w:docPartObj>
          <w:docPartGallery w:val="Table of Contents"/>
          <w:docPartUnique/>
        </w:docPartObj>
      </w:sdtPr>
      <w:sdtEndPr>
        <w:rPr>
          <w:rFonts w:eastAsia="黑体" w:cs="Times New Roman (正文 CS 字体)"/>
          <w:sz w:val="30"/>
          <w:szCs w:val="20"/>
        </w:rPr>
      </w:sdtEndPr>
      <w:sdtContent>
        <w:p w14:paraId="618263A4" w14:textId="46DB2D58" w:rsidR="00C6714C" w:rsidRPr="00651B51" w:rsidRDefault="005C0A39">
          <w:pPr>
            <w:pStyle w:val="TOC1"/>
            <w:rPr>
              <w:rFonts w:asciiTheme="minorHAnsi" w:eastAsiaTheme="minorEastAsia" w:hAnsiTheme="minorHAnsi" w:cstheme="minorBidi"/>
              <w:bCs w:val="0"/>
              <w:caps w:val="0"/>
              <w:noProof/>
              <w:sz w:val="22"/>
              <w:szCs w:val="24"/>
              <w14:ligatures w14:val="standardContextual"/>
            </w:rPr>
          </w:pPr>
          <w:r w:rsidRPr="00651B51">
            <w:rPr>
              <w:rFonts w:eastAsia="宋体" w:cs="Times New Roman"/>
              <w:sz w:val="24"/>
              <w:szCs w:val="24"/>
            </w:rPr>
            <w:fldChar w:fldCharType="begin"/>
          </w:r>
          <w:r w:rsidRPr="00651B51">
            <w:rPr>
              <w:rFonts w:eastAsia="宋体" w:cs="Times New Roman"/>
              <w:sz w:val="24"/>
              <w:szCs w:val="24"/>
            </w:rPr>
            <w:instrText xml:space="preserve"> TOC \o "1-3" \h \z \u </w:instrText>
          </w:r>
          <w:r w:rsidRPr="00651B51">
            <w:rPr>
              <w:rFonts w:eastAsia="宋体" w:cs="Times New Roman"/>
              <w:sz w:val="24"/>
              <w:szCs w:val="24"/>
            </w:rPr>
            <w:fldChar w:fldCharType="separate"/>
          </w:r>
          <w:hyperlink w:anchor="_Toc243143826" w:history="1">
            <w:r w:rsidR="00C6714C" w:rsidRPr="00651B51">
              <w:rPr>
                <w:rStyle w:val="Hyperlink"/>
                <w:rFonts w:ascii="黑体" w:hAnsi="黑体"/>
                <w:noProof/>
                <w:color w:val="auto"/>
                <w:kern w:val="44"/>
                <w:u w:val="none"/>
              </w:rPr>
              <w:t>独创性声明</w:t>
            </w:r>
            <w:r w:rsidR="00C6714C" w:rsidRPr="00651B51">
              <w:rPr>
                <w:noProof/>
                <w:webHidden/>
              </w:rPr>
              <w:tab/>
            </w:r>
            <w:r w:rsidR="00C6714C" w:rsidRPr="00651B51">
              <w:rPr>
                <w:noProof/>
                <w:webHidden/>
              </w:rPr>
              <w:fldChar w:fldCharType="begin"/>
            </w:r>
            <w:r w:rsidR="00C6714C" w:rsidRPr="00651B51">
              <w:rPr>
                <w:noProof/>
                <w:webHidden/>
              </w:rPr>
              <w:instrText xml:space="preserve"> PAGEREF _Toc243143826 \h </w:instrText>
            </w:r>
            <w:r w:rsidR="00C6714C" w:rsidRPr="00651B51">
              <w:rPr>
                <w:noProof/>
                <w:webHidden/>
              </w:rPr>
            </w:r>
            <w:r w:rsidR="00C6714C" w:rsidRPr="00651B51">
              <w:rPr>
                <w:noProof/>
                <w:webHidden/>
              </w:rPr>
              <w:fldChar w:fldCharType="separate"/>
            </w:r>
            <w:r w:rsidR="00C6714C" w:rsidRPr="00651B51">
              <w:rPr>
                <w:noProof/>
                <w:webHidden/>
              </w:rPr>
              <w:t>I</w:t>
            </w:r>
            <w:r w:rsidR="00C6714C" w:rsidRPr="00651B51">
              <w:rPr>
                <w:noProof/>
                <w:webHidden/>
              </w:rPr>
              <w:fldChar w:fldCharType="end"/>
            </w:r>
          </w:hyperlink>
        </w:p>
        <w:p w14:paraId="62357AF8" w14:textId="58C49429" w:rsidR="00C6714C" w:rsidRPr="00651B51" w:rsidRDefault="00C6714C">
          <w:pPr>
            <w:pStyle w:val="TOC1"/>
            <w:rPr>
              <w:rFonts w:asciiTheme="minorHAnsi" w:eastAsiaTheme="minorEastAsia" w:hAnsiTheme="minorHAnsi" w:cstheme="minorBidi"/>
              <w:bCs w:val="0"/>
              <w:caps w:val="0"/>
              <w:noProof/>
              <w:sz w:val="22"/>
              <w:szCs w:val="24"/>
              <w14:ligatures w14:val="standardContextual"/>
            </w:rPr>
          </w:pPr>
          <w:hyperlink w:anchor="_Toc243143827" w:history="1">
            <w:r w:rsidRPr="00651B51">
              <w:rPr>
                <w:rStyle w:val="Hyperlink"/>
                <w:noProof/>
                <w:color w:val="auto"/>
                <w:u w:val="none"/>
              </w:rPr>
              <w:t>摘</w:t>
            </w:r>
            <w:r w:rsidRPr="00651B51">
              <w:rPr>
                <w:rStyle w:val="Hyperlink"/>
                <w:noProof/>
                <w:color w:val="auto"/>
                <w:u w:val="none"/>
              </w:rPr>
              <w:t xml:space="preserve">  </w:t>
            </w:r>
            <w:r w:rsidRPr="00651B51">
              <w:rPr>
                <w:rStyle w:val="Hyperlink"/>
                <w:noProof/>
                <w:color w:val="auto"/>
                <w:u w:val="none"/>
              </w:rPr>
              <w:t>要</w:t>
            </w:r>
            <w:r w:rsidRPr="00651B51">
              <w:rPr>
                <w:noProof/>
                <w:webHidden/>
              </w:rPr>
              <w:tab/>
            </w:r>
            <w:r w:rsidRPr="00651B51">
              <w:rPr>
                <w:noProof/>
                <w:webHidden/>
              </w:rPr>
              <w:fldChar w:fldCharType="begin"/>
            </w:r>
            <w:r w:rsidRPr="00651B51">
              <w:rPr>
                <w:noProof/>
                <w:webHidden/>
              </w:rPr>
              <w:instrText xml:space="preserve"> PAGEREF _Toc243143827 \h </w:instrText>
            </w:r>
            <w:r w:rsidRPr="00651B51">
              <w:rPr>
                <w:noProof/>
                <w:webHidden/>
              </w:rPr>
            </w:r>
            <w:r w:rsidRPr="00651B51">
              <w:rPr>
                <w:noProof/>
                <w:webHidden/>
              </w:rPr>
              <w:fldChar w:fldCharType="separate"/>
            </w:r>
            <w:r w:rsidRPr="00651B51">
              <w:rPr>
                <w:noProof/>
                <w:webHidden/>
              </w:rPr>
              <w:t>II</w:t>
            </w:r>
            <w:r w:rsidRPr="00651B51">
              <w:rPr>
                <w:noProof/>
                <w:webHidden/>
              </w:rPr>
              <w:fldChar w:fldCharType="end"/>
            </w:r>
          </w:hyperlink>
        </w:p>
        <w:p w14:paraId="38BB679E" w14:textId="032E6EA9" w:rsidR="00C6714C" w:rsidRPr="00651B51" w:rsidRDefault="00C6714C">
          <w:pPr>
            <w:pStyle w:val="TOC1"/>
            <w:rPr>
              <w:rFonts w:asciiTheme="minorHAnsi" w:eastAsiaTheme="minorEastAsia" w:hAnsiTheme="minorHAnsi" w:cstheme="minorBidi"/>
              <w:bCs w:val="0"/>
              <w:caps w:val="0"/>
              <w:noProof/>
              <w:sz w:val="22"/>
              <w:szCs w:val="24"/>
              <w14:ligatures w14:val="standardContextual"/>
            </w:rPr>
          </w:pPr>
          <w:hyperlink w:anchor="_Toc243143828" w:history="1">
            <w:r w:rsidRPr="00651B51">
              <w:rPr>
                <w:rStyle w:val="Hyperlink"/>
                <w:rFonts w:cs="Times New Roman"/>
                <w:noProof/>
                <w:color w:val="auto"/>
                <w:u w:val="none"/>
              </w:rPr>
              <w:t>Abstract</w:t>
            </w:r>
            <w:r w:rsidRPr="00651B51">
              <w:rPr>
                <w:noProof/>
                <w:webHidden/>
              </w:rPr>
              <w:tab/>
            </w:r>
            <w:r w:rsidRPr="00651B51">
              <w:rPr>
                <w:noProof/>
                <w:webHidden/>
              </w:rPr>
              <w:fldChar w:fldCharType="begin"/>
            </w:r>
            <w:r w:rsidRPr="00651B51">
              <w:rPr>
                <w:noProof/>
                <w:webHidden/>
              </w:rPr>
              <w:instrText xml:space="preserve"> PAGEREF _Toc243143828 \h </w:instrText>
            </w:r>
            <w:r w:rsidRPr="00651B51">
              <w:rPr>
                <w:noProof/>
                <w:webHidden/>
              </w:rPr>
            </w:r>
            <w:r w:rsidRPr="00651B51">
              <w:rPr>
                <w:noProof/>
                <w:webHidden/>
              </w:rPr>
              <w:fldChar w:fldCharType="separate"/>
            </w:r>
            <w:r w:rsidRPr="00651B51">
              <w:rPr>
                <w:noProof/>
                <w:webHidden/>
              </w:rPr>
              <w:t>III</w:t>
            </w:r>
            <w:r w:rsidRPr="00651B51">
              <w:rPr>
                <w:noProof/>
                <w:webHidden/>
              </w:rPr>
              <w:fldChar w:fldCharType="end"/>
            </w:r>
          </w:hyperlink>
        </w:p>
        <w:p w14:paraId="0882E4FB" w14:textId="770277DF" w:rsidR="00C6714C" w:rsidRPr="00651B51" w:rsidRDefault="00C6714C">
          <w:pPr>
            <w:pStyle w:val="TOC1"/>
            <w:rPr>
              <w:rFonts w:asciiTheme="minorHAnsi" w:eastAsiaTheme="minorEastAsia" w:hAnsiTheme="minorHAnsi" w:cstheme="minorBidi"/>
              <w:bCs w:val="0"/>
              <w:caps w:val="0"/>
              <w:noProof/>
              <w:sz w:val="22"/>
              <w:szCs w:val="24"/>
              <w14:ligatures w14:val="standardContextual"/>
            </w:rPr>
          </w:pPr>
          <w:hyperlink w:anchor="_Toc243143829" w:history="1">
            <w:r w:rsidRPr="00651B51">
              <w:rPr>
                <w:rStyle w:val="Hyperlink"/>
                <w:noProof/>
                <w:color w:val="auto"/>
                <w:u w:val="none"/>
              </w:rPr>
              <w:t>目</w:t>
            </w:r>
            <w:r w:rsidRPr="00651B51">
              <w:rPr>
                <w:rStyle w:val="Hyperlink"/>
                <w:noProof/>
                <w:color w:val="auto"/>
                <w:u w:val="none"/>
              </w:rPr>
              <w:t xml:space="preserve"> </w:t>
            </w:r>
            <w:r w:rsidRPr="00651B51">
              <w:rPr>
                <w:rStyle w:val="Hyperlink"/>
                <w:noProof/>
                <w:color w:val="auto"/>
                <w:u w:val="none"/>
              </w:rPr>
              <w:t>录</w:t>
            </w:r>
            <w:r w:rsidRPr="00651B51">
              <w:rPr>
                <w:noProof/>
                <w:webHidden/>
              </w:rPr>
              <w:tab/>
            </w:r>
            <w:r w:rsidRPr="00651B51">
              <w:rPr>
                <w:noProof/>
                <w:webHidden/>
              </w:rPr>
              <w:fldChar w:fldCharType="begin"/>
            </w:r>
            <w:r w:rsidRPr="00651B51">
              <w:rPr>
                <w:noProof/>
                <w:webHidden/>
              </w:rPr>
              <w:instrText xml:space="preserve"> PAGEREF _Toc243143829 \h </w:instrText>
            </w:r>
            <w:r w:rsidRPr="00651B51">
              <w:rPr>
                <w:noProof/>
                <w:webHidden/>
              </w:rPr>
            </w:r>
            <w:r w:rsidRPr="00651B51">
              <w:rPr>
                <w:noProof/>
                <w:webHidden/>
              </w:rPr>
              <w:fldChar w:fldCharType="separate"/>
            </w:r>
            <w:r w:rsidRPr="00651B51">
              <w:rPr>
                <w:noProof/>
                <w:webHidden/>
              </w:rPr>
              <w:t>IV</w:t>
            </w:r>
            <w:r w:rsidRPr="00651B51">
              <w:rPr>
                <w:noProof/>
                <w:webHidden/>
              </w:rPr>
              <w:fldChar w:fldCharType="end"/>
            </w:r>
          </w:hyperlink>
        </w:p>
        <w:p w14:paraId="209716BA" w14:textId="687396C3" w:rsidR="00C6714C" w:rsidRPr="00651B51" w:rsidRDefault="00C6714C">
          <w:pPr>
            <w:pStyle w:val="TOC1"/>
            <w:rPr>
              <w:rFonts w:asciiTheme="minorHAnsi" w:eastAsiaTheme="minorEastAsia" w:hAnsiTheme="minorHAnsi" w:cstheme="minorBidi"/>
              <w:bCs w:val="0"/>
              <w:caps w:val="0"/>
              <w:noProof/>
              <w:sz w:val="22"/>
              <w:szCs w:val="24"/>
              <w14:ligatures w14:val="standardContextual"/>
            </w:rPr>
          </w:pPr>
          <w:hyperlink w:anchor="_Toc243143830" w:history="1">
            <w:r w:rsidRPr="00651B51">
              <w:rPr>
                <w:rStyle w:val="Hyperlink"/>
                <w:noProof/>
                <w:color w:val="auto"/>
                <w:u w:val="none"/>
              </w:rPr>
              <w:t>第</w:t>
            </w:r>
            <w:r w:rsidRPr="00651B51">
              <w:rPr>
                <w:rStyle w:val="Hyperlink"/>
                <w:noProof/>
                <w:color w:val="auto"/>
                <w:u w:val="none"/>
              </w:rPr>
              <w:t>1</w:t>
            </w:r>
            <w:r w:rsidRPr="00651B51">
              <w:rPr>
                <w:rStyle w:val="Hyperlink"/>
                <w:noProof/>
                <w:color w:val="auto"/>
                <w:u w:val="none"/>
              </w:rPr>
              <w:t>章</w:t>
            </w:r>
            <w:r w:rsidRPr="00651B51">
              <w:rPr>
                <w:rStyle w:val="Hyperlink"/>
                <w:noProof/>
                <w:color w:val="auto"/>
                <w:u w:val="none"/>
              </w:rPr>
              <w:t xml:space="preserve"> </w:t>
            </w:r>
            <w:r w:rsidRPr="00651B51">
              <w:rPr>
                <w:rStyle w:val="Hyperlink"/>
                <w:noProof/>
                <w:color w:val="auto"/>
                <w:u w:val="none"/>
              </w:rPr>
              <w:t>绪</w:t>
            </w:r>
            <w:r w:rsidRPr="00651B51">
              <w:rPr>
                <w:rStyle w:val="Hyperlink"/>
                <w:noProof/>
                <w:color w:val="auto"/>
                <w:u w:val="none"/>
              </w:rPr>
              <w:t xml:space="preserve">  </w:t>
            </w:r>
            <w:r w:rsidRPr="00651B51">
              <w:rPr>
                <w:rStyle w:val="Hyperlink"/>
                <w:noProof/>
                <w:color w:val="auto"/>
                <w:u w:val="none"/>
              </w:rPr>
              <w:t>论</w:t>
            </w:r>
            <w:r w:rsidRPr="00651B51">
              <w:rPr>
                <w:noProof/>
                <w:webHidden/>
              </w:rPr>
              <w:tab/>
            </w:r>
            <w:r w:rsidRPr="00651B51">
              <w:rPr>
                <w:noProof/>
                <w:webHidden/>
              </w:rPr>
              <w:fldChar w:fldCharType="begin"/>
            </w:r>
            <w:r w:rsidRPr="00651B51">
              <w:rPr>
                <w:noProof/>
                <w:webHidden/>
              </w:rPr>
              <w:instrText xml:space="preserve"> PAGEREF _Toc243143830 \h </w:instrText>
            </w:r>
            <w:r w:rsidRPr="00651B51">
              <w:rPr>
                <w:noProof/>
                <w:webHidden/>
              </w:rPr>
            </w:r>
            <w:r w:rsidRPr="00651B51">
              <w:rPr>
                <w:noProof/>
                <w:webHidden/>
              </w:rPr>
              <w:fldChar w:fldCharType="separate"/>
            </w:r>
            <w:r w:rsidRPr="00651B51">
              <w:rPr>
                <w:noProof/>
                <w:webHidden/>
              </w:rPr>
              <w:t>1</w:t>
            </w:r>
            <w:r w:rsidRPr="00651B51">
              <w:rPr>
                <w:noProof/>
                <w:webHidden/>
              </w:rPr>
              <w:fldChar w:fldCharType="end"/>
            </w:r>
          </w:hyperlink>
        </w:p>
        <w:p w14:paraId="5F4F911F" w14:textId="7B15CF52" w:rsidR="00C6714C" w:rsidRPr="00651B51" w:rsidRDefault="00C6714C">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243143831" w:history="1">
            <w:r w:rsidRPr="00651B51">
              <w:rPr>
                <w:rStyle w:val="Hyperlink"/>
                <w:noProof/>
                <w:color w:val="auto"/>
                <w:u w:val="none"/>
              </w:rPr>
              <w:t xml:space="preserve">1.1  </w:t>
            </w:r>
            <w:r w:rsidRPr="00651B51">
              <w:rPr>
                <w:rStyle w:val="Hyperlink"/>
                <w:noProof/>
                <w:color w:val="auto"/>
                <w:u w:val="none"/>
              </w:rPr>
              <w:t>研究背景及意义</w:t>
            </w:r>
            <w:r w:rsidRPr="00651B51">
              <w:rPr>
                <w:noProof/>
                <w:webHidden/>
              </w:rPr>
              <w:tab/>
            </w:r>
            <w:r w:rsidRPr="00651B51">
              <w:rPr>
                <w:noProof/>
                <w:webHidden/>
              </w:rPr>
              <w:fldChar w:fldCharType="begin"/>
            </w:r>
            <w:r w:rsidRPr="00651B51">
              <w:rPr>
                <w:noProof/>
                <w:webHidden/>
              </w:rPr>
              <w:instrText xml:space="preserve"> PAGEREF _Toc243143831 \h </w:instrText>
            </w:r>
            <w:r w:rsidRPr="00651B51">
              <w:rPr>
                <w:noProof/>
                <w:webHidden/>
              </w:rPr>
            </w:r>
            <w:r w:rsidRPr="00651B51">
              <w:rPr>
                <w:noProof/>
                <w:webHidden/>
              </w:rPr>
              <w:fldChar w:fldCharType="separate"/>
            </w:r>
            <w:r w:rsidRPr="00651B51">
              <w:rPr>
                <w:noProof/>
                <w:webHidden/>
              </w:rPr>
              <w:t>1</w:t>
            </w:r>
            <w:r w:rsidRPr="00651B51">
              <w:rPr>
                <w:noProof/>
                <w:webHidden/>
              </w:rPr>
              <w:fldChar w:fldCharType="end"/>
            </w:r>
          </w:hyperlink>
        </w:p>
        <w:p w14:paraId="0A7F2AE8" w14:textId="5F8A77B7" w:rsidR="00C6714C" w:rsidRPr="00651B51" w:rsidRDefault="00C6714C">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243143832" w:history="1">
            <w:r w:rsidRPr="00651B51">
              <w:rPr>
                <w:rStyle w:val="Hyperlink"/>
                <w:noProof/>
                <w:color w:val="auto"/>
                <w:u w:val="none"/>
              </w:rPr>
              <w:t xml:space="preserve">1.2  </w:t>
            </w:r>
            <w:r w:rsidRPr="00651B51">
              <w:rPr>
                <w:rStyle w:val="Hyperlink"/>
                <w:noProof/>
                <w:color w:val="auto"/>
                <w:u w:val="none"/>
              </w:rPr>
              <w:t>国内外研究进展及现状</w:t>
            </w:r>
            <w:r w:rsidRPr="00651B51">
              <w:rPr>
                <w:noProof/>
                <w:webHidden/>
              </w:rPr>
              <w:tab/>
            </w:r>
            <w:r w:rsidRPr="00651B51">
              <w:rPr>
                <w:noProof/>
                <w:webHidden/>
              </w:rPr>
              <w:fldChar w:fldCharType="begin"/>
            </w:r>
            <w:r w:rsidRPr="00651B51">
              <w:rPr>
                <w:noProof/>
                <w:webHidden/>
              </w:rPr>
              <w:instrText xml:space="preserve"> PAGEREF _Toc243143832 \h </w:instrText>
            </w:r>
            <w:r w:rsidRPr="00651B51">
              <w:rPr>
                <w:noProof/>
                <w:webHidden/>
              </w:rPr>
            </w:r>
            <w:r w:rsidRPr="00651B51">
              <w:rPr>
                <w:noProof/>
                <w:webHidden/>
              </w:rPr>
              <w:fldChar w:fldCharType="separate"/>
            </w:r>
            <w:r w:rsidRPr="00651B51">
              <w:rPr>
                <w:noProof/>
                <w:webHidden/>
              </w:rPr>
              <w:t>1</w:t>
            </w:r>
            <w:r w:rsidRPr="00651B51">
              <w:rPr>
                <w:noProof/>
                <w:webHidden/>
              </w:rPr>
              <w:fldChar w:fldCharType="end"/>
            </w:r>
          </w:hyperlink>
        </w:p>
        <w:p w14:paraId="4B9DB530" w14:textId="7DA1EB10" w:rsidR="00C6714C" w:rsidRPr="00651B51" w:rsidRDefault="00C6714C">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243143833" w:history="1">
            <w:r w:rsidRPr="00651B51">
              <w:rPr>
                <w:rStyle w:val="Hyperlink"/>
                <w:rFonts w:cs="Times New Roman"/>
                <w:noProof/>
                <w:color w:val="auto"/>
                <w:u w:val="none"/>
              </w:rPr>
              <w:t xml:space="preserve">1.3  </w:t>
            </w:r>
            <w:r w:rsidRPr="00651B51">
              <w:rPr>
                <w:rStyle w:val="Hyperlink"/>
                <w:rFonts w:cs="Times New Roman"/>
                <w:noProof/>
                <w:color w:val="auto"/>
                <w:u w:val="none"/>
              </w:rPr>
              <w:t>研究内容与主要贡献</w:t>
            </w:r>
            <w:r w:rsidRPr="00651B51">
              <w:rPr>
                <w:noProof/>
                <w:webHidden/>
              </w:rPr>
              <w:tab/>
            </w:r>
            <w:r w:rsidRPr="00651B51">
              <w:rPr>
                <w:noProof/>
                <w:webHidden/>
              </w:rPr>
              <w:fldChar w:fldCharType="begin"/>
            </w:r>
            <w:r w:rsidRPr="00651B51">
              <w:rPr>
                <w:noProof/>
                <w:webHidden/>
              </w:rPr>
              <w:instrText xml:space="preserve"> PAGEREF _Toc243143833 \h </w:instrText>
            </w:r>
            <w:r w:rsidRPr="00651B51">
              <w:rPr>
                <w:noProof/>
                <w:webHidden/>
              </w:rPr>
            </w:r>
            <w:r w:rsidRPr="00651B51">
              <w:rPr>
                <w:noProof/>
                <w:webHidden/>
              </w:rPr>
              <w:fldChar w:fldCharType="separate"/>
            </w:r>
            <w:r w:rsidRPr="00651B51">
              <w:rPr>
                <w:noProof/>
                <w:webHidden/>
              </w:rPr>
              <w:t>1</w:t>
            </w:r>
            <w:r w:rsidRPr="00651B51">
              <w:rPr>
                <w:noProof/>
                <w:webHidden/>
              </w:rPr>
              <w:fldChar w:fldCharType="end"/>
            </w:r>
          </w:hyperlink>
        </w:p>
        <w:p w14:paraId="7C3CC109" w14:textId="3E0AC960" w:rsidR="00C6714C" w:rsidRPr="00651B51" w:rsidRDefault="00C6714C">
          <w:pPr>
            <w:pStyle w:val="TOC3"/>
            <w:tabs>
              <w:tab w:val="right" w:leader="dot" w:pos="9060"/>
            </w:tabs>
            <w:rPr>
              <w:rFonts w:asciiTheme="minorHAnsi" w:eastAsiaTheme="minorEastAsia" w:hAnsiTheme="minorHAnsi" w:cstheme="minorBidi"/>
              <w:iCs w:val="0"/>
              <w:noProof/>
              <w:sz w:val="22"/>
              <w:szCs w:val="24"/>
              <w14:ligatures w14:val="standardContextual"/>
            </w:rPr>
          </w:pPr>
          <w:hyperlink w:anchor="_Toc243143834" w:history="1">
            <w:r w:rsidRPr="00651B51">
              <w:rPr>
                <w:rStyle w:val="Hyperlink"/>
                <w:noProof/>
                <w:color w:val="auto"/>
                <w:u w:val="none"/>
              </w:rPr>
              <w:t xml:space="preserve">1.3.1  </w:t>
            </w:r>
            <w:r w:rsidRPr="00651B51">
              <w:rPr>
                <w:rStyle w:val="Hyperlink"/>
                <w:noProof/>
                <w:color w:val="auto"/>
                <w:u w:val="none"/>
              </w:rPr>
              <w:t>研究挑战和研究内容</w:t>
            </w:r>
            <w:r w:rsidRPr="00651B51">
              <w:rPr>
                <w:noProof/>
                <w:webHidden/>
              </w:rPr>
              <w:tab/>
            </w:r>
            <w:r w:rsidRPr="00651B51">
              <w:rPr>
                <w:noProof/>
                <w:webHidden/>
              </w:rPr>
              <w:fldChar w:fldCharType="begin"/>
            </w:r>
            <w:r w:rsidRPr="00651B51">
              <w:rPr>
                <w:noProof/>
                <w:webHidden/>
              </w:rPr>
              <w:instrText xml:space="preserve"> PAGEREF _Toc243143834 \h </w:instrText>
            </w:r>
            <w:r w:rsidRPr="00651B51">
              <w:rPr>
                <w:noProof/>
                <w:webHidden/>
              </w:rPr>
            </w:r>
            <w:r w:rsidRPr="00651B51">
              <w:rPr>
                <w:noProof/>
                <w:webHidden/>
              </w:rPr>
              <w:fldChar w:fldCharType="separate"/>
            </w:r>
            <w:r w:rsidRPr="00651B51">
              <w:rPr>
                <w:noProof/>
                <w:webHidden/>
              </w:rPr>
              <w:t>1</w:t>
            </w:r>
            <w:r w:rsidRPr="00651B51">
              <w:rPr>
                <w:noProof/>
                <w:webHidden/>
              </w:rPr>
              <w:fldChar w:fldCharType="end"/>
            </w:r>
          </w:hyperlink>
        </w:p>
        <w:p w14:paraId="41C664DD" w14:textId="1F70A215" w:rsidR="00C6714C" w:rsidRPr="00651B51" w:rsidRDefault="00C6714C">
          <w:pPr>
            <w:pStyle w:val="TOC3"/>
            <w:tabs>
              <w:tab w:val="right" w:leader="dot" w:pos="9060"/>
            </w:tabs>
            <w:rPr>
              <w:rFonts w:asciiTheme="minorHAnsi" w:eastAsiaTheme="minorEastAsia" w:hAnsiTheme="minorHAnsi" w:cstheme="minorBidi"/>
              <w:iCs w:val="0"/>
              <w:noProof/>
              <w:sz w:val="22"/>
              <w:szCs w:val="24"/>
              <w14:ligatures w14:val="standardContextual"/>
            </w:rPr>
          </w:pPr>
          <w:hyperlink w:anchor="_Toc243143835" w:history="1">
            <w:r w:rsidRPr="00651B51">
              <w:rPr>
                <w:rStyle w:val="Hyperlink"/>
                <w:noProof/>
                <w:color w:val="auto"/>
                <w:u w:val="none"/>
              </w:rPr>
              <w:t xml:space="preserve">1.3.2  </w:t>
            </w:r>
            <w:r w:rsidRPr="00651B51">
              <w:rPr>
                <w:rStyle w:val="Hyperlink"/>
                <w:noProof/>
                <w:color w:val="auto"/>
                <w:u w:val="none"/>
              </w:rPr>
              <w:t>本文的主要贡献</w:t>
            </w:r>
            <w:r w:rsidRPr="00651B51">
              <w:rPr>
                <w:noProof/>
                <w:webHidden/>
              </w:rPr>
              <w:tab/>
            </w:r>
            <w:r w:rsidRPr="00651B51">
              <w:rPr>
                <w:noProof/>
                <w:webHidden/>
              </w:rPr>
              <w:fldChar w:fldCharType="begin"/>
            </w:r>
            <w:r w:rsidRPr="00651B51">
              <w:rPr>
                <w:noProof/>
                <w:webHidden/>
              </w:rPr>
              <w:instrText xml:space="preserve"> PAGEREF _Toc243143835 \h </w:instrText>
            </w:r>
            <w:r w:rsidRPr="00651B51">
              <w:rPr>
                <w:noProof/>
                <w:webHidden/>
              </w:rPr>
            </w:r>
            <w:r w:rsidRPr="00651B51">
              <w:rPr>
                <w:noProof/>
                <w:webHidden/>
              </w:rPr>
              <w:fldChar w:fldCharType="separate"/>
            </w:r>
            <w:r w:rsidRPr="00651B51">
              <w:rPr>
                <w:noProof/>
                <w:webHidden/>
              </w:rPr>
              <w:t>1</w:t>
            </w:r>
            <w:r w:rsidRPr="00651B51">
              <w:rPr>
                <w:noProof/>
                <w:webHidden/>
              </w:rPr>
              <w:fldChar w:fldCharType="end"/>
            </w:r>
          </w:hyperlink>
        </w:p>
        <w:p w14:paraId="73185005" w14:textId="00EC2F25" w:rsidR="00C6714C" w:rsidRPr="00651B51" w:rsidRDefault="00C6714C">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243143836" w:history="1">
            <w:r w:rsidRPr="00651B51">
              <w:rPr>
                <w:rStyle w:val="Hyperlink"/>
                <w:rFonts w:cs="Times New Roman"/>
                <w:noProof/>
                <w:color w:val="auto"/>
                <w:u w:val="none"/>
              </w:rPr>
              <w:t xml:space="preserve">1.4  </w:t>
            </w:r>
            <w:r w:rsidRPr="00651B51">
              <w:rPr>
                <w:rStyle w:val="Hyperlink"/>
                <w:rFonts w:cs="Times New Roman"/>
                <w:noProof/>
                <w:color w:val="auto"/>
                <w:u w:val="none"/>
              </w:rPr>
              <w:t>本文组织结构</w:t>
            </w:r>
            <w:r w:rsidRPr="00651B51">
              <w:rPr>
                <w:noProof/>
                <w:webHidden/>
              </w:rPr>
              <w:tab/>
            </w:r>
            <w:r w:rsidRPr="00651B51">
              <w:rPr>
                <w:noProof/>
                <w:webHidden/>
              </w:rPr>
              <w:fldChar w:fldCharType="begin"/>
            </w:r>
            <w:r w:rsidRPr="00651B51">
              <w:rPr>
                <w:noProof/>
                <w:webHidden/>
              </w:rPr>
              <w:instrText xml:space="preserve"> PAGEREF _Toc243143836 \h </w:instrText>
            </w:r>
            <w:r w:rsidRPr="00651B51">
              <w:rPr>
                <w:noProof/>
                <w:webHidden/>
              </w:rPr>
            </w:r>
            <w:r w:rsidRPr="00651B51">
              <w:rPr>
                <w:noProof/>
                <w:webHidden/>
              </w:rPr>
              <w:fldChar w:fldCharType="separate"/>
            </w:r>
            <w:r w:rsidRPr="00651B51">
              <w:rPr>
                <w:noProof/>
                <w:webHidden/>
              </w:rPr>
              <w:t>2</w:t>
            </w:r>
            <w:r w:rsidRPr="00651B51">
              <w:rPr>
                <w:noProof/>
                <w:webHidden/>
              </w:rPr>
              <w:fldChar w:fldCharType="end"/>
            </w:r>
          </w:hyperlink>
        </w:p>
        <w:p w14:paraId="06C2B293" w14:textId="50AC8496" w:rsidR="00C6714C" w:rsidRPr="00651B51" w:rsidRDefault="00C6714C">
          <w:pPr>
            <w:pStyle w:val="TOC1"/>
            <w:rPr>
              <w:rFonts w:asciiTheme="minorHAnsi" w:eastAsiaTheme="minorEastAsia" w:hAnsiTheme="minorHAnsi" w:cstheme="minorBidi"/>
              <w:bCs w:val="0"/>
              <w:caps w:val="0"/>
              <w:noProof/>
              <w:sz w:val="22"/>
              <w:szCs w:val="24"/>
              <w14:ligatures w14:val="standardContextual"/>
            </w:rPr>
          </w:pPr>
          <w:hyperlink w:anchor="_Toc243143837" w:history="1">
            <w:r w:rsidRPr="00651B51">
              <w:rPr>
                <w:rStyle w:val="Hyperlink"/>
                <w:rFonts w:cs="Times New Roman"/>
                <w:noProof/>
                <w:color w:val="auto"/>
                <w:u w:val="none"/>
              </w:rPr>
              <w:t>第</w:t>
            </w:r>
            <w:r w:rsidRPr="00651B51">
              <w:rPr>
                <w:rStyle w:val="Hyperlink"/>
                <w:rFonts w:cs="Times New Roman"/>
                <w:noProof/>
                <w:color w:val="auto"/>
                <w:u w:val="none"/>
              </w:rPr>
              <w:t>2</w:t>
            </w:r>
            <w:r w:rsidRPr="00651B51">
              <w:rPr>
                <w:rStyle w:val="Hyperlink"/>
                <w:rFonts w:cs="Times New Roman"/>
                <w:noProof/>
                <w:color w:val="auto"/>
                <w:u w:val="none"/>
              </w:rPr>
              <w:t>章</w:t>
            </w:r>
            <w:r w:rsidRPr="00651B51">
              <w:rPr>
                <w:rStyle w:val="Hyperlink"/>
                <w:rFonts w:cs="Times New Roman"/>
                <w:noProof/>
                <w:color w:val="auto"/>
                <w:u w:val="none"/>
              </w:rPr>
              <w:t xml:space="preserve"> </w:t>
            </w:r>
            <w:r w:rsidRPr="00651B51">
              <w:rPr>
                <w:rStyle w:val="Hyperlink"/>
                <w:rFonts w:cs="Times New Roman"/>
                <w:noProof/>
                <w:color w:val="auto"/>
                <w:u w:val="none"/>
              </w:rPr>
              <w:t>示例</w:t>
            </w:r>
            <w:r w:rsidRPr="00651B51">
              <w:rPr>
                <w:noProof/>
                <w:webHidden/>
              </w:rPr>
              <w:tab/>
            </w:r>
            <w:r w:rsidRPr="00651B51">
              <w:rPr>
                <w:noProof/>
                <w:webHidden/>
              </w:rPr>
              <w:fldChar w:fldCharType="begin"/>
            </w:r>
            <w:r w:rsidRPr="00651B51">
              <w:rPr>
                <w:noProof/>
                <w:webHidden/>
              </w:rPr>
              <w:instrText xml:space="preserve"> PAGEREF _Toc243143837 \h </w:instrText>
            </w:r>
            <w:r w:rsidRPr="00651B51">
              <w:rPr>
                <w:noProof/>
                <w:webHidden/>
              </w:rPr>
            </w:r>
            <w:r w:rsidRPr="00651B51">
              <w:rPr>
                <w:noProof/>
                <w:webHidden/>
              </w:rPr>
              <w:fldChar w:fldCharType="separate"/>
            </w:r>
            <w:r w:rsidRPr="00651B51">
              <w:rPr>
                <w:noProof/>
                <w:webHidden/>
              </w:rPr>
              <w:t>3</w:t>
            </w:r>
            <w:r w:rsidRPr="00651B51">
              <w:rPr>
                <w:noProof/>
                <w:webHidden/>
              </w:rPr>
              <w:fldChar w:fldCharType="end"/>
            </w:r>
          </w:hyperlink>
        </w:p>
        <w:p w14:paraId="76497476" w14:textId="65184484" w:rsidR="00C6714C" w:rsidRPr="00651B51" w:rsidRDefault="00C6714C">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243143838" w:history="1">
            <w:r w:rsidRPr="00651B51">
              <w:rPr>
                <w:rStyle w:val="Hyperlink"/>
                <w:noProof/>
                <w:color w:val="auto"/>
                <w:u w:val="none"/>
              </w:rPr>
              <w:t xml:space="preserve">2.1  </w:t>
            </w:r>
            <w:r w:rsidRPr="00651B51">
              <w:rPr>
                <w:rStyle w:val="Hyperlink"/>
                <w:noProof/>
                <w:color w:val="auto"/>
                <w:u w:val="none"/>
              </w:rPr>
              <w:t>图表</w:t>
            </w:r>
            <w:r w:rsidRPr="00651B51">
              <w:rPr>
                <w:noProof/>
                <w:webHidden/>
              </w:rPr>
              <w:tab/>
            </w:r>
            <w:r w:rsidRPr="00651B51">
              <w:rPr>
                <w:noProof/>
                <w:webHidden/>
              </w:rPr>
              <w:fldChar w:fldCharType="begin"/>
            </w:r>
            <w:r w:rsidRPr="00651B51">
              <w:rPr>
                <w:noProof/>
                <w:webHidden/>
              </w:rPr>
              <w:instrText xml:space="preserve"> PAGEREF _Toc243143838 \h </w:instrText>
            </w:r>
            <w:r w:rsidRPr="00651B51">
              <w:rPr>
                <w:noProof/>
                <w:webHidden/>
              </w:rPr>
            </w:r>
            <w:r w:rsidRPr="00651B51">
              <w:rPr>
                <w:noProof/>
                <w:webHidden/>
              </w:rPr>
              <w:fldChar w:fldCharType="separate"/>
            </w:r>
            <w:r w:rsidRPr="00651B51">
              <w:rPr>
                <w:noProof/>
                <w:webHidden/>
              </w:rPr>
              <w:t>3</w:t>
            </w:r>
            <w:r w:rsidRPr="00651B51">
              <w:rPr>
                <w:noProof/>
                <w:webHidden/>
              </w:rPr>
              <w:fldChar w:fldCharType="end"/>
            </w:r>
          </w:hyperlink>
        </w:p>
        <w:p w14:paraId="7B05C282" w14:textId="5791375C" w:rsidR="00C6714C" w:rsidRPr="00651B51" w:rsidRDefault="00C6714C">
          <w:pPr>
            <w:pStyle w:val="TOC2"/>
            <w:tabs>
              <w:tab w:val="right" w:leader="dot" w:pos="9060"/>
            </w:tabs>
            <w:rPr>
              <w:rFonts w:asciiTheme="minorHAnsi" w:eastAsiaTheme="minorEastAsia" w:hAnsiTheme="minorHAnsi" w:cstheme="minorBidi"/>
              <w:smallCaps w:val="0"/>
              <w:noProof/>
              <w:sz w:val="22"/>
              <w:szCs w:val="24"/>
              <w14:ligatures w14:val="standardContextual"/>
            </w:rPr>
          </w:pPr>
          <w:hyperlink w:anchor="_Toc243143839" w:history="1">
            <w:r w:rsidRPr="00651B51">
              <w:rPr>
                <w:rStyle w:val="Hyperlink"/>
                <w:noProof/>
                <w:color w:val="auto"/>
                <w:u w:val="none"/>
              </w:rPr>
              <w:t xml:space="preserve">2.2  </w:t>
            </w:r>
            <w:r w:rsidRPr="00651B51">
              <w:rPr>
                <w:rStyle w:val="Hyperlink"/>
                <w:noProof/>
                <w:color w:val="auto"/>
                <w:u w:val="none"/>
              </w:rPr>
              <w:t>公式和算法</w:t>
            </w:r>
            <w:r w:rsidRPr="00651B51">
              <w:rPr>
                <w:noProof/>
                <w:webHidden/>
              </w:rPr>
              <w:tab/>
            </w:r>
            <w:r w:rsidRPr="00651B51">
              <w:rPr>
                <w:noProof/>
                <w:webHidden/>
              </w:rPr>
              <w:fldChar w:fldCharType="begin"/>
            </w:r>
            <w:r w:rsidRPr="00651B51">
              <w:rPr>
                <w:noProof/>
                <w:webHidden/>
              </w:rPr>
              <w:instrText xml:space="preserve"> PAGEREF _Toc243143839 \h </w:instrText>
            </w:r>
            <w:r w:rsidRPr="00651B51">
              <w:rPr>
                <w:noProof/>
                <w:webHidden/>
              </w:rPr>
            </w:r>
            <w:r w:rsidRPr="00651B51">
              <w:rPr>
                <w:noProof/>
                <w:webHidden/>
              </w:rPr>
              <w:fldChar w:fldCharType="separate"/>
            </w:r>
            <w:r w:rsidRPr="00651B51">
              <w:rPr>
                <w:noProof/>
                <w:webHidden/>
              </w:rPr>
              <w:t>4</w:t>
            </w:r>
            <w:r w:rsidRPr="00651B51">
              <w:rPr>
                <w:noProof/>
                <w:webHidden/>
              </w:rPr>
              <w:fldChar w:fldCharType="end"/>
            </w:r>
          </w:hyperlink>
        </w:p>
        <w:p w14:paraId="2703E7F2" w14:textId="6ABA1DCC" w:rsidR="00C6714C" w:rsidRPr="00651B51" w:rsidRDefault="00C6714C">
          <w:pPr>
            <w:pStyle w:val="TOC3"/>
            <w:tabs>
              <w:tab w:val="right" w:leader="dot" w:pos="9060"/>
            </w:tabs>
            <w:rPr>
              <w:rFonts w:asciiTheme="minorHAnsi" w:eastAsiaTheme="minorEastAsia" w:hAnsiTheme="minorHAnsi" w:cstheme="minorBidi"/>
              <w:iCs w:val="0"/>
              <w:noProof/>
              <w:sz w:val="22"/>
              <w:szCs w:val="24"/>
              <w14:ligatures w14:val="standardContextual"/>
            </w:rPr>
          </w:pPr>
          <w:hyperlink w:anchor="_Toc243143840" w:history="1">
            <w:r w:rsidRPr="00651B51">
              <w:rPr>
                <w:rStyle w:val="Hyperlink"/>
                <w:noProof/>
                <w:color w:val="auto"/>
                <w:u w:val="none"/>
              </w:rPr>
              <w:t xml:space="preserve">2.2.1  </w:t>
            </w:r>
            <w:r w:rsidRPr="00651B51">
              <w:rPr>
                <w:rStyle w:val="Hyperlink"/>
                <w:noProof/>
                <w:color w:val="auto"/>
                <w:u w:val="none"/>
              </w:rPr>
              <w:t>公式</w:t>
            </w:r>
            <w:r w:rsidRPr="00651B51">
              <w:rPr>
                <w:noProof/>
                <w:webHidden/>
              </w:rPr>
              <w:tab/>
            </w:r>
            <w:r w:rsidRPr="00651B51">
              <w:rPr>
                <w:noProof/>
                <w:webHidden/>
              </w:rPr>
              <w:fldChar w:fldCharType="begin"/>
            </w:r>
            <w:r w:rsidRPr="00651B51">
              <w:rPr>
                <w:noProof/>
                <w:webHidden/>
              </w:rPr>
              <w:instrText xml:space="preserve"> PAGEREF _Toc243143840 \h </w:instrText>
            </w:r>
            <w:r w:rsidRPr="00651B51">
              <w:rPr>
                <w:noProof/>
                <w:webHidden/>
              </w:rPr>
            </w:r>
            <w:r w:rsidRPr="00651B51">
              <w:rPr>
                <w:noProof/>
                <w:webHidden/>
              </w:rPr>
              <w:fldChar w:fldCharType="separate"/>
            </w:r>
            <w:r w:rsidRPr="00651B51">
              <w:rPr>
                <w:noProof/>
                <w:webHidden/>
              </w:rPr>
              <w:t>4</w:t>
            </w:r>
            <w:r w:rsidRPr="00651B51">
              <w:rPr>
                <w:noProof/>
                <w:webHidden/>
              </w:rPr>
              <w:fldChar w:fldCharType="end"/>
            </w:r>
          </w:hyperlink>
        </w:p>
        <w:p w14:paraId="5BE5E5FC" w14:textId="47A4236D" w:rsidR="00C6714C" w:rsidRPr="00651B51" w:rsidRDefault="00C6714C">
          <w:pPr>
            <w:pStyle w:val="TOC3"/>
            <w:tabs>
              <w:tab w:val="right" w:leader="dot" w:pos="9060"/>
            </w:tabs>
            <w:rPr>
              <w:rFonts w:asciiTheme="minorHAnsi" w:eastAsiaTheme="minorEastAsia" w:hAnsiTheme="minorHAnsi" w:cstheme="minorBidi"/>
              <w:iCs w:val="0"/>
              <w:noProof/>
              <w:sz w:val="22"/>
              <w:szCs w:val="24"/>
              <w14:ligatures w14:val="standardContextual"/>
            </w:rPr>
          </w:pPr>
          <w:hyperlink w:anchor="_Toc243143841" w:history="1">
            <w:r w:rsidRPr="00651B51">
              <w:rPr>
                <w:rStyle w:val="Hyperlink"/>
                <w:noProof/>
                <w:color w:val="auto"/>
                <w:u w:val="none"/>
              </w:rPr>
              <w:t xml:space="preserve">2.2.2 </w:t>
            </w:r>
            <w:r w:rsidRPr="00651B51">
              <w:rPr>
                <w:rStyle w:val="Hyperlink"/>
                <w:noProof/>
                <w:color w:val="auto"/>
                <w:u w:val="none"/>
              </w:rPr>
              <w:t>算法</w:t>
            </w:r>
            <w:r w:rsidRPr="00651B51">
              <w:rPr>
                <w:noProof/>
                <w:webHidden/>
              </w:rPr>
              <w:tab/>
            </w:r>
            <w:r w:rsidRPr="00651B51">
              <w:rPr>
                <w:noProof/>
                <w:webHidden/>
              </w:rPr>
              <w:fldChar w:fldCharType="begin"/>
            </w:r>
            <w:r w:rsidRPr="00651B51">
              <w:rPr>
                <w:noProof/>
                <w:webHidden/>
              </w:rPr>
              <w:instrText xml:space="preserve"> PAGEREF _Toc243143841 \h </w:instrText>
            </w:r>
            <w:r w:rsidRPr="00651B51">
              <w:rPr>
                <w:noProof/>
                <w:webHidden/>
              </w:rPr>
            </w:r>
            <w:r w:rsidRPr="00651B51">
              <w:rPr>
                <w:noProof/>
                <w:webHidden/>
              </w:rPr>
              <w:fldChar w:fldCharType="separate"/>
            </w:r>
            <w:r w:rsidRPr="00651B51">
              <w:rPr>
                <w:noProof/>
                <w:webHidden/>
              </w:rPr>
              <w:t>4</w:t>
            </w:r>
            <w:r w:rsidRPr="00651B51">
              <w:rPr>
                <w:noProof/>
                <w:webHidden/>
              </w:rPr>
              <w:fldChar w:fldCharType="end"/>
            </w:r>
          </w:hyperlink>
        </w:p>
        <w:p w14:paraId="1DB4E1CB" w14:textId="52C486B4" w:rsidR="00C6714C" w:rsidRPr="00651B51" w:rsidRDefault="00C6714C">
          <w:pPr>
            <w:pStyle w:val="TOC1"/>
            <w:rPr>
              <w:rFonts w:asciiTheme="minorHAnsi" w:eastAsiaTheme="minorEastAsia" w:hAnsiTheme="minorHAnsi" w:cstheme="minorBidi"/>
              <w:bCs w:val="0"/>
              <w:caps w:val="0"/>
              <w:noProof/>
              <w:sz w:val="22"/>
              <w:szCs w:val="24"/>
              <w14:ligatures w14:val="standardContextual"/>
            </w:rPr>
          </w:pPr>
          <w:hyperlink w:anchor="_Toc243143842" w:history="1">
            <w:r w:rsidRPr="00651B51">
              <w:rPr>
                <w:rStyle w:val="Hyperlink"/>
                <w:rFonts w:cs="Times New Roman"/>
                <w:noProof/>
                <w:color w:val="auto"/>
                <w:u w:val="none"/>
              </w:rPr>
              <w:t>参考文献</w:t>
            </w:r>
            <w:r w:rsidRPr="00651B51">
              <w:rPr>
                <w:noProof/>
                <w:webHidden/>
              </w:rPr>
              <w:tab/>
            </w:r>
            <w:r w:rsidRPr="00651B51">
              <w:rPr>
                <w:noProof/>
                <w:webHidden/>
              </w:rPr>
              <w:fldChar w:fldCharType="begin"/>
            </w:r>
            <w:r w:rsidRPr="00651B51">
              <w:rPr>
                <w:noProof/>
                <w:webHidden/>
              </w:rPr>
              <w:instrText xml:space="preserve"> PAGEREF _Toc243143842 \h </w:instrText>
            </w:r>
            <w:r w:rsidRPr="00651B51">
              <w:rPr>
                <w:noProof/>
                <w:webHidden/>
              </w:rPr>
            </w:r>
            <w:r w:rsidRPr="00651B51">
              <w:rPr>
                <w:noProof/>
                <w:webHidden/>
              </w:rPr>
              <w:fldChar w:fldCharType="separate"/>
            </w:r>
            <w:r w:rsidRPr="00651B51">
              <w:rPr>
                <w:noProof/>
                <w:webHidden/>
              </w:rPr>
              <w:t>5</w:t>
            </w:r>
            <w:r w:rsidRPr="00651B51">
              <w:rPr>
                <w:noProof/>
                <w:webHidden/>
              </w:rPr>
              <w:fldChar w:fldCharType="end"/>
            </w:r>
          </w:hyperlink>
        </w:p>
        <w:p w14:paraId="3F46FC24" w14:textId="71C6A753" w:rsidR="00C6714C" w:rsidRPr="00651B51" w:rsidRDefault="00C6714C">
          <w:pPr>
            <w:pStyle w:val="TOC1"/>
            <w:rPr>
              <w:rFonts w:asciiTheme="minorHAnsi" w:eastAsiaTheme="minorEastAsia" w:hAnsiTheme="minorHAnsi" w:cstheme="minorBidi"/>
              <w:bCs w:val="0"/>
              <w:caps w:val="0"/>
              <w:noProof/>
              <w:sz w:val="22"/>
              <w:szCs w:val="24"/>
              <w14:ligatures w14:val="standardContextual"/>
            </w:rPr>
          </w:pPr>
          <w:hyperlink w:anchor="_Toc243143843" w:history="1">
            <w:r w:rsidRPr="00651B51">
              <w:rPr>
                <w:rStyle w:val="Hyperlink"/>
                <w:rFonts w:cs="Times New Roman"/>
                <w:noProof/>
                <w:color w:val="auto"/>
                <w:u w:val="none"/>
              </w:rPr>
              <w:t>致</w:t>
            </w:r>
            <w:r w:rsidRPr="00651B51">
              <w:rPr>
                <w:rStyle w:val="Hyperlink"/>
                <w:rFonts w:cs="Times New Roman"/>
                <w:noProof/>
                <w:color w:val="auto"/>
                <w:u w:val="none"/>
              </w:rPr>
              <w:t xml:space="preserve">  </w:t>
            </w:r>
            <w:r w:rsidRPr="00651B51">
              <w:rPr>
                <w:rStyle w:val="Hyperlink"/>
                <w:rFonts w:cs="Times New Roman"/>
                <w:noProof/>
                <w:color w:val="auto"/>
                <w:u w:val="none"/>
              </w:rPr>
              <w:t>谢</w:t>
            </w:r>
            <w:r w:rsidRPr="00651B51">
              <w:rPr>
                <w:noProof/>
                <w:webHidden/>
              </w:rPr>
              <w:tab/>
            </w:r>
            <w:r w:rsidRPr="00651B51">
              <w:rPr>
                <w:noProof/>
                <w:webHidden/>
              </w:rPr>
              <w:fldChar w:fldCharType="begin"/>
            </w:r>
            <w:r w:rsidRPr="00651B51">
              <w:rPr>
                <w:noProof/>
                <w:webHidden/>
              </w:rPr>
              <w:instrText xml:space="preserve"> PAGEREF _Toc243143843 \h </w:instrText>
            </w:r>
            <w:r w:rsidRPr="00651B51">
              <w:rPr>
                <w:noProof/>
                <w:webHidden/>
              </w:rPr>
            </w:r>
            <w:r w:rsidRPr="00651B51">
              <w:rPr>
                <w:noProof/>
                <w:webHidden/>
              </w:rPr>
              <w:fldChar w:fldCharType="separate"/>
            </w:r>
            <w:r w:rsidRPr="00651B51">
              <w:rPr>
                <w:noProof/>
                <w:webHidden/>
              </w:rPr>
              <w:t>6</w:t>
            </w:r>
            <w:r w:rsidRPr="00651B51">
              <w:rPr>
                <w:noProof/>
                <w:webHidden/>
              </w:rPr>
              <w:fldChar w:fldCharType="end"/>
            </w:r>
          </w:hyperlink>
        </w:p>
        <w:p w14:paraId="60A608BB" w14:textId="2143D14A" w:rsidR="00F23B96" w:rsidRPr="00651B51" w:rsidRDefault="005C0A39" w:rsidP="005C0A39">
          <w:pPr>
            <w:pStyle w:val="TOC1"/>
          </w:pPr>
          <w:r w:rsidRPr="00651B51">
            <w:rPr>
              <w:rFonts w:eastAsia="宋体" w:cs="Times New Roman"/>
              <w:sz w:val="24"/>
              <w:szCs w:val="24"/>
            </w:rPr>
            <w:fldChar w:fldCharType="end"/>
          </w:r>
        </w:p>
      </w:sdtContent>
    </w:sdt>
    <w:p w14:paraId="60C388C6" w14:textId="77777777" w:rsidR="00D951EE" w:rsidRDefault="00D951EE">
      <w:pPr>
        <w:widowControl/>
        <w:spacing w:line="240" w:lineRule="auto"/>
        <w:jc w:val="left"/>
        <w:rPr>
          <w:rFonts w:eastAsia="黑体"/>
          <w:bCs/>
          <w:kern w:val="44"/>
          <w:sz w:val="44"/>
          <w:szCs w:val="44"/>
        </w:rPr>
      </w:pPr>
      <w:r>
        <w:br w:type="page"/>
      </w:r>
    </w:p>
    <w:p w14:paraId="226A4622" w14:textId="5703F399" w:rsidR="00711696" w:rsidRDefault="00711696">
      <w:pPr>
        <w:widowControl/>
        <w:jc w:val="left"/>
        <w:rPr>
          <w:rFonts w:cs="Times New Roman"/>
        </w:rPr>
        <w:sectPr w:rsidR="00711696" w:rsidSect="00287E78">
          <w:headerReference w:type="default" r:id="rId15"/>
          <w:footerReference w:type="even" r:id="rId16"/>
          <w:footerReference w:type="default" r:id="rId17"/>
          <w:pgSz w:w="11906" w:h="16838"/>
          <w:pgMar w:top="1418" w:right="1418" w:bottom="1418" w:left="1418" w:header="851" w:footer="992" w:gutter="0"/>
          <w:pgNumType w:fmt="upperRoman" w:start="2"/>
          <w:cols w:space="425"/>
          <w:docGrid w:type="lines" w:linePitch="312"/>
        </w:sectPr>
      </w:pPr>
    </w:p>
    <w:p w14:paraId="6D291719" w14:textId="102212A4" w:rsidR="00197D52" w:rsidRPr="009C2602" w:rsidRDefault="00197D52" w:rsidP="009C2602">
      <w:pPr>
        <w:pStyle w:val="Heading1"/>
        <w:spacing w:before="326" w:after="326"/>
      </w:pPr>
      <w:bookmarkStart w:id="19" w:name="_Toc103091894"/>
      <w:bookmarkStart w:id="20" w:name="_Toc243143830"/>
      <w:r w:rsidRPr="009C2602">
        <w:lastRenderedPageBreak/>
        <w:t>第</w:t>
      </w:r>
      <w:r w:rsidRPr="009C2602">
        <w:t>1</w:t>
      </w:r>
      <w:r w:rsidRPr="009C2602">
        <w:t>章</w:t>
      </w:r>
      <w:r w:rsidRPr="009C2602">
        <w:t xml:space="preserve"> </w:t>
      </w:r>
      <w:r w:rsidRPr="009C2602">
        <w:t>绪</w:t>
      </w:r>
      <w:r w:rsidR="00B14B82">
        <w:t xml:space="preserve">  </w:t>
      </w:r>
      <w:r w:rsidRPr="009C2602">
        <w:t>论</w:t>
      </w:r>
      <w:bookmarkEnd w:id="19"/>
      <w:bookmarkEnd w:id="20"/>
    </w:p>
    <w:p w14:paraId="028F4F6B" w14:textId="78611B7C" w:rsidR="009D1C50" w:rsidRDefault="009D1C50" w:rsidP="009D1C50">
      <w:pPr>
        <w:pStyle w:val="Heading2"/>
      </w:pPr>
      <w:bookmarkStart w:id="21" w:name="_Toc103091895"/>
      <w:bookmarkStart w:id="22" w:name="_Toc243143831"/>
      <w:r>
        <w:rPr>
          <w:rFonts w:hint="eastAsia"/>
        </w:rPr>
        <w:t>1</w:t>
      </w:r>
      <w:r>
        <w:t xml:space="preserve">.1  </w:t>
      </w:r>
      <w:r>
        <w:rPr>
          <w:rFonts w:hint="eastAsia"/>
        </w:rPr>
        <w:t>研究背景及意义</w:t>
      </w:r>
      <w:bookmarkEnd w:id="21"/>
      <w:bookmarkEnd w:id="22"/>
    </w:p>
    <w:p w14:paraId="3FDC5DE4" w14:textId="665E6EAB" w:rsidR="00450874" w:rsidRDefault="002D58F3" w:rsidP="006B2214">
      <w:pPr>
        <w:ind w:firstLineChars="200" w:firstLine="480"/>
        <w:rPr>
          <w:rFonts w:cs="Times New Roman"/>
        </w:rPr>
      </w:pPr>
      <w:r>
        <w:rPr>
          <w:rFonts w:cs="Times New Roman" w:hint="eastAsia"/>
          <w:color w:val="000000"/>
        </w:rPr>
        <w:t>本文方便了其他同学毕业论文的写作</w:t>
      </w:r>
      <w:r w:rsidR="007A2DC5">
        <w:rPr>
          <w:rFonts w:cs="Times New Roman" w:hint="eastAsia"/>
        </w:rPr>
        <w:t>。</w:t>
      </w:r>
    </w:p>
    <w:p w14:paraId="2C3C81F2" w14:textId="59333271" w:rsidR="00197D52" w:rsidRPr="006506CE" w:rsidRDefault="00197D52" w:rsidP="006506CE">
      <w:pPr>
        <w:pStyle w:val="Heading2"/>
      </w:pPr>
      <w:bookmarkStart w:id="23" w:name="_Toc103091896"/>
      <w:bookmarkStart w:id="24" w:name="_Toc243143832"/>
      <w:r w:rsidRPr="00D15A2F">
        <w:t xml:space="preserve">1.2  </w:t>
      </w:r>
      <w:r w:rsidRPr="00D15A2F">
        <w:t>国内外</w:t>
      </w:r>
      <w:r w:rsidR="00835C78">
        <w:rPr>
          <w:rFonts w:hint="eastAsia"/>
        </w:rPr>
        <w:t>研究进展</w:t>
      </w:r>
      <w:r w:rsidRPr="00D15A2F">
        <w:rPr>
          <w:rFonts w:hint="eastAsia"/>
        </w:rPr>
        <w:t>及</w:t>
      </w:r>
      <w:r w:rsidRPr="00D15A2F">
        <w:t>现状</w:t>
      </w:r>
      <w:bookmarkEnd w:id="23"/>
      <w:bookmarkEnd w:id="24"/>
    </w:p>
    <w:p w14:paraId="7A03500F" w14:textId="02CEE6EA" w:rsidR="00EA2E14" w:rsidRPr="00D15A2F" w:rsidRDefault="002D58F3" w:rsidP="003009DC">
      <w:pPr>
        <w:ind w:firstLineChars="200" w:firstLine="480"/>
        <w:rPr>
          <w:rFonts w:cs="Times New Roman"/>
        </w:rPr>
      </w:pPr>
      <w:r>
        <w:rPr>
          <w:rFonts w:cs="Times New Roman" w:hint="eastAsia"/>
        </w:rPr>
        <w:t>别人也做了模板但是我自己又做了一份</w:t>
      </w:r>
      <w:r w:rsidR="00FB3365">
        <w:rPr>
          <w:rFonts w:cs="Times New Roman" w:hint="eastAsia"/>
        </w:rPr>
        <w:t>。</w:t>
      </w:r>
    </w:p>
    <w:p w14:paraId="13D8E854" w14:textId="0C374E34" w:rsidR="00197D52" w:rsidRDefault="00197D52" w:rsidP="00E87080">
      <w:pPr>
        <w:pStyle w:val="Heading2"/>
        <w:rPr>
          <w:rFonts w:cs="Times New Roman"/>
        </w:rPr>
      </w:pPr>
      <w:bookmarkStart w:id="25" w:name="_Toc103091897"/>
      <w:bookmarkStart w:id="26" w:name="_Toc243143833"/>
      <w:r w:rsidRPr="00D15A2F">
        <w:rPr>
          <w:rFonts w:cs="Times New Roman"/>
        </w:rPr>
        <w:t xml:space="preserve">1.3  </w:t>
      </w:r>
      <w:r w:rsidRPr="00D15A2F">
        <w:rPr>
          <w:rFonts w:cs="Times New Roman"/>
        </w:rPr>
        <w:t>研究内容与主要贡献</w:t>
      </w:r>
      <w:bookmarkEnd w:id="25"/>
      <w:bookmarkEnd w:id="26"/>
    </w:p>
    <w:p w14:paraId="40BFD365" w14:textId="634546DE" w:rsidR="00920EE0" w:rsidRPr="00920EE0" w:rsidRDefault="00920EE0" w:rsidP="00920EE0">
      <w:pPr>
        <w:pStyle w:val="Heading3"/>
        <w:spacing w:before="163" w:after="163"/>
      </w:pPr>
      <w:bookmarkStart w:id="27" w:name="_Toc103091898"/>
      <w:bookmarkStart w:id="28" w:name="_Toc243143834"/>
      <w:r>
        <w:rPr>
          <w:rFonts w:hint="eastAsia"/>
        </w:rPr>
        <w:t>1</w:t>
      </w:r>
      <w:r>
        <w:t xml:space="preserve">.3.1  </w:t>
      </w:r>
      <w:r>
        <w:rPr>
          <w:rFonts w:hint="eastAsia"/>
        </w:rPr>
        <w:t>研究</w:t>
      </w:r>
      <w:r w:rsidR="00A23581">
        <w:rPr>
          <w:rFonts w:hint="eastAsia"/>
        </w:rPr>
        <w:t>挑战和研究</w:t>
      </w:r>
      <w:r>
        <w:rPr>
          <w:rFonts w:hint="eastAsia"/>
        </w:rPr>
        <w:t>内容</w:t>
      </w:r>
      <w:bookmarkEnd w:id="27"/>
      <w:bookmarkEnd w:id="28"/>
    </w:p>
    <w:p w14:paraId="0D336D3D" w14:textId="6CBD6A68" w:rsidR="00197D52" w:rsidRDefault="005C3FB4" w:rsidP="00AB71E9">
      <w:pPr>
        <w:ind w:firstLineChars="200" w:firstLine="480"/>
        <w:rPr>
          <w:rFonts w:cs="Times New Roman"/>
        </w:rPr>
      </w:pPr>
      <w:r w:rsidRPr="00D15A2F">
        <w:rPr>
          <w:rFonts w:cs="Times New Roman"/>
        </w:rPr>
        <w:t>本文的主要研究内容</w:t>
      </w:r>
      <w:r w:rsidR="00FB3365">
        <w:rPr>
          <w:rFonts w:cs="Times New Roman" w:hint="eastAsia"/>
        </w:rPr>
        <w:t>是</w:t>
      </w:r>
    </w:p>
    <w:p w14:paraId="7CB42528" w14:textId="723B7464" w:rsidR="001C6DFA" w:rsidRPr="005D492B" w:rsidRDefault="001C6DFA" w:rsidP="001C6DFA">
      <w:pPr>
        <w:ind w:firstLineChars="200" w:firstLine="480"/>
        <w:rPr>
          <w:rFonts w:cs="Times New Roman"/>
        </w:rPr>
      </w:pPr>
      <w:r w:rsidRPr="005D492B">
        <w:rPr>
          <w:rFonts w:cs="Times New Roman" w:hint="eastAsia"/>
        </w:rPr>
        <w:t>本文的研究过程中</w:t>
      </w:r>
      <w:r w:rsidR="005D492B" w:rsidRPr="005D492B">
        <w:rPr>
          <w:rFonts w:cs="Times New Roman" w:hint="eastAsia"/>
        </w:rPr>
        <w:t>面临以下</w:t>
      </w:r>
      <w:r w:rsidR="006E7859" w:rsidRPr="005D492B">
        <w:rPr>
          <w:rFonts w:cs="Times New Roman" w:hint="eastAsia"/>
        </w:rPr>
        <w:t>三个</w:t>
      </w:r>
      <w:r w:rsidRPr="005D492B">
        <w:rPr>
          <w:rFonts w:cs="Times New Roman" w:hint="eastAsia"/>
        </w:rPr>
        <w:t>挑战</w:t>
      </w:r>
      <w:r w:rsidR="00A042B5" w:rsidRPr="005D492B">
        <w:rPr>
          <w:rFonts w:cs="Times New Roman" w:hint="eastAsia"/>
        </w:rPr>
        <w:t>。</w:t>
      </w:r>
    </w:p>
    <w:p w14:paraId="46997037" w14:textId="2A9F0806" w:rsidR="001C6DFA" w:rsidRPr="003F429E" w:rsidRDefault="003F429E" w:rsidP="00AB24FA">
      <w:pPr>
        <w:tabs>
          <w:tab w:val="left" w:pos="284"/>
        </w:tabs>
        <w:ind w:firstLineChars="200" w:firstLine="480"/>
        <w:rPr>
          <w:rFonts w:cs="Times New Roman"/>
        </w:rPr>
      </w:pPr>
      <w:r w:rsidRPr="006E7859">
        <w:rPr>
          <w:rFonts w:cs="Times New Roman" w:hint="eastAsia"/>
        </w:rPr>
        <w:t>（</w:t>
      </w:r>
      <w:r w:rsidRPr="006E7859">
        <w:rPr>
          <w:rFonts w:cs="Times New Roman" w:hint="eastAsia"/>
        </w:rPr>
        <w:t>1</w:t>
      </w:r>
      <w:r w:rsidRPr="006E7859">
        <w:rPr>
          <w:rFonts w:cs="Times New Roman" w:hint="eastAsia"/>
        </w:rPr>
        <w:t>）</w:t>
      </w:r>
    </w:p>
    <w:p w14:paraId="09C7D271" w14:textId="7566E385" w:rsidR="001C6DFA" w:rsidRDefault="001C6DFA" w:rsidP="00896324">
      <w:pPr>
        <w:ind w:firstLineChars="200" w:firstLine="480"/>
        <w:rPr>
          <w:rFonts w:cs="Times New Roman"/>
        </w:rPr>
      </w:pPr>
      <w:r>
        <w:rPr>
          <w:rFonts w:cs="Times New Roman" w:hint="eastAsia"/>
        </w:rPr>
        <w:t>（</w:t>
      </w:r>
      <w:r w:rsidR="00B3643F">
        <w:rPr>
          <w:rFonts w:cs="Times New Roman"/>
        </w:rPr>
        <w:t>2</w:t>
      </w:r>
      <w:r>
        <w:rPr>
          <w:rFonts w:cs="Times New Roman" w:hint="eastAsia"/>
        </w:rPr>
        <w:t>）</w:t>
      </w:r>
    </w:p>
    <w:p w14:paraId="171FD329" w14:textId="7181F5B6" w:rsidR="004221A1" w:rsidRPr="001C6DFA" w:rsidRDefault="004221A1" w:rsidP="00BC2874">
      <w:pPr>
        <w:ind w:firstLineChars="200" w:firstLine="480"/>
        <w:rPr>
          <w:rFonts w:cs="Times New Roman"/>
        </w:rPr>
      </w:pPr>
      <w:r>
        <w:rPr>
          <w:rFonts w:cs="Times New Roman" w:hint="eastAsia"/>
        </w:rPr>
        <w:t>（</w:t>
      </w:r>
      <w:r>
        <w:rPr>
          <w:rFonts w:cs="Times New Roman" w:hint="eastAsia"/>
        </w:rPr>
        <w:t>3</w:t>
      </w:r>
      <w:r>
        <w:rPr>
          <w:rFonts w:cs="Times New Roman" w:hint="eastAsia"/>
        </w:rPr>
        <w:t>）</w:t>
      </w:r>
    </w:p>
    <w:p w14:paraId="559CA4EB" w14:textId="65FB6EF5" w:rsidR="005C3FB4" w:rsidRPr="00D15A2F" w:rsidRDefault="00AB0740" w:rsidP="005C3FB4">
      <w:pPr>
        <w:ind w:firstLineChars="200" w:firstLine="480"/>
        <w:rPr>
          <w:rFonts w:cs="Times New Roman"/>
        </w:rPr>
      </w:pPr>
      <w:r>
        <w:rPr>
          <w:rFonts w:cs="Times New Roman" w:hint="eastAsia"/>
        </w:rPr>
        <w:t>为了解决上述的挑战，</w:t>
      </w:r>
      <w:r w:rsidR="005C3FB4" w:rsidRPr="00D15A2F">
        <w:rPr>
          <w:rFonts w:cs="Times New Roman" w:hint="eastAsia"/>
        </w:rPr>
        <w:t>本</w:t>
      </w:r>
      <w:r w:rsidR="005C3FB4" w:rsidRPr="00D15A2F">
        <w:rPr>
          <w:rFonts w:cs="Times New Roman"/>
        </w:rPr>
        <w:t>文的主要</w:t>
      </w:r>
      <w:r>
        <w:rPr>
          <w:rFonts w:cs="Times New Roman" w:hint="eastAsia"/>
        </w:rPr>
        <w:t>围绕以下</w:t>
      </w:r>
      <w:r w:rsidR="000B59FC">
        <w:rPr>
          <w:rFonts w:cs="Times New Roman" w:hint="eastAsia"/>
        </w:rPr>
        <w:t>三个</w:t>
      </w:r>
      <w:r w:rsidR="005C3FB4" w:rsidRPr="00D15A2F">
        <w:rPr>
          <w:rFonts w:cs="Times New Roman"/>
        </w:rPr>
        <w:t>内容</w:t>
      </w:r>
      <w:r>
        <w:rPr>
          <w:rFonts w:cs="Times New Roman" w:hint="eastAsia"/>
        </w:rPr>
        <w:t>展开研究</w:t>
      </w:r>
      <w:r w:rsidR="00A35507">
        <w:rPr>
          <w:rFonts w:cs="Times New Roman" w:hint="eastAsia"/>
        </w:rPr>
        <w:t>。</w:t>
      </w:r>
    </w:p>
    <w:p w14:paraId="470C5BCD" w14:textId="48829E46" w:rsidR="005C3FB4" w:rsidRPr="00D15A2F" w:rsidRDefault="005C3FB4" w:rsidP="00D64D38">
      <w:pPr>
        <w:ind w:firstLineChars="200" w:firstLine="480"/>
        <w:rPr>
          <w:rFonts w:cs="Times New Roman"/>
        </w:rPr>
      </w:pPr>
      <w:r w:rsidRPr="00D15A2F">
        <w:rPr>
          <w:rFonts w:cs="Times New Roman"/>
        </w:rPr>
        <w:t>（</w:t>
      </w:r>
      <w:r w:rsidRPr="00D15A2F">
        <w:rPr>
          <w:rFonts w:cs="Times New Roman"/>
        </w:rPr>
        <w:t>1</w:t>
      </w:r>
      <w:r w:rsidRPr="00D15A2F">
        <w:rPr>
          <w:rFonts w:cs="Times New Roman"/>
        </w:rPr>
        <w:t>）</w:t>
      </w:r>
      <w:r w:rsidR="00D64D38">
        <w:rPr>
          <w:rFonts w:cs="Times New Roman" w:hint="eastAsia"/>
        </w:rPr>
        <w:t xml:space="preserve"> </w:t>
      </w:r>
    </w:p>
    <w:p w14:paraId="402AA309" w14:textId="719DDF68" w:rsidR="005C3FB4" w:rsidRDefault="005C3FB4" w:rsidP="005C3FB4">
      <w:pPr>
        <w:ind w:firstLineChars="200" w:firstLine="480"/>
        <w:rPr>
          <w:rFonts w:cs="Times New Roman"/>
        </w:rPr>
      </w:pPr>
      <w:r w:rsidRPr="00D15A2F">
        <w:rPr>
          <w:rFonts w:cs="Times New Roman"/>
        </w:rPr>
        <w:t>（</w:t>
      </w:r>
      <w:r w:rsidRPr="00D15A2F">
        <w:rPr>
          <w:rFonts w:cs="Times New Roman"/>
        </w:rPr>
        <w:t>2</w:t>
      </w:r>
      <w:r w:rsidRPr="00D15A2F">
        <w:rPr>
          <w:rFonts w:cs="Times New Roman"/>
        </w:rPr>
        <w:t>）</w:t>
      </w:r>
      <w:r w:rsidR="00D64D38">
        <w:rPr>
          <w:rFonts w:cs="Times New Roman" w:hint="eastAsia"/>
        </w:rPr>
        <w:t xml:space="preserve"> </w:t>
      </w:r>
    </w:p>
    <w:p w14:paraId="48312CFA" w14:textId="6B35DB14" w:rsidR="00EF45AD" w:rsidRDefault="00E12EE7" w:rsidP="00265734">
      <w:pPr>
        <w:ind w:firstLineChars="200" w:firstLine="480"/>
        <w:rPr>
          <w:rFonts w:cs="Times New Roman"/>
        </w:rPr>
      </w:pPr>
      <w:r>
        <w:rPr>
          <w:rFonts w:cs="Times New Roman" w:hint="eastAsia"/>
        </w:rPr>
        <w:t>（</w:t>
      </w:r>
      <w:r w:rsidR="00363A2D">
        <w:rPr>
          <w:rFonts w:cs="Times New Roman"/>
        </w:rPr>
        <w:t>3</w:t>
      </w:r>
      <w:r>
        <w:rPr>
          <w:rFonts w:cs="Times New Roman" w:hint="eastAsia"/>
        </w:rPr>
        <w:t>）</w:t>
      </w:r>
      <w:r>
        <w:rPr>
          <w:rFonts w:cs="Times New Roman" w:hint="eastAsia"/>
        </w:rPr>
        <w:t xml:space="preserve"> </w:t>
      </w:r>
    </w:p>
    <w:p w14:paraId="782547E3" w14:textId="4EE03EF2" w:rsidR="00920EE0" w:rsidRPr="00D15A2F" w:rsidRDefault="00920EE0" w:rsidP="00920EE0">
      <w:pPr>
        <w:pStyle w:val="Heading3"/>
        <w:spacing w:before="163" w:after="163"/>
      </w:pPr>
      <w:bookmarkStart w:id="29" w:name="_Toc103091899"/>
      <w:bookmarkStart w:id="30" w:name="_Toc243143835"/>
      <w:r>
        <w:rPr>
          <w:rFonts w:hint="eastAsia"/>
        </w:rPr>
        <w:t>1</w:t>
      </w:r>
      <w:r>
        <w:t xml:space="preserve">.3.2  </w:t>
      </w:r>
      <w:r>
        <w:rPr>
          <w:rFonts w:hint="eastAsia"/>
        </w:rPr>
        <w:t>本文的主要贡献</w:t>
      </w:r>
      <w:bookmarkEnd w:id="29"/>
      <w:bookmarkEnd w:id="30"/>
    </w:p>
    <w:p w14:paraId="62BE4B6D" w14:textId="616B9D11" w:rsidR="00920EE0" w:rsidRDefault="00920EE0" w:rsidP="00920EE0">
      <w:pPr>
        <w:ind w:firstLineChars="200" w:firstLine="480"/>
        <w:rPr>
          <w:rFonts w:cs="Times New Roman"/>
        </w:rPr>
      </w:pPr>
      <w:r>
        <w:rPr>
          <w:rFonts w:cs="Times New Roman" w:hint="eastAsia"/>
        </w:rPr>
        <w:t>本文</w:t>
      </w:r>
      <w:r w:rsidR="001614F3">
        <w:rPr>
          <w:rFonts w:cs="Times New Roman" w:hint="eastAsia"/>
        </w:rPr>
        <w:t>有以下三个</w:t>
      </w:r>
      <w:r w:rsidR="00F20CA2" w:rsidRPr="00D15A2F">
        <w:rPr>
          <w:rFonts w:cs="Times New Roman"/>
        </w:rPr>
        <w:t>主要贡献</w:t>
      </w:r>
      <w:r w:rsidR="001614F3">
        <w:rPr>
          <w:rFonts w:cs="Times New Roman" w:hint="eastAsia"/>
        </w:rPr>
        <w:t>。</w:t>
      </w:r>
    </w:p>
    <w:p w14:paraId="1245291C" w14:textId="78FA04D7" w:rsidR="00F0068F" w:rsidRDefault="0007749C" w:rsidP="00F0068F">
      <w:pPr>
        <w:ind w:firstLine="420"/>
        <w:rPr>
          <w:rFonts w:cs="Times New Roman"/>
        </w:rPr>
      </w:pPr>
      <w:r>
        <w:rPr>
          <w:rFonts w:cs="Times New Roman" w:hint="eastAsia"/>
        </w:rPr>
        <w:t>（</w:t>
      </w:r>
      <w:r>
        <w:rPr>
          <w:rFonts w:cs="Times New Roman" w:hint="eastAsia"/>
        </w:rPr>
        <w:t>1</w:t>
      </w:r>
      <w:r>
        <w:rPr>
          <w:rFonts w:cs="Times New Roman" w:hint="eastAsia"/>
        </w:rPr>
        <w:t>）</w:t>
      </w:r>
    </w:p>
    <w:p w14:paraId="7B011101" w14:textId="7E41AD58" w:rsidR="00E12EE7" w:rsidRPr="00E12EE7" w:rsidRDefault="00E12EE7" w:rsidP="00E55100">
      <w:pPr>
        <w:ind w:firstLineChars="200" w:firstLine="480"/>
        <w:rPr>
          <w:rFonts w:cs="Times New Roman"/>
          <w:color w:val="000000" w:themeColor="text1"/>
        </w:rPr>
      </w:pPr>
      <w:r w:rsidRPr="00183359">
        <w:rPr>
          <w:rFonts w:cs="Times New Roman" w:hint="eastAsia"/>
          <w:color w:val="000000" w:themeColor="text1"/>
        </w:rPr>
        <w:t>（</w:t>
      </w:r>
      <w:r w:rsidR="00883E6F">
        <w:rPr>
          <w:rFonts w:cs="Times New Roman"/>
          <w:color w:val="000000" w:themeColor="text1"/>
        </w:rPr>
        <w:t>2</w:t>
      </w:r>
      <w:r w:rsidRPr="00183359">
        <w:rPr>
          <w:rFonts w:cs="Times New Roman" w:hint="eastAsia"/>
          <w:color w:val="000000" w:themeColor="text1"/>
        </w:rPr>
        <w:t>）</w:t>
      </w:r>
    </w:p>
    <w:p w14:paraId="3F013A60" w14:textId="4295B1C9" w:rsidR="00915481" w:rsidRDefault="0007749C" w:rsidP="00BC2874">
      <w:pPr>
        <w:ind w:firstLine="420"/>
        <w:rPr>
          <w:rFonts w:cs="Times New Roman"/>
        </w:rPr>
      </w:pPr>
      <w:r>
        <w:rPr>
          <w:rFonts w:cs="Times New Roman" w:hint="eastAsia"/>
        </w:rPr>
        <w:t>（</w:t>
      </w:r>
      <w:r>
        <w:rPr>
          <w:rFonts w:cs="Times New Roman" w:hint="eastAsia"/>
        </w:rPr>
        <w:t>3</w:t>
      </w:r>
      <w:r>
        <w:rPr>
          <w:rFonts w:cs="Times New Roman" w:hint="eastAsia"/>
        </w:rPr>
        <w:t>）</w:t>
      </w:r>
    </w:p>
    <w:p w14:paraId="597B9C01" w14:textId="08693DA3" w:rsidR="00197D52" w:rsidRPr="00D15A2F" w:rsidRDefault="00197D52" w:rsidP="00197D52">
      <w:pPr>
        <w:pStyle w:val="Heading2"/>
        <w:rPr>
          <w:rFonts w:cs="Times New Roman"/>
        </w:rPr>
      </w:pPr>
      <w:bookmarkStart w:id="31" w:name="_Toc103091900"/>
      <w:bookmarkStart w:id="32" w:name="_Toc243143836"/>
      <w:r w:rsidRPr="00D15A2F">
        <w:rPr>
          <w:rFonts w:cs="Times New Roman"/>
        </w:rPr>
        <w:lastRenderedPageBreak/>
        <w:t xml:space="preserve">1.4  </w:t>
      </w:r>
      <w:r w:rsidRPr="00D15A2F">
        <w:rPr>
          <w:rFonts w:cs="Times New Roman"/>
        </w:rPr>
        <w:t>本文组织结构</w:t>
      </w:r>
      <w:bookmarkEnd w:id="31"/>
      <w:bookmarkEnd w:id="32"/>
    </w:p>
    <w:p w14:paraId="486E4D96" w14:textId="002EB4FA" w:rsidR="00B26687" w:rsidRPr="00175F99" w:rsidRDefault="00BC4658" w:rsidP="00207C6C">
      <w:pPr>
        <w:ind w:firstLineChars="200" w:firstLine="480"/>
      </w:pPr>
      <w:r w:rsidRPr="00175F99">
        <w:t>本文的组织结构如下</w:t>
      </w:r>
      <w:r w:rsidR="001D6AC0" w:rsidRPr="00175F99">
        <w:rPr>
          <w:rFonts w:hint="eastAsia"/>
        </w:rPr>
        <w:t>。</w:t>
      </w:r>
    </w:p>
    <w:p w14:paraId="1F58FA79" w14:textId="3B107997" w:rsidR="00BC4658" w:rsidRPr="00D15A2F" w:rsidRDefault="00F92564" w:rsidP="00207C6C">
      <w:pPr>
        <w:ind w:firstLineChars="200" w:firstLine="480"/>
      </w:pPr>
      <w:r w:rsidRPr="00D15A2F">
        <w:t>第</w:t>
      </w:r>
      <w:r w:rsidRPr="00D15A2F">
        <w:t>1</w:t>
      </w:r>
      <w:r w:rsidRPr="00D15A2F">
        <w:t>章，绪论：</w:t>
      </w:r>
      <w:r w:rsidR="00182244">
        <w:rPr>
          <w:rFonts w:hint="eastAsia"/>
        </w:rPr>
        <w:t>本节介绍本文的研究背景和意义，</w:t>
      </w:r>
      <w:r w:rsidR="00D66905">
        <w:rPr>
          <w:rFonts w:hint="eastAsia"/>
        </w:rPr>
        <w:t>介绍本文所研究课题在</w:t>
      </w:r>
      <w:r w:rsidR="00182244">
        <w:rPr>
          <w:rFonts w:hint="eastAsia"/>
        </w:rPr>
        <w:t>国内外当前的</w:t>
      </w:r>
      <w:r w:rsidR="00597582">
        <w:rPr>
          <w:rFonts w:hint="eastAsia"/>
        </w:rPr>
        <w:t>研究现状和</w:t>
      </w:r>
      <w:r w:rsidR="00477683">
        <w:rPr>
          <w:rFonts w:hint="eastAsia"/>
        </w:rPr>
        <w:t>进展</w:t>
      </w:r>
      <w:r w:rsidR="00182244">
        <w:rPr>
          <w:rFonts w:hint="eastAsia"/>
        </w:rPr>
        <w:t>，并指出本文在研究过程的研究内容以及所遇到的挑战</w:t>
      </w:r>
      <w:r w:rsidR="008B2AD1">
        <w:rPr>
          <w:rFonts w:hint="eastAsia"/>
        </w:rPr>
        <w:t>以及本文的</w:t>
      </w:r>
      <w:r w:rsidR="00182244">
        <w:rPr>
          <w:rFonts w:hint="eastAsia"/>
        </w:rPr>
        <w:t>主要贡献。</w:t>
      </w:r>
    </w:p>
    <w:p w14:paraId="5DFB9210" w14:textId="2E14E8B6" w:rsidR="00F92564" w:rsidRPr="00D15A2F" w:rsidRDefault="00F92564" w:rsidP="00207C6C">
      <w:pPr>
        <w:ind w:firstLineChars="200" w:firstLine="480"/>
      </w:pPr>
      <w:r w:rsidRPr="00D15A2F">
        <w:t>第</w:t>
      </w:r>
      <w:r w:rsidRPr="00D15A2F">
        <w:t>2</w:t>
      </w:r>
      <w:r w:rsidRPr="00D15A2F">
        <w:t>章，</w:t>
      </w:r>
      <w:r w:rsidR="00EA6149">
        <w:rPr>
          <w:rFonts w:hint="eastAsia"/>
        </w:rPr>
        <w:t>示例</w:t>
      </w:r>
      <w:r w:rsidR="00B75B63">
        <w:rPr>
          <w:rFonts w:hint="eastAsia"/>
        </w:rPr>
        <w:t>。</w:t>
      </w:r>
    </w:p>
    <w:p w14:paraId="4C178010" w14:textId="07928584" w:rsidR="00197D52" w:rsidRPr="00D15A2F" w:rsidRDefault="00F23B96" w:rsidP="00B51454">
      <w:r>
        <w:br w:type="page"/>
      </w:r>
    </w:p>
    <w:p w14:paraId="11D04D62" w14:textId="0D7472C2" w:rsidR="000C3773" w:rsidRPr="00456C68" w:rsidRDefault="00197D52" w:rsidP="00456C68">
      <w:pPr>
        <w:pStyle w:val="Heading1"/>
        <w:spacing w:before="326" w:after="326"/>
        <w:rPr>
          <w:rFonts w:cs="Times New Roman"/>
        </w:rPr>
      </w:pPr>
      <w:bookmarkStart w:id="33" w:name="_Toc103091901"/>
      <w:bookmarkStart w:id="34" w:name="_Toc243143837"/>
      <w:r w:rsidRPr="00D15A2F">
        <w:rPr>
          <w:rFonts w:cs="Times New Roman"/>
        </w:rPr>
        <w:lastRenderedPageBreak/>
        <w:t>第</w:t>
      </w:r>
      <w:r w:rsidRPr="00D15A2F">
        <w:rPr>
          <w:rFonts w:cs="Times New Roman"/>
        </w:rPr>
        <w:t>2</w:t>
      </w:r>
      <w:r w:rsidRPr="00D15A2F">
        <w:rPr>
          <w:rFonts w:cs="Times New Roman"/>
        </w:rPr>
        <w:t>章</w:t>
      </w:r>
      <w:r w:rsidRPr="00D15A2F">
        <w:rPr>
          <w:rFonts w:cs="Times New Roman"/>
        </w:rPr>
        <w:t xml:space="preserve"> </w:t>
      </w:r>
      <w:bookmarkEnd w:id="33"/>
      <w:r w:rsidR="00041A66">
        <w:rPr>
          <w:rFonts w:cs="Times New Roman" w:hint="eastAsia"/>
        </w:rPr>
        <w:t>示例</w:t>
      </w:r>
      <w:bookmarkEnd w:id="34"/>
    </w:p>
    <w:p w14:paraId="45EAF553" w14:textId="60EDBE18" w:rsidR="003B1343" w:rsidRDefault="003B1343" w:rsidP="003B1343">
      <w:pPr>
        <w:pStyle w:val="Heading2"/>
      </w:pPr>
      <w:bookmarkStart w:id="35" w:name="_Toc103091903"/>
      <w:bookmarkStart w:id="36" w:name="_Toc243143838"/>
      <w:r>
        <w:t>2.</w:t>
      </w:r>
      <w:r w:rsidR="00456C68">
        <w:rPr>
          <w:rFonts w:hint="eastAsia"/>
        </w:rPr>
        <w:t>1</w:t>
      </w:r>
      <w:r>
        <w:t xml:space="preserve">  </w:t>
      </w:r>
      <w:bookmarkEnd w:id="35"/>
      <w:r w:rsidR="00456C68">
        <w:rPr>
          <w:rFonts w:hint="eastAsia"/>
        </w:rPr>
        <w:t>图表</w:t>
      </w:r>
      <w:bookmarkEnd w:id="36"/>
    </w:p>
    <w:p w14:paraId="61D25854" w14:textId="48DF346D" w:rsidR="003B1343" w:rsidRDefault="00041A66" w:rsidP="003B1343">
      <w:pPr>
        <w:ind w:firstLineChars="200" w:firstLine="480"/>
      </w:pPr>
      <w:r>
        <w:rPr>
          <w:rFonts w:hint="eastAsia"/>
        </w:rPr>
        <w:t>在这里选取对应的格式使用。如图</w:t>
      </w:r>
      <w:r>
        <w:rPr>
          <w:rFonts w:hint="eastAsia"/>
        </w:rPr>
        <w:t>2.1</w:t>
      </w:r>
      <w:r>
        <w:t>所示。</w:t>
      </w:r>
    </w:p>
    <w:p w14:paraId="6C468E5A" w14:textId="797218B8" w:rsidR="00456C68" w:rsidRDefault="00041A66" w:rsidP="00456C68">
      <w:pPr>
        <w:pStyle w:val="a1"/>
      </w:pPr>
      <w:r w:rsidRPr="00041A66">
        <w:rPr>
          <w:noProof/>
        </w:rPr>
        <w:drawing>
          <wp:inline distT="0" distB="0" distL="0" distR="0" wp14:anchorId="292B3A0A" wp14:editId="09758FAB">
            <wp:extent cx="4905375" cy="2873457"/>
            <wp:effectExtent l="0" t="0" r="0" b="3175"/>
            <wp:docPr id="25539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95612" name=""/>
                    <pic:cNvPicPr/>
                  </pic:nvPicPr>
                  <pic:blipFill>
                    <a:blip r:embed="rId18"/>
                    <a:stretch>
                      <a:fillRect/>
                    </a:stretch>
                  </pic:blipFill>
                  <pic:spPr>
                    <a:xfrm>
                      <a:off x="0" y="0"/>
                      <a:ext cx="4909450" cy="2875844"/>
                    </a:xfrm>
                    <a:prstGeom prst="rect">
                      <a:avLst/>
                    </a:prstGeom>
                  </pic:spPr>
                </pic:pic>
              </a:graphicData>
            </a:graphic>
          </wp:inline>
        </w:drawing>
      </w:r>
    </w:p>
    <w:p w14:paraId="69D011B2" w14:textId="3BBCCF02" w:rsidR="00456C68" w:rsidRDefault="00456C68" w:rsidP="00456C68">
      <w:pPr>
        <w:pStyle w:val="a"/>
      </w:pPr>
      <w:r>
        <w:rPr>
          <w:rFonts w:hint="eastAsia"/>
        </w:rPr>
        <w:t>图</w:t>
      </w:r>
      <w:r>
        <w:rPr>
          <w:rFonts w:hint="eastAsia"/>
        </w:rPr>
        <w:t>2</w:t>
      </w:r>
      <w:r>
        <w:t xml:space="preserve">.1  </w:t>
      </w:r>
      <w:r w:rsidR="00041A66">
        <w:rPr>
          <w:rFonts w:hint="eastAsia"/>
        </w:rPr>
        <w:t>预定义的样式列表</w:t>
      </w:r>
    </w:p>
    <w:p w14:paraId="45BFFF97" w14:textId="762A9A10" w:rsidR="00456C68" w:rsidRDefault="00456C68" w:rsidP="005E2F24">
      <w:pPr>
        <w:pStyle w:val="a"/>
      </w:pPr>
      <w:r>
        <w:rPr>
          <w:rFonts w:hint="eastAsia"/>
        </w:rPr>
        <w:t>F</w:t>
      </w:r>
      <w:r>
        <w:t xml:space="preserve">igure 2.1  </w:t>
      </w:r>
      <w:r w:rsidR="00041A66">
        <w:rPr>
          <w:rFonts w:hint="eastAsia"/>
        </w:rPr>
        <w:t>List of Predefined Styles</w:t>
      </w:r>
    </w:p>
    <w:p w14:paraId="5A49915E" w14:textId="77777777" w:rsidR="005E2F24" w:rsidRDefault="005E2F24" w:rsidP="005E2F24">
      <w:pPr>
        <w:pStyle w:val="a"/>
      </w:pPr>
    </w:p>
    <w:p w14:paraId="4C4A78AA" w14:textId="510FF853" w:rsidR="00456C68" w:rsidRPr="00456C68" w:rsidRDefault="00456C68" w:rsidP="00456C68">
      <w:pPr>
        <w:ind w:firstLineChars="200" w:firstLine="480"/>
      </w:pPr>
      <w:r>
        <w:rPr>
          <w:rFonts w:hint="eastAsia"/>
        </w:rPr>
        <w:t>下面是一个示例表，如表</w:t>
      </w:r>
      <w:r>
        <w:rPr>
          <w:rFonts w:hint="eastAsia"/>
        </w:rPr>
        <w:t>2.1</w:t>
      </w:r>
      <w:r>
        <w:rPr>
          <w:rFonts w:hint="eastAsia"/>
        </w:rPr>
        <w:t>所示</w:t>
      </w:r>
      <w:r w:rsidRPr="00691F33">
        <w:rPr>
          <w:rFonts w:hint="eastAsia"/>
        </w:rPr>
        <w:t>。</w:t>
      </w:r>
    </w:p>
    <w:p w14:paraId="7C926449" w14:textId="0E559472" w:rsidR="002E1321" w:rsidRPr="00C1731A" w:rsidRDefault="002E1321" w:rsidP="002E1321">
      <w:pPr>
        <w:pStyle w:val="a"/>
        <w:spacing w:beforeLines="50" w:before="163"/>
        <w:rPr>
          <w:color w:val="000000" w:themeColor="text1"/>
        </w:rPr>
      </w:pPr>
      <w:r w:rsidRPr="00C1731A">
        <w:rPr>
          <w:rFonts w:hint="eastAsia"/>
          <w:color w:val="000000" w:themeColor="text1"/>
        </w:rPr>
        <w:t>表</w:t>
      </w:r>
      <w:r w:rsidR="00456C68">
        <w:rPr>
          <w:rFonts w:hint="eastAsia"/>
          <w:color w:val="000000" w:themeColor="text1"/>
        </w:rPr>
        <w:t>2</w:t>
      </w:r>
      <w:r w:rsidRPr="00C1731A">
        <w:rPr>
          <w:color w:val="000000" w:themeColor="text1"/>
        </w:rPr>
        <w:t xml:space="preserve">.1  </w:t>
      </w:r>
      <w:r w:rsidR="00456C68">
        <w:rPr>
          <w:rFonts w:hint="eastAsia"/>
          <w:color w:val="000000" w:themeColor="text1"/>
        </w:rPr>
        <w:t>美股代码对应的公司名称</w:t>
      </w:r>
    </w:p>
    <w:p w14:paraId="171E4A45" w14:textId="197D5979" w:rsidR="002E1321" w:rsidRPr="00C1731A" w:rsidRDefault="002E1321" w:rsidP="002E1321">
      <w:pPr>
        <w:pStyle w:val="a"/>
        <w:rPr>
          <w:color w:val="000000" w:themeColor="text1"/>
        </w:rPr>
      </w:pPr>
      <w:r w:rsidRPr="00C1731A">
        <w:rPr>
          <w:rFonts w:hint="eastAsia"/>
          <w:color w:val="000000" w:themeColor="text1"/>
        </w:rPr>
        <w:t>Table</w:t>
      </w:r>
      <w:r w:rsidRPr="00C1731A">
        <w:rPr>
          <w:color w:val="000000" w:themeColor="text1"/>
        </w:rPr>
        <w:t xml:space="preserve"> </w:t>
      </w:r>
      <w:r w:rsidR="00456C68">
        <w:rPr>
          <w:rFonts w:hint="eastAsia"/>
          <w:color w:val="000000" w:themeColor="text1"/>
        </w:rPr>
        <w:t>2</w:t>
      </w:r>
      <w:r w:rsidRPr="00C1731A">
        <w:rPr>
          <w:color w:val="000000" w:themeColor="text1"/>
        </w:rPr>
        <w:t xml:space="preserve">.1  </w:t>
      </w:r>
      <w:r w:rsidR="00456C68" w:rsidRPr="00456C68">
        <w:rPr>
          <w:color w:val="000000" w:themeColor="text1"/>
        </w:rPr>
        <w:t>Company names corresponding to U.S. stock</w:t>
      </w:r>
      <w:r w:rsidR="00456C68">
        <w:rPr>
          <w:rFonts w:hint="eastAsia"/>
          <w:color w:val="000000" w:themeColor="text1"/>
        </w:rPr>
        <w:t xml:space="preserve"> symbols</w:t>
      </w:r>
    </w:p>
    <w:tbl>
      <w:tblPr>
        <w:tblStyle w:val="TableGrid"/>
        <w:tblW w:w="0" w:type="auto"/>
        <w:tblCellMar>
          <w:top w:w="28" w:type="dxa"/>
          <w:bottom w:w="28" w:type="dxa"/>
        </w:tblCellMar>
        <w:tblLook w:val="04A0" w:firstRow="1" w:lastRow="0" w:firstColumn="1" w:lastColumn="0" w:noHBand="0" w:noVBand="1"/>
      </w:tblPr>
      <w:tblGrid>
        <w:gridCol w:w="2972"/>
        <w:gridCol w:w="6088"/>
      </w:tblGrid>
      <w:tr w:rsidR="00C1731A" w:rsidRPr="00C1731A" w14:paraId="2245B41D" w14:textId="77777777" w:rsidTr="00613F26">
        <w:tc>
          <w:tcPr>
            <w:tcW w:w="2972" w:type="dxa"/>
            <w:tcBorders>
              <w:top w:val="single" w:sz="12" w:space="0" w:color="auto"/>
              <w:left w:val="nil"/>
              <w:bottom w:val="single" w:sz="4" w:space="0" w:color="auto"/>
              <w:right w:val="nil"/>
            </w:tcBorders>
          </w:tcPr>
          <w:p w14:paraId="0013F563" w14:textId="0AD43459" w:rsidR="002E1321" w:rsidRPr="00C1731A" w:rsidRDefault="00456C68" w:rsidP="00613F26">
            <w:pPr>
              <w:pStyle w:val="a0"/>
              <w:jc w:val="center"/>
              <w:rPr>
                <w:color w:val="000000" w:themeColor="text1"/>
              </w:rPr>
            </w:pPr>
            <w:r>
              <w:rPr>
                <w:rFonts w:hint="eastAsia"/>
                <w:color w:val="000000" w:themeColor="text1"/>
              </w:rPr>
              <w:t>代码</w:t>
            </w:r>
          </w:p>
        </w:tc>
        <w:tc>
          <w:tcPr>
            <w:tcW w:w="6088" w:type="dxa"/>
            <w:tcBorders>
              <w:top w:val="single" w:sz="12" w:space="0" w:color="auto"/>
              <w:left w:val="nil"/>
              <w:bottom w:val="single" w:sz="4" w:space="0" w:color="auto"/>
              <w:right w:val="nil"/>
            </w:tcBorders>
          </w:tcPr>
          <w:p w14:paraId="18B992E9" w14:textId="4A0DB93B" w:rsidR="002E1321" w:rsidRPr="00C1731A" w:rsidRDefault="00456C68" w:rsidP="00613F26">
            <w:pPr>
              <w:pStyle w:val="a0"/>
              <w:jc w:val="center"/>
              <w:rPr>
                <w:color w:val="000000" w:themeColor="text1"/>
              </w:rPr>
            </w:pPr>
            <w:r>
              <w:rPr>
                <w:rFonts w:hint="eastAsia"/>
                <w:color w:val="000000" w:themeColor="text1"/>
              </w:rPr>
              <w:t>美股公司名称</w:t>
            </w:r>
          </w:p>
        </w:tc>
      </w:tr>
      <w:tr w:rsidR="00C1731A" w:rsidRPr="00C1731A" w14:paraId="03C10742" w14:textId="77777777" w:rsidTr="00613F26">
        <w:tc>
          <w:tcPr>
            <w:tcW w:w="2972" w:type="dxa"/>
            <w:tcBorders>
              <w:top w:val="nil"/>
              <w:left w:val="nil"/>
              <w:bottom w:val="nil"/>
              <w:right w:val="nil"/>
            </w:tcBorders>
          </w:tcPr>
          <w:p w14:paraId="671B77E5" w14:textId="71B1B3A2" w:rsidR="002E1321" w:rsidRPr="00456C68" w:rsidRDefault="00456C68" w:rsidP="00613F26">
            <w:pPr>
              <w:pStyle w:val="a0"/>
              <w:jc w:val="center"/>
              <w:rPr>
                <w:color w:val="000000" w:themeColor="text1"/>
              </w:rPr>
            </w:pPr>
            <w:r w:rsidRPr="00456C68">
              <w:rPr>
                <w:rFonts w:hint="eastAsia"/>
                <w:color w:val="000000" w:themeColor="text1"/>
              </w:rPr>
              <w:t>NVDA</w:t>
            </w:r>
          </w:p>
        </w:tc>
        <w:tc>
          <w:tcPr>
            <w:tcW w:w="6088" w:type="dxa"/>
            <w:tcBorders>
              <w:top w:val="nil"/>
              <w:left w:val="nil"/>
              <w:bottom w:val="nil"/>
              <w:right w:val="nil"/>
            </w:tcBorders>
          </w:tcPr>
          <w:p w14:paraId="23D37F22" w14:textId="3B4FD959" w:rsidR="002E1321" w:rsidRPr="00C1731A" w:rsidRDefault="00456C68" w:rsidP="00613F26">
            <w:pPr>
              <w:pStyle w:val="a0"/>
              <w:jc w:val="center"/>
              <w:rPr>
                <w:color w:val="000000" w:themeColor="text1"/>
              </w:rPr>
            </w:pPr>
            <w:r>
              <w:rPr>
                <w:rFonts w:hint="eastAsia"/>
                <w:color w:val="000000" w:themeColor="text1"/>
              </w:rPr>
              <w:t>NVIDIA Crop.</w:t>
            </w:r>
            <w:r>
              <w:rPr>
                <w:rFonts w:hint="eastAsia"/>
                <w:color w:val="000000" w:themeColor="text1"/>
              </w:rPr>
              <w:t>（英伟达）</w:t>
            </w:r>
          </w:p>
        </w:tc>
      </w:tr>
      <w:tr w:rsidR="00C1731A" w:rsidRPr="00C1731A" w14:paraId="1F71A7D8" w14:textId="77777777" w:rsidTr="00613F26">
        <w:tc>
          <w:tcPr>
            <w:tcW w:w="2972" w:type="dxa"/>
            <w:tcBorders>
              <w:top w:val="nil"/>
              <w:left w:val="nil"/>
              <w:bottom w:val="nil"/>
              <w:right w:val="nil"/>
            </w:tcBorders>
          </w:tcPr>
          <w:p w14:paraId="1F402288" w14:textId="6A091767" w:rsidR="002E1321" w:rsidRPr="00456C68" w:rsidRDefault="00456C68" w:rsidP="00613F26">
            <w:pPr>
              <w:pStyle w:val="a0"/>
              <w:jc w:val="center"/>
              <w:rPr>
                <w:color w:val="000000" w:themeColor="text1"/>
              </w:rPr>
            </w:pPr>
            <w:r>
              <w:rPr>
                <w:rFonts w:hint="eastAsia"/>
                <w:color w:val="000000" w:themeColor="text1"/>
              </w:rPr>
              <w:t>INTC</w:t>
            </w:r>
          </w:p>
        </w:tc>
        <w:tc>
          <w:tcPr>
            <w:tcW w:w="6088" w:type="dxa"/>
            <w:tcBorders>
              <w:top w:val="nil"/>
              <w:left w:val="nil"/>
              <w:bottom w:val="nil"/>
              <w:right w:val="nil"/>
            </w:tcBorders>
          </w:tcPr>
          <w:p w14:paraId="7A796DAE" w14:textId="305B3770" w:rsidR="002E1321" w:rsidRPr="00C1731A" w:rsidRDefault="00456C68" w:rsidP="00613F26">
            <w:pPr>
              <w:pStyle w:val="a0"/>
              <w:jc w:val="center"/>
              <w:rPr>
                <w:color w:val="000000" w:themeColor="text1"/>
              </w:rPr>
            </w:pPr>
            <w:r>
              <w:rPr>
                <w:rFonts w:hint="eastAsia"/>
                <w:color w:val="000000" w:themeColor="text1"/>
              </w:rPr>
              <w:t>Intel</w:t>
            </w:r>
            <w:r>
              <w:rPr>
                <w:rFonts w:hint="eastAsia"/>
                <w:color w:val="000000" w:themeColor="text1"/>
              </w:rPr>
              <w:t>（英特尔）</w:t>
            </w:r>
          </w:p>
        </w:tc>
      </w:tr>
      <w:tr w:rsidR="00C1731A" w:rsidRPr="00C1731A" w14:paraId="68D42115" w14:textId="77777777" w:rsidTr="00613F26">
        <w:tc>
          <w:tcPr>
            <w:tcW w:w="2972" w:type="dxa"/>
            <w:tcBorders>
              <w:top w:val="nil"/>
              <w:left w:val="nil"/>
              <w:bottom w:val="nil"/>
              <w:right w:val="nil"/>
            </w:tcBorders>
          </w:tcPr>
          <w:p w14:paraId="6640D837" w14:textId="16C27BE3" w:rsidR="002E1321" w:rsidRPr="00456C68" w:rsidRDefault="00456C68" w:rsidP="00613F26">
            <w:pPr>
              <w:pStyle w:val="a0"/>
              <w:jc w:val="center"/>
              <w:rPr>
                <w:color w:val="000000" w:themeColor="text1"/>
              </w:rPr>
            </w:pPr>
            <w:r>
              <w:rPr>
                <w:rFonts w:hint="eastAsia"/>
                <w:color w:val="000000" w:themeColor="text1"/>
              </w:rPr>
              <w:t>MSFT</w:t>
            </w:r>
          </w:p>
        </w:tc>
        <w:tc>
          <w:tcPr>
            <w:tcW w:w="6088" w:type="dxa"/>
            <w:tcBorders>
              <w:top w:val="nil"/>
              <w:left w:val="nil"/>
              <w:bottom w:val="nil"/>
              <w:right w:val="nil"/>
            </w:tcBorders>
          </w:tcPr>
          <w:p w14:paraId="60B3B282" w14:textId="6A5C8A32" w:rsidR="002E1321" w:rsidRPr="00C1731A" w:rsidRDefault="00456C68" w:rsidP="00613F26">
            <w:pPr>
              <w:pStyle w:val="a0"/>
              <w:jc w:val="center"/>
              <w:rPr>
                <w:color w:val="000000" w:themeColor="text1"/>
              </w:rPr>
            </w:pPr>
            <w:r>
              <w:rPr>
                <w:rFonts w:hint="eastAsia"/>
                <w:color w:val="000000" w:themeColor="text1"/>
              </w:rPr>
              <w:t>Microsoft</w:t>
            </w:r>
            <w:r>
              <w:rPr>
                <w:rFonts w:hint="eastAsia"/>
                <w:color w:val="000000" w:themeColor="text1"/>
              </w:rPr>
              <w:t>（微软）</w:t>
            </w:r>
          </w:p>
        </w:tc>
      </w:tr>
      <w:tr w:rsidR="00C1731A" w:rsidRPr="00C1731A" w14:paraId="61EFBAFD" w14:textId="77777777" w:rsidTr="00613F26">
        <w:tc>
          <w:tcPr>
            <w:tcW w:w="2972" w:type="dxa"/>
            <w:tcBorders>
              <w:top w:val="nil"/>
              <w:left w:val="nil"/>
              <w:bottom w:val="nil"/>
              <w:right w:val="nil"/>
            </w:tcBorders>
          </w:tcPr>
          <w:p w14:paraId="2D060623" w14:textId="1909E227" w:rsidR="002E1321" w:rsidRPr="00456C68" w:rsidRDefault="00456C68" w:rsidP="00613F26">
            <w:pPr>
              <w:pStyle w:val="a0"/>
              <w:jc w:val="center"/>
              <w:rPr>
                <w:color w:val="000000" w:themeColor="text1"/>
              </w:rPr>
            </w:pPr>
            <w:r>
              <w:rPr>
                <w:rFonts w:hint="eastAsia"/>
                <w:color w:val="000000" w:themeColor="text1"/>
              </w:rPr>
              <w:t>AMD</w:t>
            </w:r>
          </w:p>
        </w:tc>
        <w:tc>
          <w:tcPr>
            <w:tcW w:w="6088" w:type="dxa"/>
            <w:tcBorders>
              <w:top w:val="nil"/>
              <w:left w:val="nil"/>
              <w:bottom w:val="nil"/>
              <w:right w:val="nil"/>
            </w:tcBorders>
          </w:tcPr>
          <w:p w14:paraId="5B262895" w14:textId="36E115A3" w:rsidR="002E1321" w:rsidRPr="00C1731A" w:rsidRDefault="00456C68" w:rsidP="00613F26">
            <w:pPr>
              <w:pStyle w:val="a0"/>
              <w:jc w:val="center"/>
              <w:rPr>
                <w:color w:val="000000" w:themeColor="text1"/>
              </w:rPr>
            </w:pPr>
            <w:r>
              <w:rPr>
                <w:rFonts w:hint="eastAsia"/>
                <w:color w:val="000000" w:themeColor="text1"/>
              </w:rPr>
              <w:t>AMD</w:t>
            </w:r>
          </w:p>
        </w:tc>
      </w:tr>
      <w:tr w:rsidR="00C1731A" w:rsidRPr="00C1731A" w14:paraId="7E668707" w14:textId="77777777" w:rsidTr="00613F26">
        <w:tc>
          <w:tcPr>
            <w:tcW w:w="2972" w:type="dxa"/>
            <w:tcBorders>
              <w:top w:val="nil"/>
              <w:left w:val="nil"/>
              <w:bottom w:val="nil"/>
              <w:right w:val="nil"/>
            </w:tcBorders>
          </w:tcPr>
          <w:p w14:paraId="44E5541A" w14:textId="6EDD1877" w:rsidR="002E1321" w:rsidRPr="00456C68" w:rsidRDefault="00456C68" w:rsidP="00613F26">
            <w:pPr>
              <w:pStyle w:val="a0"/>
              <w:jc w:val="center"/>
              <w:rPr>
                <w:color w:val="000000" w:themeColor="text1"/>
              </w:rPr>
            </w:pPr>
            <w:r>
              <w:rPr>
                <w:rFonts w:hint="eastAsia"/>
                <w:color w:val="000000" w:themeColor="text1"/>
              </w:rPr>
              <w:t>QCOM</w:t>
            </w:r>
          </w:p>
        </w:tc>
        <w:tc>
          <w:tcPr>
            <w:tcW w:w="6088" w:type="dxa"/>
            <w:tcBorders>
              <w:top w:val="nil"/>
              <w:left w:val="nil"/>
              <w:bottom w:val="nil"/>
              <w:right w:val="nil"/>
            </w:tcBorders>
          </w:tcPr>
          <w:p w14:paraId="2CD83B45" w14:textId="6AB3394C" w:rsidR="002E1321" w:rsidRPr="00C1731A" w:rsidRDefault="00456C68" w:rsidP="00613F26">
            <w:pPr>
              <w:pStyle w:val="a0"/>
              <w:jc w:val="center"/>
              <w:rPr>
                <w:color w:val="000000" w:themeColor="text1"/>
              </w:rPr>
            </w:pPr>
            <w:r w:rsidRPr="00456C68">
              <w:rPr>
                <w:color w:val="000000" w:themeColor="text1"/>
              </w:rPr>
              <w:t>QUALCOMM Incorporated</w:t>
            </w:r>
            <w:r>
              <w:rPr>
                <w:rFonts w:hint="eastAsia"/>
                <w:color w:val="000000" w:themeColor="text1"/>
              </w:rPr>
              <w:t>（高通）</w:t>
            </w:r>
          </w:p>
        </w:tc>
      </w:tr>
      <w:tr w:rsidR="00C1731A" w:rsidRPr="00C1731A" w14:paraId="6061578D" w14:textId="77777777" w:rsidTr="00613F26">
        <w:tc>
          <w:tcPr>
            <w:tcW w:w="2972" w:type="dxa"/>
            <w:tcBorders>
              <w:top w:val="nil"/>
              <w:left w:val="nil"/>
              <w:bottom w:val="nil"/>
              <w:right w:val="nil"/>
            </w:tcBorders>
          </w:tcPr>
          <w:p w14:paraId="3E5703E4" w14:textId="1287F1A3" w:rsidR="002E1321" w:rsidRPr="00456C68" w:rsidRDefault="00456C68" w:rsidP="00613F26">
            <w:pPr>
              <w:pStyle w:val="a0"/>
              <w:jc w:val="center"/>
              <w:rPr>
                <w:color w:val="000000" w:themeColor="text1"/>
              </w:rPr>
            </w:pPr>
            <w:r>
              <w:rPr>
                <w:rFonts w:hint="eastAsia"/>
                <w:color w:val="000000" w:themeColor="text1"/>
              </w:rPr>
              <w:t>ARM</w:t>
            </w:r>
          </w:p>
        </w:tc>
        <w:tc>
          <w:tcPr>
            <w:tcW w:w="6088" w:type="dxa"/>
            <w:tcBorders>
              <w:top w:val="nil"/>
              <w:left w:val="nil"/>
              <w:bottom w:val="nil"/>
              <w:right w:val="nil"/>
            </w:tcBorders>
          </w:tcPr>
          <w:p w14:paraId="2B3D0E7B" w14:textId="18DE7782" w:rsidR="002E1321" w:rsidRPr="00C1731A" w:rsidRDefault="00456C68" w:rsidP="00613F26">
            <w:pPr>
              <w:pStyle w:val="a0"/>
              <w:jc w:val="center"/>
              <w:rPr>
                <w:color w:val="000000" w:themeColor="text1"/>
              </w:rPr>
            </w:pPr>
            <w:r>
              <w:rPr>
                <w:rFonts w:hint="eastAsia"/>
                <w:color w:val="000000" w:themeColor="text1"/>
              </w:rPr>
              <w:t>ARM Holdings</w:t>
            </w:r>
          </w:p>
        </w:tc>
      </w:tr>
      <w:tr w:rsidR="00C1731A" w:rsidRPr="00C1731A" w14:paraId="47A5A15C" w14:textId="77777777" w:rsidTr="00613F26">
        <w:tc>
          <w:tcPr>
            <w:tcW w:w="2972" w:type="dxa"/>
            <w:tcBorders>
              <w:top w:val="nil"/>
              <w:left w:val="nil"/>
              <w:bottom w:val="nil"/>
              <w:right w:val="nil"/>
            </w:tcBorders>
          </w:tcPr>
          <w:p w14:paraId="1168B862" w14:textId="3BBD4A18" w:rsidR="002E1321" w:rsidRPr="00456C68" w:rsidRDefault="00456C68" w:rsidP="00613F26">
            <w:pPr>
              <w:pStyle w:val="a0"/>
              <w:jc w:val="center"/>
              <w:rPr>
                <w:color w:val="000000" w:themeColor="text1"/>
              </w:rPr>
            </w:pPr>
            <w:r>
              <w:rPr>
                <w:rFonts w:hint="eastAsia"/>
                <w:color w:val="000000" w:themeColor="text1"/>
              </w:rPr>
              <w:t>SPCX</w:t>
            </w:r>
          </w:p>
        </w:tc>
        <w:tc>
          <w:tcPr>
            <w:tcW w:w="6088" w:type="dxa"/>
            <w:tcBorders>
              <w:top w:val="nil"/>
              <w:left w:val="nil"/>
              <w:bottom w:val="nil"/>
              <w:right w:val="nil"/>
            </w:tcBorders>
          </w:tcPr>
          <w:p w14:paraId="79763A40" w14:textId="2CABCCAB" w:rsidR="002E1321" w:rsidRPr="00C1731A" w:rsidRDefault="00456C68" w:rsidP="00613F26">
            <w:pPr>
              <w:pStyle w:val="a0"/>
              <w:jc w:val="center"/>
              <w:rPr>
                <w:color w:val="000000" w:themeColor="text1"/>
              </w:rPr>
            </w:pPr>
            <w:r>
              <w:rPr>
                <w:rFonts w:hint="eastAsia"/>
                <w:color w:val="000000" w:themeColor="text1"/>
              </w:rPr>
              <w:t>SpaceX</w:t>
            </w:r>
          </w:p>
        </w:tc>
      </w:tr>
      <w:tr w:rsidR="00C1731A" w:rsidRPr="00C1731A" w14:paraId="4D7CBEDB" w14:textId="77777777" w:rsidTr="00613F26">
        <w:tc>
          <w:tcPr>
            <w:tcW w:w="2972" w:type="dxa"/>
            <w:tcBorders>
              <w:top w:val="nil"/>
              <w:left w:val="nil"/>
              <w:bottom w:val="nil"/>
              <w:right w:val="nil"/>
            </w:tcBorders>
          </w:tcPr>
          <w:p w14:paraId="382C26DB" w14:textId="5144521B" w:rsidR="002E1321" w:rsidRPr="00456C68" w:rsidRDefault="00456C68" w:rsidP="00613F26">
            <w:pPr>
              <w:pStyle w:val="a0"/>
              <w:jc w:val="center"/>
              <w:rPr>
                <w:color w:val="000000" w:themeColor="text1"/>
              </w:rPr>
            </w:pPr>
            <w:r>
              <w:rPr>
                <w:rFonts w:hint="eastAsia"/>
                <w:color w:val="000000" w:themeColor="text1"/>
              </w:rPr>
              <w:t>SNDK</w:t>
            </w:r>
          </w:p>
        </w:tc>
        <w:tc>
          <w:tcPr>
            <w:tcW w:w="6088" w:type="dxa"/>
            <w:tcBorders>
              <w:top w:val="nil"/>
              <w:left w:val="nil"/>
              <w:bottom w:val="nil"/>
              <w:right w:val="nil"/>
            </w:tcBorders>
          </w:tcPr>
          <w:p w14:paraId="10DB70A2" w14:textId="232C75FB" w:rsidR="002E1321" w:rsidRPr="00C1731A" w:rsidRDefault="00456C68" w:rsidP="00613F26">
            <w:pPr>
              <w:pStyle w:val="a0"/>
              <w:jc w:val="center"/>
              <w:rPr>
                <w:color w:val="000000" w:themeColor="text1"/>
              </w:rPr>
            </w:pPr>
            <w:r>
              <w:rPr>
                <w:rFonts w:hint="eastAsia"/>
                <w:color w:val="000000" w:themeColor="text1"/>
              </w:rPr>
              <w:t>SanDisk</w:t>
            </w:r>
            <w:r>
              <w:rPr>
                <w:rFonts w:hint="eastAsia"/>
                <w:color w:val="000000" w:themeColor="text1"/>
              </w:rPr>
              <w:t>（闪迪）</w:t>
            </w:r>
          </w:p>
        </w:tc>
      </w:tr>
      <w:tr w:rsidR="00C1731A" w:rsidRPr="00C1731A" w14:paraId="199806CD" w14:textId="77777777" w:rsidTr="00613F26">
        <w:tc>
          <w:tcPr>
            <w:tcW w:w="2972" w:type="dxa"/>
            <w:tcBorders>
              <w:top w:val="nil"/>
              <w:left w:val="nil"/>
              <w:bottom w:val="single" w:sz="12" w:space="0" w:color="auto"/>
              <w:right w:val="nil"/>
            </w:tcBorders>
          </w:tcPr>
          <w:p w14:paraId="45B2C6C1" w14:textId="3667265C" w:rsidR="002E1321" w:rsidRPr="00456C68" w:rsidRDefault="00456C68" w:rsidP="00613F26">
            <w:pPr>
              <w:pStyle w:val="a0"/>
              <w:jc w:val="center"/>
              <w:rPr>
                <w:color w:val="000000" w:themeColor="text1"/>
              </w:rPr>
            </w:pPr>
            <w:r>
              <w:rPr>
                <w:rFonts w:hint="eastAsia"/>
                <w:color w:val="000000" w:themeColor="text1"/>
              </w:rPr>
              <w:t>MU</w:t>
            </w:r>
          </w:p>
        </w:tc>
        <w:tc>
          <w:tcPr>
            <w:tcW w:w="6088" w:type="dxa"/>
            <w:tcBorders>
              <w:top w:val="nil"/>
              <w:left w:val="nil"/>
              <w:bottom w:val="single" w:sz="12" w:space="0" w:color="auto"/>
              <w:right w:val="nil"/>
            </w:tcBorders>
          </w:tcPr>
          <w:p w14:paraId="767FA2DE" w14:textId="019ECD60" w:rsidR="002E1321" w:rsidRPr="00C1731A" w:rsidRDefault="00456C68" w:rsidP="00613F26">
            <w:pPr>
              <w:pStyle w:val="a0"/>
              <w:jc w:val="center"/>
              <w:rPr>
                <w:color w:val="000000" w:themeColor="text1"/>
              </w:rPr>
            </w:pPr>
            <w:r>
              <w:rPr>
                <w:rFonts w:hint="eastAsia"/>
                <w:color w:val="000000" w:themeColor="text1"/>
              </w:rPr>
              <w:t>美光</w:t>
            </w:r>
          </w:p>
        </w:tc>
      </w:tr>
    </w:tbl>
    <w:p w14:paraId="279738DD" w14:textId="62C81902" w:rsidR="00B34174" w:rsidRPr="00B34174" w:rsidRDefault="007422A4" w:rsidP="00B34174">
      <w:pPr>
        <w:pStyle w:val="Heading2"/>
      </w:pPr>
      <w:bookmarkStart w:id="37" w:name="_Toc103091911"/>
      <w:bookmarkStart w:id="38" w:name="_Toc243143839"/>
      <w:r>
        <w:rPr>
          <w:rFonts w:hint="eastAsia"/>
        </w:rPr>
        <w:lastRenderedPageBreak/>
        <w:t>2</w:t>
      </w:r>
      <w:r w:rsidR="00344331" w:rsidRPr="00D15A2F">
        <w:t>.</w:t>
      </w:r>
      <w:r w:rsidR="00FC565C">
        <w:t>2</w:t>
      </w:r>
      <w:r w:rsidR="00344331" w:rsidRPr="00D15A2F">
        <w:t xml:space="preserve">  </w:t>
      </w:r>
      <w:bookmarkEnd w:id="37"/>
      <w:r>
        <w:rPr>
          <w:rFonts w:hint="eastAsia"/>
        </w:rPr>
        <w:t>公式和算法</w:t>
      </w:r>
      <w:bookmarkEnd w:id="38"/>
    </w:p>
    <w:p w14:paraId="10778501" w14:textId="3DF2677A" w:rsidR="00C931BD" w:rsidRDefault="007422A4" w:rsidP="000411B9">
      <w:pPr>
        <w:pStyle w:val="Heading3"/>
        <w:spacing w:before="163" w:after="163"/>
      </w:pPr>
      <w:bookmarkStart w:id="39" w:name="_Toc103091912"/>
      <w:bookmarkStart w:id="40" w:name="_Toc243143840"/>
      <w:r>
        <w:rPr>
          <w:rFonts w:hint="eastAsia"/>
        </w:rPr>
        <w:t>2</w:t>
      </w:r>
      <w:r w:rsidR="00B34174">
        <w:t xml:space="preserve">.2.1  </w:t>
      </w:r>
      <w:bookmarkEnd w:id="39"/>
      <w:r>
        <w:rPr>
          <w:rFonts w:hint="eastAsia"/>
        </w:rPr>
        <w:t>公式</w:t>
      </w:r>
      <w:bookmarkEnd w:id="40"/>
    </w:p>
    <w:p w14:paraId="457FE2D5" w14:textId="77777777" w:rsidR="007422A4" w:rsidRDefault="007422A4" w:rsidP="007422A4">
      <w:pPr>
        <w:ind w:firstLine="480"/>
      </w:pPr>
      <w:r>
        <w:rPr>
          <w:rFonts w:hint="eastAsia"/>
        </w:rPr>
        <w:t>下面是一个公式示例。</w:t>
      </w:r>
    </w:p>
    <w:p w14:paraId="51EB1BCE" w14:textId="77777777" w:rsidR="007422A4" w:rsidRDefault="007422A4" w:rsidP="007422A4">
      <w:pPr>
        <w:ind w:firstLine="480"/>
      </w:pPr>
    </w:p>
    <w:tbl>
      <w:tblPr>
        <w:tblStyle w:val="TableGrid"/>
        <w:tblW w:w="0" w:type="auto"/>
        <w:tblLook w:val="04A0" w:firstRow="1" w:lastRow="0" w:firstColumn="1" w:lastColumn="0" w:noHBand="0" w:noVBand="1"/>
      </w:tblPr>
      <w:tblGrid>
        <w:gridCol w:w="8217"/>
        <w:gridCol w:w="843"/>
      </w:tblGrid>
      <w:tr w:rsidR="007422A4" w:rsidRPr="00AE37B5" w14:paraId="4ECFF36E" w14:textId="77777777" w:rsidTr="00892EE0">
        <w:tc>
          <w:tcPr>
            <w:tcW w:w="8217" w:type="dxa"/>
            <w:tcBorders>
              <w:top w:val="nil"/>
              <w:left w:val="nil"/>
              <w:bottom w:val="nil"/>
              <w:right w:val="nil"/>
            </w:tcBorders>
          </w:tcPr>
          <w:p w14:paraId="562DEE94" w14:textId="77777777" w:rsidR="007422A4" w:rsidRPr="007422A4" w:rsidRDefault="007422A4" w:rsidP="00892EE0">
            <w:pPr>
              <w:pStyle w:val="a1"/>
              <w:rPr>
                <w:rFonts w:cs="Times New Roman"/>
                <w:color w:val="000000" w:themeColor="text1"/>
              </w:rPr>
            </w:pPr>
            <m:oMathPara>
              <m:oMath>
                <m:r>
                  <w:rPr>
                    <w:rFonts w:ascii="Cambria Math" w:hAnsi="Cambria Math" w:cs="Times New Roman"/>
                  </w:rPr>
                  <m:t>Attention(Q,K,V)=softmax(</m:t>
                </m:r>
                <m:f>
                  <m:fPr>
                    <m:ctrlPr>
                      <w:rPr>
                        <w:rFonts w:ascii="Cambria Math" w:hAnsi="Cambria Math" w:cs="Times New Roman"/>
                      </w:rPr>
                    </m:ctrlPr>
                  </m:fPr>
                  <m:num>
                    <m:r>
                      <w:rPr>
                        <w:rFonts w:ascii="Cambria Math" w:hAnsi="Cambria Math" w:cs="Times New Roman"/>
                      </w:rPr>
                      <m:t>Q</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T</m:t>
                        </m:r>
                      </m:sup>
                    </m:sSup>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e>
                    </m:rad>
                  </m:den>
                </m:f>
                <m:r>
                  <w:rPr>
                    <w:rFonts w:ascii="Cambria Math" w:hAnsi="Cambria Math" w:cs="Times New Roman"/>
                  </w:rPr>
                  <m:t>)V</m:t>
                </m:r>
              </m:oMath>
            </m:oMathPara>
          </w:p>
        </w:tc>
        <w:tc>
          <w:tcPr>
            <w:tcW w:w="843" w:type="dxa"/>
            <w:tcBorders>
              <w:top w:val="nil"/>
              <w:left w:val="nil"/>
              <w:bottom w:val="nil"/>
              <w:right w:val="nil"/>
            </w:tcBorders>
          </w:tcPr>
          <w:p w14:paraId="3B267E81" w14:textId="77777777" w:rsidR="007422A4" w:rsidRPr="00AE37B5" w:rsidRDefault="007422A4" w:rsidP="00892EE0">
            <w:pPr>
              <w:pStyle w:val="a1"/>
              <w:rPr>
                <w:color w:val="000000" w:themeColor="text1"/>
              </w:rPr>
            </w:pPr>
            <w:r w:rsidRPr="00AE37B5">
              <w:rPr>
                <w:rFonts w:hint="eastAsia"/>
                <w:color w:val="000000" w:themeColor="text1"/>
              </w:rPr>
              <w:t>(</w:t>
            </w:r>
            <w:r>
              <w:rPr>
                <w:rFonts w:hint="eastAsia"/>
                <w:color w:val="000000" w:themeColor="text1"/>
              </w:rPr>
              <w:t>2</w:t>
            </w:r>
            <w:r w:rsidRPr="00AE37B5">
              <w:rPr>
                <w:color w:val="000000" w:themeColor="text1"/>
              </w:rPr>
              <w:t>.</w:t>
            </w:r>
            <w:r>
              <w:rPr>
                <w:color w:val="000000" w:themeColor="text1"/>
              </w:rPr>
              <w:t>1</w:t>
            </w:r>
            <w:r w:rsidRPr="00AE37B5">
              <w:rPr>
                <w:color w:val="000000" w:themeColor="text1"/>
              </w:rPr>
              <w:t>)</w:t>
            </w:r>
          </w:p>
        </w:tc>
      </w:tr>
    </w:tbl>
    <w:p w14:paraId="175A3BA0" w14:textId="1BF67742" w:rsidR="00D6303C" w:rsidRDefault="00D6303C" w:rsidP="00D6303C">
      <w:pPr>
        <w:pStyle w:val="a1"/>
      </w:pPr>
    </w:p>
    <w:p w14:paraId="1E0B8BCA" w14:textId="0C4A4B92" w:rsidR="00575596" w:rsidRDefault="00575596" w:rsidP="00575596">
      <w:pPr>
        <w:ind w:firstLineChars="200" w:firstLine="480"/>
      </w:pPr>
      <w:r>
        <w:rPr>
          <w:rFonts w:hint="eastAsia"/>
        </w:rPr>
        <w:t>本节介绍训练上述的深度学习模型的方法，包括</w:t>
      </w:r>
      <w:r w:rsidR="00A359F4">
        <w:rPr>
          <w:rFonts w:hint="eastAsia"/>
        </w:rPr>
        <w:t>和本文背景相关的任务所设计的</w:t>
      </w:r>
      <w:r>
        <w:rPr>
          <w:rFonts w:hint="eastAsia"/>
        </w:rPr>
        <w:t>损失函数</w:t>
      </w:r>
      <w:r w:rsidR="00A359F4">
        <w:rPr>
          <w:rFonts w:hint="eastAsia"/>
        </w:rPr>
        <w:t>以及在模型结构中的</w:t>
      </w:r>
      <w:r>
        <w:rPr>
          <w:rFonts w:hint="eastAsia"/>
        </w:rPr>
        <w:t>参数共享策略。</w:t>
      </w:r>
    </w:p>
    <w:p w14:paraId="41EE4368" w14:textId="1C07D621" w:rsidR="0023099F" w:rsidRDefault="007422A4" w:rsidP="007422A4">
      <w:pPr>
        <w:pStyle w:val="Heading3"/>
        <w:spacing w:before="163" w:after="163"/>
      </w:pPr>
      <w:bookmarkStart w:id="41" w:name="_Toc103091918"/>
      <w:bookmarkStart w:id="42" w:name="_Toc243143841"/>
      <w:r>
        <w:rPr>
          <w:rFonts w:hint="eastAsia"/>
        </w:rPr>
        <w:t>2.2</w:t>
      </w:r>
      <w:r w:rsidR="00BA6DDF">
        <w:t>.</w:t>
      </w:r>
      <w:r>
        <w:rPr>
          <w:rFonts w:hint="eastAsia"/>
        </w:rPr>
        <w:t>2</w:t>
      </w:r>
      <w:r w:rsidR="00BA6DDF">
        <w:t xml:space="preserve"> </w:t>
      </w:r>
      <w:bookmarkEnd w:id="41"/>
      <w:r w:rsidR="00C6714C">
        <w:rPr>
          <w:rFonts w:hint="eastAsia"/>
        </w:rPr>
        <w:t xml:space="preserve"> </w:t>
      </w:r>
      <w:r>
        <w:rPr>
          <w:rFonts w:hint="eastAsia"/>
        </w:rPr>
        <w:t>算法</w:t>
      </w:r>
      <w:bookmarkEnd w:id="42"/>
    </w:p>
    <w:p w14:paraId="14E0873D" w14:textId="64E48850" w:rsidR="00684564" w:rsidRPr="00225393" w:rsidRDefault="007422A4" w:rsidP="0023099F">
      <w:pPr>
        <w:spacing w:afterLines="50" w:after="163"/>
        <w:ind w:firstLineChars="200" w:firstLine="480"/>
      </w:pPr>
      <w:r>
        <w:rPr>
          <w:rFonts w:hint="eastAsia"/>
        </w:rPr>
        <w:t>斐波那契数列计算的算法如算法</w:t>
      </w:r>
      <w:r>
        <w:rPr>
          <w:rFonts w:hint="eastAsia"/>
        </w:rPr>
        <w:t>3.1</w:t>
      </w:r>
      <w:r>
        <w:rPr>
          <w:rFonts w:hint="eastAsia"/>
        </w:rPr>
        <w:t>所示。</w:t>
      </w:r>
    </w:p>
    <w:tbl>
      <w:tblPr>
        <w:tblStyle w:val="TableGrid"/>
        <w:tblW w:w="0" w:type="auto"/>
        <w:tblLook w:val="04A0" w:firstRow="1" w:lastRow="0" w:firstColumn="1" w:lastColumn="0" w:noHBand="0" w:noVBand="1"/>
      </w:tblPr>
      <w:tblGrid>
        <w:gridCol w:w="583"/>
        <w:gridCol w:w="8487"/>
      </w:tblGrid>
      <w:tr w:rsidR="00FE5F2B" w14:paraId="393AD015" w14:textId="77777777" w:rsidTr="004273BD">
        <w:tc>
          <w:tcPr>
            <w:tcW w:w="9070" w:type="dxa"/>
            <w:gridSpan w:val="2"/>
            <w:tcBorders>
              <w:top w:val="single" w:sz="12" w:space="0" w:color="auto"/>
              <w:left w:val="nil"/>
              <w:bottom w:val="single" w:sz="4" w:space="0" w:color="auto"/>
              <w:right w:val="nil"/>
            </w:tcBorders>
          </w:tcPr>
          <w:p w14:paraId="23D70401" w14:textId="5A84F4D0" w:rsidR="00FE5F2B" w:rsidRPr="003E6982" w:rsidRDefault="00FE5F2B" w:rsidP="003E6982">
            <w:pPr>
              <w:spacing w:line="312" w:lineRule="auto"/>
              <w:rPr>
                <w:b/>
                <w:bCs/>
                <w:sz w:val="22"/>
                <w:szCs w:val="22"/>
              </w:rPr>
            </w:pPr>
            <w:r w:rsidRPr="003E6982">
              <w:rPr>
                <w:rFonts w:hint="eastAsia"/>
                <w:b/>
                <w:bCs/>
                <w:sz w:val="22"/>
                <w:szCs w:val="22"/>
              </w:rPr>
              <w:t>算法</w:t>
            </w:r>
            <w:r w:rsidRPr="003E6982">
              <w:rPr>
                <w:rFonts w:hint="eastAsia"/>
                <w:b/>
                <w:bCs/>
                <w:sz w:val="22"/>
                <w:szCs w:val="22"/>
              </w:rPr>
              <w:t>3</w:t>
            </w:r>
            <w:r w:rsidRPr="003E6982">
              <w:rPr>
                <w:b/>
                <w:bCs/>
                <w:sz w:val="22"/>
                <w:szCs w:val="22"/>
              </w:rPr>
              <w:t xml:space="preserve">.1  </w:t>
            </w:r>
            <w:r w:rsidR="007422A4">
              <w:rPr>
                <w:rFonts w:hint="eastAsia"/>
                <w:b/>
                <w:bCs/>
                <w:sz w:val="22"/>
                <w:szCs w:val="22"/>
              </w:rPr>
              <w:t>斐波那契数列计算的伪代码</w:t>
            </w:r>
          </w:p>
          <w:p w14:paraId="0AC16B37" w14:textId="58F7FB46" w:rsidR="00FE5F2B" w:rsidRPr="003E6982" w:rsidRDefault="00FE5F2B" w:rsidP="003E6982">
            <w:pPr>
              <w:spacing w:line="312" w:lineRule="auto"/>
              <w:rPr>
                <w:sz w:val="22"/>
                <w:szCs w:val="22"/>
              </w:rPr>
            </w:pPr>
            <w:r w:rsidRPr="003E6982">
              <w:rPr>
                <w:rFonts w:hint="eastAsia"/>
                <w:b/>
                <w:bCs/>
                <w:sz w:val="22"/>
                <w:szCs w:val="22"/>
              </w:rPr>
              <w:t>Algorithm</w:t>
            </w:r>
            <w:r w:rsidRPr="003E6982">
              <w:rPr>
                <w:b/>
                <w:bCs/>
                <w:sz w:val="22"/>
                <w:szCs w:val="22"/>
              </w:rPr>
              <w:t xml:space="preserve"> 3.1  </w:t>
            </w:r>
            <w:r w:rsidR="007422A4" w:rsidRPr="007422A4">
              <w:rPr>
                <w:b/>
                <w:bCs/>
                <w:sz w:val="22"/>
                <w:szCs w:val="22"/>
              </w:rPr>
              <w:t>Pseudocode for calculating the Fibonacci sequence</w:t>
            </w:r>
          </w:p>
        </w:tc>
      </w:tr>
      <w:tr w:rsidR="00FE5F2B" w:rsidRPr="00F82BBB" w14:paraId="23335C60" w14:textId="77777777" w:rsidTr="004273BD">
        <w:tc>
          <w:tcPr>
            <w:tcW w:w="9070" w:type="dxa"/>
            <w:gridSpan w:val="2"/>
            <w:tcBorders>
              <w:top w:val="nil"/>
              <w:left w:val="nil"/>
              <w:bottom w:val="nil"/>
              <w:right w:val="nil"/>
            </w:tcBorders>
          </w:tcPr>
          <w:p w14:paraId="204D8AD3" w14:textId="301578E0" w:rsidR="00FE5F2B" w:rsidRPr="003E6982" w:rsidRDefault="00FE5F2B" w:rsidP="003E6982">
            <w:pPr>
              <w:spacing w:line="312" w:lineRule="auto"/>
              <w:rPr>
                <w:sz w:val="22"/>
                <w:szCs w:val="22"/>
              </w:rPr>
            </w:pPr>
            <w:r w:rsidRPr="003E6982">
              <w:rPr>
                <w:rFonts w:hint="eastAsia"/>
                <w:sz w:val="22"/>
                <w:szCs w:val="22"/>
              </w:rPr>
              <w:t>输入：</w:t>
            </w:r>
            <w:r w:rsidR="007422A4" w:rsidRPr="007422A4">
              <w:rPr>
                <w:rFonts w:hint="eastAsia"/>
                <w:i/>
                <w:iCs/>
                <w:sz w:val="22"/>
                <w:szCs w:val="22"/>
              </w:rPr>
              <w:t>n</w:t>
            </w:r>
            <w:r w:rsidR="007422A4" w:rsidRPr="007422A4">
              <w:rPr>
                <w:rFonts w:hint="eastAsia"/>
                <w:sz w:val="22"/>
                <w:szCs w:val="22"/>
              </w:rPr>
              <w:t>：</w:t>
            </w:r>
            <w:r w:rsidR="007422A4">
              <w:rPr>
                <w:rFonts w:hint="eastAsia"/>
                <w:sz w:val="22"/>
                <w:szCs w:val="22"/>
              </w:rPr>
              <w:t>第</w:t>
            </w:r>
            <w:r w:rsidR="007422A4" w:rsidRPr="007422A4">
              <w:rPr>
                <w:rFonts w:hint="eastAsia"/>
                <w:i/>
                <w:iCs/>
                <w:sz w:val="22"/>
                <w:szCs w:val="22"/>
              </w:rPr>
              <w:t>n</w:t>
            </w:r>
            <w:r w:rsidR="007422A4">
              <w:rPr>
                <w:rFonts w:hint="eastAsia"/>
                <w:sz w:val="22"/>
                <w:szCs w:val="22"/>
              </w:rPr>
              <w:t>项</w:t>
            </w:r>
          </w:p>
          <w:p w14:paraId="232024E0" w14:textId="2B128C18" w:rsidR="00FE5F2B" w:rsidRPr="003E6982" w:rsidRDefault="00FE5F2B" w:rsidP="003E6982">
            <w:pPr>
              <w:spacing w:line="312" w:lineRule="auto"/>
              <w:rPr>
                <w:sz w:val="22"/>
                <w:szCs w:val="22"/>
              </w:rPr>
            </w:pPr>
            <w:r w:rsidRPr="003E6982">
              <w:rPr>
                <w:rFonts w:hint="eastAsia"/>
                <w:sz w:val="22"/>
                <w:szCs w:val="22"/>
              </w:rPr>
              <w:t>输出：</w:t>
            </w:r>
            <w:r w:rsidR="007422A4" w:rsidRPr="007422A4">
              <w:rPr>
                <w:rFonts w:hint="eastAsia"/>
                <w:i/>
                <w:iCs/>
                <w:sz w:val="22"/>
                <w:szCs w:val="22"/>
              </w:rPr>
              <w:t>y</w:t>
            </w:r>
            <w:r w:rsidR="007422A4">
              <w:rPr>
                <w:rFonts w:hint="eastAsia"/>
                <w:sz w:val="22"/>
                <w:szCs w:val="22"/>
              </w:rPr>
              <w:t>：第</w:t>
            </w:r>
            <w:r w:rsidR="007422A4" w:rsidRPr="007422A4">
              <w:rPr>
                <w:rFonts w:hint="eastAsia"/>
                <w:i/>
                <w:iCs/>
                <w:sz w:val="22"/>
                <w:szCs w:val="22"/>
              </w:rPr>
              <w:t>n</w:t>
            </w:r>
            <w:r w:rsidR="007422A4">
              <w:rPr>
                <w:rFonts w:hint="eastAsia"/>
                <w:sz w:val="22"/>
                <w:szCs w:val="22"/>
              </w:rPr>
              <w:t>项对应的斐波那契数</w:t>
            </w:r>
          </w:p>
        </w:tc>
      </w:tr>
      <w:tr w:rsidR="00FE5F2B" w:rsidRPr="00F82BBB" w14:paraId="1F6CA86F" w14:textId="77777777" w:rsidTr="00092C0E">
        <w:tc>
          <w:tcPr>
            <w:tcW w:w="567" w:type="dxa"/>
            <w:tcBorders>
              <w:top w:val="nil"/>
              <w:left w:val="nil"/>
              <w:bottom w:val="single" w:sz="12" w:space="0" w:color="auto"/>
              <w:right w:val="nil"/>
            </w:tcBorders>
          </w:tcPr>
          <w:p w14:paraId="046B8ECB" w14:textId="77777777" w:rsidR="00FE5F2B" w:rsidRPr="003E6982" w:rsidRDefault="00FE5F2B" w:rsidP="003E6982">
            <w:pPr>
              <w:spacing w:line="312" w:lineRule="auto"/>
              <w:rPr>
                <w:sz w:val="22"/>
                <w:szCs w:val="22"/>
              </w:rPr>
            </w:pPr>
            <w:r w:rsidRPr="003E6982">
              <w:rPr>
                <w:sz w:val="22"/>
                <w:szCs w:val="22"/>
              </w:rPr>
              <w:t>(</w:t>
            </w:r>
            <w:r w:rsidRPr="003E6982">
              <w:rPr>
                <w:rFonts w:hint="eastAsia"/>
                <w:sz w:val="22"/>
                <w:szCs w:val="22"/>
              </w:rPr>
              <w:t>1</w:t>
            </w:r>
            <w:r w:rsidRPr="003E6982">
              <w:rPr>
                <w:sz w:val="22"/>
                <w:szCs w:val="22"/>
              </w:rPr>
              <w:t>)</w:t>
            </w:r>
          </w:p>
          <w:p w14:paraId="2D51B2E7" w14:textId="77777777" w:rsidR="00FE5F2B" w:rsidRPr="003E6982" w:rsidRDefault="00FE5F2B" w:rsidP="003E6982">
            <w:pPr>
              <w:spacing w:line="312" w:lineRule="auto"/>
              <w:rPr>
                <w:sz w:val="22"/>
                <w:szCs w:val="22"/>
              </w:rPr>
            </w:pPr>
            <w:r w:rsidRPr="003E6982">
              <w:rPr>
                <w:sz w:val="22"/>
                <w:szCs w:val="22"/>
              </w:rPr>
              <w:t>(</w:t>
            </w:r>
            <w:r w:rsidRPr="003E6982">
              <w:rPr>
                <w:rFonts w:hint="eastAsia"/>
                <w:sz w:val="22"/>
                <w:szCs w:val="22"/>
              </w:rPr>
              <w:t>2</w:t>
            </w:r>
            <w:r w:rsidRPr="003E6982">
              <w:rPr>
                <w:sz w:val="22"/>
                <w:szCs w:val="22"/>
              </w:rPr>
              <w:t>)</w:t>
            </w:r>
          </w:p>
          <w:p w14:paraId="32490164" w14:textId="77777777" w:rsidR="00FE5F2B" w:rsidRPr="003E6982" w:rsidRDefault="00FE5F2B" w:rsidP="003E6982">
            <w:pPr>
              <w:spacing w:line="312" w:lineRule="auto"/>
              <w:rPr>
                <w:sz w:val="22"/>
                <w:szCs w:val="22"/>
              </w:rPr>
            </w:pPr>
            <w:r w:rsidRPr="003E6982">
              <w:rPr>
                <w:sz w:val="22"/>
                <w:szCs w:val="22"/>
              </w:rPr>
              <w:t>(</w:t>
            </w:r>
            <w:r w:rsidRPr="003E6982">
              <w:rPr>
                <w:rFonts w:hint="eastAsia"/>
                <w:sz w:val="22"/>
                <w:szCs w:val="22"/>
              </w:rPr>
              <w:t>3</w:t>
            </w:r>
            <w:r w:rsidRPr="003E6982">
              <w:rPr>
                <w:sz w:val="22"/>
                <w:szCs w:val="22"/>
              </w:rPr>
              <w:t>)</w:t>
            </w:r>
          </w:p>
          <w:p w14:paraId="35C71905" w14:textId="77777777" w:rsidR="00FE5F2B" w:rsidRPr="003E6982" w:rsidRDefault="00FE5F2B" w:rsidP="003E6982">
            <w:pPr>
              <w:spacing w:line="312" w:lineRule="auto"/>
              <w:rPr>
                <w:sz w:val="22"/>
                <w:szCs w:val="22"/>
              </w:rPr>
            </w:pPr>
            <w:r w:rsidRPr="003E6982">
              <w:rPr>
                <w:sz w:val="22"/>
                <w:szCs w:val="22"/>
              </w:rPr>
              <w:t>(</w:t>
            </w:r>
            <w:r w:rsidRPr="003E6982">
              <w:rPr>
                <w:rFonts w:hint="eastAsia"/>
                <w:sz w:val="22"/>
                <w:szCs w:val="22"/>
              </w:rPr>
              <w:t>4</w:t>
            </w:r>
            <w:r w:rsidRPr="003E6982">
              <w:rPr>
                <w:sz w:val="22"/>
                <w:szCs w:val="22"/>
              </w:rPr>
              <w:t>)</w:t>
            </w:r>
          </w:p>
          <w:p w14:paraId="3217976E" w14:textId="77777777" w:rsidR="00FE5F2B" w:rsidRPr="003E6982" w:rsidRDefault="00FE5F2B" w:rsidP="003E6982">
            <w:pPr>
              <w:spacing w:line="312" w:lineRule="auto"/>
              <w:rPr>
                <w:sz w:val="22"/>
                <w:szCs w:val="22"/>
              </w:rPr>
            </w:pPr>
            <w:r w:rsidRPr="003E6982">
              <w:rPr>
                <w:sz w:val="22"/>
                <w:szCs w:val="22"/>
              </w:rPr>
              <w:t>(</w:t>
            </w:r>
            <w:r w:rsidRPr="003E6982">
              <w:rPr>
                <w:rFonts w:hint="eastAsia"/>
                <w:sz w:val="22"/>
                <w:szCs w:val="22"/>
              </w:rPr>
              <w:t>5</w:t>
            </w:r>
            <w:r w:rsidRPr="003E6982">
              <w:rPr>
                <w:sz w:val="22"/>
                <w:szCs w:val="22"/>
              </w:rPr>
              <w:t>)</w:t>
            </w:r>
          </w:p>
          <w:p w14:paraId="4E191CCB" w14:textId="77777777" w:rsidR="00FE5F2B" w:rsidRPr="003E6982" w:rsidRDefault="00FE5F2B" w:rsidP="003E6982">
            <w:pPr>
              <w:spacing w:line="312" w:lineRule="auto"/>
              <w:rPr>
                <w:sz w:val="22"/>
                <w:szCs w:val="22"/>
              </w:rPr>
            </w:pPr>
            <w:r w:rsidRPr="003E6982">
              <w:rPr>
                <w:sz w:val="22"/>
                <w:szCs w:val="22"/>
              </w:rPr>
              <w:t>(</w:t>
            </w:r>
            <w:r w:rsidRPr="003E6982">
              <w:rPr>
                <w:rFonts w:hint="eastAsia"/>
                <w:sz w:val="22"/>
                <w:szCs w:val="22"/>
              </w:rPr>
              <w:t>6</w:t>
            </w:r>
            <w:r w:rsidRPr="003E6982">
              <w:rPr>
                <w:sz w:val="22"/>
                <w:szCs w:val="22"/>
              </w:rPr>
              <w:t>)</w:t>
            </w:r>
          </w:p>
          <w:p w14:paraId="34727CAD" w14:textId="77777777" w:rsidR="00FE5F2B" w:rsidRPr="003E6982" w:rsidRDefault="00FE5F2B" w:rsidP="003E6982">
            <w:pPr>
              <w:spacing w:line="312" w:lineRule="auto"/>
              <w:rPr>
                <w:sz w:val="22"/>
                <w:szCs w:val="22"/>
              </w:rPr>
            </w:pPr>
            <w:r w:rsidRPr="003E6982">
              <w:rPr>
                <w:sz w:val="22"/>
                <w:szCs w:val="22"/>
              </w:rPr>
              <w:t>(</w:t>
            </w:r>
            <w:r w:rsidRPr="003E6982">
              <w:rPr>
                <w:rFonts w:hint="eastAsia"/>
                <w:sz w:val="22"/>
                <w:szCs w:val="22"/>
              </w:rPr>
              <w:t>7</w:t>
            </w:r>
            <w:r w:rsidRPr="003E6982">
              <w:rPr>
                <w:sz w:val="22"/>
                <w:szCs w:val="22"/>
              </w:rPr>
              <w:t>)</w:t>
            </w:r>
          </w:p>
          <w:p w14:paraId="2725C607" w14:textId="77777777" w:rsidR="00FE5F2B" w:rsidRPr="003E6982" w:rsidRDefault="00FE5F2B" w:rsidP="003E6982">
            <w:pPr>
              <w:spacing w:line="312" w:lineRule="auto"/>
              <w:rPr>
                <w:sz w:val="22"/>
                <w:szCs w:val="22"/>
              </w:rPr>
            </w:pPr>
            <w:r w:rsidRPr="003E6982">
              <w:rPr>
                <w:sz w:val="22"/>
                <w:szCs w:val="22"/>
              </w:rPr>
              <w:t>(</w:t>
            </w:r>
            <w:r w:rsidRPr="003E6982">
              <w:rPr>
                <w:rFonts w:hint="eastAsia"/>
                <w:sz w:val="22"/>
                <w:szCs w:val="22"/>
              </w:rPr>
              <w:t>8</w:t>
            </w:r>
            <w:r w:rsidRPr="003E6982">
              <w:rPr>
                <w:sz w:val="22"/>
                <w:szCs w:val="22"/>
              </w:rPr>
              <w:t>)</w:t>
            </w:r>
          </w:p>
          <w:p w14:paraId="6F2AB176" w14:textId="77777777" w:rsidR="00FE5F2B" w:rsidRPr="003E6982" w:rsidRDefault="00FE5F2B" w:rsidP="003E6982">
            <w:pPr>
              <w:spacing w:line="312" w:lineRule="auto"/>
              <w:rPr>
                <w:sz w:val="22"/>
                <w:szCs w:val="22"/>
              </w:rPr>
            </w:pPr>
            <w:r w:rsidRPr="003E6982">
              <w:rPr>
                <w:sz w:val="22"/>
                <w:szCs w:val="22"/>
              </w:rPr>
              <w:t>(</w:t>
            </w:r>
            <w:r w:rsidRPr="003E6982">
              <w:rPr>
                <w:rFonts w:hint="eastAsia"/>
                <w:sz w:val="22"/>
                <w:szCs w:val="22"/>
              </w:rPr>
              <w:t>9</w:t>
            </w:r>
            <w:r w:rsidRPr="003E6982">
              <w:rPr>
                <w:sz w:val="22"/>
                <w:szCs w:val="22"/>
              </w:rPr>
              <w:t>)</w:t>
            </w:r>
          </w:p>
          <w:p w14:paraId="59BE030F" w14:textId="0807E643" w:rsidR="00643B61" w:rsidRPr="003E6982" w:rsidRDefault="00FE5F2B" w:rsidP="003E6982">
            <w:pPr>
              <w:spacing w:line="312" w:lineRule="auto"/>
              <w:rPr>
                <w:sz w:val="22"/>
                <w:szCs w:val="22"/>
              </w:rPr>
            </w:pPr>
            <w:r w:rsidRPr="003E6982">
              <w:rPr>
                <w:sz w:val="22"/>
                <w:szCs w:val="22"/>
              </w:rPr>
              <w:t>(</w:t>
            </w:r>
            <w:r w:rsidRPr="003E6982">
              <w:rPr>
                <w:rFonts w:hint="eastAsia"/>
                <w:sz w:val="22"/>
                <w:szCs w:val="22"/>
              </w:rPr>
              <w:t>1</w:t>
            </w:r>
            <w:r w:rsidRPr="003E6982">
              <w:rPr>
                <w:sz w:val="22"/>
                <w:szCs w:val="22"/>
              </w:rPr>
              <w:t>0)</w:t>
            </w:r>
          </w:p>
        </w:tc>
        <w:tc>
          <w:tcPr>
            <w:tcW w:w="8503" w:type="dxa"/>
            <w:tcBorders>
              <w:top w:val="nil"/>
              <w:left w:val="nil"/>
              <w:bottom w:val="single" w:sz="12" w:space="0" w:color="auto"/>
              <w:right w:val="nil"/>
            </w:tcBorders>
          </w:tcPr>
          <w:p w14:paraId="6988480A" w14:textId="793BF0E9" w:rsidR="00FE5F2B" w:rsidRPr="003E6982" w:rsidRDefault="007422A4" w:rsidP="003E6982">
            <w:pPr>
              <w:spacing w:line="312" w:lineRule="auto"/>
              <w:rPr>
                <w:sz w:val="22"/>
                <w:szCs w:val="22"/>
              </w:rPr>
            </w:pPr>
            <w:r w:rsidRPr="007422A4">
              <w:rPr>
                <w:rFonts w:hint="eastAsia"/>
                <w:b/>
                <w:bCs/>
                <w:sz w:val="22"/>
                <w:szCs w:val="22"/>
              </w:rPr>
              <w:t>if</w:t>
            </w:r>
            <w:r>
              <w:rPr>
                <w:rFonts w:hint="eastAsia"/>
                <w:sz w:val="22"/>
                <w:szCs w:val="22"/>
              </w:rPr>
              <w:t xml:space="preserve"> </w:t>
            </w:r>
            <w:r w:rsidRPr="007422A4">
              <w:rPr>
                <w:rFonts w:hint="eastAsia"/>
                <w:i/>
                <w:iCs/>
                <w:sz w:val="22"/>
                <w:szCs w:val="22"/>
              </w:rPr>
              <w:t>n</w:t>
            </w:r>
            <w:r>
              <w:rPr>
                <w:rFonts w:hint="eastAsia"/>
                <w:sz w:val="22"/>
                <w:szCs w:val="22"/>
              </w:rPr>
              <w:t xml:space="preserve"> = 1</w:t>
            </w:r>
          </w:p>
          <w:p w14:paraId="3C57E9D7" w14:textId="3A7CECB3" w:rsidR="009D5DF1" w:rsidRPr="003E6982" w:rsidRDefault="007422A4" w:rsidP="003E6982">
            <w:pPr>
              <w:spacing w:line="312" w:lineRule="auto"/>
              <w:rPr>
                <w:sz w:val="22"/>
                <w:szCs w:val="22"/>
              </w:rPr>
            </w:pPr>
            <w:r>
              <w:rPr>
                <w:rFonts w:hint="eastAsia"/>
                <w:sz w:val="22"/>
                <w:szCs w:val="22"/>
              </w:rPr>
              <w:t xml:space="preserve">    </w:t>
            </w:r>
            <w:r w:rsidRPr="007422A4">
              <w:rPr>
                <w:rFonts w:hint="eastAsia"/>
                <w:b/>
                <w:bCs/>
                <w:sz w:val="22"/>
                <w:szCs w:val="22"/>
              </w:rPr>
              <w:t>return</w:t>
            </w:r>
            <w:r>
              <w:rPr>
                <w:rFonts w:hint="eastAsia"/>
                <w:sz w:val="22"/>
                <w:szCs w:val="22"/>
              </w:rPr>
              <w:t xml:space="preserve"> 1</w:t>
            </w:r>
          </w:p>
          <w:p w14:paraId="43D03851" w14:textId="7DDB3B80" w:rsidR="00FE5F2B" w:rsidRPr="007422A4" w:rsidRDefault="007422A4" w:rsidP="003E6982">
            <w:pPr>
              <w:spacing w:line="312" w:lineRule="auto"/>
              <w:rPr>
                <w:sz w:val="22"/>
                <w:szCs w:val="22"/>
              </w:rPr>
            </w:pPr>
            <w:r w:rsidRPr="007422A4">
              <w:rPr>
                <w:rFonts w:hint="eastAsia"/>
                <w:i/>
                <w:iCs/>
                <w:sz w:val="22"/>
                <w:szCs w:val="22"/>
              </w:rPr>
              <w:t>a</w:t>
            </w:r>
            <w:r w:rsidRPr="007422A4">
              <w:rPr>
                <w:rFonts w:hint="eastAsia"/>
                <w:sz w:val="22"/>
                <w:szCs w:val="22"/>
              </w:rPr>
              <w:t xml:space="preserve"> = 0</w:t>
            </w:r>
            <w:r>
              <w:rPr>
                <w:rFonts w:hint="eastAsia"/>
                <w:sz w:val="22"/>
                <w:szCs w:val="22"/>
              </w:rPr>
              <w:t xml:space="preserve">  //</w:t>
            </w:r>
            <w:r w:rsidRPr="007422A4">
              <w:rPr>
                <w:sz w:val="22"/>
                <w:szCs w:val="22"/>
              </w:rPr>
              <w:t>前一个值</w:t>
            </w:r>
          </w:p>
          <w:p w14:paraId="675C3115" w14:textId="547CAE8C" w:rsidR="00FE5F2B" w:rsidRPr="003E6982" w:rsidRDefault="007422A4" w:rsidP="003E6982">
            <w:pPr>
              <w:spacing w:line="312" w:lineRule="auto"/>
              <w:rPr>
                <w:sz w:val="22"/>
                <w:szCs w:val="22"/>
              </w:rPr>
            </w:pPr>
            <w:r w:rsidRPr="007422A4">
              <w:rPr>
                <w:rFonts w:hint="eastAsia"/>
                <w:i/>
                <w:iCs/>
                <w:sz w:val="22"/>
                <w:szCs w:val="22"/>
              </w:rPr>
              <w:t>b</w:t>
            </w:r>
            <w:r>
              <w:rPr>
                <w:rFonts w:hint="eastAsia"/>
                <w:sz w:val="22"/>
                <w:szCs w:val="22"/>
              </w:rPr>
              <w:t xml:space="preserve"> = 1  //</w:t>
            </w:r>
            <w:r w:rsidRPr="007422A4">
              <w:rPr>
                <w:sz w:val="22"/>
                <w:szCs w:val="22"/>
              </w:rPr>
              <w:t>当前值</w:t>
            </w:r>
          </w:p>
          <w:p w14:paraId="04987D73" w14:textId="6D0BFAD9" w:rsidR="00786DD0" w:rsidRPr="007422A4" w:rsidRDefault="007422A4" w:rsidP="003E6982">
            <w:pPr>
              <w:spacing w:line="312" w:lineRule="auto"/>
              <w:rPr>
                <w:i/>
                <w:iCs/>
                <w:sz w:val="22"/>
                <w:szCs w:val="22"/>
              </w:rPr>
            </w:pPr>
            <w:r w:rsidRPr="007422A4">
              <w:rPr>
                <w:rFonts w:hint="eastAsia"/>
                <w:i/>
                <w:iCs/>
                <w:sz w:val="22"/>
                <w:szCs w:val="22"/>
              </w:rPr>
              <w:t>t</w:t>
            </w:r>
            <w:r>
              <w:rPr>
                <w:rFonts w:hint="eastAsia"/>
                <w:i/>
                <w:iCs/>
                <w:sz w:val="22"/>
                <w:szCs w:val="22"/>
              </w:rPr>
              <w:t xml:space="preserve"> = 0</w:t>
            </w:r>
            <w:r w:rsidR="00CC54D6" w:rsidRPr="003E6982">
              <w:rPr>
                <w:rFonts w:hint="eastAsia"/>
                <w:sz w:val="22"/>
                <w:szCs w:val="22"/>
              </w:rPr>
              <w:t xml:space="preserve"> </w:t>
            </w:r>
          </w:p>
          <w:p w14:paraId="01B76960" w14:textId="7EFE166E" w:rsidR="005A63CF" w:rsidRPr="003E6982" w:rsidRDefault="005A63CF" w:rsidP="003E6982">
            <w:pPr>
              <w:spacing w:line="312" w:lineRule="auto"/>
              <w:rPr>
                <w:i/>
                <w:iCs/>
                <w:sz w:val="22"/>
                <w:szCs w:val="22"/>
              </w:rPr>
            </w:pPr>
            <w:r w:rsidRPr="003E6982">
              <w:rPr>
                <w:b/>
                <w:bCs/>
                <w:sz w:val="22"/>
                <w:szCs w:val="22"/>
              </w:rPr>
              <w:t xml:space="preserve">for </w:t>
            </w:r>
            <w:r w:rsidR="007422A4" w:rsidRPr="007422A4">
              <w:rPr>
                <w:rFonts w:hint="eastAsia"/>
                <w:i/>
                <w:iCs/>
                <w:sz w:val="22"/>
                <w:szCs w:val="22"/>
              </w:rPr>
              <w:t>i</w:t>
            </w:r>
            <w:r w:rsidR="007D12ED" w:rsidRPr="003E6982">
              <w:rPr>
                <w:rFonts w:hint="eastAsia"/>
                <w:sz w:val="22"/>
                <w:szCs w:val="22"/>
              </w:rPr>
              <w:t xml:space="preserve"> </w:t>
            </w:r>
            <w:r w:rsidR="007D12ED" w:rsidRPr="003E6982">
              <w:rPr>
                <w:sz w:val="22"/>
                <w:szCs w:val="22"/>
              </w:rPr>
              <w:t xml:space="preserve">= </w:t>
            </w:r>
            <w:r w:rsidR="007422A4">
              <w:rPr>
                <w:rFonts w:hint="eastAsia"/>
                <w:sz w:val="22"/>
                <w:szCs w:val="22"/>
              </w:rPr>
              <w:t>2</w:t>
            </w:r>
            <w:r w:rsidRPr="003E6982">
              <w:rPr>
                <w:sz w:val="22"/>
                <w:szCs w:val="22"/>
              </w:rPr>
              <w:t xml:space="preserve"> </w:t>
            </w:r>
            <w:r w:rsidRPr="003E6982">
              <w:rPr>
                <w:b/>
                <w:bCs/>
                <w:sz w:val="22"/>
                <w:szCs w:val="22"/>
              </w:rPr>
              <w:t>to</w:t>
            </w:r>
            <w:r w:rsidRPr="003E6982">
              <w:rPr>
                <w:sz w:val="22"/>
                <w:szCs w:val="22"/>
              </w:rPr>
              <w:t xml:space="preserve"> </w:t>
            </w:r>
            <w:r w:rsidR="007422A4">
              <w:rPr>
                <w:rFonts w:hint="eastAsia"/>
                <w:i/>
                <w:iCs/>
                <w:sz w:val="22"/>
                <w:szCs w:val="22"/>
              </w:rPr>
              <w:t>n</w:t>
            </w:r>
          </w:p>
          <w:p w14:paraId="25675BD1" w14:textId="121ACAFF" w:rsidR="0033247B" w:rsidRDefault="007422A4" w:rsidP="007422A4">
            <w:pPr>
              <w:spacing w:line="312" w:lineRule="auto"/>
              <w:ind w:firstLine="443"/>
              <w:rPr>
                <w:sz w:val="22"/>
                <w:szCs w:val="22"/>
              </w:rPr>
            </w:pPr>
            <w:r w:rsidRPr="007422A4">
              <w:rPr>
                <w:rFonts w:hint="eastAsia"/>
                <w:i/>
                <w:iCs/>
                <w:sz w:val="22"/>
                <w:szCs w:val="22"/>
              </w:rPr>
              <w:t>t</w:t>
            </w:r>
            <w:r w:rsidRPr="007422A4">
              <w:rPr>
                <w:rFonts w:hint="eastAsia"/>
                <w:sz w:val="22"/>
                <w:szCs w:val="22"/>
              </w:rPr>
              <w:t xml:space="preserve"> </w:t>
            </w:r>
            <w:r>
              <w:rPr>
                <w:rFonts w:hint="eastAsia"/>
                <w:sz w:val="22"/>
                <w:szCs w:val="22"/>
              </w:rPr>
              <w:t xml:space="preserve">= </w:t>
            </w:r>
            <w:r w:rsidRPr="007422A4">
              <w:rPr>
                <w:rFonts w:hint="eastAsia"/>
                <w:i/>
                <w:iCs/>
                <w:sz w:val="22"/>
                <w:szCs w:val="22"/>
              </w:rPr>
              <w:t>a</w:t>
            </w:r>
            <w:r>
              <w:rPr>
                <w:rFonts w:hint="eastAsia"/>
                <w:sz w:val="22"/>
                <w:szCs w:val="22"/>
              </w:rPr>
              <w:t xml:space="preserve"> + </w:t>
            </w:r>
            <w:r w:rsidRPr="007422A4">
              <w:rPr>
                <w:rFonts w:hint="eastAsia"/>
                <w:i/>
                <w:iCs/>
                <w:sz w:val="22"/>
                <w:szCs w:val="22"/>
              </w:rPr>
              <w:t>b</w:t>
            </w:r>
          </w:p>
          <w:p w14:paraId="459C137F" w14:textId="7BEA91F4" w:rsidR="007422A4" w:rsidRDefault="007422A4" w:rsidP="007422A4">
            <w:pPr>
              <w:spacing w:line="312" w:lineRule="auto"/>
              <w:ind w:firstLine="443"/>
              <w:rPr>
                <w:sz w:val="22"/>
                <w:szCs w:val="22"/>
              </w:rPr>
            </w:pPr>
            <w:r w:rsidRPr="007422A4">
              <w:rPr>
                <w:rFonts w:hint="eastAsia"/>
                <w:i/>
                <w:iCs/>
                <w:sz w:val="22"/>
                <w:szCs w:val="22"/>
              </w:rPr>
              <w:t>a</w:t>
            </w:r>
            <w:r>
              <w:rPr>
                <w:rFonts w:hint="eastAsia"/>
                <w:sz w:val="22"/>
                <w:szCs w:val="22"/>
              </w:rPr>
              <w:t xml:space="preserve"> = </w:t>
            </w:r>
            <w:r w:rsidRPr="007422A4">
              <w:rPr>
                <w:rFonts w:hint="eastAsia"/>
                <w:i/>
                <w:iCs/>
                <w:sz w:val="22"/>
                <w:szCs w:val="22"/>
              </w:rPr>
              <w:t>b</w:t>
            </w:r>
          </w:p>
          <w:p w14:paraId="61C549EA" w14:textId="34228E3A" w:rsidR="007422A4" w:rsidRPr="007422A4" w:rsidRDefault="007422A4" w:rsidP="007422A4">
            <w:pPr>
              <w:spacing w:line="312" w:lineRule="auto"/>
              <w:ind w:firstLine="443"/>
              <w:rPr>
                <w:sz w:val="22"/>
                <w:szCs w:val="22"/>
              </w:rPr>
            </w:pPr>
            <w:r w:rsidRPr="007422A4">
              <w:rPr>
                <w:rFonts w:hint="eastAsia"/>
                <w:i/>
                <w:iCs/>
                <w:sz w:val="22"/>
                <w:szCs w:val="22"/>
              </w:rPr>
              <w:t>b</w:t>
            </w:r>
            <w:r>
              <w:rPr>
                <w:rFonts w:hint="eastAsia"/>
                <w:sz w:val="22"/>
                <w:szCs w:val="22"/>
              </w:rPr>
              <w:t xml:space="preserve"> = </w:t>
            </w:r>
            <w:r w:rsidRPr="007422A4">
              <w:rPr>
                <w:rFonts w:hint="eastAsia"/>
                <w:i/>
                <w:iCs/>
                <w:sz w:val="22"/>
                <w:szCs w:val="22"/>
              </w:rPr>
              <w:t>t</w:t>
            </w:r>
          </w:p>
          <w:p w14:paraId="5CBED134" w14:textId="1DCD4BDA" w:rsidR="00FE5F2B" w:rsidRPr="003E6982" w:rsidRDefault="00FE5F2B" w:rsidP="003E6982">
            <w:pPr>
              <w:spacing w:line="312" w:lineRule="auto"/>
              <w:rPr>
                <w:sz w:val="22"/>
                <w:szCs w:val="22"/>
              </w:rPr>
            </w:pPr>
            <w:r w:rsidRPr="003E6982">
              <w:rPr>
                <w:b/>
                <w:bCs/>
                <w:sz w:val="22"/>
                <w:szCs w:val="22"/>
              </w:rPr>
              <w:t>return</w:t>
            </w:r>
            <w:r w:rsidRPr="003E6982">
              <w:rPr>
                <w:sz w:val="22"/>
                <w:szCs w:val="22"/>
              </w:rPr>
              <w:t xml:space="preserve"> </w:t>
            </w:r>
            <w:r w:rsidR="007422A4">
              <w:rPr>
                <w:rFonts w:hint="eastAsia"/>
                <w:i/>
                <w:iCs/>
                <w:sz w:val="22"/>
                <w:szCs w:val="22"/>
              </w:rPr>
              <w:t>b</w:t>
            </w:r>
          </w:p>
        </w:tc>
      </w:tr>
    </w:tbl>
    <w:p w14:paraId="4E0A3D59" w14:textId="173E8C91" w:rsidR="00FA44C6" w:rsidRDefault="00FA44C6">
      <w:pPr>
        <w:widowControl/>
        <w:spacing w:line="240" w:lineRule="auto"/>
        <w:jc w:val="left"/>
      </w:pPr>
    </w:p>
    <w:p w14:paraId="773D0E50" w14:textId="77777777" w:rsidR="00A645EE" w:rsidRDefault="00A645EE" w:rsidP="00353E72">
      <w:pPr>
        <w:ind w:firstLineChars="200" w:firstLine="480"/>
      </w:pPr>
    </w:p>
    <w:p w14:paraId="6569EC57" w14:textId="3D5D3E64" w:rsidR="008B56A4" w:rsidRPr="00201AD2" w:rsidRDefault="00A645EE">
      <w:pPr>
        <w:widowControl/>
        <w:spacing w:line="240" w:lineRule="auto"/>
        <w:jc w:val="left"/>
      </w:pPr>
      <w:r>
        <w:br w:type="page"/>
      </w:r>
    </w:p>
    <w:p w14:paraId="2E839C8C" w14:textId="32FC8A3A" w:rsidR="008B56A4" w:rsidRPr="00D15A2F" w:rsidRDefault="008B56A4" w:rsidP="008B56A4">
      <w:pPr>
        <w:pStyle w:val="Heading1"/>
        <w:spacing w:before="326" w:after="326"/>
        <w:rPr>
          <w:rFonts w:cs="Times New Roman"/>
        </w:rPr>
      </w:pPr>
      <w:bookmarkStart w:id="43" w:name="_Toc103091934"/>
      <w:bookmarkStart w:id="44" w:name="_Toc243143842"/>
      <w:r w:rsidRPr="00D15A2F">
        <w:rPr>
          <w:rFonts w:cs="Times New Roman"/>
        </w:rPr>
        <w:lastRenderedPageBreak/>
        <w:t>参考文献</w:t>
      </w:r>
      <w:bookmarkEnd w:id="43"/>
      <w:bookmarkEnd w:id="44"/>
    </w:p>
    <w:p w14:paraId="2EA911E9" w14:textId="65FCF4D5" w:rsidR="00E32FF8" w:rsidRPr="009F4AFC" w:rsidRDefault="00E32FF8" w:rsidP="0061202A">
      <w:pPr>
        <w:ind w:leftChars="-54" w:left="427" w:hangingChars="232" w:hanging="557"/>
      </w:pPr>
      <w:r w:rsidRPr="009F4AFC">
        <w:t xml:space="preserve">[1] </w:t>
      </w:r>
      <w:r w:rsidR="0061202A">
        <w:tab/>
      </w:r>
      <w:r w:rsidR="007422A4" w:rsidRPr="007422A4">
        <w:t>东北大学</w:t>
      </w:r>
      <w:r w:rsidR="007422A4" w:rsidRPr="007422A4">
        <w:t xml:space="preserve">. </w:t>
      </w:r>
      <w:r w:rsidR="007422A4" w:rsidRPr="007422A4">
        <w:t>东北大学硕士学位论文排版打印格式</w:t>
      </w:r>
      <w:r w:rsidR="007422A4" w:rsidRPr="007422A4">
        <w:t>[</w:t>
      </w:r>
      <w:r w:rsidR="007422A4">
        <w:rPr>
          <w:rFonts w:hint="eastAsia"/>
        </w:rPr>
        <w:t>M</w:t>
      </w:r>
      <w:r w:rsidR="007422A4" w:rsidRPr="007422A4">
        <w:t xml:space="preserve">]. </w:t>
      </w:r>
      <w:r w:rsidR="007422A4" w:rsidRPr="007422A4">
        <w:t>沈阳</w:t>
      </w:r>
      <w:r w:rsidR="007422A4" w:rsidRPr="007422A4">
        <w:t xml:space="preserve">: </w:t>
      </w:r>
      <w:r w:rsidR="007422A4" w:rsidRPr="007422A4">
        <w:t>东北大学</w:t>
      </w:r>
      <w:r w:rsidR="007422A4" w:rsidRPr="007422A4">
        <w:t>, 2022.</w:t>
      </w:r>
    </w:p>
    <w:p w14:paraId="6736AC5F" w14:textId="079F2EAB" w:rsidR="00E85AC7" w:rsidRPr="00F859BA" w:rsidRDefault="00E85AC7" w:rsidP="007422A4"/>
    <w:p w14:paraId="378A2699" w14:textId="14FF102B" w:rsidR="008B56A4" w:rsidRPr="00D15A2F" w:rsidRDefault="008B56A4" w:rsidP="00E32FF8">
      <w:pPr>
        <w:widowControl/>
        <w:spacing w:line="240" w:lineRule="auto"/>
        <w:ind w:leftChars="-58" w:left="144" w:hangingChars="118" w:hanging="283"/>
        <w:jc w:val="left"/>
        <w:rPr>
          <w:rFonts w:eastAsia="黑体" w:cs="Times New Roman"/>
          <w:bCs/>
          <w:kern w:val="44"/>
          <w:sz w:val="44"/>
          <w:szCs w:val="44"/>
        </w:rPr>
      </w:pPr>
      <w:r w:rsidRPr="00D15A2F">
        <w:rPr>
          <w:rFonts w:cs="Times New Roman"/>
        </w:rPr>
        <w:br w:type="page"/>
      </w:r>
    </w:p>
    <w:p w14:paraId="093A363E" w14:textId="6872B764" w:rsidR="008B56A4" w:rsidRPr="00D15A2F" w:rsidRDefault="008B56A4" w:rsidP="008B56A4">
      <w:pPr>
        <w:pStyle w:val="Heading1"/>
        <w:spacing w:before="326" w:after="326"/>
        <w:rPr>
          <w:rFonts w:cs="Times New Roman"/>
        </w:rPr>
      </w:pPr>
      <w:bookmarkStart w:id="45" w:name="_Toc103091935"/>
      <w:bookmarkStart w:id="46" w:name="_Toc243143843"/>
      <w:r w:rsidRPr="00D15A2F">
        <w:rPr>
          <w:rFonts w:cs="Times New Roman"/>
        </w:rPr>
        <w:lastRenderedPageBreak/>
        <w:t>致</w:t>
      </w:r>
      <w:r w:rsidRPr="00D15A2F">
        <w:rPr>
          <w:rFonts w:cs="Times New Roman"/>
        </w:rPr>
        <w:t xml:space="preserve">  </w:t>
      </w:r>
      <w:r w:rsidRPr="00D15A2F">
        <w:rPr>
          <w:rFonts w:cs="Times New Roman"/>
        </w:rPr>
        <w:t>谢</w:t>
      </w:r>
      <w:bookmarkEnd w:id="45"/>
      <w:bookmarkEnd w:id="46"/>
    </w:p>
    <w:p w14:paraId="01A7AC16" w14:textId="13AB2D3E" w:rsidR="00F43F01" w:rsidRPr="00D46C58" w:rsidRDefault="00E70626" w:rsidP="00D46C58">
      <w:pPr>
        <w:rPr>
          <w:rFonts w:cs="Times New Roman"/>
        </w:rPr>
      </w:pPr>
      <w:r w:rsidRPr="00C9571C">
        <w:rPr>
          <w:rFonts w:ascii="宋体" w:hAnsi="宋体" w:cs="Times New Roman"/>
        </w:rPr>
        <w:t xml:space="preserve">    </w:t>
      </w:r>
      <w:r w:rsidR="00170A3E">
        <w:rPr>
          <w:rFonts w:ascii="宋体" w:hAnsi="宋体" w:cs="Times New Roman" w:hint="eastAsia"/>
        </w:rPr>
        <w:t>感谢</w:t>
      </w:r>
      <w:r w:rsidR="00132730">
        <w:rPr>
          <w:rFonts w:ascii="宋体" w:hAnsi="宋体" w:cs="Times New Roman" w:hint="eastAsia"/>
        </w:rPr>
        <w:t>时光</w:t>
      </w:r>
      <w:r w:rsidR="00170A3E">
        <w:rPr>
          <w:rFonts w:ascii="宋体" w:hAnsi="宋体" w:cs="Times New Roman" w:hint="eastAsia"/>
        </w:rPr>
        <w:t>，感谢青春。</w:t>
      </w:r>
    </w:p>
    <w:sectPr w:rsidR="00F43F01" w:rsidRPr="00D46C58" w:rsidSect="00287E78">
      <w:type w:val="continuous"/>
      <w:pgSz w:w="11906" w:h="16838"/>
      <w:pgMar w:top="1418" w:right="1418" w:bottom="1418" w:left="1418"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F9309" w14:textId="77777777" w:rsidR="00843BB0" w:rsidRDefault="00843BB0" w:rsidP="0060078A">
      <w:pPr>
        <w:spacing w:line="240" w:lineRule="auto"/>
      </w:pPr>
      <w:r>
        <w:separator/>
      </w:r>
    </w:p>
  </w:endnote>
  <w:endnote w:type="continuationSeparator" w:id="0">
    <w:p w14:paraId="448668DB" w14:textId="77777777" w:rsidR="00843BB0" w:rsidRDefault="00843BB0" w:rsidP="00600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702431"/>
      <w:docPartObj>
        <w:docPartGallery w:val="Page Numbers (Bottom of Page)"/>
        <w:docPartUnique/>
      </w:docPartObj>
    </w:sdtPr>
    <w:sdtContent>
      <w:p w14:paraId="63CA5115" w14:textId="7885B135" w:rsidR="00173AAF" w:rsidRDefault="00173AAF" w:rsidP="001C437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4F3111" w14:textId="77777777" w:rsidR="00173AAF" w:rsidRDefault="00173A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8070" w14:textId="77777777" w:rsidR="00183C23" w:rsidRDefault="00183C23">
    <w:pPr>
      <w:pStyle w:val="Footer"/>
      <w:ind w:firstLine="360"/>
      <w:jc w:val="center"/>
    </w:pPr>
  </w:p>
  <w:p w14:paraId="00C7090E" w14:textId="77777777" w:rsidR="00183C23" w:rsidRDefault="00183C23">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57F2B" w14:textId="701830F9" w:rsidR="00173AAF" w:rsidRDefault="00E43386" w:rsidP="001C4370">
    <w:pPr>
      <w:pStyle w:val="Footer"/>
      <w:framePr w:wrap="none" w:vAnchor="text" w:hAnchor="margin" w:xAlign="center" w:y="1"/>
      <w:rPr>
        <w:rStyle w:val="PageNumber"/>
      </w:rPr>
    </w:pPr>
    <w:r w:rsidRPr="00B22BA2">
      <w:rPr>
        <w:rStyle w:val="PageNumber"/>
        <w:rFonts w:hint="eastAsia"/>
        <w:sz w:val="24"/>
        <w:szCs w:val="24"/>
      </w:rPr>
      <w:t>－</w:t>
    </w:r>
    <w:r w:rsidR="00173AAF" w:rsidRPr="00B22BA2">
      <w:rPr>
        <w:rStyle w:val="PageNumber"/>
        <w:sz w:val="24"/>
        <w:szCs w:val="24"/>
      </w:rPr>
      <w:t xml:space="preserve"> </w:t>
    </w:r>
    <w:sdt>
      <w:sdtPr>
        <w:rPr>
          <w:rStyle w:val="PageNumber"/>
          <w:sz w:val="24"/>
          <w:szCs w:val="24"/>
        </w:rPr>
        <w:id w:val="75023741"/>
        <w:docPartObj>
          <w:docPartGallery w:val="Page Numbers (Bottom of Page)"/>
          <w:docPartUnique/>
        </w:docPartObj>
      </w:sdtPr>
      <w:sdtEndPr>
        <w:rPr>
          <w:rStyle w:val="PageNumber"/>
          <w:sz w:val="18"/>
          <w:szCs w:val="18"/>
        </w:rPr>
      </w:sdtEndPr>
      <w:sdtContent>
        <w:r w:rsidR="00173AAF" w:rsidRPr="00B22BA2">
          <w:rPr>
            <w:rStyle w:val="PageNumber"/>
            <w:sz w:val="24"/>
            <w:szCs w:val="24"/>
          </w:rPr>
          <w:fldChar w:fldCharType="begin"/>
        </w:r>
        <w:r w:rsidR="00173AAF" w:rsidRPr="00B22BA2">
          <w:rPr>
            <w:rStyle w:val="PageNumber"/>
            <w:sz w:val="24"/>
            <w:szCs w:val="24"/>
          </w:rPr>
          <w:instrText xml:space="preserve"> PAGE </w:instrText>
        </w:r>
        <w:r w:rsidR="00173AAF" w:rsidRPr="00B22BA2">
          <w:rPr>
            <w:rStyle w:val="PageNumber"/>
            <w:sz w:val="24"/>
            <w:szCs w:val="24"/>
          </w:rPr>
          <w:fldChar w:fldCharType="separate"/>
        </w:r>
        <w:r w:rsidR="00173AAF" w:rsidRPr="00B22BA2">
          <w:rPr>
            <w:rStyle w:val="PageNumber"/>
            <w:noProof/>
            <w:sz w:val="24"/>
            <w:szCs w:val="24"/>
          </w:rPr>
          <w:t>I</w:t>
        </w:r>
        <w:r w:rsidR="00173AAF" w:rsidRPr="00B22BA2">
          <w:rPr>
            <w:rStyle w:val="PageNumber"/>
            <w:sz w:val="24"/>
            <w:szCs w:val="24"/>
          </w:rPr>
          <w:fldChar w:fldCharType="end"/>
        </w:r>
        <w:r w:rsidRPr="00B22BA2">
          <w:rPr>
            <w:rStyle w:val="PageNumber"/>
            <w:sz w:val="24"/>
            <w:szCs w:val="24"/>
          </w:rPr>
          <w:t xml:space="preserve"> </w:t>
        </w:r>
        <w:r w:rsidRPr="00B22BA2">
          <w:rPr>
            <w:rStyle w:val="PageNumber"/>
            <w:rFonts w:hint="eastAsia"/>
            <w:sz w:val="24"/>
            <w:szCs w:val="24"/>
          </w:rPr>
          <w:t>－</w:t>
        </w:r>
        <w:r w:rsidR="00173AAF">
          <w:rPr>
            <w:rStyle w:val="PageNumber"/>
          </w:rPr>
          <w:t xml:space="preserve"> </w:t>
        </w:r>
      </w:sdtContent>
    </w:sdt>
  </w:p>
  <w:p w14:paraId="077E50D2" w14:textId="44D98B2F" w:rsidR="004F1D85" w:rsidRDefault="00173AAF">
    <w:pPr>
      <w:pStyle w:val="Footer"/>
      <w:ind w:firstLine="360"/>
      <w:jc w:val="center"/>
    </w:pPr>
    <w:r>
      <w:t xml:space="preserve"> -</w:t>
    </w:r>
  </w:p>
  <w:p w14:paraId="13EF4283" w14:textId="77777777" w:rsidR="004F1D85" w:rsidRDefault="004F1D85">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429E" w14:textId="77777777" w:rsidR="00153259" w:rsidRDefault="00153259" w:rsidP="00153259">
    <w:pPr>
      <w:pStyle w:val="Footer"/>
    </w:pPr>
    <w:r>
      <w:t xml:space="preserve"> -</w:t>
    </w:r>
  </w:p>
  <w:p w14:paraId="67F6630B" w14:textId="77777777" w:rsidR="00153259" w:rsidRDefault="00153259">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6959851"/>
      <w:docPartObj>
        <w:docPartGallery w:val="Page Numbers (Bottom of Page)"/>
        <w:docPartUnique/>
      </w:docPartObj>
    </w:sdtPr>
    <w:sdtContent>
      <w:p w14:paraId="1BB931CE" w14:textId="4C9A26AE" w:rsidR="0060078A" w:rsidRDefault="0060078A" w:rsidP="000949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77A8B">
          <w:rPr>
            <w:rStyle w:val="PageNumber"/>
            <w:noProof/>
          </w:rPr>
          <w:t>3</w:t>
        </w:r>
        <w:r>
          <w:rPr>
            <w:rStyle w:val="PageNumber"/>
          </w:rPr>
          <w:fldChar w:fldCharType="end"/>
        </w:r>
      </w:p>
    </w:sdtContent>
  </w:sdt>
  <w:p w14:paraId="133BEA55" w14:textId="77777777" w:rsidR="0060078A" w:rsidRDefault="0060078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8EB7" w14:textId="4C8F3D45" w:rsidR="0060078A" w:rsidRPr="00B22BA2" w:rsidRDefault="00E43386" w:rsidP="00094962">
    <w:pPr>
      <w:pStyle w:val="Footer"/>
      <w:framePr w:wrap="none" w:vAnchor="text" w:hAnchor="margin" w:xAlign="center" w:y="1"/>
      <w:rPr>
        <w:rStyle w:val="PageNumber"/>
        <w:sz w:val="24"/>
        <w:szCs w:val="24"/>
      </w:rPr>
    </w:pPr>
    <w:r w:rsidRPr="00B22BA2">
      <w:rPr>
        <w:rStyle w:val="PageNumber"/>
        <w:rFonts w:hint="eastAsia"/>
        <w:sz w:val="24"/>
        <w:szCs w:val="24"/>
      </w:rPr>
      <w:t>－</w:t>
    </w:r>
    <w:r w:rsidR="00F86A1F" w:rsidRPr="00B22BA2">
      <w:rPr>
        <w:rStyle w:val="PageNumber"/>
        <w:sz w:val="24"/>
        <w:szCs w:val="24"/>
      </w:rPr>
      <w:t xml:space="preserve"> </w:t>
    </w:r>
    <w:sdt>
      <w:sdtPr>
        <w:rPr>
          <w:rStyle w:val="PageNumber"/>
          <w:sz w:val="24"/>
          <w:szCs w:val="24"/>
        </w:rPr>
        <w:id w:val="-198309730"/>
        <w:docPartObj>
          <w:docPartGallery w:val="Page Numbers (Bottom of Page)"/>
          <w:docPartUnique/>
        </w:docPartObj>
      </w:sdtPr>
      <w:sdtContent>
        <w:r w:rsidR="0060078A" w:rsidRPr="00B22BA2">
          <w:rPr>
            <w:rStyle w:val="PageNumber"/>
            <w:sz w:val="24"/>
            <w:szCs w:val="24"/>
          </w:rPr>
          <w:fldChar w:fldCharType="begin"/>
        </w:r>
        <w:r w:rsidR="0060078A" w:rsidRPr="00B22BA2">
          <w:rPr>
            <w:rStyle w:val="PageNumber"/>
            <w:sz w:val="24"/>
            <w:szCs w:val="24"/>
          </w:rPr>
          <w:instrText xml:space="preserve"> PAGE </w:instrText>
        </w:r>
        <w:r w:rsidR="0060078A" w:rsidRPr="00B22BA2">
          <w:rPr>
            <w:rStyle w:val="PageNumber"/>
            <w:sz w:val="24"/>
            <w:szCs w:val="24"/>
          </w:rPr>
          <w:fldChar w:fldCharType="separate"/>
        </w:r>
        <w:r w:rsidR="0060078A" w:rsidRPr="00B22BA2">
          <w:rPr>
            <w:rStyle w:val="PageNumber"/>
            <w:noProof/>
            <w:sz w:val="24"/>
            <w:szCs w:val="24"/>
          </w:rPr>
          <w:t>1</w:t>
        </w:r>
        <w:r w:rsidR="0060078A" w:rsidRPr="00B22BA2">
          <w:rPr>
            <w:rStyle w:val="PageNumber"/>
            <w:sz w:val="24"/>
            <w:szCs w:val="24"/>
          </w:rPr>
          <w:fldChar w:fldCharType="end"/>
        </w:r>
        <w:r w:rsidR="00F86A1F" w:rsidRPr="00B22BA2">
          <w:rPr>
            <w:rStyle w:val="PageNumber"/>
            <w:sz w:val="24"/>
            <w:szCs w:val="24"/>
          </w:rPr>
          <w:t xml:space="preserve"> </w:t>
        </w:r>
        <w:r w:rsidRPr="00B22BA2">
          <w:rPr>
            <w:rStyle w:val="PageNumber"/>
            <w:rFonts w:hint="eastAsia"/>
            <w:sz w:val="24"/>
            <w:szCs w:val="24"/>
          </w:rPr>
          <w:t>－</w:t>
        </w:r>
      </w:sdtContent>
    </w:sdt>
  </w:p>
  <w:p w14:paraId="267716B7" w14:textId="77777777" w:rsidR="0060078A" w:rsidRPr="00B22BA2" w:rsidRDefault="0060078A">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10C4E" w14:textId="77777777" w:rsidR="00843BB0" w:rsidRDefault="00843BB0" w:rsidP="0060078A">
      <w:pPr>
        <w:spacing w:line="240" w:lineRule="auto"/>
      </w:pPr>
      <w:r>
        <w:separator/>
      </w:r>
    </w:p>
  </w:footnote>
  <w:footnote w:type="continuationSeparator" w:id="0">
    <w:p w14:paraId="03177C49" w14:textId="77777777" w:rsidR="00843BB0" w:rsidRDefault="00843BB0" w:rsidP="006007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A49E" w14:textId="77777777" w:rsidR="00183C23" w:rsidRDefault="00183C23">
    <w:pPr>
      <w:pStyle w:val="Header"/>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2B12" w14:textId="77777777" w:rsidR="004F1D85" w:rsidRDefault="004F1D85">
    <w:pPr>
      <w:pStyle w:val="Header"/>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1010" w14:textId="77777777" w:rsidR="00153259" w:rsidRDefault="00153259">
    <w:pPr>
      <w:pStyle w:val="Header"/>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82A4" w14:textId="4ACB2833" w:rsidR="0060078A" w:rsidRPr="00A77A8B" w:rsidRDefault="001A600A" w:rsidP="001A600A">
    <w:pPr>
      <w:pStyle w:val="Header"/>
      <w:jc w:val="both"/>
      <w:rPr>
        <w:rFonts w:ascii="楷体" w:eastAsia="楷体" w:hAnsi="楷体"/>
      </w:rPr>
    </w:pPr>
    <w:r w:rsidRPr="0094176C">
      <w:rPr>
        <w:rFonts w:ascii="楷体" w:eastAsia="楷体" w:hAnsi="楷体" w:hint="eastAsia"/>
        <w:sz w:val="21"/>
        <w:szCs w:val="21"/>
      </w:rPr>
      <w:t>东北大学硕士学位论文</w:t>
    </w:r>
    <w:r w:rsidRPr="00A77A8B">
      <w:rPr>
        <w:rFonts w:ascii="楷体" w:eastAsia="楷体" w:hAnsi="楷体"/>
      </w:rPr>
      <w:ptab w:relativeTo="margin" w:alignment="center" w:leader="none"/>
    </w:r>
    <w:r w:rsidRPr="00A77A8B">
      <w:rPr>
        <w:rFonts w:ascii="楷体" w:eastAsia="楷体" w:hAnsi="楷体"/>
      </w:rPr>
      <w:t xml:space="preserve"> </w:t>
    </w:r>
    <w:r w:rsidR="001F7D88">
      <w:rPr>
        <w:rFonts w:ascii="楷体" w:eastAsia="楷体" w:hAnsi="楷体"/>
      </w:rPr>
      <w:tab/>
    </w:r>
    <w:r w:rsidR="001F7D88">
      <w:rPr>
        <w:rFonts w:ascii="楷体" w:eastAsia="楷体" w:hAnsi="楷体"/>
      </w:rPr>
      <w:fldChar w:fldCharType="begin"/>
    </w:r>
    <w:r w:rsidR="001F7D88">
      <w:rPr>
        <w:rFonts w:ascii="楷体" w:eastAsia="楷体" w:hAnsi="楷体"/>
      </w:rPr>
      <w:instrText xml:space="preserve"> STYLEREF  "Heading 1"  \* MERGEFORMAT </w:instrText>
    </w:r>
    <w:r w:rsidR="001F7D88">
      <w:rPr>
        <w:rFonts w:ascii="楷体" w:eastAsia="楷体" w:hAnsi="楷体"/>
      </w:rPr>
      <w:fldChar w:fldCharType="separate"/>
    </w:r>
    <w:r w:rsidR="00132730">
      <w:rPr>
        <w:rFonts w:ascii="楷体" w:eastAsia="楷体" w:hAnsi="楷体"/>
        <w:noProof/>
      </w:rPr>
      <w:t>致  谢</w:t>
    </w:r>
    <w:r w:rsidR="001F7D88">
      <w:rPr>
        <w:rFonts w:ascii="楷体" w:eastAsia="楷体" w:hAnsi="楷体"/>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7240"/>
    <w:multiLevelType w:val="hybridMultilevel"/>
    <w:tmpl w:val="1F84533A"/>
    <w:lvl w:ilvl="0" w:tplc="F22403B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61A4BA2"/>
    <w:multiLevelType w:val="multilevel"/>
    <w:tmpl w:val="9CC470AE"/>
    <w:lvl w:ilvl="0">
      <w:start w:val="4"/>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1102F6"/>
    <w:multiLevelType w:val="hybridMultilevel"/>
    <w:tmpl w:val="56C2D2FE"/>
    <w:lvl w:ilvl="0" w:tplc="272AF6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3A21CC"/>
    <w:multiLevelType w:val="hybridMultilevel"/>
    <w:tmpl w:val="A99AF9B0"/>
    <w:lvl w:ilvl="0" w:tplc="64101E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767AD7"/>
    <w:multiLevelType w:val="hybridMultilevel"/>
    <w:tmpl w:val="DBB2BB1A"/>
    <w:lvl w:ilvl="0" w:tplc="C4C0B03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CFB1327"/>
    <w:multiLevelType w:val="hybridMultilevel"/>
    <w:tmpl w:val="550E79D8"/>
    <w:lvl w:ilvl="0" w:tplc="2DEC045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2E36445"/>
    <w:multiLevelType w:val="hybridMultilevel"/>
    <w:tmpl w:val="C062E56A"/>
    <w:lvl w:ilvl="0" w:tplc="669A924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39245414"/>
    <w:multiLevelType w:val="hybridMultilevel"/>
    <w:tmpl w:val="7332E0DE"/>
    <w:lvl w:ilvl="0" w:tplc="4FB09F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F4D258A"/>
    <w:multiLevelType w:val="hybridMultilevel"/>
    <w:tmpl w:val="5D760CEC"/>
    <w:lvl w:ilvl="0" w:tplc="CBF61516">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46695E84"/>
    <w:multiLevelType w:val="hybridMultilevel"/>
    <w:tmpl w:val="83DC1944"/>
    <w:lvl w:ilvl="0" w:tplc="534C1C0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60830DB"/>
    <w:multiLevelType w:val="hybridMultilevel"/>
    <w:tmpl w:val="8C74E38C"/>
    <w:lvl w:ilvl="0" w:tplc="0C5EAF6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CF57B48"/>
    <w:multiLevelType w:val="hybridMultilevel"/>
    <w:tmpl w:val="1CE254BA"/>
    <w:lvl w:ilvl="0" w:tplc="2D4C0C8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E0E7BCF"/>
    <w:multiLevelType w:val="hybridMultilevel"/>
    <w:tmpl w:val="05004BFC"/>
    <w:lvl w:ilvl="0" w:tplc="3C42425A">
      <w:start w:val="1"/>
      <w:numFmt w:val="decimal"/>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3" w15:restartNumberingAfterBreak="0">
    <w:nsid w:val="72E74E55"/>
    <w:multiLevelType w:val="hybridMultilevel"/>
    <w:tmpl w:val="693C8BE2"/>
    <w:lvl w:ilvl="0" w:tplc="E6920926">
      <w:start w:val="1"/>
      <w:numFmt w:val="lowerLetter"/>
      <w:lvlText w:val="(%1)"/>
      <w:lvlJc w:val="left"/>
      <w:pPr>
        <w:ind w:left="2760" w:hanging="360"/>
      </w:pPr>
      <w:rPr>
        <w:rFonts w:hint="default"/>
      </w:rPr>
    </w:lvl>
    <w:lvl w:ilvl="1" w:tplc="04090019" w:tentative="1">
      <w:start w:val="1"/>
      <w:numFmt w:val="lowerLetter"/>
      <w:lvlText w:val="%2)"/>
      <w:lvlJc w:val="left"/>
      <w:pPr>
        <w:ind w:left="3240" w:hanging="420"/>
      </w:pPr>
    </w:lvl>
    <w:lvl w:ilvl="2" w:tplc="0409001B" w:tentative="1">
      <w:start w:val="1"/>
      <w:numFmt w:val="lowerRoman"/>
      <w:lvlText w:val="%3."/>
      <w:lvlJc w:val="right"/>
      <w:pPr>
        <w:ind w:left="3660" w:hanging="420"/>
      </w:pPr>
    </w:lvl>
    <w:lvl w:ilvl="3" w:tplc="0409000F" w:tentative="1">
      <w:start w:val="1"/>
      <w:numFmt w:val="decimal"/>
      <w:lvlText w:val="%4."/>
      <w:lvlJc w:val="left"/>
      <w:pPr>
        <w:ind w:left="4080" w:hanging="420"/>
      </w:pPr>
    </w:lvl>
    <w:lvl w:ilvl="4" w:tplc="04090019" w:tentative="1">
      <w:start w:val="1"/>
      <w:numFmt w:val="lowerLetter"/>
      <w:lvlText w:val="%5)"/>
      <w:lvlJc w:val="left"/>
      <w:pPr>
        <w:ind w:left="4500" w:hanging="420"/>
      </w:pPr>
    </w:lvl>
    <w:lvl w:ilvl="5" w:tplc="0409001B" w:tentative="1">
      <w:start w:val="1"/>
      <w:numFmt w:val="lowerRoman"/>
      <w:lvlText w:val="%6."/>
      <w:lvlJc w:val="right"/>
      <w:pPr>
        <w:ind w:left="4920" w:hanging="420"/>
      </w:pPr>
    </w:lvl>
    <w:lvl w:ilvl="6" w:tplc="0409000F" w:tentative="1">
      <w:start w:val="1"/>
      <w:numFmt w:val="decimal"/>
      <w:lvlText w:val="%7."/>
      <w:lvlJc w:val="left"/>
      <w:pPr>
        <w:ind w:left="5340" w:hanging="420"/>
      </w:pPr>
    </w:lvl>
    <w:lvl w:ilvl="7" w:tplc="04090019" w:tentative="1">
      <w:start w:val="1"/>
      <w:numFmt w:val="lowerLetter"/>
      <w:lvlText w:val="%8)"/>
      <w:lvlJc w:val="left"/>
      <w:pPr>
        <w:ind w:left="5760" w:hanging="420"/>
      </w:pPr>
    </w:lvl>
    <w:lvl w:ilvl="8" w:tplc="0409001B" w:tentative="1">
      <w:start w:val="1"/>
      <w:numFmt w:val="lowerRoman"/>
      <w:lvlText w:val="%9."/>
      <w:lvlJc w:val="right"/>
      <w:pPr>
        <w:ind w:left="6180" w:hanging="420"/>
      </w:pPr>
    </w:lvl>
  </w:abstractNum>
  <w:num w:numId="1" w16cid:durableId="1060402369">
    <w:abstractNumId w:val="3"/>
  </w:num>
  <w:num w:numId="2" w16cid:durableId="1516575750">
    <w:abstractNumId w:val="0"/>
  </w:num>
  <w:num w:numId="3" w16cid:durableId="40518084">
    <w:abstractNumId w:val="4"/>
  </w:num>
  <w:num w:numId="4" w16cid:durableId="958730465">
    <w:abstractNumId w:val="9"/>
  </w:num>
  <w:num w:numId="5" w16cid:durableId="8290018">
    <w:abstractNumId w:val="5"/>
  </w:num>
  <w:num w:numId="6" w16cid:durableId="1592398017">
    <w:abstractNumId w:val="12"/>
  </w:num>
  <w:num w:numId="7" w16cid:durableId="693775202">
    <w:abstractNumId w:val="1"/>
  </w:num>
  <w:num w:numId="8" w16cid:durableId="1035471157">
    <w:abstractNumId w:val="11"/>
  </w:num>
  <w:num w:numId="9" w16cid:durableId="881601813">
    <w:abstractNumId w:val="10"/>
  </w:num>
  <w:num w:numId="10" w16cid:durableId="991760675">
    <w:abstractNumId w:val="6"/>
  </w:num>
  <w:num w:numId="11" w16cid:durableId="1634291441">
    <w:abstractNumId w:val="8"/>
  </w:num>
  <w:num w:numId="12" w16cid:durableId="1466508087">
    <w:abstractNumId w:val="2"/>
  </w:num>
  <w:num w:numId="13" w16cid:durableId="617302564">
    <w:abstractNumId w:val="13"/>
  </w:num>
  <w:num w:numId="14" w16cid:durableId="4865581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70A"/>
    <w:rsid w:val="00000370"/>
    <w:rsid w:val="000004B8"/>
    <w:rsid w:val="000004E5"/>
    <w:rsid w:val="000008E7"/>
    <w:rsid w:val="000011FE"/>
    <w:rsid w:val="0000123D"/>
    <w:rsid w:val="00001619"/>
    <w:rsid w:val="000017AB"/>
    <w:rsid w:val="000019F9"/>
    <w:rsid w:val="000026CA"/>
    <w:rsid w:val="00002709"/>
    <w:rsid w:val="000028A1"/>
    <w:rsid w:val="00003ADC"/>
    <w:rsid w:val="00003C71"/>
    <w:rsid w:val="00003F9B"/>
    <w:rsid w:val="00004033"/>
    <w:rsid w:val="00004D01"/>
    <w:rsid w:val="00005133"/>
    <w:rsid w:val="00005585"/>
    <w:rsid w:val="000068B8"/>
    <w:rsid w:val="00006ECE"/>
    <w:rsid w:val="0000738C"/>
    <w:rsid w:val="00007FF0"/>
    <w:rsid w:val="000107EE"/>
    <w:rsid w:val="000108F2"/>
    <w:rsid w:val="00010BD5"/>
    <w:rsid w:val="0001168C"/>
    <w:rsid w:val="0001194D"/>
    <w:rsid w:val="00011FE1"/>
    <w:rsid w:val="00012594"/>
    <w:rsid w:val="00012B9C"/>
    <w:rsid w:val="000134B1"/>
    <w:rsid w:val="00013628"/>
    <w:rsid w:val="00013848"/>
    <w:rsid w:val="00013D13"/>
    <w:rsid w:val="00014517"/>
    <w:rsid w:val="00014574"/>
    <w:rsid w:val="0001487D"/>
    <w:rsid w:val="00014D97"/>
    <w:rsid w:val="00015505"/>
    <w:rsid w:val="0001657F"/>
    <w:rsid w:val="00016630"/>
    <w:rsid w:val="00016836"/>
    <w:rsid w:val="00016AAF"/>
    <w:rsid w:val="000171F5"/>
    <w:rsid w:val="00017EA2"/>
    <w:rsid w:val="00020746"/>
    <w:rsid w:val="00020D68"/>
    <w:rsid w:val="00021093"/>
    <w:rsid w:val="000216F4"/>
    <w:rsid w:val="000217C1"/>
    <w:rsid w:val="00023366"/>
    <w:rsid w:val="0002357B"/>
    <w:rsid w:val="000236E7"/>
    <w:rsid w:val="000237F7"/>
    <w:rsid w:val="000238DA"/>
    <w:rsid w:val="00023BD4"/>
    <w:rsid w:val="0002426C"/>
    <w:rsid w:val="000242A4"/>
    <w:rsid w:val="0002485C"/>
    <w:rsid w:val="0002521C"/>
    <w:rsid w:val="00025BEA"/>
    <w:rsid w:val="00025D0A"/>
    <w:rsid w:val="00025D3C"/>
    <w:rsid w:val="0002641F"/>
    <w:rsid w:val="00026AC7"/>
    <w:rsid w:val="00026B55"/>
    <w:rsid w:val="00026C27"/>
    <w:rsid w:val="0003035B"/>
    <w:rsid w:val="000310E0"/>
    <w:rsid w:val="000312CC"/>
    <w:rsid w:val="000314D6"/>
    <w:rsid w:val="0003190D"/>
    <w:rsid w:val="000319B0"/>
    <w:rsid w:val="00031ED1"/>
    <w:rsid w:val="00031F25"/>
    <w:rsid w:val="000321EF"/>
    <w:rsid w:val="000329B3"/>
    <w:rsid w:val="00033191"/>
    <w:rsid w:val="0003338C"/>
    <w:rsid w:val="000333B2"/>
    <w:rsid w:val="00033CAD"/>
    <w:rsid w:val="00034832"/>
    <w:rsid w:val="000348BC"/>
    <w:rsid w:val="00034917"/>
    <w:rsid w:val="00034919"/>
    <w:rsid w:val="00034A64"/>
    <w:rsid w:val="00034A8D"/>
    <w:rsid w:val="00036871"/>
    <w:rsid w:val="00036CDD"/>
    <w:rsid w:val="00036DF7"/>
    <w:rsid w:val="0003743F"/>
    <w:rsid w:val="0003750E"/>
    <w:rsid w:val="000377D4"/>
    <w:rsid w:val="00037923"/>
    <w:rsid w:val="00037A44"/>
    <w:rsid w:val="0004013F"/>
    <w:rsid w:val="00040AB1"/>
    <w:rsid w:val="00041065"/>
    <w:rsid w:val="000411B9"/>
    <w:rsid w:val="00041510"/>
    <w:rsid w:val="00041A34"/>
    <w:rsid w:val="00041A66"/>
    <w:rsid w:val="00041A69"/>
    <w:rsid w:val="00041AC3"/>
    <w:rsid w:val="00041AFF"/>
    <w:rsid w:val="00041F10"/>
    <w:rsid w:val="00042A88"/>
    <w:rsid w:val="00042A9C"/>
    <w:rsid w:val="000431CC"/>
    <w:rsid w:val="000436F1"/>
    <w:rsid w:val="00043974"/>
    <w:rsid w:val="00044523"/>
    <w:rsid w:val="00045416"/>
    <w:rsid w:val="0004574D"/>
    <w:rsid w:val="00045AA0"/>
    <w:rsid w:val="00045C29"/>
    <w:rsid w:val="00045C5A"/>
    <w:rsid w:val="00045F9D"/>
    <w:rsid w:val="000461D9"/>
    <w:rsid w:val="00046ABA"/>
    <w:rsid w:val="00047131"/>
    <w:rsid w:val="0004729A"/>
    <w:rsid w:val="000473DE"/>
    <w:rsid w:val="000501C0"/>
    <w:rsid w:val="0005103C"/>
    <w:rsid w:val="000513FF"/>
    <w:rsid w:val="000514FD"/>
    <w:rsid w:val="000515CA"/>
    <w:rsid w:val="00051630"/>
    <w:rsid w:val="00052081"/>
    <w:rsid w:val="000526BA"/>
    <w:rsid w:val="00052886"/>
    <w:rsid w:val="00053504"/>
    <w:rsid w:val="000537B2"/>
    <w:rsid w:val="00053963"/>
    <w:rsid w:val="00053F32"/>
    <w:rsid w:val="000541B5"/>
    <w:rsid w:val="000546A0"/>
    <w:rsid w:val="00054C6B"/>
    <w:rsid w:val="00054F41"/>
    <w:rsid w:val="000552BA"/>
    <w:rsid w:val="000558E9"/>
    <w:rsid w:val="00055D15"/>
    <w:rsid w:val="00055D58"/>
    <w:rsid w:val="00056807"/>
    <w:rsid w:val="00056F8A"/>
    <w:rsid w:val="000572D7"/>
    <w:rsid w:val="0005731D"/>
    <w:rsid w:val="00057711"/>
    <w:rsid w:val="00057734"/>
    <w:rsid w:val="000577F3"/>
    <w:rsid w:val="00057967"/>
    <w:rsid w:val="00057AD1"/>
    <w:rsid w:val="00057DB1"/>
    <w:rsid w:val="00057E42"/>
    <w:rsid w:val="000610F5"/>
    <w:rsid w:val="000614E7"/>
    <w:rsid w:val="00061CBF"/>
    <w:rsid w:val="00061D39"/>
    <w:rsid w:val="00062041"/>
    <w:rsid w:val="000620D1"/>
    <w:rsid w:val="00062875"/>
    <w:rsid w:val="00062A5D"/>
    <w:rsid w:val="00063ADC"/>
    <w:rsid w:val="00063CB5"/>
    <w:rsid w:val="00063DA2"/>
    <w:rsid w:val="0006441C"/>
    <w:rsid w:val="000652A5"/>
    <w:rsid w:val="000660B2"/>
    <w:rsid w:val="0006639A"/>
    <w:rsid w:val="000667ED"/>
    <w:rsid w:val="00066A55"/>
    <w:rsid w:val="00066ECA"/>
    <w:rsid w:val="00066F59"/>
    <w:rsid w:val="00071280"/>
    <w:rsid w:val="00071595"/>
    <w:rsid w:val="0007173C"/>
    <w:rsid w:val="00071791"/>
    <w:rsid w:val="000717E4"/>
    <w:rsid w:val="00071E2A"/>
    <w:rsid w:val="000729AF"/>
    <w:rsid w:val="00072EA6"/>
    <w:rsid w:val="00073221"/>
    <w:rsid w:val="000733C1"/>
    <w:rsid w:val="0007343F"/>
    <w:rsid w:val="00073B39"/>
    <w:rsid w:val="00073EEC"/>
    <w:rsid w:val="000743CA"/>
    <w:rsid w:val="00074883"/>
    <w:rsid w:val="00074939"/>
    <w:rsid w:val="000749FE"/>
    <w:rsid w:val="000752C0"/>
    <w:rsid w:val="000759CA"/>
    <w:rsid w:val="00075D96"/>
    <w:rsid w:val="000765E9"/>
    <w:rsid w:val="000768BB"/>
    <w:rsid w:val="00077056"/>
    <w:rsid w:val="000773AA"/>
    <w:rsid w:val="0007749C"/>
    <w:rsid w:val="000774E8"/>
    <w:rsid w:val="0007752E"/>
    <w:rsid w:val="00077F9A"/>
    <w:rsid w:val="00077FA4"/>
    <w:rsid w:val="00080017"/>
    <w:rsid w:val="000800FF"/>
    <w:rsid w:val="00080D1B"/>
    <w:rsid w:val="00080FB6"/>
    <w:rsid w:val="00081254"/>
    <w:rsid w:val="0008131C"/>
    <w:rsid w:val="0008149F"/>
    <w:rsid w:val="00081709"/>
    <w:rsid w:val="00081B66"/>
    <w:rsid w:val="00081C02"/>
    <w:rsid w:val="00081D7B"/>
    <w:rsid w:val="00082BFF"/>
    <w:rsid w:val="0008366D"/>
    <w:rsid w:val="000847CB"/>
    <w:rsid w:val="000852C4"/>
    <w:rsid w:val="000855FB"/>
    <w:rsid w:val="00085E9A"/>
    <w:rsid w:val="0008605E"/>
    <w:rsid w:val="00086354"/>
    <w:rsid w:val="0008730C"/>
    <w:rsid w:val="000879EA"/>
    <w:rsid w:val="00087BD6"/>
    <w:rsid w:val="00090705"/>
    <w:rsid w:val="000907A7"/>
    <w:rsid w:val="0009161A"/>
    <w:rsid w:val="00091F67"/>
    <w:rsid w:val="000925C4"/>
    <w:rsid w:val="00092A28"/>
    <w:rsid w:val="00092C0E"/>
    <w:rsid w:val="00092C5E"/>
    <w:rsid w:val="00092EAF"/>
    <w:rsid w:val="0009339F"/>
    <w:rsid w:val="00093566"/>
    <w:rsid w:val="00093A7E"/>
    <w:rsid w:val="00093AED"/>
    <w:rsid w:val="00094204"/>
    <w:rsid w:val="000945BE"/>
    <w:rsid w:val="00094E2B"/>
    <w:rsid w:val="00094ECF"/>
    <w:rsid w:val="00094FAC"/>
    <w:rsid w:val="000954F2"/>
    <w:rsid w:val="00095B5A"/>
    <w:rsid w:val="00095BA4"/>
    <w:rsid w:val="00095E1B"/>
    <w:rsid w:val="00095E2B"/>
    <w:rsid w:val="00095F4B"/>
    <w:rsid w:val="00096DBA"/>
    <w:rsid w:val="00097148"/>
    <w:rsid w:val="000972FA"/>
    <w:rsid w:val="0009791B"/>
    <w:rsid w:val="00097FB6"/>
    <w:rsid w:val="000A04CF"/>
    <w:rsid w:val="000A0723"/>
    <w:rsid w:val="000A09DD"/>
    <w:rsid w:val="000A0C43"/>
    <w:rsid w:val="000A0DC7"/>
    <w:rsid w:val="000A1003"/>
    <w:rsid w:val="000A1AA6"/>
    <w:rsid w:val="000A1EB8"/>
    <w:rsid w:val="000A214E"/>
    <w:rsid w:val="000A228A"/>
    <w:rsid w:val="000A2302"/>
    <w:rsid w:val="000A2368"/>
    <w:rsid w:val="000A25B6"/>
    <w:rsid w:val="000A2D2A"/>
    <w:rsid w:val="000A4139"/>
    <w:rsid w:val="000A43F6"/>
    <w:rsid w:val="000A4648"/>
    <w:rsid w:val="000A4BC3"/>
    <w:rsid w:val="000A53EE"/>
    <w:rsid w:val="000A5DBC"/>
    <w:rsid w:val="000A5EBD"/>
    <w:rsid w:val="000A60B0"/>
    <w:rsid w:val="000A65D0"/>
    <w:rsid w:val="000A6A1B"/>
    <w:rsid w:val="000A6A66"/>
    <w:rsid w:val="000A6BFA"/>
    <w:rsid w:val="000A6CEC"/>
    <w:rsid w:val="000A6E2F"/>
    <w:rsid w:val="000A6FC0"/>
    <w:rsid w:val="000A75F4"/>
    <w:rsid w:val="000A78A3"/>
    <w:rsid w:val="000A7EBA"/>
    <w:rsid w:val="000B02EE"/>
    <w:rsid w:val="000B0659"/>
    <w:rsid w:val="000B0AC4"/>
    <w:rsid w:val="000B0AED"/>
    <w:rsid w:val="000B1250"/>
    <w:rsid w:val="000B13B7"/>
    <w:rsid w:val="000B2492"/>
    <w:rsid w:val="000B2822"/>
    <w:rsid w:val="000B3009"/>
    <w:rsid w:val="000B34DF"/>
    <w:rsid w:val="000B35C0"/>
    <w:rsid w:val="000B3A90"/>
    <w:rsid w:val="000B4D30"/>
    <w:rsid w:val="000B4E61"/>
    <w:rsid w:val="000B51AA"/>
    <w:rsid w:val="000B5395"/>
    <w:rsid w:val="000B59FC"/>
    <w:rsid w:val="000B60E8"/>
    <w:rsid w:val="000B63EB"/>
    <w:rsid w:val="000B7370"/>
    <w:rsid w:val="000B7E21"/>
    <w:rsid w:val="000B7E68"/>
    <w:rsid w:val="000C0679"/>
    <w:rsid w:val="000C07DC"/>
    <w:rsid w:val="000C0F2A"/>
    <w:rsid w:val="000C1631"/>
    <w:rsid w:val="000C1C55"/>
    <w:rsid w:val="000C24D8"/>
    <w:rsid w:val="000C26F1"/>
    <w:rsid w:val="000C28F5"/>
    <w:rsid w:val="000C2C22"/>
    <w:rsid w:val="000C3236"/>
    <w:rsid w:val="000C3773"/>
    <w:rsid w:val="000C3FA5"/>
    <w:rsid w:val="000C4086"/>
    <w:rsid w:val="000C4837"/>
    <w:rsid w:val="000C48C2"/>
    <w:rsid w:val="000C5B79"/>
    <w:rsid w:val="000C5CF6"/>
    <w:rsid w:val="000C6C5E"/>
    <w:rsid w:val="000C6C69"/>
    <w:rsid w:val="000C6C83"/>
    <w:rsid w:val="000C6DBA"/>
    <w:rsid w:val="000C72AD"/>
    <w:rsid w:val="000C74E1"/>
    <w:rsid w:val="000C7F2E"/>
    <w:rsid w:val="000C7F97"/>
    <w:rsid w:val="000D02AC"/>
    <w:rsid w:val="000D13C6"/>
    <w:rsid w:val="000D155C"/>
    <w:rsid w:val="000D1630"/>
    <w:rsid w:val="000D1680"/>
    <w:rsid w:val="000D282F"/>
    <w:rsid w:val="000D2D3A"/>
    <w:rsid w:val="000D3603"/>
    <w:rsid w:val="000D361B"/>
    <w:rsid w:val="000D3823"/>
    <w:rsid w:val="000D3E7E"/>
    <w:rsid w:val="000D4160"/>
    <w:rsid w:val="000D4898"/>
    <w:rsid w:val="000D51F6"/>
    <w:rsid w:val="000D529F"/>
    <w:rsid w:val="000D52E0"/>
    <w:rsid w:val="000D5486"/>
    <w:rsid w:val="000D56E1"/>
    <w:rsid w:val="000D59B6"/>
    <w:rsid w:val="000D5D6E"/>
    <w:rsid w:val="000D60B1"/>
    <w:rsid w:val="000D69F1"/>
    <w:rsid w:val="000D6CF0"/>
    <w:rsid w:val="000D7622"/>
    <w:rsid w:val="000D7722"/>
    <w:rsid w:val="000D7A5C"/>
    <w:rsid w:val="000D7A95"/>
    <w:rsid w:val="000D7CF9"/>
    <w:rsid w:val="000E0446"/>
    <w:rsid w:val="000E0FE4"/>
    <w:rsid w:val="000E122E"/>
    <w:rsid w:val="000E13E1"/>
    <w:rsid w:val="000E13EC"/>
    <w:rsid w:val="000E19C2"/>
    <w:rsid w:val="000E2607"/>
    <w:rsid w:val="000E27F1"/>
    <w:rsid w:val="000E2937"/>
    <w:rsid w:val="000E2B22"/>
    <w:rsid w:val="000E3C62"/>
    <w:rsid w:val="000E3EDE"/>
    <w:rsid w:val="000E3F2C"/>
    <w:rsid w:val="000E3FF0"/>
    <w:rsid w:val="000E465A"/>
    <w:rsid w:val="000E4762"/>
    <w:rsid w:val="000E4B3C"/>
    <w:rsid w:val="000E4D87"/>
    <w:rsid w:val="000E5133"/>
    <w:rsid w:val="000E522E"/>
    <w:rsid w:val="000E5387"/>
    <w:rsid w:val="000E556A"/>
    <w:rsid w:val="000E566A"/>
    <w:rsid w:val="000E5AF1"/>
    <w:rsid w:val="000E5E84"/>
    <w:rsid w:val="000E6461"/>
    <w:rsid w:val="000E6639"/>
    <w:rsid w:val="000E6D4E"/>
    <w:rsid w:val="000E6EA1"/>
    <w:rsid w:val="000E73DA"/>
    <w:rsid w:val="000E74E7"/>
    <w:rsid w:val="000E7C7B"/>
    <w:rsid w:val="000F0D4E"/>
    <w:rsid w:val="000F13E1"/>
    <w:rsid w:val="000F13E4"/>
    <w:rsid w:val="000F170C"/>
    <w:rsid w:val="000F1DA7"/>
    <w:rsid w:val="000F2233"/>
    <w:rsid w:val="000F22F6"/>
    <w:rsid w:val="000F2824"/>
    <w:rsid w:val="000F2BA1"/>
    <w:rsid w:val="000F2F14"/>
    <w:rsid w:val="000F31CF"/>
    <w:rsid w:val="000F353E"/>
    <w:rsid w:val="000F3971"/>
    <w:rsid w:val="000F3C26"/>
    <w:rsid w:val="000F4662"/>
    <w:rsid w:val="000F471B"/>
    <w:rsid w:val="000F48D1"/>
    <w:rsid w:val="000F4C4A"/>
    <w:rsid w:val="000F51C2"/>
    <w:rsid w:val="000F6064"/>
    <w:rsid w:val="000F64F6"/>
    <w:rsid w:val="000F6921"/>
    <w:rsid w:val="000F69D3"/>
    <w:rsid w:val="000F6C32"/>
    <w:rsid w:val="000F7083"/>
    <w:rsid w:val="000F72A7"/>
    <w:rsid w:val="000F759D"/>
    <w:rsid w:val="000F787E"/>
    <w:rsid w:val="000F7A2E"/>
    <w:rsid w:val="000F7D51"/>
    <w:rsid w:val="001007F1"/>
    <w:rsid w:val="00100930"/>
    <w:rsid w:val="00100938"/>
    <w:rsid w:val="00100A8D"/>
    <w:rsid w:val="00101749"/>
    <w:rsid w:val="00101904"/>
    <w:rsid w:val="00101A89"/>
    <w:rsid w:val="0010223D"/>
    <w:rsid w:val="0010251F"/>
    <w:rsid w:val="0010261A"/>
    <w:rsid w:val="00102952"/>
    <w:rsid w:val="0010361E"/>
    <w:rsid w:val="00104C2B"/>
    <w:rsid w:val="00106C4A"/>
    <w:rsid w:val="001078C6"/>
    <w:rsid w:val="00110AEB"/>
    <w:rsid w:val="00111238"/>
    <w:rsid w:val="001113F5"/>
    <w:rsid w:val="0011151D"/>
    <w:rsid w:val="00111657"/>
    <w:rsid w:val="001117B0"/>
    <w:rsid w:val="001120A2"/>
    <w:rsid w:val="001121F4"/>
    <w:rsid w:val="001127BC"/>
    <w:rsid w:val="001127CE"/>
    <w:rsid w:val="00112838"/>
    <w:rsid w:val="00112F9C"/>
    <w:rsid w:val="00113DFF"/>
    <w:rsid w:val="00113FC5"/>
    <w:rsid w:val="001141B2"/>
    <w:rsid w:val="001147FD"/>
    <w:rsid w:val="0011495B"/>
    <w:rsid w:val="00114E60"/>
    <w:rsid w:val="001152A3"/>
    <w:rsid w:val="00115CD2"/>
    <w:rsid w:val="00115F61"/>
    <w:rsid w:val="001164DB"/>
    <w:rsid w:val="0011656D"/>
    <w:rsid w:val="0011666B"/>
    <w:rsid w:val="00116BA5"/>
    <w:rsid w:val="00116FF7"/>
    <w:rsid w:val="00120396"/>
    <w:rsid w:val="00120B00"/>
    <w:rsid w:val="00120CA0"/>
    <w:rsid w:val="001222C0"/>
    <w:rsid w:val="0012260E"/>
    <w:rsid w:val="001228FD"/>
    <w:rsid w:val="00122F65"/>
    <w:rsid w:val="00123981"/>
    <w:rsid w:val="001246A9"/>
    <w:rsid w:val="00124D0E"/>
    <w:rsid w:val="00124FD7"/>
    <w:rsid w:val="001250F7"/>
    <w:rsid w:val="00125A5F"/>
    <w:rsid w:val="00125E76"/>
    <w:rsid w:val="00125F44"/>
    <w:rsid w:val="0012682C"/>
    <w:rsid w:val="00126C6B"/>
    <w:rsid w:val="00126CAF"/>
    <w:rsid w:val="00130265"/>
    <w:rsid w:val="0013094D"/>
    <w:rsid w:val="00130AED"/>
    <w:rsid w:val="001314F6"/>
    <w:rsid w:val="00131886"/>
    <w:rsid w:val="001321ED"/>
    <w:rsid w:val="001324EA"/>
    <w:rsid w:val="00132730"/>
    <w:rsid w:val="0013283B"/>
    <w:rsid w:val="0013291C"/>
    <w:rsid w:val="00132BE7"/>
    <w:rsid w:val="001338E8"/>
    <w:rsid w:val="00133E50"/>
    <w:rsid w:val="001346FD"/>
    <w:rsid w:val="001347FA"/>
    <w:rsid w:val="00134C4A"/>
    <w:rsid w:val="00134DF1"/>
    <w:rsid w:val="00134F67"/>
    <w:rsid w:val="00136070"/>
    <w:rsid w:val="00136296"/>
    <w:rsid w:val="00136B02"/>
    <w:rsid w:val="00136B64"/>
    <w:rsid w:val="00137177"/>
    <w:rsid w:val="001372E4"/>
    <w:rsid w:val="00137529"/>
    <w:rsid w:val="00137753"/>
    <w:rsid w:val="0014012E"/>
    <w:rsid w:val="00140467"/>
    <w:rsid w:val="001404B3"/>
    <w:rsid w:val="001408FC"/>
    <w:rsid w:val="00140DB6"/>
    <w:rsid w:val="001416B6"/>
    <w:rsid w:val="001419E6"/>
    <w:rsid w:val="00141DA0"/>
    <w:rsid w:val="001420F0"/>
    <w:rsid w:val="00142221"/>
    <w:rsid w:val="0014241C"/>
    <w:rsid w:val="001425CE"/>
    <w:rsid w:val="0014275E"/>
    <w:rsid w:val="001429C5"/>
    <w:rsid w:val="00142BD0"/>
    <w:rsid w:val="00142CC1"/>
    <w:rsid w:val="001430BE"/>
    <w:rsid w:val="00143F10"/>
    <w:rsid w:val="0014404A"/>
    <w:rsid w:val="0014408F"/>
    <w:rsid w:val="00144605"/>
    <w:rsid w:val="00144AE5"/>
    <w:rsid w:val="00144B13"/>
    <w:rsid w:val="00144CBA"/>
    <w:rsid w:val="00144DA1"/>
    <w:rsid w:val="00144ED5"/>
    <w:rsid w:val="00146529"/>
    <w:rsid w:val="00146C46"/>
    <w:rsid w:val="00147069"/>
    <w:rsid w:val="00147605"/>
    <w:rsid w:val="00147C81"/>
    <w:rsid w:val="00147E9C"/>
    <w:rsid w:val="00150212"/>
    <w:rsid w:val="00150316"/>
    <w:rsid w:val="00150473"/>
    <w:rsid w:val="00150A20"/>
    <w:rsid w:val="00150F8F"/>
    <w:rsid w:val="00151044"/>
    <w:rsid w:val="00151AF8"/>
    <w:rsid w:val="00152E44"/>
    <w:rsid w:val="00152E8D"/>
    <w:rsid w:val="00152F50"/>
    <w:rsid w:val="001530B4"/>
    <w:rsid w:val="001531BD"/>
    <w:rsid w:val="00153259"/>
    <w:rsid w:val="001533CA"/>
    <w:rsid w:val="00153ADE"/>
    <w:rsid w:val="00153C20"/>
    <w:rsid w:val="00153F72"/>
    <w:rsid w:val="001542C7"/>
    <w:rsid w:val="0015496F"/>
    <w:rsid w:val="00154A50"/>
    <w:rsid w:val="00154E48"/>
    <w:rsid w:val="0015521D"/>
    <w:rsid w:val="0015528B"/>
    <w:rsid w:val="00155E97"/>
    <w:rsid w:val="001569E0"/>
    <w:rsid w:val="00157014"/>
    <w:rsid w:val="0015733A"/>
    <w:rsid w:val="001573ED"/>
    <w:rsid w:val="001573F3"/>
    <w:rsid w:val="00157A87"/>
    <w:rsid w:val="001601FC"/>
    <w:rsid w:val="0016037D"/>
    <w:rsid w:val="001603A7"/>
    <w:rsid w:val="00160CFF"/>
    <w:rsid w:val="001614F3"/>
    <w:rsid w:val="00161594"/>
    <w:rsid w:val="00161700"/>
    <w:rsid w:val="001622E1"/>
    <w:rsid w:val="0016241C"/>
    <w:rsid w:val="00162630"/>
    <w:rsid w:val="00162C89"/>
    <w:rsid w:val="00163108"/>
    <w:rsid w:val="0016325D"/>
    <w:rsid w:val="00163B75"/>
    <w:rsid w:val="00164C10"/>
    <w:rsid w:val="00164EFD"/>
    <w:rsid w:val="00164FDA"/>
    <w:rsid w:val="00165389"/>
    <w:rsid w:val="0016567B"/>
    <w:rsid w:val="00166761"/>
    <w:rsid w:val="001667B8"/>
    <w:rsid w:val="00166B5F"/>
    <w:rsid w:val="00166C55"/>
    <w:rsid w:val="00166CD5"/>
    <w:rsid w:val="00166EA1"/>
    <w:rsid w:val="00167190"/>
    <w:rsid w:val="00167836"/>
    <w:rsid w:val="00167A81"/>
    <w:rsid w:val="00167D5A"/>
    <w:rsid w:val="001706BA"/>
    <w:rsid w:val="00170A3E"/>
    <w:rsid w:val="0017184A"/>
    <w:rsid w:val="001718D0"/>
    <w:rsid w:val="00171D82"/>
    <w:rsid w:val="00172337"/>
    <w:rsid w:val="00172895"/>
    <w:rsid w:val="001728A5"/>
    <w:rsid w:val="001729C1"/>
    <w:rsid w:val="00173AAF"/>
    <w:rsid w:val="00174A01"/>
    <w:rsid w:val="00174AB1"/>
    <w:rsid w:val="00174C5E"/>
    <w:rsid w:val="00174D7A"/>
    <w:rsid w:val="001751BC"/>
    <w:rsid w:val="0017533E"/>
    <w:rsid w:val="00175720"/>
    <w:rsid w:val="00175AF1"/>
    <w:rsid w:val="00175F99"/>
    <w:rsid w:val="0017601F"/>
    <w:rsid w:val="0017727F"/>
    <w:rsid w:val="00177BF8"/>
    <w:rsid w:val="00177D24"/>
    <w:rsid w:val="0018098E"/>
    <w:rsid w:val="00181A22"/>
    <w:rsid w:val="00181D4C"/>
    <w:rsid w:val="00181FFF"/>
    <w:rsid w:val="00182103"/>
    <w:rsid w:val="00182244"/>
    <w:rsid w:val="001826DA"/>
    <w:rsid w:val="00182802"/>
    <w:rsid w:val="00182928"/>
    <w:rsid w:val="00182DD8"/>
    <w:rsid w:val="00182E3B"/>
    <w:rsid w:val="00183359"/>
    <w:rsid w:val="0018392E"/>
    <w:rsid w:val="00183C23"/>
    <w:rsid w:val="00183C65"/>
    <w:rsid w:val="0018437C"/>
    <w:rsid w:val="001848BE"/>
    <w:rsid w:val="00184CA5"/>
    <w:rsid w:val="00185284"/>
    <w:rsid w:val="001854AC"/>
    <w:rsid w:val="00185AD7"/>
    <w:rsid w:val="00185FBF"/>
    <w:rsid w:val="001864DB"/>
    <w:rsid w:val="001868BA"/>
    <w:rsid w:val="00186D94"/>
    <w:rsid w:val="001872BE"/>
    <w:rsid w:val="001878BD"/>
    <w:rsid w:val="00187A19"/>
    <w:rsid w:val="00190ADE"/>
    <w:rsid w:val="001910AC"/>
    <w:rsid w:val="001914BD"/>
    <w:rsid w:val="00191A32"/>
    <w:rsid w:val="00191EBD"/>
    <w:rsid w:val="00191FB4"/>
    <w:rsid w:val="00191FF0"/>
    <w:rsid w:val="00192113"/>
    <w:rsid w:val="00192D8D"/>
    <w:rsid w:val="00192F00"/>
    <w:rsid w:val="0019319E"/>
    <w:rsid w:val="001931A6"/>
    <w:rsid w:val="0019324D"/>
    <w:rsid w:val="00193416"/>
    <w:rsid w:val="0019356D"/>
    <w:rsid w:val="00193B0C"/>
    <w:rsid w:val="00194019"/>
    <w:rsid w:val="00194FBD"/>
    <w:rsid w:val="00195278"/>
    <w:rsid w:val="0019574D"/>
    <w:rsid w:val="00195BDF"/>
    <w:rsid w:val="00195C37"/>
    <w:rsid w:val="00196064"/>
    <w:rsid w:val="001962E7"/>
    <w:rsid w:val="001963A3"/>
    <w:rsid w:val="00196B6F"/>
    <w:rsid w:val="00196BEB"/>
    <w:rsid w:val="00196C0C"/>
    <w:rsid w:val="00196C78"/>
    <w:rsid w:val="00197A84"/>
    <w:rsid w:val="00197D52"/>
    <w:rsid w:val="001A0157"/>
    <w:rsid w:val="001A046A"/>
    <w:rsid w:val="001A0C10"/>
    <w:rsid w:val="001A1CC9"/>
    <w:rsid w:val="001A1E88"/>
    <w:rsid w:val="001A2335"/>
    <w:rsid w:val="001A23F0"/>
    <w:rsid w:val="001A2959"/>
    <w:rsid w:val="001A2E20"/>
    <w:rsid w:val="001A34D5"/>
    <w:rsid w:val="001A3E0B"/>
    <w:rsid w:val="001A424E"/>
    <w:rsid w:val="001A4E93"/>
    <w:rsid w:val="001A5DE0"/>
    <w:rsid w:val="001A600A"/>
    <w:rsid w:val="001A66F0"/>
    <w:rsid w:val="001A683D"/>
    <w:rsid w:val="001A685E"/>
    <w:rsid w:val="001A7036"/>
    <w:rsid w:val="001A753C"/>
    <w:rsid w:val="001A7836"/>
    <w:rsid w:val="001A794B"/>
    <w:rsid w:val="001A7BD5"/>
    <w:rsid w:val="001A7BF8"/>
    <w:rsid w:val="001A7EB9"/>
    <w:rsid w:val="001B0681"/>
    <w:rsid w:val="001B0C4F"/>
    <w:rsid w:val="001B0CDD"/>
    <w:rsid w:val="001B0FDF"/>
    <w:rsid w:val="001B16E6"/>
    <w:rsid w:val="001B226E"/>
    <w:rsid w:val="001B22D4"/>
    <w:rsid w:val="001B2FEC"/>
    <w:rsid w:val="001B31D1"/>
    <w:rsid w:val="001B383B"/>
    <w:rsid w:val="001B3CC4"/>
    <w:rsid w:val="001B4ADF"/>
    <w:rsid w:val="001B4BB3"/>
    <w:rsid w:val="001B5590"/>
    <w:rsid w:val="001B58D2"/>
    <w:rsid w:val="001B59EF"/>
    <w:rsid w:val="001B614A"/>
    <w:rsid w:val="001B6267"/>
    <w:rsid w:val="001B6740"/>
    <w:rsid w:val="001B6F08"/>
    <w:rsid w:val="001B7278"/>
    <w:rsid w:val="001B754D"/>
    <w:rsid w:val="001B7EEE"/>
    <w:rsid w:val="001C035E"/>
    <w:rsid w:val="001C0797"/>
    <w:rsid w:val="001C0B76"/>
    <w:rsid w:val="001C0C24"/>
    <w:rsid w:val="001C0DA0"/>
    <w:rsid w:val="001C0FEC"/>
    <w:rsid w:val="001C1B90"/>
    <w:rsid w:val="001C1DF4"/>
    <w:rsid w:val="001C1F84"/>
    <w:rsid w:val="001C2798"/>
    <w:rsid w:val="001C27AE"/>
    <w:rsid w:val="001C2EE3"/>
    <w:rsid w:val="001C3430"/>
    <w:rsid w:val="001C393A"/>
    <w:rsid w:val="001C39EE"/>
    <w:rsid w:val="001C3A27"/>
    <w:rsid w:val="001C41A0"/>
    <w:rsid w:val="001C46CB"/>
    <w:rsid w:val="001C50A9"/>
    <w:rsid w:val="001C53A5"/>
    <w:rsid w:val="001C5495"/>
    <w:rsid w:val="001C5992"/>
    <w:rsid w:val="001C69CC"/>
    <w:rsid w:val="001C6DFA"/>
    <w:rsid w:val="001C7348"/>
    <w:rsid w:val="001D020A"/>
    <w:rsid w:val="001D0488"/>
    <w:rsid w:val="001D0CAE"/>
    <w:rsid w:val="001D1603"/>
    <w:rsid w:val="001D1625"/>
    <w:rsid w:val="001D16F8"/>
    <w:rsid w:val="001D1FC8"/>
    <w:rsid w:val="001D21D0"/>
    <w:rsid w:val="001D220F"/>
    <w:rsid w:val="001D3371"/>
    <w:rsid w:val="001D386C"/>
    <w:rsid w:val="001D3A16"/>
    <w:rsid w:val="001D4091"/>
    <w:rsid w:val="001D422A"/>
    <w:rsid w:val="001D4230"/>
    <w:rsid w:val="001D4441"/>
    <w:rsid w:val="001D53B5"/>
    <w:rsid w:val="001D557B"/>
    <w:rsid w:val="001D5705"/>
    <w:rsid w:val="001D5C78"/>
    <w:rsid w:val="001D5D6B"/>
    <w:rsid w:val="001D624F"/>
    <w:rsid w:val="001D62B2"/>
    <w:rsid w:val="001D63E2"/>
    <w:rsid w:val="001D6432"/>
    <w:rsid w:val="001D69F4"/>
    <w:rsid w:val="001D6AC0"/>
    <w:rsid w:val="001D6D52"/>
    <w:rsid w:val="001D6F92"/>
    <w:rsid w:val="001D7658"/>
    <w:rsid w:val="001D7D0B"/>
    <w:rsid w:val="001D7E9D"/>
    <w:rsid w:val="001E03E3"/>
    <w:rsid w:val="001E0754"/>
    <w:rsid w:val="001E0ED7"/>
    <w:rsid w:val="001E1207"/>
    <w:rsid w:val="001E127F"/>
    <w:rsid w:val="001E15CF"/>
    <w:rsid w:val="001E1A53"/>
    <w:rsid w:val="001E1B8A"/>
    <w:rsid w:val="001E24BD"/>
    <w:rsid w:val="001E24D6"/>
    <w:rsid w:val="001E29DE"/>
    <w:rsid w:val="001E2C9F"/>
    <w:rsid w:val="001E2CC4"/>
    <w:rsid w:val="001E2CFB"/>
    <w:rsid w:val="001E2D77"/>
    <w:rsid w:val="001E2E72"/>
    <w:rsid w:val="001E3634"/>
    <w:rsid w:val="001E3AAE"/>
    <w:rsid w:val="001E3FF9"/>
    <w:rsid w:val="001E440C"/>
    <w:rsid w:val="001E4724"/>
    <w:rsid w:val="001E4B00"/>
    <w:rsid w:val="001E4DA2"/>
    <w:rsid w:val="001E5AD7"/>
    <w:rsid w:val="001E605C"/>
    <w:rsid w:val="001E60F0"/>
    <w:rsid w:val="001E668B"/>
    <w:rsid w:val="001E6834"/>
    <w:rsid w:val="001E6B68"/>
    <w:rsid w:val="001E6C17"/>
    <w:rsid w:val="001E7630"/>
    <w:rsid w:val="001F0A72"/>
    <w:rsid w:val="001F0F2E"/>
    <w:rsid w:val="001F166B"/>
    <w:rsid w:val="001F167A"/>
    <w:rsid w:val="001F207D"/>
    <w:rsid w:val="001F2B3D"/>
    <w:rsid w:val="001F31EA"/>
    <w:rsid w:val="001F32C7"/>
    <w:rsid w:val="001F40FF"/>
    <w:rsid w:val="001F459A"/>
    <w:rsid w:val="001F4665"/>
    <w:rsid w:val="001F4875"/>
    <w:rsid w:val="001F4C37"/>
    <w:rsid w:val="001F5C10"/>
    <w:rsid w:val="001F5F85"/>
    <w:rsid w:val="001F613A"/>
    <w:rsid w:val="001F6630"/>
    <w:rsid w:val="001F6CCB"/>
    <w:rsid w:val="001F6CF5"/>
    <w:rsid w:val="001F77BD"/>
    <w:rsid w:val="001F7D88"/>
    <w:rsid w:val="001F7E4B"/>
    <w:rsid w:val="0020061E"/>
    <w:rsid w:val="00200655"/>
    <w:rsid w:val="00200A08"/>
    <w:rsid w:val="00200E62"/>
    <w:rsid w:val="0020174A"/>
    <w:rsid w:val="002017F6"/>
    <w:rsid w:val="0020190A"/>
    <w:rsid w:val="0020199B"/>
    <w:rsid w:val="002019E3"/>
    <w:rsid w:val="00201AD2"/>
    <w:rsid w:val="002024DC"/>
    <w:rsid w:val="00202C5B"/>
    <w:rsid w:val="00202DD8"/>
    <w:rsid w:val="00203224"/>
    <w:rsid w:val="00203547"/>
    <w:rsid w:val="00203594"/>
    <w:rsid w:val="00203B19"/>
    <w:rsid w:val="002045C2"/>
    <w:rsid w:val="002048F1"/>
    <w:rsid w:val="00204F72"/>
    <w:rsid w:val="002052E9"/>
    <w:rsid w:val="00205442"/>
    <w:rsid w:val="00205539"/>
    <w:rsid w:val="0020559D"/>
    <w:rsid w:val="002056E0"/>
    <w:rsid w:val="00205D34"/>
    <w:rsid w:val="002060F8"/>
    <w:rsid w:val="00206DE2"/>
    <w:rsid w:val="0020733E"/>
    <w:rsid w:val="0020777B"/>
    <w:rsid w:val="00207C06"/>
    <w:rsid w:val="00207C6C"/>
    <w:rsid w:val="00210898"/>
    <w:rsid w:val="00211046"/>
    <w:rsid w:val="00211572"/>
    <w:rsid w:val="00211D01"/>
    <w:rsid w:val="0021235D"/>
    <w:rsid w:val="0021256A"/>
    <w:rsid w:val="00212623"/>
    <w:rsid w:val="002127D3"/>
    <w:rsid w:val="00212848"/>
    <w:rsid w:val="00212B9A"/>
    <w:rsid w:val="002131FD"/>
    <w:rsid w:val="0021351F"/>
    <w:rsid w:val="00213EFF"/>
    <w:rsid w:val="00214307"/>
    <w:rsid w:val="002147B8"/>
    <w:rsid w:val="00214D14"/>
    <w:rsid w:val="002158AC"/>
    <w:rsid w:val="002158D1"/>
    <w:rsid w:val="00215CDC"/>
    <w:rsid w:val="00215EB0"/>
    <w:rsid w:val="0021660E"/>
    <w:rsid w:val="0021674F"/>
    <w:rsid w:val="00217743"/>
    <w:rsid w:val="002177CE"/>
    <w:rsid w:val="00217ADA"/>
    <w:rsid w:val="002200AE"/>
    <w:rsid w:val="002202BD"/>
    <w:rsid w:val="002205D8"/>
    <w:rsid w:val="002207E9"/>
    <w:rsid w:val="00220DEA"/>
    <w:rsid w:val="00220E27"/>
    <w:rsid w:val="00221583"/>
    <w:rsid w:val="002217FA"/>
    <w:rsid w:val="00221C94"/>
    <w:rsid w:val="00221E6A"/>
    <w:rsid w:val="002221F4"/>
    <w:rsid w:val="002237F4"/>
    <w:rsid w:val="0022399B"/>
    <w:rsid w:val="00223F99"/>
    <w:rsid w:val="002244B2"/>
    <w:rsid w:val="002244C1"/>
    <w:rsid w:val="002245A0"/>
    <w:rsid w:val="00224F06"/>
    <w:rsid w:val="00225393"/>
    <w:rsid w:val="0022570A"/>
    <w:rsid w:val="00225883"/>
    <w:rsid w:val="002259EC"/>
    <w:rsid w:val="00225E37"/>
    <w:rsid w:val="00225F4C"/>
    <w:rsid w:val="00226832"/>
    <w:rsid w:val="00226EC7"/>
    <w:rsid w:val="0023035B"/>
    <w:rsid w:val="0023099F"/>
    <w:rsid w:val="00230BCE"/>
    <w:rsid w:val="00230C9C"/>
    <w:rsid w:val="00230FBA"/>
    <w:rsid w:val="002310C9"/>
    <w:rsid w:val="00231C22"/>
    <w:rsid w:val="00231FCC"/>
    <w:rsid w:val="00232F5E"/>
    <w:rsid w:val="00232FEF"/>
    <w:rsid w:val="0023304D"/>
    <w:rsid w:val="00233D27"/>
    <w:rsid w:val="002343A1"/>
    <w:rsid w:val="0023460B"/>
    <w:rsid w:val="002357F7"/>
    <w:rsid w:val="002376D3"/>
    <w:rsid w:val="00237DA1"/>
    <w:rsid w:val="002405ED"/>
    <w:rsid w:val="002406F2"/>
    <w:rsid w:val="00240795"/>
    <w:rsid w:val="00240807"/>
    <w:rsid w:val="002408C1"/>
    <w:rsid w:val="00240C42"/>
    <w:rsid w:val="00240E92"/>
    <w:rsid w:val="00241A68"/>
    <w:rsid w:val="00241DF5"/>
    <w:rsid w:val="00242643"/>
    <w:rsid w:val="00242EBB"/>
    <w:rsid w:val="002432CA"/>
    <w:rsid w:val="00243C5C"/>
    <w:rsid w:val="00244208"/>
    <w:rsid w:val="002448E0"/>
    <w:rsid w:val="00244EB8"/>
    <w:rsid w:val="00245068"/>
    <w:rsid w:val="002452DD"/>
    <w:rsid w:val="002453B9"/>
    <w:rsid w:val="00245969"/>
    <w:rsid w:val="00245F1D"/>
    <w:rsid w:val="00246292"/>
    <w:rsid w:val="002474F1"/>
    <w:rsid w:val="002501BB"/>
    <w:rsid w:val="00250235"/>
    <w:rsid w:val="00250465"/>
    <w:rsid w:val="002507C8"/>
    <w:rsid w:val="00250EAC"/>
    <w:rsid w:val="0025131E"/>
    <w:rsid w:val="0025133F"/>
    <w:rsid w:val="0025152B"/>
    <w:rsid w:val="00251698"/>
    <w:rsid w:val="0025191F"/>
    <w:rsid w:val="00251C1D"/>
    <w:rsid w:val="00252441"/>
    <w:rsid w:val="0025250C"/>
    <w:rsid w:val="002526C0"/>
    <w:rsid w:val="002529EA"/>
    <w:rsid w:val="00252C14"/>
    <w:rsid w:val="00252D1B"/>
    <w:rsid w:val="002535B9"/>
    <w:rsid w:val="00254377"/>
    <w:rsid w:val="00254516"/>
    <w:rsid w:val="002549CA"/>
    <w:rsid w:val="00255938"/>
    <w:rsid w:val="00255B70"/>
    <w:rsid w:val="00256114"/>
    <w:rsid w:val="00256BD8"/>
    <w:rsid w:val="002570DF"/>
    <w:rsid w:val="002571D9"/>
    <w:rsid w:val="00257215"/>
    <w:rsid w:val="00257B38"/>
    <w:rsid w:val="00257B96"/>
    <w:rsid w:val="002603D0"/>
    <w:rsid w:val="00260508"/>
    <w:rsid w:val="00260AEE"/>
    <w:rsid w:val="00260C97"/>
    <w:rsid w:val="00260FA8"/>
    <w:rsid w:val="00261458"/>
    <w:rsid w:val="0026175F"/>
    <w:rsid w:val="00261CEF"/>
    <w:rsid w:val="00262315"/>
    <w:rsid w:val="002625ED"/>
    <w:rsid w:val="002627EC"/>
    <w:rsid w:val="002635CD"/>
    <w:rsid w:val="00263A4E"/>
    <w:rsid w:val="00263CA0"/>
    <w:rsid w:val="00264E71"/>
    <w:rsid w:val="00265132"/>
    <w:rsid w:val="00265734"/>
    <w:rsid w:val="002659E2"/>
    <w:rsid w:val="00270751"/>
    <w:rsid w:val="00270758"/>
    <w:rsid w:val="00270A38"/>
    <w:rsid w:val="00270DE9"/>
    <w:rsid w:val="00271026"/>
    <w:rsid w:val="002710A7"/>
    <w:rsid w:val="00271E20"/>
    <w:rsid w:val="00272998"/>
    <w:rsid w:val="00273507"/>
    <w:rsid w:val="0027369C"/>
    <w:rsid w:val="00273AA6"/>
    <w:rsid w:val="00274D0B"/>
    <w:rsid w:val="00275BDA"/>
    <w:rsid w:val="00275BF3"/>
    <w:rsid w:val="002767E9"/>
    <w:rsid w:val="002769D1"/>
    <w:rsid w:val="00276A8C"/>
    <w:rsid w:val="002774DB"/>
    <w:rsid w:val="002774DC"/>
    <w:rsid w:val="00277680"/>
    <w:rsid w:val="00277B96"/>
    <w:rsid w:val="002808E4"/>
    <w:rsid w:val="00280E48"/>
    <w:rsid w:val="002822B5"/>
    <w:rsid w:val="002822C8"/>
    <w:rsid w:val="0028278E"/>
    <w:rsid w:val="0028294F"/>
    <w:rsid w:val="00282C5F"/>
    <w:rsid w:val="00282CB6"/>
    <w:rsid w:val="00283121"/>
    <w:rsid w:val="002833B4"/>
    <w:rsid w:val="0028388C"/>
    <w:rsid w:val="0028397B"/>
    <w:rsid w:val="0028424E"/>
    <w:rsid w:val="0028434F"/>
    <w:rsid w:val="00284CA9"/>
    <w:rsid w:val="00284D83"/>
    <w:rsid w:val="00284E00"/>
    <w:rsid w:val="00285E76"/>
    <w:rsid w:val="002865C2"/>
    <w:rsid w:val="002865D9"/>
    <w:rsid w:val="002869E1"/>
    <w:rsid w:val="00286F23"/>
    <w:rsid w:val="002875DD"/>
    <w:rsid w:val="00287E78"/>
    <w:rsid w:val="00290176"/>
    <w:rsid w:val="002907C6"/>
    <w:rsid w:val="00290F19"/>
    <w:rsid w:val="00291BDF"/>
    <w:rsid w:val="00291D28"/>
    <w:rsid w:val="00291EEE"/>
    <w:rsid w:val="0029256C"/>
    <w:rsid w:val="00293732"/>
    <w:rsid w:val="002938C4"/>
    <w:rsid w:val="00293941"/>
    <w:rsid w:val="00293ABE"/>
    <w:rsid w:val="00293C15"/>
    <w:rsid w:val="00293C8D"/>
    <w:rsid w:val="00294060"/>
    <w:rsid w:val="0029523F"/>
    <w:rsid w:val="0029532A"/>
    <w:rsid w:val="00295665"/>
    <w:rsid w:val="00295720"/>
    <w:rsid w:val="00295EC1"/>
    <w:rsid w:val="002961EE"/>
    <w:rsid w:val="00296731"/>
    <w:rsid w:val="00296F12"/>
    <w:rsid w:val="002973F5"/>
    <w:rsid w:val="00297625"/>
    <w:rsid w:val="002978FA"/>
    <w:rsid w:val="00297D98"/>
    <w:rsid w:val="002A054E"/>
    <w:rsid w:val="002A103D"/>
    <w:rsid w:val="002A1614"/>
    <w:rsid w:val="002A189A"/>
    <w:rsid w:val="002A1AB6"/>
    <w:rsid w:val="002A203A"/>
    <w:rsid w:val="002A2457"/>
    <w:rsid w:val="002A317C"/>
    <w:rsid w:val="002A36AA"/>
    <w:rsid w:val="002A3781"/>
    <w:rsid w:val="002A380E"/>
    <w:rsid w:val="002A3E55"/>
    <w:rsid w:val="002A41BF"/>
    <w:rsid w:val="002A449F"/>
    <w:rsid w:val="002A495F"/>
    <w:rsid w:val="002A4FCF"/>
    <w:rsid w:val="002A4FD9"/>
    <w:rsid w:val="002A500B"/>
    <w:rsid w:val="002A577A"/>
    <w:rsid w:val="002A5C33"/>
    <w:rsid w:val="002A6521"/>
    <w:rsid w:val="002A67C5"/>
    <w:rsid w:val="002A6E64"/>
    <w:rsid w:val="002B06E9"/>
    <w:rsid w:val="002B0B21"/>
    <w:rsid w:val="002B0F00"/>
    <w:rsid w:val="002B0FCA"/>
    <w:rsid w:val="002B10B1"/>
    <w:rsid w:val="002B16A5"/>
    <w:rsid w:val="002B1EB9"/>
    <w:rsid w:val="002B20EF"/>
    <w:rsid w:val="002B2376"/>
    <w:rsid w:val="002B24EC"/>
    <w:rsid w:val="002B2916"/>
    <w:rsid w:val="002B2FBC"/>
    <w:rsid w:val="002B33A1"/>
    <w:rsid w:val="002B3755"/>
    <w:rsid w:val="002B3BD5"/>
    <w:rsid w:val="002B3CD7"/>
    <w:rsid w:val="002B4256"/>
    <w:rsid w:val="002B5675"/>
    <w:rsid w:val="002B618F"/>
    <w:rsid w:val="002B62EF"/>
    <w:rsid w:val="002B6EE5"/>
    <w:rsid w:val="002B6FA2"/>
    <w:rsid w:val="002B71DF"/>
    <w:rsid w:val="002B757F"/>
    <w:rsid w:val="002B7B08"/>
    <w:rsid w:val="002B7BCC"/>
    <w:rsid w:val="002B7C98"/>
    <w:rsid w:val="002C03A4"/>
    <w:rsid w:val="002C0588"/>
    <w:rsid w:val="002C0A8F"/>
    <w:rsid w:val="002C15AE"/>
    <w:rsid w:val="002C2A48"/>
    <w:rsid w:val="002C2C32"/>
    <w:rsid w:val="002C2E0C"/>
    <w:rsid w:val="002C337C"/>
    <w:rsid w:val="002C3B82"/>
    <w:rsid w:val="002C51AB"/>
    <w:rsid w:val="002C5C7D"/>
    <w:rsid w:val="002C5E51"/>
    <w:rsid w:val="002C5FB1"/>
    <w:rsid w:val="002C6D49"/>
    <w:rsid w:val="002C730A"/>
    <w:rsid w:val="002C790F"/>
    <w:rsid w:val="002D048B"/>
    <w:rsid w:val="002D04A0"/>
    <w:rsid w:val="002D08B4"/>
    <w:rsid w:val="002D098F"/>
    <w:rsid w:val="002D0B4A"/>
    <w:rsid w:val="002D0CF1"/>
    <w:rsid w:val="002D11E1"/>
    <w:rsid w:val="002D13BE"/>
    <w:rsid w:val="002D1860"/>
    <w:rsid w:val="002D1DC8"/>
    <w:rsid w:val="002D2058"/>
    <w:rsid w:val="002D2645"/>
    <w:rsid w:val="002D37D5"/>
    <w:rsid w:val="002D38A4"/>
    <w:rsid w:val="002D38E6"/>
    <w:rsid w:val="002D3EE0"/>
    <w:rsid w:val="002D4123"/>
    <w:rsid w:val="002D48C8"/>
    <w:rsid w:val="002D49AB"/>
    <w:rsid w:val="002D5086"/>
    <w:rsid w:val="002D5236"/>
    <w:rsid w:val="002D58F3"/>
    <w:rsid w:val="002D59EC"/>
    <w:rsid w:val="002D6446"/>
    <w:rsid w:val="002D6754"/>
    <w:rsid w:val="002D6772"/>
    <w:rsid w:val="002D680D"/>
    <w:rsid w:val="002D6863"/>
    <w:rsid w:val="002D6D4F"/>
    <w:rsid w:val="002D6DB1"/>
    <w:rsid w:val="002D6EE8"/>
    <w:rsid w:val="002D7D4C"/>
    <w:rsid w:val="002E021E"/>
    <w:rsid w:val="002E057A"/>
    <w:rsid w:val="002E1321"/>
    <w:rsid w:val="002E1E71"/>
    <w:rsid w:val="002E1FDA"/>
    <w:rsid w:val="002E2219"/>
    <w:rsid w:val="002E2606"/>
    <w:rsid w:val="002E2C70"/>
    <w:rsid w:val="002E2EC5"/>
    <w:rsid w:val="002E3326"/>
    <w:rsid w:val="002E449D"/>
    <w:rsid w:val="002E46FA"/>
    <w:rsid w:val="002E4CBE"/>
    <w:rsid w:val="002E54F0"/>
    <w:rsid w:val="002E5702"/>
    <w:rsid w:val="002E5C8F"/>
    <w:rsid w:val="002E5D2B"/>
    <w:rsid w:val="002E6600"/>
    <w:rsid w:val="002E6966"/>
    <w:rsid w:val="002E6C71"/>
    <w:rsid w:val="002E72B8"/>
    <w:rsid w:val="002E7D4A"/>
    <w:rsid w:val="002F00CC"/>
    <w:rsid w:val="002F0AE2"/>
    <w:rsid w:val="002F0F39"/>
    <w:rsid w:val="002F1480"/>
    <w:rsid w:val="002F15F2"/>
    <w:rsid w:val="002F17FB"/>
    <w:rsid w:val="002F1F40"/>
    <w:rsid w:val="002F2413"/>
    <w:rsid w:val="002F274D"/>
    <w:rsid w:val="002F281E"/>
    <w:rsid w:val="002F285C"/>
    <w:rsid w:val="002F2973"/>
    <w:rsid w:val="002F29DB"/>
    <w:rsid w:val="002F2A82"/>
    <w:rsid w:val="002F2BAF"/>
    <w:rsid w:val="002F2CBB"/>
    <w:rsid w:val="002F2CC5"/>
    <w:rsid w:val="002F3782"/>
    <w:rsid w:val="002F3B8F"/>
    <w:rsid w:val="002F48F6"/>
    <w:rsid w:val="002F4D8D"/>
    <w:rsid w:val="002F4E7E"/>
    <w:rsid w:val="002F5734"/>
    <w:rsid w:val="002F5EC0"/>
    <w:rsid w:val="002F6087"/>
    <w:rsid w:val="002F6171"/>
    <w:rsid w:val="002F61CA"/>
    <w:rsid w:val="002F6D21"/>
    <w:rsid w:val="002F7C4D"/>
    <w:rsid w:val="002F7E6D"/>
    <w:rsid w:val="0030005F"/>
    <w:rsid w:val="00300234"/>
    <w:rsid w:val="00300621"/>
    <w:rsid w:val="003009DC"/>
    <w:rsid w:val="00300A0A"/>
    <w:rsid w:val="00300DB8"/>
    <w:rsid w:val="00300F8D"/>
    <w:rsid w:val="0030138A"/>
    <w:rsid w:val="003014EE"/>
    <w:rsid w:val="00301821"/>
    <w:rsid w:val="00301942"/>
    <w:rsid w:val="00301AD0"/>
    <w:rsid w:val="003021B6"/>
    <w:rsid w:val="00302A5D"/>
    <w:rsid w:val="00302F91"/>
    <w:rsid w:val="00303008"/>
    <w:rsid w:val="003031E2"/>
    <w:rsid w:val="00303556"/>
    <w:rsid w:val="0030370D"/>
    <w:rsid w:val="00303BAB"/>
    <w:rsid w:val="00304089"/>
    <w:rsid w:val="00304204"/>
    <w:rsid w:val="0030473A"/>
    <w:rsid w:val="0030478B"/>
    <w:rsid w:val="003050BF"/>
    <w:rsid w:val="00305CEA"/>
    <w:rsid w:val="003069C7"/>
    <w:rsid w:val="00306FA8"/>
    <w:rsid w:val="0030732C"/>
    <w:rsid w:val="0030742D"/>
    <w:rsid w:val="003078A5"/>
    <w:rsid w:val="003100BD"/>
    <w:rsid w:val="00310196"/>
    <w:rsid w:val="00310619"/>
    <w:rsid w:val="0031073D"/>
    <w:rsid w:val="00310878"/>
    <w:rsid w:val="003109D3"/>
    <w:rsid w:val="00311021"/>
    <w:rsid w:val="00311567"/>
    <w:rsid w:val="00311BED"/>
    <w:rsid w:val="00311FE1"/>
    <w:rsid w:val="00312065"/>
    <w:rsid w:val="00312904"/>
    <w:rsid w:val="00313371"/>
    <w:rsid w:val="00313643"/>
    <w:rsid w:val="00314034"/>
    <w:rsid w:val="00314842"/>
    <w:rsid w:val="00314B96"/>
    <w:rsid w:val="00314D1A"/>
    <w:rsid w:val="00315A28"/>
    <w:rsid w:val="00315A7A"/>
    <w:rsid w:val="00315B11"/>
    <w:rsid w:val="003167BF"/>
    <w:rsid w:val="00316972"/>
    <w:rsid w:val="003170DD"/>
    <w:rsid w:val="003177DF"/>
    <w:rsid w:val="00317896"/>
    <w:rsid w:val="003200B9"/>
    <w:rsid w:val="003202D4"/>
    <w:rsid w:val="0032059F"/>
    <w:rsid w:val="0032065F"/>
    <w:rsid w:val="003208A6"/>
    <w:rsid w:val="00320A7D"/>
    <w:rsid w:val="00320A9C"/>
    <w:rsid w:val="00320E0B"/>
    <w:rsid w:val="00320EAE"/>
    <w:rsid w:val="00320EB6"/>
    <w:rsid w:val="0032130E"/>
    <w:rsid w:val="003214F4"/>
    <w:rsid w:val="003217F2"/>
    <w:rsid w:val="00321CAB"/>
    <w:rsid w:val="003221D2"/>
    <w:rsid w:val="00322543"/>
    <w:rsid w:val="00322B3E"/>
    <w:rsid w:val="00322B4C"/>
    <w:rsid w:val="003232A9"/>
    <w:rsid w:val="003234B6"/>
    <w:rsid w:val="0032354A"/>
    <w:rsid w:val="00323CCC"/>
    <w:rsid w:val="00325166"/>
    <w:rsid w:val="003251B7"/>
    <w:rsid w:val="003257AF"/>
    <w:rsid w:val="00325954"/>
    <w:rsid w:val="00325B51"/>
    <w:rsid w:val="0032618C"/>
    <w:rsid w:val="0032633A"/>
    <w:rsid w:val="00326372"/>
    <w:rsid w:val="0032668D"/>
    <w:rsid w:val="00326A4A"/>
    <w:rsid w:val="00326B96"/>
    <w:rsid w:val="00327081"/>
    <w:rsid w:val="00327A11"/>
    <w:rsid w:val="00327FED"/>
    <w:rsid w:val="003300A4"/>
    <w:rsid w:val="00330426"/>
    <w:rsid w:val="00330C47"/>
    <w:rsid w:val="003311C7"/>
    <w:rsid w:val="0033184A"/>
    <w:rsid w:val="00331CFC"/>
    <w:rsid w:val="003320A8"/>
    <w:rsid w:val="00332427"/>
    <w:rsid w:val="0033247B"/>
    <w:rsid w:val="003329CA"/>
    <w:rsid w:val="00332ABE"/>
    <w:rsid w:val="00333482"/>
    <w:rsid w:val="00333D50"/>
    <w:rsid w:val="00333F5B"/>
    <w:rsid w:val="003340AB"/>
    <w:rsid w:val="00334892"/>
    <w:rsid w:val="00334F45"/>
    <w:rsid w:val="003351A2"/>
    <w:rsid w:val="00335B1F"/>
    <w:rsid w:val="003361C9"/>
    <w:rsid w:val="00336443"/>
    <w:rsid w:val="003366A4"/>
    <w:rsid w:val="00336C29"/>
    <w:rsid w:val="003373A1"/>
    <w:rsid w:val="00337778"/>
    <w:rsid w:val="003400AC"/>
    <w:rsid w:val="003400B0"/>
    <w:rsid w:val="00340304"/>
    <w:rsid w:val="00340810"/>
    <w:rsid w:val="00341087"/>
    <w:rsid w:val="003410C5"/>
    <w:rsid w:val="00341419"/>
    <w:rsid w:val="00342027"/>
    <w:rsid w:val="00342347"/>
    <w:rsid w:val="00342667"/>
    <w:rsid w:val="0034290C"/>
    <w:rsid w:val="0034298A"/>
    <w:rsid w:val="00342B70"/>
    <w:rsid w:val="00342DB5"/>
    <w:rsid w:val="00342EB5"/>
    <w:rsid w:val="0034360E"/>
    <w:rsid w:val="00343AF3"/>
    <w:rsid w:val="00343BA3"/>
    <w:rsid w:val="003442EC"/>
    <w:rsid w:val="00344331"/>
    <w:rsid w:val="003445BC"/>
    <w:rsid w:val="00344AAB"/>
    <w:rsid w:val="00344D23"/>
    <w:rsid w:val="0034520D"/>
    <w:rsid w:val="003456E9"/>
    <w:rsid w:val="00345D05"/>
    <w:rsid w:val="00345DB2"/>
    <w:rsid w:val="00346558"/>
    <w:rsid w:val="00347760"/>
    <w:rsid w:val="00347A31"/>
    <w:rsid w:val="00347E6C"/>
    <w:rsid w:val="003504E4"/>
    <w:rsid w:val="00350B26"/>
    <w:rsid w:val="00350DE0"/>
    <w:rsid w:val="00350E6D"/>
    <w:rsid w:val="00351EB9"/>
    <w:rsid w:val="0035246F"/>
    <w:rsid w:val="00353C37"/>
    <w:rsid w:val="00353C90"/>
    <w:rsid w:val="00353E72"/>
    <w:rsid w:val="00353F81"/>
    <w:rsid w:val="003544C2"/>
    <w:rsid w:val="0035495D"/>
    <w:rsid w:val="00354D01"/>
    <w:rsid w:val="00355C84"/>
    <w:rsid w:val="00355E7B"/>
    <w:rsid w:val="00355EB0"/>
    <w:rsid w:val="003565EC"/>
    <w:rsid w:val="003567D0"/>
    <w:rsid w:val="003569C4"/>
    <w:rsid w:val="00356FE3"/>
    <w:rsid w:val="0035786B"/>
    <w:rsid w:val="00357E37"/>
    <w:rsid w:val="00357FF1"/>
    <w:rsid w:val="00360114"/>
    <w:rsid w:val="0036059F"/>
    <w:rsid w:val="003608C4"/>
    <w:rsid w:val="00360D35"/>
    <w:rsid w:val="003610A8"/>
    <w:rsid w:val="003615D5"/>
    <w:rsid w:val="003617A7"/>
    <w:rsid w:val="00362737"/>
    <w:rsid w:val="003629FA"/>
    <w:rsid w:val="00362B90"/>
    <w:rsid w:val="003639A2"/>
    <w:rsid w:val="00363A2D"/>
    <w:rsid w:val="00363AC0"/>
    <w:rsid w:val="003647C4"/>
    <w:rsid w:val="00364AF4"/>
    <w:rsid w:val="003651E2"/>
    <w:rsid w:val="003653DA"/>
    <w:rsid w:val="00365474"/>
    <w:rsid w:val="003655B8"/>
    <w:rsid w:val="003656D3"/>
    <w:rsid w:val="0036576F"/>
    <w:rsid w:val="003666A7"/>
    <w:rsid w:val="003669EF"/>
    <w:rsid w:val="00366D6B"/>
    <w:rsid w:val="00366ED8"/>
    <w:rsid w:val="003671BC"/>
    <w:rsid w:val="00367387"/>
    <w:rsid w:val="00367964"/>
    <w:rsid w:val="00367BED"/>
    <w:rsid w:val="003701D1"/>
    <w:rsid w:val="003704B6"/>
    <w:rsid w:val="00370772"/>
    <w:rsid w:val="00370CF4"/>
    <w:rsid w:val="00370EE3"/>
    <w:rsid w:val="00371079"/>
    <w:rsid w:val="00372A0D"/>
    <w:rsid w:val="0037548B"/>
    <w:rsid w:val="00375E63"/>
    <w:rsid w:val="00375FAD"/>
    <w:rsid w:val="00376151"/>
    <w:rsid w:val="00376381"/>
    <w:rsid w:val="00376504"/>
    <w:rsid w:val="003765FB"/>
    <w:rsid w:val="00377420"/>
    <w:rsid w:val="0037742F"/>
    <w:rsid w:val="00377556"/>
    <w:rsid w:val="003775CC"/>
    <w:rsid w:val="00377A7F"/>
    <w:rsid w:val="00377FCE"/>
    <w:rsid w:val="00380413"/>
    <w:rsid w:val="00381577"/>
    <w:rsid w:val="003823D3"/>
    <w:rsid w:val="003827B9"/>
    <w:rsid w:val="0038296F"/>
    <w:rsid w:val="00382AE5"/>
    <w:rsid w:val="00382AF5"/>
    <w:rsid w:val="00383137"/>
    <w:rsid w:val="00383642"/>
    <w:rsid w:val="00383670"/>
    <w:rsid w:val="00383BAE"/>
    <w:rsid w:val="00383E10"/>
    <w:rsid w:val="0038410C"/>
    <w:rsid w:val="00384C28"/>
    <w:rsid w:val="003855B8"/>
    <w:rsid w:val="00385E06"/>
    <w:rsid w:val="00386322"/>
    <w:rsid w:val="003863F7"/>
    <w:rsid w:val="00386EF0"/>
    <w:rsid w:val="00386FD0"/>
    <w:rsid w:val="00387B6A"/>
    <w:rsid w:val="00387BB5"/>
    <w:rsid w:val="003903F0"/>
    <w:rsid w:val="00390707"/>
    <w:rsid w:val="003912A3"/>
    <w:rsid w:val="00391428"/>
    <w:rsid w:val="00391563"/>
    <w:rsid w:val="0039164B"/>
    <w:rsid w:val="003917AD"/>
    <w:rsid w:val="00391872"/>
    <w:rsid w:val="003919E6"/>
    <w:rsid w:val="00391D29"/>
    <w:rsid w:val="00391E8A"/>
    <w:rsid w:val="00392625"/>
    <w:rsid w:val="00392999"/>
    <w:rsid w:val="00392A89"/>
    <w:rsid w:val="00392D69"/>
    <w:rsid w:val="0039343B"/>
    <w:rsid w:val="00393BF6"/>
    <w:rsid w:val="003941DA"/>
    <w:rsid w:val="0039515C"/>
    <w:rsid w:val="0039546D"/>
    <w:rsid w:val="00395689"/>
    <w:rsid w:val="00395745"/>
    <w:rsid w:val="0039644D"/>
    <w:rsid w:val="0039672D"/>
    <w:rsid w:val="00396C1F"/>
    <w:rsid w:val="00397191"/>
    <w:rsid w:val="00397287"/>
    <w:rsid w:val="00397902"/>
    <w:rsid w:val="00397916"/>
    <w:rsid w:val="003A0C40"/>
    <w:rsid w:val="003A0D93"/>
    <w:rsid w:val="003A14A8"/>
    <w:rsid w:val="003A1A7B"/>
    <w:rsid w:val="003A1AF1"/>
    <w:rsid w:val="003A21AF"/>
    <w:rsid w:val="003A3121"/>
    <w:rsid w:val="003A39D2"/>
    <w:rsid w:val="003A3AA3"/>
    <w:rsid w:val="003A4A93"/>
    <w:rsid w:val="003A4BBC"/>
    <w:rsid w:val="003A4F3E"/>
    <w:rsid w:val="003A5823"/>
    <w:rsid w:val="003A589D"/>
    <w:rsid w:val="003A6759"/>
    <w:rsid w:val="003A73D5"/>
    <w:rsid w:val="003A79A5"/>
    <w:rsid w:val="003A7BD9"/>
    <w:rsid w:val="003A7CA5"/>
    <w:rsid w:val="003B07A7"/>
    <w:rsid w:val="003B0F49"/>
    <w:rsid w:val="003B1343"/>
    <w:rsid w:val="003B1493"/>
    <w:rsid w:val="003B14D0"/>
    <w:rsid w:val="003B1970"/>
    <w:rsid w:val="003B1AD8"/>
    <w:rsid w:val="003B1C74"/>
    <w:rsid w:val="003B1F17"/>
    <w:rsid w:val="003B1F52"/>
    <w:rsid w:val="003B271C"/>
    <w:rsid w:val="003B2A42"/>
    <w:rsid w:val="003B2B79"/>
    <w:rsid w:val="003B331F"/>
    <w:rsid w:val="003B3803"/>
    <w:rsid w:val="003B386D"/>
    <w:rsid w:val="003B46DB"/>
    <w:rsid w:val="003B4E96"/>
    <w:rsid w:val="003B5904"/>
    <w:rsid w:val="003B5C16"/>
    <w:rsid w:val="003B6536"/>
    <w:rsid w:val="003B663C"/>
    <w:rsid w:val="003B67DE"/>
    <w:rsid w:val="003B68B6"/>
    <w:rsid w:val="003B742A"/>
    <w:rsid w:val="003B747A"/>
    <w:rsid w:val="003B753B"/>
    <w:rsid w:val="003B7757"/>
    <w:rsid w:val="003B7B8C"/>
    <w:rsid w:val="003B7D86"/>
    <w:rsid w:val="003C0452"/>
    <w:rsid w:val="003C07D6"/>
    <w:rsid w:val="003C0D39"/>
    <w:rsid w:val="003C0DD9"/>
    <w:rsid w:val="003C103F"/>
    <w:rsid w:val="003C1E26"/>
    <w:rsid w:val="003C2616"/>
    <w:rsid w:val="003C2D2A"/>
    <w:rsid w:val="003C2D4D"/>
    <w:rsid w:val="003C2F94"/>
    <w:rsid w:val="003C321B"/>
    <w:rsid w:val="003C3233"/>
    <w:rsid w:val="003C3580"/>
    <w:rsid w:val="003C3603"/>
    <w:rsid w:val="003C4B72"/>
    <w:rsid w:val="003C5540"/>
    <w:rsid w:val="003C588F"/>
    <w:rsid w:val="003C58CA"/>
    <w:rsid w:val="003C5A6A"/>
    <w:rsid w:val="003C5EDA"/>
    <w:rsid w:val="003C5F3E"/>
    <w:rsid w:val="003C69BC"/>
    <w:rsid w:val="003C7654"/>
    <w:rsid w:val="003D01EA"/>
    <w:rsid w:val="003D0E0F"/>
    <w:rsid w:val="003D112D"/>
    <w:rsid w:val="003D12C2"/>
    <w:rsid w:val="003D1447"/>
    <w:rsid w:val="003D14D5"/>
    <w:rsid w:val="003D18EC"/>
    <w:rsid w:val="003D1B08"/>
    <w:rsid w:val="003D2401"/>
    <w:rsid w:val="003D2474"/>
    <w:rsid w:val="003D2959"/>
    <w:rsid w:val="003D2AA8"/>
    <w:rsid w:val="003D3952"/>
    <w:rsid w:val="003D3C45"/>
    <w:rsid w:val="003D41BA"/>
    <w:rsid w:val="003D565E"/>
    <w:rsid w:val="003D57EE"/>
    <w:rsid w:val="003D5E42"/>
    <w:rsid w:val="003D6C4F"/>
    <w:rsid w:val="003D6D9A"/>
    <w:rsid w:val="003D76E2"/>
    <w:rsid w:val="003D79C0"/>
    <w:rsid w:val="003D79D8"/>
    <w:rsid w:val="003D7C9D"/>
    <w:rsid w:val="003D7FAA"/>
    <w:rsid w:val="003E04A0"/>
    <w:rsid w:val="003E0760"/>
    <w:rsid w:val="003E0957"/>
    <w:rsid w:val="003E0C9A"/>
    <w:rsid w:val="003E124A"/>
    <w:rsid w:val="003E16C6"/>
    <w:rsid w:val="003E176E"/>
    <w:rsid w:val="003E1A40"/>
    <w:rsid w:val="003E1CD7"/>
    <w:rsid w:val="003E2126"/>
    <w:rsid w:val="003E2534"/>
    <w:rsid w:val="003E29E8"/>
    <w:rsid w:val="003E2AEF"/>
    <w:rsid w:val="003E2E11"/>
    <w:rsid w:val="003E2F03"/>
    <w:rsid w:val="003E351F"/>
    <w:rsid w:val="003E3AA5"/>
    <w:rsid w:val="003E5236"/>
    <w:rsid w:val="003E5669"/>
    <w:rsid w:val="003E591D"/>
    <w:rsid w:val="003E5C89"/>
    <w:rsid w:val="003E5DBB"/>
    <w:rsid w:val="003E5E8D"/>
    <w:rsid w:val="003E6219"/>
    <w:rsid w:val="003E6982"/>
    <w:rsid w:val="003E7060"/>
    <w:rsid w:val="003E7134"/>
    <w:rsid w:val="003E726F"/>
    <w:rsid w:val="003F0280"/>
    <w:rsid w:val="003F0972"/>
    <w:rsid w:val="003F0A2E"/>
    <w:rsid w:val="003F0C3A"/>
    <w:rsid w:val="003F1222"/>
    <w:rsid w:val="003F168F"/>
    <w:rsid w:val="003F1E82"/>
    <w:rsid w:val="003F274B"/>
    <w:rsid w:val="003F275D"/>
    <w:rsid w:val="003F2DA3"/>
    <w:rsid w:val="003F37B9"/>
    <w:rsid w:val="003F429E"/>
    <w:rsid w:val="003F4ABE"/>
    <w:rsid w:val="003F5506"/>
    <w:rsid w:val="003F5A86"/>
    <w:rsid w:val="003F5C5D"/>
    <w:rsid w:val="003F608E"/>
    <w:rsid w:val="003F65D2"/>
    <w:rsid w:val="003F6A8B"/>
    <w:rsid w:val="003F6B49"/>
    <w:rsid w:val="003F71B9"/>
    <w:rsid w:val="003F7756"/>
    <w:rsid w:val="003F7D7D"/>
    <w:rsid w:val="003F7E37"/>
    <w:rsid w:val="003F7E88"/>
    <w:rsid w:val="003F7EE8"/>
    <w:rsid w:val="003F7F81"/>
    <w:rsid w:val="004002C2"/>
    <w:rsid w:val="004009EE"/>
    <w:rsid w:val="00400F25"/>
    <w:rsid w:val="00401034"/>
    <w:rsid w:val="004012E2"/>
    <w:rsid w:val="004017D5"/>
    <w:rsid w:val="00401B2F"/>
    <w:rsid w:val="00401CDA"/>
    <w:rsid w:val="0040386D"/>
    <w:rsid w:val="00403F35"/>
    <w:rsid w:val="004040AA"/>
    <w:rsid w:val="0040492B"/>
    <w:rsid w:val="00405D2F"/>
    <w:rsid w:val="0040612F"/>
    <w:rsid w:val="004067DB"/>
    <w:rsid w:val="00406D14"/>
    <w:rsid w:val="00407426"/>
    <w:rsid w:val="00407774"/>
    <w:rsid w:val="004078F4"/>
    <w:rsid w:val="004104E7"/>
    <w:rsid w:val="004114AF"/>
    <w:rsid w:val="0041170E"/>
    <w:rsid w:val="004128C5"/>
    <w:rsid w:val="00412C0C"/>
    <w:rsid w:val="00412E03"/>
    <w:rsid w:val="00413767"/>
    <w:rsid w:val="00413827"/>
    <w:rsid w:val="00413CF5"/>
    <w:rsid w:val="00414869"/>
    <w:rsid w:val="0041587B"/>
    <w:rsid w:val="00416941"/>
    <w:rsid w:val="00416994"/>
    <w:rsid w:val="00416BF4"/>
    <w:rsid w:val="00417343"/>
    <w:rsid w:val="00417BB7"/>
    <w:rsid w:val="00417EA0"/>
    <w:rsid w:val="0042036B"/>
    <w:rsid w:val="004204E1"/>
    <w:rsid w:val="004208F0"/>
    <w:rsid w:val="00420BDC"/>
    <w:rsid w:val="00420BF8"/>
    <w:rsid w:val="00420D25"/>
    <w:rsid w:val="00420DE8"/>
    <w:rsid w:val="00421228"/>
    <w:rsid w:val="00421796"/>
    <w:rsid w:val="004221A1"/>
    <w:rsid w:val="0042242A"/>
    <w:rsid w:val="0042295C"/>
    <w:rsid w:val="00422D17"/>
    <w:rsid w:val="0042315C"/>
    <w:rsid w:val="004232E7"/>
    <w:rsid w:val="0042334E"/>
    <w:rsid w:val="0042335E"/>
    <w:rsid w:val="00423B4F"/>
    <w:rsid w:val="004241F7"/>
    <w:rsid w:val="0042450B"/>
    <w:rsid w:val="00424682"/>
    <w:rsid w:val="00424802"/>
    <w:rsid w:val="0042498B"/>
    <w:rsid w:val="00425256"/>
    <w:rsid w:val="0042595A"/>
    <w:rsid w:val="00425E85"/>
    <w:rsid w:val="0042606F"/>
    <w:rsid w:val="00426BA3"/>
    <w:rsid w:val="004277BE"/>
    <w:rsid w:val="00427C83"/>
    <w:rsid w:val="00427CB7"/>
    <w:rsid w:val="004302F2"/>
    <w:rsid w:val="00430AD8"/>
    <w:rsid w:val="00431129"/>
    <w:rsid w:val="00431460"/>
    <w:rsid w:val="00431B99"/>
    <w:rsid w:val="0043250C"/>
    <w:rsid w:val="004333E3"/>
    <w:rsid w:val="004338E4"/>
    <w:rsid w:val="004339C9"/>
    <w:rsid w:val="00433E00"/>
    <w:rsid w:val="0043444F"/>
    <w:rsid w:val="0043471F"/>
    <w:rsid w:val="004357E2"/>
    <w:rsid w:val="00435D1A"/>
    <w:rsid w:val="00436690"/>
    <w:rsid w:val="00436791"/>
    <w:rsid w:val="004370DF"/>
    <w:rsid w:val="0044026F"/>
    <w:rsid w:val="00440F00"/>
    <w:rsid w:val="00440F02"/>
    <w:rsid w:val="00441BFC"/>
    <w:rsid w:val="00442239"/>
    <w:rsid w:val="00442250"/>
    <w:rsid w:val="0044275C"/>
    <w:rsid w:val="0044308C"/>
    <w:rsid w:val="004431DB"/>
    <w:rsid w:val="0044322C"/>
    <w:rsid w:val="00444BCA"/>
    <w:rsid w:val="00444E4C"/>
    <w:rsid w:val="0044583C"/>
    <w:rsid w:val="0044592A"/>
    <w:rsid w:val="00445DD0"/>
    <w:rsid w:val="00446938"/>
    <w:rsid w:val="0044697C"/>
    <w:rsid w:val="00446B5F"/>
    <w:rsid w:val="00446D48"/>
    <w:rsid w:val="00447159"/>
    <w:rsid w:val="0044725E"/>
    <w:rsid w:val="004475C4"/>
    <w:rsid w:val="004502D2"/>
    <w:rsid w:val="00450874"/>
    <w:rsid w:val="00450AE6"/>
    <w:rsid w:val="00450AED"/>
    <w:rsid w:val="004512CD"/>
    <w:rsid w:val="00451473"/>
    <w:rsid w:val="00451F65"/>
    <w:rsid w:val="00452654"/>
    <w:rsid w:val="00452791"/>
    <w:rsid w:val="00452C9B"/>
    <w:rsid w:val="00452E23"/>
    <w:rsid w:val="00453293"/>
    <w:rsid w:val="004537C8"/>
    <w:rsid w:val="00453BBA"/>
    <w:rsid w:val="0045433D"/>
    <w:rsid w:val="004546B9"/>
    <w:rsid w:val="00454F2C"/>
    <w:rsid w:val="00454F56"/>
    <w:rsid w:val="0045503C"/>
    <w:rsid w:val="00455268"/>
    <w:rsid w:val="004553C8"/>
    <w:rsid w:val="00455D2C"/>
    <w:rsid w:val="00455F6B"/>
    <w:rsid w:val="0045640F"/>
    <w:rsid w:val="00456B6B"/>
    <w:rsid w:val="00456C68"/>
    <w:rsid w:val="004575C0"/>
    <w:rsid w:val="004579D5"/>
    <w:rsid w:val="00457B37"/>
    <w:rsid w:val="00457B55"/>
    <w:rsid w:val="00460A99"/>
    <w:rsid w:val="00460E34"/>
    <w:rsid w:val="0046102B"/>
    <w:rsid w:val="00461474"/>
    <w:rsid w:val="00461578"/>
    <w:rsid w:val="004618ED"/>
    <w:rsid w:val="00461C79"/>
    <w:rsid w:val="00461E5E"/>
    <w:rsid w:val="004623A5"/>
    <w:rsid w:val="0046260E"/>
    <w:rsid w:val="0046276D"/>
    <w:rsid w:val="0046293E"/>
    <w:rsid w:val="004629BB"/>
    <w:rsid w:val="00462A52"/>
    <w:rsid w:val="00462D03"/>
    <w:rsid w:val="00463348"/>
    <w:rsid w:val="004636DB"/>
    <w:rsid w:val="00463729"/>
    <w:rsid w:val="00463A7F"/>
    <w:rsid w:val="00463E40"/>
    <w:rsid w:val="00463EB0"/>
    <w:rsid w:val="004643AC"/>
    <w:rsid w:val="00464673"/>
    <w:rsid w:val="00464D09"/>
    <w:rsid w:val="00464DA2"/>
    <w:rsid w:val="00464DED"/>
    <w:rsid w:val="004656D9"/>
    <w:rsid w:val="004658D0"/>
    <w:rsid w:val="00465A78"/>
    <w:rsid w:val="00465E6F"/>
    <w:rsid w:val="0046715B"/>
    <w:rsid w:val="00467708"/>
    <w:rsid w:val="00467A5D"/>
    <w:rsid w:val="00467C19"/>
    <w:rsid w:val="00467F37"/>
    <w:rsid w:val="004705FC"/>
    <w:rsid w:val="004708A3"/>
    <w:rsid w:val="00471044"/>
    <w:rsid w:val="004715CA"/>
    <w:rsid w:val="00471EA5"/>
    <w:rsid w:val="00471F83"/>
    <w:rsid w:val="00472454"/>
    <w:rsid w:val="004727DF"/>
    <w:rsid w:val="00473367"/>
    <w:rsid w:val="004733EF"/>
    <w:rsid w:val="004735ED"/>
    <w:rsid w:val="00473824"/>
    <w:rsid w:val="00473A36"/>
    <w:rsid w:val="00473F9B"/>
    <w:rsid w:val="0047437B"/>
    <w:rsid w:val="00474AAD"/>
    <w:rsid w:val="004750E3"/>
    <w:rsid w:val="00475562"/>
    <w:rsid w:val="0047568A"/>
    <w:rsid w:val="00475766"/>
    <w:rsid w:val="00475C0C"/>
    <w:rsid w:val="00476195"/>
    <w:rsid w:val="0047678A"/>
    <w:rsid w:val="00477683"/>
    <w:rsid w:val="00477A84"/>
    <w:rsid w:val="00477B4C"/>
    <w:rsid w:val="00480129"/>
    <w:rsid w:val="004808CA"/>
    <w:rsid w:val="00480C77"/>
    <w:rsid w:val="00480FDF"/>
    <w:rsid w:val="00481396"/>
    <w:rsid w:val="00481646"/>
    <w:rsid w:val="004817AA"/>
    <w:rsid w:val="00482054"/>
    <w:rsid w:val="00482EAE"/>
    <w:rsid w:val="00482F5A"/>
    <w:rsid w:val="00483251"/>
    <w:rsid w:val="004837F0"/>
    <w:rsid w:val="00483D69"/>
    <w:rsid w:val="00484C52"/>
    <w:rsid w:val="00484D45"/>
    <w:rsid w:val="00485349"/>
    <w:rsid w:val="00485894"/>
    <w:rsid w:val="00485F81"/>
    <w:rsid w:val="00487031"/>
    <w:rsid w:val="00487147"/>
    <w:rsid w:val="004876C7"/>
    <w:rsid w:val="00490B47"/>
    <w:rsid w:val="00490D23"/>
    <w:rsid w:val="00490EF6"/>
    <w:rsid w:val="00491F8C"/>
    <w:rsid w:val="0049291C"/>
    <w:rsid w:val="004932CD"/>
    <w:rsid w:val="0049435B"/>
    <w:rsid w:val="004944E8"/>
    <w:rsid w:val="00494549"/>
    <w:rsid w:val="0049533B"/>
    <w:rsid w:val="0049567E"/>
    <w:rsid w:val="00495AF9"/>
    <w:rsid w:val="00495CEE"/>
    <w:rsid w:val="00496AC5"/>
    <w:rsid w:val="00496E24"/>
    <w:rsid w:val="00496F18"/>
    <w:rsid w:val="00497B33"/>
    <w:rsid w:val="004A0FC8"/>
    <w:rsid w:val="004A1148"/>
    <w:rsid w:val="004A11FD"/>
    <w:rsid w:val="004A199D"/>
    <w:rsid w:val="004A1DAB"/>
    <w:rsid w:val="004A1F46"/>
    <w:rsid w:val="004A21BD"/>
    <w:rsid w:val="004A225D"/>
    <w:rsid w:val="004A2284"/>
    <w:rsid w:val="004A242C"/>
    <w:rsid w:val="004A25AF"/>
    <w:rsid w:val="004A2983"/>
    <w:rsid w:val="004A2A54"/>
    <w:rsid w:val="004A2DA2"/>
    <w:rsid w:val="004A2E72"/>
    <w:rsid w:val="004A2F42"/>
    <w:rsid w:val="004A2FA1"/>
    <w:rsid w:val="004A3000"/>
    <w:rsid w:val="004A3BE3"/>
    <w:rsid w:val="004A3D74"/>
    <w:rsid w:val="004A3DB8"/>
    <w:rsid w:val="004A3DFB"/>
    <w:rsid w:val="004A4A00"/>
    <w:rsid w:val="004A533B"/>
    <w:rsid w:val="004A5B62"/>
    <w:rsid w:val="004A5F1F"/>
    <w:rsid w:val="004A617E"/>
    <w:rsid w:val="004A68B4"/>
    <w:rsid w:val="004A6A70"/>
    <w:rsid w:val="004A6C44"/>
    <w:rsid w:val="004B0160"/>
    <w:rsid w:val="004B038B"/>
    <w:rsid w:val="004B056F"/>
    <w:rsid w:val="004B05CB"/>
    <w:rsid w:val="004B0883"/>
    <w:rsid w:val="004B0951"/>
    <w:rsid w:val="004B0DFA"/>
    <w:rsid w:val="004B0E82"/>
    <w:rsid w:val="004B0ED5"/>
    <w:rsid w:val="004B170A"/>
    <w:rsid w:val="004B19AF"/>
    <w:rsid w:val="004B1C97"/>
    <w:rsid w:val="004B1F74"/>
    <w:rsid w:val="004B28D1"/>
    <w:rsid w:val="004B2BB4"/>
    <w:rsid w:val="004B2DAF"/>
    <w:rsid w:val="004B3025"/>
    <w:rsid w:val="004B357F"/>
    <w:rsid w:val="004B3F45"/>
    <w:rsid w:val="004B5498"/>
    <w:rsid w:val="004B5F95"/>
    <w:rsid w:val="004B638B"/>
    <w:rsid w:val="004B7466"/>
    <w:rsid w:val="004B796C"/>
    <w:rsid w:val="004B7AC0"/>
    <w:rsid w:val="004C0002"/>
    <w:rsid w:val="004C0068"/>
    <w:rsid w:val="004C01DD"/>
    <w:rsid w:val="004C09D7"/>
    <w:rsid w:val="004C0AE9"/>
    <w:rsid w:val="004C0D6A"/>
    <w:rsid w:val="004C1015"/>
    <w:rsid w:val="004C1736"/>
    <w:rsid w:val="004C1817"/>
    <w:rsid w:val="004C1C9D"/>
    <w:rsid w:val="004C1CCA"/>
    <w:rsid w:val="004C2012"/>
    <w:rsid w:val="004C31E5"/>
    <w:rsid w:val="004C33BD"/>
    <w:rsid w:val="004C34FB"/>
    <w:rsid w:val="004C35D1"/>
    <w:rsid w:val="004C35E8"/>
    <w:rsid w:val="004C38A9"/>
    <w:rsid w:val="004C3904"/>
    <w:rsid w:val="004C3D02"/>
    <w:rsid w:val="004C3E9A"/>
    <w:rsid w:val="004C40C3"/>
    <w:rsid w:val="004C4153"/>
    <w:rsid w:val="004C4337"/>
    <w:rsid w:val="004C455B"/>
    <w:rsid w:val="004C4E30"/>
    <w:rsid w:val="004C505C"/>
    <w:rsid w:val="004C5488"/>
    <w:rsid w:val="004C5C47"/>
    <w:rsid w:val="004C5CF2"/>
    <w:rsid w:val="004C64C0"/>
    <w:rsid w:val="004C7162"/>
    <w:rsid w:val="004C75CD"/>
    <w:rsid w:val="004C7727"/>
    <w:rsid w:val="004C7F2E"/>
    <w:rsid w:val="004D05D2"/>
    <w:rsid w:val="004D0798"/>
    <w:rsid w:val="004D0F69"/>
    <w:rsid w:val="004D1EC1"/>
    <w:rsid w:val="004D285F"/>
    <w:rsid w:val="004D29A7"/>
    <w:rsid w:val="004D2A17"/>
    <w:rsid w:val="004D2E2B"/>
    <w:rsid w:val="004D30DB"/>
    <w:rsid w:val="004D43AB"/>
    <w:rsid w:val="004D43F6"/>
    <w:rsid w:val="004D4581"/>
    <w:rsid w:val="004D4BE4"/>
    <w:rsid w:val="004D4EEB"/>
    <w:rsid w:val="004D4F18"/>
    <w:rsid w:val="004D520D"/>
    <w:rsid w:val="004D6128"/>
    <w:rsid w:val="004D62AA"/>
    <w:rsid w:val="004D66B5"/>
    <w:rsid w:val="004D67E3"/>
    <w:rsid w:val="004D6872"/>
    <w:rsid w:val="004D7247"/>
    <w:rsid w:val="004D7787"/>
    <w:rsid w:val="004D7BBB"/>
    <w:rsid w:val="004E0A8D"/>
    <w:rsid w:val="004E0BFD"/>
    <w:rsid w:val="004E104F"/>
    <w:rsid w:val="004E11A4"/>
    <w:rsid w:val="004E1202"/>
    <w:rsid w:val="004E1678"/>
    <w:rsid w:val="004E2D6F"/>
    <w:rsid w:val="004E3194"/>
    <w:rsid w:val="004E31F8"/>
    <w:rsid w:val="004E36B3"/>
    <w:rsid w:val="004E3B94"/>
    <w:rsid w:val="004E401C"/>
    <w:rsid w:val="004E406E"/>
    <w:rsid w:val="004E44E4"/>
    <w:rsid w:val="004E4BF9"/>
    <w:rsid w:val="004E4F63"/>
    <w:rsid w:val="004E508B"/>
    <w:rsid w:val="004E50E9"/>
    <w:rsid w:val="004E5707"/>
    <w:rsid w:val="004E5814"/>
    <w:rsid w:val="004E651D"/>
    <w:rsid w:val="004E6616"/>
    <w:rsid w:val="004E6A84"/>
    <w:rsid w:val="004E77FE"/>
    <w:rsid w:val="004E7953"/>
    <w:rsid w:val="004F003B"/>
    <w:rsid w:val="004F05ED"/>
    <w:rsid w:val="004F10F4"/>
    <w:rsid w:val="004F16D3"/>
    <w:rsid w:val="004F1CBD"/>
    <w:rsid w:val="004F1D85"/>
    <w:rsid w:val="004F2103"/>
    <w:rsid w:val="004F2511"/>
    <w:rsid w:val="004F276E"/>
    <w:rsid w:val="004F29FC"/>
    <w:rsid w:val="004F2E4A"/>
    <w:rsid w:val="004F31A3"/>
    <w:rsid w:val="004F3C5A"/>
    <w:rsid w:val="004F4C48"/>
    <w:rsid w:val="004F5659"/>
    <w:rsid w:val="004F5B2B"/>
    <w:rsid w:val="004F5CEA"/>
    <w:rsid w:val="004F613B"/>
    <w:rsid w:val="004F63CB"/>
    <w:rsid w:val="004F6660"/>
    <w:rsid w:val="004F6B0E"/>
    <w:rsid w:val="004F6BA5"/>
    <w:rsid w:val="004F746F"/>
    <w:rsid w:val="004F7CBD"/>
    <w:rsid w:val="004F7F09"/>
    <w:rsid w:val="00500173"/>
    <w:rsid w:val="0050028C"/>
    <w:rsid w:val="00500473"/>
    <w:rsid w:val="005013AA"/>
    <w:rsid w:val="00501DA0"/>
    <w:rsid w:val="00501FB9"/>
    <w:rsid w:val="00502807"/>
    <w:rsid w:val="00502BC7"/>
    <w:rsid w:val="00502E68"/>
    <w:rsid w:val="005034D9"/>
    <w:rsid w:val="005047B8"/>
    <w:rsid w:val="005052BD"/>
    <w:rsid w:val="00506196"/>
    <w:rsid w:val="00506685"/>
    <w:rsid w:val="005069C7"/>
    <w:rsid w:val="00506DF6"/>
    <w:rsid w:val="00506EFC"/>
    <w:rsid w:val="005076EC"/>
    <w:rsid w:val="00510098"/>
    <w:rsid w:val="00510D63"/>
    <w:rsid w:val="00511216"/>
    <w:rsid w:val="005112B3"/>
    <w:rsid w:val="00511897"/>
    <w:rsid w:val="00511F4E"/>
    <w:rsid w:val="00512304"/>
    <w:rsid w:val="0051232A"/>
    <w:rsid w:val="005123F4"/>
    <w:rsid w:val="005125CC"/>
    <w:rsid w:val="00512A13"/>
    <w:rsid w:val="00513063"/>
    <w:rsid w:val="0051379D"/>
    <w:rsid w:val="00513851"/>
    <w:rsid w:val="005142D4"/>
    <w:rsid w:val="00514639"/>
    <w:rsid w:val="00514BAF"/>
    <w:rsid w:val="00514D1D"/>
    <w:rsid w:val="00514E1E"/>
    <w:rsid w:val="00514E9E"/>
    <w:rsid w:val="00515096"/>
    <w:rsid w:val="00515475"/>
    <w:rsid w:val="00515683"/>
    <w:rsid w:val="00515B1D"/>
    <w:rsid w:val="00515E17"/>
    <w:rsid w:val="00515F52"/>
    <w:rsid w:val="0051605E"/>
    <w:rsid w:val="00516385"/>
    <w:rsid w:val="005169AF"/>
    <w:rsid w:val="0051715D"/>
    <w:rsid w:val="005218C2"/>
    <w:rsid w:val="00521A36"/>
    <w:rsid w:val="00521B03"/>
    <w:rsid w:val="0052204C"/>
    <w:rsid w:val="00522ACA"/>
    <w:rsid w:val="0052313B"/>
    <w:rsid w:val="005231F7"/>
    <w:rsid w:val="005237C6"/>
    <w:rsid w:val="00523C6A"/>
    <w:rsid w:val="00523E97"/>
    <w:rsid w:val="00524464"/>
    <w:rsid w:val="00524BFB"/>
    <w:rsid w:val="005254C4"/>
    <w:rsid w:val="00525E39"/>
    <w:rsid w:val="00526078"/>
    <w:rsid w:val="005263FB"/>
    <w:rsid w:val="005264AA"/>
    <w:rsid w:val="00526A10"/>
    <w:rsid w:val="00526D38"/>
    <w:rsid w:val="00526E74"/>
    <w:rsid w:val="005273D6"/>
    <w:rsid w:val="0052779F"/>
    <w:rsid w:val="00530C60"/>
    <w:rsid w:val="0053128E"/>
    <w:rsid w:val="005312E6"/>
    <w:rsid w:val="0053153C"/>
    <w:rsid w:val="005315C2"/>
    <w:rsid w:val="00531E27"/>
    <w:rsid w:val="0053210D"/>
    <w:rsid w:val="005323D6"/>
    <w:rsid w:val="00532AE2"/>
    <w:rsid w:val="00532F6E"/>
    <w:rsid w:val="005337CC"/>
    <w:rsid w:val="00533BD1"/>
    <w:rsid w:val="00534153"/>
    <w:rsid w:val="00534196"/>
    <w:rsid w:val="005341D5"/>
    <w:rsid w:val="005343A4"/>
    <w:rsid w:val="00535320"/>
    <w:rsid w:val="00535423"/>
    <w:rsid w:val="005363F8"/>
    <w:rsid w:val="00536EDC"/>
    <w:rsid w:val="00536EEB"/>
    <w:rsid w:val="00537C49"/>
    <w:rsid w:val="00537C50"/>
    <w:rsid w:val="005408D6"/>
    <w:rsid w:val="00540BC5"/>
    <w:rsid w:val="00540E43"/>
    <w:rsid w:val="0054132F"/>
    <w:rsid w:val="005414A5"/>
    <w:rsid w:val="00542043"/>
    <w:rsid w:val="00542119"/>
    <w:rsid w:val="0054298F"/>
    <w:rsid w:val="00542C53"/>
    <w:rsid w:val="00542E21"/>
    <w:rsid w:val="00542F4D"/>
    <w:rsid w:val="00542F97"/>
    <w:rsid w:val="00543914"/>
    <w:rsid w:val="00543FB0"/>
    <w:rsid w:val="005440FB"/>
    <w:rsid w:val="00544A39"/>
    <w:rsid w:val="00544DA6"/>
    <w:rsid w:val="00545479"/>
    <w:rsid w:val="00546154"/>
    <w:rsid w:val="0054642F"/>
    <w:rsid w:val="00546635"/>
    <w:rsid w:val="005468A6"/>
    <w:rsid w:val="00546DB9"/>
    <w:rsid w:val="005471AB"/>
    <w:rsid w:val="00547568"/>
    <w:rsid w:val="005477EB"/>
    <w:rsid w:val="00550419"/>
    <w:rsid w:val="00550553"/>
    <w:rsid w:val="005516E9"/>
    <w:rsid w:val="00552039"/>
    <w:rsid w:val="00552A1F"/>
    <w:rsid w:val="00552C3E"/>
    <w:rsid w:val="00552E98"/>
    <w:rsid w:val="0055329B"/>
    <w:rsid w:val="0055354D"/>
    <w:rsid w:val="00553A23"/>
    <w:rsid w:val="00553A55"/>
    <w:rsid w:val="00553DB9"/>
    <w:rsid w:val="0055425A"/>
    <w:rsid w:val="005542BF"/>
    <w:rsid w:val="0055482E"/>
    <w:rsid w:val="005549E3"/>
    <w:rsid w:val="00555010"/>
    <w:rsid w:val="005554B6"/>
    <w:rsid w:val="00555A69"/>
    <w:rsid w:val="00556476"/>
    <w:rsid w:val="005564BE"/>
    <w:rsid w:val="005565FD"/>
    <w:rsid w:val="00556920"/>
    <w:rsid w:val="0055699D"/>
    <w:rsid w:val="00557038"/>
    <w:rsid w:val="0055728D"/>
    <w:rsid w:val="005572E1"/>
    <w:rsid w:val="00557CDC"/>
    <w:rsid w:val="00557D05"/>
    <w:rsid w:val="00560BE0"/>
    <w:rsid w:val="00560C55"/>
    <w:rsid w:val="00561736"/>
    <w:rsid w:val="005618F1"/>
    <w:rsid w:val="00561B94"/>
    <w:rsid w:val="00563855"/>
    <w:rsid w:val="00563CAF"/>
    <w:rsid w:val="00563CD3"/>
    <w:rsid w:val="00563E2F"/>
    <w:rsid w:val="005643D6"/>
    <w:rsid w:val="005644F5"/>
    <w:rsid w:val="005648F6"/>
    <w:rsid w:val="00565333"/>
    <w:rsid w:val="00565B3B"/>
    <w:rsid w:val="00565C14"/>
    <w:rsid w:val="00565CF8"/>
    <w:rsid w:val="00567216"/>
    <w:rsid w:val="005673CD"/>
    <w:rsid w:val="00567D41"/>
    <w:rsid w:val="00567EBA"/>
    <w:rsid w:val="0057082B"/>
    <w:rsid w:val="00570AC8"/>
    <w:rsid w:val="00570C00"/>
    <w:rsid w:val="00570FD9"/>
    <w:rsid w:val="00571000"/>
    <w:rsid w:val="005712BF"/>
    <w:rsid w:val="00571902"/>
    <w:rsid w:val="005719CC"/>
    <w:rsid w:val="00572336"/>
    <w:rsid w:val="00573752"/>
    <w:rsid w:val="0057395F"/>
    <w:rsid w:val="00573B20"/>
    <w:rsid w:val="00574171"/>
    <w:rsid w:val="0057438F"/>
    <w:rsid w:val="00574BFD"/>
    <w:rsid w:val="00575401"/>
    <w:rsid w:val="00575482"/>
    <w:rsid w:val="00575596"/>
    <w:rsid w:val="00575CB1"/>
    <w:rsid w:val="00576575"/>
    <w:rsid w:val="005777CF"/>
    <w:rsid w:val="005777F9"/>
    <w:rsid w:val="00577903"/>
    <w:rsid w:val="00580203"/>
    <w:rsid w:val="00581435"/>
    <w:rsid w:val="0058193B"/>
    <w:rsid w:val="0058243D"/>
    <w:rsid w:val="0058351F"/>
    <w:rsid w:val="00584EDB"/>
    <w:rsid w:val="00585117"/>
    <w:rsid w:val="00585149"/>
    <w:rsid w:val="00585859"/>
    <w:rsid w:val="00585D51"/>
    <w:rsid w:val="00586550"/>
    <w:rsid w:val="00587BA3"/>
    <w:rsid w:val="00587F30"/>
    <w:rsid w:val="00590044"/>
    <w:rsid w:val="005907FF"/>
    <w:rsid w:val="00590867"/>
    <w:rsid w:val="00591A09"/>
    <w:rsid w:val="00591B9B"/>
    <w:rsid w:val="0059203A"/>
    <w:rsid w:val="00592461"/>
    <w:rsid w:val="00593A7A"/>
    <w:rsid w:val="00593B5C"/>
    <w:rsid w:val="005940AD"/>
    <w:rsid w:val="00594B91"/>
    <w:rsid w:val="0059545E"/>
    <w:rsid w:val="00595D31"/>
    <w:rsid w:val="00595FBF"/>
    <w:rsid w:val="0059608A"/>
    <w:rsid w:val="00596167"/>
    <w:rsid w:val="00597582"/>
    <w:rsid w:val="005979D4"/>
    <w:rsid w:val="00597A78"/>
    <w:rsid w:val="005A0F58"/>
    <w:rsid w:val="005A18C7"/>
    <w:rsid w:val="005A2B1D"/>
    <w:rsid w:val="005A3183"/>
    <w:rsid w:val="005A3719"/>
    <w:rsid w:val="005A3B05"/>
    <w:rsid w:val="005A42B4"/>
    <w:rsid w:val="005A5292"/>
    <w:rsid w:val="005A53B4"/>
    <w:rsid w:val="005A559B"/>
    <w:rsid w:val="005A63CF"/>
    <w:rsid w:val="005A64D3"/>
    <w:rsid w:val="005A6643"/>
    <w:rsid w:val="005A66C8"/>
    <w:rsid w:val="005A680C"/>
    <w:rsid w:val="005A6A6A"/>
    <w:rsid w:val="005A76A5"/>
    <w:rsid w:val="005A7BAD"/>
    <w:rsid w:val="005B0583"/>
    <w:rsid w:val="005B16D0"/>
    <w:rsid w:val="005B2638"/>
    <w:rsid w:val="005B2759"/>
    <w:rsid w:val="005B33B0"/>
    <w:rsid w:val="005B3761"/>
    <w:rsid w:val="005B3E0F"/>
    <w:rsid w:val="005B4237"/>
    <w:rsid w:val="005B48AD"/>
    <w:rsid w:val="005B4A4C"/>
    <w:rsid w:val="005B5588"/>
    <w:rsid w:val="005B57BC"/>
    <w:rsid w:val="005B5936"/>
    <w:rsid w:val="005B5CFC"/>
    <w:rsid w:val="005B6492"/>
    <w:rsid w:val="005B6891"/>
    <w:rsid w:val="005B6A75"/>
    <w:rsid w:val="005B6B6D"/>
    <w:rsid w:val="005B729E"/>
    <w:rsid w:val="005B72DC"/>
    <w:rsid w:val="005B75F0"/>
    <w:rsid w:val="005C00A4"/>
    <w:rsid w:val="005C04AA"/>
    <w:rsid w:val="005C0A39"/>
    <w:rsid w:val="005C157A"/>
    <w:rsid w:val="005C2375"/>
    <w:rsid w:val="005C27D5"/>
    <w:rsid w:val="005C2B40"/>
    <w:rsid w:val="005C2B84"/>
    <w:rsid w:val="005C2F75"/>
    <w:rsid w:val="005C3276"/>
    <w:rsid w:val="005C36E1"/>
    <w:rsid w:val="005C37DA"/>
    <w:rsid w:val="005C3FB4"/>
    <w:rsid w:val="005C4A15"/>
    <w:rsid w:val="005C4DBA"/>
    <w:rsid w:val="005C4EED"/>
    <w:rsid w:val="005C56B0"/>
    <w:rsid w:val="005C5A79"/>
    <w:rsid w:val="005C5B2D"/>
    <w:rsid w:val="005C5CEA"/>
    <w:rsid w:val="005C5CFF"/>
    <w:rsid w:val="005C6621"/>
    <w:rsid w:val="005C6D39"/>
    <w:rsid w:val="005C6D3D"/>
    <w:rsid w:val="005C73D5"/>
    <w:rsid w:val="005C74AD"/>
    <w:rsid w:val="005C75CF"/>
    <w:rsid w:val="005C76EE"/>
    <w:rsid w:val="005C7963"/>
    <w:rsid w:val="005C79AD"/>
    <w:rsid w:val="005D06AA"/>
    <w:rsid w:val="005D1760"/>
    <w:rsid w:val="005D2415"/>
    <w:rsid w:val="005D2540"/>
    <w:rsid w:val="005D33BB"/>
    <w:rsid w:val="005D3CA0"/>
    <w:rsid w:val="005D3D96"/>
    <w:rsid w:val="005D3DED"/>
    <w:rsid w:val="005D4343"/>
    <w:rsid w:val="005D4392"/>
    <w:rsid w:val="005D463B"/>
    <w:rsid w:val="005D4682"/>
    <w:rsid w:val="005D492B"/>
    <w:rsid w:val="005D4AAB"/>
    <w:rsid w:val="005D4B0D"/>
    <w:rsid w:val="005D53F4"/>
    <w:rsid w:val="005D5533"/>
    <w:rsid w:val="005D5683"/>
    <w:rsid w:val="005D59C7"/>
    <w:rsid w:val="005D5AFA"/>
    <w:rsid w:val="005D5EC8"/>
    <w:rsid w:val="005D626D"/>
    <w:rsid w:val="005D72DB"/>
    <w:rsid w:val="005D72EE"/>
    <w:rsid w:val="005D74F7"/>
    <w:rsid w:val="005E03CC"/>
    <w:rsid w:val="005E067E"/>
    <w:rsid w:val="005E0755"/>
    <w:rsid w:val="005E1004"/>
    <w:rsid w:val="005E18AE"/>
    <w:rsid w:val="005E18CC"/>
    <w:rsid w:val="005E1E99"/>
    <w:rsid w:val="005E203B"/>
    <w:rsid w:val="005E2198"/>
    <w:rsid w:val="005E2319"/>
    <w:rsid w:val="005E2AF2"/>
    <w:rsid w:val="005E2F24"/>
    <w:rsid w:val="005E38AC"/>
    <w:rsid w:val="005E3BD5"/>
    <w:rsid w:val="005E3E78"/>
    <w:rsid w:val="005E4F8F"/>
    <w:rsid w:val="005E52AC"/>
    <w:rsid w:val="005E53BC"/>
    <w:rsid w:val="005E5744"/>
    <w:rsid w:val="005E625C"/>
    <w:rsid w:val="005E62E6"/>
    <w:rsid w:val="005E6454"/>
    <w:rsid w:val="005E6CD5"/>
    <w:rsid w:val="005E7952"/>
    <w:rsid w:val="005E7CC5"/>
    <w:rsid w:val="005E7E9F"/>
    <w:rsid w:val="005F0361"/>
    <w:rsid w:val="005F0388"/>
    <w:rsid w:val="005F1201"/>
    <w:rsid w:val="005F1897"/>
    <w:rsid w:val="005F18EA"/>
    <w:rsid w:val="005F2231"/>
    <w:rsid w:val="005F2778"/>
    <w:rsid w:val="005F2D1F"/>
    <w:rsid w:val="005F3741"/>
    <w:rsid w:val="005F374D"/>
    <w:rsid w:val="005F3D45"/>
    <w:rsid w:val="005F4260"/>
    <w:rsid w:val="005F431C"/>
    <w:rsid w:val="005F6117"/>
    <w:rsid w:val="005F64B3"/>
    <w:rsid w:val="005F65C8"/>
    <w:rsid w:val="005F6863"/>
    <w:rsid w:val="005F6D3B"/>
    <w:rsid w:val="005F725B"/>
    <w:rsid w:val="005F7F5F"/>
    <w:rsid w:val="006002F2"/>
    <w:rsid w:val="0060078A"/>
    <w:rsid w:val="00600876"/>
    <w:rsid w:val="00600B9A"/>
    <w:rsid w:val="00600D97"/>
    <w:rsid w:val="006014D0"/>
    <w:rsid w:val="006015EA"/>
    <w:rsid w:val="0060162B"/>
    <w:rsid w:val="0060214F"/>
    <w:rsid w:val="006024E0"/>
    <w:rsid w:val="00602D84"/>
    <w:rsid w:val="00603177"/>
    <w:rsid w:val="006040EA"/>
    <w:rsid w:val="006043A5"/>
    <w:rsid w:val="00604516"/>
    <w:rsid w:val="0060486C"/>
    <w:rsid w:val="00604930"/>
    <w:rsid w:val="00605C53"/>
    <w:rsid w:val="00606137"/>
    <w:rsid w:val="0060689E"/>
    <w:rsid w:val="006069FD"/>
    <w:rsid w:val="00606A28"/>
    <w:rsid w:val="00606D63"/>
    <w:rsid w:val="00607AC0"/>
    <w:rsid w:val="00607B2E"/>
    <w:rsid w:val="0061018F"/>
    <w:rsid w:val="00610266"/>
    <w:rsid w:val="006103B1"/>
    <w:rsid w:val="00610685"/>
    <w:rsid w:val="00610926"/>
    <w:rsid w:val="006109AB"/>
    <w:rsid w:val="006109FD"/>
    <w:rsid w:val="00611A79"/>
    <w:rsid w:val="00611DE7"/>
    <w:rsid w:val="00611E54"/>
    <w:rsid w:val="00611F28"/>
    <w:rsid w:val="0061202A"/>
    <w:rsid w:val="00612491"/>
    <w:rsid w:val="006127A8"/>
    <w:rsid w:val="00612BE0"/>
    <w:rsid w:val="0061387F"/>
    <w:rsid w:val="0061390D"/>
    <w:rsid w:val="00613C9B"/>
    <w:rsid w:val="006141C2"/>
    <w:rsid w:val="0061434E"/>
    <w:rsid w:val="006152D9"/>
    <w:rsid w:val="0061620F"/>
    <w:rsid w:val="0061696E"/>
    <w:rsid w:val="0061749B"/>
    <w:rsid w:val="0061763E"/>
    <w:rsid w:val="006177F4"/>
    <w:rsid w:val="00617E35"/>
    <w:rsid w:val="00620019"/>
    <w:rsid w:val="00620EC3"/>
    <w:rsid w:val="00620FEB"/>
    <w:rsid w:val="0062116D"/>
    <w:rsid w:val="006223A2"/>
    <w:rsid w:val="006223A8"/>
    <w:rsid w:val="006224D5"/>
    <w:rsid w:val="00622E7B"/>
    <w:rsid w:val="00623222"/>
    <w:rsid w:val="006232B2"/>
    <w:rsid w:val="00623791"/>
    <w:rsid w:val="00623AFE"/>
    <w:rsid w:val="00623B2D"/>
    <w:rsid w:val="006243F0"/>
    <w:rsid w:val="00624646"/>
    <w:rsid w:val="006256D1"/>
    <w:rsid w:val="00625AB5"/>
    <w:rsid w:val="00625AD8"/>
    <w:rsid w:val="006261A6"/>
    <w:rsid w:val="00626313"/>
    <w:rsid w:val="00626689"/>
    <w:rsid w:val="00627637"/>
    <w:rsid w:val="00627CFC"/>
    <w:rsid w:val="00627F33"/>
    <w:rsid w:val="00630195"/>
    <w:rsid w:val="0063019D"/>
    <w:rsid w:val="00630413"/>
    <w:rsid w:val="0063046E"/>
    <w:rsid w:val="00630792"/>
    <w:rsid w:val="00631719"/>
    <w:rsid w:val="006317C8"/>
    <w:rsid w:val="00631880"/>
    <w:rsid w:val="0063192B"/>
    <w:rsid w:val="00631D33"/>
    <w:rsid w:val="00631FEF"/>
    <w:rsid w:val="006322A3"/>
    <w:rsid w:val="0063231A"/>
    <w:rsid w:val="00632C2A"/>
    <w:rsid w:val="00633207"/>
    <w:rsid w:val="00633982"/>
    <w:rsid w:val="0063433F"/>
    <w:rsid w:val="00634421"/>
    <w:rsid w:val="00634656"/>
    <w:rsid w:val="00634B61"/>
    <w:rsid w:val="00634E9D"/>
    <w:rsid w:val="0063549F"/>
    <w:rsid w:val="00635859"/>
    <w:rsid w:val="00636E56"/>
    <w:rsid w:val="00636F87"/>
    <w:rsid w:val="006373B1"/>
    <w:rsid w:val="00637B5F"/>
    <w:rsid w:val="00640C77"/>
    <w:rsid w:val="00640ED8"/>
    <w:rsid w:val="0064112B"/>
    <w:rsid w:val="0064145E"/>
    <w:rsid w:val="00641628"/>
    <w:rsid w:val="0064194E"/>
    <w:rsid w:val="00641BB3"/>
    <w:rsid w:val="006423EC"/>
    <w:rsid w:val="00642C21"/>
    <w:rsid w:val="00642C68"/>
    <w:rsid w:val="00643151"/>
    <w:rsid w:val="00643A27"/>
    <w:rsid w:val="00643A7E"/>
    <w:rsid w:val="00643AB7"/>
    <w:rsid w:val="00643B61"/>
    <w:rsid w:val="0064497B"/>
    <w:rsid w:val="00644E10"/>
    <w:rsid w:val="00644F82"/>
    <w:rsid w:val="006450DE"/>
    <w:rsid w:val="00645180"/>
    <w:rsid w:val="006451B8"/>
    <w:rsid w:val="0064562A"/>
    <w:rsid w:val="00645AB7"/>
    <w:rsid w:val="00645B99"/>
    <w:rsid w:val="00645F26"/>
    <w:rsid w:val="00646470"/>
    <w:rsid w:val="006466F7"/>
    <w:rsid w:val="0064720A"/>
    <w:rsid w:val="006475DB"/>
    <w:rsid w:val="00650033"/>
    <w:rsid w:val="00650268"/>
    <w:rsid w:val="006502CE"/>
    <w:rsid w:val="00650528"/>
    <w:rsid w:val="006506CE"/>
    <w:rsid w:val="00651B51"/>
    <w:rsid w:val="00651D61"/>
    <w:rsid w:val="006520A8"/>
    <w:rsid w:val="006521D8"/>
    <w:rsid w:val="006522C7"/>
    <w:rsid w:val="006523F7"/>
    <w:rsid w:val="006528FA"/>
    <w:rsid w:val="006529AB"/>
    <w:rsid w:val="00652F44"/>
    <w:rsid w:val="00653850"/>
    <w:rsid w:val="0065390B"/>
    <w:rsid w:val="00653F22"/>
    <w:rsid w:val="00654745"/>
    <w:rsid w:val="00654B67"/>
    <w:rsid w:val="006552FC"/>
    <w:rsid w:val="00655E48"/>
    <w:rsid w:val="00656106"/>
    <w:rsid w:val="00656C0A"/>
    <w:rsid w:val="00656E26"/>
    <w:rsid w:val="00657419"/>
    <w:rsid w:val="00657754"/>
    <w:rsid w:val="00657A31"/>
    <w:rsid w:val="00657D81"/>
    <w:rsid w:val="00657F4D"/>
    <w:rsid w:val="006604C1"/>
    <w:rsid w:val="0066071A"/>
    <w:rsid w:val="00661344"/>
    <w:rsid w:val="006616FB"/>
    <w:rsid w:val="006617F7"/>
    <w:rsid w:val="00661934"/>
    <w:rsid w:val="00661ACB"/>
    <w:rsid w:val="006622FB"/>
    <w:rsid w:val="006625A5"/>
    <w:rsid w:val="00662A0C"/>
    <w:rsid w:val="00662F9C"/>
    <w:rsid w:val="00663ADB"/>
    <w:rsid w:val="00663D99"/>
    <w:rsid w:val="006641C3"/>
    <w:rsid w:val="00664ADF"/>
    <w:rsid w:val="00664B8C"/>
    <w:rsid w:val="00664CA7"/>
    <w:rsid w:val="00664E4E"/>
    <w:rsid w:val="00664EBB"/>
    <w:rsid w:val="00665058"/>
    <w:rsid w:val="00665357"/>
    <w:rsid w:val="006659D9"/>
    <w:rsid w:val="00665DA9"/>
    <w:rsid w:val="00666196"/>
    <w:rsid w:val="006667AC"/>
    <w:rsid w:val="00666C9B"/>
    <w:rsid w:val="00666F6B"/>
    <w:rsid w:val="006675A5"/>
    <w:rsid w:val="006678FA"/>
    <w:rsid w:val="00667A10"/>
    <w:rsid w:val="006701A8"/>
    <w:rsid w:val="00670334"/>
    <w:rsid w:val="0067037A"/>
    <w:rsid w:val="00670C2F"/>
    <w:rsid w:val="00671908"/>
    <w:rsid w:val="00671B11"/>
    <w:rsid w:val="00672226"/>
    <w:rsid w:val="00672423"/>
    <w:rsid w:val="00672558"/>
    <w:rsid w:val="006726A6"/>
    <w:rsid w:val="00673923"/>
    <w:rsid w:val="0067438D"/>
    <w:rsid w:val="0067449D"/>
    <w:rsid w:val="00674BAF"/>
    <w:rsid w:val="00675511"/>
    <w:rsid w:val="006757C9"/>
    <w:rsid w:val="00675A33"/>
    <w:rsid w:val="00675FCF"/>
    <w:rsid w:val="006764DD"/>
    <w:rsid w:val="00676C10"/>
    <w:rsid w:val="00676ED6"/>
    <w:rsid w:val="00677817"/>
    <w:rsid w:val="0068012E"/>
    <w:rsid w:val="00680156"/>
    <w:rsid w:val="006801DB"/>
    <w:rsid w:val="006808F7"/>
    <w:rsid w:val="00680CCA"/>
    <w:rsid w:val="00681509"/>
    <w:rsid w:val="00681C76"/>
    <w:rsid w:val="006821A4"/>
    <w:rsid w:val="0068225D"/>
    <w:rsid w:val="006822DE"/>
    <w:rsid w:val="006823DD"/>
    <w:rsid w:val="00682BE1"/>
    <w:rsid w:val="00682D9C"/>
    <w:rsid w:val="00682DD3"/>
    <w:rsid w:val="00683089"/>
    <w:rsid w:val="00683198"/>
    <w:rsid w:val="0068378D"/>
    <w:rsid w:val="00684564"/>
    <w:rsid w:val="00684620"/>
    <w:rsid w:val="00684E6B"/>
    <w:rsid w:val="0068505B"/>
    <w:rsid w:val="006852FF"/>
    <w:rsid w:val="0068585E"/>
    <w:rsid w:val="00685ABA"/>
    <w:rsid w:val="006862F6"/>
    <w:rsid w:val="0068636A"/>
    <w:rsid w:val="00686887"/>
    <w:rsid w:val="006877BF"/>
    <w:rsid w:val="00687CE8"/>
    <w:rsid w:val="00690846"/>
    <w:rsid w:val="00690854"/>
    <w:rsid w:val="00691F33"/>
    <w:rsid w:val="0069205F"/>
    <w:rsid w:val="00692325"/>
    <w:rsid w:val="006923D3"/>
    <w:rsid w:val="0069286C"/>
    <w:rsid w:val="00692DBC"/>
    <w:rsid w:val="00692F00"/>
    <w:rsid w:val="006937A6"/>
    <w:rsid w:val="006937BC"/>
    <w:rsid w:val="00693AB3"/>
    <w:rsid w:val="00693E4A"/>
    <w:rsid w:val="00693E74"/>
    <w:rsid w:val="00694C16"/>
    <w:rsid w:val="00694C59"/>
    <w:rsid w:val="00694E67"/>
    <w:rsid w:val="0069504E"/>
    <w:rsid w:val="00695402"/>
    <w:rsid w:val="0069683A"/>
    <w:rsid w:val="00697AB4"/>
    <w:rsid w:val="006A05E6"/>
    <w:rsid w:val="006A0E09"/>
    <w:rsid w:val="006A0F8E"/>
    <w:rsid w:val="006A163D"/>
    <w:rsid w:val="006A211B"/>
    <w:rsid w:val="006A21FA"/>
    <w:rsid w:val="006A275E"/>
    <w:rsid w:val="006A2979"/>
    <w:rsid w:val="006A2EDF"/>
    <w:rsid w:val="006A2FDA"/>
    <w:rsid w:val="006A3A9A"/>
    <w:rsid w:val="006A3C06"/>
    <w:rsid w:val="006A3F9D"/>
    <w:rsid w:val="006A43BA"/>
    <w:rsid w:val="006A4B12"/>
    <w:rsid w:val="006A4CFF"/>
    <w:rsid w:val="006A5099"/>
    <w:rsid w:val="006A5352"/>
    <w:rsid w:val="006A5356"/>
    <w:rsid w:val="006A55C4"/>
    <w:rsid w:val="006A5CB2"/>
    <w:rsid w:val="006A5DC0"/>
    <w:rsid w:val="006A60E8"/>
    <w:rsid w:val="006A6A91"/>
    <w:rsid w:val="006A6ABB"/>
    <w:rsid w:val="006A6F0F"/>
    <w:rsid w:val="006A7254"/>
    <w:rsid w:val="006A72AE"/>
    <w:rsid w:val="006A774B"/>
    <w:rsid w:val="006A7E2C"/>
    <w:rsid w:val="006B0035"/>
    <w:rsid w:val="006B02EA"/>
    <w:rsid w:val="006B0342"/>
    <w:rsid w:val="006B1344"/>
    <w:rsid w:val="006B159E"/>
    <w:rsid w:val="006B193F"/>
    <w:rsid w:val="006B19CE"/>
    <w:rsid w:val="006B1CB9"/>
    <w:rsid w:val="006B2214"/>
    <w:rsid w:val="006B2500"/>
    <w:rsid w:val="006B2988"/>
    <w:rsid w:val="006B3077"/>
    <w:rsid w:val="006B30D0"/>
    <w:rsid w:val="006B31E4"/>
    <w:rsid w:val="006B3289"/>
    <w:rsid w:val="006B328C"/>
    <w:rsid w:val="006B345A"/>
    <w:rsid w:val="006B3996"/>
    <w:rsid w:val="006B3B9B"/>
    <w:rsid w:val="006B405D"/>
    <w:rsid w:val="006B4D6F"/>
    <w:rsid w:val="006B4D83"/>
    <w:rsid w:val="006B5366"/>
    <w:rsid w:val="006B545A"/>
    <w:rsid w:val="006B583E"/>
    <w:rsid w:val="006B588F"/>
    <w:rsid w:val="006B5E4C"/>
    <w:rsid w:val="006B5F7D"/>
    <w:rsid w:val="006B60F6"/>
    <w:rsid w:val="006B626D"/>
    <w:rsid w:val="006B70AB"/>
    <w:rsid w:val="006B7323"/>
    <w:rsid w:val="006B73D4"/>
    <w:rsid w:val="006B74B0"/>
    <w:rsid w:val="006B758F"/>
    <w:rsid w:val="006B7CE7"/>
    <w:rsid w:val="006C04C7"/>
    <w:rsid w:val="006C1442"/>
    <w:rsid w:val="006C18C3"/>
    <w:rsid w:val="006C1A0F"/>
    <w:rsid w:val="006C1B67"/>
    <w:rsid w:val="006C1B8B"/>
    <w:rsid w:val="006C1E2F"/>
    <w:rsid w:val="006C256F"/>
    <w:rsid w:val="006C25C5"/>
    <w:rsid w:val="006C25DE"/>
    <w:rsid w:val="006C2B08"/>
    <w:rsid w:val="006C3917"/>
    <w:rsid w:val="006C3F29"/>
    <w:rsid w:val="006C478E"/>
    <w:rsid w:val="006C4A27"/>
    <w:rsid w:val="006C4B2D"/>
    <w:rsid w:val="006C4DAB"/>
    <w:rsid w:val="006C55F3"/>
    <w:rsid w:val="006C581F"/>
    <w:rsid w:val="006C65A0"/>
    <w:rsid w:val="006C6741"/>
    <w:rsid w:val="006C6B85"/>
    <w:rsid w:val="006C7171"/>
    <w:rsid w:val="006D0126"/>
    <w:rsid w:val="006D20E5"/>
    <w:rsid w:val="006D3118"/>
    <w:rsid w:val="006D3601"/>
    <w:rsid w:val="006D379D"/>
    <w:rsid w:val="006D45ED"/>
    <w:rsid w:val="006D4F58"/>
    <w:rsid w:val="006D5016"/>
    <w:rsid w:val="006D552A"/>
    <w:rsid w:val="006D59C7"/>
    <w:rsid w:val="006D5E86"/>
    <w:rsid w:val="006D66D3"/>
    <w:rsid w:val="006D700C"/>
    <w:rsid w:val="006D7356"/>
    <w:rsid w:val="006D767A"/>
    <w:rsid w:val="006D7D90"/>
    <w:rsid w:val="006D7DEE"/>
    <w:rsid w:val="006E0416"/>
    <w:rsid w:val="006E07B6"/>
    <w:rsid w:val="006E07CE"/>
    <w:rsid w:val="006E0DB1"/>
    <w:rsid w:val="006E1D1E"/>
    <w:rsid w:val="006E2AD3"/>
    <w:rsid w:val="006E2EA7"/>
    <w:rsid w:val="006E39BB"/>
    <w:rsid w:val="006E4F6A"/>
    <w:rsid w:val="006E50F7"/>
    <w:rsid w:val="006E533C"/>
    <w:rsid w:val="006E5F5B"/>
    <w:rsid w:val="006E74E9"/>
    <w:rsid w:val="006E7859"/>
    <w:rsid w:val="006E7B99"/>
    <w:rsid w:val="006E7F70"/>
    <w:rsid w:val="006E7F85"/>
    <w:rsid w:val="006F0541"/>
    <w:rsid w:val="006F0E42"/>
    <w:rsid w:val="006F0EF2"/>
    <w:rsid w:val="006F148F"/>
    <w:rsid w:val="006F150C"/>
    <w:rsid w:val="006F1CA1"/>
    <w:rsid w:val="006F1CE3"/>
    <w:rsid w:val="006F2520"/>
    <w:rsid w:val="006F359B"/>
    <w:rsid w:val="006F3CAE"/>
    <w:rsid w:val="006F3EC6"/>
    <w:rsid w:val="006F4563"/>
    <w:rsid w:val="006F4A83"/>
    <w:rsid w:val="006F4D60"/>
    <w:rsid w:val="006F5195"/>
    <w:rsid w:val="006F55C1"/>
    <w:rsid w:val="006F5C9D"/>
    <w:rsid w:val="006F6595"/>
    <w:rsid w:val="006F6624"/>
    <w:rsid w:val="006F6856"/>
    <w:rsid w:val="006F6937"/>
    <w:rsid w:val="006F7677"/>
    <w:rsid w:val="006F772B"/>
    <w:rsid w:val="006F78FA"/>
    <w:rsid w:val="006F7968"/>
    <w:rsid w:val="00700198"/>
    <w:rsid w:val="007003D0"/>
    <w:rsid w:val="007005AC"/>
    <w:rsid w:val="00701B95"/>
    <w:rsid w:val="0070212F"/>
    <w:rsid w:val="007026E5"/>
    <w:rsid w:val="00702CA5"/>
    <w:rsid w:val="007031B2"/>
    <w:rsid w:val="00703B4D"/>
    <w:rsid w:val="00703E93"/>
    <w:rsid w:val="007040BF"/>
    <w:rsid w:val="00704A11"/>
    <w:rsid w:val="00704ED5"/>
    <w:rsid w:val="00704FDB"/>
    <w:rsid w:val="0070509B"/>
    <w:rsid w:val="007059CE"/>
    <w:rsid w:val="00705E00"/>
    <w:rsid w:val="0070629E"/>
    <w:rsid w:val="0070673C"/>
    <w:rsid w:val="00706F16"/>
    <w:rsid w:val="00706F9D"/>
    <w:rsid w:val="00707062"/>
    <w:rsid w:val="007072B0"/>
    <w:rsid w:val="0070769C"/>
    <w:rsid w:val="00707E3D"/>
    <w:rsid w:val="0071017B"/>
    <w:rsid w:val="00710CE5"/>
    <w:rsid w:val="00710D90"/>
    <w:rsid w:val="007115B0"/>
    <w:rsid w:val="00711696"/>
    <w:rsid w:val="0071173D"/>
    <w:rsid w:val="0071178A"/>
    <w:rsid w:val="00711C0D"/>
    <w:rsid w:val="00711CA1"/>
    <w:rsid w:val="00711F9A"/>
    <w:rsid w:val="00712777"/>
    <w:rsid w:val="00712A0F"/>
    <w:rsid w:val="00712BC5"/>
    <w:rsid w:val="00713182"/>
    <w:rsid w:val="00713C36"/>
    <w:rsid w:val="00714A78"/>
    <w:rsid w:val="00714DBE"/>
    <w:rsid w:val="00714E5C"/>
    <w:rsid w:val="00715356"/>
    <w:rsid w:val="007153AC"/>
    <w:rsid w:val="00715500"/>
    <w:rsid w:val="00716640"/>
    <w:rsid w:val="00716BE3"/>
    <w:rsid w:val="0071759C"/>
    <w:rsid w:val="00717C86"/>
    <w:rsid w:val="007205DF"/>
    <w:rsid w:val="00720817"/>
    <w:rsid w:val="00720C6B"/>
    <w:rsid w:val="00721108"/>
    <w:rsid w:val="00721185"/>
    <w:rsid w:val="00721254"/>
    <w:rsid w:val="00722BF1"/>
    <w:rsid w:val="007238D6"/>
    <w:rsid w:val="00723FF5"/>
    <w:rsid w:val="00724544"/>
    <w:rsid w:val="00724803"/>
    <w:rsid w:val="00725983"/>
    <w:rsid w:val="00725A40"/>
    <w:rsid w:val="007260F1"/>
    <w:rsid w:val="0072623D"/>
    <w:rsid w:val="00726832"/>
    <w:rsid w:val="007268E4"/>
    <w:rsid w:val="007277BE"/>
    <w:rsid w:val="00727ADB"/>
    <w:rsid w:val="00727F12"/>
    <w:rsid w:val="00730066"/>
    <w:rsid w:val="00730681"/>
    <w:rsid w:val="00730E56"/>
    <w:rsid w:val="0073113A"/>
    <w:rsid w:val="00731210"/>
    <w:rsid w:val="0073158C"/>
    <w:rsid w:val="00731886"/>
    <w:rsid w:val="007319AD"/>
    <w:rsid w:val="007325E3"/>
    <w:rsid w:val="0073370C"/>
    <w:rsid w:val="00733DE0"/>
    <w:rsid w:val="00733F1A"/>
    <w:rsid w:val="007345C7"/>
    <w:rsid w:val="007348E7"/>
    <w:rsid w:val="00735295"/>
    <w:rsid w:val="007356B4"/>
    <w:rsid w:val="00735AF9"/>
    <w:rsid w:val="00735D60"/>
    <w:rsid w:val="0073607D"/>
    <w:rsid w:val="007362B9"/>
    <w:rsid w:val="00736489"/>
    <w:rsid w:val="0073675B"/>
    <w:rsid w:val="007369BF"/>
    <w:rsid w:val="007377D7"/>
    <w:rsid w:val="00737CBF"/>
    <w:rsid w:val="00737D37"/>
    <w:rsid w:val="007404EB"/>
    <w:rsid w:val="0074052C"/>
    <w:rsid w:val="007409ED"/>
    <w:rsid w:val="00740A0D"/>
    <w:rsid w:val="00741DFF"/>
    <w:rsid w:val="00741FC1"/>
    <w:rsid w:val="007421B7"/>
    <w:rsid w:val="007422A4"/>
    <w:rsid w:val="007422E1"/>
    <w:rsid w:val="007429E0"/>
    <w:rsid w:val="00743033"/>
    <w:rsid w:val="007436AE"/>
    <w:rsid w:val="00744138"/>
    <w:rsid w:val="00744155"/>
    <w:rsid w:val="007443C9"/>
    <w:rsid w:val="00744C9A"/>
    <w:rsid w:val="00744FD0"/>
    <w:rsid w:val="00745533"/>
    <w:rsid w:val="00745820"/>
    <w:rsid w:val="0074590E"/>
    <w:rsid w:val="00745C79"/>
    <w:rsid w:val="00746161"/>
    <w:rsid w:val="00746203"/>
    <w:rsid w:val="00746C79"/>
    <w:rsid w:val="00746F35"/>
    <w:rsid w:val="007478C5"/>
    <w:rsid w:val="00747D70"/>
    <w:rsid w:val="00747E5F"/>
    <w:rsid w:val="007504E4"/>
    <w:rsid w:val="0075077C"/>
    <w:rsid w:val="00750D11"/>
    <w:rsid w:val="00751860"/>
    <w:rsid w:val="00751FF0"/>
    <w:rsid w:val="00752079"/>
    <w:rsid w:val="007520D1"/>
    <w:rsid w:val="007527DD"/>
    <w:rsid w:val="00752C1F"/>
    <w:rsid w:val="00753256"/>
    <w:rsid w:val="007533E7"/>
    <w:rsid w:val="00753CB9"/>
    <w:rsid w:val="00753D7E"/>
    <w:rsid w:val="00753F20"/>
    <w:rsid w:val="00753F74"/>
    <w:rsid w:val="0075419B"/>
    <w:rsid w:val="00754A31"/>
    <w:rsid w:val="00754F63"/>
    <w:rsid w:val="00754FCE"/>
    <w:rsid w:val="007551CD"/>
    <w:rsid w:val="00755274"/>
    <w:rsid w:val="00755762"/>
    <w:rsid w:val="00755995"/>
    <w:rsid w:val="00755D5D"/>
    <w:rsid w:val="00756187"/>
    <w:rsid w:val="0075668B"/>
    <w:rsid w:val="00756D7C"/>
    <w:rsid w:val="00757B29"/>
    <w:rsid w:val="0076014F"/>
    <w:rsid w:val="00760B7C"/>
    <w:rsid w:val="00760BE4"/>
    <w:rsid w:val="00760F09"/>
    <w:rsid w:val="00760F30"/>
    <w:rsid w:val="00760FEE"/>
    <w:rsid w:val="007610E9"/>
    <w:rsid w:val="007612E3"/>
    <w:rsid w:val="00761526"/>
    <w:rsid w:val="00761DF1"/>
    <w:rsid w:val="00762137"/>
    <w:rsid w:val="00762474"/>
    <w:rsid w:val="0076263B"/>
    <w:rsid w:val="00762723"/>
    <w:rsid w:val="00762E7C"/>
    <w:rsid w:val="007636D3"/>
    <w:rsid w:val="00763995"/>
    <w:rsid w:val="007642C5"/>
    <w:rsid w:val="00764319"/>
    <w:rsid w:val="00764D3F"/>
    <w:rsid w:val="007655D9"/>
    <w:rsid w:val="00765717"/>
    <w:rsid w:val="00765CCB"/>
    <w:rsid w:val="00765EFF"/>
    <w:rsid w:val="007663F5"/>
    <w:rsid w:val="00766504"/>
    <w:rsid w:val="00767063"/>
    <w:rsid w:val="007674CB"/>
    <w:rsid w:val="00767930"/>
    <w:rsid w:val="00767DD6"/>
    <w:rsid w:val="007703F5"/>
    <w:rsid w:val="00770914"/>
    <w:rsid w:val="00771240"/>
    <w:rsid w:val="00771264"/>
    <w:rsid w:val="0077146C"/>
    <w:rsid w:val="0077259A"/>
    <w:rsid w:val="007736EA"/>
    <w:rsid w:val="00774130"/>
    <w:rsid w:val="007746E3"/>
    <w:rsid w:val="007746EF"/>
    <w:rsid w:val="0077538E"/>
    <w:rsid w:val="007764B2"/>
    <w:rsid w:val="007766C0"/>
    <w:rsid w:val="00776829"/>
    <w:rsid w:val="00776E1C"/>
    <w:rsid w:val="00776FB6"/>
    <w:rsid w:val="00777609"/>
    <w:rsid w:val="007804BF"/>
    <w:rsid w:val="00780560"/>
    <w:rsid w:val="0078056B"/>
    <w:rsid w:val="007806B9"/>
    <w:rsid w:val="00781477"/>
    <w:rsid w:val="007819EF"/>
    <w:rsid w:val="007827AA"/>
    <w:rsid w:val="00782E4C"/>
    <w:rsid w:val="00783727"/>
    <w:rsid w:val="007837E0"/>
    <w:rsid w:val="00783D1D"/>
    <w:rsid w:val="00784117"/>
    <w:rsid w:val="00784E99"/>
    <w:rsid w:val="00784EE6"/>
    <w:rsid w:val="007854F5"/>
    <w:rsid w:val="00785EFF"/>
    <w:rsid w:val="00786163"/>
    <w:rsid w:val="0078623A"/>
    <w:rsid w:val="00786412"/>
    <w:rsid w:val="00786543"/>
    <w:rsid w:val="00786DD0"/>
    <w:rsid w:val="00787892"/>
    <w:rsid w:val="00787958"/>
    <w:rsid w:val="0078796F"/>
    <w:rsid w:val="007879A5"/>
    <w:rsid w:val="007879F5"/>
    <w:rsid w:val="00787EB7"/>
    <w:rsid w:val="0079001A"/>
    <w:rsid w:val="00790689"/>
    <w:rsid w:val="00790999"/>
    <w:rsid w:val="007909BA"/>
    <w:rsid w:val="00791334"/>
    <w:rsid w:val="0079185B"/>
    <w:rsid w:val="007919B6"/>
    <w:rsid w:val="0079288C"/>
    <w:rsid w:val="007928BB"/>
    <w:rsid w:val="00792E30"/>
    <w:rsid w:val="0079339F"/>
    <w:rsid w:val="0079383D"/>
    <w:rsid w:val="00793EC5"/>
    <w:rsid w:val="00794271"/>
    <w:rsid w:val="007945A7"/>
    <w:rsid w:val="007948E8"/>
    <w:rsid w:val="007953C9"/>
    <w:rsid w:val="007955D5"/>
    <w:rsid w:val="007957FB"/>
    <w:rsid w:val="00795BC9"/>
    <w:rsid w:val="00796340"/>
    <w:rsid w:val="00796504"/>
    <w:rsid w:val="00796B28"/>
    <w:rsid w:val="007975B9"/>
    <w:rsid w:val="007976B7"/>
    <w:rsid w:val="007A0425"/>
    <w:rsid w:val="007A05CD"/>
    <w:rsid w:val="007A0B5B"/>
    <w:rsid w:val="007A0BB7"/>
    <w:rsid w:val="007A0C44"/>
    <w:rsid w:val="007A0F0F"/>
    <w:rsid w:val="007A11A0"/>
    <w:rsid w:val="007A1F87"/>
    <w:rsid w:val="007A20E9"/>
    <w:rsid w:val="007A2333"/>
    <w:rsid w:val="007A24E6"/>
    <w:rsid w:val="007A2A4A"/>
    <w:rsid w:val="007A2C7E"/>
    <w:rsid w:val="007A2DC5"/>
    <w:rsid w:val="007A39ED"/>
    <w:rsid w:val="007A3A5D"/>
    <w:rsid w:val="007A47D6"/>
    <w:rsid w:val="007A4870"/>
    <w:rsid w:val="007A4CB2"/>
    <w:rsid w:val="007A5107"/>
    <w:rsid w:val="007A535D"/>
    <w:rsid w:val="007A5776"/>
    <w:rsid w:val="007A5C9C"/>
    <w:rsid w:val="007A5D37"/>
    <w:rsid w:val="007A5E5B"/>
    <w:rsid w:val="007A645C"/>
    <w:rsid w:val="007A667C"/>
    <w:rsid w:val="007A6E06"/>
    <w:rsid w:val="007A6FBB"/>
    <w:rsid w:val="007A6FE3"/>
    <w:rsid w:val="007A7751"/>
    <w:rsid w:val="007A7BC8"/>
    <w:rsid w:val="007B007E"/>
    <w:rsid w:val="007B0517"/>
    <w:rsid w:val="007B06AA"/>
    <w:rsid w:val="007B0D1C"/>
    <w:rsid w:val="007B0F1D"/>
    <w:rsid w:val="007B1305"/>
    <w:rsid w:val="007B22EA"/>
    <w:rsid w:val="007B2D11"/>
    <w:rsid w:val="007B2F0A"/>
    <w:rsid w:val="007B39D2"/>
    <w:rsid w:val="007B442D"/>
    <w:rsid w:val="007B44C2"/>
    <w:rsid w:val="007B4928"/>
    <w:rsid w:val="007B4F7C"/>
    <w:rsid w:val="007B4FA8"/>
    <w:rsid w:val="007B5588"/>
    <w:rsid w:val="007B5A04"/>
    <w:rsid w:val="007B5B7E"/>
    <w:rsid w:val="007B5E5D"/>
    <w:rsid w:val="007B61FC"/>
    <w:rsid w:val="007B67C3"/>
    <w:rsid w:val="007B6D8C"/>
    <w:rsid w:val="007B6DB5"/>
    <w:rsid w:val="007B6E55"/>
    <w:rsid w:val="007B7221"/>
    <w:rsid w:val="007B7424"/>
    <w:rsid w:val="007C0503"/>
    <w:rsid w:val="007C085E"/>
    <w:rsid w:val="007C0CE5"/>
    <w:rsid w:val="007C0F43"/>
    <w:rsid w:val="007C1077"/>
    <w:rsid w:val="007C1759"/>
    <w:rsid w:val="007C1961"/>
    <w:rsid w:val="007C198E"/>
    <w:rsid w:val="007C2361"/>
    <w:rsid w:val="007C2933"/>
    <w:rsid w:val="007C340E"/>
    <w:rsid w:val="007C3499"/>
    <w:rsid w:val="007C355D"/>
    <w:rsid w:val="007C3703"/>
    <w:rsid w:val="007C418F"/>
    <w:rsid w:val="007C46EB"/>
    <w:rsid w:val="007C4AF6"/>
    <w:rsid w:val="007C53E9"/>
    <w:rsid w:val="007C563E"/>
    <w:rsid w:val="007C5649"/>
    <w:rsid w:val="007C5CFE"/>
    <w:rsid w:val="007C5F1E"/>
    <w:rsid w:val="007C5FB8"/>
    <w:rsid w:val="007C664D"/>
    <w:rsid w:val="007C6A56"/>
    <w:rsid w:val="007C6BD8"/>
    <w:rsid w:val="007C7621"/>
    <w:rsid w:val="007C7676"/>
    <w:rsid w:val="007D09BB"/>
    <w:rsid w:val="007D0D34"/>
    <w:rsid w:val="007D12ED"/>
    <w:rsid w:val="007D155B"/>
    <w:rsid w:val="007D1BFF"/>
    <w:rsid w:val="007D20C3"/>
    <w:rsid w:val="007D2626"/>
    <w:rsid w:val="007D2A8E"/>
    <w:rsid w:val="007D2C39"/>
    <w:rsid w:val="007D3055"/>
    <w:rsid w:val="007D3141"/>
    <w:rsid w:val="007D392A"/>
    <w:rsid w:val="007D3AF7"/>
    <w:rsid w:val="007D3D89"/>
    <w:rsid w:val="007D3F5C"/>
    <w:rsid w:val="007D3F8B"/>
    <w:rsid w:val="007D4238"/>
    <w:rsid w:val="007D507F"/>
    <w:rsid w:val="007D5657"/>
    <w:rsid w:val="007D6B5A"/>
    <w:rsid w:val="007D738C"/>
    <w:rsid w:val="007D7A50"/>
    <w:rsid w:val="007D7A94"/>
    <w:rsid w:val="007D7BA9"/>
    <w:rsid w:val="007D7F89"/>
    <w:rsid w:val="007E0D52"/>
    <w:rsid w:val="007E0DCB"/>
    <w:rsid w:val="007E1691"/>
    <w:rsid w:val="007E1997"/>
    <w:rsid w:val="007E2425"/>
    <w:rsid w:val="007E288D"/>
    <w:rsid w:val="007E2CD8"/>
    <w:rsid w:val="007E2E2A"/>
    <w:rsid w:val="007E4AFE"/>
    <w:rsid w:val="007E55F3"/>
    <w:rsid w:val="007E599A"/>
    <w:rsid w:val="007E5D62"/>
    <w:rsid w:val="007E6A66"/>
    <w:rsid w:val="007E6F17"/>
    <w:rsid w:val="007F02F2"/>
    <w:rsid w:val="007F04BC"/>
    <w:rsid w:val="007F0814"/>
    <w:rsid w:val="007F0D1E"/>
    <w:rsid w:val="007F1480"/>
    <w:rsid w:val="007F17E1"/>
    <w:rsid w:val="007F1DDA"/>
    <w:rsid w:val="007F281C"/>
    <w:rsid w:val="007F29E1"/>
    <w:rsid w:val="007F32E4"/>
    <w:rsid w:val="007F35AD"/>
    <w:rsid w:val="007F37B5"/>
    <w:rsid w:val="007F3C2B"/>
    <w:rsid w:val="007F4205"/>
    <w:rsid w:val="007F4A39"/>
    <w:rsid w:val="007F4D77"/>
    <w:rsid w:val="007F549C"/>
    <w:rsid w:val="007F6A7B"/>
    <w:rsid w:val="007F7F96"/>
    <w:rsid w:val="00800040"/>
    <w:rsid w:val="00800226"/>
    <w:rsid w:val="008005AC"/>
    <w:rsid w:val="00800CA8"/>
    <w:rsid w:val="0080149A"/>
    <w:rsid w:val="0080186C"/>
    <w:rsid w:val="00801DED"/>
    <w:rsid w:val="008022F6"/>
    <w:rsid w:val="0080296E"/>
    <w:rsid w:val="00802C99"/>
    <w:rsid w:val="008032F5"/>
    <w:rsid w:val="008033CB"/>
    <w:rsid w:val="008035ED"/>
    <w:rsid w:val="00803A75"/>
    <w:rsid w:val="00803D12"/>
    <w:rsid w:val="008042CA"/>
    <w:rsid w:val="00804736"/>
    <w:rsid w:val="00804C74"/>
    <w:rsid w:val="00804EA6"/>
    <w:rsid w:val="008051CE"/>
    <w:rsid w:val="008054CA"/>
    <w:rsid w:val="0080599E"/>
    <w:rsid w:val="00806418"/>
    <w:rsid w:val="00806531"/>
    <w:rsid w:val="008065D8"/>
    <w:rsid w:val="008068DA"/>
    <w:rsid w:val="00806D4D"/>
    <w:rsid w:val="008075BD"/>
    <w:rsid w:val="0080760A"/>
    <w:rsid w:val="00807FE8"/>
    <w:rsid w:val="00810251"/>
    <w:rsid w:val="008104B9"/>
    <w:rsid w:val="00810CF3"/>
    <w:rsid w:val="00811700"/>
    <w:rsid w:val="00811AD9"/>
    <w:rsid w:val="00811F8D"/>
    <w:rsid w:val="008124C9"/>
    <w:rsid w:val="00812BFB"/>
    <w:rsid w:val="00813359"/>
    <w:rsid w:val="008138ED"/>
    <w:rsid w:val="00813B3E"/>
    <w:rsid w:val="00813C6A"/>
    <w:rsid w:val="00814239"/>
    <w:rsid w:val="00814894"/>
    <w:rsid w:val="00814DC9"/>
    <w:rsid w:val="00814E1E"/>
    <w:rsid w:val="00815A21"/>
    <w:rsid w:val="00815A7D"/>
    <w:rsid w:val="0081603F"/>
    <w:rsid w:val="0081624E"/>
    <w:rsid w:val="00816FEB"/>
    <w:rsid w:val="00817640"/>
    <w:rsid w:val="00817A81"/>
    <w:rsid w:val="00817B49"/>
    <w:rsid w:val="00817D60"/>
    <w:rsid w:val="0082047F"/>
    <w:rsid w:val="00820E98"/>
    <w:rsid w:val="00821193"/>
    <w:rsid w:val="00821BD0"/>
    <w:rsid w:val="00821C88"/>
    <w:rsid w:val="008226DA"/>
    <w:rsid w:val="00822841"/>
    <w:rsid w:val="008228CD"/>
    <w:rsid w:val="00822E80"/>
    <w:rsid w:val="00823530"/>
    <w:rsid w:val="00823650"/>
    <w:rsid w:val="00824B96"/>
    <w:rsid w:val="00824D5E"/>
    <w:rsid w:val="00825134"/>
    <w:rsid w:val="0082519D"/>
    <w:rsid w:val="008252E9"/>
    <w:rsid w:val="0082546E"/>
    <w:rsid w:val="00825EB4"/>
    <w:rsid w:val="00826002"/>
    <w:rsid w:val="00826516"/>
    <w:rsid w:val="00826AE1"/>
    <w:rsid w:val="008277D9"/>
    <w:rsid w:val="00827A5A"/>
    <w:rsid w:val="00827EEB"/>
    <w:rsid w:val="0083043D"/>
    <w:rsid w:val="00830AD6"/>
    <w:rsid w:val="008316B8"/>
    <w:rsid w:val="00831EEA"/>
    <w:rsid w:val="00832177"/>
    <w:rsid w:val="0083283B"/>
    <w:rsid w:val="00832CBD"/>
    <w:rsid w:val="0083313A"/>
    <w:rsid w:val="00833393"/>
    <w:rsid w:val="008333FB"/>
    <w:rsid w:val="00833596"/>
    <w:rsid w:val="00833792"/>
    <w:rsid w:val="00833EFA"/>
    <w:rsid w:val="00834CA8"/>
    <w:rsid w:val="00835C76"/>
    <w:rsid w:val="00835C78"/>
    <w:rsid w:val="00836391"/>
    <w:rsid w:val="008373C8"/>
    <w:rsid w:val="00837A12"/>
    <w:rsid w:val="00837CA8"/>
    <w:rsid w:val="008403C8"/>
    <w:rsid w:val="00840B6C"/>
    <w:rsid w:val="0084120B"/>
    <w:rsid w:val="0084134F"/>
    <w:rsid w:val="00841454"/>
    <w:rsid w:val="00842573"/>
    <w:rsid w:val="008425CB"/>
    <w:rsid w:val="00842625"/>
    <w:rsid w:val="00842694"/>
    <w:rsid w:val="00842830"/>
    <w:rsid w:val="00842BEA"/>
    <w:rsid w:val="00842E3E"/>
    <w:rsid w:val="00842F5D"/>
    <w:rsid w:val="00843184"/>
    <w:rsid w:val="008433E0"/>
    <w:rsid w:val="00843BB0"/>
    <w:rsid w:val="00843D38"/>
    <w:rsid w:val="00843F00"/>
    <w:rsid w:val="00844158"/>
    <w:rsid w:val="00844707"/>
    <w:rsid w:val="00844B47"/>
    <w:rsid w:val="00844F62"/>
    <w:rsid w:val="00845329"/>
    <w:rsid w:val="0084538E"/>
    <w:rsid w:val="00845FD9"/>
    <w:rsid w:val="00846AE1"/>
    <w:rsid w:val="00846F63"/>
    <w:rsid w:val="008473F1"/>
    <w:rsid w:val="008474B6"/>
    <w:rsid w:val="00847928"/>
    <w:rsid w:val="008512F3"/>
    <w:rsid w:val="008514DC"/>
    <w:rsid w:val="00851B7D"/>
    <w:rsid w:val="00852062"/>
    <w:rsid w:val="00852335"/>
    <w:rsid w:val="00852DC5"/>
    <w:rsid w:val="008531DC"/>
    <w:rsid w:val="0085367F"/>
    <w:rsid w:val="008539FF"/>
    <w:rsid w:val="00854139"/>
    <w:rsid w:val="0085455F"/>
    <w:rsid w:val="00854E82"/>
    <w:rsid w:val="008556AF"/>
    <w:rsid w:val="00855B02"/>
    <w:rsid w:val="00855C85"/>
    <w:rsid w:val="00855F47"/>
    <w:rsid w:val="0085601C"/>
    <w:rsid w:val="00856039"/>
    <w:rsid w:val="0085649B"/>
    <w:rsid w:val="0085684A"/>
    <w:rsid w:val="008569E3"/>
    <w:rsid w:val="00856AAB"/>
    <w:rsid w:val="00856C10"/>
    <w:rsid w:val="008578C2"/>
    <w:rsid w:val="00857910"/>
    <w:rsid w:val="00857A6C"/>
    <w:rsid w:val="00857BC5"/>
    <w:rsid w:val="00857BF1"/>
    <w:rsid w:val="00860081"/>
    <w:rsid w:val="008600D1"/>
    <w:rsid w:val="008601E1"/>
    <w:rsid w:val="00860556"/>
    <w:rsid w:val="008606DB"/>
    <w:rsid w:val="00860AEB"/>
    <w:rsid w:val="00860B7B"/>
    <w:rsid w:val="00860D00"/>
    <w:rsid w:val="00860E43"/>
    <w:rsid w:val="00861461"/>
    <w:rsid w:val="00861618"/>
    <w:rsid w:val="00861882"/>
    <w:rsid w:val="00861ED4"/>
    <w:rsid w:val="00861F34"/>
    <w:rsid w:val="008620D5"/>
    <w:rsid w:val="00862263"/>
    <w:rsid w:val="008625CC"/>
    <w:rsid w:val="00862770"/>
    <w:rsid w:val="0086290B"/>
    <w:rsid w:val="00862969"/>
    <w:rsid w:val="00862C30"/>
    <w:rsid w:val="00862D23"/>
    <w:rsid w:val="0086324C"/>
    <w:rsid w:val="008633B2"/>
    <w:rsid w:val="0086365E"/>
    <w:rsid w:val="008647AF"/>
    <w:rsid w:val="008653BE"/>
    <w:rsid w:val="00865A1B"/>
    <w:rsid w:val="008660E5"/>
    <w:rsid w:val="00866762"/>
    <w:rsid w:val="008667AA"/>
    <w:rsid w:val="00866A2D"/>
    <w:rsid w:val="00866D67"/>
    <w:rsid w:val="00866E48"/>
    <w:rsid w:val="00866FAC"/>
    <w:rsid w:val="00866FD4"/>
    <w:rsid w:val="00867196"/>
    <w:rsid w:val="00867A86"/>
    <w:rsid w:val="00867D36"/>
    <w:rsid w:val="0087000E"/>
    <w:rsid w:val="008702DD"/>
    <w:rsid w:val="0087083D"/>
    <w:rsid w:val="008708AE"/>
    <w:rsid w:val="00870E21"/>
    <w:rsid w:val="0087107A"/>
    <w:rsid w:val="00871104"/>
    <w:rsid w:val="008717B5"/>
    <w:rsid w:val="00871A17"/>
    <w:rsid w:val="00872558"/>
    <w:rsid w:val="00872744"/>
    <w:rsid w:val="008727D6"/>
    <w:rsid w:val="008741E8"/>
    <w:rsid w:val="00874205"/>
    <w:rsid w:val="008743C9"/>
    <w:rsid w:val="008744CE"/>
    <w:rsid w:val="00874E34"/>
    <w:rsid w:val="00874EC4"/>
    <w:rsid w:val="00875139"/>
    <w:rsid w:val="00875285"/>
    <w:rsid w:val="00876705"/>
    <w:rsid w:val="0087678C"/>
    <w:rsid w:val="008767E0"/>
    <w:rsid w:val="0087713F"/>
    <w:rsid w:val="00880287"/>
    <w:rsid w:val="00880856"/>
    <w:rsid w:val="00880C75"/>
    <w:rsid w:val="0088142A"/>
    <w:rsid w:val="0088189E"/>
    <w:rsid w:val="00882552"/>
    <w:rsid w:val="00882A9E"/>
    <w:rsid w:val="00882B4D"/>
    <w:rsid w:val="00882CCC"/>
    <w:rsid w:val="008832B2"/>
    <w:rsid w:val="0088362C"/>
    <w:rsid w:val="00883850"/>
    <w:rsid w:val="00883B06"/>
    <w:rsid w:val="00883E6F"/>
    <w:rsid w:val="0088433D"/>
    <w:rsid w:val="00884580"/>
    <w:rsid w:val="0088495E"/>
    <w:rsid w:val="00884DA4"/>
    <w:rsid w:val="00884DF2"/>
    <w:rsid w:val="0088506A"/>
    <w:rsid w:val="0088574E"/>
    <w:rsid w:val="00885D26"/>
    <w:rsid w:val="0088693F"/>
    <w:rsid w:val="00886A8D"/>
    <w:rsid w:val="00886BA7"/>
    <w:rsid w:val="00886CAB"/>
    <w:rsid w:val="00886D84"/>
    <w:rsid w:val="00886E2C"/>
    <w:rsid w:val="00886E3E"/>
    <w:rsid w:val="00886F61"/>
    <w:rsid w:val="0088712F"/>
    <w:rsid w:val="0088733C"/>
    <w:rsid w:val="0088798D"/>
    <w:rsid w:val="00887C08"/>
    <w:rsid w:val="00890BEB"/>
    <w:rsid w:val="0089130D"/>
    <w:rsid w:val="00891374"/>
    <w:rsid w:val="0089260E"/>
    <w:rsid w:val="008928D9"/>
    <w:rsid w:val="00892AEB"/>
    <w:rsid w:val="00892C89"/>
    <w:rsid w:val="00892D54"/>
    <w:rsid w:val="00893040"/>
    <w:rsid w:val="00893176"/>
    <w:rsid w:val="00893786"/>
    <w:rsid w:val="00893C69"/>
    <w:rsid w:val="00893E08"/>
    <w:rsid w:val="008947E8"/>
    <w:rsid w:val="00895850"/>
    <w:rsid w:val="00895B4B"/>
    <w:rsid w:val="00896324"/>
    <w:rsid w:val="00896702"/>
    <w:rsid w:val="00896889"/>
    <w:rsid w:val="00896AF2"/>
    <w:rsid w:val="00897407"/>
    <w:rsid w:val="00897734"/>
    <w:rsid w:val="008978A5"/>
    <w:rsid w:val="00897B25"/>
    <w:rsid w:val="00897BE1"/>
    <w:rsid w:val="008A009D"/>
    <w:rsid w:val="008A054D"/>
    <w:rsid w:val="008A069E"/>
    <w:rsid w:val="008A07DC"/>
    <w:rsid w:val="008A09C9"/>
    <w:rsid w:val="008A0B5C"/>
    <w:rsid w:val="008A0C28"/>
    <w:rsid w:val="008A0E48"/>
    <w:rsid w:val="008A116E"/>
    <w:rsid w:val="008A1587"/>
    <w:rsid w:val="008A1789"/>
    <w:rsid w:val="008A20C9"/>
    <w:rsid w:val="008A2154"/>
    <w:rsid w:val="008A217B"/>
    <w:rsid w:val="008A26B8"/>
    <w:rsid w:val="008A2840"/>
    <w:rsid w:val="008A29F1"/>
    <w:rsid w:val="008A2AE2"/>
    <w:rsid w:val="008A2F16"/>
    <w:rsid w:val="008A3FAE"/>
    <w:rsid w:val="008A4305"/>
    <w:rsid w:val="008A44C0"/>
    <w:rsid w:val="008A48C9"/>
    <w:rsid w:val="008A4DB8"/>
    <w:rsid w:val="008A594E"/>
    <w:rsid w:val="008A6F4A"/>
    <w:rsid w:val="008A6FC2"/>
    <w:rsid w:val="008A71E2"/>
    <w:rsid w:val="008A7685"/>
    <w:rsid w:val="008A79EB"/>
    <w:rsid w:val="008A7CE3"/>
    <w:rsid w:val="008A7F5A"/>
    <w:rsid w:val="008B057C"/>
    <w:rsid w:val="008B08F1"/>
    <w:rsid w:val="008B0A10"/>
    <w:rsid w:val="008B1043"/>
    <w:rsid w:val="008B1632"/>
    <w:rsid w:val="008B1871"/>
    <w:rsid w:val="008B1986"/>
    <w:rsid w:val="008B1D03"/>
    <w:rsid w:val="008B1E26"/>
    <w:rsid w:val="008B1FFF"/>
    <w:rsid w:val="008B22A3"/>
    <w:rsid w:val="008B2AD1"/>
    <w:rsid w:val="008B30F1"/>
    <w:rsid w:val="008B3632"/>
    <w:rsid w:val="008B3D51"/>
    <w:rsid w:val="008B4145"/>
    <w:rsid w:val="008B4330"/>
    <w:rsid w:val="008B4A2E"/>
    <w:rsid w:val="008B4B17"/>
    <w:rsid w:val="008B56A4"/>
    <w:rsid w:val="008B5B84"/>
    <w:rsid w:val="008B5C33"/>
    <w:rsid w:val="008B6A97"/>
    <w:rsid w:val="008B725A"/>
    <w:rsid w:val="008B7480"/>
    <w:rsid w:val="008B7890"/>
    <w:rsid w:val="008B7BA0"/>
    <w:rsid w:val="008B7BE2"/>
    <w:rsid w:val="008B7CF1"/>
    <w:rsid w:val="008B7ECA"/>
    <w:rsid w:val="008C0695"/>
    <w:rsid w:val="008C0E7C"/>
    <w:rsid w:val="008C105C"/>
    <w:rsid w:val="008C1CAE"/>
    <w:rsid w:val="008C1E75"/>
    <w:rsid w:val="008C2245"/>
    <w:rsid w:val="008C2C21"/>
    <w:rsid w:val="008C2E01"/>
    <w:rsid w:val="008C30AD"/>
    <w:rsid w:val="008C36B2"/>
    <w:rsid w:val="008C3D50"/>
    <w:rsid w:val="008C4174"/>
    <w:rsid w:val="008C41F0"/>
    <w:rsid w:val="008C445F"/>
    <w:rsid w:val="008C53D8"/>
    <w:rsid w:val="008C55E8"/>
    <w:rsid w:val="008C5851"/>
    <w:rsid w:val="008C5DB0"/>
    <w:rsid w:val="008C62D0"/>
    <w:rsid w:val="008C6817"/>
    <w:rsid w:val="008C68D4"/>
    <w:rsid w:val="008C6929"/>
    <w:rsid w:val="008C6B42"/>
    <w:rsid w:val="008C6D31"/>
    <w:rsid w:val="008C7033"/>
    <w:rsid w:val="008C706E"/>
    <w:rsid w:val="008C7914"/>
    <w:rsid w:val="008C7C04"/>
    <w:rsid w:val="008C7E6E"/>
    <w:rsid w:val="008D0105"/>
    <w:rsid w:val="008D0846"/>
    <w:rsid w:val="008D0A08"/>
    <w:rsid w:val="008D0A70"/>
    <w:rsid w:val="008D0DEB"/>
    <w:rsid w:val="008D153F"/>
    <w:rsid w:val="008D15C2"/>
    <w:rsid w:val="008D17BD"/>
    <w:rsid w:val="008D190E"/>
    <w:rsid w:val="008D19A6"/>
    <w:rsid w:val="008D22C6"/>
    <w:rsid w:val="008D2604"/>
    <w:rsid w:val="008D285B"/>
    <w:rsid w:val="008D2CF5"/>
    <w:rsid w:val="008D315F"/>
    <w:rsid w:val="008D367B"/>
    <w:rsid w:val="008D3803"/>
    <w:rsid w:val="008D44AE"/>
    <w:rsid w:val="008D44FD"/>
    <w:rsid w:val="008D471B"/>
    <w:rsid w:val="008D4934"/>
    <w:rsid w:val="008D4FB8"/>
    <w:rsid w:val="008D5344"/>
    <w:rsid w:val="008D5CCD"/>
    <w:rsid w:val="008D5F47"/>
    <w:rsid w:val="008D5FD4"/>
    <w:rsid w:val="008D6261"/>
    <w:rsid w:val="008D6487"/>
    <w:rsid w:val="008D66F4"/>
    <w:rsid w:val="008D702F"/>
    <w:rsid w:val="008D70E8"/>
    <w:rsid w:val="008D77EB"/>
    <w:rsid w:val="008D7CE9"/>
    <w:rsid w:val="008D7F17"/>
    <w:rsid w:val="008D7FA1"/>
    <w:rsid w:val="008E1456"/>
    <w:rsid w:val="008E1A18"/>
    <w:rsid w:val="008E1B24"/>
    <w:rsid w:val="008E1BCB"/>
    <w:rsid w:val="008E1CA1"/>
    <w:rsid w:val="008E1FA1"/>
    <w:rsid w:val="008E20CC"/>
    <w:rsid w:val="008E222D"/>
    <w:rsid w:val="008E222E"/>
    <w:rsid w:val="008E22DE"/>
    <w:rsid w:val="008E2360"/>
    <w:rsid w:val="008E2438"/>
    <w:rsid w:val="008E24FE"/>
    <w:rsid w:val="008E2991"/>
    <w:rsid w:val="008E2D0E"/>
    <w:rsid w:val="008E2D7D"/>
    <w:rsid w:val="008E2ED6"/>
    <w:rsid w:val="008E3C9F"/>
    <w:rsid w:val="008E3EF6"/>
    <w:rsid w:val="008E43A8"/>
    <w:rsid w:val="008E48DE"/>
    <w:rsid w:val="008E4DF0"/>
    <w:rsid w:val="008E4F2E"/>
    <w:rsid w:val="008E5A8C"/>
    <w:rsid w:val="008E5F1F"/>
    <w:rsid w:val="008E6941"/>
    <w:rsid w:val="008E7669"/>
    <w:rsid w:val="008E7F65"/>
    <w:rsid w:val="008F04AC"/>
    <w:rsid w:val="008F08C7"/>
    <w:rsid w:val="008F08DE"/>
    <w:rsid w:val="008F10C2"/>
    <w:rsid w:val="008F194A"/>
    <w:rsid w:val="008F1F41"/>
    <w:rsid w:val="008F1F5C"/>
    <w:rsid w:val="008F2C8B"/>
    <w:rsid w:val="008F4189"/>
    <w:rsid w:val="008F44F0"/>
    <w:rsid w:val="008F4FE4"/>
    <w:rsid w:val="008F5030"/>
    <w:rsid w:val="008F50C0"/>
    <w:rsid w:val="008F5590"/>
    <w:rsid w:val="008F55A7"/>
    <w:rsid w:val="008F577F"/>
    <w:rsid w:val="008F5A36"/>
    <w:rsid w:val="008F5A38"/>
    <w:rsid w:val="008F5C13"/>
    <w:rsid w:val="008F5D6B"/>
    <w:rsid w:val="008F5E96"/>
    <w:rsid w:val="008F6471"/>
    <w:rsid w:val="008F650F"/>
    <w:rsid w:val="008F69FE"/>
    <w:rsid w:val="008F6B38"/>
    <w:rsid w:val="008F7A9C"/>
    <w:rsid w:val="008F7DDE"/>
    <w:rsid w:val="008F7F79"/>
    <w:rsid w:val="00900515"/>
    <w:rsid w:val="0090061C"/>
    <w:rsid w:val="00900A6C"/>
    <w:rsid w:val="00900D95"/>
    <w:rsid w:val="00901235"/>
    <w:rsid w:val="00901911"/>
    <w:rsid w:val="00901CCB"/>
    <w:rsid w:val="00901F59"/>
    <w:rsid w:val="0090270A"/>
    <w:rsid w:val="00902986"/>
    <w:rsid w:val="00902B18"/>
    <w:rsid w:val="00902BA4"/>
    <w:rsid w:val="00902C16"/>
    <w:rsid w:val="00902F00"/>
    <w:rsid w:val="00902F1E"/>
    <w:rsid w:val="00903CF8"/>
    <w:rsid w:val="00903D3E"/>
    <w:rsid w:val="009040D4"/>
    <w:rsid w:val="00904306"/>
    <w:rsid w:val="00904511"/>
    <w:rsid w:val="009045F3"/>
    <w:rsid w:val="00904AD4"/>
    <w:rsid w:val="00905072"/>
    <w:rsid w:val="0090567D"/>
    <w:rsid w:val="0090654C"/>
    <w:rsid w:val="00906D30"/>
    <w:rsid w:val="009079A6"/>
    <w:rsid w:val="00907F87"/>
    <w:rsid w:val="009100F8"/>
    <w:rsid w:val="00910141"/>
    <w:rsid w:val="00910151"/>
    <w:rsid w:val="0091021E"/>
    <w:rsid w:val="00910592"/>
    <w:rsid w:val="00910CB0"/>
    <w:rsid w:val="00910CB8"/>
    <w:rsid w:val="009118A9"/>
    <w:rsid w:val="009118EF"/>
    <w:rsid w:val="00911A60"/>
    <w:rsid w:val="0091251B"/>
    <w:rsid w:val="009125B5"/>
    <w:rsid w:val="00913578"/>
    <w:rsid w:val="00913BC8"/>
    <w:rsid w:val="009141D7"/>
    <w:rsid w:val="00914CE8"/>
    <w:rsid w:val="00915481"/>
    <w:rsid w:val="00915D83"/>
    <w:rsid w:val="00915D88"/>
    <w:rsid w:val="00915D93"/>
    <w:rsid w:val="009160EA"/>
    <w:rsid w:val="00916168"/>
    <w:rsid w:val="00916DF7"/>
    <w:rsid w:val="00916EC4"/>
    <w:rsid w:val="009171DD"/>
    <w:rsid w:val="009179BC"/>
    <w:rsid w:val="00920376"/>
    <w:rsid w:val="009203B6"/>
    <w:rsid w:val="00920733"/>
    <w:rsid w:val="00920A34"/>
    <w:rsid w:val="00920B4E"/>
    <w:rsid w:val="00920DEE"/>
    <w:rsid w:val="00920DF6"/>
    <w:rsid w:val="00920E64"/>
    <w:rsid w:val="00920EE0"/>
    <w:rsid w:val="00921015"/>
    <w:rsid w:val="0092109A"/>
    <w:rsid w:val="009217FD"/>
    <w:rsid w:val="00921942"/>
    <w:rsid w:val="00922D8D"/>
    <w:rsid w:val="00923256"/>
    <w:rsid w:val="00923BB9"/>
    <w:rsid w:val="00923E5F"/>
    <w:rsid w:val="00924389"/>
    <w:rsid w:val="00924675"/>
    <w:rsid w:val="00924FEA"/>
    <w:rsid w:val="009250D5"/>
    <w:rsid w:val="009251B2"/>
    <w:rsid w:val="00925706"/>
    <w:rsid w:val="00925F8D"/>
    <w:rsid w:val="0092642E"/>
    <w:rsid w:val="0092669A"/>
    <w:rsid w:val="00926785"/>
    <w:rsid w:val="00926C88"/>
    <w:rsid w:val="00926E4A"/>
    <w:rsid w:val="00926FA7"/>
    <w:rsid w:val="009273FD"/>
    <w:rsid w:val="00927463"/>
    <w:rsid w:val="00927638"/>
    <w:rsid w:val="00927B29"/>
    <w:rsid w:val="00927FB5"/>
    <w:rsid w:val="00930080"/>
    <w:rsid w:val="00930337"/>
    <w:rsid w:val="00930C98"/>
    <w:rsid w:val="00930D2B"/>
    <w:rsid w:val="009310DD"/>
    <w:rsid w:val="009312B2"/>
    <w:rsid w:val="0093154D"/>
    <w:rsid w:val="00931580"/>
    <w:rsid w:val="00931B15"/>
    <w:rsid w:val="00931BB5"/>
    <w:rsid w:val="0093235C"/>
    <w:rsid w:val="009323C5"/>
    <w:rsid w:val="0093245A"/>
    <w:rsid w:val="009329C0"/>
    <w:rsid w:val="00932C16"/>
    <w:rsid w:val="0093365A"/>
    <w:rsid w:val="00933745"/>
    <w:rsid w:val="00934412"/>
    <w:rsid w:val="00934B04"/>
    <w:rsid w:val="0093593F"/>
    <w:rsid w:val="00936414"/>
    <w:rsid w:val="00936BDC"/>
    <w:rsid w:val="00936E74"/>
    <w:rsid w:val="009370EE"/>
    <w:rsid w:val="0093713C"/>
    <w:rsid w:val="00937346"/>
    <w:rsid w:val="009378F7"/>
    <w:rsid w:val="009379A8"/>
    <w:rsid w:val="00937BD6"/>
    <w:rsid w:val="00937FC0"/>
    <w:rsid w:val="00940866"/>
    <w:rsid w:val="00940E3B"/>
    <w:rsid w:val="00940F5D"/>
    <w:rsid w:val="0094176C"/>
    <w:rsid w:val="009417C6"/>
    <w:rsid w:val="00941885"/>
    <w:rsid w:val="009418BA"/>
    <w:rsid w:val="00942161"/>
    <w:rsid w:val="00942A0F"/>
    <w:rsid w:val="009430B2"/>
    <w:rsid w:val="00943417"/>
    <w:rsid w:val="00943A76"/>
    <w:rsid w:val="00944F9A"/>
    <w:rsid w:val="00944FBF"/>
    <w:rsid w:val="00945231"/>
    <w:rsid w:val="00946082"/>
    <w:rsid w:val="00947AC4"/>
    <w:rsid w:val="00950A9A"/>
    <w:rsid w:val="00951806"/>
    <w:rsid w:val="00951E76"/>
    <w:rsid w:val="009529D7"/>
    <w:rsid w:val="00952B48"/>
    <w:rsid w:val="0095399C"/>
    <w:rsid w:val="00953A96"/>
    <w:rsid w:val="00953FE9"/>
    <w:rsid w:val="00955357"/>
    <w:rsid w:val="00955866"/>
    <w:rsid w:val="00956141"/>
    <w:rsid w:val="00957451"/>
    <w:rsid w:val="00957576"/>
    <w:rsid w:val="00957EED"/>
    <w:rsid w:val="00960105"/>
    <w:rsid w:val="009603A7"/>
    <w:rsid w:val="009603BE"/>
    <w:rsid w:val="00960D67"/>
    <w:rsid w:val="00960ECA"/>
    <w:rsid w:val="009615D1"/>
    <w:rsid w:val="009619B1"/>
    <w:rsid w:val="00963D75"/>
    <w:rsid w:val="0096419F"/>
    <w:rsid w:val="009642DE"/>
    <w:rsid w:val="00964707"/>
    <w:rsid w:val="00964BF2"/>
    <w:rsid w:val="009650F5"/>
    <w:rsid w:val="00965FAF"/>
    <w:rsid w:val="009660F6"/>
    <w:rsid w:val="009665A8"/>
    <w:rsid w:val="0096679F"/>
    <w:rsid w:val="009669A3"/>
    <w:rsid w:val="009669E8"/>
    <w:rsid w:val="00966D6A"/>
    <w:rsid w:val="009670B2"/>
    <w:rsid w:val="009673C1"/>
    <w:rsid w:val="00967F2B"/>
    <w:rsid w:val="0097022D"/>
    <w:rsid w:val="009704E7"/>
    <w:rsid w:val="00970512"/>
    <w:rsid w:val="00970520"/>
    <w:rsid w:val="00970833"/>
    <w:rsid w:val="00970867"/>
    <w:rsid w:val="00970B2C"/>
    <w:rsid w:val="00970BA4"/>
    <w:rsid w:val="00970FBD"/>
    <w:rsid w:val="009713DA"/>
    <w:rsid w:val="00971B38"/>
    <w:rsid w:val="00973510"/>
    <w:rsid w:val="0097410A"/>
    <w:rsid w:val="00974E3F"/>
    <w:rsid w:val="00974F17"/>
    <w:rsid w:val="00975037"/>
    <w:rsid w:val="0097506C"/>
    <w:rsid w:val="009752BD"/>
    <w:rsid w:val="009754FA"/>
    <w:rsid w:val="0097601D"/>
    <w:rsid w:val="00976117"/>
    <w:rsid w:val="00976867"/>
    <w:rsid w:val="00976965"/>
    <w:rsid w:val="009769C5"/>
    <w:rsid w:val="00976B4B"/>
    <w:rsid w:val="0097713D"/>
    <w:rsid w:val="00977848"/>
    <w:rsid w:val="00977A17"/>
    <w:rsid w:val="009802C0"/>
    <w:rsid w:val="00980852"/>
    <w:rsid w:val="0098091E"/>
    <w:rsid w:val="00980ED0"/>
    <w:rsid w:val="0098116A"/>
    <w:rsid w:val="00981D07"/>
    <w:rsid w:val="0098298E"/>
    <w:rsid w:val="00982B77"/>
    <w:rsid w:val="00982D27"/>
    <w:rsid w:val="00982D54"/>
    <w:rsid w:val="009830DE"/>
    <w:rsid w:val="009834F2"/>
    <w:rsid w:val="00983D81"/>
    <w:rsid w:val="00984031"/>
    <w:rsid w:val="0098404F"/>
    <w:rsid w:val="00984522"/>
    <w:rsid w:val="00984C04"/>
    <w:rsid w:val="0098513A"/>
    <w:rsid w:val="00985AED"/>
    <w:rsid w:val="00985EEC"/>
    <w:rsid w:val="00986205"/>
    <w:rsid w:val="0098627D"/>
    <w:rsid w:val="00986B0C"/>
    <w:rsid w:val="009900D0"/>
    <w:rsid w:val="0099045B"/>
    <w:rsid w:val="009904CE"/>
    <w:rsid w:val="00990D80"/>
    <w:rsid w:val="009912E7"/>
    <w:rsid w:val="00991626"/>
    <w:rsid w:val="0099162B"/>
    <w:rsid w:val="009924E5"/>
    <w:rsid w:val="0099317A"/>
    <w:rsid w:val="00993375"/>
    <w:rsid w:val="009933D2"/>
    <w:rsid w:val="0099379A"/>
    <w:rsid w:val="00993E34"/>
    <w:rsid w:val="00994474"/>
    <w:rsid w:val="00994DD6"/>
    <w:rsid w:val="0099508C"/>
    <w:rsid w:val="009957C2"/>
    <w:rsid w:val="00996080"/>
    <w:rsid w:val="0099618A"/>
    <w:rsid w:val="00996359"/>
    <w:rsid w:val="00996C3C"/>
    <w:rsid w:val="009973AE"/>
    <w:rsid w:val="009978F9"/>
    <w:rsid w:val="00997B79"/>
    <w:rsid w:val="009A0912"/>
    <w:rsid w:val="009A0ED5"/>
    <w:rsid w:val="009A10DE"/>
    <w:rsid w:val="009A1274"/>
    <w:rsid w:val="009A18A6"/>
    <w:rsid w:val="009A24E8"/>
    <w:rsid w:val="009A2B7F"/>
    <w:rsid w:val="009A3030"/>
    <w:rsid w:val="009A3457"/>
    <w:rsid w:val="009A3780"/>
    <w:rsid w:val="009A37EC"/>
    <w:rsid w:val="009A48F0"/>
    <w:rsid w:val="009A4DB7"/>
    <w:rsid w:val="009A4F3E"/>
    <w:rsid w:val="009A5756"/>
    <w:rsid w:val="009A60E5"/>
    <w:rsid w:val="009A646A"/>
    <w:rsid w:val="009A668D"/>
    <w:rsid w:val="009A672A"/>
    <w:rsid w:val="009A6C90"/>
    <w:rsid w:val="009A7117"/>
    <w:rsid w:val="009A723F"/>
    <w:rsid w:val="009A7546"/>
    <w:rsid w:val="009A78CC"/>
    <w:rsid w:val="009A7BCA"/>
    <w:rsid w:val="009A7C94"/>
    <w:rsid w:val="009B0559"/>
    <w:rsid w:val="009B06E3"/>
    <w:rsid w:val="009B0ADC"/>
    <w:rsid w:val="009B147B"/>
    <w:rsid w:val="009B18D4"/>
    <w:rsid w:val="009B18F2"/>
    <w:rsid w:val="009B1A58"/>
    <w:rsid w:val="009B223F"/>
    <w:rsid w:val="009B2B2A"/>
    <w:rsid w:val="009B2C27"/>
    <w:rsid w:val="009B2D4A"/>
    <w:rsid w:val="009B2FD9"/>
    <w:rsid w:val="009B302B"/>
    <w:rsid w:val="009B32B7"/>
    <w:rsid w:val="009B39EF"/>
    <w:rsid w:val="009B3B28"/>
    <w:rsid w:val="009B3EEB"/>
    <w:rsid w:val="009B421A"/>
    <w:rsid w:val="009B455B"/>
    <w:rsid w:val="009B469C"/>
    <w:rsid w:val="009B505A"/>
    <w:rsid w:val="009B5672"/>
    <w:rsid w:val="009B5776"/>
    <w:rsid w:val="009B5A36"/>
    <w:rsid w:val="009B633F"/>
    <w:rsid w:val="009B63E5"/>
    <w:rsid w:val="009B6665"/>
    <w:rsid w:val="009B6953"/>
    <w:rsid w:val="009B6961"/>
    <w:rsid w:val="009B6CA1"/>
    <w:rsid w:val="009B7556"/>
    <w:rsid w:val="009B7D59"/>
    <w:rsid w:val="009C0087"/>
    <w:rsid w:val="009C0336"/>
    <w:rsid w:val="009C0662"/>
    <w:rsid w:val="009C0798"/>
    <w:rsid w:val="009C0C0C"/>
    <w:rsid w:val="009C16AA"/>
    <w:rsid w:val="009C1A3C"/>
    <w:rsid w:val="009C1F5E"/>
    <w:rsid w:val="009C23F6"/>
    <w:rsid w:val="009C2602"/>
    <w:rsid w:val="009C26BA"/>
    <w:rsid w:val="009C2D96"/>
    <w:rsid w:val="009C3171"/>
    <w:rsid w:val="009C45DB"/>
    <w:rsid w:val="009C4650"/>
    <w:rsid w:val="009C4870"/>
    <w:rsid w:val="009C4A0B"/>
    <w:rsid w:val="009C4A98"/>
    <w:rsid w:val="009C4AEE"/>
    <w:rsid w:val="009C4B10"/>
    <w:rsid w:val="009C562D"/>
    <w:rsid w:val="009C5929"/>
    <w:rsid w:val="009C65B0"/>
    <w:rsid w:val="009C67B2"/>
    <w:rsid w:val="009C6F9D"/>
    <w:rsid w:val="009C7076"/>
    <w:rsid w:val="009C7158"/>
    <w:rsid w:val="009C7B3B"/>
    <w:rsid w:val="009C7BA6"/>
    <w:rsid w:val="009D0002"/>
    <w:rsid w:val="009D0617"/>
    <w:rsid w:val="009D0BCE"/>
    <w:rsid w:val="009D10BE"/>
    <w:rsid w:val="009D1698"/>
    <w:rsid w:val="009D1C50"/>
    <w:rsid w:val="009D1F44"/>
    <w:rsid w:val="009D21E5"/>
    <w:rsid w:val="009D2869"/>
    <w:rsid w:val="009D2FBE"/>
    <w:rsid w:val="009D34E9"/>
    <w:rsid w:val="009D3633"/>
    <w:rsid w:val="009D3E92"/>
    <w:rsid w:val="009D4315"/>
    <w:rsid w:val="009D4540"/>
    <w:rsid w:val="009D4A12"/>
    <w:rsid w:val="009D4CCD"/>
    <w:rsid w:val="009D5080"/>
    <w:rsid w:val="009D5B0C"/>
    <w:rsid w:val="009D5B4F"/>
    <w:rsid w:val="009D5C15"/>
    <w:rsid w:val="009D5D6A"/>
    <w:rsid w:val="009D5DF1"/>
    <w:rsid w:val="009D5F97"/>
    <w:rsid w:val="009D6008"/>
    <w:rsid w:val="009D6448"/>
    <w:rsid w:val="009D6A2C"/>
    <w:rsid w:val="009D6C31"/>
    <w:rsid w:val="009D6F66"/>
    <w:rsid w:val="009D71DB"/>
    <w:rsid w:val="009D733B"/>
    <w:rsid w:val="009D78F9"/>
    <w:rsid w:val="009E0549"/>
    <w:rsid w:val="009E0710"/>
    <w:rsid w:val="009E0F8B"/>
    <w:rsid w:val="009E1086"/>
    <w:rsid w:val="009E1129"/>
    <w:rsid w:val="009E12B5"/>
    <w:rsid w:val="009E13AF"/>
    <w:rsid w:val="009E1BA1"/>
    <w:rsid w:val="009E1E90"/>
    <w:rsid w:val="009E2288"/>
    <w:rsid w:val="009E3A2F"/>
    <w:rsid w:val="009E3DC0"/>
    <w:rsid w:val="009E5241"/>
    <w:rsid w:val="009E57F6"/>
    <w:rsid w:val="009E5FF4"/>
    <w:rsid w:val="009E6017"/>
    <w:rsid w:val="009E6142"/>
    <w:rsid w:val="009E61C5"/>
    <w:rsid w:val="009E6ED5"/>
    <w:rsid w:val="009E7BD0"/>
    <w:rsid w:val="009F05FB"/>
    <w:rsid w:val="009F086B"/>
    <w:rsid w:val="009F1094"/>
    <w:rsid w:val="009F1444"/>
    <w:rsid w:val="009F1680"/>
    <w:rsid w:val="009F1E4A"/>
    <w:rsid w:val="009F2069"/>
    <w:rsid w:val="009F21F3"/>
    <w:rsid w:val="009F26B2"/>
    <w:rsid w:val="009F30FE"/>
    <w:rsid w:val="009F35E5"/>
    <w:rsid w:val="009F3708"/>
    <w:rsid w:val="009F380C"/>
    <w:rsid w:val="009F390B"/>
    <w:rsid w:val="009F4341"/>
    <w:rsid w:val="009F4935"/>
    <w:rsid w:val="009F4999"/>
    <w:rsid w:val="009F5255"/>
    <w:rsid w:val="009F581E"/>
    <w:rsid w:val="009F65AA"/>
    <w:rsid w:val="009F67B8"/>
    <w:rsid w:val="009F7373"/>
    <w:rsid w:val="009F760B"/>
    <w:rsid w:val="009F7734"/>
    <w:rsid w:val="009F7D52"/>
    <w:rsid w:val="00A006D8"/>
    <w:rsid w:val="00A007EE"/>
    <w:rsid w:val="00A00AD2"/>
    <w:rsid w:val="00A00ECB"/>
    <w:rsid w:val="00A00ED3"/>
    <w:rsid w:val="00A019CE"/>
    <w:rsid w:val="00A01FA9"/>
    <w:rsid w:val="00A02199"/>
    <w:rsid w:val="00A024A8"/>
    <w:rsid w:val="00A02849"/>
    <w:rsid w:val="00A02EE4"/>
    <w:rsid w:val="00A03170"/>
    <w:rsid w:val="00A03860"/>
    <w:rsid w:val="00A042B5"/>
    <w:rsid w:val="00A046B7"/>
    <w:rsid w:val="00A04973"/>
    <w:rsid w:val="00A04C41"/>
    <w:rsid w:val="00A04D2E"/>
    <w:rsid w:val="00A0538D"/>
    <w:rsid w:val="00A056D4"/>
    <w:rsid w:val="00A05794"/>
    <w:rsid w:val="00A05E06"/>
    <w:rsid w:val="00A06090"/>
    <w:rsid w:val="00A062F9"/>
    <w:rsid w:val="00A06BC1"/>
    <w:rsid w:val="00A0722A"/>
    <w:rsid w:val="00A07706"/>
    <w:rsid w:val="00A07AA0"/>
    <w:rsid w:val="00A07E53"/>
    <w:rsid w:val="00A10131"/>
    <w:rsid w:val="00A108D8"/>
    <w:rsid w:val="00A10F77"/>
    <w:rsid w:val="00A119DB"/>
    <w:rsid w:val="00A11F10"/>
    <w:rsid w:val="00A12278"/>
    <w:rsid w:val="00A12C25"/>
    <w:rsid w:val="00A135AE"/>
    <w:rsid w:val="00A13623"/>
    <w:rsid w:val="00A143CA"/>
    <w:rsid w:val="00A143CC"/>
    <w:rsid w:val="00A14A0D"/>
    <w:rsid w:val="00A14CDA"/>
    <w:rsid w:val="00A14F91"/>
    <w:rsid w:val="00A1501E"/>
    <w:rsid w:val="00A1557D"/>
    <w:rsid w:val="00A15AA1"/>
    <w:rsid w:val="00A16283"/>
    <w:rsid w:val="00A16450"/>
    <w:rsid w:val="00A16BD7"/>
    <w:rsid w:val="00A16DEC"/>
    <w:rsid w:val="00A16F8D"/>
    <w:rsid w:val="00A170F2"/>
    <w:rsid w:val="00A17541"/>
    <w:rsid w:val="00A17B22"/>
    <w:rsid w:val="00A17D59"/>
    <w:rsid w:val="00A17DF2"/>
    <w:rsid w:val="00A2049F"/>
    <w:rsid w:val="00A20E0F"/>
    <w:rsid w:val="00A2124B"/>
    <w:rsid w:val="00A218DE"/>
    <w:rsid w:val="00A21B60"/>
    <w:rsid w:val="00A221A9"/>
    <w:rsid w:val="00A22D08"/>
    <w:rsid w:val="00A230DD"/>
    <w:rsid w:val="00A2324B"/>
    <w:rsid w:val="00A2327D"/>
    <w:rsid w:val="00A2338B"/>
    <w:rsid w:val="00A23581"/>
    <w:rsid w:val="00A23814"/>
    <w:rsid w:val="00A238D0"/>
    <w:rsid w:val="00A239EF"/>
    <w:rsid w:val="00A23B2D"/>
    <w:rsid w:val="00A24E5B"/>
    <w:rsid w:val="00A24F9D"/>
    <w:rsid w:val="00A25530"/>
    <w:rsid w:val="00A25666"/>
    <w:rsid w:val="00A2568B"/>
    <w:rsid w:val="00A26018"/>
    <w:rsid w:val="00A267A1"/>
    <w:rsid w:val="00A26910"/>
    <w:rsid w:val="00A26DC6"/>
    <w:rsid w:val="00A27914"/>
    <w:rsid w:val="00A27AD5"/>
    <w:rsid w:val="00A27FCF"/>
    <w:rsid w:val="00A3059C"/>
    <w:rsid w:val="00A30ACE"/>
    <w:rsid w:val="00A30D17"/>
    <w:rsid w:val="00A3121C"/>
    <w:rsid w:val="00A31414"/>
    <w:rsid w:val="00A31498"/>
    <w:rsid w:val="00A31713"/>
    <w:rsid w:val="00A31863"/>
    <w:rsid w:val="00A32396"/>
    <w:rsid w:val="00A324C6"/>
    <w:rsid w:val="00A32598"/>
    <w:rsid w:val="00A33DAD"/>
    <w:rsid w:val="00A35507"/>
    <w:rsid w:val="00A359F4"/>
    <w:rsid w:val="00A364E7"/>
    <w:rsid w:val="00A3686E"/>
    <w:rsid w:val="00A37783"/>
    <w:rsid w:val="00A377B3"/>
    <w:rsid w:val="00A37A3F"/>
    <w:rsid w:val="00A40093"/>
    <w:rsid w:val="00A402A1"/>
    <w:rsid w:val="00A402EC"/>
    <w:rsid w:val="00A4030B"/>
    <w:rsid w:val="00A406C4"/>
    <w:rsid w:val="00A407B6"/>
    <w:rsid w:val="00A40861"/>
    <w:rsid w:val="00A40AB3"/>
    <w:rsid w:val="00A40B5B"/>
    <w:rsid w:val="00A40C7D"/>
    <w:rsid w:val="00A40DC9"/>
    <w:rsid w:val="00A414D5"/>
    <w:rsid w:val="00A41A77"/>
    <w:rsid w:val="00A41B1B"/>
    <w:rsid w:val="00A41E1B"/>
    <w:rsid w:val="00A42082"/>
    <w:rsid w:val="00A4250A"/>
    <w:rsid w:val="00A432D9"/>
    <w:rsid w:val="00A4359C"/>
    <w:rsid w:val="00A43B3B"/>
    <w:rsid w:val="00A44440"/>
    <w:rsid w:val="00A44FDB"/>
    <w:rsid w:val="00A454B8"/>
    <w:rsid w:val="00A45A0C"/>
    <w:rsid w:val="00A45C67"/>
    <w:rsid w:val="00A46186"/>
    <w:rsid w:val="00A467E7"/>
    <w:rsid w:val="00A46B67"/>
    <w:rsid w:val="00A46C32"/>
    <w:rsid w:val="00A47AFE"/>
    <w:rsid w:val="00A505EF"/>
    <w:rsid w:val="00A50E19"/>
    <w:rsid w:val="00A51151"/>
    <w:rsid w:val="00A51193"/>
    <w:rsid w:val="00A52059"/>
    <w:rsid w:val="00A52A1B"/>
    <w:rsid w:val="00A53169"/>
    <w:rsid w:val="00A538A6"/>
    <w:rsid w:val="00A53B46"/>
    <w:rsid w:val="00A53C86"/>
    <w:rsid w:val="00A54946"/>
    <w:rsid w:val="00A5494F"/>
    <w:rsid w:val="00A54992"/>
    <w:rsid w:val="00A54EFB"/>
    <w:rsid w:val="00A551D3"/>
    <w:rsid w:val="00A55B39"/>
    <w:rsid w:val="00A5612E"/>
    <w:rsid w:val="00A5621B"/>
    <w:rsid w:val="00A56C42"/>
    <w:rsid w:val="00A5746F"/>
    <w:rsid w:val="00A576C3"/>
    <w:rsid w:val="00A57936"/>
    <w:rsid w:val="00A60149"/>
    <w:rsid w:val="00A608D9"/>
    <w:rsid w:val="00A60E61"/>
    <w:rsid w:val="00A60F6C"/>
    <w:rsid w:val="00A61A46"/>
    <w:rsid w:val="00A61F55"/>
    <w:rsid w:val="00A62580"/>
    <w:rsid w:val="00A62762"/>
    <w:rsid w:val="00A62DE3"/>
    <w:rsid w:val="00A62E16"/>
    <w:rsid w:val="00A6340C"/>
    <w:rsid w:val="00A63527"/>
    <w:rsid w:val="00A638F7"/>
    <w:rsid w:val="00A63B1C"/>
    <w:rsid w:val="00A645EE"/>
    <w:rsid w:val="00A6498F"/>
    <w:rsid w:val="00A64AAF"/>
    <w:rsid w:val="00A64E6A"/>
    <w:rsid w:val="00A650C3"/>
    <w:rsid w:val="00A65D8F"/>
    <w:rsid w:val="00A6635E"/>
    <w:rsid w:val="00A66C17"/>
    <w:rsid w:val="00A676B5"/>
    <w:rsid w:val="00A67B08"/>
    <w:rsid w:val="00A67F5E"/>
    <w:rsid w:val="00A70E8B"/>
    <w:rsid w:val="00A7118E"/>
    <w:rsid w:val="00A71D95"/>
    <w:rsid w:val="00A72AA0"/>
    <w:rsid w:val="00A72E60"/>
    <w:rsid w:val="00A73A85"/>
    <w:rsid w:val="00A747C8"/>
    <w:rsid w:val="00A74A6B"/>
    <w:rsid w:val="00A74AC8"/>
    <w:rsid w:val="00A74BA0"/>
    <w:rsid w:val="00A74C38"/>
    <w:rsid w:val="00A74E72"/>
    <w:rsid w:val="00A74F90"/>
    <w:rsid w:val="00A751F7"/>
    <w:rsid w:val="00A7558F"/>
    <w:rsid w:val="00A75BC8"/>
    <w:rsid w:val="00A760F1"/>
    <w:rsid w:val="00A76111"/>
    <w:rsid w:val="00A7663C"/>
    <w:rsid w:val="00A76D9F"/>
    <w:rsid w:val="00A773F6"/>
    <w:rsid w:val="00A77A8B"/>
    <w:rsid w:val="00A80157"/>
    <w:rsid w:val="00A81482"/>
    <w:rsid w:val="00A815E4"/>
    <w:rsid w:val="00A816AB"/>
    <w:rsid w:val="00A81D71"/>
    <w:rsid w:val="00A81DEA"/>
    <w:rsid w:val="00A81F10"/>
    <w:rsid w:val="00A82273"/>
    <w:rsid w:val="00A8239B"/>
    <w:rsid w:val="00A82FF9"/>
    <w:rsid w:val="00A837B2"/>
    <w:rsid w:val="00A838E6"/>
    <w:rsid w:val="00A83952"/>
    <w:rsid w:val="00A8415F"/>
    <w:rsid w:val="00A84516"/>
    <w:rsid w:val="00A84B7F"/>
    <w:rsid w:val="00A84C4E"/>
    <w:rsid w:val="00A85233"/>
    <w:rsid w:val="00A8523A"/>
    <w:rsid w:val="00A857A6"/>
    <w:rsid w:val="00A85A4A"/>
    <w:rsid w:val="00A85B51"/>
    <w:rsid w:val="00A8631E"/>
    <w:rsid w:val="00A866A1"/>
    <w:rsid w:val="00A86A22"/>
    <w:rsid w:val="00A86CDE"/>
    <w:rsid w:val="00A87066"/>
    <w:rsid w:val="00A87974"/>
    <w:rsid w:val="00A909DC"/>
    <w:rsid w:val="00A90DD4"/>
    <w:rsid w:val="00A91081"/>
    <w:rsid w:val="00A91141"/>
    <w:rsid w:val="00A91BA0"/>
    <w:rsid w:val="00A91C38"/>
    <w:rsid w:val="00A91C72"/>
    <w:rsid w:val="00A920EC"/>
    <w:rsid w:val="00A92200"/>
    <w:rsid w:val="00A929E3"/>
    <w:rsid w:val="00A92A62"/>
    <w:rsid w:val="00A92A9F"/>
    <w:rsid w:val="00A92E0E"/>
    <w:rsid w:val="00A93FA0"/>
    <w:rsid w:val="00A940F1"/>
    <w:rsid w:val="00A94167"/>
    <w:rsid w:val="00A944E1"/>
    <w:rsid w:val="00A9461E"/>
    <w:rsid w:val="00A946C9"/>
    <w:rsid w:val="00A95285"/>
    <w:rsid w:val="00A95DF4"/>
    <w:rsid w:val="00A95E67"/>
    <w:rsid w:val="00A96BA4"/>
    <w:rsid w:val="00A97249"/>
    <w:rsid w:val="00A978DC"/>
    <w:rsid w:val="00A97C75"/>
    <w:rsid w:val="00AA071F"/>
    <w:rsid w:val="00AA0AB7"/>
    <w:rsid w:val="00AA0B7F"/>
    <w:rsid w:val="00AA0C01"/>
    <w:rsid w:val="00AA13F0"/>
    <w:rsid w:val="00AA16C2"/>
    <w:rsid w:val="00AA175A"/>
    <w:rsid w:val="00AA1BDA"/>
    <w:rsid w:val="00AA22A9"/>
    <w:rsid w:val="00AA250C"/>
    <w:rsid w:val="00AA25AF"/>
    <w:rsid w:val="00AA35EE"/>
    <w:rsid w:val="00AA37A2"/>
    <w:rsid w:val="00AA44B3"/>
    <w:rsid w:val="00AA4727"/>
    <w:rsid w:val="00AA4E6F"/>
    <w:rsid w:val="00AA57BB"/>
    <w:rsid w:val="00AA5C7D"/>
    <w:rsid w:val="00AA5DF2"/>
    <w:rsid w:val="00AA638C"/>
    <w:rsid w:val="00AA6AF8"/>
    <w:rsid w:val="00AA7153"/>
    <w:rsid w:val="00AA7232"/>
    <w:rsid w:val="00AA7377"/>
    <w:rsid w:val="00AA7A71"/>
    <w:rsid w:val="00AA7B5A"/>
    <w:rsid w:val="00AA7EE9"/>
    <w:rsid w:val="00AB0290"/>
    <w:rsid w:val="00AB0740"/>
    <w:rsid w:val="00AB075E"/>
    <w:rsid w:val="00AB0989"/>
    <w:rsid w:val="00AB0CAE"/>
    <w:rsid w:val="00AB0CE0"/>
    <w:rsid w:val="00AB1410"/>
    <w:rsid w:val="00AB2438"/>
    <w:rsid w:val="00AB24FA"/>
    <w:rsid w:val="00AB2AD9"/>
    <w:rsid w:val="00AB2F1B"/>
    <w:rsid w:val="00AB3C8A"/>
    <w:rsid w:val="00AB42FC"/>
    <w:rsid w:val="00AB468E"/>
    <w:rsid w:val="00AB47A8"/>
    <w:rsid w:val="00AB4D3F"/>
    <w:rsid w:val="00AB57D5"/>
    <w:rsid w:val="00AB5C86"/>
    <w:rsid w:val="00AB5EAA"/>
    <w:rsid w:val="00AB6FCC"/>
    <w:rsid w:val="00AB705E"/>
    <w:rsid w:val="00AB71E9"/>
    <w:rsid w:val="00AB740A"/>
    <w:rsid w:val="00AB752A"/>
    <w:rsid w:val="00AC018F"/>
    <w:rsid w:val="00AC0B03"/>
    <w:rsid w:val="00AC0CB1"/>
    <w:rsid w:val="00AC1705"/>
    <w:rsid w:val="00AC190A"/>
    <w:rsid w:val="00AC20FB"/>
    <w:rsid w:val="00AC218F"/>
    <w:rsid w:val="00AC2B5A"/>
    <w:rsid w:val="00AC2CAA"/>
    <w:rsid w:val="00AC2CC0"/>
    <w:rsid w:val="00AC30DD"/>
    <w:rsid w:val="00AC3F72"/>
    <w:rsid w:val="00AC4457"/>
    <w:rsid w:val="00AC469E"/>
    <w:rsid w:val="00AC46DA"/>
    <w:rsid w:val="00AC4B9D"/>
    <w:rsid w:val="00AC4CCC"/>
    <w:rsid w:val="00AC4E19"/>
    <w:rsid w:val="00AC5376"/>
    <w:rsid w:val="00AC572D"/>
    <w:rsid w:val="00AC5A39"/>
    <w:rsid w:val="00AC5C6E"/>
    <w:rsid w:val="00AC6B36"/>
    <w:rsid w:val="00AC7137"/>
    <w:rsid w:val="00AC738D"/>
    <w:rsid w:val="00AC7537"/>
    <w:rsid w:val="00AC78D8"/>
    <w:rsid w:val="00AC7C53"/>
    <w:rsid w:val="00AD0088"/>
    <w:rsid w:val="00AD0262"/>
    <w:rsid w:val="00AD02CF"/>
    <w:rsid w:val="00AD0326"/>
    <w:rsid w:val="00AD0674"/>
    <w:rsid w:val="00AD08F7"/>
    <w:rsid w:val="00AD09EE"/>
    <w:rsid w:val="00AD142A"/>
    <w:rsid w:val="00AD1672"/>
    <w:rsid w:val="00AD1E49"/>
    <w:rsid w:val="00AD2293"/>
    <w:rsid w:val="00AD2EE9"/>
    <w:rsid w:val="00AD3EA3"/>
    <w:rsid w:val="00AD4471"/>
    <w:rsid w:val="00AD55D6"/>
    <w:rsid w:val="00AD560C"/>
    <w:rsid w:val="00AD56BC"/>
    <w:rsid w:val="00AD5B30"/>
    <w:rsid w:val="00AD5CEC"/>
    <w:rsid w:val="00AD5F4F"/>
    <w:rsid w:val="00AD62A7"/>
    <w:rsid w:val="00AD6E61"/>
    <w:rsid w:val="00AD722B"/>
    <w:rsid w:val="00AD7575"/>
    <w:rsid w:val="00AD789D"/>
    <w:rsid w:val="00AE043C"/>
    <w:rsid w:val="00AE0796"/>
    <w:rsid w:val="00AE07AF"/>
    <w:rsid w:val="00AE09D3"/>
    <w:rsid w:val="00AE0DD5"/>
    <w:rsid w:val="00AE0F40"/>
    <w:rsid w:val="00AE121B"/>
    <w:rsid w:val="00AE1336"/>
    <w:rsid w:val="00AE1CEF"/>
    <w:rsid w:val="00AE1E41"/>
    <w:rsid w:val="00AE205E"/>
    <w:rsid w:val="00AE2B44"/>
    <w:rsid w:val="00AE2E57"/>
    <w:rsid w:val="00AE34F4"/>
    <w:rsid w:val="00AE37FB"/>
    <w:rsid w:val="00AE3EB3"/>
    <w:rsid w:val="00AE3F45"/>
    <w:rsid w:val="00AE3F93"/>
    <w:rsid w:val="00AE4435"/>
    <w:rsid w:val="00AE51D6"/>
    <w:rsid w:val="00AE5AA1"/>
    <w:rsid w:val="00AE6A2C"/>
    <w:rsid w:val="00AE6E42"/>
    <w:rsid w:val="00AE6EB9"/>
    <w:rsid w:val="00AE6F16"/>
    <w:rsid w:val="00AE7B67"/>
    <w:rsid w:val="00AF0064"/>
    <w:rsid w:val="00AF0423"/>
    <w:rsid w:val="00AF0493"/>
    <w:rsid w:val="00AF0583"/>
    <w:rsid w:val="00AF0B84"/>
    <w:rsid w:val="00AF0F5F"/>
    <w:rsid w:val="00AF15F3"/>
    <w:rsid w:val="00AF18F4"/>
    <w:rsid w:val="00AF1A46"/>
    <w:rsid w:val="00AF1ADF"/>
    <w:rsid w:val="00AF1BCD"/>
    <w:rsid w:val="00AF1E9A"/>
    <w:rsid w:val="00AF2590"/>
    <w:rsid w:val="00AF25D2"/>
    <w:rsid w:val="00AF3184"/>
    <w:rsid w:val="00AF3575"/>
    <w:rsid w:val="00AF38D9"/>
    <w:rsid w:val="00AF3EEE"/>
    <w:rsid w:val="00AF40C4"/>
    <w:rsid w:val="00AF4152"/>
    <w:rsid w:val="00AF42F6"/>
    <w:rsid w:val="00AF4561"/>
    <w:rsid w:val="00AF468F"/>
    <w:rsid w:val="00AF479B"/>
    <w:rsid w:val="00AF47CA"/>
    <w:rsid w:val="00AF49BE"/>
    <w:rsid w:val="00AF5177"/>
    <w:rsid w:val="00AF5AC6"/>
    <w:rsid w:val="00AF5B07"/>
    <w:rsid w:val="00AF64B8"/>
    <w:rsid w:val="00AF6639"/>
    <w:rsid w:val="00AF66CF"/>
    <w:rsid w:val="00AF67C4"/>
    <w:rsid w:val="00AF67CA"/>
    <w:rsid w:val="00AF7319"/>
    <w:rsid w:val="00AF7740"/>
    <w:rsid w:val="00AF7886"/>
    <w:rsid w:val="00B000CA"/>
    <w:rsid w:val="00B00281"/>
    <w:rsid w:val="00B005B2"/>
    <w:rsid w:val="00B00CFD"/>
    <w:rsid w:val="00B00E76"/>
    <w:rsid w:val="00B02823"/>
    <w:rsid w:val="00B02A04"/>
    <w:rsid w:val="00B02D3A"/>
    <w:rsid w:val="00B02E8E"/>
    <w:rsid w:val="00B03100"/>
    <w:rsid w:val="00B03DB8"/>
    <w:rsid w:val="00B03DDF"/>
    <w:rsid w:val="00B03F4E"/>
    <w:rsid w:val="00B04B39"/>
    <w:rsid w:val="00B04D5F"/>
    <w:rsid w:val="00B059A8"/>
    <w:rsid w:val="00B05BBA"/>
    <w:rsid w:val="00B05D56"/>
    <w:rsid w:val="00B05DC9"/>
    <w:rsid w:val="00B06205"/>
    <w:rsid w:val="00B06637"/>
    <w:rsid w:val="00B0679F"/>
    <w:rsid w:val="00B06B98"/>
    <w:rsid w:val="00B10591"/>
    <w:rsid w:val="00B1093A"/>
    <w:rsid w:val="00B1093F"/>
    <w:rsid w:val="00B1116F"/>
    <w:rsid w:val="00B11A2A"/>
    <w:rsid w:val="00B11FE8"/>
    <w:rsid w:val="00B122AE"/>
    <w:rsid w:val="00B12932"/>
    <w:rsid w:val="00B13055"/>
    <w:rsid w:val="00B13080"/>
    <w:rsid w:val="00B133BF"/>
    <w:rsid w:val="00B1380A"/>
    <w:rsid w:val="00B13A7F"/>
    <w:rsid w:val="00B13D48"/>
    <w:rsid w:val="00B14077"/>
    <w:rsid w:val="00B1431D"/>
    <w:rsid w:val="00B14922"/>
    <w:rsid w:val="00B14A80"/>
    <w:rsid w:val="00B14B82"/>
    <w:rsid w:val="00B154B0"/>
    <w:rsid w:val="00B15C88"/>
    <w:rsid w:val="00B164B8"/>
    <w:rsid w:val="00B16781"/>
    <w:rsid w:val="00B16A3E"/>
    <w:rsid w:val="00B172EA"/>
    <w:rsid w:val="00B17667"/>
    <w:rsid w:val="00B1782B"/>
    <w:rsid w:val="00B17B60"/>
    <w:rsid w:val="00B2068B"/>
    <w:rsid w:val="00B20ABB"/>
    <w:rsid w:val="00B20CE1"/>
    <w:rsid w:val="00B20D44"/>
    <w:rsid w:val="00B21836"/>
    <w:rsid w:val="00B220FC"/>
    <w:rsid w:val="00B22336"/>
    <w:rsid w:val="00B2247A"/>
    <w:rsid w:val="00B22759"/>
    <w:rsid w:val="00B22A4A"/>
    <w:rsid w:val="00B22BA2"/>
    <w:rsid w:val="00B2332A"/>
    <w:rsid w:val="00B2381F"/>
    <w:rsid w:val="00B25A33"/>
    <w:rsid w:val="00B25DDE"/>
    <w:rsid w:val="00B2611C"/>
    <w:rsid w:val="00B26687"/>
    <w:rsid w:val="00B27006"/>
    <w:rsid w:val="00B270C8"/>
    <w:rsid w:val="00B27479"/>
    <w:rsid w:val="00B275EC"/>
    <w:rsid w:val="00B30250"/>
    <w:rsid w:val="00B32042"/>
    <w:rsid w:val="00B32115"/>
    <w:rsid w:val="00B32166"/>
    <w:rsid w:val="00B32200"/>
    <w:rsid w:val="00B3233D"/>
    <w:rsid w:val="00B325BA"/>
    <w:rsid w:val="00B32AEB"/>
    <w:rsid w:val="00B32E70"/>
    <w:rsid w:val="00B32F3D"/>
    <w:rsid w:val="00B3341C"/>
    <w:rsid w:val="00B33442"/>
    <w:rsid w:val="00B338CA"/>
    <w:rsid w:val="00B33A4F"/>
    <w:rsid w:val="00B33B85"/>
    <w:rsid w:val="00B33D96"/>
    <w:rsid w:val="00B34174"/>
    <w:rsid w:val="00B344DB"/>
    <w:rsid w:val="00B344E5"/>
    <w:rsid w:val="00B34DAD"/>
    <w:rsid w:val="00B35065"/>
    <w:rsid w:val="00B35319"/>
    <w:rsid w:val="00B359E5"/>
    <w:rsid w:val="00B35B6F"/>
    <w:rsid w:val="00B35FB1"/>
    <w:rsid w:val="00B35FE5"/>
    <w:rsid w:val="00B3643F"/>
    <w:rsid w:val="00B37254"/>
    <w:rsid w:val="00B3761A"/>
    <w:rsid w:val="00B37AEC"/>
    <w:rsid w:val="00B37B30"/>
    <w:rsid w:val="00B4010C"/>
    <w:rsid w:val="00B4013C"/>
    <w:rsid w:val="00B40B54"/>
    <w:rsid w:val="00B40C48"/>
    <w:rsid w:val="00B4123D"/>
    <w:rsid w:val="00B41A63"/>
    <w:rsid w:val="00B426F0"/>
    <w:rsid w:val="00B43327"/>
    <w:rsid w:val="00B436AE"/>
    <w:rsid w:val="00B4382B"/>
    <w:rsid w:val="00B43939"/>
    <w:rsid w:val="00B43DCC"/>
    <w:rsid w:val="00B4466B"/>
    <w:rsid w:val="00B447C9"/>
    <w:rsid w:val="00B44960"/>
    <w:rsid w:val="00B44A4E"/>
    <w:rsid w:val="00B44B59"/>
    <w:rsid w:val="00B453C6"/>
    <w:rsid w:val="00B455C7"/>
    <w:rsid w:val="00B45966"/>
    <w:rsid w:val="00B461FD"/>
    <w:rsid w:val="00B462F6"/>
    <w:rsid w:val="00B4668A"/>
    <w:rsid w:val="00B46C75"/>
    <w:rsid w:val="00B46F0D"/>
    <w:rsid w:val="00B46F58"/>
    <w:rsid w:val="00B47530"/>
    <w:rsid w:val="00B47AA6"/>
    <w:rsid w:val="00B5007A"/>
    <w:rsid w:val="00B51427"/>
    <w:rsid w:val="00B51454"/>
    <w:rsid w:val="00B51B7F"/>
    <w:rsid w:val="00B5222E"/>
    <w:rsid w:val="00B52935"/>
    <w:rsid w:val="00B52BB1"/>
    <w:rsid w:val="00B52D91"/>
    <w:rsid w:val="00B52DDD"/>
    <w:rsid w:val="00B53086"/>
    <w:rsid w:val="00B530F7"/>
    <w:rsid w:val="00B542D5"/>
    <w:rsid w:val="00B5470D"/>
    <w:rsid w:val="00B547AD"/>
    <w:rsid w:val="00B54CF1"/>
    <w:rsid w:val="00B54FCD"/>
    <w:rsid w:val="00B550A3"/>
    <w:rsid w:val="00B56175"/>
    <w:rsid w:val="00B56212"/>
    <w:rsid w:val="00B568F0"/>
    <w:rsid w:val="00B5727B"/>
    <w:rsid w:val="00B5753F"/>
    <w:rsid w:val="00B57B78"/>
    <w:rsid w:val="00B57D44"/>
    <w:rsid w:val="00B6080C"/>
    <w:rsid w:val="00B608D6"/>
    <w:rsid w:val="00B60ADB"/>
    <w:rsid w:val="00B60B6E"/>
    <w:rsid w:val="00B60D90"/>
    <w:rsid w:val="00B60F46"/>
    <w:rsid w:val="00B610CD"/>
    <w:rsid w:val="00B6125F"/>
    <w:rsid w:val="00B62087"/>
    <w:rsid w:val="00B63054"/>
    <w:rsid w:val="00B639A5"/>
    <w:rsid w:val="00B63BCF"/>
    <w:rsid w:val="00B63C6D"/>
    <w:rsid w:val="00B645EA"/>
    <w:rsid w:val="00B64939"/>
    <w:rsid w:val="00B64DCA"/>
    <w:rsid w:val="00B64FCE"/>
    <w:rsid w:val="00B656DE"/>
    <w:rsid w:val="00B65796"/>
    <w:rsid w:val="00B659F7"/>
    <w:rsid w:val="00B66319"/>
    <w:rsid w:val="00B66857"/>
    <w:rsid w:val="00B669ED"/>
    <w:rsid w:val="00B67188"/>
    <w:rsid w:val="00B677B7"/>
    <w:rsid w:val="00B67AE5"/>
    <w:rsid w:val="00B67C1E"/>
    <w:rsid w:val="00B67D4F"/>
    <w:rsid w:val="00B702C6"/>
    <w:rsid w:val="00B70673"/>
    <w:rsid w:val="00B70793"/>
    <w:rsid w:val="00B70AB7"/>
    <w:rsid w:val="00B70DD5"/>
    <w:rsid w:val="00B71080"/>
    <w:rsid w:val="00B71863"/>
    <w:rsid w:val="00B719D5"/>
    <w:rsid w:val="00B71D5A"/>
    <w:rsid w:val="00B72168"/>
    <w:rsid w:val="00B72609"/>
    <w:rsid w:val="00B72686"/>
    <w:rsid w:val="00B72743"/>
    <w:rsid w:val="00B72EF6"/>
    <w:rsid w:val="00B7309C"/>
    <w:rsid w:val="00B74A9C"/>
    <w:rsid w:val="00B74E3A"/>
    <w:rsid w:val="00B75B63"/>
    <w:rsid w:val="00B75BE4"/>
    <w:rsid w:val="00B75C51"/>
    <w:rsid w:val="00B762A9"/>
    <w:rsid w:val="00B76679"/>
    <w:rsid w:val="00B766DC"/>
    <w:rsid w:val="00B76C1F"/>
    <w:rsid w:val="00B76E5B"/>
    <w:rsid w:val="00B77415"/>
    <w:rsid w:val="00B77AAE"/>
    <w:rsid w:val="00B77CBE"/>
    <w:rsid w:val="00B802B4"/>
    <w:rsid w:val="00B8103F"/>
    <w:rsid w:val="00B81099"/>
    <w:rsid w:val="00B815A4"/>
    <w:rsid w:val="00B81E92"/>
    <w:rsid w:val="00B824A7"/>
    <w:rsid w:val="00B82B83"/>
    <w:rsid w:val="00B83C4F"/>
    <w:rsid w:val="00B83F4A"/>
    <w:rsid w:val="00B83F73"/>
    <w:rsid w:val="00B84141"/>
    <w:rsid w:val="00B8419A"/>
    <w:rsid w:val="00B84883"/>
    <w:rsid w:val="00B848BE"/>
    <w:rsid w:val="00B848C8"/>
    <w:rsid w:val="00B84EAC"/>
    <w:rsid w:val="00B859D8"/>
    <w:rsid w:val="00B85AC0"/>
    <w:rsid w:val="00B85F7C"/>
    <w:rsid w:val="00B86858"/>
    <w:rsid w:val="00B86B09"/>
    <w:rsid w:val="00B87109"/>
    <w:rsid w:val="00B87306"/>
    <w:rsid w:val="00B875C6"/>
    <w:rsid w:val="00B8797D"/>
    <w:rsid w:val="00B87B99"/>
    <w:rsid w:val="00B900DC"/>
    <w:rsid w:val="00B901B8"/>
    <w:rsid w:val="00B9021A"/>
    <w:rsid w:val="00B902FC"/>
    <w:rsid w:val="00B90651"/>
    <w:rsid w:val="00B90A7E"/>
    <w:rsid w:val="00B90BA8"/>
    <w:rsid w:val="00B90C03"/>
    <w:rsid w:val="00B90DEB"/>
    <w:rsid w:val="00B9106E"/>
    <w:rsid w:val="00B91160"/>
    <w:rsid w:val="00B9198C"/>
    <w:rsid w:val="00B91E44"/>
    <w:rsid w:val="00B92C3B"/>
    <w:rsid w:val="00B937FF"/>
    <w:rsid w:val="00B93EF9"/>
    <w:rsid w:val="00B941AA"/>
    <w:rsid w:val="00B95210"/>
    <w:rsid w:val="00B95474"/>
    <w:rsid w:val="00B959F0"/>
    <w:rsid w:val="00B95DD5"/>
    <w:rsid w:val="00B95F85"/>
    <w:rsid w:val="00B96141"/>
    <w:rsid w:val="00B9636B"/>
    <w:rsid w:val="00B96373"/>
    <w:rsid w:val="00B9685C"/>
    <w:rsid w:val="00B96A6B"/>
    <w:rsid w:val="00B96FE9"/>
    <w:rsid w:val="00B970DB"/>
    <w:rsid w:val="00B9720B"/>
    <w:rsid w:val="00B97A50"/>
    <w:rsid w:val="00B97F68"/>
    <w:rsid w:val="00BA025E"/>
    <w:rsid w:val="00BA043C"/>
    <w:rsid w:val="00BA0BB7"/>
    <w:rsid w:val="00BA1E28"/>
    <w:rsid w:val="00BA200A"/>
    <w:rsid w:val="00BA2126"/>
    <w:rsid w:val="00BA286A"/>
    <w:rsid w:val="00BA2B17"/>
    <w:rsid w:val="00BA2CBD"/>
    <w:rsid w:val="00BA2DE8"/>
    <w:rsid w:val="00BA2F53"/>
    <w:rsid w:val="00BA32EB"/>
    <w:rsid w:val="00BA3831"/>
    <w:rsid w:val="00BA3BF4"/>
    <w:rsid w:val="00BA3DFD"/>
    <w:rsid w:val="00BA44E6"/>
    <w:rsid w:val="00BA4D92"/>
    <w:rsid w:val="00BA4E2C"/>
    <w:rsid w:val="00BA59B7"/>
    <w:rsid w:val="00BA6B7E"/>
    <w:rsid w:val="00BA6DB4"/>
    <w:rsid w:val="00BA6DDF"/>
    <w:rsid w:val="00BA6F19"/>
    <w:rsid w:val="00BA7381"/>
    <w:rsid w:val="00BA757F"/>
    <w:rsid w:val="00BA794A"/>
    <w:rsid w:val="00BB0238"/>
    <w:rsid w:val="00BB0597"/>
    <w:rsid w:val="00BB0A65"/>
    <w:rsid w:val="00BB0B57"/>
    <w:rsid w:val="00BB0D07"/>
    <w:rsid w:val="00BB1447"/>
    <w:rsid w:val="00BB1EFF"/>
    <w:rsid w:val="00BB22FB"/>
    <w:rsid w:val="00BB2360"/>
    <w:rsid w:val="00BB23FB"/>
    <w:rsid w:val="00BB260A"/>
    <w:rsid w:val="00BB2685"/>
    <w:rsid w:val="00BB2BE0"/>
    <w:rsid w:val="00BB39F6"/>
    <w:rsid w:val="00BB3E2F"/>
    <w:rsid w:val="00BB4589"/>
    <w:rsid w:val="00BB5D45"/>
    <w:rsid w:val="00BB664C"/>
    <w:rsid w:val="00BB79A9"/>
    <w:rsid w:val="00BB7A13"/>
    <w:rsid w:val="00BB7DA1"/>
    <w:rsid w:val="00BC031B"/>
    <w:rsid w:val="00BC0BD4"/>
    <w:rsid w:val="00BC0D0A"/>
    <w:rsid w:val="00BC0DAD"/>
    <w:rsid w:val="00BC0FD6"/>
    <w:rsid w:val="00BC13D2"/>
    <w:rsid w:val="00BC172F"/>
    <w:rsid w:val="00BC19FA"/>
    <w:rsid w:val="00BC2354"/>
    <w:rsid w:val="00BC24A9"/>
    <w:rsid w:val="00BC271D"/>
    <w:rsid w:val="00BC2874"/>
    <w:rsid w:val="00BC2B40"/>
    <w:rsid w:val="00BC3E19"/>
    <w:rsid w:val="00BC4488"/>
    <w:rsid w:val="00BC4658"/>
    <w:rsid w:val="00BC470E"/>
    <w:rsid w:val="00BC4914"/>
    <w:rsid w:val="00BC4F10"/>
    <w:rsid w:val="00BC4F40"/>
    <w:rsid w:val="00BC510D"/>
    <w:rsid w:val="00BC66E7"/>
    <w:rsid w:val="00BC6B82"/>
    <w:rsid w:val="00BC6CDB"/>
    <w:rsid w:val="00BD06C5"/>
    <w:rsid w:val="00BD06D7"/>
    <w:rsid w:val="00BD2996"/>
    <w:rsid w:val="00BD2A83"/>
    <w:rsid w:val="00BD2DDA"/>
    <w:rsid w:val="00BD3156"/>
    <w:rsid w:val="00BD36AC"/>
    <w:rsid w:val="00BD390D"/>
    <w:rsid w:val="00BD3E56"/>
    <w:rsid w:val="00BD3EEA"/>
    <w:rsid w:val="00BD3F35"/>
    <w:rsid w:val="00BD417A"/>
    <w:rsid w:val="00BD475B"/>
    <w:rsid w:val="00BD4D35"/>
    <w:rsid w:val="00BD553E"/>
    <w:rsid w:val="00BD56AF"/>
    <w:rsid w:val="00BD57B2"/>
    <w:rsid w:val="00BD5E0E"/>
    <w:rsid w:val="00BD60C2"/>
    <w:rsid w:val="00BD62E9"/>
    <w:rsid w:val="00BD632A"/>
    <w:rsid w:val="00BD681E"/>
    <w:rsid w:val="00BD729D"/>
    <w:rsid w:val="00BD72D1"/>
    <w:rsid w:val="00BD755B"/>
    <w:rsid w:val="00BD76C2"/>
    <w:rsid w:val="00BD7E0F"/>
    <w:rsid w:val="00BE0229"/>
    <w:rsid w:val="00BE03F3"/>
    <w:rsid w:val="00BE04FC"/>
    <w:rsid w:val="00BE069D"/>
    <w:rsid w:val="00BE0FAE"/>
    <w:rsid w:val="00BE1531"/>
    <w:rsid w:val="00BE2748"/>
    <w:rsid w:val="00BE2764"/>
    <w:rsid w:val="00BE2B15"/>
    <w:rsid w:val="00BE2BD4"/>
    <w:rsid w:val="00BE2C22"/>
    <w:rsid w:val="00BE2D11"/>
    <w:rsid w:val="00BE3015"/>
    <w:rsid w:val="00BE3048"/>
    <w:rsid w:val="00BE312C"/>
    <w:rsid w:val="00BE34C2"/>
    <w:rsid w:val="00BE356B"/>
    <w:rsid w:val="00BE434A"/>
    <w:rsid w:val="00BE46B0"/>
    <w:rsid w:val="00BE4AA4"/>
    <w:rsid w:val="00BE4F1E"/>
    <w:rsid w:val="00BE51D8"/>
    <w:rsid w:val="00BE5478"/>
    <w:rsid w:val="00BE5932"/>
    <w:rsid w:val="00BE598B"/>
    <w:rsid w:val="00BE5B7E"/>
    <w:rsid w:val="00BE5E78"/>
    <w:rsid w:val="00BE5E89"/>
    <w:rsid w:val="00BE5FE2"/>
    <w:rsid w:val="00BE6477"/>
    <w:rsid w:val="00BE650C"/>
    <w:rsid w:val="00BE661A"/>
    <w:rsid w:val="00BE688C"/>
    <w:rsid w:val="00BE6AEB"/>
    <w:rsid w:val="00BE6DA6"/>
    <w:rsid w:val="00BE6EA6"/>
    <w:rsid w:val="00BE747F"/>
    <w:rsid w:val="00BE75CB"/>
    <w:rsid w:val="00BE76BB"/>
    <w:rsid w:val="00BE7AA4"/>
    <w:rsid w:val="00BF05CC"/>
    <w:rsid w:val="00BF071B"/>
    <w:rsid w:val="00BF09E7"/>
    <w:rsid w:val="00BF0B06"/>
    <w:rsid w:val="00BF0BCB"/>
    <w:rsid w:val="00BF108B"/>
    <w:rsid w:val="00BF109E"/>
    <w:rsid w:val="00BF13C6"/>
    <w:rsid w:val="00BF13E1"/>
    <w:rsid w:val="00BF16DA"/>
    <w:rsid w:val="00BF174A"/>
    <w:rsid w:val="00BF189E"/>
    <w:rsid w:val="00BF2AE0"/>
    <w:rsid w:val="00BF2F23"/>
    <w:rsid w:val="00BF320B"/>
    <w:rsid w:val="00BF38C1"/>
    <w:rsid w:val="00BF3F45"/>
    <w:rsid w:val="00BF41B2"/>
    <w:rsid w:val="00BF423D"/>
    <w:rsid w:val="00BF43F8"/>
    <w:rsid w:val="00BF45D2"/>
    <w:rsid w:val="00BF4634"/>
    <w:rsid w:val="00BF48C8"/>
    <w:rsid w:val="00BF4905"/>
    <w:rsid w:val="00BF4AF9"/>
    <w:rsid w:val="00BF4E7D"/>
    <w:rsid w:val="00BF5070"/>
    <w:rsid w:val="00BF5E45"/>
    <w:rsid w:val="00BF61DB"/>
    <w:rsid w:val="00BF6D93"/>
    <w:rsid w:val="00BF6F3B"/>
    <w:rsid w:val="00BF7098"/>
    <w:rsid w:val="00BF77A6"/>
    <w:rsid w:val="00BF7DBC"/>
    <w:rsid w:val="00C003E4"/>
    <w:rsid w:val="00C0096B"/>
    <w:rsid w:val="00C009D3"/>
    <w:rsid w:val="00C00D87"/>
    <w:rsid w:val="00C01331"/>
    <w:rsid w:val="00C01B3C"/>
    <w:rsid w:val="00C022A5"/>
    <w:rsid w:val="00C0278F"/>
    <w:rsid w:val="00C02B50"/>
    <w:rsid w:val="00C03084"/>
    <w:rsid w:val="00C035CE"/>
    <w:rsid w:val="00C036C1"/>
    <w:rsid w:val="00C0376F"/>
    <w:rsid w:val="00C042F6"/>
    <w:rsid w:val="00C050A1"/>
    <w:rsid w:val="00C05620"/>
    <w:rsid w:val="00C06052"/>
    <w:rsid w:val="00C06475"/>
    <w:rsid w:val="00C0682B"/>
    <w:rsid w:val="00C06CCC"/>
    <w:rsid w:val="00C06D0D"/>
    <w:rsid w:val="00C06F44"/>
    <w:rsid w:val="00C070ED"/>
    <w:rsid w:val="00C07D18"/>
    <w:rsid w:val="00C10544"/>
    <w:rsid w:val="00C10A8A"/>
    <w:rsid w:val="00C1167C"/>
    <w:rsid w:val="00C11CB5"/>
    <w:rsid w:val="00C12145"/>
    <w:rsid w:val="00C1222F"/>
    <w:rsid w:val="00C12B71"/>
    <w:rsid w:val="00C12B76"/>
    <w:rsid w:val="00C12E60"/>
    <w:rsid w:val="00C13451"/>
    <w:rsid w:val="00C13BF1"/>
    <w:rsid w:val="00C13CE0"/>
    <w:rsid w:val="00C142B2"/>
    <w:rsid w:val="00C14B84"/>
    <w:rsid w:val="00C14C9B"/>
    <w:rsid w:val="00C152B7"/>
    <w:rsid w:val="00C15B62"/>
    <w:rsid w:val="00C15BDE"/>
    <w:rsid w:val="00C16828"/>
    <w:rsid w:val="00C1731A"/>
    <w:rsid w:val="00C179E1"/>
    <w:rsid w:val="00C17ACF"/>
    <w:rsid w:val="00C2052C"/>
    <w:rsid w:val="00C21613"/>
    <w:rsid w:val="00C2240A"/>
    <w:rsid w:val="00C22698"/>
    <w:rsid w:val="00C22B7F"/>
    <w:rsid w:val="00C234F6"/>
    <w:rsid w:val="00C2385E"/>
    <w:rsid w:val="00C23ECA"/>
    <w:rsid w:val="00C241C3"/>
    <w:rsid w:val="00C24731"/>
    <w:rsid w:val="00C2490D"/>
    <w:rsid w:val="00C24ADF"/>
    <w:rsid w:val="00C24EA8"/>
    <w:rsid w:val="00C254F2"/>
    <w:rsid w:val="00C2560C"/>
    <w:rsid w:val="00C259F4"/>
    <w:rsid w:val="00C25CD0"/>
    <w:rsid w:val="00C26AA1"/>
    <w:rsid w:val="00C26B45"/>
    <w:rsid w:val="00C26B7C"/>
    <w:rsid w:val="00C27927"/>
    <w:rsid w:val="00C2794D"/>
    <w:rsid w:val="00C27DAA"/>
    <w:rsid w:val="00C27EA0"/>
    <w:rsid w:val="00C27F32"/>
    <w:rsid w:val="00C30142"/>
    <w:rsid w:val="00C30B2F"/>
    <w:rsid w:val="00C30E7B"/>
    <w:rsid w:val="00C30F67"/>
    <w:rsid w:val="00C312BF"/>
    <w:rsid w:val="00C3174A"/>
    <w:rsid w:val="00C31980"/>
    <w:rsid w:val="00C3228C"/>
    <w:rsid w:val="00C323D0"/>
    <w:rsid w:val="00C326B2"/>
    <w:rsid w:val="00C32C06"/>
    <w:rsid w:val="00C32C68"/>
    <w:rsid w:val="00C33387"/>
    <w:rsid w:val="00C33625"/>
    <w:rsid w:val="00C336DC"/>
    <w:rsid w:val="00C34609"/>
    <w:rsid w:val="00C34E71"/>
    <w:rsid w:val="00C35C68"/>
    <w:rsid w:val="00C35CB1"/>
    <w:rsid w:val="00C35FA9"/>
    <w:rsid w:val="00C3610E"/>
    <w:rsid w:val="00C362BB"/>
    <w:rsid w:val="00C36673"/>
    <w:rsid w:val="00C3740B"/>
    <w:rsid w:val="00C4031B"/>
    <w:rsid w:val="00C4081B"/>
    <w:rsid w:val="00C40AFA"/>
    <w:rsid w:val="00C412BA"/>
    <w:rsid w:val="00C413D6"/>
    <w:rsid w:val="00C418D1"/>
    <w:rsid w:val="00C41EE1"/>
    <w:rsid w:val="00C43827"/>
    <w:rsid w:val="00C438C5"/>
    <w:rsid w:val="00C43A8B"/>
    <w:rsid w:val="00C441B8"/>
    <w:rsid w:val="00C4425C"/>
    <w:rsid w:val="00C44860"/>
    <w:rsid w:val="00C44D57"/>
    <w:rsid w:val="00C44D6E"/>
    <w:rsid w:val="00C44E75"/>
    <w:rsid w:val="00C44F40"/>
    <w:rsid w:val="00C4516A"/>
    <w:rsid w:val="00C4525B"/>
    <w:rsid w:val="00C45C96"/>
    <w:rsid w:val="00C460CC"/>
    <w:rsid w:val="00C460E0"/>
    <w:rsid w:val="00C460F0"/>
    <w:rsid w:val="00C469FC"/>
    <w:rsid w:val="00C46F7D"/>
    <w:rsid w:val="00C47759"/>
    <w:rsid w:val="00C47778"/>
    <w:rsid w:val="00C47A12"/>
    <w:rsid w:val="00C47A7A"/>
    <w:rsid w:val="00C505B9"/>
    <w:rsid w:val="00C506C3"/>
    <w:rsid w:val="00C51A09"/>
    <w:rsid w:val="00C51AB8"/>
    <w:rsid w:val="00C51BD3"/>
    <w:rsid w:val="00C52E7A"/>
    <w:rsid w:val="00C5318C"/>
    <w:rsid w:val="00C534FD"/>
    <w:rsid w:val="00C53C17"/>
    <w:rsid w:val="00C53E01"/>
    <w:rsid w:val="00C54151"/>
    <w:rsid w:val="00C546C4"/>
    <w:rsid w:val="00C5547A"/>
    <w:rsid w:val="00C565DA"/>
    <w:rsid w:val="00C5675F"/>
    <w:rsid w:val="00C569B4"/>
    <w:rsid w:val="00C573CF"/>
    <w:rsid w:val="00C578F6"/>
    <w:rsid w:val="00C6004D"/>
    <w:rsid w:val="00C600A3"/>
    <w:rsid w:val="00C60292"/>
    <w:rsid w:val="00C6174C"/>
    <w:rsid w:val="00C61767"/>
    <w:rsid w:val="00C618CE"/>
    <w:rsid w:val="00C61A48"/>
    <w:rsid w:val="00C623DC"/>
    <w:rsid w:val="00C624B6"/>
    <w:rsid w:val="00C62611"/>
    <w:rsid w:val="00C62753"/>
    <w:rsid w:val="00C63F0A"/>
    <w:rsid w:val="00C645DF"/>
    <w:rsid w:val="00C64839"/>
    <w:rsid w:val="00C64A04"/>
    <w:rsid w:val="00C65520"/>
    <w:rsid w:val="00C659A3"/>
    <w:rsid w:val="00C65A75"/>
    <w:rsid w:val="00C65C01"/>
    <w:rsid w:val="00C661DA"/>
    <w:rsid w:val="00C66531"/>
    <w:rsid w:val="00C6657F"/>
    <w:rsid w:val="00C665DD"/>
    <w:rsid w:val="00C667F9"/>
    <w:rsid w:val="00C66AAB"/>
    <w:rsid w:val="00C66AF4"/>
    <w:rsid w:val="00C66CB1"/>
    <w:rsid w:val="00C6714C"/>
    <w:rsid w:val="00C67562"/>
    <w:rsid w:val="00C67AAE"/>
    <w:rsid w:val="00C702DB"/>
    <w:rsid w:val="00C712FF"/>
    <w:rsid w:val="00C71390"/>
    <w:rsid w:val="00C72BBF"/>
    <w:rsid w:val="00C72ECD"/>
    <w:rsid w:val="00C7327E"/>
    <w:rsid w:val="00C73848"/>
    <w:rsid w:val="00C739FA"/>
    <w:rsid w:val="00C73CFE"/>
    <w:rsid w:val="00C74572"/>
    <w:rsid w:val="00C74A9D"/>
    <w:rsid w:val="00C7518E"/>
    <w:rsid w:val="00C755BD"/>
    <w:rsid w:val="00C758AF"/>
    <w:rsid w:val="00C75DBF"/>
    <w:rsid w:val="00C761BC"/>
    <w:rsid w:val="00C76490"/>
    <w:rsid w:val="00C76D0E"/>
    <w:rsid w:val="00C76E23"/>
    <w:rsid w:val="00C76E74"/>
    <w:rsid w:val="00C7762F"/>
    <w:rsid w:val="00C77CF5"/>
    <w:rsid w:val="00C77F62"/>
    <w:rsid w:val="00C8039C"/>
    <w:rsid w:val="00C803C9"/>
    <w:rsid w:val="00C817C5"/>
    <w:rsid w:val="00C819C9"/>
    <w:rsid w:val="00C82C1E"/>
    <w:rsid w:val="00C8350D"/>
    <w:rsid w:val="00C83CD9"/>
    <w:rsid w:val="00C83EE7"/>
    <w:rsid w:val="00C83FBA"/>
    <w:rsid w:val="00C84DA4"/>
    <w:rsid w:val="00C85BEE"/>
    <w:rsid w:val="00C85E9F"/>
    <w:rsid w:val="00C860BA"/>
    <w:rsid w:val="00C86121"/>
    <w:rsid w:val="00C86ABF"/>
    <w:rsid w:val="00C86E27"/>
    <w:rsid w:val="00C8790F"/>
    <w:rsid w:val="00C87BCB"/>
    <w:rsid w:val="00C90404"/>
    <w:rsid w:val="00C9061B"/>
    <w:rsid w:val="00C90BC4"/>
    <w:rsid w:val="00C9106D"/>
    <w:rsid w:val="00C9136F"/>
    <w:rsid w:val="00C91F78"/>
    <w:rsid w:val="00C928BB"/>
    <w:rsid w:val="00C9295B"/>
    <w:rsid w:val="00C931BD"/>
    <w:rsid w:val="00C93721"/>
    <w:rsid w:val="00C93AF1"/>
    <w:rsid w:val="00C94127"/>
    <w:rsid w:val="00C943DA"/>
    <w:rsid w:val="00C94D5A"/>
    <w:rsid w:val="00C950B9"/>
    <w:rsid w:val="00C9569F"/>
    <w:rsid w:val="00C9571C"/>
    <w:rsid w:val="00C95811"/>
    <w:rsid w:val="00C95C21"/>
    <w:rsid w:val="00C95DD5"/>
    <w:rsid w:val="00C96048"/>
    <w:rsid w:val="00C96C46"/>
    <w:rsid w:val="00C96C5F"/>
    <w:rsid w:val="00C96E14"/>
    <w:rsid w:val="00C96E17"/>
    <w:rsid w:val="00C96F19"/>
    <w:rsid w:val="00C9726F"/>
    <w:rsid w:val="00C97292"/>
    <w:rsid w:val="00C97548"/>
    <w:rsid w:val="00C976CB"/>
    <w:rsid w:val="00C9773A"/>
    <w:rsid w:val="00C9782F"/>
    <w:rsid w:val="00CA0842"/>
    <w:rsid w:val="00CA0CA7"/>
    <w:rsid w:val="00CA1AB2"/>
    <w:rsid w:val="00CA1EC9"/>
    <w:rsid w:val="00CA2079"/>
    <w:rsid w:val="00CA2EAC"/>
    <w:rsid w:val="00CA3725"/>
    <w:rsid w:val="00CA390F"/>
    <w:rsid w:val="00CA3D00"/>
    <w:rsid w:val="00CA40B4"/>
    <w:rsid w:val="00CA431E"/>
    <w:rsid w:val="00CA4412"/>
    <w:rsid w:val="00CA4744"/>
    <w:rsid w:val="00CA487E"/>
    <w:rsid w:val="00CA4999"/>
    <w:rsid w:val="00CA4A07"/>
    <w:rsid w:val="00CA4CC4"/>
    <w:rsid w:val="00CA4F0E"/>
    <w:rsid w:val="00CA5331"/>
    <w:rsid w:val="00CA5722"/>
    <w:rsid w:val="00CA57DD"/>
    <w:rsid w:val="00CA5831"/>
    <w:rsid w:val="00CA5B7F"/>
    <w:rsid w:val="00CA5D24"/>
    <w:rsid w:val="00CA76E8"/>
    <w:rsid w:val="00CB013C"/>
    <w:rsid w:val="00CB0E15"/>
    <w:rsid w:val="00CB14D2"/>
    <w:rsid w:val="00CB17BD"/>
    <w:rsid w:val="00CB1D56"/>
    <w:rsid w:val="00CB20D6"/>
    <w:rsid w:val="00CB2523"/>
    <w:rsid w:val="00CB255D"/>
    <w:rsid w:val="00CB30EA"/>
    <w:rsid w:val="00CB3740"/>
    <w:rsid w:val="00CB3EE2"/>
    <w:rsid w:val="00CB3F77"/>
    <w:rsid w:val="00CB4110"/>
    <w:rsid w:val="00CB471F"/>
    <w:rsid w:val="00CB47B4"/>
    <w:rsid w:val="00CB4C68"/>
    <w:rsid w:val="00CB50B8"/>
    <w:rsid w:val="00CB58D9"/>
    <w:rsid w:val="00CB5BD9"/>
    <w:rsid w:val="00CB71BB"/>
    <w:rsid w:val="00CB773B"/>
    <w:rsid w:val="00CB783F"/>
    <w:rsid w:val="00CB7C37"/>
    <w:rsid w:val="00CB7FEA"/>
    <w:rsid w:val="00CC01CF"/>
    <w:rsid w:val="00CC232B"/>
    <w:rsid w:val="00CC2BFC"/>
    <w:rsid w:val="00CC2DF6"/>
    <w:rsid w:val="00CC3670"/>
    <w:rsid w:val="00CC3978"/>
    <w:rsid w:val="00CC3A75"/>
    <w:rsid w:val="00CC3ED4"/>
    <w:rsid w:val="00CC3F48"/>
    <w:rsid w:val="00CC4BF2"/>
    <w:rsid w:val="00CC506F"/>
    <w:rsid w:val="00CC54D6"/>
    <w:rsid w:val="00CC5502"/>
    <w:rsid w:val="00CC5675"/>
    <w:rsid w:val="00CC5A46"/>
    <w:rsid w:val="00CC5D1B"/>
    <w:rsid w:val="00CC61D1"/>
    <w:rsid w:val="00CC6497"/>
    <w:rsid w:val="00CC66CF"/>
    <w:rsid w:val="00CC6AE1"/>
    <w:rsid w:val="00CC6D36"/>
    <w:rsid w:val="00CC7619"/>
    <w:rsid w:val="00CC7752"/>
    <w:rsid w:val="00CC7BF8"/>
    <w:rsid w:val="00CD0274"/>
    <w:rsid w:val="00CD0350"/>
    <w:rsid w:val="00CD0654"/>
    <w:rsid w:val="00CD06FF"/>
    <w:rsid w:val="00CD0826"/>
    <w:rsid w:val="00CD0D02"/>
    <w:rsid w:val="00CD1907"/>
    <w:rsid w:val="00CD21D5"/>
    <w:rsid w:val="00CD233A"/>
    <w:rsid w:val="00CD23C4"/>
    <w:rsid w:val="00CD26CB"/>
    <w:rsid w:val="00CD2851"/>
    <w:rsid w:val="00CD3989"/>
    <w:rsid w:val="00CD3B1C"/>
    <w:rsid w:val="00CD3B73"/>
    <w:rsid w:val="00CD3FCF"/>
    <w:rsid w:val="00CD40F1"/>
    <w:rsid w:val="00CD4193"/>
    <w:rsid w:val="00CD4263"/>
    <w:rsid w:val="00CD4455"/>
    <w:rsid w:val="00CD4563"/>
    <w:rsid w:val="00CD46E7"/>
    <w:rsid w:val="00CD5234"/>
    <w:rsid w:val="00CD52E9"/>
    <w:rsid w:val="00CD5382"/>
    <w:rsid w:val="00CD5A25"/>
    <w:rsid w:val="00CD5D5F"/>
    <w:rsid w:val="00CD6718"/>
    <w:rsid w:val="00CD7408"/>
    <w:rsid w:val="00CD74F4"/>
    <w:rsid w:val="00CD7D11"/>
    <w:rsid w:val="00CD7F8B"/>
    <w:rsid w:val="00CE049C"/>
    <w:rsid w:val="00CE0D57"/>
    <w:rsid w:val="00CE1407"/>
    <w:rsid w:val="00CE14A7"/>
    <w:rsid w:val="00CE1E2E"/>
    <w:rsid w:val="00CE243F"/>
    <w:rsid w:val="00CE2990"/>
    <w:rsid w:val="00CE2E6E"/>
    <w:rsid w:val="00CE345C"/>
    <w:rsid w:val="00CE355A"/>
    <w:rsid w:val="00CE3B74"/>
    <w:rsid w:val="00CE44C5"/>
    <w:rsid w:val="00CE45BC"/>
    <w:rsid w:val="00CE46DF"/>
    <w:rsid w:val="00CE46E4"/>
    <w:rsid w:val="00CE4712"/>
    <w:rsid w:val="00CE4A12"/>
    <w:rsid w:val="00CE4A8B"/>
    <w:rsid w:val="00CE4E72"/>
    <w:rsid w:val="00CE51B9"/>
    <w:rsid w:val="00CE54BB"/>
    <w:rsid w:val="00CE564F"/>
    <w:rsid w:val="00CE63BF"/>
    <w:rsid w:val="00CE6457"/>
    <w:rsid w:val="00CE6588"/>
    <w:rsid w:val="00CE6D3A"/>
    <w:rsid w:val="00CE71F1"/>
    <w:rsid w:val="00CE72A9"/>
    <w:rsid w:val="00CE7DC2"/>
    <w:rsid w:val="00CF008D"/>
    <w:rsid w:val="00CF01F9"/>
    <w:rsid w:val="00CF0531"/>
    <w:rsid w:val="00CF0550"/>
    <w:rsid w:val="00CF117F"/>
    <w:rsid w:val="00CF1B24"/>
    <w:rsid w:val="00CF20DD"/>
    <w:rsid w:val="00CF234F"/>
    <w:rsid w:val="00CF24AE"/>
    <w:rsid w:val="00CF2A28"/>
    <w:rsid w:val="00CF4F22"/>
    <w:rsid w:val="00CF52F6"/>
    <w:rsid w:val="00CF57C8"/>
    <w:rsid w:val="00CF5D2C"/>
    <w:rsid w:val="00CF6323"/>
    <w:rsid w:val="00CF74B3"/>
    <w:rsid w:val="00D00AA6"/>
    <w:rsid w:val="00D00F39"/>
    <w:rsid w:val="00D01576"/>
    <w:rsid w:val="00D01A1F"/>
    <w:rsid w:val="00D0268F"/>
    <w:rsid w:val="00D02B7F"/>
    <w:rsid w:val="00D02BB3"/>
    <w:rsid w:val="00D02D42"/>
    <w:rsid w:val="00D03299"/>
    <w:rsid w:val="00D0384C"/>
    <w:rsid w:val="00D03858"/>
    <w:rsid w:val="00D038CA"/>
    <w:rsid w:val="00D03ABB"/>
    <w:rsid w:val="00D03E61"/>
    <w:rsid w:val="00D04BE5"/>
    <w:rsid w:val="00D04E05"/>
    <w:rsid w:val="00D05078"/>
    <w:rsid w:val="00D052C5"/>
    <w:rsid w:val="00D054E7"/>
    <w:rsid w:val="00D0591D"/>
    <w:rsid w:val="00D05A5B"/>
    <w:rsid w:val="00D05F7A"/>
    <w:rsid w:val="00D067C9"/>
    <w:rsid w:val="00D06845"/>
    <w:rsid w:val="00D06A46"/>
    <w:rsid w:val="00D07945"/>
    <w:rsid w:val="00D07B92"/>
    <w:rsid w:val="00D1111F"/>
    <w:rsid w:val="00D11727"/>
    <w:rsid w:val="00D11C69"/>
    <w:rsid w:val="00D11CAA"/>
    <w:rsid w:val="00D126D0"/>
    <w:rsid w:val="00D12867"/>
    <w:rsid w:val="00D12E47"/>
    <w:rsid w:val="00D13B4E"/>
    <w:rsid w:val="00D13F38"/>
    <w:rsid w:val="00D140C1"/>
    <w:rsid w:val="00D14DEF"/>
    <w:rsid w:val="00D151E9"/>
    <w:rsid w:val="00D15714"/>
    <w:rsid w:val="00D15A2F"/>
    <w:rsid w:val="00D16578"/>
    <w:rsid w:val="00D16776"/>
    <w:rsid w:val="00D169C6"/>
    <w:rsid w:val="00D179CB"/>
    <w:rsid w:val="00D17E94"/>
    <w:rsid w:val="00D20650"/>
    <w:rsid w:val="00D207FF"/>
    <w:rsid w:val="00D209BD"/>
    <w:rsid w:val="00D2105B"/>
    <w:rsid w:val="00D21FC4"/>
    <w:rsid w:val="00D22792"/>
    <w:rsid w:val="00D2289B"/>
    <w:rsid w:val="00D22B03"/>
    <w:rsid w:val="00D23357"/>
    <w:rsid w:val="00D233B0"/>
    <w:rsid w:val="00D235C7"/>
    <w:rsid w:val="00D244ED"/>
    <w:rsid w:val="00D251A3"/>
    <w:rsid w:val="00D25F7D"/>
    <w:rsid w:val="00D26B31"/>
    <w:rsid w:val="00D27290"/>
    <w:rsid w:val="00D27326"/>
    <w:rsid w:val="00D27993"/>
    <w:rsid w:val="00D27E46"/>
    <w:rsid w:val="00D30370"/>
    <w:rsid w:val="00D303C0"/>
    <w:rsid w:val="00D309A9"/>
    <w:rsid w:val="00D30EF0"/>
    <w:rsid w:val="00D3109E"/>
    <w:rsid w:val="00D310BB"/>
    <w:rsid w:val="00D311B7"/>
    <w:rsid w:val="00D31521"/>
    <w:rsid w:val="00D31A84"/>
    <w:rsid w:val="00D31E7D"/>
    <w:rsid w:val="00D31E8F"/>
    <w:rsid w:val="00D328F6"/>
    <w:rsid w:val="00D32F08"/>
    <w:rsid w:val="00D32F28"/>
    <w:rsid w:val="00D34328"/>
    <w:rsid w:val="00D3442D"/>
    <w:rsid w:val="00D3467C"/>
    <w:rsid w:val="00D3492A"/>
    <w:rsid w:val="00D34932"/>
    <w:rsid w:val="00D35DF6"/>
    <w:rsid w:val="00D35F2E"/>
    <w:rsid w:val="00D3636A"/>
    <w:rsid w:val="00D364CD"/>
    <w:rsid w:val="00D36B12"/>
    <w:rsid w:val="00D36B27"/>
    <w:rsid w:val="00D3740D"/>
    <w:rsid w:val="00D37F13"/>
    <w:rsid w:val="00D40942"/>
    <w:rsid w:val="00D40A51"/>
    <w:rsid w:val="00D41F6E"/>
    <w:rsid w:val="00D4202C"/>
    <w:rsid w:val="00D42C28"/>
    <w:rsid w:val="00D42DC9"/>
    <w:rsid w:val="00D43353"/>
    <w:rsid w:val="00D43F52"/>
    <w:rsid w:val="00D440F6"/>
    <w:rsid w:val="00D4441C"/>
    <w:rsid w:val="00D44BE5"/>
    <w:rsid w:val="00D44DB6"/>
    <w:rsid w:val="00D44F7D"/>
    <w:rsid w:val="00D4562F"/>
    <w:rsid w:val="00D45A76"/>
    <w:rsid w:val="00D45E99"/>
    <w:rsid w:val="00D46C58"/>
    <w:rsid w:val="00D476D7"/>
    <w:rsid w:val="00D47884"/>
    <w:rsid w:val="00D47D58"/>
    <w:rsid w:val="00D505D7"/>
    <w:rsid w:val="00D50CDE"/>
    <w:rsid w:val="00D511F7"/>
    <w:rsid w:val="00D5136A"/>
    <w:rsid w:val="00D516BB"/>
    <w:rsid w:val="00D51B8C"/>
    <w:rsid w:val="00D51C92"/>
    <w:rsid w:val="00D51CE0"/>
    <w:rsid w:val="00D524B9"/>
    <w:rsid w:val="00D52D49"/>
    <w:rsid w:val="00D52F56"/>
    <w:rsid w:val="00D53235"/>
    <w:rsid w:val="00D532AA"/>
    <w:rsid w:val="00D53393"/>
    <w:rsid w:val="00D5397E"/>
    <w:rsid w:val="00D54CF3"/>
    <w:rsid w:val="00D54EE3"/>
    <w:rsid w:val="00D55545"/>
    <w:rsid w:val="00D5579D"/>
    <w:rsid w:val="00D558E9"/>
    <w:rsid w:val="00D56167"/>
    <w:rsid w:val="00D5645E"/>
    <w:rsid w:val="00D56659"/>
    <w:rsid w:val="00D570FB"/>
    <w:rsid w:val="00D5718D"/>
    <w:rsid w:val="00D57311"/>
    <w:rsid w:val="00D57E3D"/>
    <w:rsid w:val="00D601C9"/>
    <w:rsid w:val="00D60958"/>
    <w:rsid w:val="00D60C6F"/>
    <w:rsid w:val="00D60D86"/>
    <w:rsid w:val="00D60DDD"/>
    <w:rsid w:val="00D6168B"/>
    <w:rsid w:val="00D62416"/>
    <w:rsid w:val="00D624C8"/>
    <w:rsid w:val="00D62B37"/>
    <w:rsid w:val="00D6303C"/>
    <w:rsid w:val="00D636C1"/>
    <w:rsid w:val="00D6384E"/>
    <w:rsid w:val="00D645C0"/>
    <w:rsid w:val="00D64852"/>
    <w:rsid w:val="00D64D38"/>
    <w:rsid w:val="00D6564E"/>
    <w:rsid w:val="00D656B2"/>
    <w:rsid w:val="00D65AE8"/>
    <w:rsid w:val="00D65DC5"/>
    <w:rsid w:val="00D660C6"/>
    <w:rsid w:val="00D66668"/>
    <w:rsid w:val="00D66737"/>
    <w:rsid w:val="00D66905"/>
    <w:rsid w:val="00D66A68"/>
    <w:rsid w:val="00D67130"/>
    <w:rsid w:val="00D70965"/>
    <w:rsid w:val="00D70EAF"/>
    <w:rsid w:val="00D7101B"/>
    <w:rsid w:val="00D716AE"/>
    <w:rsid w:val="00D718CA"/>
    <w:rsid w:val="00D72351"/>
    <w:rsid w:val="00D72A0F"/>
    <w:rsid w:val="00D732A9"/>
    <w:rsid w:val="00D74001"/>
    <w:rsid w:val="00D75714"/>
    <w:rsid w:val="00D76174"/>
    <w:rsid w:val="00D7640E"/>
    <w:rsid w:val="00D76E40"/>
    <w:rsid w:val="00D7764C"/>
    <w:rsid w:val="00D77650"/>
    <w:rsid w:val="00D77977"/>
    <w:rsid w:val="00D77979"/>
    <w:rsid w:val="00D77E35"/>
    <w:rsid w:val="00D80967"/>
    <w:rsid w:val="00D80AE1"/>
    <w:rsid w:val="00D80F17"/>
    <w:rsid w:val="00D813E2"/>
    <w:rsid w:val="00D813F3"/>
    <w:rsid w:val="00D81789"/>
    <w:rsid w:val="00D81CD8"/>
    <w:rsid w:val="00D81D5A"/>
    <w:rsid w:val="00D8202D"/>
    <w:rsid w:val="00D832A9"/>
    <w:rsid w:val="00D838F2"/>
    <w:rsid w:val="00D840B4"/>
    <w:rsid w:val="00D85352"/>
    <w:rsid w:val="00D85A8F"/>
    <w:rsid w:val="00D8646B"/>
    <w:rsid w:val="00D86DEF"/>
    <w:rsid w:val="00D87152"/>
    <w:rsid w:val="00D90179"/>
    <w:rsid w:val="00D90212"/>
    <w:rsid w:val="00D90421"/>
    <w:rsid w:val="00D914D8"/>
    <w:rsid w:val="00D91F5D"/>
    <w:rsid w:val="00D9221C"/>
    <w:rsid w:val="00D9291E"/>
    <w:rsid w:val="00D9336A"/>
    <w:rsid w:val="00D94178"/>
    <w:rsid w:val="00D941B0"/>
    <w:rsid w:val="00D9434A"/>
    <w:rsid w:val="00D944EA"/>
    <w:rsid w:val="00D945D4"/>
    <w:rsid w:val="00D94B91"/>
    <w:rsid w:val="00D94C52"/>
    <w:rsid w:val="00D94D14"/>
    <w:rsid w:val="00D951EE"/>
    <w:rsid w:val="00D96037"/>
    <w:rsid w:val="00D96B00"/>
    <w:rsid w:val="00D96D17"/>
    <w:rsid w:val="00D9742E"/>
    <w:rsid w:val="00DA0123"/>
    <w:rsid w:val="00DA021C"/>
    <w:rsid w:val="00DA034F"/>
    <w:rsid w:val="00DA05E0"/>
    <w:rsid w:val="00DA065C"/>
    <w:rsid w:val="00DA071E"/>
    <w:rsid w:val="00DA0C05"/>
    <w:rsid w:val="00DA1200"/>
    <w:rsid w:val="00DA121E"/>
    <w:rsid w:val="00DA19CE"/>
    <w:rsid w:val="00DA1D1A"/>
    <w:rsid w:val="00DA285D"/>
    <w:rsid w:val="00DA2A9B"/>
    <w:rsid w:val="00DA2B65"/>
    <w:rsid w:val="00DA3328"/>
    <w:rsid w:val="00DA3388"/>
    <w:rsid w:val="00DA38DC"/>
    <w:rsid w:val="00DA3E92"/>
    <w:rsid w:val="00DA3F8B"/>
    <w:rsid w:val="00DA45D9"/>
    <w:rsid w:val="00DA47BC"/>
    <w:rsid w:val="00DA4BE0"/>
    <w:rsid w:val="00DA56A8"/>
    <w:rsid w:val="00DA5AC3"/>
    <w:rsid w:val="00DA6047"/>
    <w:rsid w:val="00DA67B4"/>
    <w:rsid w:val="00DA6877"/>
    <w:rsid w:val="00DA6A07"/>
    <w:rsid w:val="00DA6A28"/>
    <w:rsid w:val="00DA6A7D"/>
    <w:rsid w:val="00DA6A93"/>
    <w:rsid w:val="00DA6C72"/>
    <w:rsid w:val="00DA6D84"/>
    <w:rsid w:val="00DA72F0"/>
    <w:rsid w:val="00DA7388"/>
    <w:rsid w:val="00DA742A"/>
    <w:rsid w:val="00DA7669"/>
    <w:rsid w:val="00DA77B0"/>
    <w:rsid w:val="00DA782F"/>
    <w:rsid w:val="00DA7A14"/>
    <w:rsid w:val="00DB138B"/>
    <w:rsid w:val="00DB1D66"/>
    <w:rsid w:val="00DB1E73"/>
    <w:rsid w:val="00DB23FF"/>
    <w:rsid w:val="00DB2B62"/>
    <w:rsid w:val="00DB2B67"/>
    <w:rsid w:val="00DB2DA5"/>
    <w:rsid w:val="00DB31C1"/>
    <w:rsid w:val="00DB37D2"/>
    <w:rsid w:val="00DB37F1"/>
    <w:rsid w:val="00DB38F3"/>
    <w:rsid w:val="00DB3A5A"/>
    <w:rsid w:val="00DB3B97"/>
    <w:rsid w:val="00DB3C37"/>
    <w:rsid w:val="00DB44CB"/>
    <w:rsid w:val="00DB5B20"/>
    <w:rsid w:val="00DB6010"/>
    <w:rsid w:val="00DB6159"/>
    <w:rsid w:val="00DB61F4"/>
    <w:rsid w:val="00DB6738"/>
    <w:rsid w:val="00DB6B6B"/>
    <w:rsid w:val="00DB6EAC"/>
    <w:rsid w:val="00DB738E"/>
    <w:rsid w:val="00DB7960"/>
    <w:rsid w:val="00DB7C66"/>
    <w:rsid w:val="00DB7D04"/>
    <w:rsid w:val="00DB7FA5"/>
    <w:rsid w:val="00DC05E3"/>
    <w:rsid w:val="00DC0737"/>
    <w:rsid w:val="00DC0BBD"/>
    <w:rsid w:val="00DC0BDF"/>
    <w:rsid w:val="00DC164C"/>
    <w:rsid w:val="00DC16EF"/>
    <w:rsid w:val="00DC194A"/>
    <w:rsid w:val="00DC21B2"/>
    <w:rsid w:val="00DC26B8"/>
    <w:rsid w:val="00DC2E8B"/>
    <w:rsid w:val="00DC3599"/>
    <w:rsid w:val="00DC374F"/>
    <w:rsid w:val="00DC3758"/>
    <w:rsid w:val="00DC37B2"/>
    <w:rsid w:val="00DC4280"/>
    <w:rsid w:val="00DC497B"/>
    <w:rsid w:val="00DC4E73"/>
    <w:rsid w:val="00DC50CA"/>
    <w:rsid w:val="00DC526B"/>
    <w:rsid w:val="00DC54A5"/>
    <w:rsid w:val="00DC5779"/>
    <w:rsid w:val="00DC5D95"/>
    <w:rsid w:val="00DC663C"/>
    <w:rsid w:val="00DC67B3"/>
    <w:rsid w:val="00DC69AA"/>
    <w:rsid w:val="00DC6D3C"/>
    <w:rsid w:val="00DC6D94"/>
    <w:rsid w:val="00DC72C3"/>
    <w:rsid w:val="00DD0D8F"/>
    <w:rsid w:val="00DD10EB"/>
    <w:rsid w:val="00DD1315"/>
    <w:rsid w:val="00DD14E8"/>
    <w:rsid w:val="00DD2352"/>
    <w:rsid w:val="00DD240D"/>
    <w:rsid w:val="00DD278F"/>
    <w:rsid w:val="00DD2CA8"/>
    <w:rsid w:val="00DD2E94"/>
    <w:rsid w:val="00DD3014"/>
    <w:rsid w:val="00DD30E4"/>
    <w:rsid w:val="00DD32EF"/>
    <w:rsid w:val="00DD3B4F"/>
    <w:rsid w:val="00DD4B62"/>
    <w:rsid w:val="00DD515E"/>
    <w:rsid w:val="00DD518D"/>
    <w:rsid w:val="00DD534A"/>
    <w:rsid w:val="00DD5CA6"/>
    <w:rsid w:val="00DD6017"/>
    <w:rsid w:val="00DD63E9"/>
    <w:rsid w:val="00DD65CE"/>
    <w:rsid w:val="00DD668C"/>
    <w:rsid w:val="00DD6EDB"/>
    <w:rsid w:val="00DD7B15"/>
    <w:rsid w:val="00DD7EBB"/>
    <w:rsid w:val="00DE046C"/>
    <w:rsid w:val="00DE07FE"/>
    <w:rsid w:val="00DE0BE2"/>
    <w:rsid w:val="00DE0E4A"/>
    <w:rsid w:val="00DE1062"/>
    <w:rsid w:val="00DE10D3"/>
    <w:rsid w:val="00DE1749"/>
    <w:rsid w:val="00DE1F10"/>
    <w:rsid w:val="00DE2C21"/>
    <w:rsid w:val="00DE2D6A"/>
    <w:rsid w:val="00DE2DB2"/>
    <w:rsid w:val="00DE3556"/>
    <w:rsid w:val="00DE3578"/>
    <w:rsid w:val="00DE36F6"/>
    <w:rsid w:val="00DE394A"/>
    <w:rsid w:val="00DE4484"/>
    <w:rsid w:val="00DE4A9A"/>
    <w:rsid w:val="00DE5B4E"/>
    <w:rsid w:val="00DE5FD4"/>
    <w:rsid w:val="00DE6C3A"/>
    <w:rsid w:val="00DE7284"/>
    <w:rsid w:val="00DE7B59"/>
    <w:rsid w:val="00DE7D4A"/>
    <w:rsid w:val="00DE7F57"/>
    <w:rsid w:val="00DF01F1"/>
    <w:rsid w:val="00DF0733"/>
    <w:rsid w:val="00DF073F"/>
    <w:rsid w:val="00DF08D5"/>
    <w:rsid w:val="00DF0B8A"/>
    <w:rsid w:val="00DF0F75"/>
    <w:rsid w:val="00DF0FA7"/>
    <w:rsid w:val="00DF1952"/>
    <w:rsid w:val="00DF23CF"/>
    <w:rsid w:val="00DF2666"/>
    <w:rsid w:val="00DF27CC"/>
    <w:rsid w:val="00DF2B61"/>
    <w:rsid w:val="00DF3879"/>
    <w:rsid w:val="00DF3AC9"/>
    <w:rsid w:val="00DF3C15"/>
    <w:rsid w:val="00DF43DE"/>
    <w:rsid w:val="00DF446B"/>
    <w:rsid w:val="00DF4DD2"/>
    <w:rsid w:val="00DF4E9E"/>
    <w:rsid w:val="00DF50A2"/>
    <w:rsid w:val="00DF54F7"/>
    <w:rsid w:val="00DF552C"/>
    <w:rsid w:val="00DF554B"/>
    <w:rsid w:val="00DF5735"/>
    <w:rsid w:val="00DF61B1"/>
    <w:rsid w:val="00DF66E7"/>
    <w:rsid w:val="00DF6BEA"/>
    <w:rsid w:val="00DF6C29"/>
    <w:rsid w:val="00DF6C42"/>
    <w:rsid w:val="00E00015"/>
    <w:rsid w:val="00E006B7"/>
    <w:rsid w:val="00E0089A"/>
    <w:rsid w:val="00E009F1"/>
    <w:rsid w:val="00E00A5E"/>
    <w:rsid w:val="00E00C2C"/>
    <w:rsid w:val="00E00D98"/>
    <w:rsid w:val="00E00DEA"/>
    <w:rsid w:val="00E010AA"/>
    <w:rsid w:val="00E010AF"/>
    <w:rsid w:val="00E01315"/>
    <w:rsid w:val="00E01ADD"/>
    <w:rsid w:val="00E01AF9"/>
    <w:rsid w:val="00E01D37"/>
    <w:rsid w:val="00E0220F"/>
    <w:rsid w:val="00E023BB"/>
    <w:rsid w:val="00E02936"/>
    <w:rsid w:val="00E039D2"/>
    <w:rsid w:val="00E03BCB"/>
    <w:rsid w:val="00E03C32"/>
    <w:rsid w:val="00E054D2"/>
    <w:rsid w:val="00E05F34"/>
    <w:rsid w:val="00E06516"/>
    <w:rsid w:val="00E065A5"/>
    <w:rsid w:val="00E0662D"/>
    <w:rsid w:val="00E0667E"/>
    <w:rsid w:val="00E06A03"/>
    <w:rsid w:val="00E06CEB"/>
    <w:rsid w:val="00E074EB"/>
    <w:rsid w:val="00E07763"/>
    <w:rsid w:val="00E07D7D"/>
    <w:rsid w:val="00E07EFB"/>
    <w:rsid w:val="00E112E8"/>
    <w:rsid w:val="00E1149B"/>
    <w:rsid w:val="00E11671"/>
    <w:rsid w:val="00E12051"/>
    <w:rsid w:val="00E12978"/>
    <w:rsid w:val="00E12B0E"/>
    <w:rsid w:val="00E12EBB"/>
    <w:rsid w:val="00E12EE7"/>
    <w:rsid w:val="00E13823"/>
    <w:rsid w:val="00E13EC8"/>
    <w:rsid w:val="00E13F38"/>
    <w:rsid w:val="00E1493B"/>
    <w:rsid w:val="00E14E3A"/>
    <w:rsid w:val="00E1518C"/>
    <w:rsid w:val="00E1526E"/>
    <w:rsid w:val="00E15350"/>
    <w:rsid w:val="00E15648"/>
    <w:rsid w:val="00E15902"/>
    <w:rsid w:val="00E1591F"/>
    <w:rsid w:val="00E15B01"/>
    <w:rsid w:val="00E16524"/>
    <w:rsid w:val="00E168E0"/>
    <w:rsid w:val="00E16E05"/>
    <w:rsid w:val="00E16F99"/>
    <w:rsid w:val="00E17BD1"/>
    <w:rsid w:val="00E17D06"/>
    <w:rsid w:val="00E17FB9"/>
    <w:rsid w:val="00E2022D"/>
    <w:rsid w:val="00E215CA"/>
    <w:rsid w:val="00E215D4"/>
    <w:rsid w:val="00E218B5"/>
    <w:rsid w:val="00E21A0D"/>
    <w:rsid w:val="00E21E38"/>
    <w:rsid w:val="00E222CD"/>
    <w:rsid w:val="00E22939"/>
    <w:rsid w:val="00E2299B"/>
    <w:rsid w:val="00E22BE6"/>
    <w:rsid w:val="00E22C45"/>
    <w:rsid w:val="00E22D0C"/>
    <w:rsid w:val="00E230DC"/>
    <w:rsid w:val="00E2329A"/>
    <w:rsid w:val="00E232B8"/>
    <w:rsid w:val="00E233CA"/>
    <w:rsid w:val="00E26069"/>
    <w:rsid w:val="00E26385"/>
    <w:rsid w:val="00E266F7"/>
    <w:rsid w:val="00E2705B"/>
    <w:rsid w:val="00E272C4"/>
    <w:rsid w:val="00E27593"/>
    <w:rsid w:val="00E276C5"/>
    <w:rsid w:val="00E27927"/>
    <w:rsid w:val="00E30305"/>
    <w:rsid w:val="00E307D0"/>
    <w:rsid w:val="00E313AF"/>
    <w:rsid w:val="00E3162F"/>
    <w:rsid w:val="00E31D28"/>
    <w:rsid w:val="00E3217E"/>
    <w:rsid w:val="00E32A23"/>
    <w:rsid w:val="00E32FF8"/>
    <w:rsid w:val="00E3305B"/>
    <w:rsid w:val="00E337DD"/>
    <w:rsid w:val="00E33A71"/>
    <w:rsid w:val="00E34C57"/>
    <w:rsid w:val="00E3576A"/>
    <w:rsid w:val="00E35BBC"/>
    <w:rsid w:val="00E35E47"/>
    <w:rsid w:val="00E367DE"/>
    <w:rsid w:val="00E3689C"/>
    <w:rsid w:val="00E36CAD"/>
    <w:rsid w:val="00E37048"/>
    <w:rsid w:val="00E3749B"/>
    <w:rsid w:val="00E376DB"/>
    <w:rsid w:val="00E400A3"/>
    <w:rsid w:val="00E4053D"/>
    <w:rsid w:val="00E41019"/>
    <w:rsid w:val="00E41FFC"/>
    <w:rsid w:val="00E4214F"/>
    <w:rsid w:val="00E4222D"/>
    <w:rsid w:val="00E42539"/>
    <w:rsid w:val="00E428B3"/>
    <w:rsid w:val="00E42DC1"/>
    <w:rsid w:val="00E43386"/>
    <w:rsid w:val="00E43E90"/>
    <w:rsid w:val="00E44600"/>
    <w:rsid w:val="00E446C6"/>
    <w:rsid w:val="00E44CFC"/>
    <w:rsid w:val="00E44F35"/>
    <w:rsid w:val="00E450E0"/>
    <w:rsid w:val="00E45489"/>
    <w:rsid w:val="00E4575F"/>
    <w:rsid w:val="00E45DE9"/>
    <w:rsid w:val="00E45E85"/>
    <w:rsid w:val="00E4613A"/>
    <w:rsid w:val="00E46AAF"/>
    <w:rsid w:val="00E46C15"/>
    <w:rsid w:val="00E471EC"/>
    <w:rsid w:val="00E476DF"/>
    <w:rsid w:val="00E50595"/>
    <w:rsid w:val="00E50625"/>
    <w:rsid w:val="00E516E1"/>
    <w:rsid w:val="00E5193C"/>
    <w:rsid w:val="00E51EA6"/>
    <w:rsid w:val="00E520E6"/>
    <w:rsid w:val="00E529F2"/>
    <w:rsid w:val="00E530F2"/>
    <w:rsid w:val="00E53AF1"/>
    <w:rsid w:val="00E53DB6"/>
    <w:rsid w:val="00E546F6"/>
    <w:rsid w:val="00E547D6"/>
    <w:rsid w:val="00E549AE"/>
    <w:rsid w:val="00E54A29"/>
    <w:rsid w:val="00E55100"/>
    <w:rsid w:val="00E557DB"/>
    <w:rsid w:val="00E55B50"/>
    <w:rsid w:val="00E55DFC"/>
    <w:rsid w:val="00E56014"/>
    <w:rsid w:val="00E563C3"/>
    <w:rsid w:val="00E5651D"/>
    <w:rsid w:val="00E56932"/>
    <w:rsid w:val="00E56BAE"/>
    <w:rsid w:val="00E579F5"/>
    <w:rsid w:val="00E57A9E"/>
    <w:rsid w:val="00E57FB7"/>
    <w:rsid w:val="00E60B6D"/>
    <w:rsid w:val="00E60F28"/>
    <w:rsid w:val="00E61082"/>
    <w:rsid w:val="00E61090"/>
    <w:rsid w:val="00E621A6"/>
    <w:rsid w:val="00E621B5"/>
    <w:rsid w:val="00E62526"/>
    <w:rsid w:val="00E62693"/>
    <w:rsid w:val="00E627C1"/>
    <w:rsid w:val="00E62DE8"/>
    <w:rsid w:val="00E62FDE"/>
    <w:rsid w:val="00E62FE8"/>
    <w:rsid w:val="00E637FB"/>
    <w:rsid w:val="00E639AD"/>
    <w:rsid w:val="00E63E24"/>
    <w:rsid w:val="00E63EA8"/>
    <w:rsid w:val="00E6439E"/>
    <w:rsid w:val="00E64543"/>
    <w:rsid w:val="00E64706"/>
    <w:rsid w:val="00E64E45"/>
    <w:rsid w:val="00E65914"/>
    <w:rsid w:val="00E671F3"/>
    <w:rsid w:val="00E676FD"/>
    <w:rsid w:val="00E67B1F"/>
    <w:rsid w:val="00E67CA1"/>
    <w:rsid w:val="00E7032F"/>
    <w:rsid w:val="00E70444"/>
    <w:rsid w:val="00E704F0"/>
    <w:rsid w:val="00E70626"/>
    <w:rsid w:val="00E70DD6"/>
    <w:rsid w:val="00E716E2"/>
    <w:rsid w:val="00E718DF"/>
    <w:rsid w:val="00E72292"/>
    <w:rsid w:val="00E723C2"/>
    <w:rsid w:val="00E72416"/>
    <w:rsid w:val="00E72702"/>
    <w:rsid w:val="00E72992"/>
    <w:rsid w:val="00E72DAA"/>
    <w:rsid w:val="00E73087"/>
    <w:rsid w:val="00E748B9"/>
    <w:rsid w:val="00E74E75"/>
    <w:rsid w:val="00E76588"/>
    <w:rsid w:val="00E7662D"/>
    <w:rsid w:val="00E76744"/>
    <w:rsid w:val="00E769F4"/>
    <w:rsid w:val="00E769F6"/>
    <w:rsid w:val="00E76AA7"/>
    <w:rsid w:val="00E76C98"/>
    <w:rsid w:val="00E77C6C"/>
    <w:rsid w:val="00E77FE0"/>
    <w:rsid w:val="00E8013B"/>
    <w:rsid w:val="00E8057E"/>
    <w:rsid w:val="00E80BEB"/>
    <w:rsid w:val="00E8100D"/>
    <w:rsid w:val="00E8140B"/>
    <w:rsid w:val="00E818FA"/>
    <w:rsid w:val="00E81EAE"/>
    <w:rsid w:val="00E81FED"/>
    <w:rsid w:val="00E822FD"/>
    <w:rsid w:val="00E824A3"/>
    <w:rsid w:val="00E83213"/>
    <w:rsid w:val="00E83461"/>
    <w:rsid w:val="00E836C6"/>
    <w:rsid w:val="00E840FD"/>
    <w:rsid w:val="00E8436E"/>
    <w:rsid w:val="00E84744"/>
    <w:rsid w:val="00E84E14"/>
    <w:rsid w:val="00E84E5D"/>
    <w:rsid w:val="00E84EB7"/>
    <w:rsid w:val="00E85A4F"/>
    <w:rsid w:val="00E85AC7"/>
    <w:rsid w:val="00E860A5"/>
    <w:rsid w:val="00E862EF"/>
    <w:rsid w:val="00E86BF7"/>
    <w:rsid w:val="00E86DE7"/>
    <w:rsid w:val="00E87080"/>
    <w:rsid w:val="00E876F2"/>
    <w:rsid w:val="00E877B0"/>
    <w:rsid w:val="00E878F0"/>
    <w:rsid w:val="00E87969"/>
    <w:rsid w:val="00E8799B"/>
    <w:rsid w:val="00E9025A"/>
    <w:rsid w:val="00E9067F"/>
    <w:rsid w:val="00E907F9"/>
    <w:rsid w:val="00E908F7"/>
    <w:rsid w:val="00E90C0F"/>
    <w:rsid w:val="00E90CBB"/>
    <w:rsid w:val="00E911C9"/>
    <w:rsid w:val="00E91570"/>
    <w:rsid w:val="00E91F40"/>
    <w:rsid w:val="00E92415"/>
    <w:rsid w:val="00E92960"/>
    <w:rsid w:val="00E92A66"/>
    <w:rsid w:val="00E92BBA"/>
    <w:rsid w:val="00E92FC2"/>
    <w:rsid w:val="00E930BB"/>
    <w:rsid w:val="00E932DA"/>
    <w:rsid w:val="00E9369A"/>
    <w:rsid w:val="00E937CA"/>
    <w:rsid w:val="00E93C1B"/>
    <w:rsid w:val="00E940E1"/>
    <w:rsid w:val="00E94AB4"/>
    <w:rsid w:val="00E94F42"/>
    <w:rsid w:val="00E950EC"/>
    <w:rsid w:val="00E9525D"/>
    <w:rsid w:val="00E956A6"/>
    <w:rsid w:val="00E973C8"/>
    <w:rsid w:val="00E974D5"/>
    <w:rsid w:val="00E976A7"/>
    <w:rsid w:val="00EA0070"/>
    <w:rsid w:val="00EA03C0"/>
    <w:rsid w:val="00EA0C57"/>
    <w:rsid w:val="00EA0D18"/>
    <w:rsid w:val="00EA12FC"/>
    <w:rsid w:val="00EA154C"/>
    <w:rsid w:val="00EA1B3D"/>
    <w:rsid w:val="00EA29E7"/>
    <w:rsid w:val="00EA2E14"/>
    <w:rsid w:val="00EA36A4"/>
    <w:rsid w:val="00EA38A8"/>
    <w:rsid w:val="00EA3900"/>
    <w:rsid w:val="00EA3A86"/>
    <w:rsid w:val="00EA43AE"/>
    <w:rsid w:val="00EA47DA"/>
    <w:rsid w:val="00EA4981"/>
    <w:rsid w:val="00EA4AF9"/>
    <w:rsid w:val="00EA51B2"/>
    <w:rsid w:val="00EA57FB"/>
    <w:rsid w:val="00EA6149"/>
    <w:rsid w:val="00EA6306"/>
    <w:rsid w:val="00EA63E5"/>
    <w:rsid w:val="00EA6780"/>
    <w:rsid w:val="00EA6C95"/>
    <w:rsid w:val="00EA6D77"/>
    <w:rsid w:val="00EA739B"/>
    <w:rsid w:val="00EB0115"/>
    <w:rsid w:val="00EB0C85"/>
    <w:rsid w:val="00EB1898"/>
    <w:rsid w:val="00EB1E31"/>
    <w:rsid w:val="00EB255C"/>
    <w:rsid w:val="00EB317B"/>
    <w:rsid w:val="00EB3483"/>
    <w:rsid w:val="00EB437B"/>
    <w:rsid w:val="00EB4FEF"/>
    <w:rsid w:val="00EB5425"/>
    <w:rsid w:val="00EB5A2D"/>
    <w:rsid w:val="00EB637C"/>
    <w:rsid w:val="00EB6400"/>
    <w:rsid w:val="00EB6AC1"/>
    <w:rsid w:val="00EB6E5B"/>
    <w:rsid w:val="00EB6F80"/>
    <w:rsid w:val="00EB735C"/>
    <w:rsid w:val="00EB7999"/>
    <w:rsid w:val="00EB7C25"/>
    <w:rsid w:val="00EB7E76"/>
    <w:rsid w:val="00EC02DC"/>
    <w:rsid w:val="00EC0803"/>
    <w:rsid w:val="00EC0AB7"/>
    <w:rsid w:val="00EC0FE4"/>
    <w:rsid w:val="00EC1322"/>
    <w:rsid w:val="00EC14C2"/>
    <w:rsid w:val="00EC1ADD"/>
    <w:rsid w:val="00EC1E61"/>
    <w:rsid w:val="00EC200B"/>
    <w:rsid w:val="00EC21D3"/>
    <w:rsid w:val="00EC2244"/>
    <w:rsid w:val="00EC2327"/>
    <w:rsid w:val="00EC2FBE"/>
    <w:rsid w:val="00EC32AE"/>
    <w:rsid w:val="00EC374F"/>
    <w:rsid w:val="00EC3C92"/>
    <w:rsid w:val="00EC3F10"/>
    <w:rsid w:val="00EC423D"/>
    <w:rsid w:val="00EC46E2"/>
    <w:rsid w:val="00EC4903"/>
    <w:rsid w:val="00EC4ED1"/>
    <w:rsid w:val="00EC54C7"/>
    <w:rsid w:val="00EC5879"/>
    <w:rsid w:val="00EC5AB6"/>
    <w:rsid w:val="00EC5C00"/>
    <w:rsid w:val="00EC6EA5"/>
    <w:rsid w:val="00EC73F2"/>
    <w:rsid w:val="00EC7AB4"/>
    <w:rsid w:val="00EC7AF2"/>
    <w:rsid w:val="00EC7E3B"/>
    <w:rsid w:val="00EC7E61"/>
    <w:rsid w:val="00ED0099"/>
    <w:rsid w:val="00ED10D9"/>
    <w:rsid w:val="00ED1578"/>
    <w:rsid w:val="00ED2211"/>
    <w:rsid w:val="00ED27A2"/>
    <w:rsid w:val="00ED2F33"/>
    <w:rsid w:val="00ED3D28"/>
    <w:rsid w:val="00ED45C2"/>
    <w:rsid w:val="00ED475D"/>
    <w:rsid w:val="00ED579F"/>
    <w:rsid w:val="00ED59CF"/>
    <w:rsid w:val="00ED63D2"/>
    <w:rsid w:val="00ED6C9B"/>
    <w:rsid w:val="00ED6D02"/>
    <w:rsid w:val="00ED7917"/>
    <w:rsid w:val="00ED7E18"/>
    <w:rsid w:val="00ED7FD3"/>
    <w:rsid w:val="00EE0357"/>
    <w:rsid w:val="00EE0639"/>
    <w:rsid w:val="00EE0FE4"/>
    <w:rsid w:val="00EE145C"/>
    <w:rsid w:val="00EE18F6"/>
    <w:rsid w:val="00EE223C"/>
    <w:rsid w:val="00EE244B"/>
    <w:rsid w:val="00EE2E2E"/>
    <w:rsid w:val="00EE307C"/>
    <w:rsid w:val="00EE3092"/>
    <w:rsid w:val="00EE33EC"/>
    <w:rsid w:val="00EE34EF"/>
    <w:rsid w:val="00EE3664"/>
    <w:rsid w:val="00EE3A73"/>
    <w:rsid w:val="00EE44E4"/>
    <w:rsid w:val="00EE4DE9"/>
    <w:rsid w:val="00EE5312"/>
    <w:rsid w:val="00EE5972"/>
    <w:rsid w:val="00EE5A9E"/>
    <w:rsid w:val="00EE5C67"/>
    <w:rsid w:val="00EE5ECA"/>
    <w:rsid w:val="00EE62EB"/>
    <w:rsid w:val="00EE6311"/>
    <w:rsid w:val="00EE6332"/>
    <w:rsid w:val="00EE7367"/>
    <w:rsid w:val="00EE7879"/>
    <w:rsid w:val="00EE78FE"/>
    <w:rsid w:val="00EE7A78"/>
    <w:rsid w:val="00EE7AFE"/>
    <w:rsid w:val="00EE7B09"/>
    <w:rsid w:val="00EE7EDE"/>
    <w:rsid w:val="00EF0D71"/>
    <w:rsid w:val="00EF16AF"/>
    <w:rsid w:val="00EF1701"/>
    <w:rsid w:val="00EF1936"/>
    <w:rsid w:val="00EF1B08"/>
    <w:rsid w:val="00EF2141"/>
    <w:rsid w:val="00EF26B5"/>
    <w:rsid w:val="00EF26C7"/>
    <w:rsid w:val="00EF27C2"/>
    <w:rsid w:val="00EF2897"/>
    <w:rsid w:val="00EF30C1"/>
    <w:rsid w:val="00EF45AD"/>
    <w:rsid w:val="00EF4633"/>
    <w:rsid w:val="00EF5145"/>
    <w:rsid w:val="00EF53A6"/>
    <w:rsid w:val="00EF5A7F"/>
    <w:rsid w:val="00EF5D26"/>
    <w:rsid w:val="00EF5D33"/>
    <w:rsid w:val="00EF6E98"/>
    <w:rsid w:val="00EF71C7"/>
    <w:rsid w:val="00EF7A49"/>
    <w:rsid w:val="00EF7CBB"/>
    <w:rsid w:val="00EF7F16"/>
    <w:rsid w:val="00F004F8"/>
    <w:rsid w:val="00F0068F"/>
    <w:rsid w:val="00F0161B"/>
    <w:rsid w:val="00F017FF"/>
    <w:rsid w:val="00F018AE"/>
    <w:rsid w:val="00F01963"/>
    <w:rsid w:val="00F01C59"/>
    <w:rsid w:val="00F020B7"/>
    <w:rsid w:val="00F022A4"/>
    <w:rsid w:val="00F026B9"/>
    <w:rsid w:val="00F027D7"/>
    <w:rsid w:val="00F02FE6"/>
    <w:rsid w:val="00F03CF3"/>
    <w:rsid w:val="00F03F8F"/>
    <w:rsid w:val="00F03FED"/>
    <w:rsid w:val="00F0492B"/>
    <w:rsid w:val="00F04973"/>
    <w:rsid w:val="00F04A59"/>
    <w:rsid w:val="00F05200"/>
    <w:rsid w:val="00F05372"/>
    <w:rsid w:val="00F05AD0"/>
    <w:rsid w:val="00F06197"/>
    <w:rsid w:val="00F066E3"/>
    <w:rsid w:val="00F06E27"/>
    <w:rsid w:val="00F06F1A"/>
    <w:rsid w:val="00F0706E"/>
    <w:rsid w:val="00F07101"/>
    <w:rsid w:val="00F072BD"/>
    <w:rsid w:val="00F074EA"/>
    <w:rsid w:val="00F07760"/>
    <w:rsid w:val="00F07CF4"/>
    <w:rsid w:val="00F10AF6"/>
    <w:rsid w:val="00F10E48"/>
    <w:rsid w:val="00F1116E"/>
    <w:rsid w:val="00F122C9"/>
    <w:rsid w:val="00F12AC1"/>
    <w:rsid w:val="00F12B51"/>
    <w:rsid w:val="00F12C25"/>
    <w:rsid w:val="00F12E79"/>
    <w:rsid w:val="00F132C7"/>
    <w:rsid w:val="00F1357A"/>
    <w:rsid w:val="00F13E55"/>
    <w:rsid w:val="00F13FA1"/>
    <w:rsid w:val="00F14055"/>
    <w:rsid w:val="00F1449E"/>
    <w:rsid w:val="00F14A48"/>
    <w:rsid w:val="00F15014"/>
    <w:rsid w:val="00F1530F"/>
    <w:rsid w:val="00F1531E"/>
    <w:rsid w:val="00F1578D"/>
    <w:rsid w:val="00F15953"/>
    <w:rsid w:val="00F15A97"/>
    <w:rsid w:val="00F15B5F"/>
    <w:rsid w:val="00F15B6B"/>
    <w:rsid w:val="00F15FBD"/>
    <w:rsid w:val="00F17CBF"/>
    <w:rsid w:val="00F17EE2"/>
    <w:rsid w:val="00F17F69"/>
    <w:rsid w:val="00F20059"/>
    <w:rsid w:val="00F2041B"/>
    <w:rsid w:val="00F205DD"/>
    <w:rsid w:val="00F2063F"/>
    <w:rsid w:val="00F208B9"/>
    <w:rsid w:val="00F20CA2"/>
    <w:rsid w:val="00F214CB"/>
    <w:rsid w:val="00F214E0"/>
    <w:rsid w:val="00F2171C"/>
    <w:rsid w:val="00F237ED"/>
    <w:rsid w:val="00F2388D"/>
    <w:rsid w:val="00F23B96"/>
    <w:rsid w:val="00F2434E"/>
    <w:rsid w:val="00F248D5"/>
    <w:rsid w:val="00F25B58"/>
    <w:rsid w:val="00F25D86"/>
    <w:rsid w:val="00F2601C"/>
    <w:rsid w:val="00F263ED"/>
    <w:rsid w:val="00F276DD"/>
    <w:rsid w:val="00F305A9"/>
    <w:rsid w:val="00F30727"/>
    <w:rsid w:val="00F31232"/>
    <w:rsid w:val="00F31DFB"/>
    <w:rsid w:val="00F33FE2"/>
    <w:rsid w:val="00F3527D"/>
    <w:rsid w:val="00F35B17"/>
    <w:rsid w:val="00F35E3C"/>
    <w:rsid w:val="00F35F2E"/>
    <w:rsid w:val="00F36292"/>
    <w:rsid w:val="00F3640D"/>
    <w:rsid w:val="00F37B1C"/>
    <w:rsid w:val="00F40DA8"/>
    <w:rsid w:val="00F42619"/>
    <w:rsid w:val="00F42712"/>
    <w:rsid w:val="00F433F6"/>
    <w:rsid w:val="00F43F01"/>
    <w:rsid w:val="00F4402F"/>
    <w:rsid w:val="00F44160"/>
    <w:rsid w:val="00F44430"/>
    <w:rsid w:val="00F44BCB"/>
    <w:rsid w:val="00F44C41"/>
    <w:rsid w:val="00F44C53"/>
    <w:rsid w:val="00F44DE7"/>
    <w:rsid w:val="00F45507"/>
    <w:rsid w:val="00F45EB9"/>
    <w:rsid w:val="00F47DA3"/>
    <w:rsid w:val="00F501F9"/>
    <w:rsid w:val="00F503C2"/>
    <w:rsid w:val="00F50AEA"/>
    <w:rsid w:val="00F50B04"/>
    <w:rsid w:val="00F513A3"/>
    <w:rsid w:val="00F5141A"/>
    <w:rsid w:val="00F5166B"/>
    <w:rsid w:val="00F51B84"/>
    <w:rsid w:val="00F51BD8"/>
    <w:rsid w:val="00F51F96"/>
    <w:rsid w:val="00F5264B"/>
    <w:rsid w:val="00F527DA"/>
    <w:rsid w:val="00F52AAA"/>
    <w:rsid w:val="00F52E8E"/>
    <w:rsid w:val="00F534D9"/>
    <w:rsid w:val="00F537D8"/>
    <w:rsid w:val="00F53845"/>
    <w:rsid w:val="00F53963"/>
    <w:rsid w:val="00F53D97"/>
    <w:rsid w:val="00F5407A"/>
    <w:rsid w:val="00F54CA1"/>
    <w:rsid w:val="00F54F0D"/>
    <w:rsid w:val="00F5529A"/>
    <w:rsid w:val="00F56A80"/>
    <w:rsid w:val="00F56B63"/>
    <w:rsid w:val="00F56D92"/>
    <w:rsid w:val="00F6038B"/>
    <w:rsid w:val="00F607CD"/>
    <w:rsid w:val="00F60E88"/>
    <w:rsid w:val="00F61207"/>
    <w:rsid w:val="00F618F9"/>
    <w:rsid w:val="00F622A8"/>
    <w:rsid w:val="00F626C4"/>
    <w:rsid w:val="00F627D9"/>
    <w:rsid w:val="00F62AD6"/>
    <w:rsid w:val="00F62C28"/>
    <w:rsid w:val="00F62F5E"/>
    <w:rsid w:val="00F6355A"/>
    <w:rsid w:val="00F63A56"/>
    <w:rsid w:val="00F6452F"/>
    <w:rsid w:val="00F64A15"/>
    <w:rsid w:val="00F650E9"/>
    <w:rsid w:val="00F65507"/>
    <w:rsid w:val="00F65748"/>
    <w:rsid w:val="00F66022"/>
    <w:rsid w:val="00F66506"/>
    <w:rsid w:val="00F67B39"/>
    <w:rsid w:val="00F67B47"/>
    <w:rsid w:val="00F67C61"/>
    <w:rsid w:val="00F67D7B"/>
    <w:rsid w:val="00F70191"/>
    <w:rsid w:val="00F70FFA"/>
    <w:rsid w:val="00F71017"/>
    <w:rsid w:val="00F7113C"/>
    <w:rsid w:val="00F7192E"/>
    <w:rsid w:val="00F71BDF"/>
    <w:rsid w:val="00F720A4"/>
    <w:rsid w:val="00F73219"/>
    <w:rsid w:val="00F73390"/>
    <w:rsid w:val="00F737D0"/>
    <w:rsid w:val="00F73C71"/>
    <w:rsid w:val="00F73E88"/>
    <w:rsid w:val="00F74106"/>
    <w:rsid w:val="00F742B6"/>
    <w:rsid w:val="00F742F2"/>
    <w:rsid w:val="00F74415"/>
    <w:rsid w:val="00F74EA9"/>
    <w:rsid w:val="00F74EDD"/>
    <w:rsid w:val="00F758F7"/>
    <w:rsid w:val="00F75A57"/>
    <w:rsid w:val="00F76796"/>
    <w:rsid w:val="00F77780"/>
    <w:rsid w:val="00F77833"/>
    <w:rsid w:val="00F77AB7"/>
    <w:rsid w:val="00F77C00"/>
    <w:rsid w:val="00F77CC7"/>
    <w:rsid w:val="00F77DD0"/>
    <w:rsid w:val="00F805FB"/>
    <w:rsid w:val="00F80773"/>
    <w:rsid w:val="00F80AD3"/>
    <w:rsid w:val="00F80B5C"/>
    <w:rsid w:val="00F815A5"/>
    <w:rsid w:val="00F81A52"/>
    <w:rsid w:val="00F82384"/>
    <w:rsid w:val="00F82916"/>
    <w:rsid w:val="00F82BBB"/>
    <w:rsid w:val="00F82C8E"/>
    <w:rsid w:val="00F82ED9"/>
    <w:rsid w:val="00F8363F"/>
    <w:rsid w:val="00F8369D"/>
    <w:rsid w:val="00F83AA7"/>
    <w:rsid w:val="00F840E2"/>
    <w:rsid w:val="00F85167"/>
    <w:rsid w:val="00F85472"/>
    <w:rsid w:val="00F854D6"/>
    <w:rsid w:val="00F859BA"/>
    <w:rsid w:val="00F8612F"/>
    <w:rsid w:val="00F86A1F"/>
    <w:rsid w:val="00F86C4A"/>
    <w:rsid w:val="00F87C06"/>
    <w:rsid w:val="00F87DBE"/>
    <w:rsid w:val="00F9030B"/>
    <w:rsid w:val="00F90959"/>
    <w:rsid w:val="00F90C1D"/>
    <w:rsid w:val="00F91570"/>
    <w:rsid w:val="00F91D95"/>
    <w:rsid w:val="00F92294"/>
    <w:rsid w:val="00F92564"/>
    <w:rsid w:val="00F92E25"/>
    <w:rsid w:val="00F941AA"/>
    <w:rsid w:val="00F9422A"/>
    <w:rsid w:val="00F9438E"/>
    <w:rsid w:val="00F94CC2"/>
    <w:rsid w:val="00F95026"/>
    <w:rsid w:val="00F95044"/>
    <w:rsid w:val="00F95A5E"/>
    <w:rsid w:val="00F971C6"/>
    <w:rsid w:val="00F973C1"/>
    <w:rsid w:val="00F97E07"/>
    <w:rsid w:val="00F97F95"/>
    <w:rsid w:val="00FA0295"/>
    <w:rsid w:val="00FA03C4"/>
    <w:rsid w:val="00FA05A6"/>
    <w:rsid w:val="00FA084A"/>
    <w:rsid w:val="00FA0B3D"/>
    <w:rsid w:val="00FA0D66"/>
    <w:rsid w:val="00FA128D"/>
    <w:rsid w:val="00FA1539"/>
    <w:rsid w:val="00FA17D8"/>
    <w:rsid w:val="00FA2282"/>
    <w:rsid w:val="00FA23FB"/>
    <w:rsid w:val="00FA28D0"/>
    <w:rsid w:val="00FA296C"/>
    <w:rsid w:val="00FA2F75"/>
    <w:rsid w:val="00FA3071"/>
    <w:rsid w:val="00FA3219"/>
    <w:rsid w:val="00FA3912"/>
    <w:rsid w:val="00FA39DA"/>
    <w:rsid w:val="00FA4048"/>
    <w:rsid w:val="00FA44C6"/>
    <w:rsid w:val="00FA4577"/>
    <w:rsid w:val="00FA4AAD"/>
    <w:rsid w:val="00FA4DFE"/>
    <w:rsid w:val="00FA50C4"/>
    <w:rsid w:val="00FA5B3B"/>
    <w:rsid w:val="00FA5BC6"/>
    <w:rsid w:val="00FA6147"/>
    <w:rsid w:val="00FA6672"/>
    <w:rsid w:val="00FA6A8B"/>
    <w:rsid w:val="00FA72F1"/>
    <w:rsid w:val="00FA78B8"/>
    <w:rsid w:val="00FA7A61"/>
    <w:rsid w:val="00FA7C19"/>
    <w:rsid w:val="00FB062E"/>
    <w:rsid w:val="00FB0646"/>
    <w:rsid w:val="00FB069D"/>
    <w:rsid w:val="00FB12E3"/>
    <w:rsid w:val="00FB13D0"/>
    <w:rsid w:val="00FB1589"/>
    <w:rsid w:val="00FB1AAA"/>
    <w:rsid w:val="00FB1AD9"/>
    <w:rsid w:val="00FB2399"/>
    <w:rsid w:val="00FB28A6"/>
    <w:rsid w:val="00FB2948"/>
    <w:rsid w:val="00FB2F76"/>
    <w:rsid w:val="00FB3348"/>
    <w:rsid w:val="00FB3365"/>
    <w:rsid w:val="00FB3A08"/>
    <w:rsid w:val="00FB3D92"/>
    <w:rsid w:val="00FB3EFB"/>
    <w:rsid w:val="00FB3EFC"/>
    <w:rsid w:val="00FB4929"/>
    <w:rsid w:val="00FB4DBF"/>
    <w:rsid w:val="00FB51A0"/>
    <w:rsid w:val="00FB57A3"/>
    <w:rsid w:val="00FB5BDD"/>
    <w:rsid w:val="00FB61B2"/>
    <w:rsid w:val="00FB6207"/>
    <w:rsid w:val="00FB75ED"/>
    <w:rsid w:val="00FB769B"/>
    <w:rsid w:val="00FB7BE1"/>
    <w:rsid w:val="00FC062D"/>
    <w:rsid w:val="00FC065B"/>
    <w:rsid w:val="00FC08AF"/>
    <w:rsid w:val="00FC1046"/>
    <w:rsid w:val="00FC10FC"/>
    <w:rsid w:val="00FC12C5"/>
    <w:rsid w:val="00FC1534"/>
    <w:rsid w:val="00FC1EC6"/>
    <w:rsid w:val="00FC1FD8"/>
    <w:rsid w:val="00FC239F"/>
    <w:rsid w:val="00FC280F"/>
    <w:rsid w:val="00FC2AC4"/>
    <w:rsid w:val="00FC30B2"/>
    <w:rsid w:val="00FC3400"/>
    <w:rsid w:val="00FC3841"/>
    <w:rsid w:val="00FC3D4F"/>
    <w:rsid w:val="00FC43B1"/>
    <w:rsid w:val="00FC4700"/>
    <w:rsid w:val="00FC4F2D"/>
    <w:rsid w:val="00FC543C"/>
    <w:rsid w:val="00FC565C"/>
    <w:rsid w:val="00FC57C7"/>
    <w:rsid w:val="00FC58DE"/>
    <w:rsid w:val="00FC625A"/>
    <w:rsid w:val="00FC6A1D"/>
    <w:rsid w:val="00FC72FB"/>
    <w:rsid w:val="00FC738E"/>
    <w:rsid w:val="00FC7747"/>
    <w:rsid w:val="00FC7C9D"/>
    <w:rsid w:val="00FD00C5"/>
    <w:rsid w:val="00FD0278"/>
    <w:rsid w:val="00FD04F0"/>
    <w:rsid w:val="00FD0D12"/>
    <w:rsid w:val="00FD0FB4"/>
    <w:rsid w:val="00FD12F5"/>
    <w:rsid w:val="00FD19A5"/>
    <w:rsid w:val="00FD1E2E"/>
    <w:rsid w:val="00FD20D8"/>
    <w:rsid w:val="00FD2AFA"/>
    <w:rsid w:val="00FD3256"/>
    <w:rsid w:val="00FD354E"/>
    <w:rsid w:val="00FD35D3"/>
    <w:rsid w:val="00FD36ED"/>
    <w:rsid w:val="00FD45D1"/>
    <w:rsid w:val="00FD46E1"/>
    <w:rsid w:val="00FD4E9D"/>
    <w:rsid w:val="00FD4F48"/>
    <w:rsid w:val="00FD6107"/>
    <w:rsid w:val="00FD685E"/>
    <w:rsid w:val="00FD6D12"/>
    <w:rsid w:val="00FD6EDD"/>
    <w:rsid w:val="00FD753C"/>
    <w:rsid w:val="00FD7E06"/>
    <w:rsid w:val="00FE0286"/>
    <w:rsid w:val="00FE0874"/>
    <w:rsid w:val="00FE08EF"/>
    <w:rsid w:val="00FE093F"/>
    <w:rsid w:val="00FE0E26"/>
    <w:rsid w:val="00FE1635"/>
    <w:rsid w:val="00FE1876"/>
    <w:rsid w:val="00FE25E3"/>
    <w:rsid w:val="00FE28C4"/>
    <w:rsid w:val="00FE28FD"/>
    <w:rsid w:val="00FE2FF3"/>
    <w:rsid w:val="00FE33CA"/>
    <w:rsid w:val="00FE3669"/>
    <w:rsid w:val="00FE395D"/>
    <w:rsid w:val="00FE3D6F"/>
    <w:rsid w:val="00FE40B9"/>
    <w:rsid w:val="00FE41A9"/>
    <w:rsid w:val="00FE42F5"/>
    <w:rsid w:val="00FE4739"/>
    <w:rsid w:val="00FE4929"/>
    <w:rsid w:val="00FE52EF"/>
    <w:rsid w:val="00FE591F"/>
    <w:rsid w:val="00FE5B9C"/>
    <w:rsid w:val="00FE5F2B"/>
    <w:rsid w:val="00FE6A46"/>
    <w:rsid w:val="00FE7AC3"/>
    <w:rsid w:val="00FF03DF"/>
    <w:rsid w:val="00FF0677"/>
    <w:rsid w:val="00FF2328"/>
    <w:rsid w:val="00FF3705"/>
    <w:rsid w:val="00FF394E"/>
    <w:rsid w:val="00FF3F7D"/>
    <w:rsid w:val="00FF3FB0"/>
    <w:rsid w:val="00FF41A2"/>
    <w:rsid w:val="00FF48FE"/>
    <w:rsid w:val="00FF4D16"/>
    <w:rsid w:val="00FF5129"/>
    <w:rsid w:val="00FF5492"/>
    <w:rsid w:val="00FF5648"/>
    <w:rsid w:val="00FF59BB"/>
    <w:rsid w:val="00FF5A3F"/>
    <w:rsid w:val="00FF5D7E"/>
    <w:rsid w:val="00FF6520"/>
    <w:rsid w:val="00FF654E"/>
    <w:rsid w:val="00FF6889"/>
    <w:rsid w:val="00FF6DB0"/>
    <w:rsid w:val="00FF7226"/>
    <w:rsid w:val="00FF7846"/>
    <w:rsid w:val="00FF7ADD"/>
    <w:rsid w:val="00FF7C13"/>
    <w:rsid w:val="00FF7FA9"/>
    <w:rsid w:val="00FF7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3AE94"/>
  <w15:chartTrackingRefBased/>
  <w15:docId w15:val="{5B9F7AD4-72D0-FB46-8131-11EE60EE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正文 CS 字体)"/>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24C"/>
    <w:pPr>
      <w:widowControl w:val="0"/>
      <w:spacing w:line="450" w:lineRule="exact"/>
      <w:jc w:val="both"/>
    </w:pPr>
    <w:rPr>
      <w:sz w:val="24"/>
    </w:rPr>
  </w:style>
  <w:style w:type="paragraph" w:styleId="Heading1">
    <w:name w:val="heading 1"/>
    <w:basedOn w:val="Normal"/>
    <w:next w:val="Normal"/>
    <w:link w:val="Heading1Char"/>
    <w:uiPriority w:val="9"/>
    <w:qFormat/>
    <w:rsid w:val="009C2602"/>
    <w:pPr>
      <w:keepNext/>
      <w:keepLines/>
      <w:spacing w:beforeLines="100" w:before="100" w:afterLines="100" w:after="100" w:line="578" w:lineRule="auto"/>
      <w:jc w:val="center"/>
      <w:outlineLvl w:val="0"/>
    </w:pPr>
    <w:rPr>
      <w:rFonts w:eastAsia="黑体"/>
      <w:bCs/>
      <w:kern w:val="44"/>
      <w:sz w:val="44"/>
      <w:szCs w:val="44"/>
    </w:rPr>
  </w:style>
  <w:style w:type="paragraph" w:styleId="Heading2">
    <w:name w:val="heading 2"/>
    <w:basedOn w:val="Normal"/>
    <w:next w:val="Normal"/>
    <w:link w:val="Heading2Char"/>
    <w:uiPriority w:val="9"/>
    <w:unhideWhenUsed/>
    <w:qFormat/>
    <w:rsid w:val="00197D52"/>
    <w:pPr>
      <w:keepNext/>
      <w:keepLines/>
      <w:spacing w:before="260" w:after="260" w:line="416" w:lineRule="auto"/>
      <w:outlineLvl w:val="1"/>
    </w:pPr>
    <w:rPr>
      <w:rFonts w:eastAsia="黑体" w:cstheme="majorBidi"/>
      <w:bCs/>
      <w:sz w:val="30"/>
      <w:szCs w:val="32"/>
    </w:rPr>
  </w:style>
  <w:style w:type="paragraph" w:styleId="Heading3">
    <w:name w:val="heading 3"/>
    <w:basedOn w:val="Normal"/>
    <w:next w:val="Normal"/>
    <w:link w:val="Heading3Char"/>
    <w:uiPriority w:val="9"/>
    <w:unhideWhenUsed/>
    <w:qFormat/>
    <w:rsid w:val="0085367F"/>
    <w:pPr>
      <w:keepNext/>
      <w:keepLines/>
      <w:spacing w:beforeLines="50" w:before="50" w:afterLines="50" w:after="50"/>
      <w:outlineLvl w:val="2"/>
    </w:pPr>
    <w:rPr>
      <w:rFonts w:eastAsia="黑体"/>
      <w:bCs/>
      <w:sz w:val="28"/>
      <w:szCs w:val="32"/>
    </w:rPr>
  </w:style>
  <w:style w:type="paragraph" w:styleId="Heading4">
    <w:name w:val="heading 4"/>
    <w:basedOn w:val="Normal"/>
    <w:next w:val="Normal"/>
    <w:link w:val="Heading4Char"/>
    <w:uiPriority w:val="9"/>
    <w:unhideWhenUsed/>
    <w:qFormat/>
    <w:rsid w:val="00543914"/>
    <w:pPr>
      <w:keepNext/>
      <w:keepLines/>
      <w:spacing w:beforeLines="50" w:before="50"/>
      <w:outlineLvl w:val="3"/>
    </w:pPr>
    <w:rPr>
      <w:rFonts w:eastAsia="黑体" w:cstheme="majorBidi"/>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602"/>
    <w:rPr>
      <w:rFonts w:eastAsia="黑体"/>
      <w:bCs/>
      <w:kern w:val="44"/>
      <w:sz w:val="44"/>
      <w:szCs w:val="44"/>
    </w:rPr>
  </w:style>
  <w:style w:type="character" w:customStyle="1" w:styleId="Heading2Char">
    <w:name w:val="Heading 2 Char"/>
    <w:basedOn w:val="DefaultParagraphFont"/>
    <w:link w:val="Heading2"/>
    <w:uiPriority w:val="9"/>
    <w:rsid w:val="00197D52"/>
    <w:rPr>
      <w:rFonts w:eastAsia="黑体" w:cstheme="majorBidi"/>
      <w:bCs/>
      <w:sz w:val="30"/>
      <w:szCs w:val="32"/>
    </w:rPr>
  </w:style>
  <w:style w:type="paragraph" w:styleId="Title">
    <w:name w:val="Title"/>
    <w:basedOn w:val="Normal"/>
    <w:next w:val="Normal"/>
    <w:link w:val="TitleChar"/>
    <w:uiPriority w:val="10"/>
    <w:qFormat/>
    <w:rsid w:val="003F71B9"/>
    <w:pPr>
      <w:spacing w:before="240" w:after="60"/>
      <w:jc w:val="center"/>
      <w:outlineLvl w:val="0"/>
    </w:pPr>
    <w:rPr>
      <w:rFonts w:ascii="宋体" w:hAnsi="宋体" w:cstheme="majorBidi"/>
      <w:b/>
      <w:bCs/>
      <w:szCs w:val="32"/>
    </w:rPr>
  </w:style>
  <w:style w:type="character" w:customStyle="1" w:styleId="TitleChar">
    <w:name w:val="Title Char"/>
    <w:basedOn w:val="DefaultParagraphFont"/>
    <w:link w:val="Title"/>
    <w:uiPriority w:val="10"/>
    <w:rsid w:val="003F71B9"/>
    <w:rPr>
      <w:rFonts w:ascii="宋体" w:eastAsia="宋体" w:hAnsi="宋体" w:cstheme="majorBidi"/>
      <w:b/>
      <w:bCs/>
      <w:sz w:val="24"/>
      <w:szCs w:val="32"/>
    </w:rPr>
  </w:style>
  <w:style w:type="paragraph" w:styleId="ListParagraph">
    <w:name w:val="List Paragraph"/>
    <w:basedOn w:val="Normal"/>
    <w:uiPriority w:val="34"/>
    <w:qFormat/>
    <w:rsid w:val="00197D52"/>
    <w:pPr>
      <w:ind w:firstLineChars="200" w:firstLine="420"/>
    </w:pPr>
  </w:style>
  <w:style w:type="paragraph" w:styleId="NoSpacing">
    <w:name w:val="No Spacing"/>
    <w:uiPriority w:val="1"/>
    <w:rsid w:val="00197D52"/>
    <w:pPr>
      <w:widowControl w:val="0"/>
      <w:jc w:val="both"/>
    </w:pPr>
    <w:rPr>
      <w:sz w:val="24"/>
    </w:rPr>
  </w:style>
  <w:style w:type="character" w:customStyle="1" w:styleId="Heading3Char">
    <w:name w:val="Heading 3 Char"/>
    <w:basedOn w:val="DefaultParagraphFont"/>
    <w:link w:val="Heading3"/>
    <w:uiPriority w:val="9"/>
    <w:rsid w:val="0085367F"/>
    <w:rPr>
      <w:rFonts w:eastAsia="黑体"/>
      <w:bCs/>
      <w:sz w:val="28"/>
      <w:szCs w:val="32"/>
    </w:rPr>
  </w:style>
  <w:style w:type="paragraph" w:styleId="Revision">
    <w:name w:val="Revision"/>
    <w:hidden/>
    <w:uiPriority w:val="99"/>
    <w:semiHidden/>
    <w:rsid w:val="005516E9"/>
    <w:rPr>
      <w:sz w:val="24"/>
    </w:rPr>
  </w:style>
  <w:style w:type="paragraph" w:styleId="Header">
    <w:name w:val="header"/>
    <w:basedOn w:val="Normal"/>
    <w:link w:val="HeaderChar"/>
    <w:uiPriority w:val="99"/>
    <w:unhideWhenUsed/>
    <w:qFormat/>
    <w:rsid w:val="0060078A"/>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60078A"/>
    <w:rPr>
      <w:sz w:val="18"/>
      <w:szCs w:val="18"/>
    </w:rPr>
  </w:style>
  <w:style w:type="paragraph" w:styleId="Footer">
    <w:name w:val="footer"/>
    <w:basedOn w:val="Normal"/>
    <w:link w:val="FooterChar"/>
    <w:uiPriority w:val="99"/>
    <w:unhideWhenUsed/>
    <w:qFormat/>
    <w:rsid w:val="0060078A"/>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60078A"/>
    <w:rPr>
      <w:sz w:val="18"/>
      <w:szCs w:val="18"/>
    </w:rPr>
  </w:style>
  <w:style w:type="character" w:styleId="PageNumber">
    <w:name w:val="page number"/>
    <w:basedOn w:val="DefaultParagraphFont"/>
    <w:uiPriority w:val="99"/>
    <w:semiHidden/>
    <w:unhideWhenUsed/>
    <w:rsid w:val="0060078A"/>
  </w:style>
  <w:style w:type="paragraph" w:styleId="HTMLPreformatted">
    <w:name w:val="HTML Preformatted"/>
    <w:basedOn w:val="Normal"/>
    <w:link w:val="HTMLPreformattedChar"/>
    <w:uiPriority w:val="99"/>
    <w:unhideWhenUsed/>
    <w:rsid w:val="00E870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character" w:customStyle="1" w:styleId="HTMLPreformattedChar">
    <w:name w:val="HTML Preformatted Char"/>
    <w:basedOn w:val="DefaultParagraphFont"/>
    <w:link w:val="HTMLPreformatted"/>
    <w:uiPriority w:val="99"/>
    <w:rsid w:val="00E87080"/>
    <w:rPr>
      <w:rFonts w:ascii="宋体" w:hAnsi="宋体" w:cs="宋体"/>
      <w:kern w:val="0"/>
      <w:sz w:val="24"/>
    </w:rPr>
  </w:style>
  <w:style w:type="paragraph" w:customStyle="1" w:styleId="a">
    <w:name w:val="图注、表注"/>
    <w:basedOn w:val="Normal"/>
    <w:qFormat/>
    <w:rsid w:val="001C6DFA"/>
    <w:pPr>
      <w:spacing w:line="240" w:lineRule="auto"/>
      <w:jc w:val="center"/>
    </w:pPr>
    <w:rPr>
      <w:rFonts w:cs="Times New Roman"/>
      <w:sz w:val="21"/>
    </w:rPr>
  </w:style>
  <w:style w:type="table" w:styleId="TableGrid">
    <w:name w:val="Table Grid"/>
    <w:basedOn w:val="TableNormal"/>
    <w:uiPriority w:val="39"/>
    <w:rsid w:val="00F13E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7F2E"/>
    <w:rPr>
      <w:color w:val="808080"/>
    </w:rPr>
  </w:style>
  <w:style w:type="paragraph" w:styleId="TOCHeading">
    <w:name w:val="TOC Heading"/>
    <w:basedOn w:val="Heading1"/>
    <w:next w:val="Normal"/>
    <w:uiPriority w:val="39"/>
    <w:unhideWhenUsed/>
    <w:qFormat/>
    <w:rsid w:val="000F7D51"/>
    <w:pPr>
      <w:widowControl/>
      <w:spacing w:before="480" w:after="0" w:line="276" w:lineRule="auto"/>
      <w:jc w:val="left"/>
      <w:outlineLvl w:val="9"/>
    </w:pPr>
    <w:rPr>
      <w:rFonts w:asciiTheme="majorHAnsi" w:eastAsiaTheme="majorEastAsia" w:hAnsiTheme="majorHAnsi" w:cstheme="majorBidi"/>
      <w:b/>
      <w:color w:val="2F5496" w:themeColor="accent1" w:themeShade="BF"/>
      <w:kern w:val="0"/>
      <w:sz w:val="28"/>
      <w:szCs w:val="28"/>
    </w:rPr>
  </w:style>
  <w:style w:type="paragraph" w:styleId="TOC2">
    <w:name w:val="toc 2"/>
    <w:basedOn w:val="Normal"/>
    <w:next w:val="Normal"/>
    <w:autoRedefine/>
    <w:uiPriority w:val="39"/>
    <w:unhideWhenUsed/>
    <w:rsid w:val="005C0A39"/>
    <w:pPr>
      <w:ind w:left="238"/>
      <w:jc w:val="left"/>
    </w:pPr>
    <w:rPr>
      <w:smallCaps/>
      <w:szCs w:val="20"/>
    </w:rPr>
  </w:style>
  <w:style w:type="paragraph" w:styleId="TOC1">
    <w:name w:val="toc 1"/>
    <w:basedOn w:val="Normal"/>
    <w:next w:val="Normal"/>
    <w:autoRedefine/>
    <w:uiPriority w:val="39"/>
    <w:unhideWhenUsed/>
    <w:rsid w:val="005C0A39"/>
    <w:pPr>
      <w:tabs>
        <w:tab w:val="right" w:leader="dot" w:pos="9060"/>
      </w:tabs>
      <w:spacing w:before="120" w:after="120"/>
      <w:jc w:val="left"/>
    </w:pPr>
    <w:rPr>
      <w:rFonts w:eastAsia="黑体"/>
      <w:bCs/>
      <w:caps/>
      <w:sz w:val="30"/>
      <w:szCs w:val="20"/>
    </w:rPr>
  </w:style>
  <w:style w:type="paragraph" w:styleId="TOC3">
    <w:name w:val="toc 3"/>
    <w:basedOn w:val="Normal"/>
    <w:next w:val="Normal"/>
    <w:autoRedefine/>
    <w:uiPriority w:val="39"/>
    <w:unhideWhenUsed/>
    <w:rsid w:val="005C0A39"/>
    <w:pPr>
      <w:ind w:left="482"/>
      <w:jc w:val="left"/>
    </w:pPr>
    <w:rPr>
      <w:iCs/>
      <w:szCs w:val="20"/>
    </w:rPr>
  </w:style>
  <w:style w:type="paragraph" w:styleId="TOC4">
    <w:name w:val="toc 4"/>
    <w:basedOn w:val="Normal"/>
    <w:next w:val="Normal"/>
    <w:autoRedefine/>
    <w:uiPriority w:val="39"/>
    <w:unhideWhenUsed/>
    <w:rsid w:val="000F7D51"/>
    <w:pPr>
      <w:ind w:left="720"/>
      <w:jc w:val="left"/>
    </w:pPr>
    <w:rPr>
      <w:rFonts w:asciiTheme="minorHAnsi" w:eastAsiaTheme="minorHAnsi"/>
      <w:sz w:val="18"/>
      <w:szCs w:val="18"/>
    </w:rPr>
  </w:style>
  <w:style w:type="paragraph" w:styleId="TOC5">
    <w:name w:val="toc 5"/>
    <w:basedOn w:val="Normal"/>
    <w:next w:val="Normal"/>
    <w:autoRedefine/>
    <w:uiPriority w:val="39"/>
    <w:unhideWhenUsed/>
    <w:rsid w:val="000F7D51"/>
    <w:pPr>
      <w:ind w:left="960"/>
      <w:jc w:val="left"/>
    </w:pPr>
    <w:rPr>
      <w:rFonts w:asciiTheme="minorHAnsi" w:eastAsiaTheme="minorHAnsi"/>
      <w:sz w:val="18"/>
      <w:szCs w:val="18"/>
    </w:rPr>
  </w:style>
  <w:style w:type="paragraph" w:styleId="TOC6">
    <w:name w:val="toc 6"/>
    <w:basedOn w:val="Normal"/>
    <w:next w:val="Normal"/>
    <w:autoRedefine/>
    <w:uiPriority w:val="39"/>
    <w:unhideWhenUsed/>
    <w:rsid w:val="000F7D51"/>
    <w:pPr>
      <w:ind w:left="1200"/>
      <w:jc w:val="left"/>
    </w:pPr>
    <w:rPr>
      <w:rFonts w:asciiTheme="minorHAnsi" w:eastAsiaTheme="minorHAnsi"/>
      <w:sz w:val="18"/>
      <w:szCs w:val="18"/>
    </w:rPr>
  </w:style>
  <w:style w:type="paragraph" w:styleId="TOC7">
    <w:name w:val="toc 7"/>
    <w:basedOn w:val="Normal"/>
    <w:next w:val="Normal"/>
    <w:autoRedefine/>
    <w:uiPriority w:val="39"/>
    <w:unhideWhenUsed/>
    <w:rsid w:val="000F7D51"/>
    <w:pPr>
      <w:ind w:left="1440"/>
      <w:jc w:val="left"/>
    </w:pPr>
    <w:rPr>
      <w:rFonts w:asciiTheme="minorHAnsi" w:eastAsiaTheme="minorHAnsi"/>
      <w:sz w:val="18"/>
      <w:szCs w:val="18"/>
    </w:rPr>
  </w:style>
  <w:style w:type="paragraph" w:styleId="TOC8">
    <w:name w:val="toc 8"/>
    <w:basedOn w:val="Normal"/>
    <w:next w:val="Normal"/>
    <w:autoRedefine/>
    <w:uiPriority w:val="39"/>
    <w:unhideWhenUsed/>
    <w:rsid w:val="000F7D51"/>
    <w:pPr>
      <w:ind w:left="1680"/>
      <w:jc w:val="left"/>
    </w:pPr>
    <w:rPr>
      <w:rFonts w:asciiTheme="minorHAnsi" w:eastAsiaTheme="minorHAnsi"/>
      <w:sz w:val="18"/>
      <w:szCs w:val="18"/>
    </w:rPr>
  </w:style>
  <w:style w:type="paragraph" w:styleId="TOC9">
    <w:name w:val="toc 9"/>
    <w:basedOn w:val="Normal"/>
    <w:next w:val="Normal"/>
    <w:autoRedefine/>
    <w:uiPriority w:val="39"/>
    <w:unhideWhenUsed/>
    <w:rsid w:val="000F7D51"/>
    <w:pPr>
      <w:ind w:left="1920"/>
      <w:jc w:val="left"/>
    </w:pPr>
    <w:rPr>
      <w:rFonts w:asciiTheme="minorHAnsi" w:eastAsiaTheme="minorHAnsi"/>
      <w:sz w:val="18"/>
      <w:szCs w:val="18"/>
    </w:rPr>
  </w:style>
  <w:style w:type="character" w:styleId="Hyperlink">
    <w:name w:val="Hyperlink"/>
    <w:basedOn w:val="DefaultParagraphFont"/>
    <w:uiPriority w:val="99"/>
    <w:unhideWhenUsed/>
    <w:rsid w:val="00F23B96"/>
    <w:rPr>
      <w:color w:val="0563C1" w:themeColor="hyperlink"/>
      <w:u w:val="single"/>
    </w:rPr>
  </w:style>
  <w:style w:type="character" w:customStyle="1" w:styleId="Heading4Char">
    <w:name w:val="Heading 4 Char"/>
    <w:basedOn w:val="DefaultParagraphFont"/>
    <w:link w:val="Heading4"/>
    <w:uiPriority w:val="9"/>
    <w:rsid w:val="00543914"/>
    <w:rPr>
      <w:rFonts w:eastAsia="黑体" w:cstheme="majorBidi"/>
      <w:bCs/>
      <w:sz w:val="24"/>
      <w:szCs w:val="28"/>
    </w:rPr>
  </w:style>
  <w:style w:type="paragraph" w:customStyle="1" w:styleId="a0">
    <w:name w:val="表格"/>
    <w:basedOn w:val="Normal"/>
    <w:qFormat/>
    <w:rsid w:val="00F82BBB"/>
    <w:pPr>
      <w:spacing w:line="240" w:lineRule="auto"/>
    </w:pPr>
    <w:rPr>
      <w:sz w:val="21"/>
    </w:rPr>
  </w:style>
  <w:style w:type="paragraph" w:customStyle="1" w:styleId="22pt">
    <w:name w:val="22pt固定宽度正文"/>
    <w:basedOn w:val="Normal"/>
    <w:qFormat/>
    <w:rsid w:val="00D85352"/>
    <w:pPr>
      <w:spacing w:line="460" w:lineRule="exact"/>
    </w:pPr>
  </w:style>
  <w:style w:type="paragraph" w:customStyle="1" w:styleId="a1">
    <w:name w:val="公式/图片（非固定行距）"/>
    <w:basedOn w:val="Normal"/>
    <w:qFormat/>
    <w:rsid w:val="0085367F"/>
    <w:pPr>
      <w:spacing w:line="360" w:lineRule="auto"/>
      <w:jc w:val="center"/>
    </w:pPr>
  </w:style>
  <w:style w:type="table" w:customStyle="1" w:styleId="1">
    <w:name w:val="网格型1"/>
    <w:basedOn w:val="TableNormal"/>
    <w:qFormat/>
    <w:rsid w:val="00AE7B67"/>
    <w:pPr>
      <w:widowControl w:val="0"/>
      <w:jc w:val="both"/>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114AF"/>
    <w:rPr>
      <w:sz w:val="21"/>
      <w:szCs w:val="21"/>
    </w:rPr>
  </w:style>
  <w:style w:type="paragraph" w:styleId="CommentText">
    <w:name w:val="annotation text"/>
    <w:basedOn w:val="Normal"/>
    <w:link w:val="CommentTextChar"/>
    <w:uiPriority w:val="99"/>
    <w:semiHidden/>
    <w:unhideWhenUsed/>
    <w:rsid w:val="004114AF"/>
    <w:pPr>
      <w:jc w:val="left"/>
    </w:pPr>
  </w:style>
  <w:style w:type="character" w:customStyle="1" w:styleId="CommentTextChar">
    <w:name w:val="Comment Text Char"/>
    <w:basedOn w:val="DefaultParagraphFont"/>
    <w:link w:val="CommentText"/>
    <w:uiPriority w:val="99"/>
    <w:semiHidden/>
    <w:rsid w:val="004114AF"/>
    <w:rPr>
      <w:sz w:val="24"/>
    </w:rPr>
  </w:style>
  <w:style w:type="paragraph" w:styleId="CommentSubject">
    <w:name w:val="annotation subject"/>
    <w:basedOn w:val="CommentText"/>
    <w:next w:val="CommentText"/>
    <w:link w:val="CommentSubjectChar"/>
    <w:uiPriority w:val="99"/>
    <w:semiHidden/>
    <w:unhideWhenUsed/>
    <w:rsid w:val="004114AF"/>
    <w:rPr>
      <w:b/>
      <w:bCs/>
    </w:rPr>
  </w:style>
  <w:style w:type="character" w:customStyle="1" w:styleId="CommentSubjectChar">
    <w:name w:val="Comment Subject Char"/>
    <w:basedOn w:val="CommentTextChar"/>
    <w:link w:val="CommentSubject"/>
    <w:uiPriority w:val="99"/>
    <w:semiHidden/>
    <w:rsid w:val="004114AF"/>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371">
      <w:bodyDiv w:val="1"/>
      <w:marLeft w:val="0"/>
      <w:marRight w:val="0"/>
      <w:marTop w:val="0"/>
      <w:marBottom w:val="0"/>
      <w:divBdr>
        <w:top w:val="none" w:sz="0" w:space="0" w:color="auto"/>
        <w:left w:val="none" w:sz="0" w:space="0" w:color="auto"/>
        <w:bottom w:val="none" w:sz="0" w:space="0" w:color="auto"/>
        <w:right w:val="none" w:sz="0" w:space="0" w:color="auto"/>
      </w:divBdr>
    </w:div>
    <w:div w:id="159471028">
      <w:bodyDiv w:val="1"/>
      <w:marLeft w:val="0"/>
      <w:marRight w:val="0"/>
      <w:marTop w:val="0"/>
      <w:marBottom w:val="0"/>
      <w:divBdr>
        <w:top w:val="none" w:sz="0" w:space="0" w:color="auto"/>
        <w:left w:val="none" w:sz="0" w:space="0" w:color="auto"/>
        <w:bottom w:val="none" w:sz="0" w:space="0" w:color="auto"/>
        <w:right w:val="none" w:sz="0" w:space="0" w:color="auto"/>
      </w:divBdr>
    </w:div>
    <w:div w:id="320041859">
      <w:bodyDiv w:val="1"/>
      <w:marLeft w:val="0"/>
      <w:marRight w:val="0"/>
      <w:marTop w:val="0"/>
      <w:marBottom w:val="0"/>
      <w:divBdr>
        <w:top w:val="none" w:sz="0" w:space="0" w:color="auto"/>
        <w:left w:val="none" w:sz="0" w:space="0" w:color="auto"/>
        <w:bottom w:val="none" w:sz="0" w:space="0" w:color="auto"/>
        <w:right w:val="none" w:sz="0" w:space="0" w:color="auto"/>
      </w:divBdr>
    </w:div>
    <w:div w:id="426464738">
      <w:bodyDiv w:val="1"/>
      <w:marLeft w:val="0"/>
      <w:marRight w:val="0"/>
      <w:marTop w:val="0"/>
      <w:marBottom w:val="0"/>
      <w:divBdr>
        <w:top w:val="none" w:sz="0" w:space="0" w:color="auto"/>
        <w:left w:val="none" w:sz="0" w:space="0" w:color="auto"/>
        <w:bottom w:val="none" w:sz="0" w:space="0" w:color="auto"/>
        <w:right w:val="none" w:sz="0" w:space="0" w:color="auto"/>
      </w:divBdr>
    </w:div>
    <w:div w:id="437681204">
      <w:bodyDiv w:val="1"/>
      <w:marLeft w:val="0"/>
      <w:marRight w:val="0"/>
      <w:marTop w:val="0"/>
      <w:marBottom w:val="0"/>
      <w:divBdr>
        <w:top w:val="none" w:sz="0" w:space="0" w:color="auto"/>
        <w:left w:val="none" w:sz="0" w:space="0" w:color="auto"/>
        <w:bottom w:val="none" w:sz="0" w:space="0" w:color="auto"/>
        <w:right w:val="none" w:sz="0" w:space="0" w:color="auto"/>
      </w:divBdr>
    </w:div>
    <w:div w:id="504318455">
      <w:bodyDiv w:val="1"/>
      <w:marLeft w:val="0"/>
      <w:marRight w:val="0"/>
      <w:marTop w:val="0"/>
      <w:marBottom w:val="0"/>
      <w:divBdr>
        <w:top w:val="none" w:sz="0" w:space="0" w:color="auto"/>
        <w:left w:val="none" w:sz="0" w:space="0" w:color="auto"/>
        <w:bottom w:val="none" w:sz="0" w:space="0" w:color="auto"/>
        <w:right w:val="none" w:sz="0" w:space="0" w:color="auto"/>
      </w:divBdr>
    </w:div>
    <w:div w:id="516384268">
      <w:bodyDiv w:val="1"/>
      <w:marLeft w:val="0"/>
      <w:marRight w:val="0"/>
      <w:marTop w:val="0"/>
      <w:marBottom w:val="0"/>
      <w:divBdr>
        <w:top w:val="none" w:sz="0" w:space="0" w:color="auto"/>
        <w:left w:val="none" w:sz="0" w:space="0" w:color="auto"/>
        <w:bottom w:val="none" w:sz="0" w:space="0" w:color="auto"/>
        <w:right w:val="none" w:sz="0" w:space="0" w:color="auto"/>
      </w:divBdr>
    </w:div>
    <w:div w:id="527186741">
      <w:bodyDiv w:val="1"/>
      <w:marLeft w:val="0"/>
      <w:marRight w:val="0"/>
      <w:marTop w:val="0"/>
      <w:marBottom w:val="0"/>
      <w:divBdr>
        <w:top w:val="none" w:sz="0" w:space="0" w:color="auto"/>
        <w:left w:val="none" w:sz="0" w:space="0" w:color="auto"/>
        <w:bottom w:val="none" w:sz="0" w:space="0" w:color="auto"/>
        <w:right w:val="none" w:sz="0" w:space="0" w:color="auto"/>
      </w:divBdr>
    </w:div>
    <w:div w:id="549877870">
      <w:bodyDiv w:val="1"/>
      <w:marLeft w:val="0"/>
      <w:marRight w:val="0"/>
      <w:marTop w:val="0"/>
      <w:marBottom w:val="0"/>
      <w:divBdr>
        <w:top w:val="none" w:sz="0" w:space="0" w:color="auto"/>
        <w:left w:val="none" w:sz="0" w:space="0" w:color="auto"/>
        <w:bottom w:val="none" w:sz="0" w:space="0" w:color="auto"/>
        <w:right w:val="none" w:sz="0" w:space="0" w:color="auto"/>
      </w:divBdr>
    </w:div>
    <w:div w:id="627589980">
      <w:bodyDiv w:val="1"/>
      <w:marLeft w:val="0"/>
      <w:marRight w:val="0"/>
      <w:marTop w:val="0"/>
      <w:marBottom w:val="0"/>
      <w:divBdr>
        <w:top w:val="none" w:sz="0" w:space="0" w:color="auto"/>
        <w:left w:val="none" w:sz="0" w:space="0" w:color="auto"/>
        <w:bottom w:val="none" w:sz="0" w:space="0" w:color="auto"/>
        <w:right w:val="none" w:sz="0" w:space="0" w:color="auto"/>
      </w:divBdr>
    </w:div>
    <w:div w:id="695932671">
      <w:bodyDiv w:val="1"/>
      <w:marLeft w:val="0"/>
      <w:marRight w:val="0"/>
      <w:marTop w:val="0"/>
      <w:marBottom w:val="0"/>
      <w:divBdr>
        <w:top w:val="none" w:sz="0" w:space="0" w:color="auto"/>
        <w:left w:val="none" w:sz="0" w:space="0" w:color="auto"/>
        <w:bottom w:val="none" w:sz="0" w:space="0" w:color="auto"/>
        <w:right w:val="none" w:sz="0" w:space="0" w:color="auto"/>
      </w:divBdr>
    </w:div>
    <w:div w:id="696588149">
      <w:bodyDiv w:val="1"/>
      <w:marLeft w:val="0"/>
      <w:marRight w:val="0"/>
      <w:marTop w:val="0"/>
      <w:marBottom w:val="0"/>
      <w:divBdr>
        <w:top w:val="none" w:sz="0" w:space="0" w:color="auto"/>
        <w:left w:val="none" w:sz="0" w:space="0" w:color="auto"/>
        <w:bottom w:val="none" w:sz="0" w:space="0" w:color="auto"/>
        <w:right w:val="none" w:sz="0" w:space="0" w:color="auto"/>
      </w:divBdr>
    </w:div>
    <w:div w:id="714349143">
      <w:bodyDiv w:val="1"/>
      <w:marLeft w:val="0"/>
      <w:marRight w:val="0"/>
      <w:marTop w:val="0"/>
      <w:marBottom w:val="0"/>
      <w:divBdr>
        <w:top w:val="none" w:sz="0" w:space="0" w:color="auto"/>
        <w:left w:val="none" w:sz="0" w:space="0" w:color="auto"/>
        <w:bottom w:val="none" w:sz="0" w:space="0" w:color="auto"/>
        <w:right w:val="none" w:sz="0" w:space="0" w:color="auto"/>
      </w:divBdr>
      <w:divsChild>
        <w:div w:id="763692374">
          <w:marLeft w:val="0"/>
          <w:marRight w:val="0"/>
          <w:marTop w:val="0"/>
          <w:marBottom w:val="0"/>
          <w:divBdr>
            <w:top w:val="none" w:sz="0" w:space="0" w:color="auto"/>
            <w:left w:val="none" w:sz="0" w:space="0" w:color="auto"/>
            <w:bottom w:val="none" w:sz="0" w:space="0" w:color="auto"/>
            <w:right w:val="none" w:sz="0" w:space="0" w:color="auto"/>
          </w:divBdr>
          <w:divsChild>
            <w:div w:id="5779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7150">
      <w:bodyDiv w:val="1"/>
      <w:marLeft w:val="0"/>
      <w:marRight w:val="0"/>
      <w:marTop w:val="0"/>
      <w:marBottom w:val="0"/>
      <w:divBdr>
        <w:top w:val="none" w:sz="0" w:space="0" w:color="auto"/>
        <w:left w:val="none" w:sz="0" w:space="0" w:color="auto"/>
        <w:bottom w:val="none" w:sz="0" w:space="0" w:color="auto"/>
        <w:right w:val="none" w:sz="0" w:space="0" w:color="auto"/>
      </w:divBdr>
    </w:div>
    <w:div w:id="792750408">
      <w:bodyDiv w:val="1"/>
      <w:marLeft w:val="0"/>
      <w:marRight w:val="0"/>
      <w:marTop w:val="0"/>
      <w:marBottom w:val="0"/>
      <w:divBdr>
        <w:top w:val="none" w:sz="0" w:space="0" w:color="auto"/>
        <w:left w:val="none" w:sz="0" w:space="0" w:color="auto"/>
        <w:bottom w:val="none" w:sz="0" w:space="0" w:color="auto"/>
        <w:right w:val="none" w:sz="0" w:space="0" w:color="auto"/>
      </w:divBdr>
    </w:div>
    <w:div w:id="824784815">
      <w:bodyDiv w:val="1"/>
      <w:marLeft w:val="0"/>
      <w:marRight w:val="0"/>
      <w:marTop w:val="0"/>
      <w:marBottom w:val="0"/>
      <w:divBdr>
        <w:top w:val="none" w:sz="0" w:space="0" w:color="auto"/>
        <w:left w:val="none" w:sz="0" w:space="0" w:color="auto"/>
        <w:bottom w:val="none" w:sz="0" w:space="0" w:color="auto"/>
        <w:right w:val="none" w:sz="0" w:space="0" w:color="auto"/>
      </w:divBdr>
    </w:div>
    <w:div w:id="884947251">
      <w:bodyDiv w:val="1"/>
      <w:marLeft w:val="0"/>
      <w:marRight w:val="0"/>
      <w:marTop w:val="0"/>
      <w:marBottom w:val="0"/>
      <w:divBdr>
        <w:top w:val="none" w:sz="0" w:space="0" w:color="auto"/>
        <w:left w:val="none" w:sz="0" w:space="0" w:color="auto"/>
        <w:bottom w:val="none" w:sz="0" w:space="0" w:color="auto"/>
        <w:right w:val="none" w:sz="0" w:space="0" w:color="auto"/>
      </w:divBdr>
    </w:div>
    <w:div w:id="895359754">
      <w:bodyDiv w:val="1"/>
      <w:marLeft w:val="0"/>
      <w:marRight w:val="0"/>
      <w:marTop w:val="0"/>
      <w:marBottom w:val="0"/>
      <w:divBdr>
        <w:top w:val="none" w:sz="0" w:space="0" w:color="auto"/>
        <w:left w:val="none" w:sz="0" w:space="0" w:color="auto"/>
        <w:bottom w:val="none" w:sz="0" w:space="0" w:color="auto"/>
        <w:right w:val="none" w:sz="0" w:space="0" w:color="auto"/>
      </w:divBdr>
    </w:div>
    <w:div w:id="919213271">
      <w:bodyDiv w:val="1"/>
      <w:marLeft w:val="0"/>
      <w:marRight w:val="0"/>
      <w:marTop w:val="0"/>
      <w:marBottom w:val="0"/>
      <w:divBdr>
        <w:top w:val="none" w:sz="0" w:space="0" w:color="auto"/>
        <w:left w:val="none" w:sz="0" w:space="0" w:color="auto"/>
        <w:bottom w:val="none" w:sz="0" w:space="0" w:color="auto"/>
        <w:right w:val="none" w:sz="0" w:space="0" w:color="auto"/>
      </w:divBdr>
    </w:div>
    <w:div w:id="1007682464">
      <w:bodyDiv w:val="1"/>
      <w:marLeft w:val="0"/>
      <w:marRight w:val="0"/>
      <w:marTop w:val="0"/>
      <w:marBottom w:val="0"/>
      <w:divBdr>
        <w:top w:val="none" w:sz="0" w:space="0" w:color="auto"/>
        <w:left w:val="none" w:sz="0" w:space="0" w:color="auto"/>
        <w:bottom w:val="none" w:sz="0" w:space="0" w:color="auto"/>
        <w:right w:val="none" w:sz="0" w:space="0" w:color="auto"/>
      </w:divBdr>
    </w:div>
    <w:div w:id="1047336163">
      <w:bodyDiv w:val="1"/>
      <w:marLeft w:val="0"/>
      <w:marRight w:val="0"/>
      <w:marTop w:val="0"/>
      <w:marBottom w:val="0"/>
      <w:divBdr>
        <w:top w:val="none" w:sz="0" w:space="0" w:color="auto"/>
        <w:left w:val="none" w:sz="0" w:space="0" w:color="auto"/>
        <w:bottom w:val="none" w:sz="0" w:space="0" w:color="auto"/>
        <w:right w:val="none" w:sz="0" w:space="0" w:color="auto"/>
      </w:divBdr>
    </w:div>
    <w:div w:id="1047605011">
      <w:bodyDiv w:val="1"/>
      <w:marLeft w:val="0"/>
      <w:marRight w:val="0"/>
      <w:marTop w:val="0"/>
      <w:marBottom w:val="0"/>
      <w:divBdr>
        <w:top w:val="none" w:sz="0" w:space="0" w:color="auto"/>
        <w:left w:val="none" w:sz="0" w:space="0" w:color="auto"/>
        <w:bottom w:val="none" w:sz="0" w:space="0" w:color="auto"/>
        <w:right w:val="none" w:sz="0" w:space="0" w:color="auto"/>
      </w:divBdr>
    </w:div>
    <w:div w:id="1075736230">
      <w:bodyDiv w:val="1"/>
      <w:marLeft w:val="0"/>
      <w:marRight w:val="0"/>
      <w:marTop w:val="0"/>
      <w:marBottom w:val="0"/>
      <w:divBdr>
        <w:top w:val="none" w:sz="0" w:space="0" w:color="auto"/>
        <w:left w:val="none" w:sz="0" w:space="0" w:color="auto"/>
        <w:bottom w:val="none" w:sz="0" w:space="0" w:color="auto"/>
        <w:right w:val="none" w:sz="0" w:space="0" w:color="auto"/>
      </w:divBdr>
    </w:div>
    <w:div w:id="1201625312">
      <w:bodyDiv w:val="1"/>
      <w:marLeft w:val="0"/>
      <w:marRight w:val="0"/>
      <w:marTop w:val="0"/>
      <w:marBottom w:val="0"/>
      <w:divBdr>
        <w:top w:val="none" w:sz="0" w:space="0" w:color="auto"/>
        <w:left w:val="none" w:sz="0" w:space="0" w:color="auto"/>
        <w:bottom w:val="none" w:sz="0" w:space="0" w:color="auto"/>
        <w:right w:val="none" w:sz="0" w:space="0" w:color="auto"/>
      </w:divBdr>
    </w:div>
    <w:div w:id="1278637305">
      <w:bodyDiv w:val="1"/>
      <w:marLeft w:val="0"/>
      <w:marRight w:val="0"/>
      <w:marTop w:val="0"/>
      <w:marBottom w:val="0"/>
      <w:divBdr>
        <w:top w:val="none" w:sz="0" w:space="0" w:color="auto"/>
        <w:left w:val="none" w:sz="0" w:space="0" w:color="auto"/>
        <w:bottom w:val="none" w:sz="0" w:space="0" w:color="auto"/>
        <w:right w:val="none" w:sz="0" w:space="0" w:color="auto"/>
      </w:divBdr>
    </w:div>
    <w:div w:id="1353261976">
      <w:bodyDiv w:val="1"/>
      <w:marLeft w:val="0"/>
      <w:marRight w:val="0"/>
      <w:marTop w:val="0"/>
      <w:marBottom w:val="0"/>
      <w:divBdr>
        <w:top w:val="none" w:sz="0" w:space="0" w:color="auto"/>
        <w:left w:val="none" w:sz="0" w:space="0" w:color="auto"/>
        <w:bottom w:val="none" w:sz="0" w:space="0" w:color="auto"/>
        <w:right w:val="none" w:sz="0" w:space="0" w:color="auto"/>
      </w:divBdr>
    </w:div>
    <w:div w:id="1355693023">
      <w:bodyDiv w:val="1"/>
      <w:marLeft w:val="0"/>
      <w:marRight w:val="0"/>
      <w:marTop w:val="0"/>
      <w:marBottom w:val="0"/>
      <w:divBdr>
        <w:top w:val="none" w:sz="0" w:space="0" w:color="auto"/>
        <w:left w:val="none" w:sz="0" w:space="0" w:color="auto"/>
        <w:bottom w:val="none" w:sz="0" w:space="0" w:color="auto"/>
        <w:right w:val="none" w:sz="0" w:space="0" w:color="auto"/>
      </w:divBdr>
    </w:div>
    <w:div w:id="1443451879">
      <w:bodyDiv w:val="1"/>
      <w:marLeft w:val="0"/>
      <w:marRight w:val="0"/>
      <w:marTop w:val="0"/>
      <w:marBottom w:val="0"/>
      <w:divBdr>
        <w:top w:val="none" w:sz="0" w:space="0" w:color="auto"/>
        <w:left w:val="none" w:sz="0" w:space="0" w:color="auto"/>
        <w:bottom w:val="none" w:sz="0" w:space="0" w:color="auto"/>
        <w:right w:val="none" w:sz="0" w:space="0" w:color="auto"/>
      </w:divBdr>
    </w:div>
    <w:div w:id="1446846388">
      <w:bodyDiv w:val="1"/>
      <w:marLeft w:val="0"/>
      <w:marRight w:val="0"/>
      <w:marTop w:val="0"/>
      <w:marBottom w:val="0"/>
      <w:divBdr>
        <w:top w:val="none" w:sz="0" w:space="0" w:color="auto"/>
        <w:left w:val="none" w:sz="0" w:space="0" w:color="auto"/>
        <w:bottom w:val="none" w:sz="0" w:space="0" w:color="auto"/>
        <w:right w:val="none" w:sz="0" w:space="0" w:color="auto"/>
      </w:divBdr>
    </w:div>
    <w:div w:id="1469125575">
      <w:bodyDiv w:val="1"/>
      <w:marLeft w:val="0"/>
      <w:marRight w:val="0"/>
      <w:marTop w:val="0"/>
      <w:marBottom w:val="0"/>
      <w:divBdr>
        <w:top w:val="none" w:sz="0" w:space="0" w:color="auto"/>
        <w:left w:val="none" w:sz="0" w:space="0" w:color="auto"/>
        <w:bottom w:val="none" w:sz="0" w:space="0" w:color="auto"/>
        <w:right w:val="none" w:sz="0" w:space="0" w:color="auto"/>
      </w:divBdr>
    </w:div>
    <w:div w:id="1487042583">
      <w:bodyDiv w:val="1"/>
      <w:marLeft w:val="0"/>
      <w:marRight w:val="0"/>
      <w:marTop w:val="0"/>
      <w:marBottom w:val="0"/>
      <w:divBdr>
        <w:top w:val="none" w:sz="0" w:space="0" w:color="auto"/>
        <w:left w:val="none" w:sz="0" w:space="0" w:color="auto"/>
        <w:bottom w:val="none" w:sz="0" w:space="0" w:color="auto"/>
        <w:right w:val="none" w:sz="0" w:space="0" w:color="auto"/>
      </w:divBdr>
      <w:divsChild>
        <w:div w:id="1299526622">
          <w:marLeft w:val="360"/>
          <w:marRight w:val="0"/>
          <w:marTop w:val="200"/>
          <w:marBottom w:val="0"/>
          <w:divBdr>
            <w:top w:val="none" w:sz="0" w:space="0" w:color="auto"/>
            <w:left w:val="none" w:sz="0" w:space="0" w:color="auto"/>
            <w:bottom w:val="none" w:sz="0" w:space="0" w:color="auto"/>
            <w:right w:val="none" w:sz="0" w:space="0" w:color="auto"/>
          </w:divBdr>
        </w:div>
      </w:divsChild>
    </w:div>
    <w:div w:id="1498767301">
      <w:bodyDiv w:val="1"/>
      <w:marLeft w:val="0"/>
      <w:marRight w:val="0"/>
      <w:marTop w:val="0"/>
      <w:marBottom w:val="0"/>
      <w:divBdr>
        <w:top w:val="none" w:sz="0" w:space="0" w:color="auto"/>
        <w:left w:val="none" w:sz="0" w:space="0" w:color="auto"/>
        <w:bottom w:val="none" w:sz="0" w:space="0" w:color="auto"/>
        <w:right w:val="none" w:sz="0" w:space="0" w:color="auto"/>
      </w:divBdr>
    </w:div>
    <w:div w:id="1507090210">
      <w:bodyDiv w:val="1"/>
      <w:marLeft w:val="0"/>
      <w:marRight w:val="0"/>
      <w:marTop w:val="0"/>
      <w:marBottom w:val="0"/>
      <w:divBdr>
        <w:top w:val="none" w:sz="0" w:space="0" w:color="auto"/>
        <w:left w:val="none" w:sz="0" w:space="0" w:color="auto"/>
        <w:bottom w:val="none" w:sz="0" w:space="0" w:color="auto"/>
        <w:right w:val="none" w:sz="0" w:space="0" w:color="auto"/>
      </w:divBdr>
    </w:div>
    <w:div w:id="1589650543">
      <w:bodyDiv w:val="1"/>
      <w:marLeft w:val="0"/>
      <w:marRight w:val="0"/>
      <w:marTop w:val="0"/>
      <w:marBottom w:val="0"/>
      <w:divBdr>
        <w:top w:val="none" w:sz="0" w:space="0" w:color="auto"/>
        <w:left w:val="none" w:sz="0" w:space="0" w:color="auto"/>
        <w:bottom w:val="none" w:sz="0" w:space="0" w:color="auto"/>
        <w:right w:val="none" w:sz="0" w:space="0" w:color="auto"/>
      </w:divBdr>
    </w:div>
    <w:div w:id="1765803359">
      <w:bodyDiv w:val="1"/>
      <w:marLeft w:val="0"/>
      <w:marRight w:val="0"/>
      <w:marTop w:val="0"/>
      <w:marBottom w:val="0"/>
      <w:divBdr>
        <w:top w:val="none" w:sz="0" w:space="0" w:color="auto"/>
        <w:left w:val="none" w:sz="0" w:space="0" w:color="auto"/>
        <w:bottom w:val="none" w:sz="0" w:space="0" w:color="auto"/>
        <w:right w:val="none" w:sz="0" w:space="0" w:color="auto"/>
      </w:divBdr>
      <w:divsChild>
        <w:div w:id="987779824">
          <w:marLeft w:val="360"/>
          <w:marRight w:val="0"/>
          <w:marTop w:val="200"/>
          <w:marBottom w:val="0"/>
          <w:divBdr>
            <w:top w:val="none" w:sz="0" w:space="0" w:color="auto"/>
            <w:left w:val="none" w:sz="0" w:space="0" w:color="auto"/>
            <w:bottom w:val="none" w:sz="0" w:space="0" w:color="auto"/>
            <w:right w:val="none" w:sz="0" w:space="0" w:color="auto"/>
          </w:divBdr>
        </w:div>
      </w:divsChild>
    </w:div>
    <w:div w:id="1787386965">
      <w:bodyDiv w:val="1"/>
      <w:marLeft w:val="0"/>
      <w:marRight w:val="0"/>
      <w:marTop w:val="0"/>
      <w:marBottom w:val="0"/>
      <w:divBdr>
        <w:top w:val="none" w:sz="0" w:space="0" w:color="auto"/>
        <w:left w:val="none" w:sz="0" w:space="0" w:color="auto"/>
        <w:bottom w:val="none" w:sz="0" w:space="0" w:color="auto"/>
        <w:right w:val="none" w:sz="0" w:space="0" w:color="auto"/>
      </w:divBdr>
    </w:div>
    <w:div w:id="1871406136">
      <w:bodyDiv w:val="1"/>
      <w:marLeft w:val="0"/>
      <w:marRight w:val="0"/>
      <w:marTop w:val="0"/>
      <w:marBottom w:val="0"/>
      <w:divBdr>
        <w:top w:val="none" w:sz="0" w:space="0" w:color="auto"/>
        <w:left w:val="none" w:sz="0" w:space="0" w:color="auto"/>
        <w:bottom w:val="none" w:sz="0" w:space="0" w:color="auto"/>
        <w:right w:val="none" w:sz="0" w:space="0" w:color="auto"/>
      </w:divBdr>
    </w:div>
    <w:div w:id="1939870051">
      <w:bodyDiv w:val="1"/>
      <w:marLeft w:val="0"/>
      <w:marRight w:val="0"/>
      <w:marTop w:val="0"/>
      <w:marBottom w:val="0"/>
      <w:divBdr>
        <w:top w:val="none" w:sz="0" w:space="0" w:color="auto"/>
        <w:left w:val="none" w:sz="0" w:space="0" w:color="auto"/>
        <w:bottom w:val="none" w:sz="0" w:space="0" w:color="auto"/>
        <w:right w:val="none" w:sz="0" w:space="0" w:color="auto"/>
      </w:divBdr>
    </w:div>
    <w:div w:id="1968966483">
      <w:bodyDiv w:val="1"/>
      <w:marLeft w:val="0"/>
      <w:marRight w:val="0"/>
      <w:marTop w:val="0"/>
      <w:marBottom w:val="0"/>
      <w:divBdr>
        <w:top w:val="none" w:sz="0" w:space="0" w:color="auto"/>
        <w:left w:val="none" w:sz="0" w:space="0" w:color="auto"/>
        <w:bottom w:val="none" w:sz="0" w:space="0" w:color="auto"/>
        <w:right w:val="none" w:sz="0" w:space="0" w:color="auto"/>
      </w:divBdr>
    </w:div>
    <w:div w:id="1979870032">
      <w:bodyDiv w:val="1"/>
      <w:marLeft w:val="0"/>
      <w:marRight w:val="0"/>
      <w:marTop w:val="0"/>
      <w:marBottom w:val="0"/>
      <w:divBdr>
        <w:top w:val="none" w:sz="0" w:space="0" w:color="auto"/>
        <w:left w:val="none" w:sz="0" w:space="0" w:color="auto"/>
        <w:bottom w:val="none" w:sz="0" w:space="0" w:color="auto"/>
        <w:right w:val="none" w:sz="0" w:space="0" w:color="auto"/>
      </w:divBdr>
    </w:div>
    <w:div w:id="207003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A4BE9-7C8C-8E41-8447-E947BAF28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15</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Northeastern University</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 Lau</dc:creator>
  <cp:keywords/>
  <dc:description/>
  <cp:lastModifiedBy>Melina Lau</cp:lastModifiedBy>
  <cp:revision>299</cp:revision>
  <cp:lastPrinted>2022-06-13T15:57:00Z</cp:lastPrinted>
  <dcterms:created xsi:type="dcterms:W3CDTF">2022-05-15T11:46:00Z</dcterms:created>
  <dcterms:modified xsi:type="dcterms:W3CDTF">2026-10-17T09:06:00Z</dcterms:modified>
</cp:coreProperties>
</file>