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‎‎2,030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‎2,030 ₪ לחשבון הבנק 12-345-678983,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