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855C" w14:textId="73DC5B8A" w:rsidR="005C3109" w:rsidRDefault="005C3109" w:rsidP="005C3109">
      <w:pPr>
        <w:spacing w:after="0"/>
        <w:jc w:val="center"/>
      </w:pPr>
      <w:r>
        <w:t>MSIS/IT 230</w:t>
      </w:r>
    </w:p>
    <w:p w14:paraId="0214814D" w14:textId="36964590" w:rsidR="005C3109" w:rsidRDefault="005C3109" w:rsidP="005C3109">
      <w:pPr>
        <w:spacing w:after="0"/>
        <w:jc w:val="center"/>
      </w:pPr>
      <w:r>
        <w:t xml:space="preserve">Phase </w:t>
      </w:r>
      <w:r w:rsidR="00E43D92">
        <w:t>7</w:t>
      </w:r>
      <w:r>
        <w:t xml:space="preserve"> Requirements</w:t>
      </w:r>
    </w:p>
    <w:p w14:paraId="43362831" w14:textId="75CB1CB0" w:rsidR="005C3109" w:rsidRDefault="006F04CB" w:rsidP="005C3109">
      <w:pPr>
        <w:spacing w:after="0"/>
        <w:jc w:val="center"/>
      </w:pPr>
      <w:r>
        <w:t>Modifying</w:t>
      </w:r>
      <w:r w:rsidR="005C3109">
        <w:t xml:space="preserve"> Table</w:t>
      </w:r>
      <w:r w:rsidR="007E75BB">
        <w:t>s</w:t>
      </w:r>
    </w:p>
    <w:p w14:paraId="5EE85CF2" w14:textId="77777777" w:rsidR="005C3109" w:rsidRDefault="005C3109" w:rsidP="005C3109">
      <w:pPr>
        <w:spacing w:after="0"/>
        <w:jc w:val="center"/>
      </w:pPr>
    </w:p>
    <w:p w14:paraId="7CF028A8" w14:textId="452F749B" w:rsidR="005C3109" w:rsidRDefault="00300167" w:rsidP="005C3109">
      <w:pPr>
        <w:spacing w:after="0"/>
      </w:pPr>
      <w:r>
        <w:t xml:space="preserve">In this </w:t>
      </w:r>
      <w:r w:rsidR="004339EA">
        <w:t xml:space="preserve">final </w:t>
      </w:r>
      <w:r>
        <w:t xml:space="preserve">phase you will demonstrate your knowledge of </w:t>
      </w:r>
      <w:r w:rsidR="00910245">
        <w:t xml:space="preserve">writing </w:t>
      </w:r>
      <w:r w:rsidR="00A62DD7">
        <w:t>aggregate function</w:t>
      </w:r>
      <w:r w:rsidR="00910245">
        <w:t xml:space="preserve"> and </w:t>
      </w:r>
      <w:r w:rsidR="006F04CB">
        <w:t>modifying</w:t>
      </w:r>
      <w:r w:rsidR="00910245">
        <w:t xml:space="preserve"> data</w:t>
      </w:r>
      <w:r>
        <w:t>.  You will use</w:t>
      </w:r>
      <w:r w:rsidR="00910245">
        <w:t xml:space="preserve"> aggregate functions and </w:t>
      </w:r>
      <w:r w:rsidR="006F04CB">
        <w:t xml:space="preserve">update, delete and insert </w:t>
      </w:r>
      <w:r>
        <w:t xml:space="preserve">techniques </w:t>
      </w:r>
      <w:r w:rsidR="000609F0">
        <w:t xml:space="preserve">to </w:t>
      </w:r>
      <w:r w:rsidR="006F04CB">
        <w:t>modify</w:t>
      </w:r>
      <w:r>
        <w:t xml:space="preserve"> the data.</w:t>
      </w:r>
      <w:r w:rsidR="007E75BB">
        <w:t xml:space="preserve">  </w:t>
      </w:r>
    </w:p>
    <w:p w14:paraId="7E5D6FD0" w14:textId="77777777" w:rsidR="00300167" w:rsidRDefault="00300167" w:rsidP="005C3109">
      <w:pPr>
        <w:spacing w:after="0"/>
      </w:pPr>
    </w:p>
    <w:p w14:paraId="0B2EFF3B" w14:textId="1BDBA6F8" w:rsidR="00300167" w:rsidRDefault="00300167" w:rsidP="005C3109">
      <w:pPr>
        <w:spacing w:after="0"/>
      </w:pPr>
      <w:r>
        <w:t xml:space="preserve">You will create one .sql file that contains </w:t>
      </w:r>
      <w:r w:rsidR="00D70453">
        <w:t>all</w:t>
      </w:r>
      <w:r>
        <w:t xml:space="preserve"> the statements and submit it to Blackboard for grading.  </w:t>
      </w:r>
      <w:r w:rsidR="00D54740">
        <w:t>Use aliases where needed.</w:t>
      </w:r>
    </w:p>
    <w:p w14:paraId="0C52D482" w14:textId="77777777" w:rsidR="00300167" w:rsidRDefault="00300167" w:rsidP="005C3109">
      <w:pPr>
        <w:spacing w:after="0"/>
      </w:pPr>
    </w:p>
    <w:p w14:paraId="6FC1ADEB" w14:textId="57F7F8E2" w:rsidR="00300167" w:rsidRDefault="00300167" w:rsidP="005C3109">
      <w:pPr>
        <w:spacing w:after="0"/>
      </w:pPr>
      <w:r>
        <w:t xml:space="preserve">There are </w:t>
      </w:r>
      <w:r w:rsidR="00F93161">
        <w:t>nine</w:t>
      </w:r>
      <w:r w:rsidR="000609F0">
        <w:t xml:space="preserve"> sets of</w:t>
      </w:r>
      <w:r>
        <w:t xml:space="preserve"> statements that you will write.</w:t>
      </w:r>
      <w:r w:rsidR="000609F0">
        <w:t xml:space="preserve"> Some will require multiple statements to perform the functionality.</w:t>
      </w:r>
      <w:r>
        <w:t xml:space="preserve">  </w:t>
      </w:r>
      <w:r w:rsidR="00A62DD7">
        <w:t xml:space="preserve">The first five require the use of aggregate functions; the last four  will require the use of update statements followed by a Select to validate the data has been changed correctly. </w:t>
      </w:r>
      <w:r>
        <w:t xml:space="preserve">Each is worth </w:t>
      </w:r>
      <w:r w:rsidR="000F2CDF">
        <w:t>the point value listed with the requirement.</w:t>
      </w:r>
      <w:r>
        <w:t xml:space="preserve">  To receive full credit your statement</w:t>
      </w:r>
      <w:r w:rsidR="00DF7F87">
        <w:t>s</w:t>
      </w:r>
      <w:r>
        <w:t xml:space="preserve"> must be syntactically </w:t>
      </w:r>
      <w:r w:rsidR="00AD4126">
        <w:t xml:space="preserve">and logically </w:t>
      </w:r>
      <w:r>
        <w:t>correct and must return the correct results.  Please be sure that your statements are in the order listed below.</w:t>
      </w:r>
      <w:r w:rsidR="00295387">
        <w:t xml:space="preserve"> I have provided screenshots of expected results; query 8</w:t>
      </w:r>
      <w:r w:rsidR="00E76FF2">
        <w:t xml:space="preserve"> and 9 output</w:t>
      </w:r>
      <w:r w:rsidR="00295387">
        <w:t xml:space="preserve"> depend on data you </w:t>
      </w:r>
      <w:r w:rsidR="00E76FF2">
        <w:t>created</w:t>
      </w:r>
      <w:r w:rsidR="00295387">
        <w:t>.</w:t>
      </w:r>
    </w:p>
    <w:p w14:paraId="48EA8DA6" w14:textId="77777777" w:rsidR="00432471" w:rsidRDefault="00432471" w:rsidP="005C3109">
      <w:pPr>
        <w:spacing w:after="0"/>
      </w:pPr>
    </w:p>
    <w:p w14:paraId="31288725" w14:textId="61BF3254" w:rsidR="00432471" w:rsidRDefault="00432471" w:rsidP="005C3109">
      <w:pPr>
        <w:spacing w:after="0"/>
      </w:pPr>
      <w:r w:rsidRPr="00432471">
        <w:rPr>
          <w:b/>
          <w:bCs/>
          <w:color w:val="FF0000"/>
        </w:rPr>
        <w:t xml:space="preserve">Note: if you make a mistake after step 5, you will need to </w:t>
      </w:r>
      <w:r w:rsidR="00E76FF2">
        <w:rPr>
          <w:b/>
          <w:bCs/>
          <w:color w:val="FF0000"/>
        </w:rPr>
        <w:t>run</w:t>
      </w:r>
      <w:r w:rsidRPr="00432471">
        <w:rPr>
          <w:b/>
          <w:bCs/>
          <w:color w:val="FF0000"/>
        </w:rPr>
        <w:t xml:space="preserve"> the Create and Insert statements again</w:t>
      </w:r>
      <w:r>
        <w:rPr>
          <w:b/>
          <w:bCs/>
          <w:color w:val="FF0000"/>
        </w:rPr>
        <w:t xml:space="preserve"> before running the script</w:t>
      </w:r>
      <w:r w:rsidRPr="00432471">
        <w:rPr>
          <w:b/>
          <w:bCs/>
          <w:color w:val="FF0000"/>
        </w:rPr>
        <w:t>, so the data is in the condition it was prior to any updates.</w:t>
      </w:r>
    </w:p>
    <w:p w14:paraId="18240C0E" w14:textId="77777777" w:rsidR="00300167" w:rsidRDefault="00300167" w:rsidP="005C3109">
      <w:pPr>
        <w:spacing w:after="0"/>
      </w:pPr>
    </w:p>
    <w:p w14:paraId="31B10AE1" w14:textId="3B3F32D4" w:rsidR="00910245" w:rsidRDefault="00910245" w:rsidP="00300167">
      <w:pPr>
        <w:pStyle w:val="ListParagraph"/>
        <w:numPr>
          <w:ilvl w:val="0"/>
          <w:numId w:val="1"/>
        </w:numPr>
        <w:spacing w:after="0"/>
      </w:pPr>
      <w:r>
        <w:t>Write the query to return the</w:t>
      </w:r>
      <w:r w:rsidR="00D37420">
        <w:t xml:space="preserve"> State and the</w:t>
      </w:r>
      <w:r>
        <w:t xml:space="preserve"> total number of patients in each State.  Sort on State. (</w:t>
      </w:r>
      <w:r w:rsidR="00177127">
        <w:t xml:space="preserve">10 </w:t>
      </w:r>
      <w:r>
        <w:t>points)</w:t>
      </w:r>
    </w:p>
    <w:p w14:paraId="7D77F1D8" w14:textId="5053C543" w:rsidR="00FD0DE5" w:rsidRDefault="00FD0DE5" w:rsidP="00FD0DE5">
      <w:pPr>
        <w:spacing w:after="0"/>
        <w:ind w:left="720"/>
      </w:pPr>
      <w:r>
        <w:rPr>
          <w:noProof/>
        </w:rPr>
        <w:drawing>
          <wp:inline distT="0" distB="0" distL="0" distR="0" wp14:anchorId="38C3892F" wp14:editId="43B7F273">
            <wp:extent cx="1533333" cy="847619"/>
            <wp:effectExtent l="0" t="0" r="0" b="0"/>
            <wp:docPr id="1953519775" name="Picture 1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19775" name="Picture 1" descr="A screenshot of a medical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060B" w14:textId="4E12B9F7" w:rsidR="00D37420" w:rsidRDefault="00D37420" w:rsidP="00300167">
      <w:pPr>
        <w:pStyle w:val="ListParagraph"/>
        <w:numPr>
          <w:ilvl w:val="0"/>
          <w:numId w:val="1"/>
        </w:numPr>
        <w:spacing w:after="0"/>
      </w:pPr>
      <w:r>
        <w:t xml:space="preserve">Write the query that will return the earliest and the latest </w:t>
      </w:r>
      <w:r w:rsidR="00DF7F87">
        <w:t>date</w:t>
      </w:r>
      <w:r>
        <w:t xml:space="preserve"> for all appointments that are Scheduled. (</w:t>
      </w:r>
      <w:r w:rsidR="00177127">
        <w:t xml:space="preserve">10 </w:t>
      </w:r>
      <w:r>
        <w:t>points)</w:t>
      </w:r>
    </w:p>
    <w:p w14:paraId="732D433B" w14:textId="3D571784" w:rsidR="00FD0DE5" w:rsidRDefault="00FD0DE5" w:rsidP="00FD0DE5">
      <w:pPr>
        <w:spacing w:after="0"/>
        <w:ind w:left="720"/>
      </w:pPr>
      <w:r>
        <w:rPr>
          <w:noProof/>
        </w:rPr>
        <w:drawing>
          <wp:inline distT="0" distB="0" distL="0" distR="0" wp14:anchorId="512DF825" wp14:editId="295443F1">
            <wp:extent cx="2904762" cy="552381"/>
            <wp:effectExtent l="0" t="0" r="0" b="635"/>
            <wp:docPr id="1538892180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92180" name="Picture 1" descr="A white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0034" w14:textId="0F12FA41" w:rsidR="00D37420" w:rsidRDefault="00D37420" w:rsidP="00300167">
      <w:pPr>
        <w:pStyle w:val="ListParagraph"/>
        <w:numPr>
          <w:ilvl w:val="0"/>
          <w:numId w:val="1"/>
        </w:numPr>
        <w:spacing w:after="0"/>
      </w:pPr>
      <w:r>
        <w:t>Write the query that will return the employee type and the total number of employees of each type. Sort on TypeID.</w:t>
      </w:r>
      <w:r w:rsidR="000609F0">
        <w:t xml:space="preserve"> (</w:t>
      </w:r>
      <w:r w:rsidR="00B2020B">
        <w:t>10</w:t>
      </w:r>
      <w:r w:rsidR="000609F0">
        <w:t xml:space="preserve"> points)</w:t>
      </w:r>
    </w:p>
    <w:p w14:paraId="550DA175" w14:textId="49C9D822" w:rsidR="00C82CEA" w:rsidRDefault="00C82CEA" w:rsidP="00C82CEA">
      <w:pPr>
        <w:spacing w:after="0"/>
        <w:ind w:left="720"/>
      </w:pPr>
      <w:r>
        <w:rPr>
          <w:noProof/>
        </w:rPr>
        <w:drawing>
          <wp:inline distT="0" distB="0" distL="0" distR="0" wp14:anchorId="5F755B34" wp14:editId="143374D7">
            <wp:extent cx="1647619" cy="1685714"/>
            <wp:effectExtent l="0" t="0" r="0" b="0"/>
            <wp:docPr id="387783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83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2B5C" w14:textId="6111A1DE" w:rsidR="00B42A26" w:rsidRDefault="00B42A26" w:rsidP="00300167">
      <w:pPr>
        <w:pStyle w:val="ListParagraph"/>
        <w:numPr>
          <w:ilvl w:val="0"/>
          <w:numId w:val="1"/>
        </w:numPr>
        <w:spacing w:after="0"/>
      </w:pPr>
      <w:r>
        <w:lastRenderedPageBreak/>
        <w:t>Write the query that will return the day of the week and the total number of employees working on that day</w:t>
      </w:r>
      <w:r w:rsidR="00E76FF2">
        <w:t>.</w:t>
      </w:r>
      <w:r>
        <w:t xml:space="preserve"> </w:t>
      </w:r>
      <w:r w:rsidR="000609F0">
        <w:t>(</w:t>
      </w:r>
      <w:r w:rsidR="00B2020B">
        <w:t>20</w:t>
      </w:r>
      <w:r w:rsidR="000609F0">
        <w:t xml:space="preserve"> points)</w:t>
      </w:r>
    </w:p>
    <w:p w14:paraId="0C0725CB" w14:textId="3AC69D94" w:rsidR="00C82CEA" w:rsidRDefault="00295387" w:rsidP="00C82CEA">
      <w:pPr>
        <w:spacing w:after="0"/>
        <w:ind w:left="720"/>
      </w:pPr>
      <w:r>
        <w:rPr>
          <w:noProof/>
        </w:rPr>
        <w:drawing>
          <wp:inline distT="0" distB="0" distL="0" distR="0" wp14:anchorId="7097F8ED" wp14:editId="7A10D63F">
            <wp:extent cx="2038095" cy="1200000"/>
            <wp:effectExtent l="0" t="0" r="635" b="635"/>
            <wp:docPr id="144421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12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9DA" w14:textId="1B9E08BF" w:rsidR="00C82CEA" w:rsidRDefault="00B42A26" w:rsidP="00C82CEA">
      <w:pPr>
        <w:pStyle w:val="ListParagraph"/>
        <w:numPr>
          <w:ilvl w:val="0"/>
          <w:numId w:val="1"/>
        </w:numPr>
        <w:spacing w:after="0"/>
      </w:pPr>
      <w:r>
        <w:t xml:space="preserve">Write the query that will return the gender and the number of patients for each gender. </w:t>
      </w:r>
      <w:r w:rsidR="000609F0">
        <w:t>(</w:t>
      </w:r>
      <w:r w:rsidR="00B2020B">
        <w:t>25</w:t>
      </w:r>
      <w:r w:rsidR="000609F0">
        <w:t xml:space="preserve"> points)</w:t>
      </w:r>
    </w:p>
    <w:p w14:paraId="3281D251" w14:textId="4BAEB0B4" w:rsidR="00C82CEA" w:rsidRDefault="00C82CEA" w:rsidP="00C82CEA">
      <w:pPr>
        <w:spacing w:after="0"/>
        <w:ind w:left="720"/>
      </w:pPr>
      <w:r>
        <w:rPr>
          <w:noProof/>
        </w:rPr>
        <w:drawing>
          <wp:inline distT="0" distB="0" distL="0" distR="0" wp14:anchorId="07BDB7FF" wp14:editId="18C368F4">
            <wp:extent cx="1238095" cy="552381"/>
            <wp:effectExtent l="0" t="0" r="635" b="635"/>
            <wp:docPr id="33886849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68497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72A4" w14:textId="1329CEB6" w:rsidR="00300167" w:rsidRDefault="00756650" w:rsidP="00300167">
      <w:pPr>
        <w:pStyle w:val="ListParagraph"/>
        <w:numPr>
          <w:ilvl w:val="0"/>
          <w:numId w:val="1"/>
        </w:numPr>
        <w:spacing w:after="0"/>
      </w:pPr>
      <w:r>
        <w:t xml:space="preserve">After running the queries in Phase 4 it was discovered that the gender for Deborah Winsor was incorrect.  Write the SQL statement to change that to an </w:t>
      </w:r>
      <w:r w:rsidR="00E035F5">
        <w:t>F</w:t>
      </w:r>
      <w:r>
        <w:t>.</w:t>
      </w:r>
      <w:r w:rsidR="00300167">
        <w:t xml:space="preserve"> </w:t>
      </w:r>
      <w:r w:rsidR="00432471">
        <w:t xml:space="preserve"> After </w:t>
      </w:r>
      <w:r w:rsidR="00E76FF2">
        <w:t>executing that query</w:t>
      </w:r>
      <w:r w:rsidR="00432471">
        <w:t xml:space="preserve">, write the query that will return a list of </w:t>
      </w:r>
      <w:r w:rsidR="00A62DD7">
        <w:t>patients</w:t>
      </w:r>
      <w:r w:rsidR="00432471">
        <w:t xml:space="preserve"> sorted by gender.</w:t>
      </w:r>
      <w:r w:rsidR="00300167">
        <w:t xml:space="preserve"> </w:t>
      </w:r>
      <w:r w:rsidR="00DC6164">
        <w:t>(</w:t>
      </w:r>
      <w:r w:rsidR="00B2020B">
        <w:t>10</w:t>
      </w:r>
      <w:r w:rsidR="00DC6164">
        <w:t xml:space="preserve"> points)</w:t>
      </w:r>
    </w:p>
    <w:p w14:paraId="71DF9959" w14:textId="4189F430" w:rsidR="00C82CEA" w:rsidRDefault="00C82CEA" w:rsidP="00C82CEA">
      <w:pPr>
        <w:spacing w:after="0"/>
        <w:ind w:left="720"/>
      </w:pPr>
      <w:r>
        <w:rPr>
          <w:noProof/>
        </w:rPr>
        <w:drawing>
          <wp:inline distT="0" distB="0" distL="0" distR="0" wp14:anchorId="6469A54F" wp14:editId="2D7BAD77">
            <wp:extent cx="5943600" cy="2687320"/>
            <wp:effectExtent l="0" t="0" r="0" b="0"/>
            <wp:docPr id="569898411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8411" name="Picture 1" descr="A table of nam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2E1F" w14:textId="421C5879" w:rsidR="00300167" w:rsidRDefault="00300167" w:rsidP="00300167">
      <w:pPr>
        <w:pStyle w:val="ListParagraph"/>
        <w:numPr>
          <w:ilvl w:val="0"/>
          <w:numId w:val="1"/>
        </w:numPr>
        <w:spacing w:after="0"/>
      </w:pPr>
      <w:r>
        <w:t xml:space="preserve">Write the statement </w:t>
      </w:r>
      <w:r w:rsidR="00425109">
        <w:t xml:space="preserve">to change the appointment table so that all appointments that were scheduled are set to Complete. </w:t>
      </w:r>
      <w:r w:rsidR="002628F1">
        <w:t xml:space="preserve">After </w:t>
      </w:r>
      <w:r w:rsidR="00E76FF2">
        <w:t>executing that query</w:t>
      </w:r>
      <w:r w:rsidR="002628F1">
        <w:t>, write the query that will return all records in the appointment table</w:t>
      </w:r>
      <w:r w:rsidR="00432471">
        <w:t xml:space="preserve"> sorted by status</w:t>
      </w:r>
      <w:r w:rsidR="002628F1">
        <w:t>.</w:t>
      </w:r>
      <w:r w:rsidR="00DC6164">
        <w:t>(</w:t>
      </w:r>
      <w:r w:rsidR="00177127">
        <w:t>15</w:t>
      </w:r>
      <w:r w:rsidR="00DC6164">
        <w:t xml:space="preserve"> points)</w:t>
      </w:r>
    </w:p>
    <w:p w14:paraId="17B8B21B" w14:textId="77FDAA95" w:rsidR="00C82CEA" w:rsidRDefault="00C82CEA" w:rsidP="00C82CEA">
      <w:pPr>
        <w:spacing w:after="0"/>
        <w:ind w:left="720"/>
      </w:pPr>
      <w:r>
        <w:rPr>
          <w:noProof/>
        </w:rPr>
        <w:drawing>
          <wp:inline distT="0" distB="0" distL="0" distR="0" wp14:anchorId="57E8E7C8" wp14:editId="5E965355">
            <wp:extent cx="4923809" cy="1771429"/>
            <wp:effectExtent l="0" t="0" r="0" b="635"/>
            <wp:docPr id="1668258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588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3A5" w14:textId="72F82BB7" w:rsidR="000609F0" w:rsidRDefault="00C82CEA" w:rsidP="00295387">
      <w:pPr>
        <w:pStyle w:val="ListParagraph"/>
        <w:numPr>
          <w:ilvl w:val="0"/>
          <w:numId w:val="1"/>
        </w:numPr>
      </w:pPr>
      <w:r>
        <w:br w:type="page"/>
      </w:r>
      <w:r w:rsidR="000609F0">
        <w:lastRenderedPageBreak/>
        <w:t xml:space="preserve">Write insert statements to add one record into the Diagnosis table for each appointment that was changed to Complete. </w:t>
      </w:r>
      <w:r w:rsidR="0051096E">
        <w:t>You will need to use separate Insert statements for each row.</w:t>
      </w:r>
      <w:r w:rsidR="000609F0">
        <w:t xml:space="preserve"> Use whatever data you want to complete these inserts.  </w:t>
      </w:r>
      <w:r w:rsidR="0051096E">
        <w:t xml:space="preserve">After all rows have been inserted, write the </w:t>
      </w:r>
      <w:r w:rsidR="002628F1">
        <w:t>query</w:t>
      </w:r>
      <w:r w:rsidR="0051096E">
        <w:t xml:space="preserve"> that will list all of the data in the Diagnosis table. </w:t>
      </w:r>
      <w:r w:rsidR="000609F0">
        <w:t>(</w:t>
      </w:r>
      <w:r w:rsidR="00B2020B">
        <w:t>25</w:t>
      </w:r>
      <w:r w:rsidR="000609F0">
        <w:t xml:space="preserve"> points)</w:t>
      </w:r>
    </w:p>
    <w:p w14:paraId="2E6A9A9A" w14:textId="15923E35" w:rsidR="00C82CEA" w:rsidRDefault="00C82CEA" w:rsidP="00C82CEA">
      <w:pPr>
        <w:spacing w:after="0"/>
        <w:ind w:left="720"/>
      </w:pPr>
      <w:r>
        <w:rPr>
          <w:noProof/>
        </w:rPr>
        <w:drawing>
          <wp:inline distT="0" distB="0" distL="0" distR="0" wp14:anchorId="26694089" wp14:editId="0A77036C">
            <wp:extent cx="4200000" cy="1123810"/>
            <wp:effectExtent l="0" t="0" r="0" b="635"/>
            <wp:docPr id="295832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327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334F" w14:textId="6CA8FDEA" w:rsidR="00DC6164" w:rsidRDefault="00425109" w:rsidP="00DC6164">
      <w:pPr>
        <w:pStyle w:val="ListParagraph"/>
        <w:numPr>
          <w:ilvl w:val="0"/>
          <w:numId w:val="1"/>
        </w:numPr>
        <w:spacing w:after="0"/>
      </w:pPr>
      <w:r>
        <w:t xml:space="preserve">Write the </w:t>
      </w:r>
      <w:r w:rsidR="00E76FF2">
        <w:t>queries</w:t>
      </w:r>
      <w:r>
        <w:t xml:space="preserve"> to change the appointment table so that all appointments that are not Complete are set to Scheduled.  Be sure to include appropriate data for Date, StartTime, and Duration. </w:t>
      </w:r>
      <w:r w:rsidR="0051096E">
        <w:t>After t</w:t>
      </w:r>
      <w:r w:rsidR="00E76FF2">
        <w:t>hose queries are</w:t>
      </w:r>
      <w:r w:rsidR="0051096E">
        <w:t xml:space="preserve"> done, write the </w:t>
      </w:r>
      <w:r w:rsidR="002628F1">
        <w:t>query</w:t>
      </w:r>
      <w:r w:rsidR="0051096E">
        <w:t xml:space="preserve"> that will display all the data in the appointment table</w:t>
      </w:r>
      <w:r w:rsidR="00432471">
        <w:t xml:space="preserve"> sorted by status</w:t>
      </w:r>
      <w:r w:rsidR="00A62DD7">
        <w:t xml:space="preserve"> </w:t>
      </w:r>
      <w:r>
        <w:t>(</w:t>
      </w:r>
      <w:r w:rsidR="00B2020B">
        <w:t>25</w:t>
      </w:r>
      <w:r>
        <w:t xml:space="preserve"> points)</w:t>
      </w:r>
    </w:p>
    <w:p w14:paraId="418CC3C4" w14:textId="4E926E3C" w:rsidR="000F2CDF" w:rsidRDefault="00C82CEA" w:rsidP="00C82CEA">
      <w:pPr>
        <w:spacing w:after="0"/>
        <w:ind w:left="720"/>
      </w:pPr>
      <w:r>
        <w:rPr>
          <w:noProof/>
        </w:rPr>
        <w:drawing>
          <wp:inline distT="0" distB="0" distL="0" distR="0" wp14:anchorId="629BD5CD" wp14:editId="7007E1CA">
            <wp:extent cx="4961905" cy="1800000"/>
            <wp:effectExtent l="0" t="0" r="0" b="0"/>
            <wp:docPr id="186262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95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B2741"/>
    <w:multiLevelType w:val="hybridMultilevel"/>
    <w:tmpl w:val="7DD4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09"/>
    <w:rsid w:val="000609F0"/>
    <w:rsid w:val="000F2CDF"/>
    <w:rsid w:val="00177127"/>
    <w:rsid w:val="00221E51"/>
    <w:rsid w:val="002628F1"/>
    <w:rsid w:val="00267811"/>
    <w:rsid w:val="00295387"/>
    <w:rsid w:val="00300167"/>
    <w:rsid w:val="00425109"/>
    <w:rsid w:val="00432471"/>
    <w:rsid w:val="004339EA"/>
    <w:rsid w:val="004421D6"/>
    <w:rsid w:val="004447FB"/>
    <w:rsid w:val="0051096E"/>
    <w:rsid w:val="00556A73"/>
    <w:rsid w:val="005C3109"/>
    <w:rsid w:val="006F04CB"/>
    <w:rsid w:val="007077D9"/>
    <w:rsid w:val="00756650"/>
    <w:rsid w:val="007A4F85"/>
    <w:rsid w:val="007E75BB"/>
    <w:rsid w:val="0081502F"/>
    <w:rsid w:val="008500AF"/>
    <w:rsid w:val="008F5B90"/>
    <w:rsid w:val="00910245"/>
    <w:rsid w:val="00957DC9"/>
    <w:rsid w:val="009F0614"/>
    <w:rsid w:val="00A62DD7"/>
    <w:rsid w:val="00AD4126"/>
    <w:rsid w:val="00B2020B"/>
    <w:rsid w:val="00B42A26"/>
    <w:rsid w:val="00C82CEA"/>
    <w:rsid w:val="00CF15FC"/>
    <w:rsid w:val="00D271F5"/>
    <w:rsid w:val="00D37420"/>
    <w:rsid w:val="00D54740"/>
    <w:rsid w:val="00D70453"/>
    <w:rsid w:val="00DC0407"/>
    <w:rsid w:val="00DC345C"/>
    <w:rsid w:val="00DC6164"/>
    <w:rsid w:val="00DF7F87"/>
    <w:rsid w:val="00E035F5"/>
    <w:rsid w:val="00E43D92"/>
    <w:rsid w:val="00E548F9"/>
    <w:rsid w:val="00E76FF2"/>
    <w:rsid w:val="00E81637"/>
    <w:rsid w:val="00EA0A8D"/>
    <w:rsid w:val="00EC064B"/>
    <w:rsid w:val="00ED0E8F"/>
    <w:rsid w:val="00F93161"/>
    <w:rsid w:val="00FD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C0C"/>
  <w15:chartTrackingRefBased/>
  <w15:docId w15:val="{E53949EB-E238-4A8C-B500-933AFABA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Stone</dc:creator>
  <cp:keywords/>
  <dc:description/>
  <cp:lastModifiedBy>Mark Stone</cp:lastModifiedBy>
  <cp:revision>29</cp:revision>
  <cp:lastPrinted>2023-06-30T12:04:00Z</cp:lastPrinted>
  <dcterms:created xsi:type="dcterms:W3CDTF">2023-07-02T09:14:00Z</dcterms:created>
  <dcterms:modified xsi:type="dcterms:W3CDTF">2024-06-24T12:31:00Z</dcterms:modified>
</cp:coreProperties>
</file>