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EF" w:rsidRPr="00485E0D" w:rsidRDefault="007157EF" w:rsidP="007157EF">
      <w:pPr>
        <w:pStyle w:val="11"/>
        <w:rPr>
          <w:noProof/>
        </w:rPr>
      </w:pPr>
      <w:bookmarkStart w:id="0" w:name="_Toc516731457"/>
      <w:r w:rsidRPr="00485E0D">
        <w:rPr>
          <w:rFonts w:hint="eastAsia"/>
          <w:noProof/>
        </w:rPr>
        <w:t>状态：受控</w:t>
      </w:r>
      <w:bookmarkEnd w:id="0"/>
    </w:p>
    <w:p w:rsidR="007157EF" w:rsidRPr="00485E0D" w:rsidRDefault="007157EF" w:rsidP="007157EF">
      <w:pPr>
        <w:snapToGrid w:val="0"/>
        <w:spacing w:after="60" w:line="360" w:lineRule="auto"/>
        <w:rPr>
          <w:rFonts w:ascii="楷体_GB2312" w:eastAsia="楷体_GB2312"/>
          <w:b/>
          <w:noProof/>
          <w:sz w:val="28"/>
          <w:szCs w:val="28"/>
        </w:rPr>
      </w:pPr>
      <w:r w:rsidRPr="00485E0D">
        <w:rPr>
          <w:rFonts w:ascii="楷体_GB2312" w:eastAsia="楷体_GB2312" w:hint="eastAsia"/>
          <w:b/>
          <w:noProof/>
          <w:sz w:val="28"/>
          <w:szCs w:val="28"/>
        </w:rPr>
        <w:t>密级：机密</w:t>
      </w:r>
    </w:p>
    <w:p w:rsidR="007157EF" w:rsidRDefault="00C9405C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C9405C">
        <w:rPr>
          <w:rFonts w:ascii="宋体" w:hAnsi="宋体" w:hint="eastAsia"/>
          <w:b/>
          <w:sz w:val="52"/>
          <w:szCs w:val="52"/>
        </w:rPr>
        <w:t>日志系统2</w:t>
      </w:r>
      <w:r w:rsidR="009B74A6">
        <w:rPr>
          <w:rFonts w:ascii="宋体" w:hAnsi="宋体" w:hint="eastAsia"/>
          <w:b/>
          <w:sz w:val="52"/>
          <w:szCs w:val="52"/>
        </w:rPr>
        <w:t>客户端日志接入</w:t>
      </w:r>
    </w:p>
    <w:p w:rsidR="003A0E69" w:rsidRPr="00485E0D" w:rsidRDefault="005E18C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E18C3">
        <w:rPr>
          <w:rFonts w:ascii="宋体" w:hAnsi="宋体" w:hint="eastAsia"/>
          <w:b/>
          <w:sz w:val="52"/>
          <w:szCs w:val="52"/>
        </w:rPr>
        <w:t>说明</w:t>
      </w:r>
      <w:r w:rsidR="004546A3">
        <w:rPr>
          <w:rFonts w:ascii="宋体" w:hAnsi="宋体" w:hint="eastAsia"/>
          <w:b/>
          <w:sz w:val="52"/>
          <w:szCs w:val="52"/>
        </w:rPr>
        <w:t>书</w:t>
      </w:r>
    </w:p>
    <w:p w:rsidR="007157EF" w:rsidRPr="00485E0D" w:rsidRDefault="007157EF" w:rsidP="007157EF">
      <w:pPr>
        <w:spacing w:beforeLines="100" w:before="312" w:afterLines="1600" w:after="4992" w:line="415" w:lineRule="auto"/>
        <w:jc w:val="center"/>
        <w:rPr>
          <w:rFonts w:ascii="宋体" w:hAnsi="宋体"/>
          <w:b/>
          <w:sz w:val="32"/>
          <w:szCs w:val="32"/>
        </w:rPr>
      </w:pPr>
    </w:p>
    <w:tbl>
      <w:tblPr>
        <w:tblW w:w="8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902"/>
        <w:gridCol w:w="1565"/>
        <w:gridCol w:w="2215"/>
      </w:tblGrid>
      <w:tr w:rsidR="007157EF" w:rsidRPr="00305389" w:rsidTr="00190C02">
        <w:trPr>
          <w:trHeight w:val="59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lastRenderedPageBreak/>
              <w:t>文档编号：</w:t>
            </w:r>
          </w:p>
        </w:tc>
        <w:tc>
          <w:tcPr>
            <w:tcW w:w="6682" w:type="dxa"/>
            <w:gridSpan w:val="3"/>
            <w:vAlign w:val="center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04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    写：</w:t>
            </w:r>
          </w:p>
        </w:tc>
        <w:tc>
          <w:tcPr>
            <w:tcW w:w="2902" w:type="dxa"/>
            <w:vAlign w:val="center"/>
          </w:tcPr>
          <w:p w:rsidR="007157EF" w:rsidRPr="00305389" w:rsidRDefault="00707592" w:rsidP="00190C02">
            <w:pPr>
              <w:spacing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刘协雍</w:t>
            </w: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编写日期：</w:t>
            </w:r>
          </w:p>
        </w:tc>
        <w:tc>
          <w:tcPr>
            <w:tcW w:w="2215" w:type="dxa"/>
          </w:tcPr>
          <w:p w:rsidR="007157EF" w:rsidRPr="00305389" w:rsidRDefault="00707592" w:rsidP="00083790">
            <w:pPr>
              <w:spacing w:before="120"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 w:rsidR="00083790">
              <w:rPr>
                <w:rFonts w:ascii="宋体" w:hAnsi="宋体" w:hint="eastAsia"/>
              </w:rPr>
              <w:t>7/24</w:t>
            </w: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    核：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审核日期：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    准：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批准日期：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</w:tbl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  <w:sectPr w:rsidR="007157EF" w:rsidRPr="00485E0D" w:rsidSect="007157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</w:pPr>
      <w:r w:rsidRPr="00485E0D">
        <w:rPr>
          <w:rFonts w:ascii="微软雅黑" w:eastAsia="微软雅黑" w:hAnsi="微软雅黑" w:hint="eastAsia"/>
          <w:b/>
          <w:szCs w:val="20"/>
        </w:rPr>
        <w:lastRenderedPageBreak/>
        <w:t>修订状况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3035"/>
        <w:gridCol w:w="1038"/>
        <w:gridCol w:w="1305"/>
        <w:gridCol w:w="1038"/>
        <w:gridCol w:w="1067"/>
      </w:tblGrid>
      <w:tr w:rsidR="007157EF" w:rsidRPr="00305389" w:rsidTr="00190C02">
        <w:trPr>
          <w:jc w:val="center"/>
        </w:trPr>
        <w:tc>
          <w:tcPr>
            <w:tcW w:w="1045" w:type="dxa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章节</w:t>
            </w: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修订内容简述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人员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日期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修订后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版本号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批准人</w:t>
            </w:r>
          </w:p>
        </w:tc>
      </w:tr>
      <w:tr w:rsidR="007157EF" w:rsidRPr="00305389" w:rsidTr="00190C02">
        <w:trPr>
          <w:trHeight w:val="537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color w:val="0000FF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升级2.0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刘协雍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2018/6/14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v2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</w:tbl>
    <w:p w:rsidR="007157EF" w:rsidRPr="00485E0D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Fonts w:ascii="宋体" w:hAnsi="宋体"/>
        </w:rPr>
        <w:br w:type="page"/>
      </w:r>
      <w:r w:rsidRPr="00485E0D">
        <w:rPr>
          <w:rStyle w:val="af8"/>
          <w:rFonts w:ascii="Arial" w:hAnsi="Arial" w:hint="eastAsia"/>
          <w:b/>
          <w:sz w:val="44"/>
          <w:szCs w:val="44"/>
        </w:rPr>
        <w:lastRenderedPageBreak/>
        <w:t>目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 xml:space="preserve">  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>录</w:t>
      </w:r>
    </w:p>
    <w:p w:rsidR="00116FB3" w:rsidRDefault="007157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begin"/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 w:hint="eastAsia"/>
          <w:b/>
          <w:sz w:val="44"/>
          <w:szCs w:val="44"/>
        </w:rPr>
        <w:instrText>TOC \o "1-3" \h \z \u</w:instrText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/>
          <w:b/>
          <w:sz w:val="44"/>
          <w:szCs w:val="44"/>
        </w:rPr>
        <w:fldChar w:fldCharType="separate"/>
      </w:r>
      <w:hyperlink w:anchor="_Toc516731457" w:history="1">
        <w:r w:rsidR="00116FB3" w:rsidRPr="003664C6">
          <w:rPr>
            <w:rStyle w:val="af0"/>
            <w:rFonts w:hint="eastAsia"/>
            <w:noProof/>
          </w:rPr>
          <w:t>状态：受控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8" w:history="1">
        <w:r w:rsidR="00116FB3" w:rsidRPr="003664C6">
          <w:rPr>
            <w:rStyle w:val="af0"/>
            <w:noProof/>
          </w:rPr>
          <w:t>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名词解释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9" w:history="1">
        <w:r w:rsidR="00116FB3" w:rsidRPr="003664C6">
          <w:rPr>
            <w:rStyle w:val="af0"/>
            <w:noProof/>
          </w:rPr>
          <w:t>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总体说明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0" w:history="1">
        <w:r w:rsidR="00116FB3" w:rsidRPr="003664C6">
          <w:rPr>
            <w:rStyle w:val="af0"/>
            <w:noProof/>
          </w:rPr>
          <w:t>2.1.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preface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1" w:history="1">
        <w:r w:rsidR="00116FB3" w:rsidRPr="003664C6">
          <w:rPr>
            <w:rStyle w:val="af0"/>
            <w:noProof/>
          </w:rPr>
          <w:t>2.2.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技术选型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2" w:history="1">
        <w:r w:rsidR="00116FB3" w:rsidRPr="003664C6">
          <w:rPr>
            <w:rStyle w:val="af0"/>
            <w:noProof/>
          </w:rPr>
          <w:t>2.3.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主要技术考虑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3" w:history="1">
        <w:r w:rsidR="00116FB3" w:rsidRPr="003664C6">
          <w:rPr>
            <w:rStyle w:val="af0"/>
            <w:noProof/>
          </w:rPr>
          <w:t>2.3.1.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mq</w:t>
        </w:r>
        <w:r w:rsidR="00116FB3" w:rsidRPr="003664C6">
          <w:rPr>
            <w:rStyle w:val="af0"/>
            <w:rFonts w:hint="eastAsia"/>
            <w:noProof/>
          </w:rPr>
          <w:t>采用</w:t>
        </w:r>
        <w:r w:rsidR="00116FB3" w:rsidRPr="003664C6">
          <w:rPr>
            <w:rStyle w:val="af0"/>
            <w:noProof/>
          </w:rPr>
          <w:t>kafka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4" w:history="1">
        <w:r w:rsidR="00116FB3" w:rsidRPr="003664C6">
          <w:rPr>
            <w:rStyle w:val="af0"/>
            <w:noProof/>
          </w:rPr>
          <w:t>2.3.2.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日志的收集采用</w:t>
        </w:r>
        <w:r w:rsidR="00116FB3" w:rsidRPr="003664C6">
          <w:rPr>
            <w:rStyle w:val="af0"/>
            <w:noProof/>
          </w:rPr>
          <w:t>filebeat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5" w:history="1">
        <w:r w:rsidR="00116FB3" w:rsidRPr="003664C6">
          <w:rPr>
            <w:rStyle w:val="af0"/>
            <w:strike/>
            <w:noProof/>
          </w:rPr>
          <w:t>2.3.3.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strike/>
            <w:noProof/>
          </w:rPr>
          <w:t>日志落地采用文件方式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6" w:history="1">
        <w:r w:rsidR="00116FB3" w:rsidRPr="003664C6">
          <w:rPr>
            <w:rStyle w:val="af0"/>
            <w:noProof/>
          </w:rPr>
          <w:t>2.3.4.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日志落地采用</w:t>
        </w:r>
        <w:r w:rsidR="00116FB3" w:rsidRPr="003664C6">
          <w:rPr>
            <w:rStyle w:val="af0"/>
            <w:noProof/>
          </w:rPr>
          <w:t>HDFS</w:t>
        </w:r>
        <w:r w:rsidR="00116FB3" w:rsidRPr="003664C6">
          <w:rPr>
            <w:rStyle w:val="af0"/>
            <w:rFonts w:hint="eastAsia"/>
            <w:noProof/>
          </w:rPr>
          <w:t>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7" w:history="1">
        <w:r w:rsidR="00116FB3" w:rsidRPr="003664C6">
          <w:rPr>
            <w:rStyle w:val="af0"/>
            <w:noProof/>
          </w:rPr>
          <w:t>2.3.5.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8" w:history="1">
        <w:r w:rsidR="00116FB3" w:rsidRPr="003664C6">
          <w:rPr>
            <w:rStyle w:val="af0"/>
            <w:noProof/>
          </w:rPr>
          <w:t>2.3.6.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集群方案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9" w:history="1">
        <w:r w:rsidR="00116FB3" w:rsidRPr="003664C6">
          <w:rPr>
            <w:rStyle w:val="af0"/>
            <w:noProof/>
          </w:rPr>
          <w:t>2.3.7.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关于系统分离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0" w:history="1">
        <w:r w:rsidR="00116FB3" w:rsidRPr="003664C6">
          <w:rPr>
            <w:rStyle w:val="af0"/>
            <w:noProof/>
          </w:rPr>
          <w:t>2.3.8.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关于横向扩展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71" w:history="1">
        <w:r w:rsidR="00116FB3" w:rsidRPr="003664C6">
          <w:rPr>
            <w:rStyle w:val="af0"/>
            <w:noProof/>
          </w:rPr>
          <w:t>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2" w:history="1">
        <w:r w:rsidR="00116FB3" w:rsidRPr="003664C6">
          <w:rPr>
            <w:rStyle w:val="af0"/>
            <w:noProof/>
          </w:rPr>
          <w:t>3.1.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3" w:history="1">
        <w:r w:rsidR="00116FB3" w:rsidRPr="003664C6">
          <w:rPr>
            <w:rStyle w:val="af0"/>
            <w:noProof/>
          </w:rPr>
          <w:t>3.2.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4" w:history="1">
        <w:r w:rsidR="00116FB3" w:rsidRPr="003664C6">
          <w:rPr>
            <w:rStyle w:val="af0"/>
            <w:noProof/>
          </w:rPr>
          <w:t>3.2.1.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日志收集系统规划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5" w:history="1">
        <w:r w:rsidR="00116FB3" w:rsidRPr="003664C6">
          <w:rPr>
            <w:rStyle w:val="af0"/>
            <w:noProof/>
          </w:rPr>
          <w:t>3.2.2.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组件及版本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6" w:history="1">
        <w:r w:rsidR="00116FB3" w:rsidRPr="003664C6">
          <w:rPr>
            <w:rStyle w:val="af0"/>
            <w:noProof/>
          </w:rPr>
          <w:t>3.2.3.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组件下载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7" w:history="1">
        <w:r w:rsidR="00116FB3" w:rsidRPr="003664C6">
          <w:rPr>
            <w:rStyle w:val="af0"/>
            <w:noProof/>
          </w:rPr>
          <w:t>3.2.4.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准备工作（三台服务器分别执行）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8" w:history="1">
        <w:r w:rsidR="00116FB3" w:rsidRPr="003664C6">
          <w:rPr>
            <w:rStyle w:val="af0"/>
            <w:noProof/>
          </w:rPr>
          <w:t>3.2.5.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Zookeeper</w:t>
        </w:r>
        <w:r w:rsidR="00116FB3" w:rsidRPr="003664C6">
          <w:rPr>
            <w:rStyle w:val="af0"/>
            <w:rFonts w:hint="eastAsia"/>
            <w:noProof/>
          </w:rPr>
          <w:t>配置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9" w:history="1">
        <w:r w:rsidR="00116FB3" w:rsidRPr="003664C6">
          <w:rPr>
            <w:rStyle w:val="af0"/>
            <w:noProof/>
          </w:rPr>
          <w:t>3.2.6.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Kafka </w:t>
        </w:r>
        <w:r w:rsidR="00116FB3" w:rsidRPr="003664C6">
          <w:rPr>
            <w:rStyle w:val="af0"/>
            <w:rFonts w:hint="eastAsia"/>
            <w:noProof/>
          </w:rPr>
          <w:t>安装（在</w:t>
        </w:r>
        <w:r w:rsidR="00116FB3" w:rsidRPr="003664C6">
          <w:rPr>
            <w:rStyle w:val="af0"/>
            <w:noProof/>
          </w:rPr>
          <w:t>log2</w:t>
        </w:r>
        <w:r w:rsidR="00116FB3" w:rsidRPr="003664C6">
          <w:rPr>
            <w:rStyle w:val="af0"/>
            <w:rFonts w:hint="eastAsia"/>
            <w:noProof/>
          </w:rPr>
          <w:t>和</w:t>
        </w:r>
        <w:r w:rsidR="00116FB3" w:rsidRPr="003664C6">
          <w:rPr>
            <w:rStyle w:val="af0"/>
            <w:noProof/>
          </w:rPr>
          <w:t>log3</w:t>
        </w:r>
        <w:r w:rsidR="00116FB3" w:rsidRPr="003664C6">
          <w:rPr>
            <w:rStyle w:val="af0"/>
            <w:rFonts w:hint="eastAsia"/>
            <w:noProof/>
          </w:rPr>
          <w:t>中安装）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8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0" w:history="1">
        <w:r w:rsidR="00116FB3" w:rsidRPr="003664C6">
          <w:rPr>
            <w:rStyle w:val="af0"/>
            <w:noProof/>
          </w:rPr>
          <w:t>3.2.7.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Logstash </w:t>
        </w:r>
        <w:r w:rsidR="00116FB3" w:rsidRPr="003664C6">
          <w:rPr>
            <w:rStyle w:val="af0"/>
            <w:rFonts w:hint="eastAsia"/>
            <w:noProof/>
          </w:rPr>
          <w:t>安装部署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10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1" w:history="1">
        <w:r w:rsidR="00116FB3" w:rsidRPr="003664C6">
          <w:rPr>
            <w:rStyle w:val="af0"/>
            <w:noProof/>
          </w:rPr>
          <w:t>3.3.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系统监控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2" w:history="1">
        <w:r w:rsidR="00116FB3" w:rsidRPr="003664C6">
          <w:rPr>
            <w:rStyle w:val="af0"/>
            <w:noProof/>
          </w:rPr>
          <w:t>3.4.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系统维护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3" w:history="1">
        <w:r w:rsidR="00116FB3" w:rsidRPr="003664C6">
          <w:rPr>
            <w:rStyle w:val="af0"/>
            <w:noProof/>
          </w:rPr>
          <w:t>3.4.1.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常用命令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4" w:history="1">
        <w:r w:rsidR="00116FB3" w:rsidRPr="003664C6">
          <w:rPr>
            <w:rStyle w:val="af0"/>
            <w:noProof/>
          </w:rPr>
          <w:t>3.5.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安全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85" w:history="1">
        <w:r w:rsidR="00116FB3" w:rsidRPr="003664C6">
          <w:rPr>
            <w:rStyle w:val="af0"/>
            <w:noProof/>
          </w:rPr>
          <w:t>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日志调用接入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6" w:history="1">
        <w:r w:rsidR="00116FB3" w:rsidRPr="003664C6">
          <w:rPr>
            <w:rStyle w:val="af0"/>
            <w:noProof/>
          </w:rPr>
          <w:t>4.1.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beats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7" w:history="1">
        <w:r w:rsidR="00116FB3" w:rsidRPr="003664C6">
          <w:rPr>
            <w:rStyle w:val="af0"/>
            <w:noProof/>
          </w:rPr>
          <w:t>4.1.1.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总述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8" w:history="1">
        <w:r w:rsidR="00116FB3" w:rsidRPr="003664C6">
          <w:rPr>
            <w:rStyle w:val="af0"/>
            <w:noProof/>
          </w:rPr>
          <w:t>4.1.2.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FileBeat centos7</w:t>
        </w:r>
        <w:r w:rsidR="00116FB3" w:rsidRPr="003664C6">
          <w:rPr>
            <w:rStyle w:val="af0"/>
            <w:rFonts w:hint="eastAsia"/>
            <w:noProof/>
          </w:rPr>
          <w:t>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9" w:history="1">
        <w:r w:rsidR="00116FB3" w:rsidRPr="003664C6">
          <w:rPr>
            <w:rStyle w:val="af0"/>
            <w:noProof/>
          </w:rPr>
          <w:t>4.1.3.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配置使用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0" w:history="1">
        <w:r w:rsidR="00116FB3" w:rsidRPr="003664C6">
          <w:rPr>
            <w:rStyle w:val="af0"/>
            <w:noProof/>
          </w:rPr>
          <w:t>4.1.4.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启动运行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1" w:history="1">
        <w:r w:rsidR="00116FB3" w:rsidRPr="003664C6">
          <w:rPr>
            <w:rStyle w:val="af0"/>
            <w:noProof/>
          </w:rPr>
          <w:t>4.2.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92" w:history="1">
        <w:r w:rsidR="00116FB3" w:rsidRPr="003664C6">
          <w:rPr>
            <w:rStyle w:val="af0"/>
            <w:noProof/>
          </w:rPr>
          <w:t>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日志分析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3" w:history="1">
        <w:r w:rsidR="00116FB3" w:rsidRPr="003664C6">
          <w:rPr>
            <w:rStyle w:val="af0"/>
            <w:noProof/>
          </w:rPr>
          <w:t>5.1.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直通一体化操作及数据日志整合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4" w:history="1">
        <w:r w:rsidR="00116FB3" w:rsidRPr="003664C6">
          <w:rPr>
            <w:rStyle w:val="af0"/>
            <w:noProof/>
          </w:rPr>
          <w:t>5.1.1.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逻辑处理架构图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5" w:history="1">
        <w:r w:rsidR="00116FB3" w:rsidRPr="003664C6">
          <w:rPr>
            <w:rStyle w:val="af0"/>
            <w:noProof/>
          </w:rPr>
          <w:t>5.1.2.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业务处理流程图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6" w:history="1">
        <w:r w:rsidR="00116FB3" w:rsidRPr="003664C6">
          <w:rPr>
            <w:rStyle w:val="af0"/>
            <w:noProof/>
          </w:rPr>
          <w:t>5.1.3.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总体设计考虑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F76D2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7" w:history="1">
        <w:r w:rsidR="00116FB3" w:rsidRPr="003664C6">
          <w:rPr>
            <w:rStyle w:val="af0"/>
            <w:noProof/>
          </w:rPr>
          <w:t>5.1.4.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详细设计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15</w:t>
        </w:r>
        <w:r w:rsidR="00116FB3">
          <w:rPr>
            <w:noProof/>
            <w:webHidden/>
          </w:rPr>
          <w:fldChar w:fldCharType="end"/>
        </w:r>
      </w:hyperlink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Style w:val="af8"/>
          <w:rFonts w:ascii="Arial" w:hAnsi="Arial"/>
          <w:b/>
          <w:sz w:val="44"/>
          <w:szCs w:val="44"/>
        </w:rPr>
        <w:lastRenderedPageBreak/>
        <w:fldChar w:fldCharType="end"/>
      </w:r>
    </w:p>
    <w:p w:rsidR="00C265A2" w:rsidRDefault="00C265A2" w:rsidP="00F73DB0">
      <w:pPr>
        <w:spacing w:afterLines="25" w:after="78" w:line="300" w:lineRule="auto"/>
        <w:rPr>
          <w:rStyle w:val="af8"/>
          <w:rFonts w:ascii="Arial" w:hAnsi="Arial"/>
          <w:b/>
          <w:sz w:val="44"/>
          <w:szCs w:val="44"/>
        </w:rPr>
      </w:pPr>
    </w:p>
    <w:p w:rsidR="007157EF" w:rsidRDefault="00D73D53" w:rsidP="00D73D53">
      <w:pPr>
        <w:pStyle w:val="1"/>
        <w:rPr>
          <w:rStyle w:val="af8"/>
          <w:sz w:val="32"/>
          <w:szCs w:val="32"/>
        </w:rPr>
      </w:pPr>
      <w:bookmarkStart w:id="1" w:name="_Toc516731458"/>
      <w:r w:rsidRPr="00D73D53">
        <w:rPr>
          <w:rStyle w:val="af8"/>
          <w:rFonts w:hint="eastAsia"/>
          <w:sz w:val="32"/>
          <w:szCs w:val="32"/>
        </w:rPr>
        <w:t>名词解释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D53" w:rsidTr="00D73D53">
        <w:tc>
          <w:tcPr>
            <w:tcW w:w="2840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备注</w:t>
            </w:r>
          </w:p>
        </w:tc>
      </w:tr>
      <w:tr w:rsidR="00D73D53" w:rsidTr="00D73D53">
        <w:tc>
          <w:tcPr>
            <w:tcW w:w="2840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</w:tr>
    </w:tbl>
    <w:p w:rsidR="00790F4F" w:rsidRDefault="00790F4F" w:rsidP="00D73D53"/>
    <w:p w:rsidR="00151CE9" w:rsidRDefault="005A4B3A" w:rsidP="00151CE9">
      <w:pPr>
        <w:pStyle w:val="1"/>
      </w:pPr>
      <w:bookmarkStart w:id="2" w:name="_Toc516731459"/>
      <w:r>
        <w:rPr>
          <w:rFonts w:hint="eastAsia"/>
        </w:rPr>
        <w:t>总体说明</w:t>
      </w:r>
      <w:bookmarkEnd w:id="2"/>
    </w:p>
    <w:p w:rsidR="005A4B3A" w:rsidRPr="005A4B3A" w:rsidRDefault="005A4B3A" w:rsidP="005A4B3A">
      <w:pPr>
        <w:pStyle w:val="2"/>
      </w:pPr>
      <w:bookmarkStart w:id="3" w:name="_Toc516731460"/>
      <w:r>
        <w:rPr>
          <w:rFonts w:hint="eastAsia"/>
        </w:rPr>
        <w:t>preface</w:t>
      </w:r>
      <w:bookmarkEnd w:id="3"/>
    </w:p>
    <w:p w:rsidR="005A4B3A" w:rsidRDefault="00B040C5" w:rsidP="004E1C66">
      <w:r>
        <w:rPr>
          <w:rFonts w:hint="eastAsia"/>
        </w:rPr>
        <w:t>日志的接入，是指将业务的文档日志接入到日志中心系统。</w:t>
      </w:r>
    </w:p>
    <w:p w:rsidR="005A25E3" w:rsidRPr="000819F7" w:rsidRDefault="005A25E3" w:rsidP="00863F4B">
      <w:pPr>
        <w:rPr>
          <w:color w:val="FF0000"/>
        </w:rPr>
      </w:pPr>
    </w:p>
    <w:p w:rsidR="0041031D" w:rsidRDefault="009943D6" w:rsidP="0041031D">
      <w:pPr>
        <w:pStyle w:val="1"/>
      </w:pPr>
      <w:r>
        <w:rPr>
          <w:rFonts w:hint="eastAsia"/>
        </w:rPr>
        <w:t>业务系统接入改造</w:t>
      </w:r>
    </w:p>
    <w:p w:rsidR="00D10C37" w:rsidRDefault="009943D6" w:rsidP="008843D3">
      <w:pPr>
        <w:rPr>
          <w:rFonts w:hint="eastAsia"/>
        </w:rPr>
      </w:pPr>
      <w:r>
        <w:rPr>
          <w:rFonts w:hint="eastAsia"/>
        </w:rPr>
        <w:t>业务系统改造分为</w:t>
      </w:r>
      <w:r>
        <w:rPr>
          <w:rFonts w:hint="eastAsia"/>
        </w:rPr>
        <w:t>2</w:t>
      </w:r>
      <w:r>
        <w:rPr>
          <w:rFonts w:hint="eastAsia"/>
        </w:rPr>
        <w:t>种，初级改造和接口级改造，</w:t>
      </w:r>
    </w:p>
    <w:p w:rsidR="009943D6" w:rsidRPr="009943D6" w:rsidRDefault="009943D6" w:rsidP="008843D3">
      <w:r>
        <w:rPr>
          <w:rFonts w:hint="eastAsia"/>
        </w:rPr>
        <w:t>这里先实现初级改造</w:t>
      </w:r>
    </w:p>
    <w:p w:rsidR="00B67F8D" w:rsidRPr="009943D6" w:rsidRDefault="009943D6" w:rsidP="00B67F8D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初级改造</w:t>
      </w:r>
    </w:p>
    <w:p w:rsidR="00163D0C" w:rsidRDefault="00163D0C" w:rsidP="00B67F8D">
      <w:pPr>
        <w:rPr>
          <w:rFonts w:hint="eastAsia"/>
        </w:rPr>
      </w:pPr>
      <w:r>
        <w:rPr>
          <w:rFonts w:hint="eastAsia"/>
        </w:rPr>
        <w:t>需要接入的系统，需要调整日志配置到：</w:t>
      </w:r>
    </w:p>
    <w:p w:rsidR="00163D0C" w:rsidRDefault="00163D0C" w:rsidP="00B67F8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、需要配置到的日志文件夹，不包含其他无关内容，如果有其他无关内容，需要的配置中特殊处理（处理方式使用文件名匹配方式）</w:t>
      </w:r>
    </w:p>
    <w:p w:rsidR="00163D0C" w:rsidRDefault="00163D0C" w:rsidP="00B67F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746D">
        <w:rPr>
          <w:rFonts w:hint="eastAsia"/>
        </w:rPr>
        <w:t>业务日志需要自身实现定期清理功能（清理周期为</w:t>
      </w:r>
      <w:r w:rsidR="0005746D">
        <w:rPr>
          <w:rFonts w:hint="eastAsia"/>
        </w:rPr>
        <w:t>7</w:t>
      </w:r>
      <w:r w:rsidR="0005746D">
        <w:rPr>
          <w:rFonts w:hint="eastAsia"/>
        </w:rPr>
        <w:t>天，自动清理</w:t>
      </w:r>
      <w:r w:rsidR="0005746D">
        <w:rPr>
          <w:rFonts w:hint="eastAsia"/>
        </w:rPr>
        <w:t>7</w:t>
      </w:r>
      <w:r w:rsidR="0005746D">
        <w:rPr>
          <w:rFonts w:hint="eastAsia"/>
        </w:rPr>
        <w:t>天前的日志文件）</w:t>
      </w:r>
    </w:p>
    <w:p w:rsidR="009943D6" w:rsidRPr="00BD7E71" w:rsidRDefault="0005746D" w:rsidP="00B67F8D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：最好同时实现超过大小的自动清理</w:t>
      </w:r>
    </w:p>
    <w:p w:rsidR="009943D6" w:rsidRDefault="009943D6" w:rsidP="009943D6">
      <w:pPr>
        <w:pStyle w:val="2"/>
        <w:rPr>
          <w:rFonts w:hint="eastAsia"/>
        </w:rPr>
      </w:pPr>
      <w:r>
        <w:rPr>
          <w:rFonts w:hint="eastAsia"/>
        </w:rPr>
        <w:t>接口级改造</w:t>
      </w:r>
    </w:p>
    <w:p w:rsidR="009943D6" w:rsidRDefault="009943D6" w:rsidP="00B67F8D">
      <w:pPr>
        <w:rPr>
          <w:rFonts w:hint="eastAsia"/>
        </w:rPr>
      </w:pPr>
      <w:r>
        <w:rPr>
          <w:rFonts w:hint="eastAsia"/>
        </w:rPr>
        <w:t>暂无</w:t>
      </w:r>
    </w:p>
    <w:p w:rsidR="009943D6" w:rsidRDefault="009943D6" w:rsidP="00B67F8D">
      <w:pPr>
        <w:rPr>
          <w:rFonts w:hint="eastAsia"/>
        </w:rPr>
      </w:pPr>
    </w:p>
    <w:p w:rsidR="009943D6" w:rsidRDefault="009943D6" w:rsidP="00B67F8D">
      <w:pPr>
        <w:rPr>
          <w:rFonts w:hint="eastAsia"/>
        </w:rPr>
      </w:pPr>
    </w:p>
    <w:p w:rsidR="009943D6" w:rsidRDefault="009943D6" w:rsidP="00B67F8D">
      <w:pPr>
        <w:rPr>
          <w:rFonts w:hint="eastAsia"/>
        </w:rPr>
      </w:pPr>
    </w:p>
    <w:p w:rsidR="00473A31" w:rsidRDefault="00473A31" w:rsidP="00473A31">
      <w:pPr>
        <w:pStyle w:val="1"/>
        <w:rPr>
          <w:rFonts w:hint="eastAsia"/>
        </w:rPr>
      </w:pPr>
      <w:r>
        <w:rPr>
          <w:rFonts w:hint="eastAsia"/>
        </w:rPr>
        <w:lastRenderedPageBreak/>
        <w:t>客户端安装</w:t>
      </w:r>
    </w:p>
    <w:p w:rsidR="00473A31" w:rsidRDefault="00473A31" w:rsidP="00473A31">
      <w:pPr>
        <w:rPr>
          <w:rFonts w:hint="eastAsia"/>
        </w:rPr>
      </w:pPr>
      <w:r>
        <w:rPr>
          <w:rFonts w:hint="eastAsia"/>
        </w:rPr>
        <w:t>客户端安装基本分为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</w:p>
    <w:p w:rsidR="00151FE3" w:rsidRDefault="00151FE3" w:rsidP="00473A31">
      <w:pPr>
        <w:rPr>
          <w:rFonts w:hint="eastAsia"/>
        </w:rPr>
      </w:pPr>
    </w:p>
    <w:p w:rsidR="00151FE3" w:rsidRDefault="00151FE3" w:rsidP="00151FE3">
      <w:pPr>
        <w:pStyle w:val="2"/>
        <w:rPr>
          <w:rFonts w:hint="eastAsia"/>
        </w:rPr>
      </w:pPr>
      <w:r>
        <w:rPr>
          <w:rFonts w:hint="eastAsia"/>
        </w:rPr>
        <w:t>基础要求</w:t>
      </w:r>
    </w:p>
    <w:p w:rsidR="00473A31" w:rsidRPr="00B74E51" w:rsidRDefault="00151FE3" w:rsidP="00473A31">
      <w:pPr>
        <w:rPr>
          <w:rFonts w:hint="eastAsia"/>
        </w:rPr>
      </w:pPr>
      <w:r>
        <w:rPr>
          <w:rFonts w:hint="eastAsia"/>
        </w:rPr>
        <w:t>要求</w:t>
      </w:r>
      <w:r w:rsidR="00B74E51">
        <w:rPr>
          <w:rFonts w:hint="eastAsia"/>
        </w:rPr>
        <w:t>业务系统可以连到日志中心</w:t>
      </w:r>
      <w:r w:rsidR="00225B06">
        <w:rPr>
          <w:rFonts w:hint="eastAsia"/>
        </w:rPr>
        <w:t>的</w:t>
      </w:r>
      <w:r w:rsidR="00225B06">
        <w:rPr>
          <w:rFonts w:hint="eastAsia"/>
        </w:rPr>
        <w:t>mq</w:t>
      </w:r>
      <w:r w:rsidR="00225B06">
        <w:rPr>
          <w:rFonts w:hint="eastAsia"/>
        </w:rPr>
        <w:t>服务器</w:t>
      </w:r>
    </w:p>
    <w:p w:rsidR="009943D6" w:rsidRDefault="00C33F3F" w:rsidP="00B67F8D">
      <w:pPr>
        <w:pStyle w:val="2"/>
        <w:rPr>
          <w:rFonts w:hint="eastAsia"/>
        </w:rPr>
      </w:pPr>
      <w:r>
        <w:rPr>
          <w:rFonts w:hint="eastAsia"/>
        </w:rPr>
        <w:t>红帽</w:t>
      </w:r>
      <w:r w:rsidR="00473A31">
        <w:rPr>
          <w:rFonts w:hint="eastAsia"/>
        </w:rPr>
        <w:t>linux filebeats</w:t>
      </w:r>
      <w:r w:rsidR="00473A31">
        <w:rPr>
          <w:rFonts w:hint="eastAsia"/>
        </w:rPr>
        <w:t>安装</w:t>
      </w:r>
    </w:p>
    <w:p w:rsidR="009943D6" w:rsidRDefault="002A5092" w:rsidP="00B67F8D">
      <w:pPr>
        <w:rPr>
          <w:rFonts w:hint="eastAsia"/>
        </w:rPr>
      </w:pPr>
      <w:r>
        <w:rPr>
          <w:rFonts w:hint="eastAsia"/>
        </w:rPr>
        <w:t>mkdir -p /data/pack</w:t>
      </w:r>
    </w:p>
    <w:p w:rsidR="002A5092" w:rsidRDefault="002A5092" w:rsidP="00B67F8D">
      <w:pPr>
        <w:rPr>
          <w:rFonts w:hint="eastAsia"/>
        </w:rPr>
      </w:pPr>
      <w:r>
        <w:rPr>
          <w:rFonts w:hint="eastAsia"/>
        </w:rPr>
        <w:t>cd /data/pack</w:t>
      </w:r>
    </w:p>
    <w:p w:rsidR="002A5092" w:rsidRDefault="002A5092" w:rsidP="002A5092">
      <w:r>
        <w:rPr>
          <w:rFonts w:hint="eastAsia"/>
        </w:rPr>
        <w:t xml:space="preserve">wget </w:t>
      </w:r>
      <w:hyperlink r:id="rId15" w:history="1">
        <w:r w:rsidRPr="00196A3D">
          <w:rPr>
            <w:rStyle w:val="af0"/>
          </w:rPr>
          <w:t>https://artifacts.elastic.co/downloads/beats/filebeat/filebeat-5.5.2-x86_64.rpm</w:t>
        </w:r>
      </w:hyperlink>
    </w:p>
    <w:p w:rsidR="002A5092" w:rsidRDefault="002A5092" w:rsidP="00B67F8D">
      <w:pPr>
        <w:rPr>
          <w:rFonts w:hint="eastAsia"/>
        </w:rPr>
      </w:pPr>
    </w:p>
    <w:p w:rsidR="004F598E" w:rsidRDefault="004F598E" w:rsidP="004F598E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rpm -vi filebeat-5.5.2-x86_64.rpm</w:t>
      </w:r>
    </w:p>
    <w:p w:rsidR="009943D6" w:rsidRDefault="009943D6" w:rsidP="00B67F8D">
      <w:pPr>
        <w:rPr>
          <w:rFonts w:hint="eastAsia"/>
        </w:rPr>
      </w:pPr>
    </w:p>
    <w:p w:rsidR="001E4E05" w:rsidRDefault="001E4E05" w:rsidP="00B67F8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配置文件</w:t>
      </w:r>
      <w:r w:rsidR="00A34C68">
        <w:rPr>
          <w:rFonts w:hint="eastAsia"/>
        </w:rPr>
        <w:t>：</w:t>
      </w:r>
    </w:p>
    <w:p w:rsidR="00297ECF" w:rsidRDefault="00297ECF" w:rsidP="00297EC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 xml:space="preserve">vim 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/etc/filebeat/filebeat.yml</w:t>
      </w:r>
    </w:p>
    <w:p w:rsidR="009943D6" w:rsidRPr="00297ECF" w:rsidRDefault="009943D6" w:rsidP="00B67F8D">
      <w:pPr>
        <w:rPr>
          <w:rFonts w:hint="eastAsia"/>
        </w:rPr>
      </w:pPr>
    </w:p>
    <w:p w:rsidR="009943D6" w:rsidRDefault="006473E8" w:rsidP="00646F03">
      <w:pPr>
        <w:pStyle w:val="2"/>
        <w:rPr>
          <w:rFonts w:hint="eastAsia"/>
        </w:rPr>
      </w:pPr>
      <w:r>
        <w:rPr>
          <w:rFonts w:hint="eastAsia"/>
        </w:rPr>
        <w:t>windows filebeats</w:t>
      </w:r>
      <w:r>
        <w:rPr>
          <w:rFonts w:hint="eastAsia"/>
        </w:rPr>
        <w:t>安装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6796E6"/>
          <w:sz w:val="21"/>
          <w:szCs w:val="21"/>
        </w:rPr>
        <w:t>1.</w:t>
      </w:r>
      <w:r w:rsidRPr="004E5658">
        <w:rPr>
          <w:rFonts w:ascii="Consolas" w:eastAsia="宋体" w:hAnsi="Consolas" w:cs="Consolas"/>
          <w:color w:val="D4D4D4"/>
          <w:sz w:val="21"/>
          <w:szCs w:val="21"/>
        </w:rPr>
        <w:t xml:space="preserve"> Download the Filebeat Windows zip file from the downloads page.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6796E6"/>
          <w:sz w:val="21"/>
          <w:szCs w:val="21"/>
        </w:rPr>
        <w:t>2.</w:t>
      </w:r>
      <w:r w:rsidRPr="004E5658">
        <w:rPr>
          <w:rFonts w:ascii="Consolas" w:eastAsia="宋体" w:hAnsi="Consolas" w:cs="Consolas"/>
          <w:color w:val="D4D4D4"/>
          <w:sz w:val="21"/>
          <w:szCs w:val="21"/>
        </w:rPr>
        <w:t xml:space="preserve"> Extract the contents of the zip file into C:\Program Files.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6796E6"/>
          <w:sz w:val="21"/>
          <w:szCs w:val="21"/>
        </w:rPr>
        <w:t>3.</w:t>
      </w:r>
      <w:r w:rsidRPr="004E5658">
        <w:rPr>
          <w:rFonts w:ascii="Consolas" w:eastAsia="宋体" w:hAnsi="Consolas" w:cs="Consolas"/>
          <w:color w:val="D4D4D4"/>
          <w:sz w:val="21"/>
          <w:szCs w:val="21"/>
        </w:rPr>
        <w:t xml:space="preserve"> Rename the filebeat-</w:t>
      </w:r>
      <w:r w:rsidRPr="004E5658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4E5658">
        <w:rPr>
          <w:rFonts w:ascii="Consolas" w:eastAsia="宋体" w:hAnsi="Consolas" w:cs="Consolas"/>
          <w:color w:val="569CD6"/>
          <w:sz w:val="21"/>
          <w:szCs w:val="21"/>
        </w:rPr>
        <w:t>version</w:t>
      </w:r>
      <w:r w:rsidRPr="004E5658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4E5658">
        <w:rPr>
          <w:rFonts w:ascii="Consolas" w:eastAsia="宋体" w:hAnsi="Consolas" w:cs="Consolas"/>
          <w:color w:val="D4D4D4"/>
          <w:sz w:val="21"/>
          <w:szCs w:val="21"/>
        </w:rPr>
        <w:t>-windows directory to Filebeat.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6796E6"/>
          <w:sz w:val="21"/>
          <w:szCs w:val="21"/>
        </w:rPr>
        <w:t>4.</w:t>
      </w:r>
      <w:r w:rsidRPr="004E5658">
        <w:rPr>
          <w:rFonts w:ascii="Consolas" w:eastAsia="宋体" w:hAnsi="Consolas" w:cs="Consolas"/>
          <w:color w:val="D4D4D4"/>
          <w:sz w:val="21"/>
          <w:szCs w:val="21"/>
        </w:rPr>
        <w:t xml:space="preserve"> Open a PowerShell prompt as an Administrator (right-click the PowerShell icon and select Run As Administrator).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D4D4D4"/>
          <w:sz w:val="21"/>
          <w:szCs w:val="21"/>
        </w:rPr>
        <w:t>From the PowerShell prompt, run the following commands to install Filebeat as a Windows service: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D4D4D4"/>
          <w:sz w:val="21"/>
          <w:szCs w:val="21"/>
        </w:rPr>
        <w:t>PS &gt; cd 'C:\Program Files\Filebeat'</w:t>
      </w:r>
    </w:p>
    <w:p w:rsidR="004E5658" w:rsidRPr="004E5658" w:rsidRDefault="004E5658" w:rsidP="004E565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E5658">
        <w:rPr>
          <w:rFonts w:ascii="Consolas" w:eastAsia="宋体" w:hAnsi="Consolas" w:cs="Consolas"/>
          <w:color w:val="D4D4D4"/>
          <w:sz w:val="21"/>
          <w:szCs w:val="21"/>
        </w:rPr>
        <w:t>PS C:\Program Files\Filebeat&gt; .\install-service-filebeat.ps1</w:t>
      </w:r>
    </w:p>
    <w:p w:rsidR="009943D6" w:rsidRDefault="009943D6" w:rsidP="00B67F8D">
      <w:pPr>
        <w:rPr>
          <w:rFonts w:hint="eastAsia"/>
        </w:rPr>
      </w:pPr>
    </w:p>
    <w:p w:rsidR="009943D6" w:rsidRDefault="003E4737" w:rsidP="00B67F8D">
      <w:pPr>
        <w:rPr>
          <w:rFonts w:hint="eastAsia"/>
        </w:rPr>
      </w:pPr>
      <w:r>
        <w:rPr>
          <w:rFonts w:hint="eastAsia"/>
        </w:rPr>
        <w:t>配置文件为</w:t>
      </w:r>
    </w:p>
    <w:p w:rsidR="003E4737" w:rsidRPr="00703A1D" w:rsidRDefault="003E4737" w:rsidP="00703A1D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sz w:val="21"/>
          <w:szCs w:val="21"/>
        </w:rPr>
      </w:pPr>
      <w:r w:rsidRPr="003E4737">
        <w:rPr>
          <w:rFonts w:ascii="Consolas" w:eastAsia="宋体" w:hAnsi="Consolas" w:cs="Consolas"/>
          <w:color w:val="D4D4D4"/>
          <w:sz w:val="21"/>
          <w:szCs w:val="21"/>
        </w:rPr>
        <w:t>filebeat.yml</w:t>
      </w:r>
    </w:p>
    <w:p w:rsidR="009943D6" w:rsidRDefault="000034B3" w:rsidP="000034B3">
      <w:pPr>
        <w:pStyle w:val="2"/>
        <w:rPr>
          <w:rFonts w:hint="eastAsia"/>
        </w:rPr>
      </w:pPr>
      <w:r>
        <w:rPr>
          <w:rFonts w:hint="eastAsia"/>
        </w:rPr>
        <w:t>修改配置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>filebeat.prospectors: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6796E6"/>
          <w:sz w:val="21"/>
          <w:szCs w:val="21"/>
        </w:rPr>
        <w:t>-</w:t>
      </w: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input_type: log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paths: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</w:t>
      </w:r>
      <w:r w:rsidRPr="00E76921">
        <w:rPr>
          <w:rFonts w:ascii="Consolas" w:eastAsia="宋体" w:hAnsi="Consolas" w:cs="Consolas"/>
          <w:color w:val="6796E6"/>
          <w:sz w:val="21"/>
          <w:szCs w:val="21"/>
        </w:rPr>
        <w:t>-</w:t>
      </w: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E76921">
        <w:rPr>
          <w:rFonts w:ascii="Consolas" w:eastAsia="宋体" w:hAnsi="Consolas" w:cs="Consolas"/>
          <w:color w:val="FF0000"/>
          <w:sz w:val="21"/>
          <w:szCs w:val="21"/>
        </w:rPr>
        <w:t>F:/temp/log/*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encoding:GB2312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fields: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 system_id: </w:t>
      </w:r>
      <w:r w:rsidRPr="00E76921">
        <w:rPr>
          <w:rFonts w:ascii="Consolas" w:eastAsia="宋体" w:hAnsi="Consolas" w:cs="Consolas"/>
          <w:color w:val="FF0000"/>
          <w:sz w:val="21"/>
          <w:szCs w:val="21"/>
        </w:rPr>
        <w:t>apollo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multiline: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 pattern: '^</w:t>
      </w:r>
      <w:r w:rsidRPr="00E76921">
        <w:rPr>
          <w:rFonts w:ascii="Consolas" w:eastAsia="宋体" w:hAnsi="Consolas" w:cs="Consolas"/>
          <w:color w:val="FF0000"/>
          <w:sz w:val="21"/>
          <w:szCs w:val="21"/>
        </w:rPr>
        <w:t>发生时间</w:t>
      </w:r>
      <w:r w:rsidRPr="00E76921">
        <w:rPr>
          <w:rFonts w:ascii="Consolas" w:eastAsia="宋体" w:hAnsi="Consolas" w:cs="Consolas"/>
          <w:color w:val="D4D4D4"/>
          <w:sz w:val="21"/>
          <w:szCs w:val="21"/>
        </w:rPr>
        <w:t>'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 negate: true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 match: after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>output.kafka: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hosts: ["</w:t>
      </w:r>
      <w:r w:rsidR="005570F7" w:rsidRPr="00AA2DFD">
        <w:rPr>
          <w:rFonts w:ascii="Consolas" w:eastAsia="宋体" w:hAnsi="Consolas" w:cs="Consolas"/>
          <w:color w:val="FFFFFF" w:themeColor="background1"/>
          <w:sz w:val="21"/>
          <w:szCs w:val="21"/>
        </w:rPr>
        <w:t>192.168.112.180</w:t>
      </w:r>
      <w:r w:rsidR="005341DB" w:rsidRPr="00AA2DFD">
        <w:rPr>
          <w:rFonts w:ascii="Consolas" w:eastAsia="宋体" w:hAnsi="Consolas" w:cs="Consolas"/>
          <w:color w:val="FFFFFF" w:themeColor="background1"/>
          <w:sz w:val="21"/>
          <w:szCs w:val="21"/>
        </w:rPr>
        <w:t>:19092", "192.168.112.181:19092</w:t>
      </w:r>
      <w:r w:rsidRPr="00E76921">
        <w:rPr>
          <w:rFonts w:ascii="Consolas" w:eastAsia="宋体" w:hAnsi="Consolas" w:cs="Consolas"/>
          <w:color w:val="D4D4D4"/>
          <w:sz w:val="21"/>
          <w:szCs w:val="21"/>
        </w:rPr>
        <w:t>"]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topic: 'logHDFS'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key: '</w:t>
      </w:r>
      <w:r w:rsidRPr="00E76921">
        <w:rPr>
          <w:rFonts w:ascii="Consolas" w:eastAsia="宋体" w:hAnsi="Consolas" w:cs="Consolas"/>
          <w:color w:val="FF0000"/>
          <w:sz w:val="21"/>
          <w:szCs w:val="21"/>
        </w:rPr>
        <w:t>apollo</w:t>
      </w:r>
      <w:r w:rsidRPr="00E76921">
        <w:rPr>
          <w:rFonts w:ascii="Consolas" w:eastAsia="宋体" w:hAnsi="Consolas" w:cs="Consolas"/>
          <w:color w:val="D4D4D4"/>
          <w:sz w:val="21"/>
          <w:szCs w:val="21"/>
        </w:rPr>
        <w:t>'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partition.hash: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 hash: []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  reachable_only: true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required_acks: 1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compression: gzip</w:t>
      </w:r>
    </w:p>
    <w:p w:rsidR="00E76921" w:rsidRPr="00E76921" w:rsidRDefault="00E76921" w:rsidP="00E76921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E76921">
        <w:rPr>
          <w:rFonts w:ascii="Consolas" w:eastAsia="宋体" w:hAnsi="Consolas" w:cs="Consolas"/>
          <w:color w:val="D4D4D4"/>
          <w:sz w:val="21"/>
          <w:szCs w:val="21"/>
        </w:rPr>
        <w:t xml:space="preserve">  max</w:t>
      </w:r>
      <w:r w:rsidRPr="00E76921">
        <w:rPr>
          <w:rFonts w:ascii="Consolas" w:eastAsia="宋体" w:hAnsi="Consolas" w:cs="Consolas"/>
          <w:i/>
          <w:iCs/>
          <w:color w:val="D4D4D4"/>
          <w:sz w:val="21"/>
          <w:szCs w:val="21"/>
        </w:rPr>
        <w:t>_message_</w:t>
      </w:r>
      <w:r w:rsidRPr="00E76921">
        <w:rPr>
          <w:rFonts w:ascii="Consolas" w:eastAsia="宋体" w:hAnsi="Consolas" w:cs="Consolas"/>
          <w:color w:val="D4D4D4"/>
          <w:sz w:val="21"/>
          <w:szCs w:val="21"/>
        </w:rPr>
        <w:t>bytes: 10000000</w:t>
      </w:r>
    </w:p>
    <w:p w:rsidR="00703A1D" w:rsidRPr="00703A1D" w:rsidRDefault="00703A1D" w:rsidP="00703A1D">
      <w:pPr>
        <w:rPr>
          <w:rFonts w:hint="eastAsia"/>
        </w:rPr>
      </w:pPr>
    </w:p>
    <w:p w:rsidR="009943D6" w:rsidRDefault="00BC1019" w:rsidP="00B67F8D">
      <w:pPr>
        <w:rPr>
          <w:rFonts w:hint="eastAsia"/>
        </w:rPr>
      </w:pPr>
      <w:r w:rsidRPr="005570F7">
        <w:object w:dxaOrig="12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42.05pt" o:ole="">
            <v:imagedata r:id="rId16" o:title=""/>
          </v:shape>
          <o:OLEObject Type="Embed" ProgID="Package" ShapeID="_x0000_i1025" DrawAspect="Content" ObjectID="_1593950937" r:id="rId17"/>
        </w:object>
      </w:r>
    </w:p>
    <w:p w:rsidR="00E52ECE" w:rsidRDefault="00E52ECE" w:rsidP="00B67F8D">
      <w:pPr>
        <w:rPr>
          <w:rFonts w:hint="eastAsia"/>
        </w:rPr>
      </w:pPr>
      <w:r>
        <w:rPr>
          <w:rFonts w:hint="eastAsia"/>
        </w:rPr>
        <w:t>说明：</w:t>
      </w:r>
    </w:p>
    <w:p w:rsidR="00E52ECE" w:rsidRDefault="00E52ECE" w:rsidP="00B67F8D">
      <w:pPr>
        <w:rPr>
          <w:rFonts w:hint="eastAsia"/>
        </w:rPr>
      </w:pPr>
      <w:r w:rsidRPr="00E76921">
        <w:t>paths</w:t>
      </w:r>
      <w:r w:rsidRPr="00E52ECE">
        <w:rPr>
          <w:rFonts w:hint="eastAsia"/>
        </w:rPr>
        <w:t xml:space="preserve"> </w:t>
      </w:r>
      <w:r w:rsidRPr="00E52ECE">
        <w:rPr>
          <w:rFonts w:hint="eastAsia"/>
        </w:rPr>
        <w:t>：</w:t>
      </w:r>
      <w:r>
        <w:rPr>
          <w:rFonts w:hint="eastAsia"/>
        </w:rPr>
        <w:t>日志文件路径支持模糊匹配</w:t>
      </w:r>
    </w:p>
    <w:p w:rsidR="00E52ECE" w:rsidRPr="00BC1019" w:rsidRDefault="00BC1019" w:rsidP="00B67F8D">
      <w:pPr>
        <w:rPr>
          <w:rFonts w:hint="eastAsia"/>
        </w:rPr>
      </w:pPr>
      <w:r w:rsidRPr="00E76921">
        <w:t>system_id</w:t>
      </w:r>
      <w:r w:rsidRPr="00BC1019">
        <w:rPr>
          <w:rFonts w:hint="eastAsia"/>
        </w:rPr>
        <w:t>：系统</w:t>
      </w:r>
      <w:r w:rsidRPr="00BC1019">
        <w:rPr>
          <w:rFonts w:hint="eastAsia"/>
        </w:rPr>
        <w:t>id</w:t>
      </w:r>
    </w:p>
    <w:p w:rsidR="00BC1019" w:rsidRPr="00BC1019" w:rsidRDefault="00BC1019" w:rsidP="00B67F8D">
      <w:pPr>
        <w:rPr>
          <w:rFonts w:hint="eastAsia"/>
        </w:rPr>
      </w:pPr>
      <w:r w:rsidRPr="00E76921">
        <w:t>pattern</w:t>
      </w:r>
      <w:r w:rsidRPr="00BC1019">
        <w:rPr>
          <w:rFonts w:hint="eastAsia"/>
        </w:rPr>
        <w:t>：多行日志的开始匹配符号</w:t>
      </w:r>
    </w:p>
    <w:p w:rsidR="00BC1019" w:rsidRPr="00B67F8D" w:rsidRDefault="00BC1019" w:rsidP="00B67F8D">
      <w:r w:rsidRPr="00E76921">
        <w:t>key</w:t>
      </w:r>
      <w:r w:rsidRPr="00BC1019">
        <w:rPr>
          <w:rFonts w:hint="eastAsia"/>
        </w:rPr>
        <w:t>：</w:t>
      </w:r>
      <w:r w:rsidRPr="00BC1019">
        <w:rPr>
          <w:rFonts w:hint="eastAsia"/>
        </w:rPr>
        <w:t xml:space="preserve"> </w:t>
      </w:r>
      <w:r w:rsidRPr="00BC1019">
        <w:rPr>
          <w:rFonts w:hint="eastAsia"/>
        </w:rPr>
        <w:t>用于</w:t>
      </w:r>
      <w:r w:rsidRPr="00BC1019">
        <w:rPr>
          <w:rFonts w:hint="eastAsia"/>
        </w:rPr>
        <w:t>hash</w:t>
      </w:r>
      <w:r w:rsidRPr="00BC1019">
        <w:rPr>
          <w:rFonts w:hint="eastAsia"/>
        </w:rPr>
        <w:t>的值，一般取系统</w:t>
      </w:r>
      <w:r w:rsidRPr="00BC1019">
        <w:rPr>
          <w:rFonts w:hint="eastAsia"/>
        </w:rPr>
        <w:t>id</w:t>
      </w:r>
    </w:p>
    <w:p w:rsidR="00A8061E" w:rsidRDefault="00A8061E" w:rsidP="00A8061E">
      <w:pPr>
        <w:pStyle w:val="2"/>
        <w:rPr>
          <w:rFonts w:hint="eastAsia"/>
        </w:rPr>
      </w:pPr>
      <w:r>
        <w:rPr>
          <w:rFonts w:hint="eastAsia"/>
        </w:rPr>
        <w:t>启动服务</w:t>
      </w:r>
    </w:p>
    <w:p w:rsidR="00A8061E" w:rsidRDefault="00A8061E" w:rsidP="00A8061E">
      <w:pPr>
        <w:rPr>
          <w:rFonts w:hint="eastAsia"/>
        </w:rPr>
      </w:pPr>
      <w:r>
        <w:rPr>
          <w:rFonts w:hint="eastAsia"/>
        </w:rPr>
        <w:t>sc start filebeat</w:t>
      </w:r>
    </w:p>
    <w:p w:rsidR="00A8061E" w:rsidRPr="00A8061E" w:rsidRDefault="00A8061E" w:rsidP="00A8061E">
      <w:pPr>
        <w:rPr>
          <w:rFonts w:hint="eastAsia"/>
        </w:rPr>
      </w:pPr>
      <w:r>
        <w:rPr>
          <w:rFonts w:hint="eastAsia"/>
        </w:rPr>
        <w:t>或者</w:t>
      </w:r>
    </w:p>
    <w:p w:rsidR="00297864" w:rsidRDefault="00297864" w:rsidP="00297864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/etc/init.d/filebeat </w:t>
      </w:r>
      <w:r w:rsidR="000A0153">
        <w:rPr>
          <w:rFonts w:ascii="Consolas" w:hAnsi="Consolas" w:cs="Consolas" w:hint="eastAsia"/>
          <w:color w:val="333333"/>
        </w:rPr>
        <w:t>re</w:t>
      </w:r>
      <w:r>
        <w:rPr>
          <w:rFonts w:ascii="Consolas" w:hAnsi="Consolas" w:cs="Consolas"/>
          <w:color w:val="333333"/>
        </w:rPr>
        <w:t>start</w:t>
      </w:r>
    </w:p>
    <w:p w:rsidR="003A37BD" w:rsidRDefault="003A37BD" w:rsidP="00297864">
      <w:pPr>
        <w:rPr>
          <w:rFonts w:hint="eastAsia"/>
        </w:rPr>
      </w:pPr>
    </w:p>
    <w:p w:rsidR="003A37BD" w:rsidRDefault="007A165A" w:rsidP="007A165A">
      <w:pPr>
        <w:pStyle w:val="2"/>
        <w:rPr>
          <w:rFonts w:hint="eastAsia"/>
        </w:rPr>
      </w:pPr>
      <w:r>
        <w:rPr>
          <w:rFonts w:hint="eastAsia"/>
        </w:rPr>
        <w:t>设置为开机启动</w:t>
      </w:r>
    </w:p>
    <w:p w:rsidR="007A6989" w:rsidRDefault="007A165A" w:rsidP="007A6989">
      <w:pPr>
        <w:rPr>
          <w:rFonts w:asciiTheme="majorHAnsi" w:eastAsiaTheme="majorEastAsia" w:hAnsiTheme="majorHAnsi" w:hint="eastAsia"/>
          <w:b/>
          <w:bCs/>
          <w:i/>
          <w:iCs/>
          <w:sz w:val="28"/>
          <w:szCs w:val="28"/>
        </w:rPr>
      </w:pPr>
      <w:r>
        <w:rPr>
          <w:rFonts w:hint="eastAsia"/>
        </w:rPr>
        <w:t>略</w:t>
      </w:r>
    </w:p>
    <w:p w:rsidR="00681225" w:rsidRDefault="00F65870" w:rsidP="00F65870">
      <w:pPr>
        <w:pStyle w:val="1"/>
        <w:rPr>
          <w:rFonts w:hint="eastAsia"/>
        </w:rPr>
      </w:pPr>
      <w:r>
        <w:rPr>
          <w:rFonts w:hint="eastAsia"/>
        </w:rPr>
        <w:t>监控</w:t>
      </w:r>
    </w:p>
    <w:p w:rsidR="00F65870" w:rsidRDefault="00624276" w:rsidP="00624276">
      <w:pPr>
        <w:pStyle w:val="2"/>
        <w:rPr>
          <w:rFonts w:hint="eastAsia"/>
        </w:rPr>
      </w:pPr>
      <w:r>
        <w:rPr>
          <w:rFonts w:hint="eastAsia"/>
        </w:rPr>
        <w:t>filebeat</w:t>
      </w:r>
      <w:r>
        <w:rPr>
          <w:rFonts w:hint="eastAsia"/>
        </w:rPr>
        <w:t>监控</w:t>
      </w:r>
    </w:p>
    <w:p w:rsidR="00624276" w:rsidRDefault="00624276" w:rsidP="00624276">
      <w:pPr>
        <w:rPr>
          <w:rFonts w:hint="eastAsia"/>
        </w:rPr>
      </w:pPr>
      <w:r>
        <w:rPr>
          <w:rFonts w:hint="eastAsia"/>
        </w:rPr>
        <w:t>可以监控进程和服务状态</w:t>
      </w:r>
    </w:p>
    <w:p w:rsidR="00624276" w:rsidRDefault="00932BB6" w:rsidP="009432E8">
      <w:pPr>
        <w:pStyle w:val="2"/>
        <w:rPr>
          <w:rFonts w:hint="eastAsia"/>
        </w:rPr>
      </w:pPr>
      <w:r>
        <w:rPr>
          <w:rFonts w:hint="eastAsia"/>
        </w:rPr>
        <w:lastRenderedPageBreak/>
        <w:t>日志文件监控</w:t>
      </w:r>
    </w:p>
    <w:p w:rsidR="00932BB6" w:rsidRPr="00932BB6" w:rsidRDefault="001F18DC" w:rsidP="00932BB6">
      <w:r>
        <w:rPr>
          <w:rFonts w:hint="eastAsia"/>
        </w:rPr>
        <w:t>设定长时间取值，判断是否有日志增加</w:t>
      </w:r>
      <w:bookmarkStart w:id="4" w:name="_GoBack"/>
      <w:bookmarkEnd w:id="4"/>
    </w:p>
    <w:sectPr w:rsidR="00932BB6" w:rsidRPr="00932BB6" w:rsidSect="00190C0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6D2" w:rsidRDefault="001F76D2" w:rsidP="007157EF">
      <w:r>
        <w:separator/>
      </w:r>
    </w:p>
  </w:endnote>
  <w:endnote w:type="continuationSeparator" w:id="0">
    <w:p w:rsidR="001F76D2" w:rsidRDefault="001F76D2" w:rsidP="0071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D0" w:rsidRDefault="008F46D0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D0" w:rsidRDefault="008F46D0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  <w:r>
      <w:rPr>
        <w:rStyle w:val="af6"/>
        <w:sz w:val="18"/>
        <w:szCs w:val="18"/>
      </w:rPr>
      <w:fldChar w:fldCharType="begin"/>
    </w:r>
    <w:r>
      <w:rPr>
        <w:rStyle w:val="af6"/>
        <w:sz w:val="18"/>
        <w:szCs w:val="18"/>
      </w:rPr>
      <w:instrText xml:space="preserve"> PAGE </w:instrText>
    </w:r>
    <w:r>
      <w:rPr>
        <w:rStyle w:val="af6"/>
        <w:sz w:val="18"/>
        <w:szCs w:val="18"/>
      </w:rPr>
      <w:fldChar w:fldCharType="separate"/>
    </w:r>
    <w:r w:rsidR="001F18DC">
      <w:rPr>
        <w:rStyle w:val="af6"/>
        <w:noProof/>
        <w:sz w:val="18"/>
        <w:szCs w:val="18"/>
      </w:rPr>
      <w:t>6</w:t>
    </w:r>
    <w:r>
      <w:rPr>
        <w:rStyle w:val="af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6D2" w:rsidRDefault="001F76D2" w:rsidP="007157EF">
      <w:r>
        <w:separator/>
      </w:r>
    </w:p>
  </w:footnote>
  <w:footnote w:type="continuationSeparator" w:id="0">
    <w:p w:rsidR="001F76D2" w:rsidRDefault="001F76D2" w:rsidP="00715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D0" w:rsidRDefault="008F46D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D0" w:rsidRDefault="008F46D0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D0" w:rsidRDefault="008F46D0">
    <w:pPr>
      <w:pStyle w:val="af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Pr="00AD024D" w:rsidRDefault="0041754D" w:rsidP="00190C02">
    <w:pPr>
      <w:spacing w:after="60"/>
    </w:pPr>
  </w:p>
  <w:p w:rsidR="0041754D" w:rsidRPr="009E477E" w:rsidRDefault="0041754D" w:rsidP="00190C02">
    <w:pPr>
      <w:pStyle w:val="af3"/>
      <w:pBdr>
        <w:bottom w:val="single" w:sz="6" w:space="0" w:color="auto"/>
      </w:pBdr>
      <w:spacing w:after="60"/>
      <w:jc w:val="left"/>
    </w:pPr>
    <w:r>
      <w:rPr>
        <w:rFonts w:hint="eastAsia"/>
      </w:rPr>
      <w:t>日志系统</w:t>
    </w:r>
    <w:r w:rsidR="008F46D0">
      <w:rPr>
        <w:rFonts w:hint="eastAsia"/>
      </w:rPr>
      <w:t>接入使用说明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7253"/>
    <w:multiLevelType w:val="hybridMultilevel"/>
    <w:tmpl w:val="2248AFC2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6AA3"/>
    <w:multiLevelType w:val="hybridMultilevel"/>
    <w:tmpl w:val="74148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57A40"/>
    <w:multiLevelType w:val="hybridMultilevel"/>
    <w:tmpl w:val="A0402F16"/>
    <w:lvl w:ilvl="0" w:tplc="FFB42CE4">
      <w:start w:val="1"/>
      <w:numFmt w:val="decimal"/>
      <w:lvlText w:val="%1、"/>
      <w:lvlJc w:val="left"/>
      <w:pPr>
        <w:ind w:left="360" w:hanging="360"/>
      </w:pPr>
      <w:rPr>
        <w:rFonts w:ascii="Consolas" w:hAnsi="Consolas" w:cs="Consolas" w:hint="default"/>
        <w:color w:val="55555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872B1"/>
    <w:multiLevelType w:val="hybridMultilevel"/>
    <w:tmpl w:val="17FCA2A4"/>
    <w:lvl w:ilvl="0" w:tplc="7C4E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07F45"/>
    <w:multiLevelType w:val="hybridMultilevel"/>
    <w:tmpl w:val="B72EE7EC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97FCD"/>
    <w:multiLevelType w:val="multilevel"/>
    <w:tmpl w:val="23F618A8"/>
    <w:styleLink w:val="my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B260F6"/>
    <w:multiLevelType w:val="hybridMultilevel"/>
    <w:tmpl w:val="39FE4C44"/>
    <w:lvl w:ilvl="0" w:tplc="6D0E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614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C04278E"/>
    <w:multiLevelType w:val="hybridMultilevel"/>
    <w:tmpl w:val="198689CC"/>
    <w:lvl w:ilvl="0" w:tplc="A0F0B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B6054"/>
    <w:multiLevelType w:val="hybridMultilevel"/>
    <w:tmpl w:val="2856DF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52D94"/>
    <w:multiLevelType w:val="hybridMultilevel"/>
    <w:tmpl w:val="EF8EAB12"/>
    <w:lvl w:ilvl="0" w:tplc="168EAE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C93A83"/>
    <w:multiLevelType w:val="hybridMultilevel"/>
    <w:tmpl w:val="49BAD340"/>
    <w:lvl w:ilvl="0" w:tplc="7A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4E606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6E3710D1"/>
    <w:multiLevelType w:val="hybridMultilevel"/>
    <w:tmpl w:val="B2CA7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8F3B17"/>
    <w:multiLevelType w:val="hybridMultilevel"/>
    <w:tmpl w:val="FEA23C08"/>
    <w:lvl w:ilvl="0" w:tplc="F73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61541"/>
    <w:multiLevelType w:val="hybridMultilevel"/>
    <w:tmpl w:val="2E40D450"/>
    <w:lvl w:ilvl="0" w:tplc="F8A21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3261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</w:num>
  <w:num w:numId="2">
    <w:abstractNumId w:val="12"/>
  </w:num>
  <w:num w:numId="3">
    <w:abstractNumId w:val="5"/>
  </w:num>
  <w:num w:numId="4">
    <w:abstractNumId w:val="8"/>
  </w:num>
  <w:num w:numId="5">
    <w:abstractNumId w:val="15"/>
  </w:num>
  <w:num w:numId="6">
    <w:abstractNumId w:val="14"/>
  </w:num>
  <w:num w:numId="7">
    <w:abstractNumId w:val="6"/>
  </w:num>
  <w:num w:numId="8">
    <w:abstractNumId w:val="2"/>
  </w:num>
  <w:num w:numId="9">
    <w:abstractNumId w:val="1"/>
  </w:num>
  <w:num w:numId="10">
    <w:abstractNumId w:val="13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4"/>
  </w:num>
  <w:num w:numId="16">
    <w:abstractNumId w:val="9"/>
  </w:num>
  <w:num w:numId="1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A"/>
    <w:rsid w:val="000003F3"/>
    <w:rsid w:val="0000048F"/>
    <w:rsid w:val="00001CA0"/>
    <w:rsid w:val="00002060"/>
    <w:rsid w:val="000034A7"/>
    <w:rsid w:val="000034B3"/>
    <w:rsid w:val="000048BF"/>
    <w:rsid w:val="00006406"/>
    <w:rsid w:val="00010DDF"/>
    <w:rsid w:val="00011154"/>
    <w:rsid w:val="000115DE"/>
    <w:rsid w:val="000121D0"/>
    <w:rsid w:val="00012C64"/>
    <w:rsid w:val="0001584A"/>
    <w:rsid w:val="00016DD6"/>
    <w:rsid w:val="00017D8E"/>
    <w:rsid w:val="000220B4"/>
    <w:rsid w:val="00022230"/>
    <w:rsid w:val="0002332A"/>
    <w:rsid w:val="00031CBE"/>
    <w:rsid w:val="00032230"/>
    <w:rsid w:val="000329AF"/>
    <w:rsid w:val="00033764"/>
    <w:rsid w:val="000339DF"/>
    <w:rsid w:val="00034279"/>
    <w:rsid w:val="00034310"/>
    <w:rsid w:val="00036392"/>
    <w:rsid w:val="00042833"/>
    <w:rsid w:val="00043988"/>
    <w:rsid w:val="00043CE7"/>
    <w:rsid w:val="00045735"/>
    <w:rsid w:val="00045C93"/>
    <w:rsid w:val="00046B1C"/>
    <w:rsid w:val="0005190D"/>
    <w:rsid w:val="0005289D"/>
    <w:rsid w:val="00056297"/>
    <w:rsid w:val="0005746D"/>
    <w:rsid w:val="00060881"/>
    <w:rsid w:val="00061860"/>
    <w:rsid w:val="00062A4E"/>
    <w:rsid w:val="00062FBF"/>
    <w:rsid w:val="0006389E"/>
    <w:rsid w:val="00064281"/>
    <w:rsid w:val="000657F3"/>
    <w:rsid w:val="000662D4"/>
    <w:rsid w:val="0006635C"/>
    <w:rsid w:val="0006684A"/>
    <w:rsid w:val="00067F09"/>
    <w:rsid w:val="000709F5"/>
    <w:rsid w:val="0007119D"/>
    <w:rsid w:val="000712DE"/>
    <w:rsid w:val="00072F05"/>
    <w:rsid w:val="00073A3A"/>
    <w:rsid w:val="00074795"/>
    <w:rsid w:val="0007509A"/>
    <w:rsid w:val="00080D42"/>
    <w:rsid w:val="000819F7"/>
    <w:rsid w:val="00081EDA"/>
    <w:rsid w:val="00083790"/>
    <w:rsid w:val="00083AFE"/>
    <w:rsid w:val="000864BE"/>
    <w:rsid w:val="0008671A"/>
    <w:rsid w:val="000872B8"/>
    <w:rsid w:val="000915F2"/>
    <w:rsid w:val="000945FF"/>
    <w:rsid w:val="0009498B"/>
    <w:rsid w:val="00095A6C"/>
    <w:rsid w:val="000965AB"/>
    <w:rsid w:val="00097596"/>
    <w:rsid w:val="000A0000"/>
    <w:rsid w:val="000A0153"/>
    <w:rsid w:val="000A2419"/>
    <w:rsid w:val="000A2679"/>
    <w:rsid w:val="000A3764"/>
    <w:rsid w:val="000A3F33"/>
    <w:rsid w:val="000A4804"/>
    <w:rsid w:val="000A5459"/>
    <w:rsid w:val="000A72D7"/>
    <w:rsid w:val="000A7CAF"/>
    <w:rsid w:val="000B4C75"/>
    <w:rsid w:val="000B5091"/>
    <w:rsid w:val="000B5621"/>
    <w:rsid w:val="000B63D3"/>
    <w:rsid w:val="000B7427"/>
    <w:rsid w:val="000B7671"/>
    <w:rsid w:val="000C0240"/>
    <w:rsid w:val="000C2AC4"/>
    <w:rsid w:val="000C31A8"/>
    <w:rsid w:val="000C332A"/>
    <w:rsid w:val="000C4A0B"/>
    <w:rsid w:val="000C5A37"/>
    <w:rsid w:val="000C5A6B"/>
    <w:rsid w:val="000C62F6"/>
    <w:rsid w:val="000C7963"/>
    <w:rsid w:val="000C7AD1"/>
    <w:rsid w:val="000C7E61"/>
    <w:rsid w:val="000D0C7A"/>
    <w:rsid w:val="000D0E15"/>
    <w:rsid w:val="000D1DA6"/>
    <w:rsid w:val="000D3882"/>
    <w:rsid w:val="000D434C"/>
    <w:rsid w:val="000D58E6"/>
    <w:rsid w:val="000D6ABA"/>
    <w:rsid w:val="000D6AFD"/>
    <w:rsid w:val="000D7F33"/>
    <w:rsid w:val="000E063F"/>
    <w:rsid w:val="000E1196"/>
    <w:rsid w:val="000E1F73"/>
    <w:rsid w:val="000E2513"/>
    <w:rsid w:val="000E2DF5"/>
    <w:rsid w:val="000E3869"/>
    <w:rsid w:val="000E3C49"/>
    <w:rsid w:val="000E3ED8"/>
    <w:rsid w:val="000E43BF"/>
    <w:rsid w:val="000E6EF6"/>
    <w:rsid w:val="000E71AA"/>
    <w:rsid w:val="000E7FCD"/>
    <w:rsid w:val="000F0511"/>
    <w:rsid w:val="000F116B"/>
    <w:rsid w:val="000F4324"/>
    <w:rsid w:val="000F437E"/>
    <w:rsid w:val="000F43D1"/>
    <w:rsid w:val="000F505E"/>
    <w:rsid w:val="0010040A"/>
    <w:rsid w:val="00101CCC"/>
    <w:rsid w:val="001024E8"/>
    <w:rsid w:val="00103089"/>
    <w:rsid w:val="001036A7"/>
    <w:rsid w:val="0010443C"/>
    <w:rsid w:val="00104C5C"/>
    <w:rsid w:val="00106E3C"/>
    <w:rsid w:val="00110DEE"/>
    <w:rsid w:val="001113E3"/>
    <w:rsid w:val="0011156B"/>
    <w:rsid w:val="00113880"/>
    <w:rsid w:val="00113C6F"/>
    <w:rsid w:val="0011523C"/>
    <w:rsid w:val="001159A5"/>
    <w:rsid w:val="00116FB3"/>
    <w:rsid w:val="00117C0A"/>
    <w:rsid w:val="001236B2"/>
    <w:rsid w:val="00124570"/>
    <w:rsid w:val="00125C1A"/>
    <w:rsid w:val="00126090"/>
    <w:rsid w:val="00126173"/>
    <w:rsid w:val="0013015D"/>
    <w:rsid w:val="00132E62"/>
    <w:rsid w:val="001335C2"/>
    <w:rsid w:val="001359BF"/>
    <w:rsid w:val="00135BF2"/>
    <w:rsid w:val="001363AD"/>
    <w:rsid w:val="00140DA5"/>
    <w:rsid w:val="00140E57"/>
    <w:rsid w:val="00141DD2"/>
    <w:rsid w:val="00143F89"/>
    <w:rsid w:val="0014788A"/>
    <w:rsid w:val="00150388"/>
    <w:rsid w:val="0015181C"/>
    <w:rsid w:val="00151BE5"/>
    <w:rsid w:val="00151CE9"/>
    <w:rsid w:val="00151FE3"/>
    <w:rsid w:val="0015220B"/>
    <w:rsid w:val="00152FEE"/>
    <w:rsid w:val="00153537"/>
    <w:rsid w:val="00154B83"/>
    <w:rsid w:val="001558EE"/>
    <w:rsid w:val="001578CC"/>
    <w:rsid w:val="0016101D"/>
    <w:rsid w:val="00162672"/>
    <w:rsid w:val="00162A8F"/>
    <w:rsid w:val="00163373"/>
    <w:rsid w:val="0016359B"/>
    <w:rsid w:val="00163D0C"/>
    <w:rsid w:val="00166AD7"/>
    <w:rsid w:val="00171280"/>
    <w:rsid w:val="001729AB"/>
    <w:rsid w:val="0017341F"/>
    <w:rsid w:val="00173461"/>
    <w:rsid w:val="001760C7"/>
    <w:rsid w:val="00176FBC"/>
    <w:rsid w:val="00177B3A"/>
    <w:rsid w:val="001801ED"/>
    <w:rsid w:val="0018154F"/>
    <w:rsid w:val="00181CD5"/>
    <w:rsid w:val="00182E04"/>
    <w:rsid w:val="00183B53"/>
    <w:rsid w:val="001849ED"/>
    <w:rsid w:val="00184F13"/>
    <w:rsid w:val="00185116"/>
    <w:rsid w:val="0018564C"/>
    <w:rsid w:val="00185ABC"/>
    <w:rsid w:val="00186983"/>
    <w:rsid w:val="00187486"/>
    <w:rsid w:val="001902DD"/>
    <w:rsid w:val="00190C02"/>
    <w:rsid w:val="00190EAA"/>
    <w:rsid w:val="0019430E"/>
    <w:rsid w:val="001949AB"/>
    <w:rsid w:val="0019613B"/>
    <w:rsid w:val="00197217"/>
    <w:rsid w:val="001A0860"/>
    <w:rsid w:val="001A1440"/>
    <w:rsid w:val="001A1E80"/>
    <w:rsid w:val="001A20CE"/>
    <w:rsid w:val="001A2880"/>
    <w:rsid w:val="001A6BF9"/>
    <w:rsid w:val="001A70BC"/>
    <w:rsid w:val="001B0CB3"/>
    <w:rsid w:val="001B10EA"/>
    <w:rsid w:val="001B2396"/>
    <w:rsid w:val="001B253E"/>
    <w:rsid w:val="001B31C4"/>
    <w:rsid w:val="001B3339"/>
    <w:rsid w:val="001B40BC"/>
    <w:rsid w:val="001B5E1F"/>
    <w:rsid w:val="001B5FD1"/>
    <w:rsid w:val="001B6261"/>
    <w:rsid w:val="001B6CAA"/>
    <w:rsid w:val="001B709B"/>
    <w:rsid w:val="001B7728"/>
    <w:rsid w:val="001C13D9"/>
    <w:rsid w:val="001C1C8C"/>
    <w:rsid w:val="001C3348"/>
    <w:rsid w:val="001C6ABE"/>
    <w:rsid w:val="001C74AC"/>
    <w:rsid w:val="001D3D4C"/>
    <w:rsid w:val="001D4392"/>
    <w:rsid w:val="001D4AAF"/>
    <w:rsid w:val="001D5850"/>
    <w:rsid w:val="001D7307"/>
    <w:rsid w:val="001E12CC"/>
    <w:rsid w:val="001E1DB1"/>
    <w:rsid w:val="001E2AAB"/>
    <w:rsid w:val="001E40FC"/>
    <w:rsid w:val="001E4E05"/>
    <w:rsid w:val="001F0517"/>
    <w:rsid w:val="001F133C"/>
    <w:rsid w:val="001F18DC"/>
    <w:rsid w:val="001F2B35"/>
    <w:rsid w:val="001F32B7"/>
    <w:rsid w:val="001F344D"/>
    <w:rsid w:val="001F5DCE"/>
    <w:rsid w:val="001F7223"/>
    <w:rsid w:val="001F7680"/>
    <w:rsid w:val="001F76D2"/>
    <w:rsid w:val="002006B1"/>
    <w:rsid w:val="00201876"/>
    <w:rsid w:val="002022A7"/>
    <w:rsid w:val="002032CE"/>
    <w:rsid w:val="00203688"/>
    <w:rsid w:val="00205EC6"/>
    <w:rsid w:val="0020774F"/>
    <w:rsid w:val="002108DB"/>
    <w:rsid w:val="00212564"/>
    <w:rsid w:val="00213033"/>
    <w:rsid w:val="002134A3"/>
    <w:rsid w:val="00214387"/>
    <w:rsid w:val="00214CAF"/>
    <w:rsid w:val="00215EEA"/>
    <w:rsid w:val="00216829"/>
    <w:rsid w:val="00217E8F"/>
    <w:rsid w:val="00221115"/>
    <w:rsid w:val="00221FE2"/>
    <w:rsid w:val="002226F9"/>
    <w:rsid w:val="002240DD"/>
    <w:rsid w:val="0022593A"/>
    <w:rsid w:val="00225B06"/>
    <w:rsid w:val="00225FB6"/>
    <w:rsid w:val="00231551"/>
    <w:rsid w:val="00231FA2"/>
    <w:rsid w:val="0023206C"/>
    <w:rsid w:val="00235BDC"/>
    <w:rsid w:val="00236819"/>
    <w:rsid w:val="002375CF"/>
    <w:rsid w:val="00240DA5"/>
    <w:rsid w:val="002411BA"/>
    <w:rsid w:val="00242A3C"/>
    <w:rsid w:val="002430DB"/>
    <w:rsid w:val="002436CC"/>
    <w:rsid w:val="00244056"/>
    <w:rsid w:val="002442C7"/>
    <w:rsid w:val="002445D9"/>
    <w:rsid w:val="002454CF"/>
    <w:rsid w:val="00250DE6"/>
    <w:rsid w:val="0025209A"/>
    <w:rsid w:val="00252BF1"/>
    <w:rsid w:val="00252FCE"/>
    <w:rsid w:val="002534DE"/>
    <w:rsid w:val="00254733"/>
    <w:rsid w:val="00255F53"/>
    <w:rsid w:val="002577B4"/>
    <w:rsid w:val="00260674"/>
    <w:rsid w:val="00260D1E"/>
    <w:rsid w:val="00261D4F"/>
    <w:rsid w:val="00263AE0"/>
    <w:rsid w:val="0026448E"/>
    <w:rsid w:val="00266CD0"/>
    <w:rsid w:val="00266ECE"/>
    <w:rsid w:val="002674A3"/>
    <w:rsid w:val="00271A37"/>
    <w:rsid w:val="0027490F"/>
    <w:rsid w:val="002762D5"/>
    <w:rsid w:val="00276FF6"/>
    <w:rsid w:val="002770D9"/>
    <w:rsid w:val="002800D6"/>
    <w:rsid w:val="002818D5"/>
    <w:rsid w:val="00282926"/>
    <w:rsid w:val="002832B5"/>
    <w:rsid w:val="0028401B"/>
    <w:rsid w:val="00284C43"/>
    <w:rsid w:val="00286BA6"/>
    <w:rsid w:val="0028711D"/>
    <w:rsid w:val="00290272"/>
    <w:rsid w:val="00290FD0"/>
    <w:rsid w:val="002944B5"/>
    <w:rsid w:val="002956A5"/>
    <w:rsid w:val="00295B2D"/>
    <w:rsid w:val="00295DAF"/>
    <w:rsid w:val="00297864"/>
    <w:rsid w:val="00297ECF"/>
    <w:rsid w:val="002A07B1"/>
    <w:rsid w:val="002A3EF6"/>
    <w:rsid w:val="002A3F54"/>
    <w:rsid w:val="002A4619"/>
    <w:rsid w:val="002A5092"/>
    <w:rsid w:val="002A5F14"/>
    <w:rsid w:val="002A6C7F"/>
    <w:rsid w:val="002A70EF"/>
    <w:rsid w:val="002B01A0"/>
    <w:rsid w:val="002B12E3"/>
    <w:rsid w:val="002B241B"/>
    <w:rsid w:val="002B381D"/>
    <w:rsid w:val="002B3DB4"/>
    <w:rsid w:val="002B5864"/>
    <w:rsid w:val="002B5985"/>
    <w:rsid w:val="002B604B"/>
    <w:rsid w:val="002B7A62"/>
    <w:rsid w:val="002C0589"/>
    <w:rsid w:val="002C2327"/>
    <w:rsid w:val="002C28E2"/>
    <w:rsid w:val="002C5D2E"/>
    <w:rsid w:val="002C739A"/>
    <w:rsid w:val="002C7598"/>
    <w:rsid w:val="002D100B"/>
    <w:rsid w:val="002D1E05"/>
    <w:rsid w:val="002D41B4"/>
    <w:rsid w:val="002D4333"/>
    <w:rsid w:val="002D43C9"/>
    <w:rsid w:val="002D4528"/>
    <w:rsid w:val="002D634C"/>
    <w:rsid w:val="002D7050"/>
    <w:rsid w:val="002D71A8"/>
    <w:rsid w:val="002D7CBF"/>
    <w:rsid w:val="002D7D67"/>
    <w:rsid w:val="002E13A4"/>
    <w:rsid w:val="002E3E95"/>
    <w:rsid w:val="002E41DE"/>
    <w:rsid w:val="002E761E"/>
    <w:rsid w:val="002F1BEB"/>
    <w:rsid w:val="002F36BB"/>
    <w:rsid w:val="002F3AFF"/>
    <w:rsid w:val="002F49C6"/>
    <w:rsid w:val="002F4B6E"/>
    <w:rsid w:val="002F561C"/>
    <w:rsid w:val="002F6477"/>
    <w:rsid w:val="00300B95"/>
    <w:rsid w:val="00301374"/>
    <w:rsid w:val="0030179C"/>
    <w:rsid w:val="003035B5"/>
    <w:rsid w:val="00303730"/>
    <w:rsid w:val="003038DB"/>
    <w:rsid w:val="003103CF"/>
    <w:rsid w:val="00311208"/>
    <w:rsid w:val="0031161D"/>
    <w:rsid w:val="00311A6D"/>
    <w:rsid w:val="003134C3"/>
    <w:rsid w:val="003139CA"/>
    <w:rsid w:val="00314E62"/>
    <w:rsid w:val="00317116"/>
    <w:rsid w:val="0032030D"/>
    <w:rsid w:val="00320A6C"/>
    <w:rsid w:val="00321D51"/>
    <w:rsid w:val="003220FF"/>
    <w:rsid w:val="003234B4"/>
    <w:rsid w:val="00325578"/>
    <w:rsid w:val="00327874"/>
    <w:rsid w:val="00333698"/>
    <w:rsid w:val="00334B9E"/>
    <w:rsid w:val="003350E1"/>
    <w:rsid w:val="00335780"/>
    <w:rsid w:val="0033695D"/>
    <w:rsid w:val="0033750A"/>
    <w:rsid w:val="00341CF7"/>
    <w:rsid w:val="00342C91"/>
    <w:rsid w:val="00346D43"/>
    <w:rsid w:val="003507D8"/>
    <w:rsid w:val="00350AD7"/>
    <w:rsid w:val="003518EA"/>
    <w:rsid w:val="003532A3"/>
    <w:rsid w:val="0035357B"/>
    <w:rsid w:val="00353945"/>
    <w:rsid w:val="0035424E"/>
    <w:rsid w:val="00354898"/>
    <w:rsid w:val="00354C1F"/>
    <w:rsid w:val="003572EC"/>
    <w:rsid w:val="00360A1B"/>
    <w:rsid w:val="00362828"/>
    <w:rsid w:val="00371A6B"/>
    <w:rsid w:val="003753F3"/>
    <w:rsid w:val="003755F6"/>
    <w:rsid w:val="00376088"/>
    <w:rsid w:val="00376801"/>
    <w:rsid w:val="003768E5"/>
    <w:rsid w:val="003800D6"/>
    <w:rsid w:val="0038101D"/>
    <w:rsid w:val="00386D92"/>
    <w:rsid w:val="003923E7"/>
    <w:rsid w:val="003929B0"/>
    <w:rsid w:val="00393392"/>
    <w:rsid w:val="00393C20"/>
    <w:rsid w:val="00394104"/>
    <w:rsid w:val="003972F4"/>
    <w:rsid w:val="00397E39"/>
    <w:rsid w:val="00397E9E"/>
    <w:rsid w:val="003A0E69"/>
    <w:rsid w:val="003A208D"/>
    <w:rsid w:val="003A37BD"/>
    <w:rsid w:val="003A392D"/>
    <w:rsid w:val="003A5C92"/>
    <w:rsid w:val="003A6F90"/>
    <w:rsid w:val="003B10DE"/>
    <w:rsid w:val="003B1B12"/>
    <w:rsid w:val="003B2A31"/>
    <w:rsid w:val="003B2C85"/>
    <w:rsid w:val="003B5422"/>
    <w:rsid w:val="003B7D9C"/>
    <w:rsid w:val="003C1750"/>
    <w:rsid w:val="003C232A"/>
    <w:rsid w:val="003C2E19"/>
    <w:rsid w:val="003C2E6D"/>
    <w:rsid w:val="003C3023"/>
    <w:rsid w:val="003C487C"/>
    <w:rsid w:val="003C5F49"/>
    <w:rsid w:val="003C69CC"/>
    <w:rsid w:val="003C7199"/>
    <w:rsid w:val="003C7577"/>
    <w:rsid w:val="003C7B02"/>
    <w:rsid w:val="003D00FF"/>
    <w:rsid w:val="003D0DFE"/>
    <w:rsid w:val="003D1004"/>
    <w:rsid w:val="003D141B"/>
    <w:rsid w:val="003D5B85"/>
    <w:rsid w:val="003D6C2B"/>
    <w:rsid w:val="003E15E7"/>
    <w:rsid w:val="003E1C3B"/>
    <w:rsid w:val="003E2959"/>
    <w:rsid w:val="003E3C57"/>
    <w:rsid w:val="003E4737"/>
    <w:rsid w:val="003E4F84"/>
    <w:rsid w:val="003E5EE0"/>
    <w:rsid w:val="003E6290"/>
    <w:rsid w:val="003E62A1"/>
    <w:rsid w:val="003E650E"/>
    <w:rsid w:val="003E6E0D"/>
    <w:rsid w:val="003F0DF0"/>
    <w:rsid w:val="003F0E61"/>
    <w:rsid w:val="003F1A67"/>
    <w:rsid w:val="003F1B4E"/>
    <w:rsid w:val="003F1E2C"/>
    <w:rsid w:val="003F2139"/>
    <w:rsid w:val="003F2536"/>
    <w:rsid w:val="003F27F2"/>
    <w:rsid w:val="003F316E"/>
    <w:rsid w:val="003F3D76"/>
    <w:rsid w:val="003F4463"/>
    <w:rsid w:val="003F4BEA"/>
    <w:rsid w:val="003F54DC"/>
    <w:rsid w:val="003F5FC1"/>
    <w:rsid w:val="003F7412"/>
    <w:rsid w:val="003F7753"/>
    <w:rsid w:val="00400564"/>
    <w:rsid w:val="004025C1"/>
    <w:rsid w:val="00403ECA"/>
    <w:rsid w:val="00404050"/>
    <w:rsid w:val="004049CB"/>
    <w:rsid w:val="00404A3B"/>
    <w:rsid w:val="004067CE"/>
    <w:rsid w:val="0041031D"/>
    <w:rsid w:val="00412496"/>
    <w:rsid w:val="0041754D"/>
    <w:rsid w:val="00423905"/>
    <w:rsid w:val="00426D6C"/>
    <w:rsid w:val="004340F3"/>
    <w:rsid w:val="00435FB5"/>
    <w:rsid w:val="00436C7E"/>
    <w:rsid w:val="00437925"/>
    <w:rsid w:val="004400AB"/>
    <w:rsid w:val="00440BA9"/>
    <w:rsid w:val="00443A2F"/>
    <w:rsid w:val="00443AD5"/>
    <w:rsid w:val="004443AB"/>
    <w:rsid w:val="004444B8"/>
    <w:rsid w:val="00444982"/>
    <w:rsid w:val="00445685"/>
    <w:rsid w:val="00445CF7"/>
    <w:rsid w:val="00446D4A"/>
    <w:rsid w:val="00447B0D"/>
    <w:rsid w:val="00450412"/>
    <w:rsid w:val="0045050F"/>
    <w:rsid w:val="00450C9E"/>
    <w:rsid w:val="00450FA0"/>
    <w:rsid w:val="004541BF"/>
    <w:rsid w:val="004546A3"/>
    <w:rsid w:val="00454C34"/>
    <w:rsid w:val="00455122"/>
    <w:rsid w:val="00455C13"/>
    <w:rsid w:val="004571B0"/>
    <w:rsid w:val="004610FD"/>
    <w:rsid w:val="00463010"/>
    <w:rsid w:val="00463705"/>
    <w:rsid w:val="0046377F"/>
    <w:rsid w:val="00464B14"/>
    <w:rsid w:val="00465CFE"/>
    <w:rsid w:val="00467D06"/>
    <w:rsid w:val="0047036D"/>
    <w:rsid w:val="00470E68"/>
    <w:rsid w:val="004715C1"/>
    <w:rsid w:val="00473A31"/>
    <w:rsid w:val="00474670"/>
    <w:rsid w:val="004746E9"/>
    <w:rsid w:val="004753BF"/>
    <w:rsid w:val="004763BC"/>
    <w:rsid w:val="0048008A"/>
    <w:rsid w:val="00483652"/>
    <w:rsid w:val="004860A6"/>
    <w:rsid w:val="00486C36"/>
    <w:rsid w:val="00490092"/>
    <w:rsid w:val="00490B0B"/>
    <w:rsid w:val="00491001"/>
    <w:rsid w:val="004922F3"/>
    <w:rsid w:val="00492FD4"/>
    <w:rsid w:val="00493993"/>
    <w:rsid w:val="0049579D"/>
    <w:rsid w:val="00496D77"/>
    <w:rsid w:val="004A01F3"/>
    <w:rsid w:val="004A0D26"/>
    <w:rsid w:val="004A2D37"/>
    <w:rsid w:val="004A3875"/>
    <w:rsid w:val="004A460F"/>
    <w:rsid w:val="004A60C3"/>
    <w:rsid w:val="004A7909"/>
    <w:rsid w:val="004B0B44"/>
    <w:rsid w:val="004B18D4"/>
    <w:rsid w:val="004B2088"/>
    <w:rsid w:val="004B6A67"/>
    <w:rsid w:val="004B7258"/>
    <w:rsid w:val="004B763A"/>
    <w:rsid w:val="004B7927"/>
    <w:rsid w:val="004C0EFF"/>
    <w:rsid w:val="004C0F73"/>
    <w:rsid w:val="004C20A5"/>
    <w:rsid w:val="004C36A7"/>
    <w:rsid w:val="004C4855"/>
    <w:rsid w:val="004D2744"/>
    <w:rsid w:val="004D285E"/>
    <w:rsid w:val="004D39F3"/>
    <w:rsid w:val="004D59F9"/>
    <w:rsid w:val="004D5D5B"/>
    <w:rsid w:val="004D63BD"/>
    <w:rsid w:val="004E0101"/>
    <w:rsid w:val="004E017C"/>
    <w:rsid w:val="004E02AB"/>
    <w:rsid w:val="004E04E7"/>
    <w:rsid w:val="004E1C66"/>
    <w:rsid w:val="004E2142"/>
    <w:rsid w:val="004E292D"/>
    <w:rsid w:val="004E2EFB"/>
    <w:rsid w:val="004E4548"/>
    <w:rsid w:val="004E5658"/>
    <w:rsid w:val="004E5860"/>
    <w:rsid w:val="004E5DCB"/>
    <w:rsid w:val="004F0197"/>
    <w:rsid w:val="004F047A"/>
    <w:rsid w:val="004F2F5F"/>
    <w:rsid w:val="004F3D37"/>
    <w:rsid w:val="004F4734"/>
    <w:rsid w:val="004F5634"/>
    <w:rsid w:val="004F598E"/>
    <w:rsid w:val="004F5F6A"/>
    <w:rsid w:val="004F601B"/>
    <w:rsid w:val="004F7115"/>
    <w:rsid w:val="004F7982"/>
    <w:rsid w:val="00500037"/>
    <w:rsid w:val="005003ED"/>
    <w:rsid w:val="00503315"/>
    <w:rsid w:val="005044AD"/>
    <w:rsid w:val="005069FD"/>
    <w:rsid w:val="00506E18"/>
    <w:rsid w:val="00506E35"/>
    <w:rsid w:val="00510024"/>
    <w:rsid w:val="00510489"/>
    <w:rsid w:val="005113AA"/>
    <w:rsid w:val="00511B7E"/>
    <w:rsid w:val="0051296F"/>
    <w:rsid w:val="0051474F"/>
    <w:rsid w:val="00516A2B"/>
    <w:rsid w:val="00516FAD"/>
    <w:rsid w:val="00517450"/>
    <w:rsid w:val="005179CD"/>
    <w:rsid w:val="00517CE0"/>
    <w:rsid w:val="00521637"/>
    <w:rsid w:val="00521B75"/>
    <w:rsid w:val="00523683"/>
    <w:rsid w:val="00526177"/>
    <w:rsid w:val="00531035"/>
    <w:rsid w:val="00532E4D"/>
    <w:rsid w:val="00532ED3"/>
    <w:rsid w:val="005341DB"/>
    <w:rsid w:val="005344F0"/>
    <w:rsid w:val="00534959"/>
    <w:rsid w:val="005368DA"/>
    <w:rsid w:val="00540C77"/>
    <w:rsid w:val="00542560"/>
    <w:rsid w:val="00542ACD"/>
    <w:rsid w:val="005439B4"/>
    <w:rsid w:val="00543BE7"/>
    <w:rsid w:val="00545A50"/>
    <w:rsid w:val="005477CB"/>
    <w:rsid w:val="005477F0"/>
    <w:rsid w:val="005501D2"/>
    <w:rsid w:val="0055214C"/>
    <w:rsid w:val="005530A8"/>
    <w:rsid w:val="005552F9"/>
    <w:rsid w:val="005562EC"/>
    <w:rsid w:val="005564DB"/>
    <w:rsid w:val="00556E70"/>
    <w:rsid w:val="005570F7"/>
    <w:rsid w:val="00557131"/>
    <w:rsid w:val="00561C9A"/>
    <w:rsid w:val="00562238"/>
    <w:rsid w:val="0056240F"/>
    <w:rsid w:val="00563811"/>
    <w:rsid w:val="005642CA"/>
    <w:rsid w:val="00564DA7"/>
    <w:rsid w:val="0057069C"/>
    <w:rsid w:val="005725A4"/>
    <w:rsid w:val="00572E5E"/>
    <w:rsid w:val="0057332E"/>
    <w:rsid w:val="005734EE"/>
    <w:rsid w:val="00573E63"/>
    <w:rsid w:val="0057458F"/>
    <w:rsid w:val="00575E5B"/>
    <w:rsid w:val="00577247"/>
    <w:rsid w:val="005773CF"/>
    <w:rsid w:val="00577D52"/>
    <w:rsid w:val="00580C44"/>
    <w:rsid w:val="005824AB"/>
    <w:rsid w:val="00584333"/>
    <w:rsid w:val="005846D8"/>
    <w:rsid w:val="00584FEC"/>
    <w:rsid w:val="005866A9"/>
    <w:rsid w:val="00587158"/>
    <w:rsid w:val="00587244"/>
    <w:rsid w:val="005913FE"/>
    <w:rsid w:val="0059310F"/>
    <w:rsid w:val="00593134"/>
    <w:rsid w:val="0059371F"/>
    <w:rsid w:val="00595957"/>
    <w:rsid w:val="005963A5"/>
    <w:rsid w:val="005A25E3"/>
    <w:rsid w:val="005A3C64"/>
    <w:rsid w:val="005A489B"/>
    <w:rsid w:val="005A4B3A"/>
    <w:rsid w:val="005A51CB"/>
    <w:rsid w:val="005A5D2A"/>
    <w:rsid w:val="005B18A6"/>
    <w:rsid w:val="005B3A6F"/>
    <w:rsid w:val="005B64BD"/>
    <w:rsid w:val="005B67A8"/>
    <w:rsid w:val="005C07E5"/>
    <w:rsid w:val="005C0DBF"/>
    <w:rsid w:val="005C25F0"/>
    <w:rsid w:val="005C2F21"/>
    <w:rsid w:val="005C344E"/>
    <w:rsid w:val="005C4EC2"/>
    <w:rsid w:val="005C63B8"/>
    <w:rsid w:val="005C7829"/>
    <w:rsid w:val="005D1224"/>
    <w:rsid w:val="005D2D64"/>
    <w:rsid w:val="005D3079"/>
    <w:rsid w:val="005D40A8"/>
    <w:rsid w:val="005D6C23"/>
    <w:rsid w:val="005E18C3"/>
    <w:rsid w:val="005E3874"/>
    <w:rsid w:val="005E3943"/>
    <w:rsid w:val="005E39FF"/>
    <w:rsid w:val="005E4497"/>
    <w:rsid w:val="005E44F9"/>
    <w:rsid w:val="005E5D17"/>
    <w:rsid w:val="005E6290"/>
    <w:rsid w:val="005E6783"/>
    <w:rsid w:val="005E6DD7"/>
    <w:rsid w:val="005E7074"/>
    <w:rsid w:val="005E7A9D"/>
    <w:rsid w:val="005F0B1B"/>
    <w:rsid w:val="005F2B18"/>
    <w:rsid w:val="005F4747"/>
    <w:rsid w:val="005F5229"/>
    <w:rsid w:val="005F5367"/>
    <w:rsid w:val="00600201"/>
    <w:rsid w:val="00602135"/>
    <w:rsid w:val="00602E8A"/>
    <w:rsid w:val="00603FE7"/>
    <w:rsid w:val="00604ED8"/>
    <w:rsid w:val="00605275"/>
    <w:rsid w:val="00607E7A"/>
    <w:rsid w:val="00610058"/>
    <w:rsid w:val="00610A56"/>
    <w:rsid w:val="006116A5"/>
    <w:rsid w:val="00611FD0"/>
    <w:rsid w:val="00612EF4"/>
    <w:rsid w:val="0061345B"/>
    <w:rsid w:val="00613A42"/>
    <w:rsid w:val="00613D40"/>
    <w:rsid w:val="00615A0B"/>
    <w:rsid w:val="006161CD"/>
    <w:rsid w:val="00617DF0"/>
    <w:rsid w:val="006225D7"/>
    <w:rsid w:val="0062285A"/>
    <w:rsid w:val="006232BC"/>
    <w:rsid w:val="00623B2B"/>
    <w:rsid w:val="00624276"/>
    <w:rsid w:val="00625A1D"/>
    <w:rsid w:val="0062681E"/>
    <w:rsid w:val="0062691E"/>
    <w:rsid w:val="00626E2B"/>
    <w:rsid w:val="00627C54"/>
    <w:rsid w:val="00632CE5"/>
    <w:rsid w:val="0063327F"/>
    <w:rsid w:val="00633743"/>
    <w:rsid w:val="00634310"/>
    <w:rsid w:val="00634BB5"/>
    <w:rsid w:val="00635009"/>
    <w:rsid w:val="0063533E"/>
    <w:rsid w:val="006363F7"/>
    <w:rsid w:val="00636C5A"/>
    <w:rsid w:val="00643BC0"/>
    <w:rsid w:val="00643C15"/>
    <w:rsid w:val="006444B4"/>
    <w:rsid w:val="00644587"/>
    <w:rsid w:val="0064520E"/>
    <w:rsid w:val="00646F03"/>
    <w:rsid w:val="006473E8"/>
    <w:rsid w:val="0065054C"/>
    <w:rsid w:val="00650CC3"/>
    <w:rsid w:val="00651060"/>
    <w:rsid w:val="00652C7C"/>
    <w:rsid w:val="0065555D"/>
    <w:rsid w:val="0065767B"/>
    <w:rsid w:val="00657C06"/>
    <w:rsid w:val="00662919"/>
    <w:rsid w:val="00662F58"/>
    <w:rsid w:val="00663833"/>
    <w:rsid w:val="00666299"/>
    <w:rsid w:val="00670977"/>
    <w:rsid w:val="00670E3A"/>
    <w:rsid w:val="0067100F"/>
    <w:rsid w:val="00671847"/>
    <w:rsid w:val="006733F2"/>
    <w:rsid w:val="00681225"/>
    <w:rsid w:val="00684E2C"/>
    <w:rsid w:val="006852A9"/>
    <w:rsid w:val="00686098"/>
    <w:rsid w:val="00686682"/>
    <w:rsid w:val="006924C5"/>
    <w:rsid w:val="00692B11"/>
    <w:rsid w:val="00692E5A"/>
    <w:rsid w:val="00693C83"/>
    <w:rsid w:val="00694556"/>
    <w:rsid w:val="006948DD"/>
    <w:rsid w:val="00695580"/>
    <w:rsid w:val="006979DE"/>
    <w:rsid w:val="006A120C"/>
    <w:rsid w:val="006A2628"/>
    <w:rsid w:val="006A3E97"/>
    <w:rsid w:val="006A74C7"/>
    <w:rsid w:val="006B1DE5"/>
    <w:rsid w:val="006B74B1"/>
    <w:rsid w:val="006B7B3E"/>
    <w:rsid w:val="006C05AA"/>
    <w:rsid w:val="006C0E94"/>
    <w:rsid w:val="006C20F5"/>
    <w:rsid w:val="006C4314"/>
    <w:rsid w:val="006C6A6A"/>
    <w:rsid w:val="006C7E87"/>
    <w:rsid w:val="006C7EDA"/>
    <w:rsid w:val="006D1C6A"/>
    <w:rsid w:val="006D3B5C"/>
    <w:rsid w:val="006D43CE"/>
    <w:rsid w:val="006D58BA"/>
    <w:rsid w:val="006D6586"/>
    <w:rsid w:val="006D739F"/>
    <w:rsid w:val="006D7462"/>
    <w:rsid w:val="006E164C"/>
    <w:rsid w:val="006E29EA"/>
    <w:rsid w:val="006E305C"/>
    <w:rsid w:val="006E3BDE"/>
    <w:rsid w:val="006E4697"/>
    <w:rsid w:val="006E550D"/>
    <w:rsid w:val="006E57A3"/>
    <w:rsid w:val="006E6015"/>
    <w:rsid w:val="006E7565"/>
    <w:rsid w:val="006F14F0"/>
    <w:rsid w:val="006F28E1"/>
    <w:rsid w:val="006F2D6C"/>
    <w:rsid w:val="006F4649"/>
    <w:rsid w:val="006F4837"/>
    <w:rsid w:val="006F4C37"/>
    <w:rsid w:val="006F5076"/>
    <w:rsid w:val="006F6108"/>
    <w:rsid w:val="006F79DA"/>
    <w:rsid w:val="007009E5"/>
    <w:rsid w:val="00701068"/>
    <w:rsid w:val="00701385"/>
    <w:rsid w:val="00703A1D"/>
    <w:rsid w:val="00703EB3"/>
    <w:rsid w:val="00704B1F"/>
    <w:rsid w:val="00705CD1"/>
    <w:rsid w:val="00707592"/>
    <w:rsid w:val="00707C0C"/>
    <w:rsid w:val="00711BA5"/>
    <w:rsid w:val="00712048"/>
    <w:rsid w:val="00712C13"/>
    <w:rsid w:val="00713F00"/>
    <w:rsid w:val="0071418C"/>
    <w:rsid w:val="0071449D"/>
    <w:rsid w:val="007157EF"/>
    <w:rsid w:val="00715FF7"/>
    <w:rsid w:val="00720F0B"/>
    <w:rsid w:val="007212E6"/>
    <w:rsid w:val="007213F7"/>
    <w:rsid w:val="0072190F"/>
    <w:rsid w:val="007249F4"/>
    <w:rsid w:val="00725EA1"/>
    <w:rsid w:val="007329C3"/>
    <w:rsid w:val="00732D0E"/>
    <w:rsid w:val="00734999"/>
    <w:rsid w:val="007418FC"/>
    <w:rsid w:val="00746C5D"/>
    <w:rsid w:val="00750B93"/>
    <w:rsid w:val="0075636F"/>
    <w:rsid w:val="00757920"/>
    <w:rsid w:val="00757F4C"/>
    <w:rsid w:val="0076029F"/>
    <w:rsid w:val="00760957"/>
    <w:rsid w:val="007614D9"/>
    <w:rsid w:val="00763A8B"/>
    <w:rsid w:val="00763E66"/>
    <w:rsid w:val="00764376"/>
    <w:rsid w:val="0077012C"/>
    <w:rsid w:val="007709A4"/>
    <w:rsid w:val="007728A1"/>
    <w:rsid w:val="00772DC2"/>
    <w:rsid w:val="0077325D"/>
    <w:rsid w:val="00774FB3"/>
    <w:rsid w:val="007764D5"/>
    <w:rsid w:val="007770E9"/>
    <w:rsid w:val="007773E1"/>
    <w:rsid w:val="007802F1"/>
    <w:rsid w:val="0078031A"/>
    <w:rsid w:val="0078116F"/>
    <w:rsid w:val="00781C65"/>
    <w:rsid w:val="0078381E"/>
    <w:rsid w:val="007840F8"/>
    <w:rsid w:val="007845D8"/>
    <w:rsid w:val="007877E6"/>
    <w:rsid w:val="007906D1"/>
    <w:rsid w:val="00790D07"/>
    <w:rsid w:val="00790F4F"/>
    <w:rsid w:val="007918FB"/>
    <w:rsid w:val="00791D2C"/>
    <w:rsid w:val="0079325A"/>
    <w:rsid w:val="00793440"/>
    <w:rsid w:val="0079358C"/>
    <w:rsid w:val="00794C97"/>
    <w:rsid w:val="007974F6"/>
    <w:rsid w:val="007A008E"/>
    <w:rsid w:val="007A0296"/>
    <w:rsid w:val="007A0E27"/>
    <w:rsid w:val="007A165A"/>
    <w:rsid w:val="007A1845"/>
    <w:rsid w:val="007A39A9"/>
    <w:rsid w:val="007A4B54"/>
    <w:rsid w:val="007A4E36"/>
    <w:rsid w:val="007A4E7D"/>
    <w:rsid w:val="007A5CA2"/>
    <w:rsid w:val="007A686A"/>
    <w:rsid w:val="007A6989"/>
    <w:rsid w:val="007A6F46"/>
    <w:rsid w:val="007A7025"/>
    <w:rsid w:val="007B0B81"/>
    <w:rsid w:val="007B0CF4"/>
    <w:rsid w:val="007B2E19"/>
    <w:rsid w:val="007B38E5"/>
    <w:rsid w:val="007B720E"/>
    <w:rsid w:val="007C07FA"/>
    <w:rsid w:val="007C1684"/>
    <w:rsid w:val="007C2010"/>
    <w:rsid w:val="007C24B1"/>
    <w:rsid w:val="007C5060"/>
    <w:rsid w:val="007C6605"/>
    <w:rsid w:val="007C72D8"/>
    <w:rsid w:val="007D0742"/>
    <w:rsid w:val="007D1CEF"/>
    <w:rsid w:val="007D3293"/>
    <w:rsid w:val="007D3DEF"/>
    <w:rsid w:val="007D418D"/>
    <w:rsid w:val="007D4447"/>
    <w:rsid w:val="007D6F17"/>
    <w:rsid w:val="007D73F7"/>
    <w:rsid w:val="007D79EA"/>
    <w:rsid w:val="007E1D77"/>
    <w:rsid w:val="007E1FA9"/>
    <w:rsid w:val="007E39B4"/>
    <w:rsid w:val="007E5E45"/>
    <w:rsid w:val="007E6373"/>
    <w:rsid w:val="007E669D"/>
    <w:rsid w:val="007E6805"/>
    <w:rsid w:val="007E6943"/>
    <w:rsid w:val="007E6ACB"/>
    <w:rsid w:val="007F1EC2"/>
    <w:rsid w:val="007F3566"/>
    <w:rsid w:val="007F63B3"/>
    <w:rsid w:val="00800A76"/>
    <w:rsid w:val="00807C38"/>
    <w:rsid w:val="008135BE"/>
    <w:rsid w:val="00813C45"/>
    <w:rsid w:val="00813C65"/>
    <w:rsid w:val="00820150"/>
    <w:rsid w:val="008213FF"/>
    <w:rsid w:val="00821D41"/>
    <w:rsid w:val="00821F8F"/>
    <w:rsid w:val="00823BE5"/>
    <w:rsid w:val="00823FC7"/>
    <w:rsid w:val="00824ABD"/>
    <w:rsid w:val="00824B4F"/>
    <w:rsid w:val="00826945"/>
    <w:rsid w:val="008303D1"/>
    <w:rsid w:val="008320EE"/>
    <w:rsid w:val="00833C1C"/>
    <w:rsid w:val="00833EB7"/>
    <w:rsid w:val="008347CF"/>
    <w:rsid w:val="0083527D"/>
    <w:rsid w:val="008356C7"/>
    <w:rsid w:val="0083589B"/>
    <w:rsid w:val="00836D19"/>
    <w:rsid w:val="008416E5"/>
    <w:rsid w:val="00841AFB"/>
    <w:rsid w:val="00842FE5"/>
    <w:rsid w:val="00842FE9"/>
    <w:rsid w:val="00843033"/>
    <w:rsid w:val="0084325A"/>
    <w:rsid w:val="008442F2"/>
    <w:rsid w:val="00847062"/>
    <w:rsid w:val="00847F43"/>
    <w:rsid w:val="00852C09"/>
    <w:rsid w:val="00852E1A"/>
    <w:rsid w:val="00853B5C"/>
    <w:rsid w:val="008564D3"/>
    <w:rsid w:val="0085779C"/>
    <w:rsid w:val="008602DE"/>
    <w:rsid w:val="008613D5"/>
    <w:rsid w:val="0086232B"/>
    <w:rsid w:val="008637B3"/>
    <w:rsid w:val="00863F4B"/>
    <w:rsid w:val="008653CF"/>
    <w:rsid w:val="008658CC"/>
    <w:rsid w:val="00866191"/>
    <w:rsid w:val="00867DD7"/>
    <w:rsid w:val="0087028D"/>
    <w:rsid w:val="00871C8C"/>
    <w:rsid w:val="00871F41"/>
    <w:rsid w:val="00872E39"/>
    <w:rsid w:val="00874583"/>
    <w:rsid w:val="0088034D"/>
    <w:rsid w:val="00880BBE"/>
    <w:rsid w:val="008812AD"/>
    <w:rsid w:val="00882C5F"/>
    <w:rsid w:val="008843D3"/>
    <w:rsid w:val="00884FB9"/>
    <w:rsid w:val="00886F1C"/>
    <w:rsid w:val="00887BEF"/>
    <w:rsid w:val="00887C53"/>
    <w:rsid w:val="00890DBD"/>
    <w:rsid w:val="00891692"/>
    <w:rsid w:val="00891D20"/>
    <w:rsid w:val="00891F24"/>
    <w:rsid w:val="00892053"/>
    <w:rsid w:val="00892BE6"/>
    <w:rsid w:val="0089327D"/>
    <w:rsid w:val="00893D5E"/>
    <w:rsid w:val="00895A52"/>
    <w:rsid w:val="0089605D"/>
    <w:rsid w:val="00897A93"/>
    <w:rsid w:val="008A0894"/>
    <w:rsid w:val="008A158E"/>
    <w:rsid w:val="008A4B8E"/>
    <w:rsid w:val="008A4E5B"/>
    <w:rsid w:val="008A553C"/>
    <w:rsid w:val="008A57B6"/>
    <w:rsid w:val="008A5BDA"/>
    <w:rsid w:val="008A68CB"/>
    <w:rsid w:val="008A69FB"/>
    <w:rsid w:val="008A796B"/>
    <w:rsid w:val="008B0B37"/>
    <w:rsid w:val="008B1920"/>
    <w:rsid w:val="008B2D89"/>
    <w:rsid w:val="008B2EA9"/>
    <w:rsid w:val="008B38CC"/>
    <w:rsid w:val="008B46C6"/>
    <w:rsid w:val="008B4B6B"/>
    <w:rsid w:val="008B5EDC"/>
    <w:rsid w:val="008B66D1"/>
    <w:rsid w:val="008B6FDC"/>
    <w:rsid w:val="008B7EBD"/>
    <w:rsid w:val="008C243D"/>
    <w:rsid w:val="008C3888"/>
    <w:rsid w:val="008C38EA"/>
    <w:rsid w:val="008C5D79"/>
    <w:rsid w:val="008C7696"/>
    <w:rsid w:val="008D25F4"/>
    <w:rsid w:val="008D2D12"/>
    <w:rsid w:val="008D4F64"/>
    <w:rsid w:val="008D54A4"/>
    <w:rsid w:val="008D5770"/>
    <w:rsid w:val="008E3B41"/>
    <w:rsid w:val="008E3F0E"/>
    <w:rsid w:val="008E3F31"/>
    <w:rsid w:val="008E482C"/>
    <w:rsid w:val="008E4977"/>
    <w:rsid w:val="008E56B4"/>
    <w:rsid w:val="008F09C6"/>
    <w:rsid w:val="008F0F96"/>
    <w:rsid w:val="008F3284"/>
    <w:rsid w:val="008F46D0"/>
    <w:rsid w:val="008F4DCD"/>
    <w:rsid w:val="008F5412"/>
    <w:rsid w:val="008F5D9B"/>
    <w:rsid w:val="008F78DC"/>
    <w:rsid w:val="009005E6"/>
    <w:rsid w:val="0090080E"/>
    <w:rsid w:val="00900B18"/>
    <w:rsid w:val="00901543"/>
    <w:rsid w:val="00902B85"/>
    <w:rsid w:val="00903EA7"/>
    <w:rsid w:val="00904776"/>
    <w:rsid w:val="0090523E"/>
    <w:rsid w:val="00906487"/>
    <w:rsid w:val="0090701E"/>
    <w:rsid w:val="00907FCA"/>
    <w:rsid w:val="00911E85"/>
    <w:rsid w:val="0091305D"/>
    <w:rsid w:val="009164F4"/>
    <w:rsid w:val="009174A4"/>
    <w:rsid w:val="00917767"/>
    <w:rsid w:val="00917CC0"/>
    <w:rsid w:val="00920A2A"/>
    <w:rsid w:val="00920EF2"/>
    <w:rsid w:val="00921527"/>
    <w:rsid w:val="00921655"/>
    <w:rsid w:val="00921F94"/>
    <w:rsid w:val="009234B2"/>
    <w:rsid w:val="00924CAE"/>
    <w:rsid w:val="0092559F"/>
    <w:rsid w:val="00926AAC"/>
    <w:rsid w:val="009271AE"/>
    <w:rsid w:val="00932BB6"/>
    <w:rsid w:val="009427E1"/>
    <w:rsid w:val="009432E8"/>
    <w:rsid w:val="00943A0D"/>
    <w:rsid w:val="00946895"/>
    <w:rsid w:val="00947510"/>
    <w:rsid w:val="00952DBE"/>
    <w:rsid w:val="009532F1"/>
    <w:rsid w:val="009536B7"/>
    <w:rsid w:val="00955C7A"/>
    <w:rsid w:val="00956614"/>
    <w:rsid w:val="00956BE9"/>
    <w:rsid w:val="00957F36"/>
    <w:rsid w:val="009603F6"/>
    <w:rsid w:val="00960A40"/>
    <w:rsid w:val="009618A3"/>
    <w:rsid w:val="00962095"/>
    <w:rsid w:val="00962566"/>
    <w:rsid w:val="00965526"/>
    <w:rsid w:val="009707C8"/>
    <w:rsid w:val="009745EC"/>
    <w:rsid w:val="0097563F"/>
    <w:rsid w:val="00981885"/>
    <w:rsid w:val="00982755"/>
    <w:rsid w:val="009837D5"/>
    <w:rsid w:val="00983B66"/>
    <w:rsid w:val="0098400F"/>
    <w:rsid w:val="00984FE0"/>
    <w:rsid w:val="00985F56"/>
    <w:rsid w:val="00986B20"/>
    <w:rsid w:val="00986FE6"/>
    <w:rsid w:val="009877A4"/>
    <w:rsid w:val="009879CD"/>
    <w:rsid w:val="009915BC"/>
    <w:rsid w:val="00991F04"/>
    <w:rsid w:val="00993BE0"/>
    <w:rsid w:val="00993F9F"/>
    <w:rsid w:val="009943D6"/>
    <w:rsid w:val="00995399"/>
    <w:rsid w:val="0099575A"/>
    <w:rsid w:val="009979F2"/>
    <w:rsid w:val="009A103D"/>
    <w:rsid w:val="009A2F71"/>
    <w:rsid w:val="009A3C1A"/>
    <w:rsid w:val="009A42A2"/>
    <w:rsid w:val="009A4352"/>
    <w:rsid w:val="009A53D9"/>
    <w:rsid w:val="009A6F1E"/>
    <w:rsid w:val="009A792A"/>
    <w:rsid w:val="009B1497"/>
    <w:rsid w:val="009B15F1"/>
    <w:rsid w:val="009B2A91"/>
    <w:rsid w:val="009B3CAF"/>
    <w:rsid w:val="009B3FF5"/>
    <w:rsid w:val="009B56E6"/>
    <w:rsid w:val="009B59F3"/>
    <w:rsid w:val="009B5A65"/>
    <w:rsid w:val="009B5F5D"/>
    <w:rsid w:val="009B6CA7"/>
    <w:rsid w:val="009B74A6"/>
    <w:rsid w:val="009B79D5"/>
    <w:rsid w:val="009C053D"/>
    <w:rsid w:val="009C3546"/>
    <w:rsid w:val="009C5999"/>
    <w:rsid w:val="009C61F0"/>
    <w:rsid w:val="009C63A7"/>
    <w:rsid w:val="009C69E3"/>
    <w:rsid w:val="009C7B68"/>
    <w:rsid w:val="009D320A"/>
    <w:rsid w:val="009D385A"/>
    <w:rsid w:val="009D3CD7"/>
    <w:rsid w:val="009D4664"/>
    <w:rsid w:val="009D4758"/>
    <w:rsid w:val="009D47A1"/>
    <w:rsid w:val="009D785B"/>
    <w:rsid w:val="009E0C35"/>
    <w:rsid w:val="009E0F21"/>
    <w:rsid w:val="009E3530"/>
    <w:rsid w:val="009E368A"/>
    <w:rsid w:val="009E5C68"/>
    <w:rsid w:val="009E7542"/>
    <w:rsid w:val="009F1FC3"/>
    <w:rsid w:val="009F2387"/>
    <w:rsid w:val="009F2532"/>
    <w:rsid w:val="009F29D6"/>
    <w:rsid w:val="009F36AF"/>
    <w:rsid w:val="009F3D44"/>
    <w:rsid w:val="009F42A7"/>
    <w:rsid w:val="009F4D27"/>
    <w:rsid w:val="009F6908"/>
    <w:rsid w:val="00A0087B"/>
    <w:rsid w:val="00A013E2"/>
    <w:rsid w:val="00A018AE"/>
    <w:rsid w:val="00A02A23"/>
    <w:rsid w:val="00A02FD8"/>
    <w:rsid w:val="00A03FB3"/>
    <w:rsid w:val="00A047EC"/>
    <w:rsid w:val="00A04CC7"/>
    <w:rsid w:val="00A0719F"/>
    <w:rsid w:val="00A0726D"/>
    <w:rsid w:val="00A077C1"/>
    <w:rsid w:val="00A14588"/>
    <w:rsid w:val="00A1469D"/>
    <w:rsid w:val="00A158EE"/>
    <w:rsid w:val="00A16238"/>
    <w:rsid w:val="00A16A9E"/>
    <w:rsid w:val="00A16DA2"/>
    <w:rsid w:val="00A16EDE"/>
    <w:rsid w:val="00A16F1F"/>
    <w:rsid w:val="00A17B45"/>
    <w:rsid w:val="00A23BEA"/>
    <w:rsid w:val="00A25276"/>
    <w:rsid w:val="00A26BE1"/>
    <w:rsid w:val="00A301BA"/>
    <w:rsid w:val="00A30E69"/>
    <w:rsid w:val="00A31E3F"/>
    <w:rsid w:val="00A32533"/>
    <w:rsid w:val="00A34C68"/>
    <w:rsid w:val="00A3625E"/>
    <w:rsid w:val="00A37987"/>
    <w:rsid w:val="00A37F7D"/>
    <w:rsid w:val="00A40364"/>
    <w:rsid w:val="00A40460"/>
    <w:rsid w:val="00A40ACA"/>
    <w:rsid w:val="00A42453"/>
    <w:rsid w:val="00A45030"/>
    <w:rsid w:val="00A457E9"/>
    <w:rsid w:val="00A45C1C"/>
    <w:rsid w:val="00A475EA"/>
    <w:rsid w:val="00A539F5"/>
    <w:rsid w:val="00A5431F"/>
    <w:rsid w:val="00A54750"/>
    <w:rsid w:val="00A61183"/>
    <w:rsid w:val="00A63738"/>
    <w:rsid w:val="00A639FF"/>
    <w:rsid w:val="00A64E01"/>
    <w:rsid w:val="00A64E90"/>
    <w:rsid w:val="00A657EF"/>
    <w:rsid w:val="00A66266"/>
    <w:rsid w:val="00A663B3"/>
    <w:rsid w:val="00A672A0"/>
    <w:rsid w:val="00A7004F"/>
    <w:rsid w:val="00A70C61"/>
    <w:rsid w:val="00A71ADD"/>
    <w:rsid w:val="00A71CED"/>
    <w:rsid w:val="00A71D9A"/>
    <w:rsid w:val="00A76019"/>
    <w:rsid w:val="00A76DC0"/>
    <w:rsid w:val="00A779A2"/>
    <w:rsid w:val="00A77C30"/>
    <w:rsid w:val="00A8061E"/>
    <w:rsid w:val="00A83A77"/>
    <w:rsid w:val="00A87618"/>
    <w:rsid w:val="00A91A52"/>
    <w:rsid w:val="00A92F2A"/>
    <w:rsid w:val="00A93357"/>
    <w:rsid w:val="00A94DCE"/>
    <w:rsid w:val="00A96853"/>
    <w:rsid w:val="00A9778B"/>
    <w:rsid w:val="00AA0B5D"/>
    <w:rsid w:val="00AA0E64"/>
    <w:rsid w:val="00AA100B"/>
    <w:rsid w:val="00AA2DFD"/>
    <w:rsid w:val="00AA3631"/>
    <w:rsid w:val="00AA41B4"/>
    <w:rsid w:val="00AA47F8"/>
    <w:rsid w:val="00AA4EC7"/>
    <w:rsid w:val="00AA6A19"/>
    <w:rsid w:val="00AB0365"/>
    <w:rsid w:val="00AB1FE3"/>
    <w:rsid w:val="00AB269B"/>
    <w:rsid w:val="00AB34C2"/>
    <w:rsid w:val="00AB5EC1"/>
    <w:rsid w:val="00AB64D8"/>
    <w:rsid w:val="00AB653B"/>
    <w:rsid w:val="00AC01EF"/>
    <w:rsid w:val="00AC13F9"/>
    <w:rsid w:val="00AC28A8"/>
    <w:rsid w:val="00AC2ECF"/>
    <w:rsid w:val="00AC41C0"/>
    <w:rsid w:val="00AC53FE"/>
    <w:rsid w:val="00AC54DC"/>
    <w:rsid w:val="00AC652F"/>
    <w:rsid w:val="00AC7352"/>
    <w:rsid w:val="00AC771B"/>
    <w:rsid w:val="00AD1454"/>
    <w:rsid w:val="00AD15AF"/>
    <w:rsid w:val="00AD2850"/>
    <w:rsid w:val="00AD4C9B"/>
    <w:rsid w:val="00AD69B3"/>
    <w:rsid w:val="00AD6E5A"/>
    <w:rsid w:val="00AD7256"/>
    <w:rsid w:val="00AE02A5"/>
    <w:rsid w:val="00AE12C1"/>
    <w:rsid w:val="00AE3CAE"/>
    <w:rsid w:val="00AE745B"/>
    <w:rsid w:val="00AE7CAC"/>
    <w:rsid w:val="00AF405E"/>
    <w:rsid w:val="00AF4D57"/>
    <w:rsid w:val="00AF6A35"/>
    <w:rsid w:val="00B01863"/>
    <w:rsid w:val="00B01C7D"/>
    <w:rsid w:val="00B0334B"/>
    <w:rsid w:val="00B03F07"/>
    <w:rsid w:val="00B040C5"/>
    <w:rsid w:val="00B048CF"/>
    <w:rsid w:val="00B056D6"/>
    <w:rsid w:val="00B063A7"/>
    <w:rsid w:val="00B06C84"/>
    <w:rsid w:val="00B06F33"/>
    <w:rsid w:val="00B0711E"/>
    <w:rsid w:val="00B10A6F"/>
    <w:rsid w:val="00B10D32"/>
    <w:rsid w:val="00B12B0A"/>
    <w:rsid w:val="00B12BE8"/>
    <w:rsid w:val="00B20542"/>
    <w:rsid w:val="00B20DA0"/>
    <w:rsid w:val="00B22075"/>
    <w:rsid w:val="00B27D05"/>
    <w:rsid w:val="00B30B54"/>
    <w:rsid w:val="00B3256C"/>
    <w:rsid w:val="00B33888"/>
    <w:rsid w:val="00B34353"/>
    <w:rsid w:val="00B34C29"/>
    <w:rsid w:val="00B359A4"/>
    <w:rsid w:val="00B3679A"/>
    <w:rsid w:val="00B36AA9"/>
    <w:rsid w:val="00B37440"/>
    <w:rsid w:val="00B4078C"/>
    <w:rsid w:val="00B434E3"/>
    <w:rsid w:val="00B4455A"/>
    <w:rsid w:val="00B45BE8"/>
    <w:rsid w:val="00B46D91"/>
    <w:rsid w:val="00B5029F"/>
    <w:rsid w:val="00B51500"/>
    <w:rsid w:val="00B539F8"/>
    <w:rsid w:val="00B53D64"/>
    <w:rsid w:val="00B62694"/>
    <w:rsid w:val="00B6528A"/>
    <w:rsid w:val="00B6577B"/>
    <w:rsid w:val="00B65C53"/>
    <w:rsid w:val="00B663B4"/>
    <w:rsid w:val="00B67F8D"/>
    <w:rsid w:val="00B70142"/>
    <w:rsid w:val="00B705CE"/>
    <w:rsid w:val="00B7179D"/>
    <w:rsid w:val="00B747FD"/>
    <w:rsid w:val="00B74E51"/>
    <w:rsid w:val="00B75397"/>
    <w:rsid w:val="00B75FD9"/>
    <w:rsid w:val="00B77288"/>
    <w:rsid w:val="00B81225"/>
    <w:rsid w:val="00B829ED"/>
    <w:rsid w:val="00B83E91"/>
    <w:rsid w:val="00B8686C"/>
    <w:rsid w:val="00B86CFD"/>
    <w:rsid w:val="00B901AB"/>
    <w:rsid w:val="00B9100E"/>
    <w:rsid w:val="00B9205A"/>
    <w:rsid w:val="00B93EA2"/>
    <w:rsid w:val="00B94BB4"/>
    <w:rsid w:val="00B96F56"/>
    <w:rsid w:val="00B976CA"/>
    <w:rsid w:val="00BA0A90"/>
    <w:rsid w:val="00BA0C2A"/>
    <w:rsid w:val="00BA10CD"/>
    <w:rsid w:val="00BA18D3"/>
    <w:rsid w:val="00BA3D24"/>
    <w:rsid w:val="00BA4B84"/>
    <w:rsid w:val="00BA5CCE"/>
    <w:rsid w:val="00BB0D9E"/>
    <w:rsid w:val="00BB1A88"/>
    <w:rsid w:val="00BB2F1E"/>
    <w:rsid w:val="00BB6F66"/>
    <w:rsid w:val="00BC1019"/>
    <w:rsid w:val="00BC1496"/>
    <w:rsid w:val="00BC2E97"/>
    <w:rsid w:val="00BC3487"/>
    <w:rsid w:val="00BD20F6"/>
    <w:rsid w:val="00BD7E71"/>
    <w:rsid w:val="00BE12AE"/>
    <w:rsid w:val="00BE2357"/>
    <w:rsid w:val="00BE40CA"/>
    <w:rsid w:val="00BE4E90"/>
    <w:rsid w:val="00BE58F3"/>
    <w:rsid w:val="00BE736A"/>
    <w:rsid w:val="00BF29B2"/>
    <w:rsid w:val="00BF4E14"/>
    <w:rsid w:val="00BF4FF8"/>
    <w:rsid w:val="00BF5C31"/>
    <w:rsid w:val="00BF71E3"/>
    <w:rsid w:val="00C00354"/>
    <w:rsid w:val="00C0165A"/>
    <w:rsid w:val="00C01CB0"/>
    <w:rsid w:val="00C02885"/>
    <w:rsid w:val="00C048A7"/>
    <w:rsid w:val="00C05DFB"/>
    <w:rsid w:val="00C074FF"/>
    <w:rsid w:val="00C12C21"/>
    <w:rsid w:val="00C12F87"/>
    <w:rsid w:val="00C1614E"/>
    <w:rsid w:val="00C16FB6"/>
    <w:rsid w:val="00C171C8"/>
    <w:rsid w:val="00C17AC4"/>
    <w:rsid w:val="00C204EE"/>
    <w:rsid w:val="00C20708"/>
    <w:rsid w:val="00C218B3"/>
    <w:rsid w:val="00C23810"/>
    <w:rsid w:val="00C238FC"/>
    <w:rsid w:val="00C24F40"/>
    <w:rsid w:val="00C263B9"/>
    <w:rsid w:val="00C265A2"/>
    <w:rsid w:val="00C27A17"/>
    <w:rsid w:val="00C32212"/>
    <w:rsid w:val="00C32656"/>
    <w:rsid w:val="00C32760"/>
    <w:rsid w:val="00C33BDA"/>
    <w:rsid w:val="00C33F3F"/>
    <w:rsid w:val="00C35B23"/>
    <w:rsid w:val="00C36950"/>
    <w:rsid w:val="00C37157"/>
    <w:rsid w:val="00C40304"/>
    <w:rsid w:val="00C40B86"/>
    <w:rsid w:val="00C41260"/>
    <w:rsid w:val="00C419AE"/>
    <w:rsid w:val="00C429AA"/>
    <w:rsid w:val="00C44630"/>
    <w:rsid w:val="00C44E66"/>
    <w:rsid w:val="00C456C6"/>
    <w:rsid w:val="00C465E3"/>
    <w:rsid w:val="00C46B05"/>
    <w:rsid w:val="00C46F7A"/>
    <w:rsid w:val="00C51105"/>
    <w:rsid w:val="00C5141E"/>
    <w:rsid w:val="00C52960"/>
    <w:rsid w:val="00C52F05"/>
    <w:rsid w:val="00C54A31"/>
    <w:rsid w:val="00C5523C"/>
    <w:rsid w:val="00C5614E"/>
    <w:rsid w:val="00C57530"/>
    <w:rsid w:val="00C621A8"/>
    <w:rsid w:val="00C62510"/>
    <w:rsid w:val="00C62966"/>
    <w:rsid w:val="00C64B02"/>
    <w:rsid w:val="00C66351"/>
    <w:rsid w:val="00C66448"/>
    <w:rsid w:val="00C6655B"/>
    <w:rsid w:val="00C66AC1"/>
    <w:rsid w:val="00C66E8A"/>
    <w:rsid w:val="00C70638"/>
    <w:rsid w:val="00C71B8D"/>
    <w:rsid w:val="00C71E66"/>
    <w:rsid w:val="00C72F10"/>
    <w:rsid w:val="00C73527"/>
    <w:rsid w:val="00C74A6B"/>
    <w:rsid w:val="00C75B72"/>
    <w:rsid w:val="00C7763D"/>
    <w:rsid w:val="00C77ECF"/>
    <w:rsid w:val="00C85D7A"/>
    <w:rsid w:val="00C85F3F"/>
    <w:rsid w:val="00C86F95"/>
    <w:rsid w:val="00C870CE"/>
    <w:rsid w:val="00C872DD"/>
    <w:rsid w:val="00C903F6"/>
    <w:rsid w:val="00C90F0D"/>
    <w:rsid w:val="00C9405C"/>
    <w:rsid w:val="00C957A6"/>
    <w:rsid w:val="00C96070"/>
    <w:rsid w:val="00C96CE4"/>
    <w:rsid w:val="00C96F16"/>
    <w:rsid w:val="00C96F45"/>
    <w:rsid w:val="00C972F0"/>
    <w:rsid w:val="00C97BF0"/>
    <w:rsid w:val="00CA146B"/>
    <w:rsid w:val="00CA15F5"/>
    <w:rsid w:val="00CA2F04"/>
    <w:rsid w:val="00CA3024"/>
    <w:rsid w:val="00CA345E"/>
    <w:rsid w:val="00CA3DDE"/>
    <w:rsid w:val="00CA481D"/>
    <w:rsid w:val="00CA4A70"/>
    <w:rsid w:val="00CA5152"/>
    <w:rsid w:val="00CA68DF"/>
    <w:rsid w:val="00CB19E8"/>
    <w:rsid w:val="00CB1D4A"/>
    <w:rsid w:val="00CB1E4A"/>
    <w:rsid w:val="00CB288A"/>
    <w:rsid w:val="00CB49BF"/>
    <w:rsid w:val="00CB533E"/>
    <w:rsid w:val="00CB6A60"/>
    <w:rsid w:val="00CC0645"/>
    <w:rsid w:val="00CC0CD0"/>
    <w:rsid w:val="00CC1EDF"/>
    <w:rsid w:val="00CC28F7"/>
    <w:rsid w:val="00CC2FFF"/>
    <w:rsid w:val="00CC3359"/>
    <w:rsid w:val="00CC43EF"/>
    <w:rsid w:val="00CC4AB3"/>
    <w:rsid w:val="00CC4B41"/>
    <w:rsid w:val="00CC4C0C"/>
    <w:rsid w:val="00CC5C2B"/>
    <w:rsid w:val="00CC66F0"/>
    <w:rsid w:val="00CC6DCC"/>
    <w:rsid w:val="00CC7B4E"/>
    <w:rsid w:val="00CD2CBC"/>
    <w:rsid w:val="00CD3A95"/>
    <w:rsid w:val="00CD494E"/>
    <w:rsid w:val="00CD690D"/>
    <w:rsid w:val="00CD7292"/>
    <w:rsid w:val="00CE06C0"/>
    <w:rsid w:val="00CE0AF4"/>
    <w:rsid w:val="00CE1133"/>
    <w:rsid w:val="00CE1475"/>
    <w:rsid w:val="00CE2970"/>
    <w:rsid w:val="00CE4990"/>
    <w:rsid w:val="00CE5806"/>
    <w:rsid w:val="00CE6DB0"/>
    <w:rsid w:val="00CE764A"/>
    <w:rsid w:val="00CF06C0"/>
    <w:rsid w:val="00CF0EC5"/>
    <w:rsid w:val="00CF185D"/>
    <w:rsid w:val="00CF22FE"/>
    <w:rsid w:val="00CF32E8"/>
    <w:rsid w:val="00CF3E93"/>
    <w:rsid w:val="00CF44EC"/>
    <w:rsid w:val="00CF4784"/>
    <w:rsid w:val="00CF4CED"/>
    <w:rsid w:val="00CF61AC"/>
    <w:rsid w:val="00CF69B9"/>
    <w:rsid w:val="00D0051B"/>
    <w:rsid w:val="00D0092F"/>
    <w:rsid w:val="00D00F40"/>
    <w:rsid w:val="00D0220B"/>
    <w:rsid w:val="00D033EB"/>
    <w:rsid w:val="00D03CB1"/>
    <w:rsid w:val="00D0434D"/>
    <w:rsid w:val="00D058B1"/>
    <w:rsid w:val="00D059D8"/>
    <w:rsid w:val="00D06E84"/>
    <w:rsid w:val="00D074BF"/>
    <w:rsid w:val="00D10461"/>
    <w:rsid w:val="00D10C37"/>
    <w:rsid w:val="00D10E91"/>
    <w:rsid w:val="00D11F53"/>
    <w:rsid w:val="00D12598"/>
    <w:rsid w:val="00D13AB4"/>
    <w:rsid w:val="00D13E44"/>
    <w:rsid w:val="00D13EBE"/>
    <w:rsid w:val="00D1451E"/>
    <w:rsid w:val="00D14C2E"/>
    <w:rsid w:val="00D14E30"/>
    <w:rsid w:val="00D15510"/>
    <w:rsid w:val="00D15C61"/>
    <w:rsid w:val="00D213CA"/>
    <w:rsid w:val="00D218F9"/>
    <w:rsid w:val="00D229E8"/>
    <w:rsid w:val="00D22F5B"/>
    <w:rsid w:val="00D22FF8"/>
    <w:rsid w:val="00D231E8"/>
    <w:rsid w:val="00D24840"/>
    <w:rsid w:val="00D24D6A"/>
    <w:rsid w:val="00D24F72"/>
    <w:rsid w:val="00D250D5"/>
    <w:rsid w:val="00D26737"/>
    <w:rsid w:val="00D33897"/>
    <w:rsid w:val="00D34C6A"/>
    <w:rsid w:val="00D34DBA"/>
    <w:rsid w:val="00D431BD"/>
    <w:rsid w:val="00D44C11"/>
    <w:rsid w:val="00D45E00"/>
    <w:rsid w:val="00D460BF"/>
    <w:rsid w:val="00D4663A"/>
    <w:rsid w:val="00D47326"/>
    <w:rsid w:val="00D47FF3"/>
    <w:rsid w:val="00D519E1"/>
    <w:rsid w:val="00D5429D"/>
    <w:rsid w:val="00D54532"/>
    <w:rsid w:val="00D6094E"/>
    <w:rsid w:val="00D623E2"/>
    <w:rsid w:val="00D625AD"/>
    <w:rsid w:val="00D626EF"/>
    <w:rsid w:val="00D63FF2"/>
    <w:rsid w:val="00D65FCF"/>
    <w:rsid w:val="00D662D6"/>
    <w:rsid w:val="00D66A0E"/>
    <w:rsid w:val="00D674FC"/>
    <w:rsid w:val="00D73505"/>
    <w:rsid w:val="00D73D53"/>
    <w:rsid w:val="00D741EC"/>
    <w:rsid w:val="00D74B27"/>
    <w:rsid w:val="00D755E5"/>
    <w:rsid w:val="00D76A30"/>
    <w:rsid w:val="00D77097"/>
    <w:rsid w:val="00D77606"/>
    <w:rsid w:val="00D77FF3"/>
    <w:rsid w:val="00D8079B"/>
    <w:rsid w:val="00D82252"/>
    <w:rsid w:val="00D82B7B"/>
    <w:rsid w:val="00D838BD"/>
    <w:rsid w:val="00D83E68"/>
    <w:rsid w:val="00D845E2"/>
    <w:rsid w:val="00D84639"/>
    <w:rsid w:val="00D852CD"/>
    <w:rsid w:val="00D86C39"/>
    <w:rsid w:val="00D86DB7"/>
    <w:rsid w:val="00D87449"/>
    <w:rsid w:val="00D87609"/>
    <w:rsid w:val="00D87FC7"/>
    <w:rsid w:val="00D935C2"/>
    <w:rsid w:val="00D940CF"/>
    <w:rsid w:val="00D96BB0"/>
    <w:rsid w:val="00D97198"/>
    <w:rsid w:val="00D973AD"/>
    <w:rsid w:val="00DA0FE0"/>
    <w:rsid w:val="00DA16A0"/>
    <w:rsid w:val="00DA67E0"/>
    <w:rsid w:val="00DA78B4"/>
    <w:rsid w:val="00DB5BC7"/>
    <w:rsid w:val="00DB6EA9"/>
    <w:rsid w:val="00DC009E"/>
    <w:rsid w:val="00DC3710"/>
    <w:rsid w:val="00DC3880"/>
    <w:rsid w:val="00DC4051"/>
    <w:rsid w:val="00DC50F3"/>
    <w:rsid w:val="00DC5D26"/>
    <w:rsid w:val="00DC7123"/>
    <w:rsid w:val="00DC75B2"/>
    <w:rsid w:val="00DC79A6"/>
    <w:rsid w:val="00DC7B2E"/>
    <w:rsid w:val="00DC7D6F"/>
    <w:rsid w:val="00DD4658"/>
    <w:rsid w:val="00DD53F3"/>
    <w:rsid w:val="00DD6104"/>
    <w:rsid w:val="00DD7F80"/>
    <w:rsid w:val="00DE0EA1"/>
    <w:rsid w:val="00DE0EBD"/>
    <w:rsid w:val="00DE0FED"/>
    <w:rsid w:val="00DE1371"/>
    <w:rsid w:val="00DE295A"/>
    <w:rsid w:val="00DE39A7"/>
    <w:rsid w:val="00DE43E8"/>
    <w:rsid w:val="00DE47F8"/>
    <w:rsid w:val="00DE4943"/>
    <w:rsid w:val="00DE4A49"/>
    <w:rsid w:val="00DE6F77"/>
    <w:rsid w:val="00DF00F1"/>
    <w:rsid w:val="00DF0976"/>
    <w:rsid w:val="00DF0A7E"/>
    <w:rsid w:val="00DF1506"/>
    <w:rsid w:val="00DF3BC4"/>
    <w:rsid w:val="00DF46A9"/>
    <w:rsid w:val="00DF4F27"/>
    <w:rsid w:val="00DF7165"/>
    <w:rsid w:val="00E00446"/>
    <w:rsid w:val="00E00B2D"/>
    <w:rsid w:val="00E00C7A"/>
    <w:rsid w:val="00E010C4"/>
    <w:rsid w:val="00E01604"/>
    <w:rsid w:val="00E02BFB"/>
    <w:rsid w:val="00E03BCB"/>
    <w:rsid w:val="00E03EFE"/>
    <w:rsid w:val="00E05A75"/>
    <w:rsid w:val="00E104A0"/>
    <w:rsid w:val="00E10CB7"/>
    <w:rsid w:val="00E11DFC"/>
    <w:rsid w:val="00E1298E"/>
    <w:rsid w:val="00E1400A"/>
    <w:rsid w:val="00E14E98"/>
    <w:rsid w:val="00E1540F"/>
    <w:rsid w:val="00E15A17"/>
    <w:rsid w:val="00E15ED4"/>
    <w:rsid w:val="00E16C5F"/>
    <w:rsid w:val="00E16CAB"/>
    <w:rsid w:val="00E173B6"/>
    <w:rsid w:val="00E20E82"/>
    <w:rsid w:val="00E218C3"/>
    <w:rsid w:val="00E21A6D"/>
    <w:rsid w:val="00E22008"/>
    <w:rsid w:val="00E224B2"/>
    <w:rsid w:val="00E2399C"/>
    <w:rsid w:val="00E26956"/>
    <w:rsid w:val="00E26970"/>
    <w:rsid w:val="00E27BC2"/>
    <w:rsid w:val="00E32E16"/>
    <w:rsid w:val="00E332B6"/>
    <w:rsid w:val="00E33A85"/>
    <w:rsid w:val="00E34241"/>
    <w:rsid w:val="00E3628E"/>
    <w:rsid w:val="00E365F1"/>
    <w:rsid w:val="00E374AA"/>
    <w:rsid w:val="00E4069C"/>
    <w:rsid w:val="00E425C4"/>
    <w:rsid w:val="00E4282D"/>
    <w:rsid w:val="00E4416F"/>
    <w:rsid w:val="00E45FF4"/>
    <w:rsid w:val="00E4665F"/>
    <w:rsid w:val="00E46966"/>
    <w:rsid w:val="00E5090B"/>
    <w:rsid w:val="00E513E0"/>
    <w:rsid w:val="00E52636"/>
    <w:rsid w:val="00E52ECE"/>
    <w:rsid w:val="00E53AEC"/>
    <w:rsid w:val="00E5607E"/>
    <w:rsid w:val="00E61D72"/>
    <w:rsid w:val="00E61DB0"/>
    <w:rsid w:val="00E62550"/>
    <w:rsid w:val="00E631E3"/>
    <w:rsid w:val="00E64C4F"/>
    <w:rsid w:val="00E65A1E"/>
    <w:rsid w:val="00E6602F"/>
    <w:rsid w:val="00E71BE6"/>
    <w:rsid w:val="00E76921"/>
    <w:rsid w:val="00E76B2E"/>
    <w:rsid w:val="00E77069"/>
    <w:rsid w:val="00E7755E"/>
    <w:rsid w:val="00E776FF"/>
    <w:rsid w:val="00E80137"/>
    <w:rsid w:val="00E8023D"/>
    <w:rsid w:val="00E804EE"/>
    <w:rsid w:val="00E80D9D"/>
    <w:rsid w:val="00E81173"/>
    <w:rsid w:val="00E8302C"/>
    <w:rsid w:val="00E83717"/>
    <w:rsid w:val="00E84E85"/>
    <w:rsid w:val="00E85785"/>
    <w:rsid w:val="00E85D0D"/>
    <w:rsid w:val="00E85F4C"/>
    <w:rsid w:val="00E86F0E"/>
    <w:rsid w:val="00E878D7"/>
    <w:rsid w:val="00E91EAB"/>
    <w:rsid w:val="00E92639"/>
    <w:rsid w:val="00E92A5B"/>
    <w:rsid w:val="00E93109"/>
    <w:rsid w:val="00E94B4E"/>
    <w:rsid w:val="00E969DD"/>
    <w:rsid w:val="00E969E6"/>
    <w:rsid w:val="00E97E02"/>
    <w:rsid w:val="00EA18A4"/>
    <w:rsid w:val="00EA3504"/>
    <w:rsid w:val="00EA5952"/>
    <w:rsid w:val="00EA6918"/>
    <w:rsid w:val="00EA6DB7"/>
    <w:rsid w:val="00EB0133"/>
    <w:rsid w:val="00EB153D"/>
    <w:rsid w:val="00EB193C"/>
    <w:rsid w:val="00EB1D36"/>
    <w:rsid w:val="00EB242E"/>
    <w:rsid w:val="00EB2BDC"/>
    <w:rsid w:val="00EB451D"/>
    <w:rsid w:val="00EB6EE5"/>
    <w:rsid w:val="00EC07BC"/>
    <w:rsid w:val="00EC2214"/>
    <w:rsid w:val="00EC257D"/>
    <w:rsid w:val="00EC3F49"/>
    <w:rsid w:val="00EC3FAC"/>
    <w:rsid w:val="00EC4AC4"/>
    <w:rsid w:val="00EC6502"/>
    <w:rsid w:val="00EC7614"/>
    <w:rsid w:val="00ED006C"/>
    <w:rsid w:val="00ED0E02"/>
    <w:rsid w:val="00ED51C7"/>
    <w:rsid w:val="00ED5789"/>
    <w:rsid w:val="00ED69B5"/>
    <w:rsid w:val="00ED7FB5"/>
    <w:rsid w:val="00EE0199"/>
    <w:rsid w:val="00EE0E27"/>
    <w:rsid w:val="00EE2193"/>
    <w:rsid w:val="00EE2CA3"/>
    <w:rsid w:val="00EE3114"/>
    <w:rsid w:val="00EE3C5E"/>
    <w:rsid w:val="00EE480A"/>
    <w:rsid w:val="00EE570D"/>
    <w:rsid w:val="00EE5988"/>
    <w:rsid w:val="00EE6303"/>
    <w:rsid w:val="00EF1A0F"/>
    <w:rsid w:val="00EF1EAA"/>
    <w:rsid w:val="00EF1EFC"/>
    <w:rsid w:val="00EF2090"/>
    <w:rsid w:val="00EF4A58"/>
    <w:rsid w:val="00EF6323"/>
    <w:rsid w:val="00EF7086"/>
    <w:rsid w:val="00EF71BB"/>
    <w:rsid w:val="00EF7AD8"/>
    <w:rsid w:val="00EF7FB2"/>
    <w:rsid w:val="00F01222"/>
    <w:rsid w:val="00F060A4"/>
    <w:rsid w:val="00F06904"/>
    <w:rsid w:val="00F101B0"/>
    <w:rsid w:val="00F10807"/>
    <w:rsid w:val="00F1200F"/>
    <w:rsid w:val="00F12422"/>
    <w:rsid w:val="00F12D33"/>
    <w:rsid w:val="00F13FEA"/>
    <w:rsid w:val="00F14863"/>
    <w:rsid w:val="00F1535E"/>
    <w:rsid w:val="00F17D2B"/>
    <w:rsid w:val="00F20889"/>
    <w:rsid w:val="00F20918"/>
    <w:rsid w:val="00F21100"/>
    <w:rsid w:val="00F2351B"/>
    <w:rsid w:val="00F24423"/>
    <w:rsid w:val="00F245E7"/>
    <w:rsid w:val="00F255F7"/>
    <w:rsid w:val="00F26E75"/>
    <w:rsid w:val="00F3053A"/>
    <w:rsid w:val="00F30C5F"/>
    <w:rsid w:val="00F31D92"/>
    <w:rsid w:val="00F3220D"/>
    <w:rsid w:val="00F326F3"/>
    <w:rsid w:val="00F34ED4"/>
    <w:rsid w:val="00F3583A"/>
    <w:rsid w:val="00F40862"/>
    <w:rsid w:val="00F42775"/>
    <w:rsid w:val="00F449B8"/>
    <w:rsid w:val="00F47057"/>
    <w:rsid w:val="00F47377"/>
    <w:rsid w:val="00F47507"/>
    <w:rsid w:val="00F5405B"/>
    <w:rsid w:val="00F54EED"/>
    <w:rsid w:val="00F55BCE"/>
    <w:rsid w:val="00F56DCE"/>
    <w:rsid w:val="00F56E0C"/>
    <w:rsid w:val="00F579A4"/>
    <w:rsid w:val="00F604E6"/>
    <w:rsid w:val="00F61271"/>
    <w:rsid w:val="00F61923"/>
    <w:rsid w:val="00F62902"/>
    <w:rsid w:val="00F63E46"/>
    <w:rsid w:val="00F653BC"/>
    <w:rsid w:val="00F65870"/>
    <w:rsid w:val="00F659DF"/>
    <w:rsid w:val="00F6695F"/>
    <w:rsid w:val="00F67A1D"/>
    <w:rsid w:val="00F67EFE"/>
    <w:rsid w:val="00F70D3D"/>
    <w:rsid w:val="00F723ED"/>
    <w:rsid w:val="00F7296B"/>
    <w:rsid w:val="00F72E96"/>
    <w:rsid w:val="00F738D3"/>
    <w:rsid w:val="00F73B23"/>
    <w:rsid w:val="00F73DB0"/>
    <w:rsid w:val="00F74066"/>
    <w:rsid w:val="00F7683B"/>
    <w:rsid w:val="00F76A86"/>
    <w:rsid w:val="00F76EF1"/>
    <w:rsid w:val="00F774D6"/>
    <w:rsid w:val="00F80C82"/>
    <w:rsid w:val="00F827EA"/>
    <w:rsid w:val="00F83D90"/>
    <w:rsid w:val="00F86B19"/>
    <w:rsid w:val="00F87249"/>
    <w:rsid w:val="00F87861"/>
    <w:rsid w:val="00F90217"/>
    <w:rsid w:val="00F902AF"/>
    <w:rsid w:val="00F91368"/>
    <w:rsid w:val="00F91935"/>
    <w:rsid w:val="00F919A3"/>
    <w:rsid w:val="00F91A59"/>
    <w:rsid w:val="00F943B7"/>
    <w:rsid w:val="00F956B6"/>
    <w:rsid w:val="00F97F94"/>
    <w:rsid w:val="00FA1FAA"/>
    <w:rsid w:val="00FA1FFD"/>
    <w:rsid w:val="00FA2A9B"/>
    <w:rsid w:val="00FA43D4"/>
    <w:rsid w:val="00FA578A"/>
    <w:rsid w:val="00FA71F1"/>
    <w:rsid w:val="00FB1832"/>
    <w:rsid w:val="00FB2592"/>
    <w:rsid w:val="00FB369F"/>
    <w:rsid w:val="00FB5E4C"/>
    <w:rsid w:val="00FB681A"/>
    <w:rsid w:val="00FC00EC"/>
    <w:rsid w:val="00FC1F4E"/>
    <w:rsid w:val="00FC5D93"/>
    <w:rsid w:val="00FC6DBF"/>
    <w:rsid w:val="00FC721D"/>
    <w:rsid w:val="00FC7365"/>
    <w:rsid w:val="00FD1C0A"/>
    <w:rsid w:val="00FD1CFA"/>
    <w:rsid w:val="00FD2C02"/>
    <w:rsid w:val="00FD2CB4"/>
    <w:rsid w:val="00FD3223"/>
    <w:rsid w:val="00FD3287"/>
    <w:rsid w:val="00FD4C9D"/>
    <w:rsid w:val="00FD5164"/>
    <w:rsid w:val="00FD5B36"/>
    <w:rsid w:val="00FD5CD2"/>
    <w:rsid w:val="00FE10C0"/>
    <w:rsid w:val="00FE402E"/>
    <w:rsid w:val="00FE4165"/>
    <w:rsid w:val="00FE7671"/>
    <w:rsid w:val="00FF0551"/>
    <w:rsid w:val="00FF1B0F"/>
    <w:rsid w:val="00FF2773"/>
    <w:rsid w:val="00FF30EF"/>
    <w:rsid w:val="00FF387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rtifacts.elastic.co/downloads/beats/filebeat/filebeat-5.5.2-x86_64.rpm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899E2-5338-4767-A877-E31B4C01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8</Pages>
  <Words>804</Words>
  <Characters>4584</Characters>
  <Application>Microsoft Office Word</Application>
  <DocSecurity>0</DocSecurity>
  <Lines>38</Lines>
  <Paragraphs>10</Paragraphs>
  <ScaleCrop>false</ScaleCrop>
  <Company>Users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241</cp:revision>
  <dcterms:created xsi:type="dcterms:W3CDTF">2017-12-28T08:42:00Z</dcterms:created>
  <dcterms:modified xsi:type="dcterms:W3CDTF">2018-07-24T07:22:00Z</dcterms:modified>
</cp:coreProperties>
</file>