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91" w:rsidRDefault="00B26B2D">
      <w:r>
        <w:t>Test send sched</w:t>
      </w:r>
      <w:r w:rsidR="00934D58">
        <w:t>..edit</w:t>
      </w:r>
      <w:bookmarkStart w:id="0" w:name="_GoBack"/>
      <w:bookmarkEnd w:id="0"/>
    </w:p>
    <w:sectPr w:rsidR="0092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EA"/>
    <w:rsid w:val="005F76EA"/>
    <w:rsid w:val="00926C91"/>
    <w:rsid w:val="00934D58"/>
    <w:rsid w:val="00B2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AF43"/>
  <w15:chartTrackingRefBased/>
  <w15:docId w15:val="{CC098803-F01D-4074-80AE-B94B5D77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3</cp:revision>
  <dcterms:created xsi:type="dcterms:W3CDTF">2017-02-24T06:42:00Z</dcterms:created>
  <dcterms:modified xsi:type="dcterms:W3CDTF">2017-09-19T06:14:00Z</dcterms:modified>
</cp:coreProperties>
</file>