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Ombrageclair"/>
        <w:tblpPr w:leftFromText="141" w:rightFromText="141" w:horzAnchor="margin" w:tblpY="554"/>
        <w:tblW w:w="14573" w:type="dxa"/>
        <w:tblLook w:val="04A0" w:firstRow="1" w:lastRow="0" w:firstColumn="1" w:lastColumn="0" w:noHBand="0" w:noVBand="1"/>
      </w:tblPr>
      <w:tblGrid>
        <w:gridCol w:w="3497"/>
        <w:gridCol w:w="6762"/>
        <w:gridCol w:w="4069"/>
        <w:gridCol w:w="245"/>
      </w:tblGrid>
      <w:tr w:rsidR="004A31AE" w:rsidTr="00A65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vAlign w:val="center"/>
          </w:tcPr>
          <w:p w:rsidR="004A31AE" w:rsidRPr="00060FC9" w:rsidRDefault="004A31AE" w:rsidP="00A65860">
            <w:p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</w:pP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Matière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</w:t>
            </w: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: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>M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>athématiques</w:t>
            </w:r>
          </w:p>
          <w:p w:rsidR="004A31AE" w:rsidRPr="00060FC9" w:rsidRDefault="004A31AE" w:rsidP="00A80BFF">
            <w:p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</w:pP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Niveau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</w:t>
            </w: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: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1A</w:t>
            </w:r>
            <w:bookmarkStart w:id="0" w:name="_GoBack"/>
            <w:bookmarkEnd w:id="0"/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>C</w:t>
            </w:r>
          </w:p>
          <w:p w:rsidR="004A31AE" w:rsidRPr="00CA3332" w:rsidRDefault="004A31AE" w:rsidP="00A65860">
            <w:p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</w:rPr>
            </w:pP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Durée :</w:t>
            </w:r>
            <w:r w:rsidR="004661DC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</w:t>
            </w:r>
            <w:r w:rsidR="00A218C2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>6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6762" w:type="dxa"/>
            <w:vAlign w:val="center"/>
          </w:tcPr>
          <w:p w:rsidR="004A31AE" w:rsidRPr="00BD6496" w:rsidRDefault="007F00B2" w:rsidP="00A65860">
            <w:pPr>
              <w:autoSpaceDE w:val="0"/>
              <w:autoSpaceDN w:val="0"/>
              <w:adjustRightInd w:val="0"/>
              <w:ind w:left="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 w:cstheme="majorBidi"/>
                <w:b w:val="0"/>
                <w:bCs w:val="0"/>
                <w:sz w:val="48"/>
                <w:szCs w:val="48"/>
              </w:rPr>
            </w:pPr>
            <w:r>
              <w:rPr>
                <w:rFonts w:ascii="Bodoni MT Black" w:hAnsi="Bodoni MT Black" w:cstheme="majorBidi"/>
                <w:b w:val="0"/>
                <w:bCs w:val="0"/>
                <w:color w:val="7030A0"/>
                <w:sz w:val="48"/>
                <w:szCs w:val="48"/>
              </w:rPr>
              <w:t>Triangles</w:t>
            </w:r>
          </w:p>
        </w:tc>
        <w:tc>
          <w:tcPr>
            <w:tcW w:w="4069" w:type="dxa"/>
            <w:vAlign w:val="center"/>
          </w:tcPr>
          <w:p w:rsidR="004A31AE" w:rsidRPr="00CB7B74" w:rsidRDefault="004A31AE" w:rsidP="00A80BF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</w:pPr>
            <w:r w:rsidRPr="00060FC9">
              <w:rPr>
                <w:rFonts w:asciiTheme="majorHAnsi" w:hAnsiTheme="majorHAnsi" w:cstheme="majorBidi"/>
                <w:sz w:val="24"/>
                <w:szCs w:val="24"/>
              </w:rPr>
              <w:t>Professeur :</w:t>
            </w:r>
            <w:r w:rsidRPr="00060FC9"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  <w:t xml:space="preserve"> </w:t>
            </w:r>
          </w:p>
          <w:p w:rsidR="004A31AE" w:rsidRPr="00060FC9" w:rsidRDefault="004A31AE" w:rsidP="00A6586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" w:type="dxa"/>
          </w:tcPr>
          <w:p w:rsidR="004A31AE" w:rsidRDefault="004A31AE" w:rsidP="00A65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31AE" w:rsidRDefault="004A31AE" w:rsidP="004A31AE">
      <w:pPr>
        <w:tabs>
          <w:tab w:val="left" w:pos="6522"/>
        </w:tabs>
      </w:pPr>
      <w:r>
        <w:rPr>
          <w:rFonts w:hint="cs"/>
          <w:rtl/>
        </w:rPr>
        <w:t xml:space="preserve"> </w:t>
      </w:r>
      <w:r>
        <w:rPr>
          <w:rtl/>
        </w:rPr>
        <w:tab/>
      </w:r>
    </w:p>
    <w:p w:rsidR="004A31AE" w:rsidRDefault="004A31AE" w:rsidP="004A31AE">
      <w:pPr>
        <w:tabs>
          <w:tab w:val="left" w:pos="6522"/>
        </w:tabs>
      </w:pPr>
    </w:p>
    <w:p w:rsidR="004A31AE" w:rsidRDefault="004A31AE" w:rsidP="004A31AE">
      <w:pPr>
        <w:tabs>
          <w:tab w:val="left" w:pos="6522"/>
        </w:tabs>
      </w:pPr>
    </w:p>
    <w:p w:rsidR="004A31AE" w:rsidRDefault="004A31AE" w:rsidP="004A31AE">
      <w:pPr>
        <w:tabs>
          <w:tab w:val="left" w:pos="6522"/>
        </w:tabs>
      </w:pPr>
    </w:p>
    <w:p w:rsidR="004A31AE" w:rsidRDefault="00D10A46" w:rsidP="004A31AE">
      <w:r>
        <w:rPr>
          <w:noProof/>
        </w:rPr>
        <w:pict>
          <v:group id="Groupe 27682" o:spid="_x0000_s1026" style="position:absolute;margin-left:344.15pt;margin-top:12.75pt;width:396.85pt;height:255.5pt;z-index:251674624" coordsize="50400,3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">
            <v:rect id="Rectangle 13" o:spid="_x0000_s1027" style="position:absolute;top:946;width:50400;height:315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" fillcolor="white [3201]" stroked="f" strokeweight="2pt">
              <v:shadow on="t" color="black" opacity="20971f" offset="0,2.2pt"/>
              <v:textbox>
                <w:txbxContent>
                  <w:p w:rsidR="00C82F33" w:rsidRPr="00C73810" w:rsidRDefault="00C82F33" w:rsidP="007B721C">
                    <w:pPr>
                      <w:spacing w:after="0" w:line="240" w:lineRule="auto"/>
                      <w:ind w:left="142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   On remarquera, dans chaque cas où la construction est possible, que lorsqu’un côté est placé, on peut construire plusieurs triangles, deux à deux symétriques par rapport à ce côté, à sa médiatrice.</w:t>
                    </w:r>
                  </w:p>
                  <w:p w:rsidR="00C82F33" w:rsidRPr="00C73810" w:rsidRDefault="00C82F33" w:rsidP="007B721C">
                    <w:pPr>
                      <w:spacing w:after="0" w:line="240" w:lineRule="auto"/>
                      <w:ind w:left="142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  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On rencontrera à ce propos l’inégalité triangulaire, AB + BC </w:t>
                    </w:r>
                    <w:r w:rsidRPr="00C73810">
                      <w:rPr>
                        <w:rFonts w:eastAsia="MyriadPro-Regular"/>
                      </w:rPr>
                      <w:sym w:font="Symbol" w:char="F0B3"/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AC dont l’énoncé sera admis. Le cas de l’égalité AB + BC = AC sera commenté et illustré.</w:t>
                    </w:r>
                  </w:p>
                  <w:p w:rsidR="00C82F33" w:rsidRPr="00C73810" w:rsidRDefault="00C82F33" w:rsidP="007B721C">
                    <w:pPr>
                      <w:spacing w:after="0" w:line="240" w:lineRule="auto"/>
                      <w:ind w:left="142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  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On admet que la somme des angles d’un triangle est 180°</w:t>
                    </w:r>
                  </w:p>
                  <w:p w:rsidR="00C82F33" w:rsidRPr="00C73810" w:rsidRDefault="00C82F33" w:rsidP="007B721C">
                    <w:pPr>
                      <w:spacing w:after="0" w:line="240" w:lineRule="auto"/>
                      <w:ind w:left="142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 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On utilise la propriété caractéristique pour construire des triangles.</w:t>
                    </w:r>
                  </w:p>
                  <w:p w:rsidR="00C82F33" w:rsidRPr="00270E33" w:rsidRDefault="00C82F33" w:rsidP="004A31A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Theme="majorBidi" w:eastAsia="MyriadPro-Regular" w:hAnsiTheme="majorBidi" w:cstheme="majorBidi"/>
                        <w:sz w:val="24"/>
                        <w:szCs w:val="24"/>
                      </w:rPr>
                    </w:pPr>
                  </w:p>
                </w:txbxContent>
              </v:textbox>
            </v:rect>
            <v:roundrect id="Rectangle à coins arrondis 15" o:spid="_x0000_s1028" style="position:absolute;left:1639;width:21596;height:28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" fillcolor="#ffc000" stroked="f" strokeweight="2pt">
              <v:shadow on="t" color="black" opacity="20971f" offset="0,2.2pt"/>
              <v:textbox>
                <w:txbxContent>
                  <w:p w:rsidR="00C82F33" w:rsidRPr="007477E6" w:rsidRDefault="00C82F33" w:rsidP="004A31AE">
                    <w:pPr>
                      <w:jc w:val="center"/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</w:pPr>
                    <w:r w:rsidRPr="007477E6"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ORIENTATIONS PEDAGOGIQUES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Groupe 31" o:spid="_x0000_s1029" style="position:absolute;margin-left:-23.15pt;margin-top:10.7pt;width:340.15pt;height:258.75pt;z-index:251672576" coordsize="43199,2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">
            <v:rect id="Rectangle 4" o:spid="_x0000_s1030" style="position:absolute;top:1119;width:43199;height:259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" fillcolor="white [3201]" stroked="f" strokeweight="2pt">
              <v:shadow on="t" color="black" opacity="20971f" offset="0,2.2pt"/>
              <v:textbox>
                <w:txbxContent>
                  <w:p w:rsidR="00C82F33" w:rsidRDefault="00C82F33" w:rsidP="00C73810">
                    <w:pPr>
                      <w:spacing w:after="0" w:line="240" w:lineRule="auto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  <w:lang w:eastAsia="en-US"/>
                      </w:rPr>
                    </w:pP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4"/>
                      </w:numPr>
                      <w:spacing w:after="0" w:line="240" w:lineRule="auto"/>
                      <w:ind w:left="284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Construire un triangle connaissant :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after="0" w:line="240" w:lineRule="auto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la longueur d’un côté et les deux angles qui lui sont adjacents,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after="0" w:line="240" w:lineRule="auto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les longueurs de deux </w:t>
                    </w: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côté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s et l’angle compris entre ces deux </w:t>
                    </w: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côté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s,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after="0" w:line="240" w:lineRule="auto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les longueurs des trois côté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s.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1"/>
                        <w:numId w:val="5"/>
                      </w:numPr>
                      <w:spacing w:after="0" w:line="240" w:lineRule="auto"/>
                      <w:ind w:left="284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Sur papier uni, reproduire un angle au compas.</w:t>
                    </w:r>
                  </w:p>
                  <w:p w:rsidR="00C82F33" w:rsidRPr="007B721C" w:rsidRDefault="00C82F33" w:rsidP="00F202B9">
                    <w:pPr>
                      <w:pStyle w:val="Paragraphedeliste"/>
                      <w:numPr>
                        <w:ilvl w:val="1"/>
                        <w:numId w:val="5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ind w:left="284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7B721C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Connaître et utiliser, dans une situation donnée, le résultat sur la somme des angles d’un triangle. Savoir l’appliquer aux cas particuliers du triangle</w:t>
                    </w:r>
                    <w: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 </w:t>
                    </w:r>
                    <w:r w:rsidRPr="007B721C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équilatéral, d’un triangle rectangle, d’un triangle isocèle.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1"/>
                        <w:numId w:val="5"/>
                      </w:numPr>
                      <w:spacing w:after="0" w:line="240" w:lineRule="auto"/>
                      <w:ind w:left="284"/>
                      <w:rPr>
                        <w:rFonts w:asciiTheme="majorBidi" w:eastAsia="MyriadPro-Regular" w:hAnsiTheme="majorBidi" w:cstheme="majorBidi"/>
                        <w:sz w:val="24"/>
                        <w:szCs w:val="24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Connaître et utiliser l’inégalité triangulaire</w:t>
                    </w:r>
                    <w:r w:rsidRPr="00C73810">
                      <w:rPr>
                        <w:rFonts w:asciiTheme="majorBidi" w:eastAsia="MyriadPro-Regular" w:hAnsiTheme="majorBidi" w:cstheme="majorBidi"/>
                        <w:sz w:val="24"/>
                        <w:szCs w:val="24"/>
                      </w:rPr>
                      <w:t>.</w:t>
                    </w:r>
                  </w:p>
                  <w:p w:rsidR="00C82F33" w:rsidRDefault="00C82F33" w:rsidP="004A31AE"/>
                </w:txbxContent>
              </v:textbox>
            </v:rect>
            <v:roundrect id="Rectangle à coins arrondis 5" o:spid="_x0000_s1031" style="position:absolute;left:1639;width:18796;height:28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" fillcolor="#ffc000" stroked="f" strokeweight="2pt">
              <v:shadow on="t" color="black" opacity="20971f" offset="0,2.2pt"/>
              <v:textbox>
                <w:txbxContent>
                  <w:p w:rsidR="00C82F33" w:rsidRDefault="00C82F33" w:rsidP="004A31AE">
                    <w:pPr>
                      <w:jc w:val="center"/>
                    </w:pPr>
                    <w:r w:rsidRPr="00060FC9"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COMPÉTENCES EXIGIBLES</w:t>
                    </w:r>
                  </w:p>
                </w:txbxContent>
              </v:textbox>
            </v:roundrect>
          </v:group>
        </w:pict>
      </w:r>
    </w:p>
    <w:p w:rsidR="004A31AE" w:rsidRDefault="00D10A46" w:rsidP="004A31AE">
      <w:r>
        <w:rPr>
          <w:noProof/>
        </w:rPr>
        <w:pict>
          <v:group id="Groupe 28" o:spid="_x0000_s1032" style="position:absolute;margin-left:345.85pt;margin-top:258.15pt;width:396.85pt;height:111.45pt;z-index:251675648" coordsize="50399,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">
            <v:rect id="Rectangle 12" o:spid="_x0000_s1033" style="position:absolute;top:1555;width:50399;height:125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" fillcolor="white [3201]" stroked="f" strokeweight="2pt">
              <v:shadow on="t" color="black" opacity="20971f" offset="0,2.2pt"/>
              <v:textbox>
                <w:txbxContent>
                  <w:p w:rsidR="00C82F33" w:rsidRPr="0075116D" w:rsidRDefault="00C82F33" w:rsidP="00F202B9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75116D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Les angles</w:t>
                    </w:r>
                  </w:p>
                  <w:p w:rsidR="00C82F33" w:rsidRPr="0075116D" w:rsidRDefault="00C82F33" w:rsidP="00F202B9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75116D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 xml:space="preserve">Mesurer et comparer les longueurs </w:t>
                    </w:r>
                  </w:p>
                  <w:p w:rsidR="00C82F33" w:rsidRPr="0075116D" w:rsidRDefault="00C82F33" w:rsidP="00F202B9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75116D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 xml:space="preserve">Parallélisme et perpendicularité 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line="240" w:lineRule="auto"/>
                      <w:ind w:left="709"/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La symétrie axiale</w:t>
                    </w:r>
                  </w:p>
                </w:txbxContent>
              </v:textbox>
            </v:rect>
            <v:roundrect id="Rectangle à coins arrondis 16" o:spid="_x0000_s1034" style="position:absolute;left:1380;width:16821;height:28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" fillcolor="#ffc000" stroked="f" strokeweight="2pt">
              <v:shadow on="t" color="black" opacity="20971f" offset="0,2.2pt"/>
              <v:textbox>
                <w:txbxContent>
                  <w:p w:rsidR="00C82F33" w:rsidRPr="005B036D" w:rsidRDefault="00C82F33" w:rsidP="004A31AE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PRE</w:t>
                    </w:r>
                    <w:r w:rsidR="00861EBD"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-</w:t>
                    </w:r>
                    <w:r w:rsidRPr="005B036D"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REQUIS</w:t>
                    </w:r>
                  </w:p>
                  <w:p w:rsidR="00C82F33" w:rsidRDefault="00C82F33" w:rsidP="004A31AE">
                    <w:pPr>
                      <w:jc w:val="center"/>
                    </w:pPr>
                  </w:p>
                </w:txbxContent>
              </v:textbox>
            </v:roundrect>
          </v:group>
        </w:pict>
      </w:r>
      <w:r>
        <w:rPr>
          <w:noProof/>
        </w:rPr>
        <w:pict>
          <v:group id="Groupe 25" o:spid="_x0000_s1035" style="position:absolute;margin-left:-26.6pt;margin-top:258.35pt;width:340.15pt;height:112.35pt;z-index:251673600" coordsize="43199,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">
            <v:rect id="Rectangle 11" o:spid="_x0000_s1036" style="position:absolute;top:1382;width:43199;height:104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" fillcolor="white [3201]" stroked="f" strokeweight="2pt">
              <v:shadow on="t" color="black" opacity="20971f" offset="0,2.2pt"/>
              <v:textbox>
                <w:txbxContent>
                  <w:p w:rsidR="00C82F33" w:rsidRPr="00110AE6" w:rsidRDefault="00C82F33" w:rsidP="00C73810">
                    <w:pPr>
                      <w:rPr>
                        <w:rFonts w:asciiTheme="majorBidi" w:eastAsia="MyriadPro-Regular" w:hAnsiTheme="majorBidi" w:cstheme="majorBidi"/>
                        <w:sz w:val="4"/>
                        <w:szCs w:val="4"/>
                      </w:rPr>
                    </w:pP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2"/>
                      </w:numP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Les droites remarquables dans un triangle</w:t>
                    </w:r>
                  </w:p>
                  <w:p w:rsidR="00C82F33" w:rsidRPr="00C73810" w:rsidRDefault="00C82F33" w:rsidP="00F202B9">
                    <w:pPr>
                      <w:pStyle w:val="Paragraphedeliste"/>
                      <w:numPr>
                        <w:ilvl w:val="0"/>
                        <w:numId w:val="2"/>
                      </w:numPr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 xml:space="preserve">Le triangle rectangle et le cercle </w:t>
                    </w:r>
                  </w:p>
                  <w:p w:rsidR="00C82F33" w:rsidRPr="004C4A87" w:rsidRDefault="00C82F33" w:rsidP="00F202B9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 w:rsidRPr="00C73810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Théorème de Pythagore</w:t>
                    </w:r>
                  </w:p>
                  <w:p w:rsidR="00C82F33" w:rsidRDefault="00C82F33" w:rsidP="00F202B9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 w:rsidRPr="004C4A87">
                      <w:rPr>
                        <w:rFonts w:asciiTheme="majorBidi" w:eastAsia="MyriadPro-Regular" w:hAnsiTheme="majorBidi" w:cstheme="majorBidi"/>
                        <w:sz w:val="28"/>
                        <w:szCs w:val="28"/>
                      </w:rPr>
                      <w:t>Trigonométrie</w:t>
                    </w:r>
                  </w:p>
                </w:txbxContent>
              </v:textbox>
            </v:rect>
            <v:roundrect id="Rectangle à coins arrondis 14" o:spid="_x0000_s1037" style="position:absolute;left:1466;width:16822;height:238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" fillcolor="#ffc000" stroked="f" strokeweight="2pt">
              <v:shadow on="t" color="black" opacity="20971f" offset="0,2.2pt"/>
              <v:textbox>
                <w:txbxContent>
                  <w:p w:rsidR="00C82F33" w:rsidRPr="00D01618" w:rsidRDefault="00C82F33" w:rsidP="004A31AE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</w:pPr>
                    <w:r w:rsidRPr="00D01618">
                      <w:rPr>
                        <w:rFonts w:asciiTheme="majorHAnsi" w:hAnsiTheme="majorHAnsi" w:cstheme="majorBidi"/>
                        <w:b/>
                        <w:sz w:val="20"/>
                        <w:szCs w:val="20"/>
                      </w:rPr>
                      <w:t>EXTENSIONS</w:t>
                    </w:r>
                  </w:p>
                  <w:p w:rsidR="00C82F33" w:rsidRDefault="00C82F33" w:rsidP="004A31AE"/>
                </w:txbxContent>
              </v:textbox>
            </v:roundrect>
          </v:group>
        </w:pict>
      </w:r>
      <w:r w:rsidR="004A31AE" w:rsidRPr="001D4991">
        <w:br w:type="page"/>
      </w:r>
    </w:p>
    <w:tbl>
      <w:tblPr>
        <w:tblStyle w:val="Grilledutableau"/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678"/>
        <w:gridCol w:w="6946"/>
        <w:gridCol w:w="2835"/>
      </w:tblGrid>
      <w:tr w:rsidR="004A31AE" w:rsidTr="00E62FA5">
        <w:trPr>
          <w:trHeight w:val="412"/>
        </w:trPr>
        <w:tc>
          <w:tcPr>
            <w:tcW w:w="1560" w:type="dxa"/>
            <w:shd w:val="clear" w:color="auto" w:fill="FFC000"/>
            <w:vAlign w:val="center"/>
          </w:tcPr>
          <w:p w:rsidR="004A31AE" w:rsidRPr="008C3203" w:rsidRDefault="004A31AE" w:rsidP="00A65860">
            <w:pPr>
              <w:jc w:val="center"/>
              <w:rPr>
                <w:rFonts w:ascii="Tekton Pro" w:hAnsi="Tekton Pro"/>
                <w:b/>
                <w:bCs/>
              </w:rPr>
            </w:pPr>
            <w:r w:rsidRPr="008C3203">
              <w:rPr>
                <w:rFonts w:ascii="Tekton Pro" w:hAnsi="Tekton Pro"/>
                <w:b/>
                <w:bCs/>
              </w:rPr>
              <w:lastRenderedPageBreak/>
              <w:t>Objectif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4A31AE" w:rsidRPr="008C3203" w:rsidRDefault="004A31AE" w:rsidP="00A65860">
            <w:pPr>
              <w:jc w:val="center"/>
              <w:rPr>
                <w:rFonts w:ascii="Tekton Pro" w:hAnsi="Tekton Pro"/>
                <w:b/>
                <w:bCs/>
              </w:rPr>
            </w:pPr>
            <w:r w:rsidRPr="00474178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6946" w:type="dxa"/>
            <w:shd w:val="clear" w:color="auto" w:fill="FFC000"/>
            <w:vAlign w:val="center"/>
          </w:tcPr>
          <w:p w:rsidR="004A31AE" w:rsidRPr="00474178" w:rsidRDefault="004A31AE" w:rsidP="00A65860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474178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4A31AE" w:rsidRPr="00FC29CB" w:rsidRDefault="004A31AE" w:rsidP="00A65860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</w:p>
        </w:tc>
      </w:tr>
      <w:tr w:rsidR="004A31AE" w:rsidRPr="00A80BFF" w:rsidTr="00F22DD2">
        <w:trPr>
          <w:trHeight w:val="9880"/>
        </w:trPr>
        <w:tc>
          <w:tcPr>
            <w:tcW w:w="1560" w:type="dxa"/>
            <w:vAlign w:val="center"/>
          </w:tcPr>
          <w:p w:rsidR="004A31AE" w:rsidRPr="00AF30EF" w:rsidRDefault="007B721C" w:rsidP="00A6586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5B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L’inégalité triangulaire</w:t>
            </w:r>
          </w:p>
        </w:tc>
        <w:tc>
          <w:tcPr>
            <w:tcW w:w="4678" w:type="dxa"/>
            <w:vAlign w:val="center"/>
          </w:tcPr>
          <w:p w:rsidR="004A31AE" w:rsidRPr="00F22DD2" w:rsidRDefault="007B721C" w:rsidP="00F22DD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F22DD2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Activité 1:</w:t>
            </w:r>
          </w:p>
          <w:p w:rsidR="007B721C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1-Place 3 points non alignés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A, B et C</m:t>
              </m:r>
            </m:oMath>
          </w:p>
          <w:p w:rsidR="00090082" w:rsidRPr="00F22DD2" w:rsidRDefault="00090082" w:rsidP="00F202B9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Compare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AC+BC</m:t>
              </m:r>
            </m:oMath>
          </w:p>
          <w:p w:rsidR="00090082" w:rsidRPr="00F22DD2" w:rsidRDefault="00090082" w:rsidP="00F202B9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Compare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AC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avec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AB+BC </m:t>
              </m:r>
            </m:oMath>
          </w:p>
          <w:p w:rsidR="00090082" w:rsidRPr="00F22DD2" w:rsidRDefault="00090082" w:rsidP="00F202B9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Compare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BC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avec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AC+AB</m:t>
              </m:r>
            </m:oMath>
          </w:p>
          <w:p w:rsidR="00090082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2-Construis, si c’est possible, le triangle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dans chaque cas :</w:t>
            </w:r>
          </w:p>
          <w:p w:rsidR="00090082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F22DD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er</w:t>
            </w: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cas : AC=4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, AB=3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et BC=6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cm</m:t>
              </m:r>
            </m:oMath>
          </w:p>
          <w:p w:rsidR="00090082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F22DD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ième</w:t>
            </w: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 cas: AC=8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, AB=4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et BC =3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</w:p>
          <w:p w:rsidR="00090082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F22DD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ième</w:t>
            </w: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cas : AC=2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>, AB=5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et BC=4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</w:p>
          <w:p w:rsidR="00090082" w:rsidRPr="00F22DD2" w:rsidRDefault="00090082" w:rsidP="00F22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F22DD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ième</w:t>
            </w: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cas : AC=8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>, AB=2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cm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et BC=3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cm</m:t>
              </m:r>
            </m:oMath>
          </w:p>
          <w:p w:rsidR="00886A02" w:rsidRPr="00F22DD2" w:rsidRDefault="00090082" w:rsidP="00212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3- à l’aide de la 1</w:t>
            </w:r>
            <w:r w:rsidRPr="00F22DD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ère</w:t>
            </w:r>
            <w:r w:rsidR="001E77AA">
              <w:rPr>
                <w:rFonts w:asciiTheme="majorBidi" w:hAnsiTheme="majorBidi" w:cstheme="majorBidi"/>
                <w:sz w:val="24"/>
                <w:szCs w:val="24"/>
              </w:rPr>
              <w:t xml:space="preserve"> question, </w:t>
            </w:r>
            <w:r w:rsidR="002122DF">
              <w:rPr>
                <w:rFonts w:asciiTheme="majorBidi" w:hAnsiTheme="majorBidi" w:cstheme="majorBidi"/>
                <w:sz w:val="24"/>
                <w:szCs w:val="24"/>
              </w:rPr>
              <w:t xml:space="preserve">quelle condition </w:t>
            </w:r>
            <w:proofErr w:type="gramStart"/>
            <w:r w:rsidR="002122DF">
              <w:rPr>
                <w:rFonts w:asciiTheme="majorBidi" w:hAnsiTheme="majorBidi" w:cstheme="majorBidi"/>
                <w:sz w:val="24"/>
                <w:szCs w:val="24"/>
              </w:rPr>
              <w:t>doivent</w:t>
            </w:r>
            <w:proofErr w:type="gramEnd"/>
            <w:r w:rsidR="002122DF">
              <w:rPr>
                <w:rFonts w:asciiTheme="majorBidi" w:hAnsiTheme="majorBidi" w:cstheme="majorBidi"/>
                <w:sz w:val="24"/>
                <w:szCs w:val="24"/>
              </w:rPr>
              <w:t xml:space="preserve"> vérifier les longueurs d’un triangle afin de le construire ?</w:t>
            </w:r>
          </w:p>
        </w:tc>
        <w:tc>
          <w:tcPr>
            <w:tcW w:w="6946" w:type="dxa"/>
          </w:tcPr>
          <w:p w:rsidR="004A31AE" w:rsidRPr="00E53235" w:rsidRDefault="000A36CF" w:rsidP="00F202B9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E5323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Inégalité triangulaire</w:t>
            </w:r>
          </w:p>
          <w:p w:rsidR="004A31AE" w:rsidRPr="001F4263" w:rsidRDefault="00776DF8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1F497D" w:themeColor="text2"/>
                <w:sz w:val="28"/>
                <w:szCs w:val="28"/>
                <w:lang w:eastAsia="en-US"/>
              </w:rPr>
            </w:pPr>
            <w:r w:rsidRPr="001F4263">
              <w:rPr>
                <w:rFonts w:ascii="Times New Roman" w:eastAsiaTheme="minorHAnsi" w:hAnsi="Times New Roman" w:cs="Times New Roman"/>
                <w:b/>
                <w:bCs/>
                <w:color w:val="1F497D" w:themeColor="text2"/>
                <w:sz w:val="28"/>
                <w:szCs w:val="28"/>
                <w:lang w:eastAsia="en-US"/>
              </w:rPr>
              <w:t xml:space="preserve">    </w:t>
            </w:r>
            <w:r w:rsidR="000A36CF" w:rsidRPr="001F4263">
              <w:rPr>
                <w:rFonts w:ascii="Times New Roman" w:eastAsiaTheme="minorHAnsi" w:hAnsi="Times New Roman" w:cs="Times New Roman"/>
                <w:b/>
                <w:bCs/>
                <w:color w:val="1F497D" w:themeColor="text2"/>
                <w:sz w:val="28"/>
                <w:szCs w:val="28"/>
                <w:lang w:eastAsia="en-US"/>
              </w:rPr>
              <w:t>Règle:</w:t>
            </w:r>
          </w:p>
          <w:p w:rsidR="001F4263" w:rsidRPr="001F4263" w:rsidRDefault="00D10A46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pict>
                <v:group id="Groupe 22" o:spid="_x0000_s1038" style="position:absolute;left:0;text-align:left;margin-left:13.55pt;margin-top:1.5pt;width:311.8pt;height:52.8pt;z-index:251682816;mso-width-relative:margin" coordsize="39600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">
                  <v:rect id="Rectangle 20" o:spid="_x0000_s1039" style="position:absolute;width:39600;height:67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" fillcolor="#dbe5f1 [660]" stroked="f" strokeweight="2pt">
                    <v:textbox>
                      <w:txbxContent>
                        <w:p w:rsidR="00C82F33" w:rsidRDefault="00C82F33" w:rsidP="001F4263">
                          <w:pPr>
                            <w:rPr>
                              <w:rFonts w:ascii="Times New Roman" w:eastAsiaTheme="minorHAnsi" w:hAnsi="Times New Roman" w:cs="Times New Roman"/>
                              <w:color w:val="000000" w:themeColor="text1"/>
                              <w:sz w:val="24"/>
                              <w:szCs w:val="24"/>
                              <w:lang w:eastAsia="en-US"/>
                            </w:rPr>
                          </w:pPr>
                          <w:r w:rsidRPr="00776DF8">
                            <w:rPr>
                              <w:rFonts w:ascii="Times New Roman" w:eastAsiaTheme="minorHAnsi" w:hAnsi="Times New Roman" w:cs="Times New Roman"/>
                              <w:color w:val="000000" w:themeColor="text1"/>
                              <w:sz w:val="24"/>
                              <w:szCs w:val="24"/>
                              <w:lang w:eastAsia="en-US"/>
                            </w:rPr>
                            <w:t>Quel</w:t>
                          </w:r>
                          <w:r>
                            <w:rPr>
                              <w:rFonts w:ascii="Times New Roman" w:eastAsiaTheme="minorHAnsi" w:hAnsi="Times New Roman" w:cs="Times New Roman"/>
                              <w:color w:val="000000" w:themeColor="text1"/>
                              <w:sz w:val="24"/>
                              <w:szCs w:val="24"/>
                              <w:lang w:eastAsia="en-US"/>
                            </w:rPr>
                            <w:t xml:space="preserve">s que soient les points A, B et C, </w:t>
                          </w:r>
                          <w:r w:rsidRPr="00776DF8">
                            <w:rPr>
                              <w:rFonts w:ascii="Times New Roman" w:eastAsiaTheme="minorHAnsi" w:hAnsi="Times New Roman" w:cs="Times New Roman"/>
                              <w:color w:val="000000" w:themeColor="text1"/>
                              <w:sz w:val="24"/>
                              <w:szCs w:val="24"/>
                              <w:lang w:eastAsia="en-US"/>
                            </w:rPr>
                            <w:t>on a :</w:t>
                          </w:r>
                        </w:p>
                        <w:p w:rsidR="00C82F33" w:rsidRPr="00776DF8" w:rsidRDefault="00C82F33" w:rsidP="001F426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m:t xml:space="preserve">AB + BC 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m:t>&gt; AC</m:t>
                              </m:r>
                            </m:oMath>
                          </m:oMathPara>
                        </w:p>
                        <w:p w:rsidR="00C82F33" w:rsidRDefault="00C82F33" w:rsidP="00776DF8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1" o:spid="_x0000_s1040" style="position:absolute;visibility:visible" from="0,0" to="0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" strokecolor="#1f497d [3215]" strokeweight="3pt">
                    <v:shadow on="t" color="black" opacity="22937f" origin=",.5" offset="0,.63889mm"/>
                  </v:line>
                </v:group>
              </w:pict>
            </w:r>
          </w:p>
          <w:p w:rsidR="004A31AE" w:rsidRPr="001F4263" w:rsidRDefault="004A31A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776DF8" w:rsidRPr="001F4263" w:rsidRDefault="00776DF8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776DF8" w:rsidRPr="001F4263" w:rsidRDefault="00776DF8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4A31AE" w:rsidRPr="001F4263" w:rsidRDefault="00D10A46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9BBB59" w:themeColor="accent3"/>
                <w:sz w:val="28"/>
                <w:szCs w:val="28"/>
              </w:rPr>
              <w:pict>
                <v:line id="Connecteur droit 27685" o:spid="_x0000_s1118" style="position:absolute;left:0;text-align:left;z-index:251685888;visibility:visible" from="13.65pt,14.5pt" to="13.6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" strokecolor="#76923c [2406]" strokeweight="3pt">
                  <v:shadow on="t" color="black" opacity="22937f" origin=",.5" offset="0,.63889mm"/>
                </v:line>
              </w:pict>
            </w: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9BBB59" w:themeColor="accent3"/>
                <w:sz w:val="28"/>
                <w:szCs w:val="28"/>
              </w:rPr>
              <w:pict>
                <v:rect id="Rectangle 23" o:spid="_x0000_s1041" style="position:absolute;left:0;text-align:left;margin-left:12.7pt;margin-top:14.4pt;width:311.75pt;height:53.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" fillcolor="#d6e3bc [1302]" stroked="f" strokeweight="2pt">
                  <v:textbox>
                    <w:txbxContent>
                      <w:p w:rsidR="00C82F33" w:rsidRPr="001F4263" w:rsidRDefault="00C82F33" w:rsidP="001F426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1F4263"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Dans un triangle, la somme des longueurs de deux côtés est supérieure</w:t>
                        </w:r>
                        <w:r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r w:rsidRPr="001F4263"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à la longueur du troisième côté.</w:t>
                        </w:r>
                      </w:p>
                      <w:p w:rsidR="00C82F33" w:rsidRDefault="00C82F33" w:rsidP="001F4263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0A36CF" w:rsidRPr="001F4263">
              <w:rPr>
                <w:rFonts w:ascii="Times New Roman" w:eastAsiaTheme="minorHAnsi" w:hAnsi="Times New Roman" w:cs="Times New Roman"/>
                <w:b/>
                <w:bCs/>
                <w:color w:val="9BBB59" w:themeColor="accent3"/>
                <w:sz w:val="28"/>
                <w:szCs w:val="28"/>
                <w:lang w:eastAsia="en-US"/>
              </w:rPr>
              <w:t>Propriété:</w:t>
            </w:r>
            <w:r w:rsidR="000A36CF" w:rsidRPr="001F4263"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  <w:t xml:space="preserve"> </w:t>
            </w:r>
          </w:p>
          <w:p w:rsidR="001F4263" w:rsidRPr="001F4263" w:rsidRDefault="001F4263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1F4263" w:rsidRPr="001F4263" w:rsidRDefault="001F4263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1F4263" w:rsidRPr="001F4263" w:rsidRDefault="001F4263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1F4263" w:rsidRPr="001F4263" w:rsidRDefault="00D10A46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pict>
                <v:group id="Groupe 11" o:spid="_x0000_s1042" style="position:absolute;left:0;text-align:left;margin-left:157.9pt;margin-top:-.75pt;width:137.35pt;height:90.45pt;z-index:251679744" coordsize="17447,1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43" type="#_x0000_t202" style="position:absolute;left:3858;width:2096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:rsidR="00C82F33" w:rsidRPr="009C0C5C" w:rsidRDefault="00C82F33">
                          <w:pPr>
                            <w:rPr>
                              <w:b/>
                              <w:bCs/>
                            </w:rPr>
                          </w:pPr>
                          <w:r w:rsidRPr="009C0C5C"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8" o:spid="_x0000_s1044" type="#_x0000_t202" style="position:absolute;top:7717;width:2095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C82F33" w:rsidRPr="009C0C5C" w:rsidRDefault="00C82F33" w:rsidP="009C0C5C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7" o:spid="_x0000_s1045" type="#_x0000_t202" style="position:absolute;left:15351;top:8808;width:2096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C82F33" w:rsidRPr="009C0C5C" w:rsidRDefault="00C82F33" w:rsidP="009C0C5C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e 5" o:spid="_x0000_s1046" style="position:absolute;left:2013;top:2013;width:14091;height:7880" coordsize="14093,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Connecteur droit 2" o:spid="_x0000_s1047" style="position:absolute;visibility:visible" from="3020,0" to="14093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Connecteur droit 3" o:spid="_x0000_s1048" style="position:absolute;flip:x;visibility:visible" from="0,83" to="3020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" strokecolor="#9bbb59 [3206]" strokeweight="2pt">
                      <v:shadow on="t" color="black" opacity="24903f" origin=",.5" offset="0,.55556mm"/>
                    </v:line>
                    <v:line id="Connecteur droit 4" o:spid="_x0000_s1049" style="position:absolute;visibility:visible" from="0,6711" to="14088,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" strokecolor="#f79646 [3209]" strokeweight="2pt">
                      <v:shadow on="t" color="black" opacity="24903f" origin=",.5" offset="0,.55556mm"/>
                    </v:line>
                  </v:group>
                </v:group>
              </w:pict>
            </w:r>
          </w:p>
          <w:p w:rsidR="005E77D7" w:rsidRPr="001F4263" w:rsidRDefault="005E77D7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 w:rsidRPr="001F4263"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  <w:t>Exemple</w:t>
            </w:r>
            <w:r w:rsidR="001F4263" w:rsidRPr="001F4263"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  <w:t xml:space="preserve"> : </w:t>
            </w:r>
          </w:p>
          <w:p w:rsidR="005E77D7" w:rsidRPr="001F4263" w:rsidRDefault="009C0C5C" w:rsidP="001F4263">
            <w:pPr>
              <w:ind w:left="317"/>
              <w:rPr>
                <w:rFonts w:ascii="Cambria Math" w:eastAsiaTheme="minorHAnsi" w:hAnsi="Cambria Math" w:cs="Times New Roman"/>
                <w:color w:val="000000" w:themeColor="text1"/>
                <w:lang w:eastAsia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4F81BD" w:themeColor="accent1"/>
                    <w:lang w:eastAsia="en-US"/>
                  </w:rPr>
                  <m:t>AC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&lt;</m:t>
                </m:r>
                <m: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AB+BC</m:t>
                </m:r>
              </m:oMath>
            </m:oMathPara>
          </w:p>
          <w:p w:rsidR="005E77D7" w:rsidRPr="001F4263" w:rsidRDefault="009C0C5C" w:rsidP="001F4263">
            <w:pPr>
              <w:ind w:left="317"/>
              <w:rPr>
                <w:rFonts w:ascii="Cambria Math" w:eastAsiaTheme="minorHAnsi" w:hAnsi="Cambria Math" w:cs="Times New Roman"/>
                <w:color w:val="000000" w:themeColor="text1"/>
                <w:lang w:eastAsia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9BBB59" w:themeColor="accent3"/>
                    <w:lang w:eastAsia="en-US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&lt;</m:t>
                </m:r>
                <m: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AC+BC</m:t>
                </m:r>
              </m:oMath>
            </m:oMathPara>
          </w:p>
          <w:p w:rsidR="005E77D7" w:rsidRPr="001F4263" w:rsidRDefault="009C0C5C" w:rsidP="001F4263">
            <w:pPr>
              <w:ind w:left="317"/>
              <w:rPr>
                <w:rFonts w:ascii="Cambria Math" w:eastAsiaTheme="minorHAnsi" w:hAnsi="Cambria Math" w:cs="Times New Roman"/>
                <w:color w:val="000000" w:themeColor="text1"/>
                <w:lang w:eastAsia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F79646" w:themeColor="accent6"/>
                    <w:lang w:eastAsia="en-US"/>
                  </w:rPr>
                  <m:t>BC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&lt;</m:t>
                </m:r>
                <m:r>
                  <w:rPr>
                    <w:rFonts w:ascii="Cambria Math" w:eastAsiaTheme="minorHAnsi" w:hAnsi="Cambria Math" w:cs="Times New Roman"/>
                    <w:color w:val="000000" w:themeColor="text1"/>
                    <w:lang w:eastAsia="en-US"/>
                  </w:rPr>
                  <m:t>AC+AB</m:t>
                </m:r>
              </m:oMath>
            </m:oMathPara>
          </w:p>
          <w:p w:rsidR="004A31AE" w:rsidRPr="001F4263" w:rsidRDefault="004A31A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4A31AE" w:rsidRPr="001F4263" w:rsidRDefault="001F4263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 w:rsidRPr="001F4263"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  <w:t>Conséquence:</w:t>
            </w:r>
          </w:p>
          <w:p w:rsidR="004A31AE" w:rsidRPr="001F4263" w:rsidRDefault="00D10A46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pict>
                <v:line id="Connecteur droit 27687" o:spid="_x0000_s1117" style="position:absolute;left:0;text-align:left;z-index:251687936;visibility:visible" from="15.05pt,-.25pt" to="15.0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" strokecolor="#3f3151 [1607]" strokeweight="3pt">
                  <v:shadow on="t" color="black" opacity="22937f" origin=",.5" offset="0,.63889mm"/>
                </v:line>
              </w:pict>
            </w: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pict>
                <v:roundrect id="Rectangle à coins arrondis 12" o:spid="_x0000_s1050" style="position:absolute;left:0;text-align:left;margin-left:14.9pt;margin-top:.05pt;width:311.8pt;height:52.15pt;z-index:251680768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" fillcolor="#e5dfec [663]" stroked="f" strokeweight="2pt">
                  <v:textbox>
                    <w:txbxContent>
                      <w:p w:rsidR="00C82F33" w:rsidRPr="001F4263" w:rsidRDefault="00C82F33" w:rsidP="00D06D0E">
                        <w:pPr>
                          <w:autoSpaceDE w:val="0"/>
                          <w:autoSpaceDN w:val="0"/>
                          <w:adjustRightInd w:val="0"/>
                          <w:rPr>
                            <w:sz w:val="28"/>
                            <w:szCs w:val="28"/>
                          </w:rPr>
                        </w:pPr>
                        <w:r w:rsidRPr="001F4263"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 xml:space="preserve">Pour savoir s'il est possible de construire un triangle, il suffit de vérifier que </w:t>
                        </w:r>
                        <w:r w:rsidRPr="001F4263">
                          <w:rPr>
                            <w:rFonts w:asciiTheme="majorBidi" w:eastAsiaTheme="minorHAnsi" w:hAnsiTheme="majorBidi" w:cstheme="majorBidi"/>
                            <w:sz w:val="24"/>
                            <w:szCs w:val="24"/>
                            <w:lang w:eastAsia="en-US"/>
                          </w:rPr>
                          <w:t>la plus grande longueur est inférieure à la somme des longueurs des deux autres côtés.</w:t>
                        </w:r>
                      </w:p>
                      <w:p w:rsidR="00C82F33" w:rsidRPr="00D06D0E" w:rsidRDefault="00C82F33" w:rsidP="00D06D0E">
                        <w:pPr>
                          <w:rPr>
                            <w:rFonts w:ascii="Times New Roman" w:eastAsiaTheme="minorHAnsi" w:hAnsi="Times New Roman" w:cs="Times New Roman"/>
                            <w:color w:val="000000" w:themeColor="text1"/>
                            <w:sz w:val="20"/>
                            <w:szCs w:val="20"/>
                            <w:lang w:eastAsia="en-US"/>
                          </w:rPr>
                        </w:pPr>
                      </w:p>
                      <w:p w:rsidR="00C82F33" w:rsidRDefault="00C82F33" w:rsidP="00D06D0E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A31AE" w:rsidRPr="001F4263" w:rsidRDefault="004A31A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4A31AE" w:rsidRPr="001F4263" w:rsidRDefault="004A31A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4A31AE" w:rsidRPr="001F4263" w:rsidRDefault="004A31A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  <w:p w:rsidR="00D06D0E" w:rsidRPr="001F4263" w:rsidRDefault="00D06D0E" w:rsidP="001F4263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u w:val="single"/>
                <w:lang w:eastAsia="en-US"/>
              </w:rPr>
            </w:pPr>
            <w:r w:rsidRPr="001F4263"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u w:val="single"/>
                <w:lang w:eastAsia="en-US"/>
              </w:rPr>
              <w:t>Cas d'égalité:</w:t>
            </w:r>
          </w:p>
          <w:p w:rsidR="00D06D0E" w:rsidRDefault="001F4263" w:rsidP="00E53235">
            <w:pPr>
              <w:autoSpaceDE w:val="0"/>
              <w:autoSpaceDN w:val="0"/>
              <w:adjustRightInd w:val="0"/>
              <w:ind w:left="176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►</w:t>
            </w:r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Si A, B</w:t>
            </w:r>
            <w:r w:rsid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et </w:t>
            </w:r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C sont trois points tels </w:t>
            </w:r>
            <w:proofErr w:type="gramStart"/>
            <w:r w:rsidR="00F22DD2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que</w:t>
            </w:r>
            <w:r w:rsidR="00F22DD2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color w:val="FF0000"/>
                  <w:sz w:val="24"/>
                  <w:szCs w:val="24"/>
                  <w:lang w:eastAsia="en-US"/>
                </w:rPr>
                <m:t>AB</m:t>
              </m:r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color w:val="00B050"/>
                  <w:sz w:val="24"/>
                  <w:szCs w:val="24"/>
                  <w:lang w:eastAsia="en-US"/>
                </w:rPr>
                <m:t>BC</m:t>
              </m:r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 xml:space="preserve"> = AC</m:t>
              </m:r>
            </m:oMath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, alors le point B</w:t>
            </w:r>
            <w:r w:rsid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appartient au segment </w:t>
            </w:r>
            <w:r w:rsidR="00F22DD2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[AC]. Autrement : les points A, </w:t>
            </w:r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B et C sont alignés. </w:t>
            </w:r>
          </w:p>
          <w:p w:rsidR="00E53235" w:rsidRPr="00E53235" w:rsidRDefault="00E53235" w:rsidP="00E53235">
            <w:pPr>
              <w:autoSpaceDE w:val="0"/>
              <w:autoSpaceDN w:val="0"/>
              <w:adjustRightInd w:val="0"/>
              <w:ind w:left="176"/>
              <w:rPr>
                <w:rFonts w:ascii="Times New Roman" w:eastAsiaTheme="minorHAnsi" w:hAnsi="Times New Roman" w:cs="Times New Roman"/>
                <w:color w:val="000000" w:themeColor="text1"/>
                <w:sz w:val="10"/>
                <w:szCs w:val="10"/>
                <w:lang w:eastAsia="en-US"/>
              </w:rPr>
            </w:pPr>
          </w:p>
          <w:p w:rsidR="00D06D0E" w:rsidRPr="00E53235" w:rsidRDefault="00D06D0E" w:rsidP="00E53235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 w:rsidRPr="00E53235"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  <w:t>Remarque :</w:t>
            </w:r>
          </w:p>
          <w:p w:rsidR="00D06D0E" w:rsidRPr="001F4263" w:rsidRDefault="00E53235" w:rsidP="001F426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    </w:t>
            </w:r>
            <w:r w:rsidR="00D06D0E" w:rsidRPr="001F426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B n'est pas nécessairement le milieu de [AC] </w:t>
            </w:r>
          </w:p>
          <w:p w:rsidR="00776DF8" w:rsidRDefault="00776DF8" w:rsidP="00E5323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1F4263">
              <w:rPr>
                <w:rFonts w:ascii="Times New Roman" w:eastAsiaTheme="minorHAnsi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942857" cy="809524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0.PN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1AE" w:rsidRPr="001F4263" w:rsidRDefault="004A31AE" w:rsidP="00E53235">
            <w:pPr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</w:tcPr>
          <w:p w:rsidR="0039106F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  <w:p w:rsidR="0039106F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  <w:p w:rsidR="0039106F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  <w:p w:rsidR="0039106F" w:rsidRPr="0039106F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9106F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Application</w:t>
            </w: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1</w:t>
            </w:r>
            <w:r w:rsidRPr="0039106F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:</w:t>
            </w:r>
          </w:p>
          <w:p w:rsidR="0039106F" w:rsidRPr="0039106F" w:rsidRDefault="0039106F" w:rsidP="001E77A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106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Dans chaque cas, dire s'il est possible de</w:t>
            </w:r>
            <w:r w:rsidR="001E77A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construire un triangle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ABC</m:t>
              </m:r>
            </m:oMath>
            <w:r w:rsidR="001E77A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 :</w:t>
            </w:r>
          </w:p>
          <w:p w:rsidR="0039106F" w:rsidRPr="00ED3281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ED3281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val="en-US" w:eastAsia="en-US"/>
              </w:rPr>
              <w:t>a.</w:t>
            </w:r>
            <w:r w:rsidRPr="00ED3281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ED328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AB = 9cm, BC = 5 cm, AC = 1 cm.</w:t>
            </w:r>
          </w:p>
          <w:p w:rsidR="0039106F" w:rsidRPr="00ED3281" w:rsidRDefault="0039106F" w:rsidP="0039106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ED3281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val="en-US" w:eastAsia="en-US"/>
              </w:rPr>
              <w:t>b.</w:t>
            </w:r>
            <w:r w:rsidRPr="00ED328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AB=6,5cm, BC =7cm, AC = 5 cm.</w:t>
            </w:r>
          </w:p>
          <w:p w:rsidR="004A31AE" w:rsidRDefault="0039106F" w:rsidP="0039106F">
            <w:pPr>
              <w:rPr>
                <w:rtl/>
                <w:lang w:bidi="ar-MA"/>
              </w:rPr>
            </w:pPr>
            <w:r w:rsidRPr="00ED3281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val="en-US" w:eastAsia="en-US"/>
              </w:rPr>
              <w:t>c.</w:t>
            </w:r>
            <w:r w:rsidRPr="00ED3281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ED328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AB = 3,7 cm, BC = 2,3 cm, AC = 6 cm.</w:t>
            </w:r>
          </w:p>
        </w:tc>
      </w:tr>
      <w:tr w:rsidR="004A31AE" w:rsidTr="00E62FA5">
        <w:trPr>
          <w:trHeight w:val="412"/>
        </w:trPr>
        <w:tc>
          <w:tcPr>
            <w:tcW w:w="1560" w:type="dxa"/>
            <w:shd w:val="clear" w:color="auto" w:fill="FFC000"/>
            <w:vAlign w:val="center"/>
          </w:tcPr>
          <w:p w:rsidR="004A31AE" w:rsidRPr="009120C6" w:rsidRDefault="004A31AE" w:rsidP="00A6586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20C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Objectif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4A31AE" w:rsidRPr="008C3203" w:rsidRDefault="004A31AE" w:rsidP="00A65860">
            <w:pPr>
              <w:jc w:val="center"/>
              <w:rPr>
                <w:rFonts w:ascii="Tekton Pro" w:hAnsi="Tekton Pro"/>
                <w:b/>
                <w:bCs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6946" w:type="dxa"/>
            <w:shd w:val="clear" w:color="auto" w:fill="FFC000"/>
            <w:vAlign w:val="center"/>
          </w:tcPr>
          <w:p w:rsidR="004A31AE" w:rsidRPr="008C3203" w:rsidRDefault="004A31AE" w:rsidP="00A65860">
            <w:pPr>
              <w:jc w:val="center"/>
              <w:rPr>
                <w:rFonts w:ascii="Tekton Pro" w:hAnsi="Tekton Pro"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4A31AE" w:rsidRPr="00FC29CB" w:rsidRDefault="004A31AE" w:rsidP="00A65860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 </w:t>
            </w:r>
          </w:p>
        </w:tc>
      </w:tr>
      <w:tr w:rsidR="004A31AE" w:rsidTr="003E2AF4">
        <w:trPr>
          <w:trHeight w:val="412"/>
        </w:trPr>
        <w:tc>
          <w:tcPr>
            <w:tcW w:w="1560" w:type="dxa"/>
            <w:vAlign w:val="center"/>
          </w:tcPr>
          <w:p w:rsidR="004A31AE" w:rsidRPr="003102F5" w:rsidRDefault="003102F5" w:rsidP="00A6586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102F5">
              <w:rPr>
                <w:rFonts w:asciiTheme="majorBidi" w:eastAsiaTheme="minorHAnsi" w:hAnsiTheme="majorBidi" w:cstheme="majorBidi"/>
                <w:b/>
                <w:bCs/>
                <w:color w:val="000000" w:themeColor="text1"/>
                <w:sz w:val="28"/>
                <w:szCs w:val="28"/>
                <w:lang w:eastAsia="en-US"/>
              </w:rPr>
              <w:t>Somme des angles d’un triangle </w:t>
            </w:r>
          </w:p>
        </w:tc>
        <w:tc>
          <w:tcPr>
            <w:tcW w:w="4678" w:type="dxa"/>
            <w:vAlign w:val="center"/>
          </w:tcPr>
          <w:p w:rsidR="00FA39DB" w:rsidRPr="00F22DD2" w:rsidRDefault="00FA39DB" w:rsidP="00F22DD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F22DD2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Activité 2 :</w:t>
            </w:r>
          </w:p>
          <w:p w:rsidR="00FA39DB" w:rsidRPr="00F22DD2" w:rsidRDefault="00FA39DB" w:rsidP="00F202B9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Trace un triangle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</w:p>
          <w:p w:rsidR="00FA39DB" w:rsidRPr="00F22DD2" w:rsidRDefault="00FA39DB" w:rsidP="00F202B9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Mesure ses angles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et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oMath>
          </w:p>
          <w:p w:rsidR="00FA39DB" w:rsidRPr="00F22DD2" w:rsidRDefault="00FA39DB" w:rsidP="00F202B9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Calcule la somme des angles du triangle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</m:oMath>
          </w:p>
          <w:p w:rsidR="00FA39DB" w:rsidRPr="00F22DD2" w:rsidRDefault="00FA39DB" w:rsidP="00F202B9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Compare tes résultats avec celles de tes camarades. Que peut-on déduire ?</w:t>
            </w:r>
          </w:p>
          <w:p w:rsidR="002E0667" w:rsidRPr="00FA39DB" w:rsidRDefault="002E0667" w:rsidP="00F22DD2">
            <w:pPr>
              <w:spacing w:line="276" w:lineRule="auto"/>
              <w:rPr>
                <w:rFonts w:ascii="Tekton Pro" w:hAnsi="Tekton Pro"/>
                <w:b/>
                <w:bCs/>
              </w:rPr>
            </w:pPr>
            <w:r w:rsidRPr="00FA39DB">
              <w:rPr>
                <w:rFonts w:ascii="Tekton Pro" w:hAnsi="Tekton Pro"/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:rsidR="004A31AE" w:rsidRDefault="003E2AF4" w:rsidP="00F202B9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3E2AF4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Somme des angles d’un triangle :</w:t>
            </w:r>
          </w:p>
          <w:p w:rsidR="003E2AF4" w:rsidRPr="003E2AF4" w:rsidRDefault="003E2AF4" w:rsidP="003E2AF4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1F497D" w:themeColor="text2"/>
                <w:sz w:val="28"/>
                <w:szCs w:val="28"/>
                <w:lang w:eastAsia="en-US"/>
              </w:rPr>
            </w:pPr>
            <w:r w:rsidRPr="003E2AF4">
              <w:rPr>
                <w:rFonts w:ascii="Times New Roman" w:eastAsiaTheme="minorHAnsi" w:hAnsi="Times New Roman" w:cs="Times New Roman"/>
                <w:b/>
                <w:bCs/>
                <w:color w:val="1F497D" w:themeColor="text2"/>
                <w:sz w:val="28"/>
                <w:szCs w:val="28"/>
                <w:lang w:eastAsia="en-US"/>
              </w:rPr>
              <w:t>Règle :</w:t>
            </w:r>
          </w:p>
          <w:p w:rsidR="003E2AF4" w:rsidRDefault="00D10A46" w:rsidP="003E2AF4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pict>
                <v:group id="Groupe 16" o:spid="_x0000_s1051" style="position:absolute;left:0;text-align:left;margin-left:18.2pt;margin-top:1.05pt;width:314.4pt;height:38.95pt;z-index:251715584" coordsize="39931,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">
                  <v:rect id="Rectangle 14" o:spid="_x0000_s1052" style="position:absolute;top:83;width:39931;height:486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" fillcolor="#c6d9f1 [671]" stroked="f" strokeweight="2pt">
                    <v:textbox>
                      <w:txbxContent>
                        <w:p w:rsidR="00C82F33" w:rsidRPr="003E2AF4" w:rsidRDefault="00C82F33" w:rsidP="003E2AF4">
                          <w:pPr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E2AF4">
                            <w:rPr>
                              <w:rFonts w:ascii="Times New Roman" w:hAnsi="Times New Roman"/>
                              <w:color w:val="000000" w:themeColor="text1"/>
                              <w:sz w:val="24"/>
                              <w:szCs w:val="24"/>
                            </w:rPr>
                            <w:t>Dans un triangle, la somme des mes</w:t>
                          </w:r>
                          <w:r>
                            <w:rPr>
                              <w:rFonts w:ascii="Times New Roman" w:hAnsi="Times New Roman"/>
                              <w:color w:val="000000" w:themeColor="text1"/>
                              <w:sz w:val="24"/>
                              <w:szCs w:val="24"/>
                            </w:rPr>
                            <w:t>ures des angles fait 180°</w:t>
                          </w:r>
                        </w:p>
                        <w:p w:rsidR="00C82F33" w:rsidRDefault="00C82F33" w:rsidP="003E2AF4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15" o:spid="_x0000_s1053" style="position:absolute;visibility:visible" from="0,0" to="0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" strokecolor="#1f497d [3215]" strokeweight="3pt">
                    <v:shadow on="t" color="black" opacity="22937f" origin=",.5" offset="0,.63889mm"/>
                  </v:line>
                </v:group>
              </w:pict>
            </w:r>
          </w:p>
          <w:p w:rsidR="003E2AF4" w:rsidRPr="003E2AF4" w:rsidRDefault="003E2AF4" w:rsidP="003E2AF4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:rsidR="003E2AF4" w:rsidRPr="00753111" w:rsidRDefault="003E2AF4" w:rsidP="003E2AF4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:rsidR="003E2AF4" w:rsidRDefault="003E2AF4" w:rsidP="003E2AF4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</w:pPr>
            <w:r w:rsidRPr="003E2AF4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>Exemple</w:t>
            </w:r>
            <w:r w:rsidR="00311840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 xml:space="preserve"> 1</w:t>
            </w:r>
            <w:r w:rsidRPr="003E2AF4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> :</w:t>
            </w:r>
          </w:p>
          <w:p w:rsidR="00753111" w:rsidRDefault="00753111" w:rsidP="00311840">
            <w:pPr>
              <w:ind w:left="1310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75127" cy="1435904"/>
                  <wp:effectExtent l="0" t="0" r="127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emple-de-triangle-et-la-somme-des-angl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127" cy="14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7943" w:rsidRDefault="00D10A46" w:rsidP="00311840">
            <w:pPr>
              <w:ind w:left="1310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4"/>
                <w:szCs w:val="24"/>
              </w:rPr>
              <w:pict>
                <v:shape id="Zone de texte 19" o:spid="_x0000_s1054" type="#_x0000_t202" style="position:absolute;left:0;text-align:left;margin-left:53.85pt;margin-top:.95pt;width:156.55pt;height:31.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" fillcolor="white [3201]" stroked="f" strokeweight=".5pt">
                  <v:textbox>
                    <w:txbxContent>
                      <w:p w:rsidR="00C82F33" w:rsidRPr="00311840" w:rsidRDefault="00861EBD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B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B05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</w:rPr>
                              <m:t>A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B0F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79646" w:themeColor="accent6"/>
                              </w:rPr>
                              <m:t>A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79646" w:themeColor="accent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79646" w:themeColor="accent6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79646" w:themeColor="accent6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=180°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9C7943" w:rsidRDefault="009C7943" w:rsidP="00311840">
            <w:pPr>
              <w:ind w:left="1310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:rsidR="00311840" w:rsidRDefault="00311840" w:rsidP="00311840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</w:pPr>
            <w:r w:rsidRPr="003E2AF4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>Exemple</w:t>
            </w:r>
            <w:r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 xml:space="preserve"> 2</w:t>
            </w:r>
            <w:r w:rsidRPr="003E2AF4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> :</w:t>
            </w:r>
          </w:p>
          <w:p w:rsidR="00311840" w:rsidRDefault="00311840" w:rsidP="003102F5">
            <w:pPr>
              <w:ind w:left="34"/>
              <w:jc w:val="center"/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4"/>
                <w:szCs w:val="24"/>
              </w:rPr>
              <w:drawing>
                <wp:inline distT="0" distB="0" distL="0" distR="0">
                  <wp:extent cx="1912690" cy="1249960"/>
                  <wp:effectExtent l="0" t="0" r="0" b="762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xresdefault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2" t="23077" r="41060" b="34615"/>
                          <a:stretch/>
                        </pic:blipFill>
                        <pic:spPr bwMode="auto">
                          <a:xfrm>
                            <a:off x="0" y="0"/>
                            <a:ext cx="1916563" cy="125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11840" w:rsidRPr="009C7943" w:rsidRDefault="00311840" w:rsidP="009C7943">
            <w:pPr>
              <w:ind w:left="317"/>
              <w:rPr>
                <w:rFonts w:asciiTheme="majorBidi" w:eastAsiaTheme="minorHAns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9C7943">
              <w:rPr>
                <w:rFonts w:asciiTheme="majorBidi" w:eastAsiaTheme="minorHAnsi" w:hAnsiTheme="majorBidi" w:cstheme="majorBidi"/>
                <w:b/>
                <w:bCs/>
                <w:color w:val="7030A0"/>
                <w:sz w:val="24"/>
                <w:szCs w:val="24"/>
              </w:rPr>
              <w:t>Calculons la mesure de l’angle BAC :</w:t>
            </w:r>
          </w:p>
          <w:p w:rsidR="00311840" w:rsidRPr="009C7943" w:rsidRDefault="00311840" w:rsidP="009C7943">
            <w:pPr>
              <w:ind w:left="317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9C7943">
              <w:rPr>
                <w:rFonts w:asciiTheme="majorBidi" w:eastAsiaTheme="minorHAnsi" w:hAnsiTheme="majorBidi" w:cstheme="majorBidi"/>
                <w:sz w:val="24"/>
                <w:szCs w:val="24"/>
              </w:rPr>
              <w:t>On sait que la somme des mesures des angles d’un triangle vaut 180°</w:t>
            </w:r>
          </w:p>
          <w:p w:rsidR="00311840" w:rsidRPr="009C7943" w:rsidRDefault="00311840" w:rsidP="009C7943">
            <w:pPr>
              <w:ind w:left="317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9C7943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Donc :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C+A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C+B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A=180°</m:t>
              </m:r>
            </m:oMath>
          </w:p>
          <w:p w:rsidR="00311840" w:rsidRPr="009C7943" w:rsidRDefault="009C7943" w:rsidP="009C7943">
            <w:pPr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    </w:t>
            </w:r>
            <w:r w:rsidR="00311840" w:rsidRPr="009C7943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D’où :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C= 180°-A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C-B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A</m:t>
              </m:r>
            </m:oMath>
          </w:p>
          <w:p w:rsidR="009C7943" w:rsidRDefault="009C7943" w:rsidP="009C79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C=180°-80°-55°</m:t>
              </m:r>
            </m:oMath>
          </w:p>
          <w:p w:rsidR="00311840" w:rsidRPr="009C7943" w:rsidRDefault="009C7943" w:rsidP="009C7943">
            <w:pPr>
              <w:ind w:left="60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C=45°</m:t>
              </m:r>
            </m:oMath>
          </w:p>
        </w:tc>
        <w:tc>
          <w:tcPr>
            <w:tcW w:w="2835" w:type="dxa"/>
            <w:vAlign w:val="center"/>
          </w:tcPr>
          <w:p w:rsidR="00E62FA5" w:rsidRDefault="003102F5" w:rsidP="003102F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102F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Application:</w:t>
            </w:r>
          </w:p>
          <w:p w:rsidR="004C5948" w:rsidRPr="004C5948" w:rsidRDefault="004C5948" w:rsidP="003102F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14"/>
                <w:szCs w:val="14"/>
                <w:lang w:eastAsia="en-US"/>
              </w:rPr>
            </w:pPr>
          </w:p>
          <w:p w:rsidR="003102F5" w:rsidRDefault="003102F5" w:rsidP="003102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102F5">
              <w:rPr>
                <w:rFonts w:asciiTheme="majorBidi" w:eastAsiaTheme="minorHAnsi" w:hAnsiTheme="majorBidi" w:cstheme="majorBidi"/>
                <w:sz w:val="24"/>
                <w:szCs w:val="24"/>
                <w:lang w:eastAsia="en-US"/>
              </w:rPr>
              <w:t>Calcule,</w:t>
            </w:r>
            <w:r w:rsidRPr="003102F5">
              <w:rPr>
                <w:rFonts w:asciiTheme="majorBidi" w:hAnsiTheme="majorBidi" w:cstheme="majorBidi"/>
                <w:sz w:val="24"/>
                <w:szCs w:val="24"/>
              </w:rPr>
              <w:t xml:space="preserve"> pour chaque triangle, la mesure d'angle manquante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  <w:p w:rsidR="004C5948" w:rsidRDefault="004C5948" w:rsidP="003102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2F5" w:rsidRPr="003102F5" w:rsidRDefault="003102F5" w:rsidP="003102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663065" cy="3589655"/>
                  <wp:effectExtent l="0" t="0" r="0" b="0"/>
                  <wp:docPr id="27686" name="Image 27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0BB" w:rsidRDefault="008410BB" w:rsidP="004A31AE"/>
    <w:p w:rsidR="003102F5" w:rsidRDefault="003102F5" w:rsidP="004A31AE"/>
    <w:tbl>
      <w:tblPr>
        <w:tblStyle w:val="Grilledutableau"/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678"/>
        <w:gridCol w:w="6946"/>
        <w:gridCol w:w="142"/>
        <w:gridCol w:w="2752"/>
        <w:gridCol w:w="174"/>
      </w:tblGrid>
      <w:tr w:rsidR="008410BB" w:rsidTr="00212E1D">
        <w:tc>
          <w:tcPr>
            <w:tcW w:w="1560" w:type="dxa"/>
            <w:shd w:val="clear" w:color="auto" w:fill="FFC000"/>
            <w:vAlign w:val="center"/>
          </w:tcPr>
          <w:p w:rsidR="008410BB" w:rsidRPr="009120C6" w:rsidRDefault="008410BB" w:rsidP="00C82F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20C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Objectif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8410BB" w:rsidRPr="008C3203" w:rsidRDefault="008410BB" w:rsidP="00C82F33">
            <w:pPr>
              <w:jc w:val="center"/>
              <w:rPr>
                <w:rFonts w:ascii="Tekton Pro" w:hAnsi="Tekton Pro"/>
                <w:b/>
                <w:bCs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6946" w:type="dxa"/>
            <w:shd w:val="clear" w:color="auto" w:fill="FFC000"/>
            <w:vAlign w:val="center"/>
          </w:tcPr>
          <w:p w:rsidR="008410BB" w:rsidRPr="008C3203" w:rsidRDefault="008410BB" w:rsidP="00C82F33">
            <w:pPr>
              <w:jc w:val="center"/>
              <w:rPr>
                <w:rFonts w:ascii="Tekton Pro" w:hAnsi="Tekton Pro"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3041" w:type="dxa"/>
            <w:gridSpan w:val="3"/>
            <w:shd w:val="clear" w:color="auto" w:fill="FFC000"/>
            <w:vAlign w:val="center"/>
          </w:tcPr>
          <w:p w:rsidR="008410BB" w:rsidRPr="00FC29CB" w:rsidRDefault="008410BB" w:rsidP="00C82F33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 </w:t>
            </w:r>
          </w:p>
        </w:tc>
      </w:tr>
      <w:tr w:rsidR="008410BB" w:rsidTr="00212E1D">
        <w:tc>
          <w:tcPr>
            <w:tcW w:w="1560" w:type="dxa"/>
          </w:tcPr>
          <w:p w:rsidR="008410BB" w:rsidRDefault="008410BB"/>
        </w:tc>
        <w:tc>
          <w:tcPr>
            <w:tcW w:w="4678" w:type="dxa"/>
          </w:tcPr>
          <w:p w:rsidR="008410BB" w:rsidRDefault="008410BB"/>
        </w:tc>
        <w:tc>
          <w:tcPr>
            <w:tcW w:w="6946" w:type="dxa"/>
          </w:tcPr>
          <w:p w:rsidR="008410BB" w:rsidRPr="003E2AF4" w:rsidRDefault="008410BB" w:rsidP="00F202B9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3E2AF4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Construction de triangles :</w:t>
            </w:r>
          </w:p>
          <w:p w:rsidR="008410BB" w:rsidRPr="00E53235" w:rsidRDefault="00F906EC" w:rsidP="00F906EC">
            <w:pPr>
              <w:ind w:left="176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  O</w:t>
            </w:r>
            <w:r w:rsidR="008410BB"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n peut construire un triangle lorsque l'on connaît :</w:t>
            </w:r>
          </w:p>
          <w:p w:rsidR="008410BB" w:rsidRPr="00E53235" w:rsidRDefault="008410BB" w:rsidP="00F906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BE5F1" w:themeFill="accent1" w:themeFillTint="33"/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Theme="majorHAnsi" w:eastAsiaTheme="minorHAnsi" w:hAnsiTheme="majorHAnsi" w:cs="Times New Roman"/>
                <w:color w:val="000000" w:themeColor="text1"/>
                <w:sz w:val="24"/>
                <w:szCs w:val="24"/>
                <w:lang w:eastAsia="en-US"/>
              </w:rPr>
              <w:t>❶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la longueur d'un côté et les mesures des deux angles qui lui sont adjacents ;</w:t>
            </w:r>
          </w:p>
          <w:p w:rsidR="008410BB" w:rsidRPr="00E53235" w:rsidRDefault="008410BB" w:rsidP="00F906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BE5F1" w:themeFill="accent1" w:themeFillTint="33"/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Theme="majorHAnsi" w:eastAsiaTheme="minorHAnsi" w:hAnsiTheme="majorHAnsi" w:cs="Times New Roman"/>
                <w:color w:val="000000" w:themeColor="text1"/>
                <w:sz w:val="24"/>
                <w:szCs w:val="24"/>
                <w:lang w:eastAsia="en-US"/>
              </w:rPr>
              <w:t>❷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les longueurs de deux côtés et la mesure de l'angle compris entre ces côtés ;</w:t>
            </w:r>
          </w:p>
          <w:p w:rsidR="008410BB" w:rsidRDefault="008410BB" w:rsidP="00F906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BE5F1" w:themeFill="accent1" w:themeFillTint="33"/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Theme="majorHAnsi" w:eastAsiaTheme="minorHAnsi" w:hAnsiTheme="majorHAnsi" w:cs="Times New Roman"/>
                <w:color w:val="000000" w:themeColor="text1"/>
                <w:sz w:val="24"/>
                <w:szCs w:val="24"/>
                <w:lang w:eastAsia="en-US"/>
              </w:rPr>
              <w:t>❸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les longueurs des trois côtés (dans le cas où la somme des deux plus petites longueurs est supérieure à la troisième longueur).</w:t>
            </w:r>
          </w:p>
          <w:p w:rsidR="00F906EC" w:rsidRPr="00E53235" w:rsidRDefault="00F906EC" w:rsidP="008410BB">
            <w:pPr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  <w:p w:rsidR="008410BB" w:rsidRPr="003E2AF4" w:rsidRDefault="008410BB" w:rsidP="008410BB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</w:pPr>
            <w:r w:rsidRPr="003E2AF4">
              <w:rPr>
                <w:rFonts w:ascii="Times New Roman" w:eastAsiaTheme="minorHAnsi" w:hAnsi="Times New Roman" w:cs="Times New Roman"/>
                <w:b/>
                <w:bCs/>
                <w:color w:val="7030A0"/>
                <w:sz w:val="24"/>
                <w:szCs w:val="24"/>
                <w:lang w:eastAsia="en-US"/>
              </w:rPr>
              <w:t>Exemples</w:t>
            </w:r>
          </w:p>
          <w:p w:rsidR="008410BB" w:rsidRDefault="008410BB" w:rsidP="008410BB">
            <w:pPr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Theme="majorHAnsi" w:eastAsiaTheme="minorHAnsi" w:hAnsiTheme="majorHAnsi" w:cs="Calibri"/>
                <w:b/>
                <w:bCs/>
                <w:color w:val="7030A0"/>
                <w:sz w:val="24"/>
                <w:szCs w:val="24"/>
                <w:lang w:eastAsia="en-US"/>
              </w:rPr>
              <w:t>❶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ABC</m:t>
              </m:r>
            </m:oMath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est un triangle tel </w:t>
            </w:r>
            <w:proofErr w:type="gramStart"/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que </w:t>
            </w:r>
            <w:proofErr w:type="gramEnd"/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AB=3,5 cm</m:t>
              </m:r>
            </m:oMath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,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B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C=32°</m:t>
              </m:r>
            </m:oMath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et </w:t>
            </w:r>
          </w:p>
          <w:p w:rsidR="008410BB" w:rsidRPr="00E53235" w:rsidRDefault="008410BB" w:rsidP="008410BB">
            <w:pPr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  <m:t>B</m:t>
                  </m:r>
                </m:e>
              </m:acc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C=56° </m:t>
              </m:r>
            </m:oMath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: </w:t>
            </w:r>
          </w:p>
          <w:p w:rsidR="008410BB" w:rsidRPr="00E53235" w:rsidRDefault="008410BB" w:rsidP="008410BB">
            <w:pPr>
              <w:ind w:left="34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973922"/>
                  <wp:effectExtent l="0" t="0" r="0" b="0"/>
                  <wp:docPr id="27688" name="Image 27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9" t="6966" r="3363"/>
                          <a:stretch/>
                        </pic:blipFill>
                        <pic:spPr bwMode="auto">
                          <a:xfrm>
                            <a:off x="0" y="0"/>
                            <a:ext cx="1620000" cy="973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10BB" w:rsidRDefault="008410BB" w:rsidP="008410B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="Calibri"/>
                <w:b/>
                <w:bCs/>
                <w:color w:val="7030A0"/>
                <w:sz w:val="24"/>
                <w:szCs w:val="24"/>
                <w:lang w:eastAsia="en-US"/>
              </w:rPr>
              <w:t xml:space="preserve">     </w:t>
            </w:r>
            <w:r w:rsidRPr="00E53235">
              <w:rPr>
                <w:rFonts w:asciiTheme="majorHAnsi" w:eastAsiaTheme="minorHAnsi" w:hAnsiTheme="majorHAnsi" w:cs="Calibri"/>
                <w:b/>
                <w:bCs/>
                <w:color w:val="7030A0"/>
                <w:sz w:val="24"/>
                <w:szCs w:val="24"/>
                <w:lang w:eastAsia="en-US"/>
              </w:rPr>
              <w:t>❷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ABC</m:t>
              </m:r>
            </m:oMath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est un triangle tel que 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 = 3 cm, AC = 2,5 cm</m:t>
              </m:r>
            </m:oMath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et </w:t>
            </w:r>
          </w:p>
          <w:p w:rsidR="008410BB" w:rsidRDefault="008410BB" w:rsidP="008410B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 xml:space="preserve">     B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C = 40° </m:t>
              </m:r>
            </m:oMath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 w:rsidR="008410BB" w:rsidRDefault="008410BB" w:rsidP="008410B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620000" cy="1006544"/>
                  <wp:effectExtent l="0" t="0" r="0" b="3175"/>
                  <wp:docPr id="27689" name="Image 27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0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0BB" w:rsidRPr="00E53235" w:rsidRDefault="008410BB" w:rsidP="008410BB">
            <w:pPr>
              <w:ind w:left="317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E53235">
              <w:rPr>
                <w:rFonts w:asciiTheme="majorHAnsi" w:eastAsiaTheme="minorHAnsi" w:hAnsiTheme="majorHAnsi" w:cs="Calibri"/>
                <w:b/>
                <w:bCs/>
                <w:color w:val="7030A0"/>
                <w:sz w:val="24"/>
                <w:szCs w:val="24"/>
                <w:lang w:eastAsia="en-US"/>
              </w:rPr>
              <w:t>❸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ABC</m:t>
              </m:r>
            </m:oMath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est un triangle tel </w:t>
            </w:r>
            <w:proofErr w:type="gramStart"/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que  </w:t>
            </w:r>
            <w:proofErr w:type="gramEnd"/>
            <m:oMath>
              <m:r>
                <w:rPr>
                  <w:rFonts w:ascii="Cambria Math" w:eastAsiaTheme="minorHAnsi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AB = 4 cm, BC = 2 cm et  AC = 3 cm </m:t>
              </m:r>
            </m:oMath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 w:rsidR="008410BB" w:rsidRPr="001F4263" w:rsidRDefault="008410BB" w:rsidP="00322FE5">
            <w:pPr>
              <w:ind w:left="317"/>
              <w:rPr>
                <w:rFonts w:ascii="Times New Roman" w:eastAsiaTheme="minorHAnsi" w:hAnsi="Times New Roman" w:cs="Times New Roman"/>
                <w:b/>
                <w:bCs/>
                <w:color w:val="7030A0"/>
                <w:sz w:val="28"/>
                <w:szCs w:val="28"/>
                <w:lang w:eastAsia="en-US"/>
              </w:rPr>
            </w:pP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39106F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Puisque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 : 3 + 2 &gt; 4 </w:t>
            </w:r>
            <w:r w:rsidRPr="0039106F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 xml:space="preserve">Donc </w:t>
            </w:r>
            <w:r w:rsidRPr="00E5323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le triangle ABC est constructible </w:t>
            </w:r>
          </w:p>
          <w:p w:rsidR="008410BB" w:rsidRDefault="008410BB" w:rsidP="003102F5">
            <w:pPr>
              <w:jc w:val="center"/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drawing>
                <wp:inline distT="0" distB="0" distL="0" distR="0">
                  <wp:extent cx="2250831" cy="1073791"/>
                  <wp:effectExtent l="0" t="0" r="0" b="0"/>
                  <wp:docPr id="27690" name="Image 2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852" cy="107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FE5" w:rsidRDefault="00322FE5" w:rsidP="003102F5">
            <w:pPr>
              <w:jc w:val="center"/>
            </w:pPr>
          </w:p>
        </w:tc>
        <w:tc>
          <w:tcPr>
            <w:tcW w:w="3041" w:type="dxa"/>
            <w:gridSpan w:val="3"/>
            <w:vAlign w:val="center"/>
          </w:tcPr>
          <w:p w:rsidR="008410BB" w:rsidRPr="00E62FA5" w:rsidRDefault="008410BB" w:rsidP="003102F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62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Application :</w:t>
            </w:r>
          </w:p>
          <w:p w:rsidR="008410BB" w:rsidRPr="00F906EC" w:rsidRDefault="008410BB" w:rsidP="00F202B9">
            <w:pPr>
              <w:numPr>
                <w:ilvl w:val="0"/>
                <w:numId w:val="8"/>
              </w:numPr>
              <w:ind w:left="33" w:firstLine="284"/>
              <w:rPr>
                <w:rFonts w:asciiTheme="majorBidi" w:hAnsiTheme="majorBidi" w:cstheme="majorBidi"/>
                <w:sz w:val="24"/>
                <w:szCs w:val="18"/>
              </w:rPr>
            </w:pPr>
            <w:r w:rsidRPr="00F906EC">
              <w:rPr>
                <w:rFonts w:asciiTheme="majorBidi" w:hAnsiTheme="majorBidi" w:cstheme="majorBidi"/>
                <w:sz w:val="24"/>
                <w:szCs w:val="18"/>
              </w:rPr>
              <w:t>Construis un triangle ABC tel que</w:t>
            </w:r>
            <w:r w:rsidR="00F906EC">
              <w:rPr>
                <w:rFonts w:asciiTheme="majorBidi" w:hAnsiTheme="majorBidi" w:cstheme="majorBidi"/>
                <w:sz w:val="24"/>
                <w:szCs w:val="18"/>
              </w:rPr>
              <w:t> :</w:t>
            </w:r>
            <w:r w:rsidRPr="00F906EC">
              <w:rPr>
                <w:rFonts w:asciiTheme="majorBidi" w:hAnsiTheme="majorBidi" w:cstheme="majorBidi"/>
                <w:sz w:val="24"/>
                <w:szCs w:val="18"/>
              </w:rPr>
              <w:t xml:space="preserve"> AB=8cm ; BC = 7cm et AC= 6cm</w:t>
            </w:r>
          </w:p>
          <w:p w:rsidR="008410BB" w:rsidRPr="00F906EC" w:rsidRDefault="008410BB" w:rsidP="003102F5">
            <w:pPr>
              <w:numPr>
                <w:ilvl w:val="12"/>
                <w:numId w:val="0"/>
              </w:numPr>
              <w:rPr>
                <w:rFonts w:asciiTheme="majorBidi" w:hAnsiTheme="majorBidi" w:cstheme="majorBidi"/>
                <w:sz w:val="24"/>
                <w:szCs w:val="18"/>
              </w:rPr>
            </w:pPr>
          </w:p>
          <w:p w:rsidR="004C5948" w:rsidRDefault="008410BB" w:rsidP="004C5948">
            <w:pPr>
              <w:numPr>
                <w:ilvl w:val="0"/>
                <w:numId w:val="8"/>
              </w:numPr>
              <w:ind w:left="34" w:firstLine="283"/>
              <w:rPr>
                <w:rFonts w:asciiTheme="majorBidi" w:hAnsiTheme="majorBidi" w:cstheme="majorBidi"/>
                <w:sz w:val="24"/>
                <w:szCs w:val="18"/>
              </w:rPr>
            </w:pPr>
            <w:r w:rsidRPr="00F906EC">
              <w:rPr>
                <w:rFonts w:asciiTheme="majorBidi" w:hAnsiTheme="majorBidi" w:cstheme="majorBidi"/>
                <w:sz w:val="24"/>
                <w:szCs w:val="18"/>
              </w:rPr>
              <w:t>Con</w:t>
            </w:r>
            <w:r w:rsidR="004C5948">
              <w:rPr>
                <w:rFonts w:asciiTheme="majorBidi" w:hAnsiTheme="majorBidi" w:cstheme="majorBidi"/>
                <w:sz w:val="24"/>
                <w:szCs w:val="18"/>
              </w:rPr>
              <w:t>struis un triangle EFG tel que :</w:t>
            </w:r>
          </w:p>
          <w:p w:rsidR="008410BB" w:rsidRPr="00F906EC" w:rsidRDefault="004C5948" w:rsidP="004C5948">
            <w:pPr>
              <w:rPr>
                <w:rFonts w:asciiTheme="majorBidi" w:hAnsiTheme="majorBidi" w:cstheme="majorBidi"/>
                <w:sz w:val="24"/>
                <w:szCs w:val="18"/>
              </w:rPr>
            </w:pPr>
            <w:r>
              <w:rPr>
                <w:rFonts w:asciiTheme="majorBidi" w:hAnsiTheme="majorBidi" w:cstheme="majorBidi"/>
                <w:sz w:val="24"/>
                <w:szCs w:val="18"/>
              </w:rPr>
              <w:t xml:space="preserve"> EF= 5</w:t>
            </w:r>
            <w:r w:rsidR="008410BB" w:rsidRPr="00F906EC">
              <w:rPr>
                <w:rFonts w:asciiTheme="majorBidi" w:hAnsiTheme="majorBidi" w:cstheme="majorBidi"/>
                <w:sz w:val="24"/>
                <w:szCs w:val="18"/>
              </w:rPr>
              <w:t xml:space="preserve">cm ; EG=6cm et </w:t>
            </w:r>
            <w:r w:rsidR="008410BB" w:rsidRPr="00F906EC">
              <w:rPr>
                <w:rFonts w:asciiTheme="majorBidi" w:hAnsiTheme="majorBidi" w:cstheme="majorBidi"/>
                <w:position w:val="-6"/>
                <w:sz w:val="24"/>
                <w:szCs w:val="18"/>
              </w:rPr>
              <w:object w:dxaOrig="1140" w:dyaOrig="340">
                <v:shape id="_x0000_i1025" type="#_x0000_t75" style="width:57pt;height:16.8pt" o:ole="">
                  <v:imagedata r:id="rId15" o:title=""/>
                </v:shape>
                <o:OLEObject Type="Embed" ProgID="Equation.3" ShapeID="_x0000_i1025" DrawAspect="Content" ObjectID="_1659119559" r:id="rId16"/>
              </w:object>
            </w:r>
          </w:p>
          <w:p w:rsidR="008410BB" w:rsidRPr="00F906EC" w:rsidRDefault="008410BB" w:rsidP="003102F5">
            <w:pPr>
              <w:numPr>
                <w:ilvl w:val="12"/>
                <w:numId w:val="0"/>
              </w:numPr>
              <w:rPr>
                <w:rFonts w:asciiTheme="majorBidi" w:hAnsiTheme="majorBidi" w:cstheme="majorBidi"/>
                <w:sz w:val="24"/>
                <w:szCs w:val="18"/>
              </w:rPr>
            </w:pPr>
          </w:p>
          <w:p w:rsidR="008410BB" w:rsidRPr="00F906EC" w:rsidRDefault="008410BB" w:rsidP="00F202B9">
            <w:pPr>
              <w:numPr>
                <w:ilvl w:val="0"/>
                <w:numId w:val="8"/>
              </w:numPr>
              <w:ind w:left="34" w:firstLine="283"/>
              <w:rPr>
                <w:rFonts w:asciiTheme="majorBidi" w:hAnsiTheme="majorBidi" w:cstheme="majorBidi"/>
                <w:sz w:val="24"/>
                <w:szCs w:val="18"/>
              </w:rPr>
            </w:pPr>
            <w:r w:rsidRPr="00F906EC">
              <w:rPr>
                <w:rFonts w:asciiTheme="majorBidi" w:hAnsiTheme="majorBidi" w:cstheme="majorBidi"/>
                <w:sz w:val="24"/>
                <w:szCs w:val="18"/>
              </w:rPr>
              <w:t>Construis un triangle HIJ tel que</w:t>
            </w:r>
            <w:r w:rsidR="00F906EC">
              <w:rPr>
                <w:rFonts w:asciiTheme="majorBidi" w:hAnsiTheme="majorBidi" w:cstheme="majorBidi"/>
                <w:sz w:val="24"/>
                <w:szCs w:val="18"/>
              </w:rPr>
              <w:t> :</w:t>
            </w:r>
            <w:r w:rsidRPr="00F906EC">
              <w:rPr>
                <w:rFonts w:asciiTheme="majorBidi" w:hAnsiTheme="majorBidi" w:cstheme="majorBidi"/>
                <w:sz w:val="24"/>
                <w:szCs w:val="18"/>
              </w:rPr>
              <w:t xml:space="preserve"> HI=9cm ;  </w:t>
            </w:r>
            <w:r w:rsidRPr="00F906EC">
              <w:rPr>
                <w:rFonts w:asciiTheme="majorBidi" w:hAnsiTheme="majorBidi" w:cstheme="majorBidi"/>
                <w:position w:val="-6"/>
                <w:sz w:val="24"/>
                <w:szCs w:val="18"/>
              </w:rPr>
              <w:object w:dxaOrig="1060" w:dyaOrig="340">
                <v:shape id="_x0000_i1026" type="#_x0000_t75" style="width:52.8pt;height:16.8pt" o:ole="">
                  <v:imagedata r:id="rId17" o:title=""/>
                </v:shape>
                <o:OLEObject Type="Embed" ProgID="Equation.3" ShapeID="_x0000_i1026" DrawAspect="Content" ObjectID="_1659119560" r:id="rId18"/>
              </w:object>
            </w:r>
            <w:r w:rsidRPr="00F906EC">
              <w:rPr>
                <w:rFonts w:asciiTheme="majorBidi" w:hAnsiTheme="majorBidi" w:cstheme="majorBidi"/>
                <w:sz w:val="24"/>
                <w:szCs w:val="18"/>
              </w:rPr>
              <w:t xml:space="preserve"> et  </w:t>
            </w:r>
            <w:r w:rsidRPr="00F906EC">
              <w:rPr>
                <w:rFonts w:asciiTheme="majorBidi" w:hAnsiTheme="majorBidi" w:cstheme="majorBidi"/>
                <w:position w:val="-6"/>
                <w:sz w:val="24"/>
                <w:szCs w:val="18"/>
              </w:rPr>
              <w:object w:dxaOrig="1060" w:dyaOrig="340">
                <v:shape id="_x0000_i1027" type="#_x0000_t75" style="width:52.8pt;height:16.8pt" o:ole="">
                  <v:imagedata r:id="rId19" o:title=""/>
                </v:shape>
                <o:OLEObject Type="Embed" ProgID="Equation.3" ShapeID="_x0000_i1027" DrawAspect="Content" ObjectID="_1659119561" r:id="rId20"/>
              </w:object>
            </w:r>
          </w:p>
          <w:p w:rsidR="008410BB" w:rsidRDefault="008410BB" w:rsidP="003102F5"/>
        </w:tc>
      </w:tr>
      <w:tr w:rsidR="0039106F" w:rsidTr="00212E1D">
        <w:trPr>
          <w:gridAfter w:val="1"/>
          <w:wAfter w:w="174" w:type="dxa"/>
          <w:trHeight w:val="412"/>
        </w:trPr>
        <w:tc>
          <w:tcPr>
            <w:tcW w:w="1560" w:type="dxa"/>
            <w:shd w:val="clear" w:color="auto" w:fill="FFC000"/>
            <w:vAlign w:val="center"/>
          </w:tcPr>
          <w:p w:rsidR="0039106F" w:rsidRPr="008C3203" w:rsidRDefault="00F906EC" w:rsidP="00A65860">
            <w:pPr>
              <w:jc w:val="center"/>
              <w:rPr>
                <w:rFonts w:ascii="Tekton Pro" w:hAnsi="Tekton Pro"/>
                <w:b/>
                <w:bCs/>
              </w:rPr>
            </w:pPr>
            <w:r>
              <w:rPr>
                <w:rFonts w:ascii="Tekton Pro" w:hAnsi="Tekton Pro"/>
                <w:b/>
                <w:bCs/>
              </w:rPr>
              <w:lastRenderedPageBreak/>
              <w:t>O</w:t>
            </w:r>
            <w:r w:rsidR="0039106F" w:rsidRPr="008C3203">
              <w:rPr>
                <w:rFonts w:ascii="Tekton Pro" w:hAnsi="Tekton Pro"/>
                <w:b/>
                <w:bCs/>
              </w:rPr>
              <w:t>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39106F" w:rsidRPr="008C3203" w:rsidRDefault="0039106F" w:rsidP="00A65860">
            <w:pPr>
              <w:jc w:val="center"/>
              <w:rPr>
                <w:rFonts w:ascii="Tekton Pro" w:hAnsi="Tekton Pro"/>
                <w:b/>
                <w:bCs/>
              </w:rPr>
            </w:pPr>
            <w:r w:rsidRPr="00474178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7088" w:type="dxa"/>
            <w:gridSpan w:val="2"/>
            <w:shd w:val="clear" w:color="auto" w:fill="FFC000"/>
            <w:vAlign w:val="center"/>
          </w:tcPr>
          <w:p w:rsidR="0039106F" w:rsidRPr="00474178" w:rsidRDefault="0039106F" w:rsidP="00A65860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474178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2725" w:type="dxa"/>
            <w:shd w:val="clear" w:color="auto" w:fill="FFC000"/>
            <w:vAlign w:val="center"/>
          </w:tcPr>
          <w:p w:rsidR="0039106F" w:rsidRPr="00FC29CB" w:rsidRDefault="0039106F" w:rsidP="00A65860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</w:p>
        </w:tc>
      </w:tr>
      <w:tr w:rsidR="0039106F" w:rsidTr="00212E1D">
        <w:trPr>
          <w:gridAfter w:val="1"/>
          <w:wAfter w:w="174" w:type="dxa"/>
          <w:trHeight w:val="9880"/>
        </w:trPr>
        <w:tc>
          <w:tcPr>
            <w:tcW w:w="1560" w:type="dxa"/>
            <w:vAlign w:val="center"/>
          </w:tcPr>
          <w:p w:rsidR="0039106F" w:rsidRPr="00F906EC" w:rsidRDefault="00F906EC" w:rsidP="00A658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06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Connaître et construire les triangles particuliers : </w:t>
            </w:r>
          </w:p>
          <w:p w:rsidR="00F906EC" w:rsidRPr="00F906EC" w:rsidRDefault="00F906EC" w:rsidP="00A658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06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-Rectangle</w:t>
            </w:r>
          </w:p>
          <w:p w:rsidR="00F906EC" w:rsidRPr="00F906EC" w:rsidRDefault="00F906EC" w:rsidP="00A658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06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-Isocèle</w:t>
            </w:r>
          </w:p>
          <w:p w:rsidR="00F906EC" w:rsidRPr="00F906EC" w:rsidRDefault="00F906EC" w:rsidP="00A658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06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-Equilatéral</w:t>
            </w:r>
          </w:p>
          <w:p w:rsidR="00F906EC" w:rsidRPr="00AF30EF" w:rsidRDefault="00F906EC" w:rsidP="00A6586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39106F" w:rsidRPr="00F22DD2" w:rsidRDefault="0039106F" w:rsidP="00F906E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F22DD2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Activité 3 :</w:t>
            </w:r>
          </w:p>
          <w:p w:rsidR="0039106F" w:rsidRPr="00F22DD2" w:rsidRDefault="0039106F" w:rsidP="00F906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On donne le triangle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EFG</m:t>
              </m:r>
            </m:oMath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 suivant :</w:t>
            </w:r>
          </w:p>
          <w:p w:rsidR="0039106F" w:rsidRPr="00F22DD2" w:rsidRDefault="0039106F" w:rsidP="00F906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06F" w:rsidRPr="00F22DD2" w:rsidRDefault="00C25B8D" w:rsidP="00C25B8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551963" cy="1700781"/>
                  <wp:effectExtent l="0" t="0" r="0" b="0"/>
                  <wp:docPr id="27691" name="Image 27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27" cy="169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06F" w:rsidRPr="00C25B8D" w:rsidRDefault="0039106F" w:rsidP="00F202B9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25B8D">
              <w:rPr>
                <w:rFonts w:asciiTheme="majorBidi" w:hAnsiTheme="majorBidi" w:cstheme="majorBidi"/>
                <w:sz w:val="24"/>
                <w:szCs w:val="24"/>
              </w:rPr>
              <w:t>Quelle est la nature de ce triangle ?</w:t>
            </w:r>
          </w:p>
          <w:p w:rsidR="0039106F" w:rsidRPr="00C25B8D" w:rsidRDefault="0039106F" w:rsidP="00F202B9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25B8D">
              <w:rPr>
                <w:rFonts w:asciiTheme="majorBidi" w:hAnsiTheme="majorBidi" w:cstheme="majorBidi"/>
                <w:sz w:val="24"/>
                <w:szCs w:val="24"/>
              </w:rPr>
              <w:t xml:space="preserve">Mesure les angles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C25B8D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C25B8D">
              <w:rPr>
                <w:rFonts w:asciiTheme="majorBidi" w:hAnsiTheme="majorBidi" w:cstheme="majorBidi"/>
                <w:sz w:val="24"/>
                <w:szCs w:val="24"/>
              </w:rPr>
              <w:t xml:space="preserve">puis calcule la somme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oMath>
          </w:p>
          <w:p w:rsidR="0039106F" w:rsidRPr="00C25B8D" w:rsidRDefault="0039106F" w:rsidP="00F202B9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25B8D">
              <w:rPr>
                <w:rFonts w:asciiTheme="majorBidi" w:hAnsiTheme="majorBidi" w:cstheme="majorBidi"/>
                <w:sz w:val="24"/>
                <w:szCs w:val="24"/>
              </w:rPr>
              <w:t xml:space="preserve">Que peut-on dire des angles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C25B8D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oMath>
            <w:r w:rsidRPr="00C25B8D">
              <w:rPr>
                <w:rFonts w:asciiTheme="majorBidi" w:hAnsiTheme="majorBidi" w:cstheme="majorBidi"/>
                <w:sz w:val="24"/>
                <w:szCs w:val="24"/>
              </w:rPr>
              <w:t> ?</w:t>
            </w:r>
          </w:p>
          <w:p w:rsidR="0039106F" w:rsidRDefault="0039106F" w:rsidP="00F906EC"/>
          <w:p w:rsidR="0039106F" w:rsidRDefault="0039106F" w:rsidP="00F906EC"/>
          <w:p w:rsidR="0039106F" w:rsidRDefault="0039106F" w:rsidP="00F906EC">
            <w:pPr>
              <w:ind w:left="360"/>
            </w:pPr>
          </w:p>
        </w:tc>
        <w:tc>
          <w:tcPr>
            <w:tcW w:w="7088" w:type="dxa"/>
            <w:gridSpan w:val="2"/>
          </w:tcPr>
          <w:p w:rsidR="0039106F" w:rsidRPr="004C5948" w:rsidRDefault="00FC1F94" w:rsidP="004C5948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4C5948">
              <w:rPr>
                <w:rFonts w:asciiTheme="majorBidi" w:hAnsiTheme="majorBidi" w:cstheme="majorBidi"/>
                <w:b/>
                <w:color w:val="FF0000"/>
                <w:sz w:val="32"/>
              </w:rPr>
              <w:t>Triangles particuliers :</w:t>
            </w:r>
          </w:p>
          <w:p w:rsidR="002E7800" w:rsidRPr="002E7800" w:rsidRDefault="002E7800" w:rsidP="004C5948">
            <w:pPr>
              <w:numPr>
                <w:ilvl w:val="0"/>
                <w:numId w:val="7"/>
              </w:numPr>
              <w:spacing w:line="276" w:lineRule="auto"/>
              <w:ind w:left="743"/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  <w:r w:rsidRPr="002E780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>Le triangle rectangle :</w:t>
            </w:r>
          </w:p>
          <w:p w:rsidR="002E7800" w:rsidRDefault="004C5948" w:rsidP="00FE2D1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  <w:t xml:space="preserve">      </w:t>
            </w:r>
            <w:r w:rsidR="002E7800" w:rsidRPr="00E94D58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  <w:t>Définition</w:t>
            </w:r>
            <w:r w:rsidR="00E94D58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  <w:t> :</w:t>
            </w:r>
          </w:p>
          <w:p w:rsidR="00FE2D15" w:rsidRDefault="00D10A46" w:rsidP="00E94D58">
            <w:pPr>
              <w:jc w:val="both"/>
              <w:rPr>
                <w:rFonts w:asciiTheme="majorBidi" w:hAnsiTheme="majorBidi" w:cstheme="majorBidi"/>
                <w:sz w:val="28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28"/>
                <w:szCs w:val="20"/>
              </w:rPr>
              <w:pict>
                <v:group id="Groupe 27719" o:spid="_x0000_s1055" style="position:absolute;left:0;text-align:left;margin-left:19.25pt;margin-top:3.95pt;width:307.8pt;height:31.7pt;z-index:251689984;mso-height-relative:margin" coordsize="39092,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">
                  <v:rect id="Rectangle 27717" o:spid="_x0000_s1056" style="position:absolute;width:39092;height:620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" fillcolor="#dbe5f1 [660]" stroked="f" strokeweight="2pt">
                    <v:textbox>
                      <w:txbxContent>
                        <w:p w:rsidR="00C82F33" w:rsidRPr="00E94D58" w:rsidRDefault="00C82F33" w:rsidP="002E7800">
                          <w:pPr>
                            <w:jc w:val="both"/>
                            <w:rPr>
                              <w:rFonts w:asciiTheme="majorBidi" w:hAnsiTheme="majorBidi" w:cstheme="majorBidi"/>
                              <w:sz w:val="24"/>
                              <w:szCs w:val="18"/>
                            </w:rPr>
                          </w:pPr>
                          <w:r w:rsidRPr="00E94D58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18"/>
                            </w:rPr>
                            <w:t>Le triangle rectangle est un triangle qui a un angle droit</w:t>
                          </w:r>
                        </w:p>
                        <w:p w:rsidR="00C82F33" w:rsidRDefault="00C82F33" w:rsidP="002E780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18" o:spid="_x0000_s1057" style="position:absolute;visibility:visible" from="0,0" to="0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" strokecolor="#1f497d [3215]" strokeweight="3pt">
                    <v:shadow on="t" color="black" opacity="22937f" origin=",.5" offset="0,.63889mm"/>
                  </v:line>
                </v:group>
              </w:pict>
            </w:r>
          </w:p>
          <w:p w:rsidR="002E7800" w:rsidRDefault="002E7800" w:rsidP="002E7800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  <w:r w:rsidRPr="002E7800">
              <w:rPr>
                <w:rFonts w:asciiTheme="majorBidi" w:hAnsiTheme="majorBidi" w:cstheme="majorBidi"/>
                <w:sz w:val="28"/>
                <w:szCs w:val="20"/>
              </w:rPr>
              <w:t xml:space="preserve"> </w:t>
            </w:r>
          </w:p>
          <w:p w:rsidR="002E7800" w:rsidRDefault="002E7800" w:rsidP="002E7800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D97591" w:rsidRDefault="00D97591" w:rsidP="004C5948">
            <w:pPr>
              <w:ind w:left="317"/>
              <w:jc w:val="both"/>
              <w:rPr>
                <w:rFonts w:asciiTheme="majorBidi" w:hAnsiTheme="majorBidi" w:cstheme="majorBidi"/>
                <w:sz w:val="24"/>
                <w:szCs w:val="18"/>
              </w:rPr>
            </w:pPr>
            <w:r w:rsidRPr="00E94D58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0"/>
              </w:rPr>
              <w:t>Remarque :</w:t>
            </w:r>
            <w:r w:rsidRPr="00E94D58">
              <w:rPr>
                <w:rFonts w:asciiTheme="majorBidi" w:hAnsiTheme="majorBidi" w:cstheme="majorBidi"/>
                <w:sz w:val="24"/>
                <w:szCs w:val="18"/>
              </w:rPr>
              <w:t xml:space="preserve"> </w:t>
            </w:r>
          </w:p>
          <w:p w:rsidR="00D97591" w:rsidRPr="00D97591" w:rsidRDefault="00D97591" w:rsidP="004C5948">
            <w:pPr>
              <w:ind w:left="317"/>
              <w:jc w:val="both"/>
              <w:rPr>
                <w:rFonts w:asciiTheme="majorBidi" w:hAnsiTheme="majorBidi" w:cstheme="majorBidi"/>
                <w:sz w:val="24"/>
                <w:szCs w:val="18"/>
              </w:rPr>
            </w:pPr>
            <w:r w:rsidRPr="00E94D58">
              <w:rPr>
                <w:rFonts w:asciiTheme="majorBidi" w:hAnsiTheme="majorBidi" w:cstheme="majorBidi"/>
                <w:sz w:val="24"/>
                <w:szCs w:val="18"/>
              </w:rPr>
              <w:t xml:space="preserve">Le côté opposé à l’angle droit s’appelle </w:t>
            </w:r>
            <w:r w:rsidRPr="00E94D58">
              <w:rPr>
                <w:rFonts w:asciiTheme="majorBidi" w:hAnsiTheme="majorBidi" w:cstheme="majorBidi"/>
                <w:b/>
                <w:sz w:val="24"/>
                <w:szCs w:val="18"/>
                <w:u w:val="single"/>
              </w:rPr>
              <w:t>l’hypoténuse</w:t>
            </w:r>
            <w:r w:rsidRPr="00E94D58">
              <w:rPr>
                <w:rFonts w:asciiTheme="majorBidi" w:hAnsiTheme="majorBidi" w:cstheme="majorBidi"/>
                <w:sz w:val="24"/>
                <w:szCs w:val="18"/>
              </w:rPr>
              <w:t> : c’est le plus grand des trois côtés du triangle</w:t>
            </w:r>
            <w:r>
              <w:rPr>
                <w:rFonts w:asciiTheme="majorBidi" w:hAnsiTheme="majorBidi" w:cstheme="majorBidi"/>
                <w:sz w:val="24"/>
                <w:szCs w:val="18"/>
              </w:rPr>
              <w:t>.</w:t>
            </w:r>
          </w:p>
          <w:p w:rsidR="00E94D58" w:rsidRDefault="00D10A46" w:rsidP="00E94D58">
            <w:pPr>
              <w:jc w:val="center"/>
              <w:rPr>
                <w:rFonts w:asciiTheme="majorBidi" w:hAnsiTheme="majorBidi" w:cstheme="majorBidi"/>
                <w:sz w:val="28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0"/>
              </w:rPr>
              <w:pict>
                <v:group id="Groupe 27726" o:spid="_x0000_s1058" style="position:absolute;left:0;text-align:left;margin-left:51.2pt;margin-top:18.85pt;width:125.5pt;height:32.4pt;z-index:251692032" coordsize="15939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">
                  <v:shape id="Zone de texte 27725" o:spid="_x0000_s1059" type="#_x0000_t202" style="position:absolute;width:12164;height:3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" fillcolor="white [3201]" stroked="f" strokeweight=".5pt">
                    <v:textbox>
                      <w:txbxContent>
                        <w:p w:rsidR="00C82F33" w:rsidRPr="00D97591" w:rsidRDefault="00C82F33">
                          <w:r w:rsidRPr="00D97591">
                            <w:rPr>
                              <w:rFonts w:asciiTheme="majorBidi" w:hAnsiTheme="majorBidi" w:cstheme="majorBidi"/>
                              <w:b/>
                              <w:sz w:val="24"/>
                              <w:szCs w:val="18"/>
                            </w:rPr>
                            <w:t>L’hypoténuse</w:t>
                          </w:r>
                        </w:p>
                      </w:txbxContent>
                    </v:textbox>
                  </v:shape>
                  <v:group id="Groupe 27724" o:spid="_x0000_s1060" style="position:absolute;left:9899;top:1845;width:6040;height:2270" coordsize="6040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7722" o:spid="_x0000_s1061" type="#_x0000_t32" style="position:absolute;left:3942;width:2098;height:22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" strokecolor="black [3213]" strokeweight="1pt">
                      <v:stroke endarrow="open"/>
                    </v:shape>
                    <v:line id="Connecteur droit 27723" o:spid="_x0000_s1062" style="position:absolute;flip:x;visibility:visible" from="0,0" to="39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" strokecolor="black [3213]" strokeweight="1pt"/>
                  </v:group>
                </v:group>
              </w:pict>
            </w:r>
            <w:r w:rsidR="00E94D58">
              <w:rPr>
                <w:rFonts w:asciiTheme="majorBidi" w:hAnsiTheme="majorBidi" w:cstheme="majorBidi"/>
                <w:noProof/>
                <w:sz w:val="28"/>
                <w:szCs w:val="20"/>
              </w:rPr>
              <w:drawing>
                <wp:inline distT="0" distB="0" distL="0" distR="0">
                  <wp:extent cx="1105559" cy="1409350"/>
                  <wp:effectExtent l="0" t="0" r="0" b="635"/>
                  <wp:docPr id="27720" name="Image 27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40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591" w:rsidRPr="00D97591" w:rsidRDefault="00D97591" w:rsidP="002E7800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 w:rsidRPr="00D97591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</w:t>
            </w:r>
            <w:r w:rsidR="004C5948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</w:t>
            </w:r>
            <w:r w:rsidRPr="00D97591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Propriété</w:t>
            </w:r>
            <w:r w:rsidR="008410BB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1</w:t>
            </w:r>
            <w:r w:rsidRPr="00D97591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 :</w:t>
            </w:r>
          </w:p>
          <w:p w:rsidR="00D97591" w:rsidRDefault="00D10A46" w:rsidP="002E7800">
            <w:pPr>
              <w:jc w:val="both"/>
              <w:rPr>
                <w:rFonts w:asciiTheme="majorBidi" w:hAnsiTheme="majorBidi" w:cstheme="majorBidi"/>
                <w:b/>
                <w:bCs/>
                <w:color w:val="9BBB59" w:themeColor="accent3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BBB59" w:themeColor="accent3"/>
                <w:sz w:val="28"/>
                <w:szCs w:val="20"/>
              </w:rPr>
              <w:pict>
                <v:group id="Groupe 1" o:spid="_x0000_s1063" style="position:absolute;left:0;text-align:left;margin-left:15.85pt;margin-top:5.3pt;width:316.4pt;height:29.7pt;z-index:251694080;mso-height-relative:margin" coordsize="401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">
                  <v:rect id="Rectangle 27727" o:spid="_x0000_s1064" style="position:absolute;width:40182;height:51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" fillcolor="#d6e3bc [1302]" stroked="f" strokeweight="2pt">
                    <v:textbox>
                      <w:txbxContent>
                        <w:p w:rsidR="00C82F33" w:rsidRPr="004C4A87" w:rsidRDefault="00C82F33" w:rsidP="004C4A87">
                          <w:pPr>
                            <w:jc w:val="both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18"/>
                            </w:rPr>
                            <w:t>Les angles aigus d’un triangle rectangle sont complémentaires</w:t>
                          </w:r>
                        </w:p>
                        <w:p w:rsidR="00C82F33" w:rsidRDefault="00C82F33" w:rsidP="00D9759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29" o:spid="_x0000_s1065" style="position:absolute;visibility:visible" from="0,0" to="0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" strokecolor="#76923c [2406]" strokeweight="3pt">
                    <v:shadow on="t" color="black" opacity="22937f" origin=",.5" offset="0,.63889mm"/>
                  </v:line>
                </v:group>
              </w:pict>
            </w:r>
          </w:p>
          <w:p w:rsidR="00D97591" w:rsidRDefault="00D97591" w:rsidP="00D97591">
            <w:pPr>
              <w:jc w:val="both"/>
              <w:rPr>
                <w:rFonts w:asciiTheme="majorBidi" w:hAnsiTheme="majorBidi" w:cstheme="majorBidi"/>
                <w:b/>
                <w:bCs/>
                <w:color w:val="9BBB59" w:themeColor="accent3"/>
                <w:sz w:val="28"/>
                <w:szCs w:val="20"/>
              </w:rPr>
            </w:pPr>
          </w:p>
          <w:p w:rsidR="008410BB" w:rsidRPr="00C105FF" w:rsidRDefault="008410BB" w:rsidP="00D97591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 w:val="18"/>
                <w:szCs w:val="12"/>
              </w:rPr>
            </w:pPr>
          </w:p>
          <w:p w:rsidR="00C105FF" w:rsidRPr="004C5948" w:rsidRDefault="004C5948" w:rsidP="00C105FF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 xml:space="preserve">  </w:t>
            </w:r>
            <w:r w:rsidR="00D97591" w:rsidRPr="004C5948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Exemple:</w:t>
            </w:r>
          </w:p>
          <w:p w:rsidR="004C4A87" w:rsidRPr="004C4A87" w:rsidRDefault="004C4A87" w:rsidP="0011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0BB" w:rsidRPr="00110AE6" w:rsidRDefault="00D10A46" w:rsidP="004C5948">
            <w:pPr>
              <w:ind w:left="176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7030A0"/>
                <w:sz w:val="28"/>
                <w:szCs w:val="20"/>
              </w:rPr>
              <w:pict>
                <v:shape id="Zone de texte 27694" o:spid="_x0000_s1066" type="#_x0000_t202" style="position:absolute;left:0;text-align:left;margin-left:117.95pt;margin-top:23.25pt;width:227.9pt;height:102.4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" fillcolor="white [3201]" stroked="f" strokeweight=".5pt">
                  <v:textbox>
                    <w:txbxContent>
                      <w:p w:rsidR="00C82F33" w:rsidRDefault="00C82F33" w:rsidP="00110AE6">
                        <w:pP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10AE6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>Puis</w:t>
                        </w:r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que le triangle </w:t>
                        </w:r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ABC</m:t>
                          </m:r>
                        </m:oMath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 est rectangle en A </w:t>
                        </w:r>
                      </w:p>
                      <w:p w:rsidR="00C82F33" w:rsidRDefault="00C82F33" w:rsidP="00110AE6">
                        <w:pP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Les deux angles aigus  </w:t>
                        </w:r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oMath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 et </w:t>
                        </w:r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oMath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 sont complémentaires :</w:t>
                        </w:r>
                      </w:p>
                      <w:p w:rsidR="00C82F33" w:rsidRDefault="00C82F33" w:rsidP="00110AE6">
                        <w: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Donc : </w:t>
                        </w:r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C=90°-43°=47°</m:t>
                          </m:r>
                        </m:oMath>
                      </w:p>
                    </w:txbxContent>
                  </v:textbox>
                </v:shape>
              </w:pict>
            </w:r>
            <w:r w:rsidR="004F76F3">
              <w:rPr>
                <w:rFonts w:asciiTheme="majorBidi" w:eastAsia="Times New Roman" w:hAnsiTheme="majorBidi" w:cstheme="majorBid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713278" cy="1652631"/>
                  <wp:effectExtent l="0" t="0" r="1270" b="5080"/>
                  <wp:docPr id="27695" name="Image 27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78" cy="165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5" w:type="dxa"/>
            <w:vAlign w:val="center"/>
          </w:tcPr>
          <w:p w:rsidR="0039106F" w:rsidRDefault="00997EDB" w:rsidP="00997EDB">
            <w:pPr>
              <w:autoSpaceDE w:val="0"/>
              <w:autoSpaceDN w:val="0"/>
              <w:adjustRightInd w:val="0"/>
              <w:rPr>
                <w:lang w:bidi="ar-MA"/>
              </w:rPr>
            </w:pPr>
            <w:r w:rsidRPr="00997ED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Application :</w:t>
            </w:r>
            <w:r>
              <w:rPr>
                <w:lang w:bidi="ar-MA"/>
              </w:rPr>
              <w:t xml:space="preserve"> </w:t>
            </w:r>
          </w:p>
          <w:p w:rsidR="00997EDB" w:rsidRPr="005F5CFA" w:rsidRDefault="00212E1D" w:rsidP="005F5CFA">
            <w:pPr>
              <w:spacing w:after="200"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lang w:bidi="ar-MA"/>
                </w:rPr>
                <m:t>ABC</m:t>
              </m:r>
            </m:oMath>
            <w:r>
              <w:rPr>
                <w:lang w:bidi="ar-MA"/>
              </w:rPr>
              <w:t xml:space="preserve"> </w:t>
            </w:r>
            <w:r w:rsidR="005F5CF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est un triangle rectangle </w:t>
            </w:r>
            <w:r w:rsidRPr="005F5CF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en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 xml:space="preserve">A </m:t>
              </m:r>
            </m:oMath>
          </w:p>
          <w:p w:rsidR="00212E1D" w:rsidRPr="005F5CFA" w:rsidRDefault="00212E1D" w:rsidP="005F5CFA">
            <w:pPr>
              <w:spacing w:after="200"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F5CF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Reproduis et complète le tableau suivant : </w:t>
            </w:r>
          </w:p>
          <w:tbl>
            <w:tblPr>
              <w:tblStyle w:val="Grilledutableau"/>
              <w:tblW w:w="2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514"/>
              <w:gridCol w:w="514"/>
              <w:gridCol w:w="514"/>
              <w:gridCol w:w="403"/>
            </w:tblGrid>
            <w:tr w:rsidR="00756A2E" w:rsidTr="00756A2E">
              <w:trPr>
                <w:trHeight w:val="425"/>
              </w:trPr>
              <w:tc>
                <w:tcPr>
                  <w:tcW w:w="581" w:type="dxa"/>
                </w:tcPr>
                <w:p w:rsidR="00756A2E" w:rsidRDefault="005F5CFA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AB</w:t>
                  </w:r>
                  <w:r w:rsidR="00756A2E">
                    <w:rPr>
                      <w:lang w:bidi="ar-MA"/>
                    </w:rPr>
                    <w:t>C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53°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….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…</w:t>
                  </w:r>
                </w:p>
              </w:tc>
              <w:tc>
                <w:tcPr>
                  <w:tcW w:w="403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8°</w:t>
                  </w:r>
                </w:p>
              </w:tc>
            </w:tr>
            <w:tr w:rsidR="00756A2E" w:rsidTr="00756A2E">
              <w:trPr>
                <w:trHeight w:val="446"/>
              </w:trPr>
              <w:tc>
                <w:tcPr>
                  <w:tcW w:w="581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ACB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….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71°</w:t>
                  </w:r>
                </w:p>
              </w:tc>
              <w:tc>
                <w:tcPr>
                  <w:tcW w:w="514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39°</w:t>
                  </w:r>
                </w:p>
              </w:tc>
              <w:tc>
                <w:tcPr>
                  <w:tcW w:w="403" w:type="dxa"/>
                </w:tcPr>
                <w:p w:rsidR="00756A2E" w:rsidRDefault="00756A2E" w:rsidP="00997EDB">
                  <w:pPr>
                    <w:autoSpaceDE w:val="0"/>
                    <w:autoSpaceDN w:val="0"/>
                    <w:adjustRightInd w:val="0"/>
                    <w:rPr>
                      <w:lang w:bidi="ar-MA"/>
                    </w:rPr>
                  </w:pPr>
                  <w:r>
                    <w:rPr>
                      <w:lang w:bidi="ar-MA"/>
                    </w:rPr>
                    <w:t>…</w:t>
                  </w:r>
                </w:p>
              </w:tc>
            </w:tr>
          </w:tbl>
          <w:p w:rsidR="00212E1D" w:rsidRDefault="00212E1D" w:rsidP="00997EDB">
            <w:pPr>
              <w:autoSpaceDE w:val="0"/>
              <w:autoSpaceDN w:val="0"/>
              <w:adjustRightInd w:val="0"/>
              <w:rPr>
                <w:rtl/>
                <w:lang w:bidi="ar-MA"/>
              </w:rPr>
            </w:pPr>
          </w:p>
        </w:tc>
      </w:tr>
      <w:tr w:rsidR="0039106F" w:rsidTr="00212E1D">
        <w:trPr>
          <w:gridAfter w:val="1"/>
          <w:wAfter w:w="174" w:type="dxa"/>
          <w:trHeight w:val="412"/>
        </w:trPr>
        <w:tc>
          <w:tcPr>
            <w:tcW w:w="1560" w:type="dxa"/>
            <w:shd w:val="clear" w:color="auto" w:fill="FFC000"/>
            <w:vAlign w:val="center"/>
          </w:tcPr>
          <w:p w:rsidR="0039106F" w:rsidRPr="009120C6" w:rsidRDefault="0039106F" w:rsidP="00A6586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20C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Objectif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39106F" w:rsidRPr="008C3203" w:rsidRDefault="0039106F" w:rsidP="00A65860">
            <w:pPr>
              <w:jc w:val="center"/>
              <w:rPr>
                <w:rFonts w:ascii="Tekton Pro" w:hAnsi="Tekton Pro"/>
                <w:b/>
                <w:bCs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7088" w:type="dxa"/>
            <w:gridSpan w:val="2"/>
            <w:shd w:val="clear" w:color="auto" w:fill="FFC000"/>
            <w:vAlign w:val="center"/>
          </w:tcPr>
          <w:p w:rsidR="0039106F" w:rsidRPr="008C3203" w:rsidRDefault="0039106F" w:rsidP="00A65860">
            <w:pPr>
              <w:jc w:val="center"/>
              <w:rPr>
                <w:rFonts w:ascii="Tekton Pro" w:hAnsi="Tekton Pro"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2725" w:type="dxa"/>
            <w:shd w:val="clear" w:color="auto" w:fill="FFC000"/>
            <w:vAlign w:val="center"/>
          </w:tcPr>
          <w:p w:rsidR="0039106F" w:rsidRPr="00FC29CB" w:rsidRDefault="0039106F" w:rsidP="00A65860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 </w:t>
            </w:r>
          </w:p>
        </w:tc>
      </w:tr>
      <w:tr w:rsidR="0039106F" w:rsidTr="00212E1D">
        <w:trPr>
          <w:gridAfter w:val="1"/>
          <w:wAfter w:w="174" w:type="dxa"/>
          <w:trHeight w:val="412"/>
        </w:trPr>
        <w:tc>
          <w:tcPr>
            <w:tcW w:w="1560" w:type="dxa"/>
            <w:vAlign w:val="center"/>
          </w:tcPr>
          <w:p w:rsidR="0039106F" w:rsidRPr="0039106F" w:rsidRDefault="0039106F" w:rsidP="0039106F">
            <w:pPr>
              <w:ind w:left="360"/>
              <w:jc w:val="center"/>
              <w:rPr>
                <w:rFonts w:ascii="Tekton Pro" w:hAnsi="Tekton Pro"/>
                <w:b/>
                <w:bCs/>
              </w:rPr>
            </w:pPr>
          </w:p>
        </w:tc>
        <w:tc>
          <w:tcPr>
            <w:tcW w:w="4678" w:type="dxa"/>
            <w:vAlign w:val="center"/>
          </w:tcPr>
          <w:p w:rsidR="008174DE" w:rsidRDefault="0039106F" w:rsidP="00F22DD2">
            <w:pPr>
              <w:autoSpaceDE w:val="0"/>
              <w:autoSpaceDN w:val="0"/>
              <w:adjustRightInd w:val="0"/>
            </w:pPr>
            <w:r w:rsidRPr="0039106F">
              <w:rPr>
                <w:rFonts w:ascii="Tekton Pro" w:hAnsi="Tekton Pro"/>
                <w:b/>
                <w:bCs/>
              </w:rPr>
              <w:t xml:space="preserve"> </w:t>
            </w:r>
            <w:r w:rsidR="008174DE" w:rsidRPr="00F22DD2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Activité 4 :</w:t>
            </w:r>
          </w:p>
          <w:p w:rsidR="008174DE" w:rsidRPr="004C5948" w:rsidRDefault="008174DE" w:rsidP="004C5948">
            <w:pPr>
              <w:pStyle w:val="Paragraphedeliste"/>
              <w:numPr>
                <w:ilvl w:val="0"/>
                <w:numId w:val="13"/>
              </w:numPr>
              <w:ind w:left="459"/>
              <w:rPr>
                <w:rFonts w:asciiTheme="majorBidi" w:hAnsiTheme="majorBidi" w:cstheme="majorBidi"/>
                <w:sz w:val="24"/>
                <w:szCs w:val="24"/>
              </w:rPr>
            </w:pPr>
            <w:r w:rsidRPr="004C5948">
              <w:rPr>
                <w:rFonts w:asciiTheme="majorBidi" w:hAnsiTheme="majorBidi" w:cstheme="majorBidi"/>
                <w:sz w:val="24"/>
                <w:szCs w:val="24"/>
              </w:rPr>
              <w:t xml:space="preserve">Construis un triangle isocèle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</m:oMath>
            <w:r w:rsidRPr="004C5948">
              <w:rPr>
                <w:rFonts w:asciiTheme="majorBidi" w:hAnsiTheme="majorBidi" w:cstheme="majorBidi"/>
                <w:sz w:val="24"/>
                <w:szCs w:val="24"/>
              </w:rPr>
              <w:t xml:space="preserve"> en A </w:t>
            </w:r>
          </w:p>
          <w:p w:rsidR="0039106F" w:rsidRPr="004C5948" w:rsidRDefault="008174DE" w:rsidP="004C5948">
            <w:pPr>
              <w:pStyle w:val="Paragraphedeliste"/>
              <w:numPr>
                <w:ilvl w:val="0"/>
                <w:numId w:val="13"/>
              </w:numPr>
              <w:ind w:left="459"/>
              <w:rPr>
                <w:rFonts w:ascii="Tekton Pro" w:hAnsi="Tekton Pro"/>
                <w:b/>
                <w:bCs/>
              </w:rPr>
            </w:pPr>
            <w:r w:rsidRPr="004C5948">
              <w:rPr>
                <w:rFonts w:asciiTheme="majorBidi" w:hAnsiTheme="majorBidi" w:cstheme="majorBidi"/>
                <w:sz w:val="24"/>
                <w:szCs w:val="24"/>
              </w:rPr>
              <w:t xml:space="preserve">Mesure les angles à la base </w:t>
            </w:r>
            <w:proofErr w:type="gramStart"/>
            <w:r w:rsidRPr="004C5948">
              <w:rPr>
                <w:rFonts w:asciiTheme="majorBidi" w:hAnsiTheme="majorBidi" w:cstheme="majorBidi"/>
                <w:sz w:val="24"/>
                <w:szCs w:val="24"/>
              </w:rPr>
              <w:t xml:space="preserve">du 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</m:oMath>
            <w:r w:rsidRPr="004C5948">
              <w:rPr>
                <w:rFonts w:asciiTheme="majorBidi" w:hAnsiTheme="majorBidi" w:cstheme="majorBidi"/>
                <w:sz w:val="24"/>
                <w:szCs w:val="24"/>
              </w:rPr>
              <w:t>. Qu’observez-vous ?</w:t>
            </w:r>
          </w:p>
        </w:tc>
        <w:tc>
          <w:tcPr>
            <w:tcW w:w="7088" w:type="dxa"/>
            <w:gridSpan w:val="2"/>
            <w:vAlign w:val="center"/>
          </w:tcPr>
          <w:p w:rsidR="002F78D3" w:rsidRDefault="002F78D3" w:rsidP="002F78D3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   P</w:t>
            </w:r>
            <w:r w:rsidRPr="002F78D3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ropriété 2 :</w:t>
            </w:r>
          </w:p>
          <w:p w:rsidR="002F78D3" w:rsidRPr="002F78D3" w:rsidRDefault="00D10A46" w:rsidP="002F78D3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BBB59" w:themeColor="accent3"/>
                <w:sz w:val="28"/>
                <w:szCs w:val="20"/>
              </w:rPr>
              <w:pict>
                <v:group id="Groupe 9" o:spid="_x0000_s1067" style="position:absolute;left:0;text-align:left;margin-left:18.95pt;margin-top:3.35pt;width:316.4pt;height:40.25pt;z-index:251718656;mso-width-relative:margin;mso-height-relative:margin" coordsize="401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">
                  <v:rect id="Rectangle 10" o:spid="_x0000_s1068" style="position:absolute;width:40182;height:51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" fillcolor="#d6e3bc [1302]" stroked="f" strokeweight="2pt">
                    <v:textbox>
                      <w:txbxContent>
                        <w:p w:rsidR="00C82F33" w:rsidRPr="00C105FF" w:rsidRDefault="00C82F33" w:rsidP="002F78D3">
                          <w:pPr>
                            <w:rPr>
                              <w:rFonts w:asciiTheme="majorBidi" w:eastAsia="Times New Roman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105FF">
                            <w:rPr>
                              <w:rFonts w:asciiTheme="majorBidi" w:eastAsia="Times New Roman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Si un triangle possède deux angles complémentaires alors il est rectangle</w:t>
                          </w:r>
                        </w:p>
                        <w:p w:rsidR="00C82F33" w:rsidRDefault="00C82F33" w:rsidP="002F78D3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13" o:spid="_x0000_s1069" style="position:absolute;visibility:visible" from="0,0" to="0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" strokecolor="#76923c [2406]" strokeweight="3pt">
                    <v:shadow on="t" color="black" opacity="22937f" origin=",.5" offset="0,.63889mm"/>
                  </v:line>
                </v:group>
              </w:pict>
            </w:r>
          </w:p>
          <w:p w:rsidR="002F78D3" w:rsidRDefault="002F78D3" w:rsidP="002F78D3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</w:p>
          <w:p w:rsidR="002F78D3" w:rsidRDefault="002F78D3" w:rsidP="002F78D3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</w:p>
          <w:p w:rsidR="002F78D3" w:rsidRDefault="002F78D3" w:rsidP="004F76F3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 xml:space="preserve">  </w:t>
            </w:r>
            <w:r w:rsidR="00FE2D1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 xml:space="preserve"> </w:t>
            </w:r>
            <w:r w:rsidRPr="00FE2D15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 :</w:t>
            </w:r>
          </w:p>
          <w:p w:rsidR="002F78D3" w:rsidRDefault="00D10A46" w:rsidP="004F76F3">
            <w:pPr>
              <w:ind w:left="176"/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7030A0"/>
                <w:sz w:val="28"/>
                <w:szCs w:val="20"/>
              </w:rPr>
              <w:pict>
                <v:shape id="Zone de texte 27733" o:spid="_x0000_s1070" type="#_x0000_t202" style="position:absolute;left:0;text-align:left;margin-left:86.3pt;margin-top:11.85pt;width:254.25pt;height:79.9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" fillcolor="white [3201]" stroked="f" strokeweight=".5pt">
                  <v:textbox>
                    <w:txbxContent>
                      <w:p w:rsidR="00C82F33" w:rsidRPr="003C3ABC" w:rsidRDefault="00C82F33" w:rsidP="002F78D3">
                        <w:pPr>
                          <w:jc w:val="both"/>
                          <w:rPr>
                            <w:rFonts w:ascii="Cambria Math" w:hAnsi="Cambria Math" w:cstheme="majorBidi"/>
                            <w:color w:val="000000" w:themeColor="text1"/>
                            <w:sz w:val="24"/>
                            <w:oMath/>
                          </w:rPr>
                        </w:pPr>
                        <w:r w:rsidRPr="003C3ABC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  <w:t xml:space="preserve">On a : </w:t>
                        </w:r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C+A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B= 50.92°+39.08°=90°</m:t>
                          </m:r>
                        </m:oMath>
                      </w:p>
                      <w:p w:rsidR="00C82F33" w:rsidRPr="003C3ABC" w:rsidRDefault="00C82F33" w:rsidP="002F78D3">
                        <w:pPr>
                          <w:jc w:val="both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</w:pPr>
                        <w:r w:rsidRPr="003C3ABC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  <w:t xml:space="preserve">Donc :  </w:t>
                        </w:r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C et 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B</m:t>
                          </m:r>
                        </m:oMath>
                        <w:r w:rsidRPr="003C3ABC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  <w:t xml:space="preserve"> sont complémentaires</w:t>
                        </w:r>
                      </w:p>
                      <w:p w:rsidR="00C82F33" w:rsidRPr="003C3ABC" w:rsidRDefault="00C82F33" w:rsidP="002F78D3">
                        <w:pPr>
                          <w:jc w:val="both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</w:pPr>
                        <w:r w:rsidRPr="003C3ABC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  <w:t xml:space="preserve">D’où : </w:t>
                        </w:r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</w:rPr>
                            <m:t>ABC</m:t>
                          </m:r>
                        </m:oMath>
                        <w:r w:rsidRPr="003C3ABC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</w:rPr>
                          <w:t xml:space="preserve"> est un triangle rectangle en A</w:t>
                        </w:r>
                      </w:p>
                    </w:txbxContent>
                  </v:textbox>
                </v:shape>
              </w:pict>
            </w:r>
            <w:r w:rsidR="002F78D3">
              <w:rPr>
                <w:rFonts w:ascii="Times New Roman" w:eastAsiaTheme="minorHAnsi" w:hAnsi="Times New Roman" w:cs="Times New Roman"/>
                <w:b/>
                <w:bCs/>
                <w:noProof/>
                <w:color w:val="7030A0"/>
                <w:sz w:val="28"/>
                <w:szCs w:val="28"/>
              </w:rPr>
              <w:drawing>
                <wp:inline distT="0" distB="0" distL="0" distR="0">
                  <wp:extent cx="1711354" cy="1795244"/>
                  <wp:effectExtent l="0" t="0" r="3175" b="0"/>
                  <wp:docPr id="27732" name="Image 27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7.PNG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6" t="4820"/>
                          <a:stretch/>
                        </pic:blipFill>
                        <pic:spPr bwMode="auto">
                          <a:xfrm>
                            <a:off x="0" y="0"/>
                            <a:ext cx="1711354" cy="1795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2D15" w:rsidRDefault="00FE2D15" w:rsidP="002F78D3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</w:p>
          <w:p w:rsidR="00047CA5" w:rsidRPr="00D97591" w:rsidRDefault="00047CA5" w:rsidP="004C5948">
            <w:pPr>
              <w:numPr>
                <w:ilvl w:val="0"/>
                <w:numId w:val="7"/>
              </w:numPr>
              <w:ind w:left="601"/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  <w:r w:rsidRPr="00D9759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>Le triangle isocèle :</w:t>
            </w:r>
          </w:p>
          <w:p w:rsidR="003C3ABC" w:rsidRPr="003C3ABC" w:rsidRDefault="00047CA5" w:rsidP="003C3ABC">
            <w:pPr>
              <w:ind w:left="360"/>
              <w:jc w:val="both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</w:pPr>
            <w:r w:rsidRPr="003C3ABC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0"/>
              </w:rPr>
              <w:t>Définition</w:t>
            </w:r>
          </w:p>
          <w:p w:rsidR="003C3ABC" w:rsidRDefault="00D10A46" w:rsidP="003C3ABC">
            <w:pPr>
              <w:jc w:val="both"/>
              <w:rPr>
                <w:rFonts w:asciiTheme="majorBidi" w:hAnsiTheme="majorBidi" w:cstheme="majorBidi"/>
                <w:sz w:val="28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28"/>
                <w:szCs w:val="20"/>
              </w:rPr>
              <w:pict>
                <v:group id="Groupe 27734" o:spid="_x0000_s1071" style="position:absolute;left:0;text-align:left;margin-left:19.25pt;margin-top:-.2pt;width:307.8pt;height:31.7pt;z-index:251697152;mso-width-relative:margin;mso-height-relative:margin" coordsize="39092,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">
                  <v:rect id="Rectangle 27735" o:spid="_x0000_s1072" style="position:absolute;width:39092;height:620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" fillcolor="#dbe5f1 [660]" stroked="f" strokeweight="2pt">
                    <v:textbox>
                      <w:txbxContent>
                        <w:p w:rsidR="00C82F33" w:rsidRPr="003C3ABC" w:rsidRDefault="00C82F33" w:rsidP="003C3ABC">
                          <w:pPr>
                            <w:jc w:val="both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C3ABC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Le triangle isocèle est un triangle qui a deux côtés égaux.</w:t>
                          </w:r>
                        </w:p>
                        <w:p w:rsidR="00C82F33" w:rsidRPr="00E94D58" w:rsidRDefault="00C82F33" w:rsidP="003C3ABC">
                          <w:pPr>
                            <w:jc w:val="both"/>
                            <w:rPr>
                              <w:rFonts w:asciiTheme="majorBidi" w:hAnsiTheme="majorBidi" w:cstheme="majorBidi"/>
                              <w:sz w:val="24"/>
                              <w:szCs w:val="18"/>
                            </w:rPr>
                          </w:pPr>
                        </w:p>
                        <w:p w:rsidR="00C82F33" w:rsidRDefault="00C82F33" w:rsidP="003C3ABC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36" o:spid="_x0000_s1073" style="position:absolute;visibility:visible" from="0,0" to="0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" strokecolor="#1f497d [3215]" strokeweight="3pt">
                    <v:shadow on="t" color="black" opacity="22937f" origin=",.5" offset="0,.63889mm"/>
                  </v:line>
                </v:group>
              </w:pict>
            </w:r>
          </w:p>
          <w:p w:rsidR="00047CA5" w:rsidRDefault="00047CA5" w:rsidP="003C3ABC">
            <w:pPr>
              <w:jc w:val="both"/>
              <w:rPr>
                <w:rFonts w:asciiTheme="majorBidi" w:hAnsiTheme="majorBidi" w:cstheme="majorBidi"/>
                <w:sz w:val="28"/>
                <w:szCs w:val="20"/>
                <w:u w:val="single"/>
              </w:rPr>
            </w:pPr>
          </w:p>
          <w:p w:rsidR="003C3ABC" w:rsidRPr="00281B08" w:rsidRDefault="00D10A46" w:rsidP="00C21C69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7030A0"/>
                <w:sz w:val="28"/>
                <w:szCs w:val="20"/>
              </w:rPr>
              <w:pict>
                <v:group id="Groupe 27708" o:spid="_x0000_s1074" style="position:absolute;left:0;text-align:left;margin-left:41.3pt;margin-top:13.05pt;width:250.35pt;height:153.2pt;z-index:251732992" coordsize="31794,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">
                  <v:group id="Groupe 27705" o:spid="_x0000_s1075" style="position:absolute;width:31794;height:19456" coordsize="31794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">
                    <v:shape id="Connecteur droit avec flèche 27742" o:spid="_x0000_s1076" type="#_x0000_t32" style="position:absolute;left:8388;top:2097;width:755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" strokecolor="black [3200]" strokeweight="1.5pt">
                      <v:stroke endarrow="open"/>
                      <v:shadow on="t" color="black" opacity="24903f" origin=",.5" offset="0,.55556mm"/>
                    </v:shape>
                    <v:group id="Groupe 27704" o:spid="_x0000_s1077" style="position:absolute;width:31794;height:19456" coordsize="31794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1eLxwAAAN4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WgyiT7h7064AnLxCwAA//8DAFBLAQItABQABgAIAAAAIQDb4fbL7gAAAIUBAAATAAAAAAAA&#10;AAAAAAAAAAAAAABbQ29udGVudF9UeXBlc10ueG1sUEsBAi0AFAAGAAgAAAAhAFr0LFu/AAAAFQEA&#10;AAsAAAAAAAAAAAAAAAAAHwEAAF9yZWxzLy5yZWxzUEsBAi0AFAAGAAgAAAAhALenV4vHAAAA3gAA&#10;AA8AAAAAAAAAAAAAAAAABwIAAGRycy9kb3ducmV2LnhtbFBLBQYAAAAAAwADALcAAAD7AgAAAAA=&#10;">
                      <v:group id="Groupe 27749" o:spid="_x0000_s1078" style="position:absolute;width:31794;height:19456" coordsize="31795,1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">
                        <v:shape id="Zone de texte 27747" o:spid="_x0000_s1079" type="#_x0000_t202" style="position:absolute;width:8464;height:60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" fillcolor="white [3201]" stroked="f" strokeweight=".5pt">
                          <v:textbox>
                            <w:txbxContent>
                              <w:p w:rsidR="00C82F33" w:rsidRPr="00A65860" w:rsidRDefault="00C82F33" w:rsidP="00A6586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FBD4B4" w:themeFill="accent6" w:themeFillTint="66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A6586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Sommet principal</w:t>
                                </w:r>
                              </w:p>
                            </w:txbxContent>
                          </v:textbox>
                        </v:shape>
                        <v:group id="Groupe 27741" o:spid="_x0000_s1080" style="position:absolute;left:8976;top:587;width:16186;height:15602" coordsize="16189,1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3TxwAAAN4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ByPv2J43glXQM4fAAAA//8DAFBLAQItABQABgAIAAAAIQDb4fbL7gAAAIUBAAATAAAAAAAA&#10;AAAAAAAAAAAAAABbQ29udGVudF9UeXBlc10ueG1sUEsBAi0AFAAGAAgAAAAhAFr0LFu/AAAAFQEA&#10;AAsAAAAAAAAAAAAAAAAAHwEAAF9yZWxzLy5yZWxzUEsBAi0AFAAGAAgAAAAhADG6TdPHAAAA3gAA&#10;AA8AAAAAAAAAAAAAAAAABwIAAGRycy9kb3ducmV2LnhtbFBLBQYAAAAAAwADALcAAAD7AgAAAAA=&#10;">
                          <v:shape id="Zone de texte 27738" o:spid="_x0000_s1081" type="#_x0000_t202" style="position:absolute;left:6878;width:2433;height:2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C82F33" w:rsidRPr="00A65860" w:rsidRDefault="00C82F3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6586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Zone de texte 27740" o:spid="_x0000_s1082" type="#_x0000_t202" style="position:absolute;left:13757;top:13170;width:2432;height:2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" fillcolor="white [3201]" stroked="f" strokeweight=".5pt">
                            <v:textbox>
                              <w:txbxContent>
                                <w:p w:rsidR="00C82F33" w:rsidRPr="00A65860" w:rsidRDefault="00C82F33" w:rsidP="00A6586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65860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Zone de texte 27739" o:spid="_x0000_s1083" type="#_x0000_t202" style="position:absolute;top:13170;width:2432;height:2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" fillcolor="white [3201]" stroked="f" strokeweight=".5pt">
                            <v:textbox>
                              <w:txbxContent>
                                <w:p w:rsidR="00C82F33" w:rsidRPr="00A65860" w:rsidRDefault="00C82F33" w:rsidP="00A6586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65860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isocèle 27737" o:spid="_x0000_s1084" type="#_x0000_t5" style="position:absolute;left:2013;top:2097;width:12332;height:119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" filled="f" strokecolor="#243f60 [1604]" strokeweight="1pt"/>
                        </v:group>
                        <v:group id="Groupe 27745" o:spid="_x0000_s1085" style="position:absolute;left:17784;top:15519;width:5621;height:1930" coordsize="5620,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">
                          <v:shape id="Connecteur droit avec flèche 27743" o:spid="_x0000_s1086" type="#_x0000_t32" style="position:absolute;width:0;height:192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" strokecolor="black [3200]" strokeweight="1.5pt">
                            <v:stroke endarrow="open"/>
                            <v:shadow on="t" color="black" opacity="24903f" origin=",.5" offset="0,.55556mm"/>
                          </v:shape>
                          <v:line id="Connecteur droit 27744" o:spid="_x0000_s1087" style="position:absolute;visibility:visible" from="0,1929" to="5620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" strokecolor="black [3213]" strokeweight="1.5pt"/>
                        </v:group>
                        <v:shape id="Zone de texte 27746" o:spid="_x0000_s1088" type="#_x0000_t202" style="position:absolute;left:23908;top:15603;width:7887;height:38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" fillcolor="white [3201]" stroked="f" strokeweight=".5pt">
                          <v:textbox>
                            <w:txbxContent>
                              <w:p w:rsidR="00C82F33" w:rsidRPr="00A65860" w:rsidRDefault="00C82F33" w:rsidP="00A6586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FBD4B4" w:themeFill="accent6" w:themeFillTint="66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A6586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La base</w:t>
                                </w:r>
                              </w:p>
                            </w:txbxContent>
                          </v:textbox>
                        </v:shape>
                      </v:group>
                      <v:line id="Connecteur droit 27692" o:spid="_x0000_s1089" style="position:absolute;visibility:visible" from="13757,7550" to="15180,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" strokecolor="#4579b8 [3044]"/>
                      <v:line id="Connecteur droit 27693" o:spid="_x0000_s1090" style="position:absolute;visibility:visible" from="13674,7885" to="15096,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" strokecolor="#4579b8 [3044]"/>
                    </v:group>
                  </v:group>
                  <v:line id="Connecteur droit 27706" o:spid="_x0000_s1091" style="position:absolute;flip:y;visibility:visible" from="19378,7550" to="20800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" strokecolor="#4579b8 [3044]"/>
                  <v:line id="Connecteur droit 27707" o:spid="_x0000_s1092" style="position:absolute;flip:y;visibility:visible" from="19546,7885" to="20968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" strokecolor="#4579b8 [3044]"/>
                </v:group>
              </w:pict>
            </w:r>
            <w:r w:rsidR="00281B08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0"/>
              </w:rPr>
              <w:t xml:space="preserve">     </w:t>
            </w:r>
            <w:r w:rsidR="00C21C69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 :</w:t>
            </w:r>
          </w:p>
          <w:p w:rsidR="00281B08" w:rsidRPr="002E7800" w:rsidRDefault="00281B08" w:rsidP="003C3ABC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047CA5" w:rsidRDefault="00047CA5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A65860" w:rsidRDefault="00A65860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281B08" w:rsidRPr="00281B08" w:rsidRDefault="00861EBD" w:rsidP="00C21C69">
            <w:pPr>
              <w:spacing w:after="20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281B08" w:rsidRPr="00281B0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 a :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ABC</m:t>
              </m:r>
            </m:oMath>
            <w:r w:rsidR="00281B08" w:rsidRPr="00281B0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est un triangle isocèle en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A</m:t>
              </m:r>
            </m:oMath>
          </w:p>
          <w:p w:rsidR="00281B08" w:rsidRDefault="00861EBD" w:rsidP="00C21C69">
            <w:pPr>
              <w:spacing w:after="200"/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281B08" w:rsidRPr="00281B0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Donc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AB=AC</m:t>
              </m:r>
            </m:oMath>
          </w:p>
          <w:p w:rsidR="007A37FD" w:rsidRDefault="00C21C69" w:rsidP="00047CA5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lastRenderedPageBreak/>
              <w:t xml:space="preserve">  </w:t>
            </w:r>
          </w:p>
          <w:p w:rsidR="00281B08" w:rsidRDefault="00C21C69" w:rsidP="00047CA5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</w:t>
            </w:r>
            <w:r w:rsidR="00281B08" w:rsidRPr="00281B08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Propriété</w:t>
            </w:r>
            <w:r w:rsidR="00C52B4D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1</w:t>
            </w:r>
          </w:p>
          <w:p w:rsidR="00281B08" w:rsidRPr="00281B08" w:rsidRDefault="00D10A46" w:rsidP="00047CA5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  <w:pict>
                <v:group id="Groupe 27752" o:spid="_x0000_s1093" style="position:absolute;left:0;text-align:left;margin-left:11.7pt;margin-top:1.1pt;width:288.65pt;height:31pt;z-index:251704320;mso-width-relative:margin;mso-height-relative:margin" coordsize="36660,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">
                  <v:rect id="Rectangle 27750" o:spid="_x0000_s1094" style="position:absolute;width:36660;height:53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" fillcolor="#d6e3bc [1302]" stroked="f" strokeweight="2pt">
                    <v:textbox>
                      <w:txbxContent>
                        <w:p w:rsidR="00C82F33" w:rsidRPr="00281B08" w:rsidRDefault="00C82F33" w:rsidP="00281B08">
                          <w:pPr>
                            <w:jc w:val="both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81B08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Dans un triangle isocèle, les angles à la base sont égaux.</w:t>
                          </w:r>
                        </w:p>
                        <w:p w:rsidR="00C82F33" w:rsidRDefault="00C82F33" w:rsidP="00281B08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51" o:spid="_x0000_s1095" style="position:absolute;visibility:visible" from="0,0" to="0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" strokecolor="#9bbb59 [3206]" strokeweight="2pt">
                    <v:shadow on="t" color="black" opacity="24903f" origin=",.5" offset="0,.55556mm"/>
                  </v:line>
                </v:group>
              </w:pict>
            </w:r>
            <w:r w:rsidR="00281B08" w:rsidRPr="00281B08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</w:t>
            </w:r>
          </w:p>
          <w:p w:rsidR="00281B08" w:rsidRPr="002E7800" w:rsidRDefault="00281B08" w:rsidP="00047CA5">
            <w:pPr>
              <w:jc w:val="both"/>
              <w:rPr>
                <w:rFonts w:asciiTheme="majorBidi" w:hAnsiTheme="majorBidi" w:cstheme="majorBidi"/>
                <w:sz w:val="28"/>
                <w:szCs w:val="20"/>
              </w:rPr>
            </w:pPr>
          </w:p>
          <w:p w:rsidR="00047CA5" w:rsidRDefault="00C21C69" w:rsidP="00047CA5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</w:pPr>
            <w:r w:rsidRPr="00C21C69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 :</w:t>
            </w:r>
          </w:p>
          <w:p w:rsidR="007A37FD" w:rsidRPr="00C21C69" w:rsidRDefault="007A37FD" w:rsidP="00047CA5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</w:pPr>
          </w:p>
          <w:p w:rsidR="00C21C69" w:rsidRDefault="00D10A46" w:rsidP="00C52B4D">
            <w:pPr>
              <w:rPr>
                <w:rFonts w:asciiTheme="majorBidi" w:eastAsiaTheme="minorHAns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b/>
                <w:noProof/>
                <w:color w:val="FF0000"/>
                <w:sz w:val="28"/>
                <w:szCs w:val="28"/>
              </w:rPr>
              <w:pict>
                <v:shape id="Zone de texte 27757" o:spid="_x0000_s1096" type="#_x0000_t202" style="position:absolute;margin-left:144.2pt;margin-top:30.3pt;width:194.85pt;height:73.3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" fillcolor="white [3201]" stroked="f" strokeweight=".5pt">
                  <v:textbox>
                    <w:txbxContent>
                      <w:p w:rsidR="00C82F33" w:rsidRPr="00C52B4D" w:rsidRDefault="00C82F33" w:rsidP="00C52B4D">
                        <w:pPr>
                          <w:jc w:val="both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C52B4D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>On a :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ABC</m:t>
                          </m:r>
                        </m:oMath>
                        <w:r w:rsidRPr="00C52B4D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 triangle isocèle en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oMath>
                      </w:p>
                      <w:p w:rsidR="00C82F33" w:rsidRPr="00C52B4D" w:rsidRDefault="00C82F33" w:rsidP="00C52B4D">
                        <w:pPr>
                          <w:jc w:val="both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C52B4D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Donc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C=A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oMath>
                      </w:p>
                    </w:txbxContent>
                  </v:textbox>
                </v:shape>
              </w:pict>
            </w:r>
            <w:r w:rsidR="00C52B4D">
              <w:rPr>
                <w:rFonts w:asciiTheme="majorBidi" w:eastAsiaTheme="minorHAnsi" w:hAnsiTheme="majorBidi" w:cstheme="majorBidi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424204" cy="1619075"/>
                  <wp:effectExtent l="0" t="0" r="5080" b="635"/>
                  <wp:docPr id="27756" name="Image 27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81031-17163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54" cy="162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1D42" w:rsidRDefault="00F81D42" w:rsidP="00F81D42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 </w:t>
            </w:r>
            <w:r w:rsidRPr="00281B08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Propriété</w:t>
            </w: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2</w:t>
            </w:r>
          </w:p>
          <w:p w:rsidR="00F81D42" w:rsidRDefault="00D10A46" w:rsidP="00F81D42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  <w:pict>
                <v:group id="Groupe 27696" o:spid="_x0000_s1097" style="position:absolute;left:0;text-align:left;margin-left:11.2pt;margin-top:3.1pt;width:288.65pt;height:31pt;z-index:251723776;mso-width-relative:margin;mso-height-relative:margin" coordsize="36660,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">
                  <v:rect id="Rectangle 27697" o:spid="_x0000_s1098" style="position:absolute;width:36660;height:53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" fillcolor="#d6e3bc [1302]" stroked="f" strokeweight="2pt">
                    <v:textbox>
                      <w:txbxContent>
                        <w:p w:rsidR="00C82F33" w:rsidRPr="00281B08" w:rsidRDefault="00C82F33" w:rsidP="00F81D42">
                          <w:pPr>
                            <w:jc w:val="both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Si un triangle a deux angles égaux alors il est isocèle.</w:t>
                          </w:r>
                        </w:p>
                        <w:p w:rsidR="00C82F33" w:rsidRDefault="00C82F33" w:rsidP="00F81D42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698" o:spid="_x0000_s1099" style="position:absolute;visibility:visible" from="0,0" to="0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" strokecolor="#9bbb59 [3206]" strokeweight="2pt">
                    <v:shadow on="t" color="black" opacity="24903f" origin=",.5" offset="0,.55556mm"/>
                  </v:line>
                </v:group>
              </w:pict>
            </w:r>
          </w:p>
          <w:p w:rsidR="00F81D42" w:rsidRDefault="00F81D42" w:rsidP="00F81D42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</w:p>
          <w:p w:rsidR="00F81D42" w:rsidRPr="007A37FD" w:rsidRDefault="00F81D42" w:rsidP="00F81D42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14"/>
                <w:szCs w:val="8"/>
              </w:rPr>
            </w:pPr>
          </w:p>
          <w:p w:rsidR="007A37FD" w:rsidRPr="00C21C69" w:rsidRDefault="00F81D42" w:rsidP="00997EDB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 xml:space="preserve">  </w:t>
            </w:r>
            <w:r w:rsidRPr="00C21C69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 :</w:t>
            </w:r>
          </w:p>
          <w:p w:rsidR="00997EDB" w:rsidRPr="00997EDB" w:rsidRDefault="004D668B" w:rsidP="00997EDB">
            <w:pPr>
              <w:jc w:val="center"/>
              <w:rPr>
                <w:rFonts w:asciiTheme="majorBidi" w:eastAsiaTheme="minorHAns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761688" cy="2089911"/>
                  <wp:effectExtent l="0" t="0" r="0" b="5715"/>
                  <wp:docPr id="27709" name="Image 27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1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8" cy="209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7FD" w:rsidRPr="007A37FD" w:rsidRDefault="007A37FD" w:rsidP="007A37FD">
            <w:pPr>
              <w:spacing w:after="20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A37F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 a :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P=M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N=68.2°</m:t>
              </m:r>
            </m:oMath>
          </w:p>
          <w:p w:rsidR="00F81D42" w:rsidRPr="00FC1F94" w:rsidRDefault="007A37FD" w:rsidP="00997EDB">
            <w:pPr>
              <w:spacing w:after="200" w:line="276" w:lineRule="auto"/>
              <w:jc w:val="both"/>
              <w:rPr>
                <w:rFonts w:asciiTheme="majorBidi" w:eastAsiaTheme="minorHAnsi" w:hAnsiTheme="majorBidi" w:cstheme="majorBidi"/>
                <w:b/>
                <w:color w:val="FF0000"/>
                <w:sz w:val="28"/>
                <w:szCs w:val="28"/>
              </w:rPr>
            </w:pPr>
            <w:r w:rsidRPr="007A37F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Donc</w:t>
            </w:r>
            <w:r w:rsidR="004C594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:</w:t>
            </w:r>
            <w:r w:rsidRPr="007A37F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le triangle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MNP</m:t>
              </m:r>
            </m:oMath>
            <w:r w:rsidR="00997ED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est isocèle</w:t>
            </w:r>
          </w:p>
        </w:tc>
        <w:tc>
          <w:tcPr>
            <w:tcW w:w="2725" w:type="dxa"/>
            <w:vAlign w:val="center"/>
          </w:tcPr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lastRenderedPageBreak/>
              <w:t>Appl</w:t>
            </w:r>
            <w:r w:rsidRPr="00997ED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ication</w:t>
            </w: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 :</w:t>
            </w:r>
          </w:p>
          <w:p w:rsidR="002122DF" w:rsidRPr="00997EDB" w:rsidRDefault="00997EDB" w:rsidP="002122DF">
            <w:pPr>
              <w:autoSpaceDE w:val="0"/>
              <w:autoSpaceDN w:val="0"/>
              <w:adjustRightInd w:val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</w:t>
            </w:r>
            <w:r w:rsidR="002122DF" w:rsidRPr="00997ED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On donne le triangle </w:t>
            </w:r>
            <m:oMath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EFG</m:t>
              </m:r>
            </m:oMath>
            <w:r w:rsidR="002122DF" w:rsidRPr="00997ED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tel que : </w:t>
            </w:r>
            <m:oMath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E</m:t>
              </m:r>
              <m:acc>
                <m:accPr>
                  <m:ctrlPr>
                    <w:rPr>
                      <w:rFonts w:ascii="Cambria Math" w:eastAsia="Times New Roman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G=20°</m:t>
              </m:r>
            </m:oMath>
            <w:r w:rsidR="002122DF" w:rsidRPr="00997ED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G</m:t>
              </m:r>
              <m:acc>
                <m:accPr>
                  <m:ctrlPr>
                    <w:rPr>
                      <w:rFonts w:ascii="Cambria Math" w:eastAsia="Times New Roman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F=70°</m:t>
              </m:r>
            </m:oMath>
          </w:p>
          <w:p w:rsidR="00997EDB" w:rsidRDefault="002122DF" w:rsidP="002122DF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997ED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Détermine la nature du </w:t>
            </w:r>
            <w:proofErr w:type="gramStart"/>
            <w:r w:rsidRPr="00997ED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triangle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eastAsia="Times New Roman" w:hAnsi="Cambria Math" w:cstheme="majorBidi"/>
                  <w:color w:val="000000" w:themeColor="text1"/>
                  <w:sz w:val="24"/>
                  <w:szCs w:val="24"/>
                </w:rPr>
                <m:t>EFG</m:t>
              </m:r>
            </m:oMath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Pr="00D05EA6" w:rsidRDefault="00D05EA6" w:rsidP="00997E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05E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Application :</w:t>
            </w:r>
          </w:p>
          <w:p w:rsidR="00997EDB" w:rsidRPr="00D05EA6" w:rsidRDefault="00D05EA6" w:rsidP="00997E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D05EA6">
              <w:rPr>
                <w:rFonts w:asciiTheme="majorBidi" w:hAnsiTheme="majorBidi" w:cstheme="majorBidi"/>
                <w:sz w:val="24"/>
                <w:szCs w:val="24"/>
              </w:rPr>
              <w:t>Est-ce qu’on peut construire un triangle isocèle dont la longueur de l’un de ses côtés 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D05EA6">
              <w:rPr>
                <w:rFonts w:asciiTheme="majorBidi" w:hAnsiTheme="majorBidi" w:cstheme="majorBidi"/>
                <w:sz w:val="24"/>
                <w:szCs w:val="24"/>
              </w:rPr>
              <w:t xml:space="preserve">t 4 cm et son périmètre vaut 28 cm ? </w:t>
            </w: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997EDB" w:rsidRDefault="00997EDB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97ED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Application:</w:t>
            </w:r>
          </w:p>
          <w:p w:rsidR="00D05EA6" w:rsidRPr="00D05EA6" w:rsidRDefault="00D05EA6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  <w:r w:rsidRPr="00D05EA6">
              <w:rPr>
                <w:rFonts w:asciiTheme="majorBidi" w:hAnsiTheme="majorBidi" w:cstheme="majorBidi"/>
                <w:sz w:val="24"/>
                <w:szCs w:val="24"/>
              </w:rPr>
              <w:t xml:space="preserve">1-consctuis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 triangle isocèle en A tel que :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  <m:r>
                <w:rPr>
                  <w:rFonts w:ascii="Cambria Math" w:hAnsi="Cambria Math" w:cstheme="majorBidi"/>
                </w:rPr>
                <m:t>C=100° et AB=5 cm</m:t>
              </m:r>
            </m:oMath>
          </w:p>
          <w:p w:rsidR="00997EDB" w:rsidRDefault="00170B6C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2-Calcule la mesure de l’angle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</w:rPr>
                <m:t>C</m:t>
              </m:r>
            </m:oMath>
            <w:r w:rsidR="00997EDB" w:rsidRPr="00D05EA6">
              <w:rPr>
                <w:rFonts w:asciiTheme="majorBidi" w:hAnsiTheme="majorBidi" w:cstheme="majorBidi"/>
              </w:rPr>
              <w:t xml:space="preserve"> </w:t>
            </w:r>
          </w:p>
          <w:p w:rsidR="00170B6C" w:rsidRDefault="00170B6C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</w:p>
          <w:p w:rsidR="00170B6C" w:rsidRDefault="00170B6C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</w:p>
          <w:p w:rsidR="00170B6C" w:rsidRPr="00D05EA6" w:rsidRDefault="00170B6C" w:rsidP="00997EDB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9106F" w:rsidRDefault="0039106F" w:rsidP="0039106F"/>
    <w:tbl>
      <w:tblPr>
        <w:tblStyle w:val="Grilledutableau"/>
        <w:tblW w:w="0" w:type="auto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4678"/>
        <w:gridCol w:w="7371"/>
        <w:gridCol w:w="2584"/>
      </w:tblGrid>
      <w:tr w:rsidR="007A37FD" w:rsidTr="00C82F33">
        <w:tc>
          <w:tcPr>
            <w:tcW w:w="1560" w:type="dxa"/>
            <w:shd w:val="clear" w:color="auto" w:fill="FFC000"/>
            <w:vAlign w:val="center"/>
          </w:tcPr>
          <w:p w:rsidR="007A37FD" w:rsidRPr="009120C6" w:rsidRDefault="007A37FD" w:rsidP="00C82F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20C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Objectif</w:t>
            </w:r>
          </w:p>
        </w:tc>
        <w:tc>
          <w:tcPr>
            <w:tcW w:w="4678" w:type="dxa"/>
            <w:shd w:val="clear" w:color="auto" w:fill="FFC000"/>
            <w:vAlign w:val="center"/>
          </w:tcPr>
          <w:p w:rsidR="007A37FD" w:rsidRPr="008C3203" w:rsidRDefault="007A37FD" w:rsidP="00C82F33">
            <w:pPr>
              <w:jc w:val="center"/>
              <w:rPr>
                <w:rFonts w:ascii="Tekton Pro" w:hAnsi="Tekton Pro"/>
                <w:b/>
                <w:bCs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7371" w:type="dxa"/>
            <w:shd w:val="clear" w:color="auto" w:fill="FFC000"/>
            <w:vAlign w:val="center"/>
          </w:tcPr>
          <w:p w:rsidR="007A37FD" w:rsidRPr="008C3203" w:rsidRDefault="007A37FD" w:rsidP="00C82F33">
            <w:pPr>
              <w:jc w:val="center"/>
              <w:rPr>
                <w:rFonts w:ascii="Tekton Pro" w:hAnsi="Tekton Pro"/>
              </w:rPr>
            </w:pP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Contenu de cours</w:t>
            </w:r>
          </w:p>
        </w:tc>
        <w:tc>
          <w:tcPr>
            <w:tcW w:w="2584" w:type="dxa"/>
            <w:shd w:val="clear" w:color="auto" w:fill="FFC000"/>
            <w:vAlign w:val="center"/>
          </w:tcPr>
          <w:p w:rsidR="007A37FD" w:rsidRPr="00FC29CB" w:rsidRDefault="007A37FD" w:rsidP="00C82F33">
            <w:pPr>
              <w:jc w:val="center"/>
              <w:rPr>
                <w:rFonts w:ascii="Tekton Pro" w:hAnsi="Tekton Pro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Applications</w:t>
            </w:r>
            <w:r w:rsidRPr="009120C6">
              <w:rPr>
                <w:rFonts w:ascii="Verdana" w:hAnsi="Verdana"/>
                <w:b/>
                <w:bCs/>
                <w:sz w:val="28"/>
                <w:szCs w:val="28"/>
              </w:rPr>
              <w:t> </w:t>
            </w:r>
          </w:p>
        </w:tc>
      </w:tr>
      <w:tr w:rsidR="00FC04D6" w:rsidTr="00A87280">
        <w:tc>
          <w:tcPr>
            <w:tcW w:w="1560" w:type="dxa"/>
          </w:tcPr>
          <w:p w:rsidR="00FC04D6" w:rsidRDefault="00FC04D6" w:rsidP="008174DE">
            <w:pPr>
              <w:ind w:left="317"/>
            </w:pPr>
          </w:p>
        </w:tc>
        <w:tc>
          <w:tcPr>
            <w:tcW w:w="4678" w:type="dxa"/>
            <w:vAlign w:val="center"/>
          </w:tcPr>
          <w:p w:rsidR="008174DE" w:rsidRPr="00F22DD2" w:rsidRDefault="008174DE" w:rsidP="00D363D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F22DD2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Activité 5 :</w:t>
            </w:r>
          </w:p>
          <w:p w:rsidR="008174DE" w:rsidRPr="00F22DD2" w:rsidRDefault="008174DE" w:rsidP="00F202B9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 xml:space="preserve">Construis un triangle équilatéral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ABC</m:t>
              </m:r>
            </m:oMath>
          </w:p>
          <w:p w:rsidR="008174DE" w:rsidRPr="00F22DD2" w:rsidRDefault="008174DE" w:rsidP="00F202B9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Compare les angles de ce triangle</w:t>
            </w:r>
          </w:p>
          <w:p w:rsidR="00FC04D6" w:rsidRDefault="008174DE" w:rsidP="00F202B9">
            <w:pPr>
              <w:pStyle w:val="Paragraphedeliste"/>
              <w:numPr>
                <w:ilvl w:val="0"/>
                <w:numId w:val="10"/>
              </w:numPr>
              <w:spacing w:line="276" w:lineRule="auto"/>
            </w:pPr>
            <w:r w:rsidRPr="00F22DD2">
              <w:rPr>
                <w:rFonts w:asciiTheme="majorBidi" w:hAnsiTheme="majorBidi" w:cstheme="majorBidi"/>
                <w:sz w:val="24"/>
                <w:szCs w:val="24"/>
              </w:rPr>
              <w:t>Détermine la mesure de chaque angle.</w:t>
            </w:r>
          </w:p>
        </w:tc>
        <w:tc>
          <w:tcPr>
            <w:tcW w:w="7371" w:type="dxa"/>
          </w:tcPr>
          <w:p w:rsidR="00E62FA5" w:rsidRDefault="00E62FA5" w:rsidP="004C5948">
            <w:pPr>
              <w:numPr>
                <w:ilvl w:val="0"/>
                <w:numId w:val="7"/>
              </w:numPr>
              <w:ind w:left="601"/>
              <w:jc w:val="both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</w:pPr>
            <w:r w:rsidRPr="00E62FA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>Le triangle équilatéral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0"/>
              </w:rPr>
              <w:t> :</w:t>
            </w:r>
          </w:p>
          <w:p w:rsidR="00E62FA5" w:rsidRDefault="00D10A46" w:rsidP="00E62FA5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28"/>
                <w:szCs w:val="28"/>
              </w:rPr>
              <w:pict>
                <v:group id="Groupe 27764" o:spid="_x0000_s1100" style="position:absolute;left:0;text-align:left;margin-left:15.45pt;margin-top:15.45pt;width:286pt;height:48.9pt;z-index:251709440" coordsize="36321,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">
                  <v:rect id="Rectangle 27762" o:spid="_x0000_s1101" style="position:absolute;width:36321;height:620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" fillcolor="#c6d9f1 [671]" stroked="f" strokeweight="2pt">
                    <v:textbox>
                      <w:txbxContent>
                        <w:p w:rsidR="00C82F33" w:rsidRPr="00E62FA5" w:rsidRDefault="00C82F33" w:rsidP="00FA39DB">
                          <w:pPr>
                            <w:jc w:val="both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62FA5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Le triangle équilatéral est un triangle qui a ses trois côtés égaux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C82F33" w:rsidRDefault="00C82F33" w:rsidP="00FA39D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63" o:spid="_x0000_s1102" style="position:absolute;visibility:visible" from="0,0" to="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" strokecolor="#1f497d [3215]" strokeweight="3pt">
                    <v:shadow on="t" color="black" opacity="22937f" origin=",.5" offset="0,.63889mm"/>
                  </v:line>
                </v:group>
              </w:pict>
            </w:r>
            <w:r w:rsidR="004C5948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</w:rPr>
              <w:t xml:space="preserve">    </w:t>
            </w:r>
            <w:r w:rsidR="00E62FA5" w:rsidRPr="00E62FA5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</w:rPr>
              <w:t>Définition</w:t>
            </w:r>
            <w:r w:rsidR="00E62FA5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</w:rPr>
              <w:t> :</w:t>
            </w:r>
          </w:p>
          <w:p w:rsidR="00E62FA5" w:rsidRDefault="00E62FA5" w:rsidP="00E62FA5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</w:rPr>
            </w:pPr>
          </w:p>
          <w:p w:rsidR="00E62FA5" w:rsidRPr="007A37FD" w:rsidRDefault="00E62FA5" w:rsidP="00E62FA5">
            <w:pPr>
              <w:jc w:val="both"/>
              <w:rPr>
                <w:rFonts w:asciiTheme="majorBidi" w:hAnsiTheme="majorBidi" w:cstheme="majorBidi"/>
                <w:b/>
                <w:bCs/>
                <w:color w:val="00B050"/>
                <w:szCs w:val="16"/>
              </w:rPr>
            </w:pPr>
          </w:p>
          <w:p w:rsidR="00E62FA5" w:rsidRDefault="007A37FD" w:rsidP="007A37FD">
            <w:pPr>
              <w:rPr>
                <w:sz w:val="24"/>
              </w:rPr>
            </w:pPr>
            <w:r w:rsidRPr="007A37FD">
              <w:rPr>
                <w:sz w:val="24"/>
              </w:rPr>
              <w:t xml:space="preserve">  </w:t>
            </w:r>
            <w:r w:rsidR="004C5948">
              <w:rPr>
                <w:sz w:val="24"/>
              </w:rPr>
              <w:t xml:space="preserve">   </w:t>
            </w:r>
            <w:r w:rsidRPr="007A37FD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 :</w:t>
            </w:r>
          </w:p>
          <w:p w:rsidR="00E62FA5" w:rsidRPr="007A37FD" w:rsidRDefault="00E62FA5" w:rsidP="00E62FA5">
            <w:pPr>
              <w:jc w:val="both"/>
              <w:rPr>
                <w:szCs w:val="16"/>
              </w:rPr>
            </w:pPr>
          </w:p>
          <w:p w:rsidR="00E62FA5" w:rsidRDefault="00D10A46" w:rsidP="00D363D6">
            <w:pPr>
              <w:ind w:left="176"/>
              <w:jc w:val="both"/>
              <w:rPr>
                <w:sz w:val="32"/>
              </w:rPr>
            </w:pPr>
            <w:r>
              <w:rPr>
                <w:noProof/>
                <w:szCs w:val="16"/>
              </w:rPr>
              <w:pict>
                <v:shape id="Zone de texte 27702" o:spid="_x0000_s1103" type="#_x0000_t202" style="position:absolute;left:0;text-align:left;margin-left:121.25pt;margin-top:7.7pt;width:194.2pt;height:64.7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" fillcolor="white [3201]" stroked="f" strokeweight=".5pt">
                  <v:textbox>
                    <w:txbxContent>
                      <w:p w:rsidR="00C82F33" w:rsidRPr="00D363D6" w:rsidRDefault="00C82F33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363D6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On a :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ABC</m:t>
                          </m:r>
                        </m:oMath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 xml:space="preserve"> un triangle é</w:t>
                        </w:r>
                        <w:r w:rsidRPr="00D363D6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>quilatéral</w:t>
                        </w:r>
                      </w:p>
                      <w:p w:rsidR="00C82F33" w:rsidRDefault="00C82F33">
                        <w:r w:rsidRPr="00D363D6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>Donc :</w:t>
                        </w:r>
                        <w: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AB=AC=BC</m:t>
                          </m:r>
                        </m:oMath>
                      </w:p>
                    </w:txbxContent>
                  </v:textbox>
                </v:shape>
              </w:pict>
            </w:r>
            <w:r w:rsidR="007A37FD">
              <w:rPr>
                <w:noProof/>
                <w:sz w:val="32"/>
              </w:rPr>
              <w:drawing>
                <wp:inline distT="0" distB="0" distL="0" distR="0">
                  <wp:extent cx="1210056" cy="1060704"/>
                  <wp:effectExtent l="0" t="0" r="9525" b="6350"/>
                  <wp:docPr id="27701" name="Image 27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mtr07i06z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056" cy="106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9DB" w:rsidRDefault="004C5948" w:rsidP="00E62FA5">
            <w:pPr>
              <w:jc w:val="both"/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  </w:t>
            </w:r>
            <w:r w:rsidR="00FA39DB" w:rsidRPr="00FA39DB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Propriété</w:t>
            </w:r>
            <w:r w:rsidR="00D363D6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1</w:t>
            </w:r>
            <w:r w:rsidR="00FA39DB" w:rsidRPr="00FA39DB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> :</w:t>
            </w:r>
            <w:r w:rsidR="00FA39DB"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  <w:t xml:space="preserve"> </w:t>
            </w:r>
          </w:p>
          <w:p w:rsidR="00FC04D6" w:rsidRDefault="00D10A46" w:rsidP="00FC04D6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  <w:pict>
                <v:group id="Groupe 27765" o:spid="_x0000_s1104" style="position:absolute;left:0;text-align:left;margin-left:16.05pt;margin-top:4.6pt;width:307.15pt;height:30.95pt;z-index:251711488;mso-width-relative:margin;mso-height-relative:margin" coordorigin="-2684,36723" coordsize="36660,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">
                  <v:rect id="Rectangle 27766" o:spid="_x0000_s1105" style="position:absolute;left:-2684;top:36723;width:36659;height:53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" fillcolor="#d6e3bc [1302]" stroked="f" strokeweight="2pt">
                    <v:textbox>
                      <w:txbxContent>
                        <w:p w:rsidR="00C82F33" w:rsidRPr="00D363D6" w:rsidRDefault="00C82F33" w:rsidP="00D363D6">
                          <w:pPr>
                            <w:rPr>
                              <w:rFonts w:asciiTheme="majorBidi" w:eastAsia="Times New Roman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3D6">
                            <w:rPr>
                              <w:rFonts w:asciiTheme="majorBidi" w:eastAsia="Times New Roman" w:hAnsiTheme="majorBidi" w:cstheme="majorBidi"/>
                              <w:color w:val="000000" w:themeColor="text1"/>
                              <w:sz w:val="24"/>
                              <w:szCs w:val="24"/>
                            </w:rPr>
                            <w:t>Si un triangle est équilatéral alors chaque angle mesure 60°</w:t>
                          </w:r>
                        </w:p>
                        <w:p w:rsidR="00C82F33" w:rsidRDefault="00C82F33" w:rsidP="00FA39D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7767" o:spid="_x0000_s1106" style="position:absolute;visibility:visible" from="-2684,36723" to="-2684,4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" strokecolor="#9bbb59 [3206]" strokeweight="2pt">
                    <v:shadow on="t" color="black" opacity="24903f" origin=",.5" offset="0,.55556mm"/>
                  </v:line>
                </v:group>
              </w:pict>
            </w:r>
          </w:p>
          <w:p w:rsidR="00FC04D6" w:rsidRDefault="00FC04D6" w:rsidP="00FC04D6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</w:p>
          <w:p w:rsidR="007A37FD" w:rsidRPr="007A37FD" w:rsidRDefault="007A37FD" w:rsidP="00FC04D6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0"/>
                <w:szCs w:val="14"/>
              </w:rPr>
            </w:pPr>
          </w:p>
          <w:p w:rsidR="00FA39DB" w:rsidRDefault="00FA39DB" w:rsidP="00FC04D6">
            <w:pPr>
              <w:jc w:val="both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</w:t>
            </w:r>
            <w:r w:rsidR="004C5948"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  <w:t xml:space="preserve">  </w:t>
            </w:r>
            <w:r w:rsidRPr="00FA39DB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Exemple</w:t>
            </w: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18"/>
              </w:rPr>
              <w:t> :</w:t>
            </w:r>
          </w:p>
          <w:p w:rsidR="00FA39DB" w:rsidRDefault="00FA39DB" w:rsidP="00FA39DB">
            <w:pPr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2D050"/>
                <w:sz w:val="28"/>
                <w:szCs w:val="20"/>
              </w:rPr>
              <w:drawing>
                <wp:inline distT="0" distB="0" distL="0" distR="0">
                  <wp:extent cx="1468074" cy="1238817"/>
                  <wp:effectExtent l="0" t="0" r="0" b="0"/>
                  <wp:docPr id="27768" name="Image 27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81031-171530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265" cy="123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9DB" w:rsidRDefault="00FA39DB" w:rsidP="00FC04D6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</w:p>
          <w:p w:rsidR="00FA39DB" w:rsidRDefault="00FA39DB" w:rsidP="00FC04D6">
            <w:pPr>
              <w:jc w:val="both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0"/>
              </w:rPr>
            </w:pPr>
          </w:p>
          <w:p w:rsidR="00FC04D6" w:rsidRDefault="00FC04D6" w:rsidP="00FC04D6">
            <w:pPr>
              <w:tabs>
                <w:tab w:val="left" w:pos="1348"/>
              </w:tabs>
            </w:pPr>
            <w:r>
              <w:tab/>
            </w:r>
          </w:p>
        </w:tc>
        <w:tc>
          <w:tcPr>
            <w:tcW w:w="2584" w:type="dxa"/>
            <w:vAlign w:val="center"/>
          </w:tcPr>
          <w:p w:rsidR="00FC04D6" w:rsidRPr="00A87280" w:rsidRDefault="00A87280" w:rsidP="00A87280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8728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Application :</w:t>
            </w: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 donne la figure suivante, tel que </w:t>
            </w: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MN=NP=PM </m:t>
              </m:r>
            </m:oMath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A87280" w:rsidRPr="00A87280" w:rsidRDefault="00D10A46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pict>
                <v:group id="Groupe 27713" o:spid="_x0000_s1107" style="position:absolute;margin-left:1.6pt;margin-top:1.6pt;width:114.2pt;height:101.05pt;z-index:251734016;mso-width-relative:margin;mso-height-relative:margin" coordsize="15015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">
                  <v:shape id="Zone de texte 27710" o:spid="_x0000_s1108" type="#_x0000_t202" style="position:absolute;left:13002;top:13170;width:2013;height:25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" fillcolor="white [3201]" stroked="f" strokeweight=".5pt">
                    <v:textbox>
                      <w:txbxContent>
                        <w:p w:rsidR="00A87280" w:rsidRPr="00A87280" w:rsidRDefault="00A87280">
                          <w:pPr>
                            <w:rPr>
                              <w:b/>
                              <w:bCs/>
                            </w:rPr>
                          </w:pPr>
                          <w:r w:rsidRPr="00A87280">
                            <w:rPr>
                              <w:b/>
                              <w:bCs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e 27712" o:spid="_x0000_s1109" style="position:absolute;width:14420;height:15767" coordsize="14425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">
                    <v:shape id="Zone de texte 27703" o:spid="_x0000_s1110" type="#_x0000_t202" style="position:absolute;top:12835;width:2597;height:29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" fillcolor="white [3201]" stroked="f" strokeweight=".5pt">
                      <v:textbox>
                        <w:txbxContent>
                          <w:p w:rsidR="00A87280" w:rsidRPr="00A87280" w:rsidRDefault="00A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280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group id="Groupe 27711" o:spid="_x0000_s1111" style="position:absolute;left:1510;width:12915;height:12998" coordsize="12915,1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">
                      <v:shape id="Zone de texte 27700" o:spid="_x0000_s1112" type="#_x0000_t202" style="position:absolute;left:4949;width:2768;height:3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" fillcolor="white [3201]" stroked="f" strokeweight=".5pt">
                        <v:textbox>
                          <w:txbxContent>
                            <w:p w:rsidR="00A87280" w:rsidRPr="00A87280" w:rsidRDefault="00A8728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87280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riangle isocèle 27699" o:spid="_x0000_s1113" type="#_x0000_t5" style="position:absolute;top:2181;width:12915;height:10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" filled="f" strokecolor="#243f60 [1604]" strokeweight="1pt"/>
                    </v:group>
                  </v:group>
                </v:group>
              </w:pict>
            </w: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Calcule la mesure des angles :</w:t>
            </w:r>
          </w:p>
          <w:p w:rsidR="00A87280" w:rsidRPr="00A87280" w:rsidRDefault="00A87280" w:rsidP="00A8728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P</m:t>
              </m:r>
            </m:oMath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,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N</m:t>
              </m:r>
            </m:oMath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N</m:t>
              </m:r>
            </m:oMath>
            <w:r w:rsidRPr="00A8728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sans rapporteur </w:t>
            </w:r>
          </w:p>
        </w:tc>
      </w:tr>
    </w:tbl>
    <w:p w:rsidR="00FC04D6" w:rsidRDefault="00FC04D6" w:rsidP="0039106F"/>
    <w:sectPr w:rsidR="00FC04D6" w:rsidSect="00A65860">
      <w:footerReference w:type="default" r:id="rId29"/>
      <w:pgSz w:w="16838" w:h="11906" w:orient="landscape"/>
      <w:pgMar w:top="284" w:right="253" w:bottom="993" w:left="1417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A46" w:rsidRDefault="00D10A46">
      <w:pPr>
        <w:spacing w:after="0" w:line="240" w:lineRule="auto"/>
      </w:pPr>
      <w:r>
        <w:separator/>
      </w:r>
    </w:p>
  </w:endnote>
  <w:endnote w:type="continuationSeparator" w:id="0">
    <w:p w:rsidR="00D10A46" w:rsidRDefault="00D1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F33" w:rsidRPr="00A218C2" w:rsidRDefault="00D10A46" w:rsidP="00A218C2">
    <w:pPr>
      <w:pStyle w:val="Pieddepage"/>
    </w:pPr>
    <w:r>
      <w:rPr>
        <w:rFonts w:eastAsiaTheme="minorHAnsi"/>
        <w:i/>
        <w:iCs/>
        <w:noProof/>
        <w:color w:val="C00000"/>
        <w:sz w:val="16"/>
        <w:szCs w:val="16"/>
      </w:rPr>
      <w:pict>
        <v:group id="Groupe 152" o:spid="_x0000_s2049" style="position:absolute;margin-left:57.75pt;margin-top:-15.75pt;width:569.25pt;height:26.1pt;z-index:251659264" coordsize="72294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">
          <v:group id="Groupe 19" o:spid="_x0000_s2052" style="position:absolute;top:190;width:2946;height:3125" coordorigin="10104,14464" coordsize="720,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<v:rect id="Rectangle 20" o:spid="_x0000_s2055" style="position:absolute;left:10190;top:14378;width:548;height:720;rotation:-6319877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fiMIA&#10;AADcAAAADwAAAGRycy9kb3ducmV2LnhtbESPQYvCMBSE78L+h/AWvGm6Iup2jbIoingQrMJeH81r&#10;WrZ5KU3U+u+NIHgcZr4ZZr7sbC2u1PrKsYKvYQKCOHe6YqPgfNoMZiB8QNZYOyYFd/KwXHz05phq&#10;d+MjXbNgRCxhn6KCMoQmldLnJVn0Q9cQR69wrcUQZWukbvEWy20tR0kykRYrjgslNrQqKf/PLlbB&#10;xPAs6066GNvsYPbJtFhv/wql+p/d7w+IQF14h1/0Tkdu9A3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B+IwgAAANwAAAAPAAAAAAAAAAAAAAAAAJgCAABkcnMvZG93&#10;bnJldi54bWxQSwUGAAAAAAQABAD1AAAAhwMAAAAA&#10;" strokecolor="#737373"/>
            <v:rect id="Rectangle 21" o:spid="_x0000_s2054" style="position:absolute;left:10190;top:14378;width:548;height:720;rotation:-539214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OxsIA&#10;AADcAAAADwAAAGRycy9kb3ducmV2LnhtbERP3WrCMBS+H+wdwhl4N1MdU9cZRQeODUGw9gEOzWlT&#10;bE5KErXu6ZeLwS4/vv/lerCduJIPrWMFk3EGgrhyuuVGQXnaPS9AhIissXNMCu4UYL16fFhirt2N&#10;j3QtYiNSCIccFZgY+1zKUBmyGMauJ05c7bzFmKBvpPZ4S+G2k9Msm0mLLacGgz19GKrOxcUqsMN9&#10;e+r3nz9zU/Ph7ei/52XxqtToadi8g4g0xH/xn/tLK5i9pPnpTD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Y7GwgAAANwAAAAPAAAAAAAAAAAAAAAAAJgCAABkcnMvZG93&#10;bnJldi54bWxQSwUGAAAAAAQABAD1AAAAhwMAAAAA&#10;" strokecolor="#737373"/>
            <v:rect id="Rectangle 22" o:spid="_x0000_s2053" style="position:absolute;left:10190;top:14378;width:548;height:72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NnMUA&#10;AADcAAAADwAAAGRycy9kb3ducmV2LnhtbESPQWsCMRSE7wX/Q3iCl1KzKpWyGqUtFa0FYa2gx8fm&#10;ubu4eVmSqOu/N4WCx2FmvmGm89bU4kLOV5YVDPoJCOLc6ooLBbvfxcsbCB+QNdaWScGNPMxnnacp&#10;ptpeOaPLNhQiQtinqKAMoUml9HlJBn3fNsTRO1pnMETpCqkdXiPc1HKYJGNpsOK4UGJDnyXlp+3Z&#10;KNh8ofvJsm96XtdsP4Z7ft0clkr1uu37BESgNjzC/+2VVjAeDeDv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M2cxQAAANwAAAAPAAAAAAAAAAAAAAAAAJgCAABkcnMv&#10;ZG93bnJldi54bWxQSwUGAAAAAAQABAD1AAAAigMAAAAA&#10;" fillcolor="#ffffaf" strokecolor="#737373">
              <v:textbox>
                <w:txbxContent>
                  <w:p w:rsidR="00A218C2" w:rsidRPr="005D2F84" w:rsidRDefault="000B229D" w:rsidP="00A218C2">
                    <w:pPr>
                      <w:pStyle w:val="Pieddepage"/>
                      <w:jc w:val="center"/>
                      <w:rPr>
                        <w:rFonts w:ascii="Comic Sans MS" w:hAnsi="Comic Sans MS"/>
                        <w:b/>
                        <w:bCs/>
                        <w:sz w:val="16"/>
                        <w:szCs w:val="16"/>
                      </w:rPr>
                    </w:pPr>
                    <w:r w:rsidRPr="005D2F84">
                      <w:rPr>
                        <w:rFonts w:ascii="Comic Sans MS" w:hAnsi="Comic Sans MS"/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="00A218C2" w:rsidRPr="005D2F84">
                      <w:rPr>
                        <w:rFonts w:ascii="Comic Sans MS" w:hAnsi="Comic Sans MS"/>
                        <w:b/>
                        <w:bCs/>
                        <w:sz w:val="16"/>
                        <w:szCs w:val="16"/>
                      </w:rPr>
                      <w:instrText>PAGE    \* MERGEFORMAT</w:instrText>
                    </w:r>
                    <w:r w:rsidRPr="005D2F84">
                      <w:rPr>
                        <w:rFonts w:ascii="Comic Sans MS" w:hAnsi="Comic Sans MS"/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A80BFF">
                      <w:rPr>
                        <w:rFonts w:ascii="Comic Sans MS" w:hAnsi="Comic Sans MS"/>
                        <w:b/>
                        <w:bCs/>
                        <w:noProof/>
                        <w:sz w:val="16"/>
                        <w:szCs w:val="16"/>
                      </w:rPr>
                      <w:t>1</w:t>
                    </w:r>
                    <w:r w:rsidRPr="005D2F84">
                      <w:rPr>
                        <w:rFonts w:ascii="Comic Sans MS" w:hAnsi="Comic Sans MS"/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v:group>
          <v:line id="Connecteur droit 139" o:spid="_x0000_s2051" style="position:absolute;flip:y;visibility:visible" from="4191,1333" to="46913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D3sUAAADcAAAADwAAAGRycy9kb3ducmV2LnhtbERPTWvCQBC9C/6HZQredNNKxaauUkrF&#10;FqKgbaHehuyYBLOzMbvG6K93hYK3ebzPmcxaU4qGaldYVvA4iEAQp1YXnCn4+Z73xyCcR9ZYWiYF&#10;Z3Iwm3Y7E4y1PfGamo3PRAhhF6OC3PsqltKlORl0A1sRB25na4M+wDqTusZTCDelfIqikTRYcGjI&#10;saL3nNL95mgUfB0Xv8u/5GL1c/NxHo4OyXi1TZTqPbRvryA8tf4u/nd/6jB/+AK3Z8IF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ND3sUAAADcAAAADwAAAAAAAAAA&#10;AAAAAAChAgAAZHJzL2Rvd25yZXYueG1sUEsFBgAAAAAEAAQA+QAAAJMDAAAAAA==&#10;" strokecolor="#984807" strokeweight=".25pt"/>
          <v:rect id="Rectangle 153" o:spid="_x0000_s2050" style="position:absolute;left:47148;width:25146;height:2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ocMEA&#10;AADcAAAADwAAAGRycy9kb3ducmV2LnhtbERPTYvCMBC9C/6HMII3TVVcpGsUEZWehG097HFsxrbY&#10;TEoTbf33RljY2zze56y3vanFk1pXWVYwm0YgiHOrKy4UXLLjZAXCeWSNtWVS8CIH281wsMZY245/&#10;6Jn6QoQQdjEqKL1vYildXpJBN7UNceButjXoA2wLqVvsQrip5TyKvqTBikNDiQ3tS8rv6cMoyJLs&#10;Mrv65l51q0O6/z2f6mtilBqP+t03CE+9/xf/uRMd5i8X8HkmXC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6HDBAAAA3AAAAA8AAAAAAAAAAAAAAAAAmAIAAGRycy9kb3du&#10;cmV2LnhtbFBLBQYAAAAABAAEAPUAAACGAwAAAAA=&#10;" fillcolor="window" strokecolor="window" strokeweight="2pt">
            <v:textbox>
              <w:txbxContent>
                <w:p w:rsidR="00A218C2" w:rsidRPr="00BA1B5D" w:rsidRDefault="00A218C2" w:rsidP="00A218C2">
                  <w:pPr>
                    <w:rPr>
                      <w:rFonts w:ascii="Bradley Hand ITC" w:hAnsi="Bradley Hand ITC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radley Hand ITC" w:hAnsi="Bradley Hand ITC"/>
                      <w:b/>
                      <w:bCs/>
                      <w:i/>
                      <w:iCs/>
                      <w:sz w:val="20"/>
                      <w:szCs w:val="20"/>
                    </w:rPr>
                    <w:t>PROF : AZIZ AIT LYAZID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A46" w:rsidRDefault="00D10A46">
      <w:pPr>
        <w:spacing w:after="0" w:line="240" w:lineRule="auto"/>
      </w:pPr>
      <w:r>
        <w:separator/>
      </w:r>
    </w:p>
  </w:footnote>
  <w:footnote w:type="continuationSeparator" w:id="0">
    <w:p w:rsidR="00D10A46" w:rsidRDefault="00D10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0.2pt;height:10.2pt" o:bullet="t">
        <v:imagedata r:id="rId1" o:title="BD14578_"/>
      </v:shape>
    </w:pict>
  </w:numPicBullet>
  <w:abstractNum w:abstractNumId="0">
    <w:nsid w:val="0FCB1027"/>
    <w:multiLevelType w:val="hybridMultilevel"/>
    <w:tmpl w:val="A366E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4C8B"/>
    <w:multiLevelType w:val="hybridMultilevel"/>
    <w:tmpl w:val="A698A4DC"/>
    <w:lvl w:ilvl="0" w:tplc="96B07A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074B14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K" w:hint="default"/>
        <w:color w:val="auto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D2BA7"/>
    <w:multiLevelType w:val="hybridMultilevel"/>
    <w:tmpl w:val="5E5A14CA"/>
    <w:lvl w:ilvl="0" w:tplc="A7FAD164">
      <w:start w:val="1"/>
      <w:numFmt w:val="upperRoman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03392"/>
    <w:multiLevelType w:val="hybridMultilevel"/>
    <w:tmpl w:val="2B76DA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0670"/>
    <w:multiLevelType w:val="hybridMultilevel"/>
    <w:tmpl w:val="6E1EEE3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4378F"/>
    <w:multiLevelType w:val="hybridMultilevel"/>
    <w:tmpl w:val="F9F6E7BC"/>
    <w:lvl w:ilvl="0" w:tplc="D1D8C2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250D7"/>
    <w:multiLevelType w:val="singleLevel"/>
    <w:tmpl w:val="F572C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color w:val="000000" w:themeColor="text1"/>
        <w:sz w:val="24"/>
        <w:szCs w:val="16"/>
        <w:u w:val="none"/>
      </w:rPr>
    </w:lvl>
  </w:abstractNum>
  <w:abstractNum w:abstractNumId="7">
    <w:nsid w:val="545C0ED3"/>
    <w:multiLevelType w:val="hybridMultilevel"/>
    <w:tmpl w:val="E82681B0"/>
    <w:lvl w:ilvl="0" w:tplc="B64CF1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K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50C0A"/>
    <w:multiLevelType w:val="singleLevel"/>
    <w:tmpl w:val="04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32"/>
        <w:u w:val="none"/>
      </w:rPr>
    </w:lvl>
  </w:abstractNum>
  <w:abstractNum w:abstractNumId="9">
    <w:nsid w:val="5C115451"/>
    <w:multiLevelType w:val="hybridMultilevel"/>
    <w:tmpl w:val="7ED4FF14"/>
    <w:lvl w:ilvl="0" w:tplc="2B1404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000000" w:themeColor="text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60B68"/>
    <w:multiLevelType w:val="hybridMultilevel"/>
    <w:tmpl w:val="D096C22C"/>
    <w:lvl w:ilvl="0" w:tplc="96B07A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50C0AAE">
      <w:numFmt w:val="bullet"/>
      <w:lvlText w:val="-"/>
      <w:lvlJc w:val="left"/>
      <w:pPr>
        <w:ind w:left="1440" w:hanging="360"/>
      </w:pPr>
      <w:rPr>
        <w:rFonts w:ascii="Times New Roman" w:eastAsia="MyriadPro-Regular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714E7"/>
    <w:multiLevelType w:val="hybridMultilevel"/>
    <w:tmpl w:val="7A269D02"/>
    <w:lvl w:ilvl="0" w:tplc="C6BA79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K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767F7"/>
    <w:multiLevelType w:val="hybridMultilevel"/>
    <w:tmpl w:val="B3868BCA"/>
    <w:lvl w:ilvl="0" w:tplc="2A6E08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K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1AE"/>
    <w:rsid w:val="00047CA5"/>
    <w:rsid w:val="00090082"/>
    <w:rsid w:val="000A36CF"/>
    <w:rsid w:val="000B229D"/>
    <w:rsid w:val="00110AE6"/>
    <w:rsid w:val="0015188C"/>
    <w:rsid w:val="00170B6C"/>
    <w:rsid w:val="001E77AA"/>
    <w:rsid w:val="001F4263"/>
    <w:rsid w:val="002122DF"/>
    <w:rsid w:val="00212E1D"/>
    <w:rsid w:val="00281B08"/>
    <w:rsid w:val="002C29FF"/>
    <w:rsid w:val="002E0667"/>
    <w:rsid w:val="002E7800"/>
    <w:rsid w:val="002F78D3"/>
    <w:rsid w:val="003102F5"/>
    <w:rsid w:val="00311840"/>
    <w:rsid w:val="00322FE5"/>
    <w:rsid w:val="00375DF2"/>
    <w:rsid w:val="0039106F"/>
    <w:rsid w:val="003959E2"/>
    <w:rsid w:val="003C3ABC"/>
    <w:rsid w:val="003C58E6"/>
    <w:rsid w:val="003E2AF4"/>
    <w:rsid w:val="004033CF"/>
    <w:rsid w:val="00434F14"/>
    <w:rsid w:val="004661DC"/>
    <w:rsid w:val="004A31AE"/>
    <w:rsid w:val="004A6068"/>
    <w:rsid w:val="004C4A87"/>
    <w:rsid w:val="004C5948"/>
    <w:rsid w:val="004D668B"/>
    <w:rsid w:val="004F76F3"/>
    <w:rsid w:val="00502485"/>
    <w:rsid w:val="005E69A3"/>
    <w:rsid w:val="005E77D7"/>
    <w:rsid w:val="005F5CFA"/>
    <w:rsid w:val="00677B07"/>
    <w:rsid w:val="00694F14"/>
    <w:rsid w:val="00696CFB"/>
    <w:rsid w:val="006F1AEE"/>
    <w:rsid w:val="00711738"/>
    <w:rsid w:val="0075116D"/>
    <w:rsid w:val="00753111"/>
    <w:rsid w:val="0075390C"/>
    <w:rsid w:val="00756A2E"/>
    <w:rsid w:val="00776DF8"/>
    <w:rsid w:val="007A37FD"/>
    <w:rsid w:val="007A5F5D"/>
    <w:rsid w:val="007B3B51"/>
    <w:rsid w:val="007B721C"/>
    <w:rsid w:val="007F00B2"/>
    <w:rsid w:val="008174DE"/>
    <w:rsid w:val="008410BB"/>
    <w:rsid w:val="00861C09"/>
    <w:rsid w:val="00861EBD"/>
    <w:rsid w:val="00886A02"/>
    <w:rsid w:val="008D5004"/>
    <w:rsid w:val="00997EDB"/>
    <w:rsid w:val="009C0C5C"/>
    <w:rsid w:val="009C7943"/>
    <w:rsid w:val="009D36C1"/>
    <w:rsid w:val="009F6EF7"/>
    <w:rsid w:val="00A218C2"/>
    <w:rsid w:val="00A65860"/>
    <w:rsid w:val="00A80BFF"/>
    <w:rsid w:val="00A87280"/>
    <w:rsid w:val="00AB4FC2"/>
    <w:rsid w:val="00B02D3D"/>
    <w:rsid w:val="00C105FF"/>
    <w:rsid w:val="00C21C69"/>
    <w:rsid w:val="00C25B8D"/>
    <w:rsid w:val="00C52B4D"/>
    <w:rsid w:val="00C73810"/>
    <w:rsid w:val="00C82F33"/>
    <w:rsid w:val="00D05EA6"/>
    <w:rsid w:val="00D06D0E"/>
    <w:rsid w:val="00D10A46"/>
    <w:rsid w:val="00D363D6"/>
    <w:rsid w:val="00D41E64"/>
    <w:rsid w:val="00D63F46"/>
    <w:rsid w:val="00D97591"/>
    <w:rsid w:val="00DC3C9A"/>
    <w:rsid w:val="00DF01C8"/>
    <w:rsid w:val="00E53235"/>
    <w:rsid w:val="00E62FA5"/>
    <w:rsid w:val="00E64AFA"/>
    <w:rsid w:val="00E94D58"/>
    <w:rsid w:val="00ED3281"/>
    <w:rsid w:val="00F202B9"/>
    <w:rsid w:val="00F22DD2"/>
    <w:rsid w:val="00F81D42"/>
    <w:rsid w:val="00F906EC"/>
    <w:rsid w:val="00FA39DB"/>
    <w:rsid w:val="00FC04D6"/>
    <w:rsid w:val="00FC1F94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1" type="connector" idref="#Connecteur droit avec flèche 27722"/>
        <o:r id="V:Rule2" type="connector" idref="#Connecteur droit avec flèche 27743"/>
        <o:r id="V:Rule3" type="connector" idref="#Connecteur droit avec flèche 277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E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3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4A3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4A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1AE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4A31AE"/>
    <w:pPr>
      <w:spacing w:after="0" w:line="240" w:lineRule="auto"/>
    </w:pPr>
    <w:rPr>
      <w:rFonts w:eastAsiaTheme="minorEastAsia"/>
      <w:lang w:eastAsia="fr-FR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4A31AE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4A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link w:val="CorpsdetexteCar"/>
    <w:semiHidden/>
    <w:unhideWhenUsed/>
    <w:rsid w:val="004A31A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4A31AE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Ombrageclair">
    <w:name w:val="Light Shading"/>
    <w:basedOn w:val="TableauNormal"/>
    <w:uiPriority w:val="60"/>
    <w:rsid w:val="004A31AE"/>
    <w:pPr>
      <w:spacing w:after="0" w:line="240" w:lineRule="auto"/>
    </w:pPr>
    <w:rPr>
      <w:rFonts w:eastAsiaTheme="minorEastAsia"/>
      <w:color w:val="000000" w:themeColor="text1" w:themeShade="BF"/>
      <w:lang w:eastAsia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4A31A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  <w:style w:type="character" w:customStyle="1" w:styleId="datetext">
    <w:name w:val="datetext"/>
    <w:basedOn w:val="Policepardfaut"/>
    <w:rsid w:val="004A31AE"/>
  </w:style>
  <w:style w:type="paragraph" w:styleId="Textedebulles">
    <w:name w:val="Balloon Text"/>
    <w:basedOn w:val="Normal"/>
    <w:link w:val="TextedebullesCar"/>
    <w:uiPriority w:val="99"/>
    <w:semiHidden/>
    <w:unhideWhenUsed/>
    <w:rsid w:val="004A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1AE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oedjwe">
    <w:name w:val="oedjwe"/>
    <w:basedOn w:val="Policepardfaut"/>
    <w:rsid w:val="004C4A87"/>
  </w:style>
  <w:style w:type="character" w:styleId="Lienhypertexte">
    <w:name w:val="Hyperlink"/>
    <w:basedOn w:val="Policepardfaut"/>
    <w:uiPriority w:val="99"/>
    <w:semiHidden/>
    <w:unhideWhenUsed/>
    <w:rsid w:val="004C4A87"/>
    <w:rPr>
      <w:color w:val="0000FF"/>
      <w:u w:val="single"/>
    </w:rPr>
  </w:style>
  <w:style w:type="character" w:customStyle="1" w:styleId="ircdsh">
    <w:name w:val="irc_dsh"/>
    <w:basedOn w:val="Policepardfaut"/>
    <w:rsid w:val="004C4A87"/>
  </w:style>
  <w:style w:type="character" w:customStyle="1" w:styleId="ircho">
    <w:name w:val="irc_ho"/>
    <w:basedOn w:val="Policepardfaut"/>
    <w:rsid w:val="004C4A87"/>
  </w:style>
  <w:style w:type="character" w:styleId="Textedelespacerserv">
    <w:name w:val="Placeholder Text"/>
    <w:basedOn w:val="Policepardfaut"/>
    <w:uiPriority w:val="99"/>
    <w:semiHidden/>
    <w:rsid w:val="00A8728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2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8C2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E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3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4A3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4A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1AE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4A31AE"/>
    <w:pPr>
      <w:spacing w:after="0" w:line="240" w:lineRule="auto"/>
    </w:pPr>
    <w:rPr>
      <w:rFonts w:eastAsiaTheme="minorEastAsia"/>
      <w:lang w:eastAsia="fr-FR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4A31AE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4A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link w:val="CorpsdetexteCar"/>
    <w:semiHidden/>
    <w:unhideWhenUsed/>
    <w:rsid w:val="004A31A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4A31AE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Ombrageclair">
    <w:name w:val="Light Shading"/>
    <w:basedOn w:val="TableauNormal"/>
    <w:uiPriority w:val="60"/>
    <w:rsid w:val="004A31AE"/>
    <w:pPr>
      <w:spacing w:after="0" w:line="240" w:lineRule="auto"/>
    </w:pPr>
    <w:rPr>
      <w:rFonts w:eastAsiaTheme="minorEastAsia"/>
      <w:color w:val="000000" w:themeColor="text1" w:themeShade="BF"/>
      <w:lang w:eastAsia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4A31A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  <w:style w:type="character" w:customStyle="1" w:styleId="datetext">
    <w:name w:val="datetext"/>
    <w:basedOn w:val="Policepardfaut"/>
    <w:rsid w:val="004A31AE"/>
  </w:style>
  <w:style w:type="paragraph" w:styleId="Textedebulles">
    <w:name w:val="Balloon Text"/>
    <w:basedOn w:val="Normal"/>
    <w:link w:val="TextedebullesCar"/>
    <w:uiPriority w:val="99"/>
    <w:semiHidden/>
    <w:unhideWhenUsed/>
    <w:rsid w:val="004A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1AE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oedjwe">
    <w:name w:val="oedjwe"/>
    <w:basedOn w:val="Policepardfaut"/>
    <w:rsid w:val="004C4A87"/>
  </w:style>
  <w:style w:type="character" w:styleId="Lienhypertexte">
    <w:name w:val="Hyperlink"/>
    <w:basedOn w:val="Policepardfaut"/>
    <w:uiPriority w:val="99"/>
    <w:semiHidden/>
    <w:unhideWhenUsed/>
    <w:rsid w:val="004C4A87"/>
    <w:rPr>
      <w:color w:val="0000FF"/>
      <w:u w:val="single"/>
    </w:rPr>
  </w:style>
  <w:style w:type="character" w:customStyle="1" w:styleId="ircdsh">
    <w:name w:val="irc_dsh"/>
    <w:basedOn w:val="Policepardfaut"/>
    <w:rsid w:val="004C4A87"/>
  </w:style>
  <w:style w:type="character" w:customStyle="1" w:styleId="ircho">
    <w:name w:val="irc_ho"/>
    <w:basedOn w:val="Policepardfaut"/>
    <w:rsid w:val="004C4A87"/>
  </w:style>
  <w:style w:type="character" w:styleId="Textedelespacerserv">
    <w:name w:val="Placeholder Text"/>
    <w:basedOn w:val="Policepardfaut"/>
    <w:uiPriority w:val="99"/>
    <w:semiHidden/>
    <w:rsid w:val="00A8728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2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8C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jpeg"/><Relationship Id="rId19" Type="http://schemas.openxmlformats.org/officeDocument/2006/relationships/image" Target="media/image11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Loubna</dc:creator>
  <cp:lastModifiedBy>hp</cp:lastModifiedBy>
  <cp:revision>4</cp:revision>
  <cp:lastPrinted>2018-11-19T11:16:00Z</cp:lastPrinted>
  <dcterms:created xsi:type="dcterms:W3CDTF">2019-05-02T15:08:00Z</dcterms:created>
  <dcterms:modified xsi:type="dcterms:W3CDTF">2020-08-16T21:13:00Z</dcterms:modified>
</cp:coreProperties>
</file>