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6858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58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0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PEMERINTAH KABUPATEN JOMBANG</w:t>
            </w:r>
          </w:p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KECAMATAN PLANDAAN</w:t>
            </w:r>
          </w:p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30"/>
                <w:szCs w:val="30"/>
              </w:rPr>
              <w:t xml:space="preserve">DESA KLITIH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Jl. Raya Klitih No. 1, Kecamatan Plandaan, Kabupaten Jombang, Jawa Timur 61456</w:t>
            </w:r>
          </w:p>
        </w:tc>
      </w:tr>
    </w:tbl>
    <w:p>
      <w:pPr>
        <w:pBdr>
          <w:bottom w:val="single" w:color="000000" w:sz="18" w:space="1"/>
        </w:pBdr>
        <w:spacing w:after="200" w:before="80"/>
        <w:jc w:val="center"/>
      </w:pPr>
    </w:p>
    <w:p>
      <w:pPr>
        <w:spacing w:after="40" w:before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PENGHASILAN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Nomor: {nomor_surat}</w:t>
      </w:r>
    </w:p>
    <w:p>
      <w:pPr>
        <w:spacing w:after="2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Yang bertanda tangan di bawah ini Kepala Desa Klitih, Kecamatan Plandaan, Kabupaten Jombang, Provinsi Jawa Timur, menerangkan dengan sebenarnya bahwa: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Nama Lengkap</w:t>
            </w:r>
          </w:p>
        </w:tc>
        <w:tc>
          <w:tcPr>
            <w:tcW w:type="dxa" w:w="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{nama_lengkap}</w:t>
            </w:r>
          </w:p>
        </w:tc>
      </w:tr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NIK</w:t>
            </w:r>
          </w:p>
        </w:tc>
        <w:tc>
          <w:tcPr>
            <w:tcW w:type="dxa" w:w="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{nik}</w:t>
            </w:r>
          </w:p>
        </w:tc>
      </w:tr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No. Telepon / WA</w:t>
            </w:r>
          </w:p>
        </w:tc>
        <w:tc>
          <w:tcPr>
            <w:tcW w:type="dxa" w:w="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{no_whatsapp}</w:t>
            </w:r>
          </w:p>
        </w:tc>
      </w:tr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Nominal Penghasilan</w:t>
            </w:r>
          </w:p>
        </w:tc>
        <w:tc>
          <w:tcPr>
            <w:tcW w:type="dxa" w:w="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{nominal_penghasilan}</w:t>
            </w:r>
          </w:p>
        </w:tc>
      </w:tr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Pekerjaan / Sumber</w:t>
            </w:r>
          </w:p>
        </w:tc>
        <w:tc>
          <w:tcPr>
            <w:tcW w:type="dxa" w:w="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{sumber_penghasilan}</w:t>
            </w:r>
          </w:p>
        </w:tc>
      </w:tr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Keperluan Surat</w:t>
            </w:r>
          </w:p>
        </w:tc>
        <w:tc>
          <w:tcPr>
            <w:tcW w:type="dxa" w:w="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{keperluan}</w:t>
            </w:r>
          </w:p>
        </w:tc>
      </w:tr>
    </w:tbl>
    <w:p>
      <w:pPr>
        <w:spacing w:after="200" w:before="2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Menerangkan bahwa nama tersebut di atas bekerja sebagai {sumber_penghasilan} dengan rata-rata penghasilan per bulan sebesar Rp {nominal_penghasilan}. Surat Keterangan ini dibuat untuk keperluan: {keperluan}.</w:t>
      </w:r>
    </w:p>
    <w:p>
      <w:pPr>
        <w:spacing w:after="4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Demikian Surat Keterangan ini dibuat dengan sebenarnya untuk dapat dipergunakan sebagaimana mestinya.</w:t>
      </w:r>
    </w:p>
    <w:p>
      <w:pPr>
        <w:spacing w:after="4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Klitih, {tanggal}</w:t>
      </w:r>
    </w:p>
    <w:p>
      <w:pPr>
        <w:spacing w:after="40"/>
        <w:jc w:val="righ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Kepala Desa Klitih,</w:t>
      </w:r>
    </w:p>
    <w:p>
      <w:pPr>
        <w:spacing w:after="20" w:before="20"/>
        <w:jc w:val="right"/>
      </w:pPr>
      <w:r>
        <w:drawing>
          <wp:inline distT="0" distB="0" distL="0" distR="0">
            <wp:extent cx="857250" cy="85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38250" cy="61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right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SITI RO'AINI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e69872d39c7870c01e52ed0841f2a3752bed631.png"/><Relationship Id="rId8" Type="http://schemas.openxmlformats.org/officeDocument/2006/relationships/image" Target="media/aedb30f200e8bfb554fc62da0dcf0f4a3fd81e57.png"/><Relationship Id="rId9" Type="http://schemas.openxmlformats.org/officeDocument/2006/relationships/image" Target="media/d0a0e60e99714f2d9e29b8c1a824b97a3aea5e1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2026-08-02T01:25:45.272Z</dcterms:created>
  <dcterms:modified xsi:type="dcterms:W3CDTF">2026-08-02T01:25:45.272Z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