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E09" w:rsidRDefault="00507E09">
      <w:r>
        <w:t>Agata Chucherko, Inzynieria Obliczeniowa, rok IV</w:t>
      </w:r>
      <w:bookmarkStart w:id="0" w:name="_GoBack"/>
      <w:bookmarkEnd w:id="0"/>
    </w:p>
    <w:p w:rsidR="00D80681" w:rsidRDefault="00A71869">
      <w:r>
        <w:t>Opis projektu :</w:t>
      </w:r>
      <w:r w:rsidR="008B7B32">
        <w:t xml:space="preserve"> Kwiaciarnia online </w:t>
      </w:r>
    </w:p>
    <w:p w:rsidR="008B7B32" w:rsidRDefault="008B7B32">
      <w:r>
        <w:t xml:space="preserve">Kwiaciarnia : </w:t>
      </w:r>
    </w:p>
    <w:p w:rsidR="008B7B32" w:rsidRDefault="008B7B32" w:rsidP="008B7B32">
      <w:pPr>
        <w:pStyle w:val="ListParagraph"/>
        <w:numPr>
          <w:ilvl w:val="0"/>
          <w:numId w:val="1"/>
        </w:numPr>
      </w:pPr>
      <w:r>
        <w:t>Panel logowania dla administratora systemu - Rola administratora bedzie dodawanie nowych kwiatow i pilnowanie zamowien, a takze wysylanie zamowien do klientow, w podanym przez nich czasie dostawy.</w:t>
      </w:r>
    </w:p>
    <w:p w:rsidR="00674006" w:rsidRDefault="008B7B32" w:rsidP="00674006">
      <w:pPr>
        <w:pStyle w:val="ListParagraph"/>
        <w:numPr>
          <w:ilvl w:val="0"/>
          <w:numId w:val="1"/>
        </w:numPr>
      </w:pPr>
      <w:r>
        <w:t xml:space="preserve">Panel logowania dla klientow – Nowy </w:t>
      </w:r>
      <w:r w:rsidR="00F41673">
        <w:t xml:space="preserve">klient musi sie zarejestrowac przed pierwsza transakcja. Po zalogowaniu dostaje mozliwosc zamowienia </w:t>
      </w:r>
      <w:r w:rsidR="00674006">
        <w:t>z odbiorem osobistym w punkcie sprzedazy albo zamowienia pod wskazany adres w odpowiednim czasie.</w:t>
      </w:r>
      <w:r w:rsidR="00D66B1A">
        <w:t xml:space="preserve"> Klient moze miec ogranioczna liczbe zamowien w okreslonym przedziale czasowym.</w:t>
      </w:r>
    </w:p>
    <w:p w:rsidR="00674006" w:rsidRDefault="00674006" w:rsidP="00674006">
      <w:pPr>
        <w:pStyle w:val="ListParagraph"/>
        <w:numPr>
          <w:ilvl w:val="0"/>
          <w:numId w:val="1"/>
        </w:numPr>
      </w:pPr>
      <w:r>
        <w:t>Jesli klient wybiera zamowienie z dostawa pod wskazany adres o wskazanym czasie, musi to zrobic conajmniej 24h przed podana data i godzina</w:t>
      </w:r>
      <w:r w:rsidR="002C1418">
        <w:t xml:space="preserve"> na zamowieniu, i tylko podczas godzin pracy administratora</w:t>
      </w:r>
      <w:r>
        <w:t>. Zamowienie jest realizaowe z dostawa tylko w miescie Krakow. Oplata za zamowienie z dostawa jest stala. Platnosc za zamowienie jest mozliwa tylko przy odbiorze zamowienia</w:t>
      </w:r>
      <w:r w:rsidR="002C1418">
        <w:t>(dotyczy zamowien z dostawa i tych realizowanych w punkcie odbioru)</w:t>
      </w:r>
      <w:r>
        <w:t xml:space="preserve">. </w:t>
      </w:r>
    </w:p>
    <w:p w:rsidR="002C1418" w:rsidRDefault="00674006" w:rsidP="002C1418">
      <w:pPr>
        <w:pStyle w:val="ListParagraph"/>
        <w:numPr>
          <w:ilvl w:val="0"/>
          <w:numId w:val="1"/>
        </w:numPr>
      </w:pPr>
      <w:r>
        <w:t>Do zadan administratora nalezy takze zamawiania brakujacych kwiatow z hurtowni, a nastepn</w:t>
      </w:r>
      <w:r w:rsidR="002C1418">
        <w:t>ie wprowadzanie ich do systemu. Dodatkowo tylko administrator systemu ma mozliwosc dodawania sprzedawcow, ktorzy obsluguja klientow w punckie sprzedazy.</w:t>
      </w:r>
    </w:p>
    <w:p w:rsidR="002C1418" w:rsidRDefault="002C1418" w:rsidP="002C1418">
      <w:pPr>
        <w:pStyle w:val="ListParagraph"/>
        <w:numPr>
          <w:ilvl w:val="0"/>
          <w:numId w:val="1"/>
        </w:numPr>
      </w:pPr>
      <w:r>
        <w:t>W punkcie sprzedazy istnieje mozliwosc zakupienia kwiatow bez wczesniejszego zamowienia</w:t>
      </w:r>
      <w:r w:rsidR="00B60BD5">
        <w:t xml:space="preserve"> (tylko w godzinach otwarcia punktu sprzedazy)</w:t>
      </w:r>
      <w:r>
        <w:t xml:space="preserve">. W tedy klient nie musi byc zarejestrowany w naszym systemie, pozostaje anonimowy. </w:t>
      </w:r>
    </w:p>
    <w:p w:rsidR="008B7B32" w:rsidRDefault="002C1418" w:rsidP="002C1418">
      <w:pPr>
        <w:pStyle w:val="ListParagraph"/>
        <w:numPr>
          <w:ilvl w:val="0"/>
          <w:numId w:val="1"/>
        </w:numPr>
      </w:pPr>
      <w:r>
        <w:t xml:space="preserve">Klientom zarejestrowanym w systemie naliczany jest rabat na zamowienia do wykorzystania w wyznaczonym czasie. O wysokosci rabatu decyduje ilosc wczesniej zrealizowanych zamowien. Rabat zaczyna sie naliczac od 10 zamowienia i z kazdym kolejnym zamowieniem wzrasta o 5zl. </w:t>
      </w:r>
      <w:r w:rsidR="008B7B32">
        <w:br/>
      </w:r>
    </w:p>
    <w:p w:rsidR="008B7B32" w:rsidRDefault="008B7B32"/>
    <w:p w:rsidR="008B7B32" w:rsidRDefault="008B7B32"/>
    <w:p w:rsidR="00A71869" w:rsidRDefault="00A71869"/>
    <w:sectPr w:rsidR="00A71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A2019"/>
    <w:multiLevelType w:val="hybridMultilevel"/>
    <w:tmpl w:val="0A304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02"/>
    <w:rsid w:val="002C1418"/>
    <w:rsid w:val="00507E09"/>
    <w:rsid w:val="00674006"/>
    <w:rsid w:val="008B7B32"/>
    <w:rsid w:val="00957335"/>
    <w:rsid w:val="00A71869"/>
    <w:rsid w:val="00B60BD5"/>
    <w:rsid w:val="00CE0A02"/>
    <w:rsid w:val="00D66B1A"/>
    <w:rsid w:val="00D80681"/>
    <w:rsid w:val="00F4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CA7DB-879B-492B-B736-5C501628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255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Chucherko</dc:creator>
  <cp:keywords/>
  <dc:description/>
  <cp:lastModifiedBy>Agata Chucherko</cp:lastModifiedBy>
  <cp:revision>5</cp:revision>
  <dcterms:created xsi:type="dcterms:W3CDTF">2016-10-11T17:29:00Z</dcterms:created>
  <dcterms:modified xsi:type="dcterms:W3CDTF">2016-10-12T18:19:00Z</dcterms:modified>
</cp:coreProperties>
</file>