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2353CF" w:rsidP="002353CF">
      <w:pPr>
        <w:pStyle w:val="Title"/>
        <w:spacing w:line="360" w:lineRule="auto"/>
        <w:jc w:val="left"/>
        <w:rPr>
          <w:rFonts w:ascii="Cambria" w:hAnsi="Cambria"/>
          <w:bCs w:val="0"/>
          <w:sz w:val="22"/>
          <w:szCs w:val="22"/>
          <w:u w:val="none"/>
        </w:rPr>
      </w:pPr>
      <w:r>
        <w:rPr>
          <w:rFonts w:ascii="Cambria" w:hAnsi="Cambria"/>
          <w:bCs w:val="0"/>
          <w:sz w:val="22"/>
          <w:szCs w:val="22"/>
          <w:u w:val="none"/>
        </w:rPr>
        <w:t>Form A019. Lembar Kendali Pelaksanaan KIE Keamanan PJAS Melalui Mobling</w:t>
      </w:r>
    </w:p>
    <w:p w:rsidRDefault="0066677D" w:rsidP="00652C74">
      <w:pPr>
        <w:pStyle w:val="Title"/>
        <w:spacing w:line="360" w:lineRule="auto"/>
        <w:rPr>
          <w:rFonts w:ascii="Cambria" w:hAnsi="Cambria"/>
          <w:bCs w:val="0"/>
          <w:sz w:val="22"/>
          <w:szCs w:val="22"/>
          <w:u w:val="none"/>
        </w:rPr>
      </w:pPr>
      <w:r>
        <w:rPr>
          <w:rFonts w:ascii="Cambria" w:hAnsi="Cambria"/>
          <w:bCs w:val="0"/>
          <w:sz w:val="22"/>
          <w:szCs w:val="22"/>
          <w:u w:val="none"/>
        </w:rPr>
        <w:t xml:space="preserve"> LEMBAR KENDALI</w:t>
      </w:r>
    </w:p>
    <w:p w:rsidRDefault="00CF1959" w:rsidP="00652C74">
      <w:pPr>
        <w:pStyle w:val="Title"/>
        <w:spacing w:line="360" w:lineRule="auto"/>
        <w:rPr>
          <w:rFonts w:ascii="Cambria" w:hAnsi="Cambria"/>
          <w:bCs w:val="0"/>
          <w:sz w:val="22"/>
          <w:szCs w:val="22"/>
          <w:u w:val="none"/>
        </w:rPr>
      </w:pPr>
      <w:r>
        <w:rPr>
          <w:rFonts w:ascii="Cambria" w:hAnsi="Cambria"/>
          <w:bCs w:val="0"/>
          <w:sz w:val="22"/>
          <w:szCs w:val="22"/>
          <w:u w:val="none"/>
        </w:rPr>
        <w:t xml:space="preserve"> PELAKSANAAN KIE KEAMANAN PJAS MELALUI MOBLING TAHUN 2013</w:t>
      </w:r>
    </w:p>
    <w:p w:rsidRDefault="00652C74" w:rsidP="00652C74">
      <w:pPr>
        <w:pStyle w:val="Title"/>
        <w:spacing w:line="360" w:lineRule="auto"/>
        <w:jc w:val="both"/>
        <w:rPr>
          <w:rFonts w:ascii="Cambria" w:hAnsi="Cambria"/>
          <w:b w:val="0"/>
          <w:bCs w:val="0"/>
          <w:sz w:val="22"/>
          <w:szCs w:val="22"/>
          <w:u w:val="none"/>
        </w:rPr>
      </w:pPr>
    </w:p>
    <w:p w:rsidRDefault="00652C74" w:rsidP="00652C74">
      <w:pPr>
        <w:pStyle w:val="Title"/>
        <w:spacing w:line="360" w:lineRule="auto"/>
        <w:jc w:val="both"/>
        <w:rPr>
          <w:rFonts w:ascii="Cambria" w:hAnsi="Cambria"/>
          <w:b w:val="0"/>
          <w:bCs w:val="0"/>
          <w:sz w:val="22"/>
          <w:szCs w:val="22"/>
          <w:u w:val="none"/>
        </w:rPr>
      </w:pPr>
      <w:r>
        <w:rPr>
          <w:rFonts w:ascii="Cambria" w:hAnsi="Cambria"/>
          <w:b w:val="0"/>
          <w:bCs w:val="0"/>
          <w:sz w:val="22"/>
          <w:szCs w:val="22"/>
          <w:u w:val="none"/>
        </w:rPr>
        <w:t>Balai Besar/ Balai POM : Badan POM di Jakarta</w:t>
      </w:r>
    </w:p>
    <w:tbl>
      <w:tblPr>
        <w:tblStyle w:val="TableGrid"/>
        <w:tblW w:w="1460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1276"/>
        <w:gridCol w:w="1258"/>
        <w:gridCol w:w="1055"/>
        <w:gridCol w:w="1144"/>
        <w:gridCol w:w="1240"/>
        <w:gridCol w:w="974"/>
        <w:gridCol w:w="921"/>
        <w:gridCol w:w="1494"/>
        <w:gridCol w:w="1411"/>
      </w:tblGrid>
      <w:tr w:rsidTr="0098177B">
        <w:tc>
          <w:tcPr>
            <w:tcW w:w="568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No</w:t>
            </w:r>
          </w:p>
        </w:tc>
        <w:tc>
          <w:tcPr>
            <w:tcW w:w="1559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Tanggal pelaksanaan</w:t>
            </w:r>
          </w:p>
        </w:tc>
        <w:tc>
          <w:tcPr>
            <w:tcW w:w="1701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Nama sekolah</w:t>
            </w:r>
          </w:p>
        </w:tc>
        <w:tc>
          <w:tcPr>
            <w:tcW w:w="1276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NPSN</w:t>
            </w:r>
          </w:p>
        </w:tc>
        <w:tc>
          <w:tcPr>
            <w:tcW w:w="1258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Alamat sekolah</w:t>
            </w:r>
          </w:p>
        </w:tc>
        <w:tc>
          <w:tcPr>
            <w:tcW w:w="1055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Kab/kota</w:t>
            </w:r>
          </w:p>
        </w:tc>
        <w:tc>
          <w:tcPr>
            <w:tcW w:w="1144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Komunitas sekolah</w:t>
            </w:r>
          </w:p>
        </w:tc>
        <w:tc>
          <w:tcPr>
            <w:tcW w:w="1240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Jenis produk informasi yang disebarkan</w:t>
            </w:r>
          </w:p>
        </w:tc>
        <w:tc>
          <w:tcPr>
            <w:tcW w:w="974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 xml:space="preserve">Peserta KIE</w:t>
            </w:r>
          </w:p>
        </w:tc>
        <w:tc>
          <w:tcPr>
            <w:tcW w:w="921" w:type="dxa"/>
          </w:tcPr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 xml:space="preserve">Materi KIE</w:t>
            </w:r>
          </w:p>
        </w:tc>
        <w:tc>
          <w:tcPr>
            <w:tcW w:w="1494" w:type="dxa"/>
          </w:tcPr>
          <w:p w:rsidRDefault="00652C74" w:rsidP="001E2162">
            <w:pPr>
              <w:pStyle w:val="Title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 xml:space="preserve">Dokumentasi/ foto </w:t>
            </w:r>
          </w:p>
          <w:p w:rsidRDefault="00652C74" w:rsidP="001E2162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(ada/ tidak ada)</w:t>
            </w:r>
          </w:p>
        </w:tc>
        <w:tc>
          <w:tcPr>
            <w:tcW w:w="1411" w:type="dxa"/>
          </w:tcPr>
          <w:p w:rsidRDefault="00652C74" w:rsidP="001E2162">
            <w:pPr>
              <w:pStyle w:val="Title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Evaluasi pelaksanaan</w:t>
            </w:r>
          </w:p>
        </w:tc>
      </w:tr>
      <w:tr w:rsidTr="0098177B">
        <w:tc>
          <w:tcPr>
            <w:tcW w:w="568" w:type="dxa"/>
          </w:tcPr>
          <w:p w:rsidRDefault="00DA6C66" w:rsidP="009D0353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1</w:t>
            </w:r>
          </w:p>
        </w:tc>
        <w:tc>
          <w:tcPr>
            <w:tcW w:w="1559" w:type="dxa"/>
          </w:tcPr>
          <w:p w:rsidRDefault="006222DB" w:rsidP="00EE4C66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2013-12-02</w:t>
            </w:r>
          </w:p>
        </w:tc>
        <w:tc>
          <w:tcPr>
            <w:tcW w:w="1701" w:type="dxa"/>
          </w:tcPr>
          <w:p w:rsidRDefault="00972D44" w:rsidP="00BF6E9F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r</w:t>
            </w:r>
          </w:p>
        </w:tc>
        <w:tc>
          <w:tcPr>
            <w:tcW w:w="1276" w:type="dxa"/>
          </w:tcPr>
          <w:p w:rsidRDefault="00405133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t</w:t>
            </w:r>
          </w:p>
        </w:tc>
        <w:tc>
          <w:tcPr>
            <w:tcW w:w="1258" w:type="dxa"/>
          </w:tcPr>
          <w:p w:rsidRDefault="00AF5749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etr</w:t>
            </w:r>
          </w:p>
        </w:tc>
        <w:tc>
          <w:tcPr>
            <w:tcW w:w="1055" w:type="dxa"/>
          </w:tcPr>
          <w:p w:rsidRDefault="0046604B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Kota Solok</w:t>
            </w:r>
          </w:p>
        </w:tc>
        <w:tc>
          <w:tcPr>
            <w:tcW w:w="1144" w:type="dxa"/>
          </w:tcPr>
          <w:p w:rsidRDefault="00491DDF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ert</w:t>
            </w:r>
          </w:p>
        </w:tc>
        <w:tc>
          <w:tcPr>
            <w:tcW w:w="1240" w:type="dxa"/>
          </w:tcPr>
          <w:p w:rsidRDefault="00DF652A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ert</w:t>
            </w:r>
          </w:p>
        </w:tc>
        <w:tc>
          <w:tcPr>
            <w:tcW w:w="974" w:type="dxa"/>
          </w:tcPr>
          <w:p w:rsidRDefault="00DB29DC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33</w:t>
            </w:r>
          </w:p>
        </w:tc>
        <w:tc>
          <w:tcPr>
            <w:tcW w:w="921" w:type="dxa"/>
          </w:tcPr>
          <w:p w:rsidRDefault="009A23FC" w:rsidP="008E4601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dddddddddddd</w:t>
            </w:r>
          </w:p>
        </w:tc>
        <w:tc>
          <w:tcPr>
            <w:tcW w:w="1494" w:type="dxa"/>
          </w:tcPr>
          <w:p w:rsidRDefault="00916EDA" w:rsidP="008053E0">
            <w:pPr>
              <w:pStyle w:val="Title"/>
              <w:spacing w:after="120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Ada</w:t>
            </w:r>
          </w:p>
        </w:tc>
        <w:tc>
          <w:tcPr>
            <w:tcW w:w="1411" w:type="dxa"/>
          </w:tcPr>
          <w:p w:rsidRDefault="00CF25C3" w:rsidP="00747542">
            <w:pPr>
              <w:pStyle w:val="Title"/>
              <w:spacing w:after="120"/>
              <w:jc w:val="left"/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u w:val="none"/>
              </w:rPr>
              <w:t>ert</w:t>
            </w:r>
          </w:p>
        </w:tc>
      </w:tr>
    </w:tbl>
    <w:p w:rsidRDefault="00652C74" w:rsidP="00652C74">
      <w:pPr>
        <w:pStyle w:val="Title"/>
        <w:spacing w:line="360" w:lineRule="auto"/>
        <w:jc w:val="both"/>
        <w:rPr>
          <w:rFonts w:ascii="Cambria" w:hAnsi="Cambria"/>
          <w:b w:val="0"/>
          <w:bCs w:val="0"/>
          <w:sz w:val="22"/>
          <w:szCs w:val="22"/>
          <w:u w:val="none"/>
        </w:rPr>
      </w:pPr>
    </w:p>
    <w:p w:rsidRDefault="00652C74" w:rsidP="00652C74">
      <w:pPr>
        <w:pStyle w:val="Title"/>
        <w:spacing w:line="360" w:lineRule="auto"/>
        <w:jc w:val="left"/>
        <w:rPr>
          <w:rFonts w:ascii="Cambria" w:hAnsi="Cambria"/>
          <w:bCs w:val="0"/>
          <w:sz w:val="22"/>
          <w:szCs w:val="22"/>
          <w:u w:val="none"/>
        </w:rPr>
      </w:pPr>
    </w:p>
    <w:p w:rsidRDefault="002C77AD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</w:rPr>
      </w:pPr>
      <w:r>
        <w:rPr>
          <w:rFonts w:ascii="Cambria" w:hAnsi="Cambria"/>
          <w:b w:val="0"/>
          <w:bCs w:val="0"/>
          <w:sz w:val="22"/>
          <w:szCs w:val="22"/>
          <w:u w:val="none"/>
        </w:rPr>
        <w:t>Senin, 2 Desember 2013 </w:t>
      </w:r>
    </w:p>
    <w:p w:rsidRDefault="00D37F69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</w:rPr>
      </w:pPr>
      <w:r>
        <w:rPr>
          <w:rFonts w:ascii="Cambria" w:hAnsi="Cambria"/>
          <w:b w:val="0"/>
          <w:bCs w:val="0"/>
          <w:sz w:val="22"/>
          <w:szCs w:val="22"/>
          <w:u w:val="none"/>
        </w:rPr>
        <w:t>er,</w:t>
      </w:r>
    </w:p>
    <w:p w:rsidRDefault="00652C74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</w:rPr>
      </w:pPr>
    </w:p>
    <w:p w:rsidRDefault="00652C74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</w:rPr>
      </w:pPr>
    </w:p>
    <w:p w:rsidRDefault="00652C74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</w:rPr>
      </w:pPr>
    </w:p>
    <w:p w:rsidRDefault="0019263E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</w:rPr>
      </w:pPr>
      <w:r>
        <w:rPr>
          <w:rFonts w:ascii="Cambria" w:hAnsi="Cambria"/>
          <w:b w:val="0"/>
          <w:bCs w:val="0"/>
          <w:sz w:val="22"/>
          <w:szCs w:val="22"/>
        </w:rPr>
        <w:t>tert</w:t>
      </w:r>
    </w:p>
    <w:p w:rsidRDefault="00652C74" w:rsidP="009A6740">
      <w:pPr>
        <w:pStyle w:val="Title"/>
        <w:spacing w:line="360" w:lineRule="auto"/>
        <w:ind w:left="9450"/>
        <w:jc w:val="left"/>
        <w:rPr>
          <w:rFonts w:ascii="Cambria" w:hAnsi="Cambria"/>
          <w:b w:val="0"/>
          <w:bCs w:val="0"/>
          <w:sz w:val="22"/>
          <w:szCs w:val="22"/>
          <w:u w:val="none"/>
        </w:rPr>
        <w:sectPr w:rsidSect="00B11711">
          <w:pgSz w:w="16834" w:h="11909" w:orient="landscape" w:code="9"/>
          <w:pgMar w:top="1440" w:right="1440" w:bottom="1559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Cambria" w:hAnsi="Cambria"/>
          <w:b w:val="0"/>
          <w:bCs w:val="0"/>
          <w:sz w:val="22"/>
          <w:szCs w:val="22"/>
          <w:u w:val="none"/>
        </w:rPr>
        <w:t xml:space="preserve">NIP .4</w:t>
      </w:r>
    </w:p>
    <w:p w:rsidRDefault="00CA5263"/>
    <w:sectPr w:rsidSect="00652C74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74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443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402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6D7B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1EE4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EB1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79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47F76"/>
    <w:rsid w:val="00150480"/>
    <w:rsid w:val="00150F78"/>
    <w:rsid w:val="00151A2E"/>
    <w:rsid w:val="00151F78"/>
    <w:rsid w:val="00152F06"/>
    <w:rsid w:val="001531E9"/>
    <w:rsid w:val="0015320E"/>
    <w:rsid w:val="00153C3B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6D0A"/>
    <w:rsid w:val="00187EE8"/>
    <w:rsid w:val="00190008"/>
    <w:rsid w:val="00191086"/>
    <w:rsid w:val="00191B3B"/>
    <w:rsid w:val="00191DB2"/>
    <w:rsid w:val="00191F71"/>
    <w:rsid w:val="0019263E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7F3"/>
    <w:rsid w:val="001B4876"/>
    <w:rsid w:val="001B4F7B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145C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8C9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1DD5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2AA7"/>
    <w:rsid w:val="00233CE8"/>
    <w:rsid w:val="00233DFA"/>
    <w:rsid w:val="002353CF"/>
    <w:rsid w:val="00235C9E"/>
    <w:rsid w:val="0023684B"/>
    <w:rsid w:val="00236C1D"/>
    <w:rsid w:val="00236EF4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49"/>
    <w:rsid w:val="002477D3"/>
    <w:rsid w:val="0025020A"/>
    <w:rsid w:val="0025070A"/>
    <w:rsid w:val="00250D5C"/>
    <w:rsid w:val="00250FA1"/>
    <w:rsid w:val="00251A1D"/>
    <w:rsid w:val="00252147"/>
    <w:rsid w:val="002530F2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7E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25C"/>
    <w:rsid w:val="002C5FC6"/>
    <w:rsid w:val="002C6291"/>
    <w:rsid w:val="002C6501"/>
    <w:rsid w:val="002C6660"/>
    <w:rsid w:val="002C6BFF"/>
    <w:rsid w:val="002C6F37"/>
    <w:rsid w:val="002C77AD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56EF"/>
    <w:rsid w:val="002E6981"/>
    <w:rsid w:val="002E6D09"/>
    <w:rsid w:val="002E6F1A"/>
    <w:rsid w:val="002E73AE"/>
    <w:rsid w:val="002E73F5"/>
    <w:rsid w:val="002E78E4"/>
    <w:rsid w:val="002E7C54"/>
    <w:rsid w:val="002F0BB8"/>
    <w:rsid w:val="002F0BCB"/>
    <w:rsid w:val="002F0E20"/>
    <w:rsid w:val="002F19B7"/>
    <w:rsid w:val="002F2456"/>
    <w:rsid w:val="002F2D82"/>
    <w:rsid w:val="002F30ED"/>
    <w:rsid w:val="002F39EF"/>
    <w:rsid w:val="002F57D9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3FAD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8B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51D5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133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04B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37B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1DDF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B77A9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4C7E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675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965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2D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4B5A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8E8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2C74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7D"/>
    <w:rsid w:val="006667BB"/>
    <w:rsid w:val="00666EDB"/>
    <w:rsid w:val="00667B22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62E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73F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374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47542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2D1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2DBC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8BC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3E0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1BB"/>
    <w:rsid w:val="008617AE"/>
    <w:rsid w:val="00861925"/>
    <w:rsid w:val="00861E8C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B86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636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601"/>
    <w:rsid w:val="008E4A4C"/>
    <w:rsid w:val="008E50E4"/>
    <w:rsid w:val="008E50F4"/>
    <w:rsid w:val="008E544E"/>
    <w:rsid w:val="008E5AF0"/>
    <w:rsid w:val="008E5B30"/>
    <w:rsid w:val="008E5C31"/>
    <w:rsid w:val="008E6260"/>
    <w:rsid w:val="008E67C5"/>
    <w:rsid w:val="008E6E7E"/>
    <w:rsid w:val="008E72DF"/>
    <w:rsid w:val="008E7325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6EDA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6E8A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2D44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177B"/>
    <w:rsid w:val="00981C88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01B1"/>
    <w:rsid w:val="0099100E"/>
    <w:rsid w:val="009911A1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3FC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6740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353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04C5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5BD"/>
    <w:rsid w:val="009F0874"/>
    <w:rsid w:val="009F111F"/>
    <w:rsid w:val="009F16ED"/>
    <w:rsid w:val="009F172D"/>
    <w:rsid w:val="009F2F84"/>
    <w:rsid w:val="009F3A6B"/>
    <w:rsid w:val="009F3DEE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9F7B6A"/>
    <w:rsid w:val="00A0002D"/>
    <w:rsid w:val="00A0070F"/>
    <w:rsid w:val="00A01D3C"/>
    <w:rsid w:val="00A026EE"/>
    <w:rsid w:val="00A02BA9"/>
    <w:rsid w:val="00A02D08"/>
    <w:rsid w:val="00A02DD7"/>
    <w:rsid w:val="00A02E91"/>
    <w:rsid w:val="00A03691"/>
    <w:rsid w:val="00A04379"/>
    <w:rsid w:val="00A04577"/>
    <w:rsid w:val="00A0532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1D70"/>
    <w:rsid w:val="00A125BA"/>
    <w:rsid w:val="00A12945"/>
    <w:rsid w:val="00A12CB2"/>
    <w:rsid w:val="00A12E27"/>
    <w:rsid w:val="00A13027"/>
    <w:rsid w:val="00A13509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0917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4842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5A0"/>
    <w:rsid w:val="00AA075E"/>
    <w:rsid w:val="00AA1168"/>
    <w:rsid w:val="00AA14A3"/>
    <w:rsid w:val="00AA19CF"/>
    <w:rsid w:val="00AA2F30"/>
    <w:rsid w:val="00AA31C4"/>
    <w:rsid w:val="00AA3559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194D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49"/>
    <w:rsid w:val="00AF57E2"/>
    <w:rsid w:val="00AF5ABE"/>
    <w:rsid w:val="00AF5B72"/>
    <w:rsid w:val="00AF6C27"/>
    <w:rsid w:val="00AF6D32"/>
    <w:rsid w:val="00AF79ED"/>
    <w:rsid w:val="00AF7D68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13C2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7D0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5C3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2F52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6E9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2D3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84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1EE8"/>
    <w:rsid w:val="00C821FD"/>
    <w:rsid w:val="00C823A0"/>
    <w:rsid w:val="00C82E9C"/>
    <w:rsid w:val="00C839FC"/>
    <w:rsid w:val="00C83A05"/>
    <w:rsid w:val="00C8408F"/>
    <w:rsid w:val="00C84144"/>
    <w:rsid w:val="00C841A3"/>
    <w:rsid w:val="00C8438D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6EA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364"/>
    <w:rsid w:val="00CE6BF8"/>
    <w:rsid w:val="00CE6FEA"/>
    <w:rsid w:val="00CE7CB2"/>
    <w:rsid w:val="00CF0101"/>
    <w:rsid w:val="00CF0385"/>
    <w:rsid w:val="00CF09F8"/>
    <w:rsid w:val="00CF17A8"/>
    <w:rsid w:val="00CF1959"/>
    <w:rsid w:val="00CF20E4"/>
    <w:rsid w:val="00CF25C3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37F69"/>
    <w:rsid w:val="00D40BC7"/>
    <w:rsid w:val="00D40E04"/>
    <w:rsid w:val="00D41047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D0B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141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6C66"/>
    <w:rsid w:val="00DA71CB"/>
    <w:rsid w:val="00DA74EB"/>
    <w:rsid w:val="00DB0255"/>
    <w:rsid w:val="00DB02A1"/>
    <w:rsid w:val="00DB0772"/>
    <w:rsid w:val="00DB0DE2"/>
    <w:rsid w:val="00DB29DC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42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52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19D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BE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B79E4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3844"/>
    <w:rsid w:val="00EE474C"/>
    <w:rsid w:val="00EE4C66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9CA"/>
    <w:rsid w:val="00EF2DDA"/>
    <w:rsid w:val="00EF3314"/>
    <w:rsid w:val="00EF3518"/>
    <w:rsid w:val="00EF3713"/>
    <w:rsid w:val="00EF3A62"/>
    <w:rsid w:val="00EF3E5B"/>
    <w:rsid w:val="00EF4A56"/>
    <w:rsid w:val="00EF4ECE"/>
    <w:rsid w:val="00EF52A4"/>
    <w:rsid w:val="00EF563C"/>
    <w:rsid w:val="00EF5B11"/>
    <w:rsid w:val="00EF5DDC"/>
    <w:rsid w:val="00EF5E79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A45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4527"/>
    <w:rsid w:val="00F55282"/>
    <w:rsid w:val="00F559B3"/>
    <w:rsid w:val="00F569A3"/>
    <w:rsid w:val="00F56A1B"/>
    <w:rsid w:val="00F56EFB"/>
    <w:rsid w:val="00F57A80"/>
    <w:rsid w:val="00F6090C"/>
    <w:rsid w:val="00F6160D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92F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56A0"/>
    <w:rsid w:val="00FE624C"/>
    <w:rsid w:val="00FE6330"/>
    <w:rsid w:val="00FE7058"/>
    <w:rsid w:val="00FE7C2A"/>
    <w:rsid w:val="00FF1686"/>
    <w:rsid w:val="00FF171D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77D0C-DD45-4A36-91F3-00C7AFB1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7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52C7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652C74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Viktor Redzonez</cp:lastModifiedBy>
  <cp:revision>133</cp:revision>
  <dcterms:created xsi:type="dcterms:W3CDTF">2013-12-04T08:08:00Z</dcterms:created>
  <dcterms:modified xsi:type="dcterms:W3CDTF">2013-12-04T10:09:00Z</dcterms:modified>
</cp:coreProperties>
</file>