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9B" w:rsidRDefault="00673B9B">
      <w:pPr>
        <w:jc w:val="right"/>
        <w:rPr>
          <w:b/>
          <w:sz w:val="18"/>
        </w:rPr>
      </w:pPr>
    </w:p>
    <w:p w:rsidR="00673B9B" w:rsidRDefault="00673B9B">
      <w:pPr>
        <w:jc w:val="center"/>
      </w:pPr>
      <w:r>
        <w:rPr>
          <w:b/>
          <w:sz w:val="28"/>
          <w:u w:val="single"/>
        </w:rPr>
        <w:t>DAFTAR  ISI</w:t>
      </w:r>
      <w:r>
        <w:rPr>
          <w:b/>
          <w:u w:val="single"/>
        </w:rPr>
        <w:t xml:space="preserve"> </w:t>
      </w:r>
    </w:p>
    <w:p w:rsidR="00673B9B" w:rsidRDefault="00673B9B">
      <w:pPr>
        <w:jc w:val="right"/>
        <w:rPr>
          <w:sz w:val="22"/>
        </w:rPr>
      </w:pPr>
      <w:r>
        <w:rPr>
          <w:sz w:val="22"/>
        </w:rPr>
        <w:t>Halaman</w:t>
      </w:r>
    </w:p>
    <w:tbl>
      <w:tblPr>
        <w:tblW w:w="0" w:type="auto"/>
        <w:tblLayout w:type="fixed"/>
        <w:tblLook w:val="0000"/>
      </w:tblPr>
      <w:tblGrid>
        <w:gridCol w:w="1638"/>
        <w:gridCol w:w="6930"/>
        <w:gridCol w:w="540"/>
      </w:tblGrid>
      <w:tr w:rsidR="00673B9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IV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XX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1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2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3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4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5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</w:tc>
        <w:tc>
          <w:tcPr>
            <w:tcW w:w="6930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RENCANA KERJA DAN SYARAT-SYARAT. .............................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SYARAT-SYARAT UMUM. 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Pemberi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831C3B">
              <w:rPr>
                <w:sz w:val="22"/>
              </w:rPr>
              <w:t xml:space="preserve">Syarat-Syarat Peserta </w:t>
            </w:r>
            <w:r w:rsidR="00831C3B">
              <w:rPr>
                <w:sz w:val="22"/>
                <w:lang w:val="id-ID"/>
              </w:rPr>
              <w:t>Pemilihan Langsung</w:t>
            </w:r>
            <w:r>
              <w:rPr>
                <w:sz w:val="22"/>
              </w:rPr>
              <w:t>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Bentuk Surat Penawaran. 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Lampiran-Lampiran Surat Penawaran. 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ADMINISTRASI. 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 Penawaran. 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Jaminan Pelaksanaan.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Syarat-Syarat Pembayaran. 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Pajak dan Pungutan. 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Sanksi Keterlambatan.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7. Penyelesaian Perselisihan. 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TEKNIK. 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Tujuan. ...........................................................................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Lingkup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Tenaga Pelaksana.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Jaminan Pekerjaan &amp; Masa Pemeliharaan. 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Laporan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Jadwal Pekerjaan. 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PEKERJAAN. 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KIT/KANTOR SEMENTARA. 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KEAMANAN.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FASILITAS-FASILITAS SEMENTARA. 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KESELAMATAN KERJA DAN PERBURUHAN. 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VOLUME KERJA TAMBAH DAN VOLUME KERJA KURANG. 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FORCE MAJEURE/SEBAB KAHAR. 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PERPANJANGAN WAKTU PENYERAHAN PEKERJAAN. 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PENUNDAAN PENYELESAIAN PEKERJAAN.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HAK MEMUTUSKAN SURAT PERJANJIAN.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GANTI RUGI.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KERAHASIAAN DATA. 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KETENTUAN LAIN-LAIN.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PENGGUNAAN BARANG &amp; JASA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HASIL PRODUKSI DALAM NEGERI. 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TATA CARA PENILAIAN. 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 E N U T U P......................................................................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LAMPIRAN-LAMPIRAN </w:t>
            </w:r>
          </w:p>
          <w:p w:rsidR="00673B9B" w:rsidRDefault="00673B9B">
            <w:pPr>
              <w:tabs>
                <w:tab w:val="left" w:pos="342"/>
              </w:tabs>
              <w:jc w:val="center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Rincian, Jumlah dan Harga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Analisa Harga Satuan.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Daftar Referensi Pengalaman Pekerjaan.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Pernyataan Kandungan Lokal Proyek.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 w:rsidR="00673B9B" w:rsidRDefault="00673B9B">
            <w:pPr>
              <w:jc w:val="right"/>
              <w:rPr>
                <w:sz w:val="22"/>
              </w:rPr>
            </w:pP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:rsidR="00673B9B" w:rsidRDefault="00673B9B">
      <w:pPr>
        <w:jc w:val="both"/>
      </w:pPr>
    </w:p>
    <w:sectPr w:rsidR="00673B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50D" w:rsidRDefault="00A8150D">
      <w:r>
        <w:separator/>
      </w:r>
    </w:p>
  </w:endnote>
  <w:endnote w:type="continuationSeparator" w:id="1">
    <w:p w:rsidR="00A8150D" w:rsidRDefault="00A81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  <w:rPr>
        <w:sz w:val="16"/>
      </w:rPr>
    </w:pPr>
    <w:r>
      <w:rPr>
        <w:sz w:val="16"/>
      </w:rPr>
      <w:t>P3B/FORM/REN/011/PPBJ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50D" w:rsidRDefault="00A8150D">
      <w:r>
        <w:separator/>
      </w:r>
    </w:p>
  </w:footnote>
  <w:footnote w:type="continuationSeparator" w:id="1">
    <w:p w:rsidR="00A8150D" w:rsidRDefault="00A81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  <w:p w:rsidR="00673B9B" w:rsidRDefault="00673B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31C3B"/>
    <w:rsid w:val="004B0AE1"/>
    <w:rsid w:val="00673B9B"/>
    <w:rsid w:val="00831C3B"/>
    <w:rsid w:val="00A8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: 02d.</vt:lpstr>
    </vt:vector>
  </TitlesOfParts>
  <Company>PLN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: 02d.</dc:title>
  <dc:creator>MS. OFFICE 4.3</dc:creator>
  <cp:lastModifiedBy>USER</cp:lastModifiedBy>
  <cp:revision>2</cp:revision>
  <cp:lastPrinted>2003-01-26T12:07:00Z</cp:lastPrinted>
  <dcterms:created xsi:type="dcterms:W3CDTF">2013-07-02T09:42:00Z</dcterms:created>
  <dcterms:modified xsi:type="dcterms:W3CDTF">2013-07-02T09:42:00Z</dcterms:modified>
</cp:coreProperties>
</file>