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FBB4" w14:textId="77777777" w:rsidR="0069279D" w:rsidRDefault="0069279D" w:rsidP="0069279D">
      <w:r>
        <w:t>Jscomplete.com/</w:t>
      </w:r>
      <w:proofErr w:type="spellStart"/>
      <w:r>
        <w:t>playground</w:t>
      </w:r>
      <w:proofErr w:type="spellEnd"/>
      <w:r>
        <w:t xml:space="preserve"> is een omgeving waarin je </w:t>
      </w:r>
      <w:proofErr w:type="spellStart"/>
      <w:r>
        <w:t>js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kan uitproberen zonder dat je een </w:t>
      </w:r>
      <w:proofErr w:type="spellStart"/>
      <w:r>
        <w:t>react</w:t>
      </w:r>
      <w:proofErr w:type="spellEnd"/>
      <w:r>
        <w:t xml:space="preserve"> omgeving dient op te zetten.</w:t>
      </w:r>
    </w:p>
    <w:p w14:paraId="754818D6" w14:textId="77777777" w:rsidR="00395059" w:rsidRDefault="00395059"/>
    <w:sectPr w:rsidR="00395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9D"/>
    <w:rsid w:val="00395059"/>
    <w:rsid w:val="006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26F1"/>
  <w15:chartTrackingRefBased/>
  <w15:docId w15:val="{DEAA3445-0401-4792-93B6-7F7AE17B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279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Coenen Christel</dc:creator>
  <cp:keywords/>
  <dc:description/>
  <cp:lastModifiedBy>Coenen Christel</cp:lastModifiedBy>
  <cp:revision>1</cp:revision>
  <dcterms:created xsi:type="dcterms:W3CDTF">2021-07-15T16:09:00Z</dcterms:created>
  <dcterms:modified xsi:type="dcterms:W3CDTF">2021-07-15T16:10:00Z</dcterms:modified>
</cp:coreProperties>
</file>