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FB.ST_WRITE_TO_STATIC_FROM_INSTANCE_METHOD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экземпляра записывает в статическое поле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сложно исправить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манипулируют несколькими экземплярами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правило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плохая практика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Запись в статическое поле из метода экземпляра может привести к неконтролируемым побочным эффектам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если манипулируется несколькими экземплярами класса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поскольку все экземпляры будут изменять одно и то же статическое поле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Это нарушает принцип инкапсуляции и может вызвать трудности при многозадачности и тестировании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подобных ошибок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ограничить запись в статические поля только методами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которые работают с классом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не с его экземплярами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9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myObject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myObject.modifyStaticField();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static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private static int staticField =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public void modifyStaticField()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staticField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Статическое поле изменено в экземпляре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staticField);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public static void modifyStaticFieldStatically()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staticField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Статическое поле изменено через статический метод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staticField);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MyClass.modifyStaticFieldStatically();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static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private static int staticField =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public void modifyStaticField()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staticField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Статическое поле изменено в экземпляре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staticField);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public static void modifyStaticFieldStatically()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staticField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Статическое поле изменено через статический метод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staticField);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