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CF0E" w14:textId="5EDE17D4" w:rsidR="00365BA2" w:rsidRDefault="00365BA2">
      <w:r>
        <w:t>Adam Cunningham</w:t>
      </w:r>
    </w:p>
    <w:p w14:paraId="09451A27" w14:textId="011DAEFA" w:rsidR="00365BA2" w:rsidRDefault="00365BA2">
      <w:r>
        <w:t>CIS 360 – 01</w:t>
      </w:r>
    </w:p>
    <w:p w14:paraId="744328F2" w14:textId="1561CAFC" w:rsidR="00365BA2" w:rsidRDefault="00365BA2">
      <w:r>
        <w:t>Professor Zhang</w:t>
      </w:r>
    </w:p>
    <w:p w14:paraId="63B4E276" w14:textId="0E7664B9" w:rsidR="00365BA2" w:rsidRDefault="00365BA2">
      <w:r>
        <w:t>Due: September 15</w:t>
      </w:r>
      <w:r w:rsidRPr="00365BA2">
        <w:rPr>
          <w:vertAlign w:val="superscript"/>
        </w:rPr>
        <w:t>th</w:t>
      </w:r>
      <w:r>
        <w:t>, 2020</w:t>
      </w:r>
    </w:p>
    <w:p w14:paraId="6F02D7C2" w14:textId="19EB4FDD" w:rsidR="00365BA2" w:rsidRDefault="00365BA2" w:rsidP="00365BA2">
      <w:pPr>
        <w:jc w:val="center"/>
      </w:pPr>
      <w:r>
        <w:t>Lab 1 Answers</w:t>
      </w:r>
    </w:p>
    <w:p w14:paraId="7363879B" w14:textId="59AE5706" w:rsidR="00365BA2" w:rsidRPr="00B5292B" w:rsidRDefault="00365BA2" w:rsidP="00365BA2">
      <w:pPr>
        <w:rPr>
          <w:b/>
          <w:bCs/>
        </w:rPr>
      </w:pPr>
      <w:r w:rsidRPr="00B5292B">
        <w:rPr>
          <w:b/>
          <w:bCs/>
        </w:rPr>
        <w:t>Task A:</w:t>
      </w:r>
    </w:p>
    <w:p w14:paraId="104D5447" w14:textId="060DA7DB" w:rsidR="00365BA2" w:rsidRDefault="00365BA2" w:rsidP="00365BA2">
      <w:pPr>
        <w:ind w:left="720"/>
      </w:pPr>
      <w:r>
        <w:t xml:space="preserve">Since the inside </w:t>
      </w:r>
      <w:r w:rsidRPr="00EC6C83">
        <w:rPr>
          <w:i/>
          <w:iCs/>
        </w:rPr>
        <w:t>while</w:t>
      </w:r>
      <w:r>
        <w:t xml:space="preserve"> loop is n/2 over and over, the complexity comes down to n = 2</w:t>
      </w:r>
      <w:r w:rsidRPr="00365BA2">
        <w:rPr>
          <w:vertAlign w:val="superscript"/>
        </w:rPr>
        <w:t>k</w:t>
      </w:r>
      <w:r>
        <w:t>. This converts into log</w:t>
      </w:r>
      <w:r w:rsidRPr="00365BA2">
        <w:rPr>
          <w:vertAlign w:val="subscript"/>
        </w:rPr>
        <w:t>2</w:t>
      </w:r>
      <w:r>
        <w:t xml:space="preserve">n. Multiplied with the outer </w:t>
      </w:r>
      <w:r w:rsidRPr="00EC6C83">
        <w:rPr>
          <w:i/>
          <w:iCs/>
        </w:rPr>
        <w:t>for</w:t>
      </w:r>
      <w:r>
        <w:t xml:space="preserve"> loop, which is complexity n, the answer becomes: T(n) = O(nlog</w:t>
      </w:r>
      <w:r w:rsidR="00EC6C83" w:rsidRPr="00EC6C83">
        <w:rPr>
          <w:vertAlign w:val="subscript"/>
        </w:rPr>
        <w:t>2</w:t>
      </w:r>
      <w:r>
        <w:t>n)</w:t>
      </w:r>
    </w:p>
    <w:p w14:paraId="4CB3CEAE" w14:textId="1CCD3C80" w:rsidR="00365BA2" w:rsidRDefault="00365BA2" w:rsidP="00365BA2">
      <w:pPr>
        <w:ind w:left="720"/>
      </w:pPr>
      <w:proofErr w:type="gramStart"/>
      <w:r>
        <w:t>T(</w:t>
      </w:r>
      <w:proofErr w:type="gramEnd"/>
      <w:r>
        <w:t>10): 40</w:t>
      </w:r>
    </w:p>
    <w:p w14:paraId="3935FADF" w14:textId="0B5D6A3F" w:rsidR="00365BA2" w:rsidRDefault="00365BA2" w:rsidP="00365BA2">
      <w:pPr>
        <w:ind w:left="720"/>
      </w:pPr>
      <w:proofErr w:type="gramStart"/>
      <w:r>
        <w:t>T(</w:t>
      </w:r>
      <w:proofErr w:type="gramEnd"/>
      <w:r>
        <w:t>1000): 10000</w:t>
      </w:r>
    </w:p>
    <w:p w14:paraId="29C08D3A" w14:textId="0198ED8A" w:rsidR="00365BA2" w:rsidRDefault="00365BA2" w:rsidP="00365BA2">
      <w:pPr>
        <w:ind w:left="720"/>
      </w:pPr>
      <w:proofErr w:type="gramStart"/>
      <w:r>
        <w:t>T(</w:t>
      </w:r>
      <w:proofErr w:type="gramEnd"/>
      <w:r>
        <w:t xml:space="preserve">100000): </w:t>
      </w:r>
      <w:r w:rsidRPr="00365BA2">
        <w:t>1700000</w:t>
      </w:r>
    </w:p>
    <w:p w14:paraId="6C3F7E9C" w14:textId="5AE905FB" w:rsidR="00365BA2" w:rsidRDefault="00365BA2" w:rsidP="00365BA2">
      <w:pPr>
        <w:ind w:left="720"/>
      </w:pPr>
    </w:p>
    <w:p w14:paraId="389749D2" w14:textId="4C843ADD" w:rsidR="00365BA2" w:rsidRDefault="00B5292B" w:rsidP="00B5292B">
      <w:pPr>
        <w:rPr>
          <w:b/>
          <w:bCs/>
        </w:rPr>
      </w:pPr>
      <w:r>
        <w:rPr>
          <w:b/>
          <w:bCs/>
        </w:rPr>
        <w:t>Task B:</w:t>
      </w:r>
    </w:p>
    <w:p w14:paraId="07D30D33" w14:textId="676659FE" w:rsidR="00B5292B" w:rsidRDefault="00B5292B" w:rsidP="00B5292B">
      <w:pPr>
        <w:ind w:left="720"/>
      </w:pPr>
      <w:r>
        <w:t>Output: 57</w:t>
      </w:r>
    </w:p>
    <w:p w14:paraId="5C976314" w14:textId="23077225" w:rsidR="00B5292B" w:rsidRPr="00B5292B" w:rsidRDefault="00AE6950" w:rsidP="00B5292B">
      <w:pPr>
        <w:ind w:left="720"/>
      </w:pPr>
      <w:r>
        <w:t xml:space="preserve">There are two </w:t>
      </w:r>
      <w:r w:rsidRPr="00EC6C83">
        <w:rPr>
          <w:i/>
          <w:iCs/>
        </w:rPr>
        <w:t>for</w:t>
      </w:r>
      <w:r>
        <w:t xml:space="preserve"> loops that are not nested: T(n) = O(</w:t>
      </w:r>
      <w:r w:rsidR="00EC6C83">
        <w:t>2</w:t>
      </w:r>
      <w:r>
        <w:t>n)</w:t>
      </w:r>
    </w:p>
    <w:sectPr w:rsidR="00B5292B" w:rsidRPr="00B5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A2"/>
    <w:rsid w:val="00365BA2"/>
    <w:rsid w:val="00543242"/>
    <w:rsid w:val="00AE6950"/>
    <w:rsid w:val="00B5292B"/>
    <w:rsid w:val="00E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458E"/>
  <w15:chartTrackingRefBased/>
  <w15:docId w15:val="{55C9DCDC-1EA6-460E-AA9B-17FFD71B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 Cunningham</dc:creator>
  <cp:keywords/>
  <dc:description/>
  <cp:lastModifiedBy>Adam G Cunningham</cp:lastModifiedBy>
  <cp:revision>2</cp:revision>
  <dcterms:created xsi:type="dcterms:W3CDTF">2020-09-14T15:17:00Z</dcterms:created>
  <dcterms:modified xsi:type="dcterms:W3CDTF">2020-09-14T15:50:00Z</dcterms:modified>
</cp:coreProperties>
</file>