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D9A1" w14:textId="77777777" w:rsidR="005F212B" w:rsidRPr="005F212B" w:rsidRDefault="005F212B" w:rsidP="005F212B">
      <w:pPr>
        <w:shd w:val="clear" w:color="auto" w:fill="FFFFFF"/>
        <w:spacing w:after="100" w:afterAutospacing="1" w:line="240" w:lineRule="auto"/>
        <w:contextualSpacing w:val="0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14:paraId="0D762468" w14:textId="13CBA6DF" w:rsidR="007043BA" w:rsidRDefault="007043BA"/>
    <w:p w14:paraId="06CD6380" w14:textId="18849A17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478FB75F" w14:textId="50D41B03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ab/>
        <w:t>N: a1, a2, a</w:t>
      </w:r>
      <w:proofErr w:type="gramStart"/>
      <w:r>
        <w:rPr>
          <w:sz w:val="28"/>
          <w:szCs w:val="28"/>
        </w:rPr>
        <w:t>3,…</w:t>
      </w:r>
      <w:proofErr w:type="gramEnd"/>
      <w:r>
        <w:rPr>
          <w:sz w:val="28"/>
          <w:szCs w:val="28"/>
        </w:rPr>
        <w:t>an</w:t>
      </w:r>
    </w:p>
    <w:p w14:paraId="32181AAE" w14:textId="6802B636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Max = a1</w:t>
      </w:r>
    </w:p>
    <w:p w14:paraId="28344E5B" w14:textId="271F8C79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</w:t>
      </w:r>
    </w:p>
    <w:p w14:paraId="51BB9AB4" w14:textId="252AC95A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</w:t>
      </w:r>
    </w:p>
    <w:p w14:paraId="53C2A55A" w14:textId="7099733D" w:rsidR="00FA14A1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 xml:space="preserve"> </w:t>
      </w:r>
      <w:r w:rsidR="00FA14A1">
        <w:rPr>
          <w:sz w:val="28"/>
          <w:szCs w:val="28"/>
        </w:rPr>
        <w:t xml:space="preserve">if </w:t>
      </w:r>
      <w:r w:rsidR="00FA14A1">
        <w:rPr>
          <w:sz w:val="28"/>
          <w:szCs w:val="28"/>
        </w:rPr>
        <w:tab/>
        <w:t>ai &gt; max</w:t>
      </w:r>
    </w:p>
    <w:p w14:paraId="49E6DFF9" w14:textId="7A93413D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Max = ai </w:t>
      </w:r>
    </w:p>
    <w:p w14:paraId="7E3AB6B8" w14:textId="45A99162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</w:t>
      </w:r>
    </w:p>
    <w:p w14:paraId="153B3B77" w14:textId="6B7C85B4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do</w:t>
      </w:r>
    </w:p>
    <w:p w14:paraId="23222D99" w14:textId="1AE91CAF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7BFE2735" w14:textId="603320F3" w:rsidR="00FA14A1" w:rsidRDefault="00FA14A1">
      <w:pPr>
        <w:rPr>
          <w:sz w:val="28"/>
          <w:szCs w:val="28"/>
        </w:rPr>
      </w:pPr>
    </w:p>
    <w:p w14:paraId="58007B63" w14:textId="77777777" w:rsidR="00BF4C46" w:rsidRPr="00BF4C46" w:rsidRDefault="00BF4C46" w:rsidP="00BF4C46">
      <w:pPr>
        <w:shd w:val="clear" w:color="auto" w:fill="FFFFFF"/>
        <w:spacing w:after="100" w:afterAutospacing="1" w:line="240" w:lineRule="auto"/>
        <w:contextualSpacing w:val="0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14:paraId="2483FE7E" w14:textId="77777777" w:rsidR="00FA14A1" w:rsidRDefault="00FA14A1">
      <w:pPr>
        <w:rPr>
          <w:sz w:val="28"/>
          <w:szCs w:val="28"/>
        </w:rPr>
      </w:pPr>
    </w:p>
    <w:p w14:paraId="757B52FD" w14:textId="282FB6C6" w:rsidR="005F212B" w:rsidRDefault="00FA14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4C46">
        <w:rPr>
          <w:sz w:val="28"/>
          <w:szCs w:val="28"/>
        </w:rPr>
        <w:tab/>
        <w:t>Begin</w:t>
      </w:r>
    </w:p>
    <w:p w14:paraId="4983A438" w14:textId="579F3F05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Input  point</w:t>
      </w:r>
      <w:proofErr w:type="gramEnd"/>
    </w:p>
    <w:p w14:paraId="134185F3" w14:textId="4963F3C9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point &gt;= 75 </w:t>
      </w:r>
    </w:p>
    <w:p w14:paraId="3690C530" w14:textId="7D0841DA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A</w:t>
      </w:r>
    </w:p>
    <w:p w14:paraId="00C47F99" w14:textId="05DD9399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60 &lt;= point &lt; 75 </w:t>
      </w:r>
    </w:p>
    <w:p w14:paraId="5E04DAB1" w14:textId="2074182B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B</w:t>
      </w:r>
    </w:p>
    <w:p w14:paraId="1F2E8F2F" w14:textId="6635E224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If 45 &lt;= point &lt; 60</w:t>
      </w:r>
    </w:p>
    <w:p w14:paraId="238EF993" w14:textId="3C31777D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C</w:t>
      </w:r>
    </w:p>
    <w:p w14:paraId="75AE0671" w14:textId="35C69FC7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35 &lt;= point &lt;45</w:t>
      </w:r>
    </w:p>
    <w:p w14:paraId="37C65790" w14:textId="1FEC62EC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rating D</w:t>
      </w:r>
    </w:p>
    <w:p w14:paraId="2895691A" w14:textId="520C7C64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point &lt; 35 </w:t>
      </w:r>
    </w:p>
    <w:p w14:paraId="28E41500" w14:textId="440CE637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rating E</w:t>
      </w:r>
    </w:p>
    <w:p w14:paraId="789773CA" w14:textId="15EC908D" w:rsidR="00A2079F" w:rsidRDefault="00A2079F" w:rsidP="00A2079F">
      <w:pPr>
        <w:ind w:firstLine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End</w:t>
      </w:r>
    </w:p>
    <w:p w14:paraId="3B79F2C8" w14:textId="77777777" w:rsidR="00BF4C46" w:rsidRDefault="00BF4C46">
      <w:pPr>
        <w:rPr>
          <w:sz w:val="28"/>
          <w:szCs w:val="28"/>
        </w:rPr>
      </w:pPr>
    </w:p>
    <w:p w14:paraId="436C227D" w14:textId="257EFB56" w:rsidR="005F212B" w:rsidRPr="005F212B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212B">
        <w:rPr>
          <w:sz w:val="28"/>
          <w:szCs w:val="28"/>
        </w:rPr>
        <w:tab/>
      </w:r>
    </w:p>
    <w:sectPr w:rsidR="005F212B" w:rsidRPr="005F212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AE"/>
    <w:rsid w:val="00535EA9"/>
    <w:rsid w:val="005F212B"/>
    <w:rsid w:val="005F4DAE"/>
    <w:rsid w:val="007043BA"/>
    <w:rsid w:val="00A2079F"/>
    <w:rsid w:val="00BF4C46"/>
    <w:rsid w:val="00F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E86E"/>
  <w15:chartTrackingRefBased/>
  <w15:docId w15:val="{910AC38F-D472-42AA-BCF6-E81F28A1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2021-03-02T00:25:00Z</dcterms:created>
  <dcterms:modified xsi:type="dcterms:W3CDTF">2021-03-02T00:59:00Z</dcterms:modified>
</cp:coreProperties>
</file>