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58E" w:rsidRDefault="0013460C" w:rsidP="0013460C">
      <w:pPr>
        <w:jc w:val="center"/>
      </w:pPr>
      <w:r>
        <w:t>Projektrapport</w:t>
      </w:r>
    </w:p>
    <w:p w:rsidR="0013460C" w:rsidRDefault="0013460C" w:rsidP="0013460C">
      <w:r>
        <w:t xml:space="preserve">Opgave blev udleveret torsdag d. 11/5, hvorefter Adam og jeg formerede en gruppe. Over store bededagsferien lavede vi interessent- samt SWOT analyse til ITO delen af projektet. </w:t>
      </w:r>
    </w:p>
    <w:p w:rsidR="0013460C" w:rsidRDefault="0013460C" w:rsidP="0013460C">
      <w:r>
        <w:t xml:space="preserve">Mandag d. 15/5 udvalgte vi </w:t>
      </w:r>
      <w:proofErr w:type="spellStart"/>
      <w:r>
        <w:t>use</w:t>
      </w:r>
      <w:proofErr w:type="spellEnd"/>
      <w:r>
        <w:t xml:space="preserve"> cases, som vi vil fokusere på. Herefter lavede vi version 1 af følgende: </w:t>
      </w:r>
      <w:proofErr w:type="spellStart"/>
      <w:r w:rsidRPr="0013460C">
        <w:t>Use</w:t>
      </w:r>
      <w:proofErr w:type="spellEnd"/>
      <w:r w:rsidRPr="0013460C">
        <w:t xml:space="preserve"> Case diagram,</w:t>
      </w:r>
      <w:r>
        <w:t xml:space="preserve"> </w:t>
      </w:r>
      <w:proofErr w:type="spellStart"/>
      <w:r>
        <w:t>Use</w:t>
      </w:r>
      <w:proofErr w:type="spellEnd"/>
      <w:r>
        <w:t xml:space="preserve"> Cases, SSD, Domænemodel</w:t>
      </w:r>
      <w:r w:rsidRPr="0013460C">
        <w:t xml:space="preserve"> og Klassediagram.</w:t>
      </w:r>
      <w:r>
        <w:t xml:space="preserve"> Vi mangler p.t. SD diagrammet.</w:t>
      </w:r>
    </w:p>
    <w:p w:rsidR="00FC7029" w:rsidRDefault="00DB7BC4" w:rsidP="0013460C">
      <w:r>
        <w:t xml:space="preserve">Tirsdag d. </w:t>
      </w:r>
      <w:r w:rsidR="00FC7029">
        <w:t xml:space="preserve">16/5 fik vi lavet første version af SD diagrammet og gik i gang med at kode vores klasser. </w:t>
      </w:r>
    </w:p>
    <w:p w:rsidR="00DB7BC4" w:rsidRDefault="00DB7BC4" w:rsidP="0013460C">
      <w:r>
        <w:t xml:space="preserve">Torsdag d. 18/5 fik vi feedback på ITO delen (godkendt). Derudover har vi videreudviklet på koden, hvor vi nu har lavet </w:t>
      </w:r>
      <w:proofErr w:type="spellStart"/>
      <w:r>
        <w:t>createMember</w:t>
      </w:r>
      <w:proofErr w:type="spellEnd"/>
      <w:r>
        <w:t xml:space="preserve">() og </w:t>
      </w:r>
      <w:proofErr w:type="spellStart"/>
      <w:r>
        <w:t>editMember</w:t>
      </w:r>
      <w:proofErr w:type="spellEnd"/>
      <w:r>
        <w:t xml:space="preserve">(). Adam er samtidig gået i gang med en </w:t>
      </w:r>
      <w:proofErr w:type="spellStart"/>
      <w:r>
        <w:t>deleteMember</w:t>
      </w:r>
      <w:proofErr w:type="spellEnd"/>
      <w:r>
        <w:t xml:space="preserve">() funktion. </w:t>
      </w:r>
      <w:bookmarkStart w:id="0" w:name="_GoBack"/>
      <w:bookmarkEnd w:id="0"/>
    </w:p>
    <w:p w:rsidR="0013460C" w:rsidRDefault="0013460C" w:rsidP="0013460C"/>
    <w:sectPr w:rsidR="001346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44C61"/>
    <w:multiLevelType w:val="hybridMultilevel"/>
    <w:tmpl w:val="BCCC82D8"/>
    <w:lvl w:ilvl="0" w:tplc="90E417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60C"/>
    <w:rsid w:val="0013460C"/>
    <w:rsid w:val="005272BD"/>
    <w:rsid w:val="00A4158E"/>
    <w:rsid w:val="00D43B76"/>
    <w:rsid w:val="00DB7BC4"/>
    <w:rsid w:val="00FC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6A5D7"/>
  <w15:chartTrackingRefBased/>
  <w15:docId w15:val="{5B30C3C9-527A-4F23-BAFE-A2BD6F84C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34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Hansen</dc:creator>
  <cp:keywords/>
  <dc:description/>
  <cp:lastModifiedBy>Theis Olsen</cp:lastModifiedBy>
  <cp:revision>5</cp:revision>
  <dcterms:created xsi:type="dcterms:W3CDTF">2017-05-15T09:59:00Z</dcterms:created>
  <dcterms:modified xsi:type="dcterms:W3CDTF">2017-05-18T12:03:00Z</dcterms:modified>
</cp:coreProperties>
</file>