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C5B9AED" w14:textId="76A91D33" w:rsidR="00107CEF" w:rsidRDefault="004E5BF2">
      <w:r>
        <w:rPr>
          <w:noProof/>
        </w:rPr>
        <w:drawing>
          <wp:inline distT="0" distB="0" distL="0" distR="0" wp14:anchorId="24B8649F" wp14:editId="50F8DFA8">
            <wp:extent cx="4781550" cy="63341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2051" w14:textId="44C723F5" w:rsidR="004E5BF2" w:rsidRDefault="004E5BF2"/>
    <w:p w14:paraId="26BB4A51" w14:textId="1AE360F6" w:rsidR="004E5BF2" w:rsidRDefault="004E5BF2">
      <w:r>
        <w:t>EV:</w:t>
      </w:r>
    </w:p>
    <w:p w14:paraId="200B8BAB" w14:textId="4516F6B4" w:rsidR="004E5BF2" w:rsidRDefault="004E5BF2">
      <w:r>
        <w:rPr>
          <w:noProof/>
        </w:rPr>
        <w:lastRenderedPageBreak/>
        <w:drawing>
          <wp:inline distT="0" distB="0" distL="0" distR="0" wp14:anchorId="55BDB0B3" wp14:editId="693097EB">
            <wp:extent cx="4781550" cy="63341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32FBC" w14:textId="1E4AF8B2" w:rsidR="00FA3569" w:rsidRDefault="00FA3569"/>
    <w:p w14:paraId="3D337D63" w14:textId="60C96B6B" w:rsidR="00FA3569" w:rsidRDefault="00FA3569">
      <w:r>
        <w:t>Charitable donation:</w:t>
      </w:r>
    </w:p>
    <w:p w14:paraId="2A2ADDF6" w14:textId="38632C67" w:rsidR="00FA3569" w:rsidRDefault="00CF59D3">
      <w:r>
        <w:rPr>
          <w:noProof/>
        </w:rPr>
        <w:lastRenderedPageBreak/>
        <w:drawing>
          <wp:inline distT="0" distB="0" distL="0" distR="0" wp14:anchorId="4E3DD311" wp14:editId="34D70838">
            <wp:extent cx="4781550" cy="63341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B4003" w14:textId="42BB1065" w:rsidR="00CF59D3" w:rsidRDefault="00CF59D3">
      <w:r>
        <w:rPr>
          <w:noProof/>
        </w:rPr>
        <w:lastRenderedPageBreak/>
        <w:drawing>
          <wp:inline distT="0" distB="0" distL="0" distR="0" wp14:anchorId="1D70DB85" wp14:editId="0DA23537">
            <wp:extent cx="4781550" cy="63341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59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BF2"/>
    <w:rsid w:val="00107CEF"/>
    <w:rsid w:val="004E5BF2"/>
    <w:rsid w:val="005D1151"/>
    <w:rsid w:val="00CF59D3"/>
    <w:rsid w:val="00FA3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93C53"/>
  <w15:chartTrackingRefBased/>
  <w15:docId w15:val="{1C436DCA-4775-42D2-A44F-D067D0D07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5</Words>
  <Characters>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Balakrishnan Dharmalingam</dc:creator>
  <cp:keywords/>
  <dc:description/>
  <cp:lastModifiedBy>Balakrishnan Dharmalingam</cp:lastModifiedBy>
  <cp:revision>3</cp:revision>
  <dcterms:created xsi:type="dcterms:W3CDTF">2021-01-14T00:42:00Z</dcterms:created>
  <dcterms:modified xsi:type="dcterms:W3CDTF">2021-01-14T01:36:00Z</dcterms:modified>
</cp:coreProperties>
</file>