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D2326" w14:textId="77777777" w:rsidR="007B76E8" w:rsidRDefault="007B76E8" w:rsidP="007B76E8">
      <w:r>
        <w:t xml:space="preserve">Sub </w:t>
      </w:r>
      <w:proofErr w:type="spellStart"/>
      <w:r>
        <w:t>Multiple_year_stock_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67DA4065" w14:textId="77777777" w:rsidR="007B76E8" w:rsidRDefault="007B76E8" w:rsidP="007B76E8"/>
    <w:p w14:paraId="3AE5497E" w14:textId="77777777" w:rsidR="007B76E8" w:rsidRDefault="007B76E8" w:rsidP="007B76E8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094148B5" w14:textId="06201CB2" w:rsidR="007B76E8" w:rsidRDefault="007B76E8" w:rsidP="007B76E8">
      <w:r>
        <w:t xml:space="preserve">Dim </w:t>
      </w:r>
      <w:proofErr w:type="spellStart"/>
      <w:r>
        <w:t>starting_ws</w:t>
      </w:r>
      <w:proofErr w:type="spellEnd"/>
      <w:r>
        <w:t xml:space="preserve"> As Worksheet</w:t>
      </w:r>
    </w:p>
    <w:p w14:paraId="18F97A03" w14:textId="2275872F" w:rsidR="00F133B3" w:rsidRDefault="009C0826" w:rsidP="007B76E8">
      <w:r>
        <w:t>'</w:t>
      </w:r>
      <w:r w:rsidR="00F133B3">
        <w:t xml:space="preserve">loop through each </w:t>
      </w:r>
      <w:proofErr w:type="gramStart"/>
      <w:r w:rsidR="00F133B3">
        <w:t>worksheets</w:t>
      </w:r>
      <w:proofErr w:type="gramEnd"/>
    </w:p>
    <w:p w14:paraId="288F0ABE" w14:textId="77777777" w:rsidR="007B76E8" w:rsidRDefault="007B76E8" w:rsidP="007B76E8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129BDD57" w14:textId="2DAB450C" w:rsidR="007B76E8" w:rsidRDefault="007B76E8" w:rsidP="007B76E8">
      <w:r>
        <w:t>'</w:t>
      </w:r>
      <w:r w:rsidR="000100FE">
        <w:t xml:space="preserve">first </w:t>
      </w:r>
      <w:r>
        <w:t xml:space="preserve">worksheet </w:t>
      </w:r>
      <w:r w:rsidR="000100FE">
        <w:t>should be</w:t>
      </w:r>
      <w:r>
        <w:t xml:space="preserve"> active </w:t>
      </w:r>
      <w:r w:rsidR="000100FE">
        <w:t xml:space="preserve">to enable </w:t>
      </w:r>
      <w:r w:rsidR="00D370AE">
        <w:t>the loop to</w:t>
      </w:r>
      <w:r w:rsidR="000100FE">
        <w:t xml:space="preserve"> start from there</w:t>
      </w:r>
    </w:p>
    <w:p w14:paraId="0086FC92" w14:textId="77777777" w:rsidR="007B76E8" w:rsidRDefault="007B76E8" w:rsidP="007B76E8">
      <w:r>
        <w:t xml:space="preserve">Set </w:t>
      </w:r>
      <w:proofErr w:type="spellStart"/>
      <w:r>
        <w:t>starting_ws</w:t>
      </w:r>
      <w:proofErr w:type="spellEnd"/>
      <w:r>
        <w:t xml:space="preserve"> = </w:t>
      </w:r>
      <w:proofErr w:type="spellStart"/>
      <w:r>
        <w:t>ActiveSheet</w:t>
      </w:r>
      <w:proofErr w:type="spellEnd"/>
    </w:p>
    <w:p w14:paraId="559415B9" w14:textId="77777777" w:rsidR="007B76E8" w:rsidRDefault="007B76E8" w:rsidP="007B76E8">
      <w:proofErr w:type="spellStart"/>
      <w:proofErr w:type="gramStart"/>
      <w:r>
        <w:t>ws.Activate</w:t>
      </w:r>
      <w:proofErr w:type="spellEnd"/>
      <w:proofErr w:type="gramEnd"/>
    </w:p>
    <w:p w14:paraId="2D124C40" w14:textId="77777777" w:rsidR="007B76E8" w:rsidRDefault="007B76E8" w:rsidP="007B76E8">
      <w:r>
        <w:t xml:space="preserve">    </w:t>
      </w:r>
    </w:p>
    <w:p w14:paraId="320403B9" w14:textId="77777777" w:rsidR="007B76E8" w:rsidRDefault="007B76E8" w:rsidP="007B76E8">
      <w:r>
        <w:t xml:space="preserve">  </w:t>
      </w:r>
    </w:p>
    <w:p w14:paraId="5F0FAD31" w14:textId="64FA3CA0" w:rsidR="007B76E8" w:rsidRDefault="007B76E8" w:rsidP="007B76E8">
      <w:r>
        <w:t>'Set an initial variable for holding the Ticker</w:t>
      </w:r>
    </w:p>
    <w:p w14:paraId="77741A99" w14:textId="77777777" w:rsidR="007B76E8" w:rsidRDefault="007B76E8" w:rsidP="007B76E8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3C2D4BB4" w14:textId="77777777" w:rsidR="007B76E8" w:rsidRDefault="007B76E8" w:rsidP="007B76E8"/>
    <w:p w14:paraId="30BE166D" w14:textId="77777777" w:rsidR="007B76E8" w:rsidRDefault="007B76E8" w:rsidP="007B76E8">
      <w:r>
        <w:t>'Set an initial variable for holding the Volume</w:t>
      </w:r>
    </w:p>
    <w:p w14:paraId="076F2BDE" w14:textId="77777777" w:rsidR="007B76E8" w:rsidRDefault="007B76E8" w:rsidP="007B76E8">
      <w:r>
        <w:t xml:space="preserve">Dim Volume </w:t>
      </w:r>
      <w:proofErr w:type="gramStart"/>
      <w:r>
        <w:t>As</w:t>
      </w:r>
      <w:proofErr w:type="gramEnd"/>
      <w:r>
        <w:t xml:space="preserve"> Variant</w:t>
      </w:r>
    </w:p>
    <w:p w14:paraId="4EF29613" w14:textId="77777777" w:rsidR="007B76E8" w:rsidRDefault="007B76E8" w:rsidP="007B76E8">
      <w:r>
        <w:t>Volume = 0</w:t>
      </w:r>
    </w:p>
    <w:p w14:paraId="4B743A1B" w14:textId="148C35AA" w:rsidR="007B76E8" w:rsidRDefault="009C0826" w:rsidP="007B76E8">
      <w:r>
        <w:t>'</w:t>
      </w:r>
      <w:r>
        <w:t>Declare in memory</w:t>
      </w:r>
      <w:r w:rsidR="009E1968">
        <w:t xml:space="preserve"> variables</w:t>
      </w:r>
    </w:p>
    <w:p w14:paraId="4663C8A8" w14:textId="4805E277" w:rsidR="007B76E8" w:rsidRDefault="007B76E8" w:rsidP="007B76E8">
      <w:r>
        <w:t>Dim start As Double</w:t>
      </w:r>
    </w:p>
    <w:p w14:paraId="459DFE2F" w14:textId="52DFD3A7" w:rsidR="007B76E8" w:rsidRDefault="007B76E8" w:rsidP="007B76E8">
      <w:r>
        <w:t>Dim finish As Double</w:t>
      </w:r>
    </w:p>
    <w:p w14:paraId="592D1E40" w14:textId="4BD1B447" w:rsidR="007B76E8" w:rsidRDefault="007B76E8" w:rsidP="007B76E8">
      <w:r>
        <w:t>Dim change As Double</w:t>
      </w:r>
    </w:p>
    <w:p w14:paraId="32EE5A89" w14:textId="18357BD2" w:rsidR="007B76E8" w:rsidRDefault="00BA6CA9" w:rsidP="007B76E8">
      <w:r>
        <w:t>Dim percent As Variant</w:t>
      </w:r>
    </w:p>
    <w:p w14:paraId="7D141913" w14:textId="77777777" w:rsidR="007B76E8" w:rsidRDefault="007B76E8" w:rsidP="007B76E8">
      <w:r>
        <w:t xml:space="preserve">                </w:t>
      </w:r>
    </w:p>
    <w:p w14:paraId="0712EFE8" w14:textId="77777777" w:rsidR="007B76E8" w:rsidRDefault="007B76E8" w:rsidP="007B76E8">
      <w:r>
        <w:t>'Track the location for each summary table</w:t>
      </w:r>
    </w:p>
    <w:p w14:paraId="7C8A5073" w14:textId="77777777" w:rsidR="007B76E8" w:rsidRDefault="007B76E8" w:rsidP="007B76E8">
      <w:r>
        <w:t xml:space="preserve">Dim </w:t>
      </w:r>
      <w:proofErr w:type="spellStart"/>
      <w:r>
        <w:t>Ticker_table</w:t>
      </w:r>
      <w:proofErr w:type="spellEnd"/>
      <w:r>
        <w:t xml:space="preserve"> As Integer</w:t>
      </w:r>
    </w:p>
    <w:p w14:paraId="613D3C51" w14:textId="77777777" w:rsidR="007B76E8" w:rsidRDefault="007B76E8" w:rsidP="007B76E8">
      <w:proofErr w:type="spellStart"/>
      <w:r>
        <w:t>Ticker_table</w:t>
      </w:r>
      <w:proofErr w:type="spellEnd"/>
      <w:r>
        <w:t xml:space="preserve"> = 2</w:t>
      </w:r>
    </w:p>
    <w:p w14:paraId="053FE90A" w14:textId="77777777" w:rsidR="007B76E8" w:rsidRDefault="007B76E8" w:rsidP="007B76E8"/>
    <w:p w14:paraId="7FDBD08A" w14:textId="77777777" w:rsidR="007B76E8" w:rsidRDefault="007B76E8" w:rsidP="007B76E8">
      <w:r>
        <w:t>'Print Header</w:t>
      </w:r>
    </w:p>
    <w:p w14:paraId="2EDC28E8" w14:textId="77777777" w:rsidR="007B76E8" w:rsidRDefault="007B76E8" w:rsidP="007B76E8">
      <w:r>
        <w:t>Range("I1"</w:t>
      </w:r>
      <w:proofErr w:type="gramStart"/>
      <w:r>
        <w:t>).Value</w:t>
      </w:r>
      <w:proofErr w:type="gramEnd"/>
      <w:r>
        <w:t xml:space="preserve"> = "Ticker"</w:t>
      </w:r>
    </w:p>
    <w:p w14:paraId="4F1A1FFA" w14:textId="77777777" w:rsidR="007B76E8" w:rsidRDefault="007B76E8" w:rsidP="007B76E8">
      <w:r>
        <w:lastRenderedPageBreak/>
        <w:t>Range("J1"</w:t>
      </w:r>
      <w:proofErr w:type="gramStart"/>
      <w:r>
        <w:t>).Value</w:t>
      </w:r>
      <w:proofErr w:type="gramEnd"/>
      <w:r>
        <w:t xml:space="preserve"> = "Yearly Change"</w:t>
      </w:r>
    </w:p>
    <w:p w14:paraId="38498F8A" w14:textId="77777777" w:rsidR="007B76E8" w:rsidRDefault="007B76E8" w:rsidP="007B76E8">
      <w:r>
        <w:t>Range("K1"</w:t>
      </w:r>
      <w:proofErr w:type="gramStart"/>
      <w:r>
        <w:t>).Value</w:t>
      </w:r>
      <w:proofErr w:type="gramEnd"/>
      <w:r>
        <w:t xml:space="preserve"> = "Percent Change"</w:t>
      </w:r>
    </w:p>
    <w:p w14:paraId="7914732D" w14:textId="77777777" w:rsidR="007B76E8" w:rsidRDefault="007B76E8" w:rsidP="007B76E8">
      <w:r>
        <w:t>Range("L1"</w:t>
      </w:r>
      <w:proofErr w:type="gramStart"/>
      <w:r>
        <w:t>).Value</w:t>
      </w:r>
      <w:proofErr w:type="gramEnd"/>
      <w:r>
        <w:t xml:space="preserve"> = "Total Stock Volume"</w:t>
      </w:r>
    </w:p>
    <w:p w14:paraId="20938195" w14:textId="77777777" w:rsidR="007B76E8" w:rsidRDefault="007B76E8" w:rsidP="007B76E8"/>
    <w:p w14:paraId="55DEEAE6" w14:textId="77777777" w:rsidR="007B76E8" w:rsidRDefault="007B76E8" w:rsidP="007B76E8"/>
    <w:p w14:paraId="165C3864" w14:textId="78E21F3A" w:rsidR="007B76E8" w:rsidRDefault="00BA6CA9" w:rsidP="007B76E8">
      <w:r>
        <w:t>'</w:t>
      </w:r>
      <w:r>
        <w:t xml:space="preserve">Count the number of </w:t>
      </w:r>
      <w:proofErr w:type="gramStart"/>
      <w:r>
        <w:t>row</w:t>
      </w:r>
      <w:proofErr w:type="gramEnd"/>
      <w:r>
        <w:t xml:space="preserve"> to the last</w:t>
      </w:r>
    </w:p>
    <w:p w14:paraId="6AEC1BA8" w14:textId="49555FBD" w:rsidR="007B76E8" w:rsidRDefault="007B76E8" w:rsidP="007B76E8"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B46B916" w14:textId="36EA8F49" w:rsidR="00C635F9" w:rsidRDefault="00C635F9" w:rsidP="007B76E8">
      <w:r>
        <w:t>'</w:t>
      </w:r>
      <w:r w:rsidR="00AB4552">
        <w:t>Assign</w:t>
      </w:r>
      <w:r w:rsidR="009E1968">
        <w:t xml:space="preserve"> a variable</w:t>
      </w:r>
    </w:p>
    <w:p w14:paraId="7EEDF93C" w14:textId="77777777" w:rsidR="007B76E8" w:rsidRDefault="007B76E8" w:rsidP="007B76E8">
      <w:r>
        <w:t xml:space="preserve">start = </w:t>
      </w:r>
      <w:proofErr w:type="gramStart"/>
      <w:r>
        <w:t>Cells(</w:t>
      </w:r>
      <w:proofErr w:type="gramEnd"/>
      <w:r>
        <w:t>2, 3).Value</w:t>
      </w:r>
    </w:p>
    <w:p w14:paraId="0A7F60B8" w14:textId="77777777" w:rsidR="007B76E8" w:rsidRDefault="007B76E8" w:rsidP="007B76E8"/>
    <w:p w14:paraId="53AE384D" w14:textId="77777777" w:rsidR="007B76E8" w:rsidRDefault="007B76E8" w:rsidP="007B76E8">
      <w:r>
        <w:t xml:space="preserve">    'Loop through all stock data</w:t>
      </w:r>
    </w:p>
    <w:p w14:paraId="5DB2CA6C" w14:textId="77777777" w:rsidR="007B76E8" w:rsidRDefault="007B76E8" w:rsidP="007B76E8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F0C7304" w14:textId="77777777" w:rsidR="007B76E8" w:rsidRDefault="007B76E8" w:rsidP="007B76E8"/>
    <w:p w14:paraId="0BA53BDF" w14:textId="77777777" w:rsidR="007B76E8" w:rsidRDefault="007B76E8" w:rsidP="007B76E8">
      <w:r>
        <w:t xml:space="preserve">            'Check if we are still within the same ticker, if not</w:t>
      </w:r>
      <w:proofErr w:type="gramStart"/>
      <w:r>
        <w:t xml:space="preserve"> ..</w:t>
      </w:r>
      <w:proofErr w:type="gramEnd"/>
    </w:p>
    <w:p w14:paraId="5CF67E33" w14:textId="77777777" w:rsidR="007B76E8" w:rsidRDefault="007B76E8" w:rsidP="007B76E8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77546076" w14:textId="77777777" w:rsidR="007B76E8" w:rsidRDefault="007B76E8" w:rsidP="007B76E8"/>
    <w:p w14:paraId="7B058B52" w14:textId="77777777" w:rsidR="007B76E8" w:rsidRDefault="007B76E8" w:rsidP="007B76E8">
      <w:r>
        <w:t xml:space="preserve">                'Assign the ticker</w:t>
      </w:r>
    </w:p>
    <w:p w14:paraId="1EBEBDC1" w14:textId="77777777" w:rsidR="007B76E8" w:rsidRDefault="007B76E8" w:rsidP="007B76E8">
      <w:r>
        <w:t xml:space="preserve">    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16825D6C" w14:textId="77777777" w:rsidR="007B76E8" w:rsidRDefault="007B76E8" w:rsidP="007B76E8"/>
    <w:p w14:paraId="2246B694" w14:textId="77777777" w:rsidR="007B76E8" w:rsidRDefault="007B76E8" w:rsidP="007B76E8">
      <w:r>
        <w:t xml:space="preserve">                'Add to the volume</w:t>
      </w:r>
    </w:p>
    <w:p w14:paraId="0DD7040A" w14:textId="77777777" w:rsidR="007B76E8" w:rsidRDefault="007B76E8" w:rsidP="007B76E8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0CC2B6EC" w14:textId="77777777" w:rsidR="007B76E8" w:rsidRDefault="007B76E8" w:rsidP="007B76E8">
      <w:r>
        <w:t xml:space="preserve">                </w:t>
      </w:r>
    </w:p>
    <w:p w14:paraId="24F0338F" w14:textId="7D6A0E37" w:rsidR="007B76E8" w:rsidRDefault="007B76E8" w:rsidP="007B76E8">
      <w:r>
        <w:t xml:space="preserve">                </w:t>
      </w:r>
      <w:r w:rsidR="00D931AC">
        <w:t>'</w:t>
      </w:r>
      <w:r w:rsidR="00D931AC">
        <w:t>Assign finish as the last cell of F when ticker is not the same</w:t>
      </w:r>
    </w:p>
    <w:p w14:paraId="2DF6B4CA" w14:textId="77777777" w:rsidR="007B76E8" w:rsidRDefault="007B76E8" w:rsidP="007B76E8">
      <w:r>
        <w:t xml:space="preserve">                finish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6C8279EE" w14:textId="3C7C9A1B" w:rsidR="007B76E8" w:rsidRDefault="007B76E8" w:rsidP="007B76E8">
      <w:r>
        <w:t xml:space="preserve">                </w:t>
      </w:r>
      <w:r w:rsidR="00F06BCC">
        <w:t>'</w:t>
      </w:r>
      <w:r w:rsidR="00F06BCC">
        <w:t>Change in two prices</w:t>
      </w:r>
    </w:p>
    <w:p w14:paraId="648C836A" w14:textId="77777777" w:rsidR="007B76E8" w:rsidRDefault="007B76E8" w:rsidP="007B76E8">
      <w:r>
        <w:t xml:space="preserve">                   change = finish - start</w:t>
      </w:r>
    </w:p>
    <w:p w14:paraId="7D9A5F55" w14:textId="77777777" w:rsidR="007B76E8" w:rsidRDefault="007B76E8" w:rsidP="007B76E8">
      <w:r>
        <w:t xml:space="preserve">                </w:t>
      </w:r>
    </w:p>
    <w:p w14:paraId="26483A50" w14:textId="77777777" w:rsidR="007B76E8" w:rsidRDefault="007B76E8" w:rsidP="007B76E8">
      <w:r>
        <w:t xml:space="preserve">                </w:t>
      </w:r>
    </w:p>
    <w:p w14:paraId="3BF1E169" w14:textId="77777777" w:rsidR="007B76E8" w:rsidRDefault="007B76E8" w:rsidP="007B76E8">
      <w:r>
        <w:t xml:space="preserve">                </w:t>
      </w:r>
    </w:p>
    <w:p w14:paraId="4EE389A9" w14:textId="4E321407" w:rsidR="00AB4552" w:rsidRDefault="007B76E8" w:rsidP="007B76E8">
      <w:r>
        <w:lastRenderedPageBreak/>
        <w:t xml:space="preserve">                    </w:t>
      </w:r>
      <w:r w:rsidR="00AB4552">
        <w:t>'</w:t>
      </w:r>
      <w:r w:rsidR="00AB4552">
        <w:t xml:space="preserve">Conditional </w:t>
      </w:r>
      <w:bookmarkStart w:id="0" w:name="_GoBack"/>
      <w:bookmarkEnd w:id="0"/>
    </w:p>
    <w:p w14:paraId="49614486" w14:textId="46968BFF" w:rsidR="007B76E8" w:rsidRDefault="00AB4552" w:rsidP="00AB4552">
      <w:pPr>
        <w:ind w:firstLine="720"/>
      </w:pPr>
      <w:r>
        <w:t xml:space="preserve">     </w:t>
      </w:r>
      <w:r w:rsidR="007B76E8">
        <w:t>If start = "0" Then</w:t>
      </w:r>
    </w:p>
    <w:p w14:paraId="338E982E" w14:textId="77777777" w:rsidR="007B76E8" w:rsidRDefault="007B76E8" w:rsidP="007B76E8">
      <w:r>
        <w:t xml:space="preserve">                    'move to the next</w:t>
      </w:r>
    </w:p>
    <w:p w14:paraId="0070EBD7" w14:textId="77777777" w:rsidR="007B76E8" w:rsidRDefault="007B76E8" w:rsidP="007B76E8">
      <w:r>
        <w:t xml:space="preserve">                    Else</w:t>
      </w:r>
    </w:p>
    <w:p w14:paraId="07144364" w14:textId="77777777" w:rsidR="007B76E8" w:rsidRDefault="007B76E8" w:rsidP="007B76E8">
      <w:r>
        <w:t xml:space="preserve">                    percent = ((finish - start) / start) * 100</w:t>
      </w:r>
    </w:p>
    <w:p w14:paraId="2F6A1438" w14:textId="77777777" w:rsidR="007B76E8" w:rsidRDefault="007B76E8" w:rsidP="007B76E8">
      <w:r>
        <w:t xml:space="preserve">                    End If</w:t>
      </w:r>
    </w:p>
    <w:p w14:paraId="139672DD" w14:textId="77777777" w:rsidR="007B76E8" w:rsidRDefault="007B76E8" w:rsidP="007B76E8">
      <w:r>
        <w:t xml:space="preserve">                                </w:t>
      </w:r>
    </w:p>
    <w:p w14:paraId="0DC14132" w14:textId="77777777" w:rsidR="007B76E8" w:rsidRDefault="007B76E8" w:rsidP="007B76E8">
      <w:r>
        <w:t xml:space="preserve">                'print</w:t>
      </w:r>
    </w:p>
    <w:p w14:paraId="49EEE023" w14:textId="77777777" w:rsidR="007B76E8" w:rsidRDefault="007B76E8" w:rsidP="007B76E8">
      <w:r>
        <w:t xml:space="preserve">            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Ticker_table</w:t>
      </w:r>
      <w:proofErr w:type="spellEnd"/>
      <w:r>
        <w:t>).Value = percent &amp; "%"</w:t>
      </w:r>
    </w:p>
    <w:p w14:paraId="6C196D0D" w14:textId="77777777" w:rsidR="007B76E8" w:rsidRDefault="007B76E8" w:rsidP="007B76E8">
      <w:r>
        <w:t xml:space="preserve">                </w:t>
      </w:r>
    </w:p>
    <w:p w14:paraId="26797513" w14:textId="77777777" w:rsidR="007B76E8" w:rsidRDefault="007B76E8" w:rsidP="007B76E8">
      <w:r>
        <w:t xml:space="preserve">                'Condition to color a column</w:t>
      </w:r>
    </w:p>
    <w:p w14:paraId="1C8D1C5E" w14:textId="77777777" w:rsidR="007B76E8" w:rsidRDefault="007B76E8" w:rsidP="007B76E8">
      <w:r>
        <w:t xml:space="preserve">                'print</w:t>
      </w:r>
    </w:p>
    <w:p w14:paraId="6C85FA0B" w14:textId="77777777" w:rsidR="007B76E8" w:rsidRDefault="007B76E8" w:rsidP="007B76E8">
      <w:r>
        <w:t xml:space="preserve">  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Ticker_table</w:t>
      </w:r>
      <w:proofErr w:type="spellEnd"/>
      <w:r>
        <w:t>).Value = change</w:t>
      </w:r>
    </w:p>
    <w:p w14:paraId="6AD6652A" w14:textId="77777777" w:rsidR="007B76E8" w:rsidRDefault="007B76E8" w:rsidP="007B76E8">
      <w:r>
        <w:t xml:space="preserve">                    If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Ticker_table</w:t>
      </w:r>
      <w:proofErr w:type="spellEnd"/>
      <w:r>
        <w:t>).Value &gt;= "0" Then</w:t>
      </w:r>
    </w:p>
    <w:p w14:paraId="3DF3EF20" w14:textId="77777777" w:rsidR="007B76E8" w:rsidRDefault="007B76E8" w:rsidP="007B76E8">
      <w:r>
        <w:t xml:space="preserve">      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Ticker_table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522963A2" w14:textId="77777777" w:rsidR="007B76E8" w:rsidRDefault="007B76E8" w:rsidP="007B76E8">
      <w:r>
        <w:t xml:space="preserve">                    Else</w:t>
      </w:r>
    </w:p>
    <w:p w14:paraId="18E022DC" w14:textId="77777777" w:rsidR="007B76E8" w:rsidRDefault="007B76E8" w:rsidP="007B76E8">
      <w:r>
        <w:t xml:space="preserve">            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Ticker_table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69A5FFB3" w14:textId="77777777" w:rsidR="007B76E8" w:rsidRDefault="007B76E8" w:rsidP="007B76E8">
      <w:r>
        <w:t xml:space="preserve">                    End If</w:t>
      </w:r>
    </w:p>
    <w:p w14:paraId="204F758F" w14:textId="77777777" w:rsidR="007B76E8" w:rsidRDefault="007B76E8" w:rsidP="007B76E8">
      <w:r>
        <w:t xml:space="preserve">                </w:t>
      </w:r>
    </w:p>
    <w:p w14:paraId="235DA845" w14:textId="77777777" w:rsidR="007B76E8" w:rsidRDefault="007B76E8" w:rsidP="007B76E8">
      <w:r>
        <w:t xml:space="preserve">                'Print the Ticker in the summary table</w:t>
      </w:r>
    </w:p>
    <w:p w14:paraId="5B0D372E" w14:textId="77777777" w:rsidR="007B76E8" w:rsidRDefault="007B76E8" w:rsidP="007B76E8">
      <w:r>
        <w:t xml:space="preserve">            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Ticker_table</w:t>
      </w:r>
      <w:proofErr w:type="spellEnd"/>
      <w:r>
        <w:t>).Value = Ticker</w:t>
      </w:r>
    </w:p>
    <w:p w14:paraId="250AD0EE" w14:textId="77777777" w:rsidR="007B76E8" w:rsidRDefault="007B76E8" w:rsidP="007B76E8"/>
    <w:p w14:paraId="2AFDFF8C" w14:textId="77777777" w:rsidR="007B76E8" w:rsidRDefault="007B76E8" w:rsidP="007B76E8">
      <w:r>
        <w:t xml:space="preserve">                'Print the Volume to the summary table</w:t>
      </w:r>
    </w:p>
    <w:p w14:paraId="6D416377" w14:textId="77777777" w:rsidR="007B76E8" w:rsidRDefault="007B76E8" w:rsidP="007B76E8">
      <w:r>
        <w:t xml:space="preserve">            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Ticker_table</w:t>
      </w:r>
      <w:proofErr w:type="spellEnd"/>
      <w:r>
        <w:t>).Value = Volume</w:t>
      </w:r>
    </w:p>
    <w:p w14:paraId="0091C29F" w14:textId="77777777" w:rsidR="007B76E8" w:rsidRDefault="007B76E8" w:rsidP="007B76E8">
      <w:r>
        <w:t xml:space="preserve"> </w:t>
      </w:r>
    </w:p>
    <w:p w14:paraId="72E400EF" w14:textId="77777777" w:rsidR="007B76E8" w:rsidRDefault="007B76E8" w:rsidP="007B76E8">
      <w:r>
        <w:t xml:space="preserve">                'Add one to the summary table row</w:t>
      </w:r>
    </w:p>
    <w:p w14:paraId="3004D35A" w14:textId="77777777" w:rsidR="007B76E8" w:rsidRDefault="007B76E8" w:rsidP="007B76E8">
      <w:r>
        <w:t xml:space="preserve">                </w:t>
      </w:r>
      <w:proofErr w:type="spellStart"/>
      <w:r>
        <w:t>Ticker_table</w:t>
      </w:r>
      <w:proofErr w:type="spellEnd"/>
      <w:r>
        <w:t xml:space="preserve"> = </w:t>
      </w:r>
      <w:proofErr w:type="spellStart"/>
      <w:r>
        <w:t>Ticker_table</w:t>
      </w:r>
      <w:proofErr w:type="spellEnd"/>
      <w:r>
        <w:t xml:space="preserve"> + 1</w:t>
      </w:r>
    </w:p>
    <w:p w14:paraId="442CF2BF" w14:textId="77777777" w:rsidR="007B76E8" w:rsidRDefault="007B76E8" w:rsidP="007B76E8"/>
    <w:p w14:paraId="0B695511" w14:textId="77777777" w:rsidR="007B76E8" w:rsidRDefault="007B76E8" w:rsidP="007B76E8">
      <w:r>
        <w:t xml:space="preserve">                'Reset the volume</w:t>
      </w:r>
    </w:p>
    <w:p w14:paraId="62F1322F" w14:textId="77777777" w:rsidR="007B76E8" w:rsidRDefault="007B76E8" w:rsidP="007B76E8">
      <w:r>
        <w:lastRenderedPageBreak/>
        <w:t xml:space="preserve">                 Volume = 0</w:t>
      </w:r>
    </w:p>
    <w:p w14:paraId="5A1F1A14" w14:textId="77777777" w:rsidR="007B76E8" w:rsidRDefault="007B76E8" w:rsidP="007B76E8">
      <w:r>
        <w:t xml:space="preserve">               </w:t>
      </w:r>
    </w:p>
    <w:p w14:paraId="76384568" w14:textId="77777777" w:rsidR="007B76E8" w:rsidRDefault="007B76E8" w:rsidP="007B76E8">
      <w:r>
        <w:t xml:space="preserve">                 start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67CBA64F" w14:textId="77777777" w:rsidR="007B76E8" w:rsidRDefault="007B76E8" w:rsidP="007B76E8">
      <w:r>
        <w:t xml:space="preserve">                 </w:t>
      </w:r>
    </w:p>
    <w:p w14:paraId="0AB80489" w14:textId="77777777" w:rsidR="007B76E8" w:rsidRDefault="007B76E8" w:rsidP="007B76E8">
      <w:r>
        <w:t xml:space="preserve">                 </w:t>
      </w:r>
    </w:p>
    <w:p w14:paraId="5092BB75" w14:textId="77777777" w:rsidR="007B76E8" w:rsidRDefault="007B76E8" w:rsidP="007B76E8">
      <w:r>
        <w:t xml:space="preserve">                 </w:t>
      </w:r>
    </w:p>
    <w:p w14:paraId="282E607B" w14:textId="77777777" w:rsidR="007B76E8" w:rsidRDefault="007B76E8" w:rsidP="007B76E8">
      <w:r>
        <w:t xml:space="preserve">            'if the cell immediately following a row is the same </w:t>
      </w:r>
      <w:proofErr w:type="gramStart"/>
      <w:r>
        <w:t>brand..</w:t>
      </w:r>
      <w:proofErr w:type="gramEnd"/>
    </w:p>
    <w:p w14:paraId="16381485" w14:textId="77777777" w:rsidR="007B76E8" w:rsidRDefault="007B76E8" w:rsidP="007B76E8">
      <w:r>
        <w:t xml:space="preserve">            Else</w:t>
      </w:r>
    </w:p>
    <w:p w14:paraId="0077F0E3" w14:textId="77777777" w:rsidR="007B76E8" w:rsidRDefault="007B76E8" w:rsidP="007B76E8"/>
    <w:p w14:paraId="1460DB48" w14:textId="77777777" w:rsidR="007B76E8" w:rsidRDefault="007B76E8" w:rsidP="007B76E8">
      <w:r>
        <w:t xml:space="preserve">                'Add to the volume</w:t>
      </w:r>
    </w:p>
    <w:p w14:paraId="62C91014" w14:textId="77777777" w:rsidR="007B76E8" w:rsidRDefault="007B76E8" w:rsidP="007B76E8">
      <w:r>
        <w:t xml:space="preserve">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67ABA13" w14:textId="77777777" w:rsidR="007B76E8" w:rsidRDefault="007B76E8" w:rsidP="007B76E8"/>
    <w:p w14:paraId="3D415527" w14:textId="77777777" w:rsidR="007B76E8" w:rsidRDefault="007B76E8" w:rsidP="007B76E8"/>
    <w:p w14:paraId="0E6C8260" w14:textId="77777777" w:rsidR="007B76E8" w:rsidRDefault="007B76E8" w:rsidP="007B76E8">
      <w:r>
        <w:t xml:space="preserve">            End If</w:t>
      </w:r>
    </w:p>
    <w:p w14:paraId="73D2621B" w14:textId="77777777" w:rsidR="007B76E8" w:rsidRDefault="007B76E8" w:rsidP="007B76E8">
      <w:r>
        <w:t xml:space="preserve">                           </w:t>
      </w:r>
    </w:p>
    <w:p w14:paraId="690A9FB7" w14:textId="77777777" w:rsidR="007B76E8" w:rsidRDefault="007B76E8" w:rsidP="007B76E8">
      <w:r>
        <w:t xml:space="preserve">            </w:t>
      </w:r>
    </w:p>
    <w:p w14:paraId="579E1DB3" w14:textId="77777777" w:rsidR="007B76E8" w:rsidRDefault="007B76E8" w:rsidP="007B76E8">
      <w:r>
        <w:t xml:space="preserve">    Next </w:t>
      </w:r>
      <w:proofErr w:type="spellStart"/>
      <w:r>
        <w:t>i</w:t>
      </w:r>
      <w:proofErr w:type="spellEnd"/>
    </w:p>
    <w:p w14:paraId="67E63D48" w14:textId="77777777" w:rsidR="007B76E8" w:rsidRDefault="007B76E8" w:rsidP="007B76E8">
      <w:r>
        <w:t xml:space="preserve">    </w:t>
      </w:r>
    </w:p>
    <w:p w14:paraId="06C9EA85" w14:textId="77777777" w:rsidR="007B76E8" w:rsidRDefault="007B76E8" w:rsidP="007B76E8">
      <w:r>
        <w:t xml:space="preserve">    </w:t>
      </w:r>
    </w:p>
    <w:p w14:paraId="0B36B15C" w14:textId="77777777" w:rsidR="007B76E8" w:rsidRDefault="007B76E8" w:rsidP="007B76E8">
      <w:r>
        <w:t>Next</w:t>
      </w:r>
    </w:p>
    <w:p w14:paraId="4C3EBD02" w14:textId="77777777" w:rsidR="007B76E8" w:rsidRDefault="007B76E8" w:rsidP="007B76E8">
      <w:proofErr w:type="spellStart"/>
      <w:r>
        <w:t>starting_</w:t>
      </w:r>
      <w:proofErr w:type="gramStart"/>
      <w:r>
        <w:t>ws.Activate</w:t>
      </w:r>
      <w:proofErr w:type="spellEnd"/>
      <w:proofErr w:type="gramEnd"/>
      <w:r>
        <w:t xml:space="preserve"> 'activate the worksheet that was originally active</w:t>
      </w:r>
    </w:p>
    <w:p w14:paraId="1DE5E479" w14:textId="77777777" w:rsidR="007B76E8" w:rsidRDefault="007B76E8" w:rsidP="007B76E8"/>
    <w:p w14:paraId="177ABB45" w14:textId="77777777" w:rsidR="007B76E8" w:rsidRDefault="007B76E8" w:rsidP="007B76E8"/>
    <w:p w14:paraId="5A6EFA37" w14:textId="77777777" w:rsidR="0010631B" w:rsidRDefault="007B76E8" w:rsidP="007B76E8">
      <w:r>
        <w:t>End Sub</w:t>
      </w:r>
    </w:p>
    <w:sectPr w:rsidR="0010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E8"/>
    <w:rsid w:val="000100FE"/>
    <w:rsid w:val="0010631B"/>
    <w:rsid w:val="007B76E8"/>
    <w:rsid w:val="009C0826"/>
    <w:rsid w:val="009E1968"/>
    <w:rsid w:val="00AB4552"/>
    <w:rsid w:val="00BA6CA9"/>
    <w:rsid w:val="00C635F9"/>
    <w:rsid w:val="00D370AE"/>
    <w:rsid w:val="00D931AC"/>
    <w:rsid w:val="00F06BCC"/>
    <w:rsid w:val="00F1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483D"/>
  <w15:chartTrackingRefBased/>
  <w15:docId w15:val="{DD3584BB-2730-4431-8E99-0B99EC563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Asiabaka</dc:creator>
  <cp:keywords/>
  <dc:description/>
  <cp:lastModifiedBy>Linda Asiabaka</cp:lastModifiedBy>
  <cp:revision>10</cp:revision>
  <dcterms:created xsi:type="dcterms:W3CDTF">2018-12-07T04:28:00Z</dcterms:created>
  <dcterms:modified xsi:type="dcterms:W3CDTF">2018-12-07T04:58:00Z</dcterms:modified>
</cp:coreProperties>
</file>