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173C1" w14:textId="39200C8D" w:rsidR="00EC59C5" w:rsidRDefault="00D27CCF" w:rsidP="00D27CC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Hibernate </w:t>
      </w:r>
    </w:p>
    <w:p w14:paraId="1D8E417C" w14:textId="71E40CBD" w:rsidR="00D27CCF" w:rsidRDefault="00D27CCF" w:rsidP="00D27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ORM (Object Relational Mapping) framework</w:t>
      </w:r>
    </w:p>
    <w:p w14:paraId="19FBF49E" w14:textId="6310BB8D" w:rsidR="00D27CCF" w:rsidRDefault="00D27CCF" w:rsidP="00D27C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ORM will match your entity classes to tables in the database</w:t>
      </w:r>
    </w:p>
    <w:p w14:paraId="13F7FE98" w14:textId="72F9DAB3" w:rsidR="00D27CCF" w:rsidRDefault="00D27CCF" w:rsidP="00D27C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Pros</w:t>
      </w:r>
    </w:p>
    <w:p w14:paraId="3EF79EF4" w14:textId="17CA72C1" w:rsidR="00D27CCF" w:rsidRDefault="00D27CCF" w:rsidP="00D27CC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Much faster than writing the JDBC</w:t>
      </w:r>
    </w:p>
    <w:p w14:paraId="4CA1070A" w14:textId="7361CD90" w:rsidR="00D27CCF" w:rsidRDefault="00D27CCF" w:rsidP="00D27CC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Hibernate does the SQL queries for you</w:t>
      </w:r>
    </w:p>
    <w:p w14:paraId="0A17F026" w14:textId="46FCA002" w:rsidR="00D27CCF" w:rsidRDefault="00D27CCF" w:rsidP="00D27CC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just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configure it</w:t>
      </w:r>
    </w:p>
    <w:p w14:paraId="6493472A" w14:textId="2A901605" w:rsidR="00D27CCF" w:rsidRDefault="00D27CCF" w:rsidP="00D27CC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Reduces boilerplate code</w:t>
      </w:r>
    </w:p>
    <w:p w14:paraId="74A997E1" w14:textId="6505D040" w:rsidR="00D27CCF" w:rsidRDefault="00D27CCF" w:rsidP="00D27CC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Boilerplate is code that is not so much about logic but necessary code for thing to run.</w:t>
      </w:r>
    </w:p>
    <w:p w14:paraId="2B132129" w14:textId="62C028F7" w:rsidR="00D27CCF" w:rsidRDefault="00D27CCF" w:rsidP="00D27CC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an OOP approach to writing applications</w:t>
      </w:r>
    </w:p>
    <w:p w14:paraId="00F082DF" w14:textId="7F858F00" w:rsidR="00D27CCF" w:rsidRDefault="00D27CCF" w:rsidP="00D27CC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general</w:t>
      </w:r>
      <w:proofErr w:type="gramEnd"/>
      <w:r>
        <w:rPr>
          <w:sz w:val="28"/>
          <w:szCs w:val="28"/>
        </w:rPr>
        <w:t xml:space="preserve"> it is beneficial to think in terms of objects while programming</w:t>
      </w:r>
    </w:p>
    <w:p w14:paraId="41CC00FD" w14:textId="12883AFA" w:rsidR="00D27CCF" w:rsidRDefault="00D27CCF" w:rsidP="00D27CC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you automatically get back objects from the database</w:t>
      </w:r>
    </w:p>
    <w:p w14:paraId="0F4B40F2" w14:textId="58C9FDC5" w:rsidR="00D27CCF" w:rsidRDefault="00D27CCF" w:rsidP="00D27CC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Decouples your Java application from the database syntax</w:t>
      </w:r>
    </w:p>
    <w:p w14:paraId="58195CC9" w14:textId="6B3D37E2" w:rsidR="00D27CCF" w:rsidRDefault="00D27CCF" w:rsidP="00D27CC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you set up hibernate you can swap what database and RDBMS.</w:t>
      </w:r>
    </w:p>
    <w:p w14:paraId="2695B976" w14:textId="7824EDC0" w:rsidR="00D27CCF" w:rsidRDefault="00D27CCF" w:rsidP="00D27CC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Makes your application more independent</w:t>
      </w:r>
    </w:p>
    <w:p w14:paraId="3BC1E180" w14:textId="24397899" w:rsidR="00D27CCF" w:rsidRDefault="00D27CCF" w:rsidP="00D27CC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Avoid tight coupling</w:t>
      </w:r>
    </w:p>
    <w:p w14:paraId="4BD43EE7" w14:textId="605960F7" w:rsidR="00D27CCF" w:rsidRDefault="0006555C" w:rsidP="000655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Hibernate Object states</w:t>
      </w:r>
    </w:p>
    <w:p w14:paraId="5FE9BB2C" w14:textId="3625117A" w:rsidR="0006555C" w:rsidRDefault="0006555C" w:rsidP="0006555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entity object in Hibernate can be in one of three states</w:t>
      </w:r>
    </w:p>
    <w:p w14:paraId="471C3F20" w14:textId="70CF4656" w:rsidR="0006555C" w:rsidRDefault="0006555C" w:rsidP="0006555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Transient</w:t>
      </w:r>
    </w:p>
    <w:p w14:paraId="5ACA4561" w14:textId="65BC5B95" w:rsidR="0006555C" w:rsidRDefault="0006555C" w:rsidP="0006555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an entity object with an id of 0</w:t>
      </w:r>
    </w:p>
    <w:p w14:paraId="06125240" w14:textId="21D9996E" w:rsidR="0006555C" w:rsidRDefault="0006555C" w:rsidP="0006555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not saved in the database</w:t>
      </w:r>
    </w:p>
    <w:p w14:paraId="33DFCCC2" w14:textId="74BDCB64" w:rsidR="0006555C" w:rsidRDefault="0006555C" w:rsidP="0006555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Persistent</w:t>
      </w:r>
    </w:p>
    <w:p w14:paraId="3030ABDF" w14:textId="263778A0" w:rsidR="0006555C" w:rsidRDefault="0006555C" w:rsidP="0006555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entity has a </w:t>
      </w:r>
      <w:proofErr w:type="spellStart"/>
      <w:proofErr w:type="gramStart"/>
      <w:r>
        <w:rPr>
          <w:sz w:val="28"/>
          <w:szCs w:val="28"/>
        </w:rPr>
        <w:t>non zero</w:t>
      </w:r>
      <w:proofErr w:type="spellEnd"/>
      <w:proofErr w:type="gramEnd"/>
      <w:r>
        <w:rPr>
          <w:sz w:val="28"/>
          <w:szCs w:val="28"/>
        </w:rPr>
        <w:t xml:space="preserve"> id</w:t>
      </w:r>
    </w:p>
    <w:p w14:paraId="391B5E07" w14:textId="3E7D7413" w:rsidR="0006555C" w:rsidRDefault="0006555C" w:rsidP="0006555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entity is currently part of a session </w:t>
      </w:r>
    </w:p>
    <w:p w14:paraId="6DDACE1F" w14:textId="028E71BB" w:rsidR="0006555C" w:rsidRDefault="0006555C" w:rsidP="0006555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Detached</w:t>
      </w:r>
    </w:p>
    <w:p w14:paraId="2DADB9AC" w14:textId="00D39866" w:rsidR="0006555C" w:rsidRDefault="0006555C" w:rsidP="0006555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entity has an id </w:t>
      </w:r>
    </w:p>
    <w:p w14:paraId="508A3DE5" w14:textId="3C97B827" w:rsidR="0006555C" w:rsidRDefault="0006555C" w:rsidP="0006555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session that the entity was part of has closed</w:t>
      </w:r>
    </w:p>
    <w:p w14:paraId="23808C2F" w14:textId="77777777" w:rsidR="00F96165" w:rsidRPr="00F96165" w:rsidRDefault="00F96165" w:rsidP="00F96165">
      <w:pPr>
        <w:rPr>
          <w:sz w:val="28"/>
          <w:szCs w:val="28"/>
        </w:rPr>
      </w:pPr>
    </w:p>
    <w:p w14:paraId="3CD73741" w14:textId="2871E751" w:rsidR="00F96165" w:rsidRDefault="00F96165" w:rsidP="00F961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Core Interfaces of </w:t>
      </w:r>
      <w:proofErr w:type="spellStart"/>
      <w:r>
        <w:rPr>
          <w:sz w:val="28"/>
          <w:szCs w:val="28"/>
        </w:rPr>
        <w:t>Hibenate</w:t>
      </w:r>
      <w:proofErr w:type="spellEnd"/>
    </w:p>
    <w:p w14:paraId="34C3E7AB" w14:textId="4FE5E6EB" w:rsidR="00F96165" w:rsidRDefault="00F96165" w:rsidP="00F961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Configuration</w:t>
      </w:r>
    </w:p>
    <w:p w14:paraId="41D8B457" w14:textId="6B7673F3" w:rsidR="00F96165" w:rsidRDefault="00F96165" w:rsidP="00F961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OBJECT that is used to set up your mappings and relationships</w:t>
      </w:r>
    </w:p>
    <w:p w14:paraId="3A4B26B1" w14:textId="7A9A2233" w:rsidR="00F96165" w:rsidRDefault="00F96165" w:rsidP="00F961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Reads the hibernate.cfg.xml for information</w:t>
      </w:r>
    </w:p>
    <w:p w14:paraId="4AF65185" w14:textId="061F076D" w:rsidR="00F96165" w:rsidRDefault="00F96165" w:rsidP="00F9616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SessionFactory</w:t>
      </w:r>
      <w:proofErr w:type="spellEnd"/>
    </w:p>
    <w:p w14:paraId="6F6C8EAD" w14:textId="1158D3EB" w:rsidR="00F96165" w:rsidRDefault="00F96165" w:rsidP="00F961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Creates sessions for a </w:t>
      </w:r>
      <w:proofErr w:type="gramStart"/>
      <w:r>
        <w:rPr>
          <w:sz w:val="28"/>
          <w:szCs w:val="28"/>
        </w:rPr>
        <w:t>particular database</w:t>
      </w:r>
      <w:proofErr w:type="gramEnd"/>
    </w:p>
    <w:p w14:paraId="2BE8DA2C" w14:textId="38D74F05" w:rsidR="00F96165" w:rsidRDefault="00F96165" w:rsidP="00F961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 application only needs one </w:t>
      </w:r>
      <w:proofErr w:type="spellStart"/>
      <w:r>
        <w:rPr>
          <w:sz w:val="28"/>
          <w:szCs w:val="28"/>
        </w:rPr>
        <w:t>sessionfactory</w:t>
      </w:r>
      <w:proofErr w:type="spellEnd"/>
    </w:p>
    <w:p w14:paraId="36FF39A0" w14:textId="6FB6B71B" w:rsidR="00F96165" w:rsidRPr="00F96165" w:rsidRDefault="00F96165" w:rsidP="00F961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are big expensive objects</w:t>
      </w:r>
    </w:p>
    <w:p w14:paraId="0981AEC4" w14:textId="4F9B80DE" w:rsidR="00F96165" w:rsidRDefault="00F96165" w:rsidP="00F961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Session</w:t>
      </w:r>
    </w:p>
    <w:p w14:paraId="1BAB9A72" w14:textId="42D010EC" w:rsidR="00F96165" w:rsidRDefault="00F96165" w:rsidP="00F961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Core interface for making CRUD operations</w:t>
      </w:r>
    </w:p>
    <w:p w14:paraId="432609AC" w14:textId="1C7C0E1D" w:rsidR="00F96165" w:rsidRDefault="00F96165" w:rsidP="00F9616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 methods</w:t>
      </w:r>
    </w:p>
    <w:p w14:paraId="5E3633C4" w14:textId="071AD84A" w:rsidR="00F96165" w:rsidRDefault="00F96165" w:rsidP="00F9616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</w:t>
      </w:r>
    </w:p>
    <w:p w14:paraId="5C83AF38" w14:textId="733DF811" w:rsidR="00F96165" w:rsidRDefault="00F96165" w:rsidP="00F9616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</w:t>
      </w:r>
    </w:p>
    <w:p w14:paraId="0CBA14C1" w14:textId="7244E672" w:rsidR="00F96165" w:rsidRDefault="00F96165" w:rsidP="00F9616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</w:t>
      </w:r>
    </w:p>
    <w:p w14:paraId="3489DC56" w14:textId="77BC4B01" w:rsidR="00F96165" w:rsidRPr="00F96165" w:rsidRDefault="00F96165" w:rsidP="00F9616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</w:t>
      </w:r>
    </w:p>
    <w:p w14:paraId="51F290F9" w14:textId="0D965CF4" w:rsidR="00F96165" w:rsidRDefault="00F96165" w:rsidP="00F961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Transaction</w:t>
      </w:r>
    </w:p>
    <w:p w14:paraId="5C78AC38" w14:textId="2E6B9EAB" w:rsidR="00F96165" w:rsidRDefault="00F96165" w:rsidP="00F961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interface for creating transactions and committing the CRUD operations from a session</w:t>
      </w:r>
    </w:p>
    <w:p w14:paraId="12068EA6" w14:textId="53958CDF" w:rsidR="00F96165" w:rsidRDefault="00F96165" w:rsidP="00F961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Query/criteria</w:t>
      </w:r>
    </w:p>
    <w:p w14:paraId="71C04628" w14:textId="56452959" w:rsidR="00F96165" w:rsidRDefault="00F96165" w:rsidP="00F961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Interfaces for performing queries on your database</w:t>
      </w:r>
    </w:p>
    <w:p w14:paraId="3650182B" w14:textId="235A8C85" w:rsidR="00F96165" w:rsidRDefault="00F96165" w:rsidP="00F961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Ways to query in Hibernate</w:t>
      </w:r>
    </w:p>
    <w:p w14:paraId="63CD8F79" w14:textId="7C043094" w:rsidR="00F96165" w:rsidRDefault="00F96165" w:rsidP="00F961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Criteria Interface</w:t>
      </w:r>
    </w:p>
    <w:p w14:paraId="521F18E4" w14:textId="078A5801" w:rsidR="00F96165" w:rsidRDefault="00F96165" w:rsidP="00F961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Very OOP approach</w:t>
      </w:r>
    </w:p>
    <w:p w14:paraId="615ECDB7" w14:textId="3EEB0706" w:rsidR="00F96165" w:rsidRDefault="00F96165" w:rsidP="00F961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a Criteria object</w:t>
      </w:r>
    </w:p>
    <w:p w14:paraId="59793EE1" w14:textId="0E0D8D77" w:rsidR="00F96165" w:rsidRDefault="00F96165" w:rsidP="00F961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add restrictions to that object</w:t>
      </w:r>
    </w:p>
    <w:p w14:paraId="38F8D0D8" w14:textId="23E5A8E9" w:rsidR="00F96165" w:rsidRDefault="00F96165" w:rsidP="00F961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execute that criteria</w:t>
      </w:r>
    </w:p>
    <w:p w14:paraId="3C8DC298" w14:textId="1FEF173A" w:rsidR="00F96165" w:rsidRDefault="00F96165" w:rsidP="00F961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HQL</w:t>
      </w:r>
    </w:p>
    <w:p w14:paraId="325AD43A" w14:textId="1442CC18" w:rsidR="00F96165" w:rsidRDefault="00F96165" w:rsidP="00F961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OOP version of SQL</w:t>
      </w:r>
    </w:p>
    <w:p w14:paraId="619C724F" w14:textId="73E0095E" w:rsidR="00F96165" w:rsidRDefault="00F96165" w:rsidP="00F961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Native SQL queries</w:t>
      </w:r>
    </w:p>
    <w:p w14:paraId="74D45517" w14:textId="14983A44" w:rsidR="00F96165" w:rsidRDefault="00F96165" w:rsidP="00F961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 recommended</w:t>
      </w:r>
    </w:p>
    <w:p w14:paraId="159A3433" w14:textId="63714A3F" w:rsidR="00F96165" w:rsidRDefault="00F96165" w:rsidP="00F961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do not get back your information as a nice object</w:t>
      </w:r>
    </w:p>
    <w:p w14:paraId="0C3A3EC9" w14:textId="7B3C0C90" w:rsidR="00F96165" w:rsidRDefault="00F96165" w:rsidP="00F961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Ties your Java code to a specific version of SQL syntax</w:t>
      </w:r>
    </w:p>
    <w:p w14:paraId="49BAED38" w14:textId="77777777" w:rsidR="00F96165" w:rsidRPr="00F96165" w:rsidRDefault="00F96165" w:rsidP="00F96165">
      <w:pPr>
        <w:rPr>
          <w:sz w:val="28"/>
          <w:szCs w:val="28"/>
        </w:rPr>
      </w:pPr>
    </w:p>
    <w:p w14:paraId="4E64E9DF" w14:textId="72F84FF1" w:rsidR="00F96165" w:rsidRDefault="00F96165" w:rsidP="00F961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Loading information into object</w:t>
      </w:r>
    </w:p>
    <w:p w14:paraId="3B1FB2EF" w14:textId="39C6DCED" w:rsidR="00F96165" w:rsidRDefault="00F96165" w:rsidP="00F961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Eager Loading</w:t>
      </w:r>
    </w:p>
    <w:p w14:paraId="1D164AB0" w14:textId="29401FFA" w:rsidR="00F96165" w:rsidRDefault="00F96165" w:rsidP="00F961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you get an object and nested objects within it all at once</w:t>
      </w:r>
    </w:p>
    <w:p w14:paraId="1C17788A" w14:textId="14A86633" w:rsidR="00F96165" w:rsidRDefault="00604E2B" w:rsidP="00F961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get the parent and its children in one query immediately</w:t>
      </w:r>
    </w:p>
    <w:p w14:paraId="04FBD5E6" w14:textId="1B656A94" w:rsidR="00F96165" w:rsidRDefault="00F96165" w:rsidP="00F961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Lazy Loading</w:t>
      </w:r>
    </w:p>
    <w:p w14:paraId="1CB65E26" w14:textId="6EF48109" w:rsidR="00604E2B" w:rsidRDefault="00604E2B" w:rsidP="00604E2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you get an </w:t>
      </w: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the nested objects are not loaded in</w:t>
      </w:r>
    </w:p>
    <w:p w14:paraId="389EEF8C" w14:textId="3507204B" w:rsidR="00604E2B" w:rsidRDefault="00604E2B" w:rsidP="00604E2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Hibernate will not make a query for those nested objects until a nested object is </w:t>
      </w:r>
      <w:proofErr w:type="gramStart"/>
      <w:r>
        <w:rPr>
          <w:sz w:val="28"/>
          <w:szCs w:val="28"/>
        </w:rPr>
        <w:t>actually being</w:t>
      </w:r>
      <w:proofErr w:type="gramEnd"/>
      <w:r>
        <w:rPr>
          <w:sz w:val="28"/>
          <w:szCs w:val="28"/>
        </w:rPr>
        <w:t xml:space="preserve"> called in a method</w:t>
      </w:r>
    </w:p>
    <w:p w14:paraId="6D6EB7FB" w14:textId="3B8132F3" w:rsidR="00604E2B" w:rsidRDefault="00604E2B" w:rsidP="00604E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Defaults in Hibernate</w:t>
      </w:r>
    </w:p>
    <w:p w14:paraId="668C72C3" w14:textId="647A6840" w:rsidR="00604E2B" w:rsidRDefault="00604E2B" w:rsidP="00604E2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Nested collections = Lazy Loaded</w:t>
      </w:r>
    </w:p>
    <w:p w14:paraId="46FE4BAC" w14:textId="76A2BDF0" w:rsidR="00604E2B" w:rsidRDefault="00604E2B" w:rsidP="00604E2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Nested single object = Eager Loaded</w:t>
      </w:r>
    </w:p>
    <w:p w14:paraId="5C5DA09D" w14:textId="30BFD605" w:rsidR="00604E2B" w:rsidRDefault="00604E2B" w:rsidP="00604E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Annotations in Hibernate</w:t>
      </w:r>
    </w:p>
    <w:p w14:paraId="4A824812" w14:textId="14A7DFC1" w:rsidR="00604E2B" w:rsidRDefault="00604E2B" w:rsidP="00604E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@Entitiy – marks a class as an entity</w:t>
      </w:r>
    </w:p>
    <w:p w14:paraId="073F9960" w14:textId="4283A36D" w:rsidR="00604E2B" w:rsidRDefault="00604E2B" w:rsidP="00604E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@Table – link this entity to a table</w:t>
      </w:r>
    </w:p>
    <w:p w14:paraId="4F2160F7" w14:textId="702C9D4A" w:rsidR="00604E2B" w:rsidRDefault="00604E2B" w:rsidP="00604E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@Id – mark this field as a primary key</w:t>
      </w:r>
    </w:p>
    <w:p w14:paraId="7A9B1A2A" w14:textId="0AFD68A1" w:rsidR="00604E2B" w:rsidRDefault="00604E2B" w:rsidP="00604E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@GeneratedValue – mark this field as being auto incremented</w:t>
      </w:r>
    </w:p>
    <w:p w14:paraId="36A3A3D5" w14:textId="0608417C" w:rsidR="00604E2B" w:rsidRDefault="00604E2B" w:rsidP="00604E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@Column- connect a field to a column in a table</w:t>
      </w:r>
    </w:p>
    <w:p w14:paraId="05C4D318" w14:textId="3B1CD1D0" w:rsidR="00604E2B" w:rsidRDefault="00604E2B" w:rsidP="00604E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@JoinColumn – this field is a foreign key to another table</w:t>
      </w:r>
    </w:p>
    <w:p w14:paraId="236DD118" w14:textId="52DCFFE6" w:rsidR="00604E2B" w:rsidRDefault="00604E2B" w:rsidP="00604E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Multiplicities</w:t>
      </w:r>
    </w:p>
    <w:p w14:paraId="03520196" w14:textId="7E0D77DB" w:rsidR="00604E2B" w:rsidRDefault="00604E2B" w:rsidP="00604E2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65BC19F2" w14:textId="4EA1EC6B" w:rsidR="00604E2B" w:rsidRDefault="00604E2B" w:rsidP="00604E2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@ManyToMany</w:t>
      </w:r>
    </w:p>
    <w:p w14:paraId="1FFC1FA8" w14:textId="3D16F230" w:rsidR="00604E2B" w:rsidRPr="00604E2B" w:rsidRDefault="00604E2B" w:rsidP="00604E2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sectPr w:rsidR="00604E2B" w:rsidRPr="0060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25A99"/>
    <w:multiLevelType w:val="hybridMultilevel"/>
    <w:tmpl w:val="8B3C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F"/>
    <w:rsid w:val="0006555C"/>
    <w:rsid w:val="00604E2B"/>
    <w:rsid w:val="00D27CCF"/>
    <w:rsid w:val="00EC59C5"/>
    <w:rsid w:val="00F9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783F"/>
  <w15:chartTrackingRefBased/>
  <w15:docId w15:val="{814E39BE-49ED-4EBC-AB06-3C9DFA12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2020-07-28T14:13:00Z</dcterms:created>
  <dcterms:modified xsi:type="dcterms:W3CDTF">2020-07-29T16:53:00Z</dcterms:modified>
</cp:coreProperties>
</file>