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implementation of my doubly-linked list consists of a dummy node followed by other nodes, each containing a key, value, and a next and previous pointer. The linked list is circular, meaning when the map is empty, it just contains a dummy node with the next and previous pointers both pointing to the same dummy node. When a new node is inserted, it is inserted in the front, right after the dummy node.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Map::insert(const KeyType&amp; key, const ValueType&amp; value)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map doesn’t contain key,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Create a new node with given key and value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list is empty,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the new node’s next/prev to dummy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the dummy node’s next/prev to the new node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Else,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new node’s prev to dummy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new node’s next to original first node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dummy’s next to new node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Assign the second node’s prev to new node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Increment size by one and return true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Map::update(const KeyType&amp; key, const ValueType&amp; value)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map doesn’t contain the key,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finder pointer to the first node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Search through the map until finder points to the dummy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node’s key equals the parameter key,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that node’s value to parameter value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Map::erase(const KeyType&amp; key)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map contains one node,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Point next/prev back to dummy and delete the node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Else,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Search through the loop for the node corresponding to parameter key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the previous node’s next to the next node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the next node’s prev to the previous node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Delete the node corresponding to parameter key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Decrement size and return true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Map::contains(const KeyType&amp; key) const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finder pointer to the first node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through the map until finder = dummy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node’s key equals the parameter key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 if gets here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Map::get(const KeyType&amp; key, ValueType&amp; value) const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the map does not contain key,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through the map with finder like before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node’s key = parameter key,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value parameter to the node’s value and return true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Map::get(int i, KeyType&amp; key, ValueType&amp; value) const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 is out of range,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finder to the first node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finder to the next node i times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parameter key and value to finder node’s key and value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Map::swap(Map&amp; other)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a temp head and temp size from this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Assign this.head and this.m_size to other’s head and size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Assign other’s head and size the two temp variables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 combine(const Map&amp; m1, const Map&amp; m2, Map&amp; result)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Give result m1’s nodes with assignment operator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Loop through m2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m1 does not contain m2’s node’s key,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Insert that key and value into temp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 the values for m1 and m2’s corresponding key are different,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Set return value to false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the proper return value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reassign(const Map&amp; m, Map&amp; result)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Give result m’s nodes using assignment operator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 is empty,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Record the first node’s key and value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Until it gets to the second-to-last node, loop through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Update each node’s value to the value of the next node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the last node’s value to the first node’s value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result equal to temp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test cases should be run one at a time (after the first comment) with KeyType set to std::string and ValueType set to double. There should be for loops at the end that get()  the key and value of each node in each map to ensure proper execution.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empty;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one;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copy;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one.insert("Juan", 5);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m(one);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m.insert("Adam", 29);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m.insert("Beth", 30);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m.insert("Colin", 12);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copy = m;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KeyType k;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ValueType v = 83;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//sets up the maps we'll be testing (also tests constructors/assignment operator/insert)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empty.empty(); //tests true case for empty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one.empty();   //tests false case for empty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empty.size();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one.size();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m.size();  </w:t>
        <w:tab/>
        <w:t xml:space="preserve">//tests size for 0, 1, and 3 nodes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m.update("Adam", 26); //tests update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empty.update("Chris", 15); //tests update when key is not in map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m.insertOrUpdate("Aaron", 12); //tests insert case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m.insertOrUpdate("Adam", 42);  //tests update case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empty.erase("Mary");  //nothing to erase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m.erase("Juan"); </w:t>
        <w:tab/>
        <w:t xml:space="preserve">//tests erase for last node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one.erase("Juan");</w:t>
        <w:tab/>
        <w:t xml:space="preserve">//tests erase for only node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empty.contains("Hi");  //contains nothing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m.contains("Adam");</w:t>
        <w:tab/>
        <w:t xml:space="preserve">//tests true case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m.get("Beth", v);  </w:t>
        <w:tab/>
        <w:t xml:space="preserve">//makes sure v is changed by get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empty.get("Beth", v);  //tests when map is empty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m.get(-2, k, v);   //tests when i is out of range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m.get(0, k, v);</w:t>
        <w:tab/>
        <w:t xml:space="preserve">//tests getting the first item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m.get(3, k, v);</w:t>
        <w:tab/>
        <w:t xml:space="preserve">//tests getting the last item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m.swap(empty);   //tests where swapping with empty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m.swap(empty);   </w:t>
        <w:tab/>
        <w:t xml:space="preserve">//swaps back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m.swap(m);   </w:t>
        <w:tab/>
        <w:t xml:space="preserve">//tests where swapping with self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one.insert("Juan", 68);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combine(one, m, empty);   //tests combine where result is empty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combine(one, m, copy);   </w:t>
        <w:tab/>
        <w:t xml:space="preserve">//tests combine where result is empty/alias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reassign(one, empty);</w:t>
        <w:tab/>
        <w:t xml:space="preserve">//tests case with one node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reassign(m, m);      </w:t>
        <w:tab/>
        <w:t xml:space="preserve">//tests case where both parameters are same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