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33" w:rsidRPr="00B94747" w:rsidRDefault="00FC7124" w:rsidP="00D73791">
      <w:pPr>
        <w:pStyle w:val="Name"/>
      </w:pPr>
      <w:bookmarkStart w:id="0" w:name="_GoBack"/>
      <w:bookmarkEnd w:id="0"/>
      <w:r>
        <w:t>Adarsh Kumar Pandey</w:t>
      </w:r>
    </w:p>
    <w:tbl>
      <w:tblPr>
        <w:tblStyle w:val="TableGrid"/>
        <w:tblW w:w="10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7"/>
        <w:gridCol w:w="4204"/>
      </w:tblGrid>
      <w:tr w:rsidR="004C0DBD" w:rsidRPr="00D32E98" w:rsidTr="00742CF1">
        <w:trPr>
          <w:trHeight w:val="1267"/>
        </w:trPr>
        <w:tc>
          <w:tcPr>
            <w:tcW w:w="5887" w:type="dxa"/>
            <w:tcMar>
              <w:left w:w="0" w:type="dxa"/>
              <w:right w:w="0" w:type="dxa"/>
            </w:tcMar>
          </w:tcPr>
          <w:p w:rsidR="00A93B01" w:rsidRDefault="00823356" w:rsidP="00823356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211 </w:t>
            </w:r>
            <w:r w:rsidR="00FC7124">
              <w:rPr>
                <w:sz w:val="22"/>
              </w:rPr>
              <w:t>Gautam</w:t>
            </w:r>
            <w:r>
              <w:rPr>
                <w:sz w:val="22"/>
              </w:rPr>
              <w:t xml:space="preserve"> Buddha Niwas</w:t>
            </w:r>
          </w:p>
          <w:p w:rsidR="00C31BAA" w:rsidRDefault="004C0DBD" w:rsidP="00823356">
            <w:pPr>
              <w:spacing w:before="0" w:after="0"/>
              <w:rPr>
                <w:sz w:val="22"/>
              </w:rPr>
            </w:pPr>
            <w:r w:rsidRPr="00D32E98">
              <w:rPr>
                <w:sz w:val="22"/>
              </w:rPr>
              <w:t>B</w:t>
            </w:r>
            <w:r w:rsidR="00823356">
              <w:rPr>
                <w:sz w:val="22"/>
              </w:rPr>
              <w:t>anasthali Vidyapith</w:t>
            </w:r>
            <w:r w:rsidR="00FC7124" w:rsidRPr="00D32E98">
              <w:rPr>
                <w:sz w:val="22"/>
              </w:rPr>
              <w:t xml:space="preserve">, </w:t>
            </w:r>
            <w:r w:rsidR="00FC7124">
              <w:rPr>
                <w:sz w:val="22"/>
              </w:rPr>
              <w:t>Rajasthan</w:t>
            </w:r>
            <w:r w:rsidR="00823356">
              <w:rPr>
                <w:sz w:val="22"/>
              </w:rPr>
              <w:t>. 304022</w:t>
            </w:r>
          </w:p>
          <w:p w:rsidR="00C31BAA" w:rsidRPr="00742CF1" w:rsidRDefault="00C31BAA" w:rsidP="00823356">
            <w:pPr>
              <w:spacing w:before="0" w:after="0"/>
            </w:pPr>
          </w:p>
          <w:p w:rsidR="00C31BAA" w:rsidRDefault="00C31BAA" w:rsidP="00823356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PURPOSE:</w:t>
            </w:r>
            <w:r w:rsidR="001B0B74">
              <w:rPr>
                <w:sz w:val="22"/>
              </w:rPr>
              <w:t xml:space="preserve"> For Sum</w:t>
            </w:r>
            <w:r>
              <w:rPr>
                <w:sz w:val="22"/>
              </w:rPr>
              <w:t>mer Internship</w:t>
            </w:r>
          </w:p>
          <w:p w:rsidR="00C31BAA" w:rsidRPr="00D32E98" w:rsidRDefault="00C31BAA" w:rsidP="00E957DF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AVAILABLE FROM: 6 </w:t>
            </w:r>
            <w:r>
              <w:t>May 2018 to 6 July 2018 (2 months</w:t>
            </w:r>
            <w:r w:rsidR="00E957DF">
              <w:t xml:space="preserve"> Approx.</w:t>
            </w:r>
            <w:r>
              <w:t>)</w:t>
            </w:r>
          </w:p>
        </w:tc>
        <w:tc>
          <w:tcPr>
            <w:tcW w:w="4204" w:type="dxa"/>
            <w:tcMar>
              <w:left w:w="0" w:type="dxa"/>
              <w:right w:w="0" w:type="dxa"/>
            </w:tcMar>
          </w:tcPr>
          <w:p w:rsidR="004C0DBD" w:rsidRDefault="00823356" w:rsidP="00B94747">
            <w:pPr>
              <w:spacing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>+91 8209743363</w:t>
            </w:r>
          </w:p>
          <w:p w:rsidR="00A93B01" w:rsidRPr="00742CF1" w:rsidRDefault="00375C05" w:rsidP="00823356">
            <w:pPr>
              <w:spacing w:before="0" w:after="0"/>
              <w:jc w:val="right"/>
            </w:pPr>
            <w:hyperlink r:id="rId8" w:history="1">
              <w:r w:rsidR="00C31BAA" w:rsidRPr="00E708A7">
                <w:rPr>
                  <w:rStyle w:val="Hyperlink"/>
                  <w:sz w:val="22"/>
                </w:rPr>
                <w:t>adarshkumar4145@gmail.com</w:t>
              </w:r>
            </w:hyperlink>
          </w:p>
          <w:p w:rsidR="001B0B74" w:rsidRPr="00D32E98" w:rsidRDefault="00E0795F" w:rsidP="00E0795F">
            <w:pPr>
              <w:spacing w:before="0" w:after="0"/>
              <w:jc w:val="right"/>
              <w:rPr>
                <w:sz w:val="22"/>
              </w:rPr>
            </w:pPr>
            <w:r w:rsidRPr="00742CF1">
              <w:t>Date of Birth: 13</w:t>
            </w:r>
            <w:r w:rsidR="00742CF1" w:rsidRPr="00742CF1">
              <w:rPr>
                <w:vertAlign w:val="superscript"/>
              </w:rPr>
              <w:t>th</w:t>
            </w:r>
            <w:r w:rsidR="00742CF1" w:rsidRPr="00742CF1">
              <w:t>,</w:t>
            </w:r>
            <w:r w:rsidRPr="00742CF1">
              <w:t xml:space="preserve"> Jan 1997</w:t>
            </w:r>
          </w:p>
        </w:tc>
      </w:tr>
    </w:tbl>
    <w:p w:rsidR="00F82433" w:rsidRPr="004C0DBD" w:rsidRDefault="004C0DBD" w:rsidP="00915966">
      <w:pPr>
        <w:pStyle w:val="Heading1"/>
      </w:pPr>
      <w:r w:rsidRPr="00915966">
        <w:t>OBJECTIVE</w:t>
      </w:r>
    </w:p>
    <w:p w:rsidR="00F82433" w:rsidRDefault="00A93B01" w:rsidP="001B0B74">
      <w:pPr>
        <w:jc w:val="both"/>
      </w:pPr>
      <w:r>
        <w:t xml:space="preserve">I am willing to work hard in the relevant field to polish and improve my </w:t>
      </w:r>
      <w:r w:rsidR="00C31BAA">
        <w:t xml:space="preserve">technical </w:t>
      </w:r>
      <w:r>
        <w:t>skills.</w:t>
      </w:r>
      <w:r w:rsidR="001B0B74">
        <w:t xml:space="preserve"> This will also enhance my confidence and help me to understand the corporate work environment. </w:t>
      </w:r>
      <w:r w:rsidR="00E957DF">
        <w:t>W</w:t>
      </w:r>
      <w:r w:rsidR="001B0B74">
        <w:t>orkin</w:t>
      </w:r>
      <w:r w:rsidR="00E957DF">
        <w:t>g on some real life projects,</w:t>
      </w:r>
      <w:r w:rsidR="001B0B74">
        <w:t xml:space="preserve"> will give me the idea of current trends</w:t>
      </w:r>
      <w:r w:rsidR="00E957DF">
        <w:t xml:space="preserve"> and technology in the industry. I will do my best, to fulfill your expectations from me.</w:t>
      </w:r>
    </w:p>
    <w:p w:rsidR="00F82433" w:rsidRDefault="00F82433" w:rsidP="00915966">
      <w:pPr>
        <w:pStyle w:val="Heading1"/>
      </w:pPr>
      <w:r>
        <w:t>Education</w:t>
      </w:r>
    </w:p>
    <w:p w:rsidR="00F82433" w:rsidRPr="00B94747" w:rsidRDefault="00823356" w:rsidP="00B94747">
      <w:pPr>
        <w:pStyle w:val="Heading2"/>
      </w:pPr>
      <w:r>
        <w:t>Rajasthan Technical University</w:t>
      </w:r>
      <w:r w:rsidR="00B94747" w:rsidRPr="00B94747">
        <w:tab/>
      </w:r>
      <w:r>
        <w:rPr>
          <w:b w:val="0"/>
        </w:rPr>
        <w:t>Expected: April 2019</w:t>
      </w:r>
      <w:r w:rsidR="00A93B01">
        <w:rPr>
          <w:b w:val="0"/>
        </w:rPr>
        <w:t xml:space="preserve"> (Presently in 6</w:t>
      </w:r>
      <w:r w:rsidR="00A93B01" w:rsidRPr="00A93B01">
        <w:rPr>
          <w:b w:val="0"/>
          <w:vertAlign w:val="superscript"/>
        </w:rPr>
        <w:t>th</w:t>
      </w:r>
      <w:r w:rsidR="00A93B01">
        <w:rPr>
          <w:b w:val="0"/>
        </w:rPr>
        <w:t xml:space="preserve"> Semester)</w:t>
      </w:r>
    </w:p>
    <w:p w:rsidR="00823356" w:rsidRDefault="00823356" w:rsidP="00F82433">
      <w:r>
        <w:t>B. TECH. Computer Science and Engineering</w:t>
      </w:r>
    </w:p>
    <w:p w:rsidR="00F82433" w:rsidRDefault="00823356" w:rsidP="00F82433">
      <w:r>
        <w:t>Aggregate Percentage: 69%</w:t>
      </w:r>
      <w:r w:rsidR="00A06730">
        <w:t xml:space="preserve"> (Up to 4</w:t>
      </w:r>
      <w:r w:rsidR="00A06730" w:rsidRPr="00A06730">
        <w:rPr>
          <w:vertAlign w:val="superscript"/>
        </w:rPr>
        <w:t>th</w:t>
      </w:r>
      <w:r w:rsidR="00A06730">
        <w:t xml:space="preserve"> Semester with</w:t>
      </w:r>
      <w:r w:rsidR="00E957DF">
        <w:t xml:space="preserve"> NO Backlogs</w:t>
      </w:r>
      <w:r w:rsidR="00A06730">
        <w:t>)</w:t>
      </w:r>
    </w:p>
    <w:p w:rsidR="00FC7124" w:rsidRDefault="00FC7124" w:rsidP="00F82433"/>
    <w:p w:rsidR="00FC7124" w:rsidRPr="00B94747" w:rsidRDefault="00FC7124" w:rsidP="00FC7124">
      <w:pPr>
        <w:pStyle w:val="Heading2"/>
      </w:pPr>
      <w:r>
        <w:t xml:space="preserve">Rajasthan Board </w:t>
      </w:r>
      <w:r w:rsidR="00A06730">
        <w:t>of</w:t>
      </w:r>
      <w:r>
        <w:t xml:space="preserve"> Secondary Education</w:t>
      </w:r>
      <w:r w:rsidRPr="00B94747">
        <w:tab/>
      </w:r>
      <w:r>
        <w:rPr>
          <w:b w:val="0"/>
        </w:rPr>
        <w:t>May 2014</w:t>
      </w:r>
    </w:p>
    <w:p w:rsidR="00FC7124" w:rsidRDefault="00E0795F" w:rsidP="00FC7124">
      <w:r>
        <w:t>Higher Secondary School</w:t>
      </w:r>
      <w:r w:rsidR="00FC7124">
        <w:t xml:space="preserve"> (</w:t>
      </w:r>
      <w:r>
        <w:t>PCM</w:t>
      </w:r>
      <w:r w:rsidR="00FC7124">
        <w:t>)</w:t>
      </w:r>
    </w:p>
    <w:p w:rsidR="00A06730" w:rsidRDefault="00FC7124" w:rsidP="00A06730">
      <w:r>
        <w:t>Aggregate Percentage: 72%</w:t>
      </w:r>
    </w:p>
    <w:p w:rsidR="00A06730" w:rsidRDefault="00A06730" w:rsidP="00A06730">
      <w:r w:rsidRPr="00A06730">
        <w:t xml:space="preserve"> </w:t>
      </w:r>
    </w:p>
    <w:p w:rsidR="00A06730" w:rsidRPr="00B94747" w:rsidRDefault="00A06730" w:rsidP="00A06730">
      <w:pPr>
        <w:pStyle w:val="Heading2"/>
      </w:pPr>
      <w:r>
        <w:t>Banasthali University</w:t>
      </w:r>
      <w:r w:rsidRPr="00B94747">
        <w:tab/>
      </w:r>
      <w:r>
        <w:rPr>
          <w:b w:val="0"/>
        </w:rPr>
        <w:t>June 2012</w:t>
      </w:r>
    </w:p>
    <w:p w:rsidR="00A06730" w:rsidRDefault="00E0795F" w:rsidP="00A06730">
      <w:r>
        <w:t>Secondary</w:t>
      </w:r>
      <w:r w:rsidR="00742CF1">
        <w:t xml:space="preserve"> School</w:t>
      </w:r>
    </w:p>
    <w:p w:rsidR="00FC7124" w:rsidRDefault="00A06730" w:rsidP="00F82433">
      <w:r>
        <w:t>Aggregate Percentage: 84%</w:t>
      </w:r>
    </w:p>
    <w:p w:rsidR="00BD687D" w:rsidRDefault="00F82433" w:rsidP="00BD687D">
      <w:pPr>
        <w:pStyle w:val="Heading1"/>
      </w:pPr>
      <w:r>
        <w:t>Skills</w:t>
      </w:r>
    </w:p>
    <w:p w:rsidR="004A2965" w:rsidRDefault="004A2965" w:rsidP="00A06730">
      <w:r>
        <w:t>Linux Server Administration (Redhat Certified Engineer)</w:t>
      </w:r>
    </w:p>
    <w:p w:rsidR="00F82433" w:rsidRDefault="00BD687D" w:rsidP="00F82433">
      <w:r>
        <w:t>C and Java Programming Languages</w:t>
      </w:r>
    </w:p>
    <w:p w:rsidR="00BD687D" w:rsidRDefault="00BD687D" w:rsidP="00F82433">
      <w:r>
        <w:t>Android Studio</w:t>
      </w:r>
    </w:p>
    <w:p w:rsidR="00C31B4E" w:rsidRDefault="00C31B4E" w:rsidP="00F82433">
      <w:r>
        <w:t>Power Point</w:t>
      </w:r>
    </w:p>
    <w:p w:rsidR="00BD687D" w:rsidRDefault="00A06730" w:rsidP="00F82433">
      <w:pPr>
        <w:rPr>
          <w:rFonts w:eastAsiaTheme="minorEastAsia"/>
        </w:rPr>
      </w:pPr>
      <w:r>
        <w:rPr>
          <w:rFonts w:eastAsiaTheme="minorEastAsia"/>
        </w:rPr>
        <w:t xml:space="preserve">Learning </w:t>
      </w:r>
      <w:r w:rsidRPr="00A06730">
        <w:rPr>
          <w:rFonts w:eastAsiaTheme="minorEastAsia"/>
        </w:rPr>
        <w:t xml:space="preserve">Cloud Computing </w:t>
      </w:r>
      <w:r>
        <w:rPr>
          <w:rFonts w:eastAsiaTheme="minorEastAsia"/>
        </w:rPr>
        <w:t xml:space="preserve">(IaaS by Redhat: </w:t>
      </w:r>
      <w:r w:rsidR="00C31B4E">
        <w:rPr>
          <w:rFonts w:eastAsiaTheme="minorEastAsia"/>
        </w:rPr>
        <w:t>G</w:t>
      </w:r>
      <w:r>
        <w:rPr>
          <w:rFonts w:eastAsiaTheme="minorEastAsia"/>
        </w:rPr>
        <w:t xml:space="preserve">luster storage, virtualization and </w:t>
      </w:r>
      <w:r w:rsidR="00C31B4E">
        <w:rPr>
          <w:rFonts w:eastAsiaTheme="minorEastAsia"/>
        </w:rPr>
        <w:t>O</w:t>
      </w:r>
      <w:r>
        <w:rPr>
          <w:rFonts w:eastAsiaTheme="minorEastAsia"/>
        </w:rPr>
        <w:t>penstack)</w:t>
      </w:r>
    </w:p>
    <w:p w:rsidR="004A2965" w:rsidRDefault="004A2965" w:rsidP="004A2965">
      <w:r>
        <w:t>*the certifications for RHCE and RHCSA can be verified at:</w:t>
      </w:r>
    </w:p>
    <w:p w:rsidR="004A2965" w:rsidRPr="004A2965" w:rsidRDefault="00375C05" w:rsidP="00F82433">
      <w:hyperlink r:id="rId9" w:tgtFrame="_blank" w:history="1">
        <w:r w:rsidR="004A2965">
          <w:rPr>
            <w:rStyle w:val="Hyperlink"/>
          </w:rPr>
          <w:t>https://www.</w:t>
        </w:r>
        <w:r w:rsidR="004A2965">
          <w:rPr>
            <w:rStyle w:val="il"/>
            <w:color w:val="0000FF"/>
            <w:u w:val="single"/>
          </w:rPr>
          <w:t>redhat</w:t>
        </w:r>
        <w:r w:rsidR="004A2965">
          <w:rPr>
            <w:rStyle w:val="Hyperlink"/>
          </w:rPr>
          <w:t>.com/rhtapps/certification/verify/?certId=170-181-341&amp;isSearch=False&amp;verify=Verify</w:t>
        </w:r>
      </w:hyperlink>
    </w:p>
    <w:p w:rsidR="00F82433" w:rsidRDefault="00F82433" w:rsidP="00915966">
      <w:pPr>
        <w:pStyle w:val="Heading1"/>
      </w:pPr>
      <w:r>
        <w:t>Relevant Experience</w:t>
      </w:r>
    </w:p>
    <w:p w:rsidR="00371ECE" w:rsidRDefault="00A06730" w:rsidP="00371ECE">
      <w:pPr>
        <w:pStyle w:val="Heading2"/>
        <w:rPr>
          <w:b w:val="0"/>
        </w:rPr>
      </w:pPr>
      <w:r>
        <w:t xml:space="preserve">Ambulance </w:t>
      </w:r>
      <w:r w:rsidR="00C31BAA">
        <w:t>T</w:t>
      </w:r>
      <w:r>
        <w:t xml:space="preserve">racking </w:t>
      </w:r>
      <w:r w:rsidR="00C31BAA">
        <w:t>A</w:t>
      </w:r>
      <w:r>
        <w:t>ndroid</w:t>
      </w:r>
      <w:r w:rsidR="00C31BAA">
        <w:t xml:space="preserve"> Application</w:t>
      </w:r>
      <w:r w:rsidR="00371ECE">
        <w:tab/>
      </w:r>
      <w:r w:rsidR="00371ECE">
        <w:rPr>
          <w:b w:val="0"/>
        </w:rPr>
        <w:t>Feb</w:t>
      </w:r>
      <w:r w:rsidR="00371ECE" w:rsidRPr="00B94747">
        <w:rPr>
          <w:b w:val="0"/>
        </w:rPr>
        <w:t xml:space="preserve"> </w:t>
      </w:r>
      <w:r w:rsidR="00371ECE">
        <w:rPr>
          <w:b w:val="0"/>
        </w:rPr>
        <w:t>2018</w:t>
      </w:r>
      <w:r w:rsidR="00371ECE" w:rsidRPr="00B94747">
        <w:rPr>
          <w:b w:val="0"/>
        </w:rPr>
        <w:t xml:space="preserve"> –</w:t>
      </w:r>
      <w:r w:rsidR="00371ECE">
        <w:rPr>
          <w:b w:val="0"/>
        </w:rPr>
        <w:t>Present</w:t>
      </w:r>
    </w:p>
    <w:p w:rsidR="00371ECE" w:rsidRPr="00FF33F6" w:rsidRDefault="00371ECE" w:rsidP="00371ECE">
      <w:pPr>
        <w:pStyle w:val="Heading3"/>
      </w:pPr>
      <w:r>
        <w:t>Application Design</w:t>
      </w:r>
    </w:p>
    <w:p w:rsidR="00371ECE" w:rsidRDefault="00371ECE" w:rsidP="00371ECE">
      <w:pPr>
        <w:pStyle w:val="Bullet1"/>
      </w:pPr>
      <w:r>
        <w:t>Conceptualize the application</w:t>
      </w:r>
    </w:p>
    <w:p w:rsidR="00371ECE" w:rsidRDefault="00371ECE" w:rsidP="00371ECE">
      <w:pPr>
        <w:pStyle w:val="Bullet1"/>
      </w:pPr>
      <w:r>
        <w:t>Designed the application components</w:t>
      </w:r>
    </w:p>
    <w:p w:rsidR="00371ECE" w:rsidRDefault="00371ECE" w:rsidP="00371ECE">
      <w:pPr>
        <w:pStyle w:val="Bullet1"/>
      </w:pPr>
      <w:r>
        <w:t xml:space="preserve">Designed the Workflow </w:t>
      </w:r>
      <w:r w:rsidR="00692A8A">
        <w:t>for</w:t>
      </w:r>
      <w:r>
        <w:t xml:space="preserve"> different modules</w:t>
      </w:r>
    </w:p>
    <w:p w:rsidR="00F82433" w:rsidRDefault="00692A8A" w:rsidP="00B94747">
      <w:pPr>
        <w:pStyle w:val="Heading2"/>
        <w:rPr>
          <w:b w:val="0"/>
        </w:rPr>
      </w:pPr>
      <w:r>
        <w:t>Smart Water Irrigation System</w:t>
      </w:r>
      <w:r w:rsidR="00B94747">
        <w:tab/>
      </w:r>
      <w:r w:rsidR="00C31B4E">
        <w:rPr>
          <w:b w:val="0"/>
        </w:rPr>
        <w:t>Aug</w:t>
      </w:r>
      <w:r w:rsidR="00B94747" w:rsidRPr="00B94747">
        <w:rPr>
          <w:b w:val="0"/>
        </w:rPr>
        <w:t xml:space="preserve"> </w:t>
      </w:r>
      <w:r w:rsidR="00371ECE">
        <w:rPr>
          <w:b w:val="0"/>
        </w:rPr>
        <w:t>201</w:t>
      </w:r>
      <w:r w:rsidR="00C31B4E">
        <w:rPr>
          <w:b w:val="0"/>
        </w:rPr>
        <w:t>7</w:t>
      </w:r>
      <w:r w:rsidR="00B94747" w:rsidRPr="00B94747">
        <w:rPr>
          <w:b w:val="0"/>
        </w:rPr>
        <w:t xml:space="preserve"> –</w:t>
      </w:r>
      <w:r w:rsidR="00371ECE">
        <w:rPr>
          <w:b w:val="0"/>
        </w:rPr>
        <w:t>Present</w:t>
      </w:r>
    </w:p>
    <w:p w:rsidR="00FF33F6" w:rsidRPr="00FF33F6" w:rsidRDefault="00692A8A" w:rsidP="00FF33F6">
      <w:pPr>
        <w:pStyle w:val="Heading3"/>
      </w:pPr>
      <w:r>
        <w:t>Prototype Design, Coding</w:t>
      </w:r>
    </w:p>
    <w:p w:rsidR="009E5392" w:rsidRDefault="00692A8A" w:rsidP="00A06730">
      <w:pPr>
        <w:pStyle w:val="Bullet1"/>
      </w:pPr>
      <w:r>
        <w:t>Designed the prototype of project</w:t>
      </w:r>
    </w:p>
    <w:p w:rsidR="00F82433" w:rsidRDefault="00692A8A" w:rsidP="00C31B4E">
      <w:pPr>
        <w:pStyle w:val="Bullet1"/>
      </w:pPr>
      <w:r>
        <w:t>Coding for Arduino and php-MySQL stack backend</w:t>
      </w:r>
    </w:p>
    <w:p w:rsidR="0035569F" w:rsidRDefault="00F82433" w:rsidP="004A2965">
      <w:pPr>
        <w:pStyle w:val="Heading1"/>
      </w:pPr>
      <w:r>
        <w:t>Activities</w:t>
      </w:r>
    </w:p>
    <w:p w:rsidR="0035569F" w:rsidRDefault="0035569F" w:rsidP="00823356">
      <w:pPr>
        <w:pStyle w:val="Bullet1"/>
      </w:pPr>
      <w:r>
        <w:t>Participated in RoboRace and RoboWar events held at college fest</w:t>
      </w:r>
      <w:r>
        <w:tab/>
      </w:r>
      <w:r w:rsidR="004A2965">
        <w:t>Sept 2015</w:t>
      </w:r>
    </w:p>
    <w:p w:rsidR="00DF317F" w:rsidRDefault="0035569F" w:rsidP="00823356">
      <w:pPr>
        <w:pStyle w:val="Bullet1"/>
      </w:pPr>
      <w:r>
        <w:t>Participated in Rajasthan Hackathon 2.0</w:t>
      </w:r>
      <w:r>
        <w:tab/>
        <w:t>Aug 2017</w:t>
      </w:r>
    </w:p>
    <w:p w:rsidR="0035569F" w:rsidRDefault="0035569F" w:rsidP="00823356">
      <w:pPr>
        <w:pStyle w:val="Bullet1"/>
      </w:pPr>
      <w:r>
        <w:t>Partic</w:t>
      </w:r>
      <w:r w:rsidR="004A2965">
        <w:t>ipated in various Essay, debate</w:t>
      </w:r>
      <w:r>
        <w:t xml:space="preserve"> and drawing competitions at school level</w:t>
      </w:r>
    </w:p>
    <w:p w:rsidR="0035569F" w:rsidRDefault="0035569F" w:rsidP="00E957DF">
      <w:pPr>
        <w:pStyle w:val="Bullet1"/>
      </w:pPr>
      <w:r>
        <w:t>Played</w:t>
      </w:r>
      <w:r w:rsidR="004A2965">
        <w:t xml:space="preserve"> cricket</w:t>
      </w:r>
      <w:r w:rsidR="00A93B01">
        <w:t>,</w:t>
      </w:r>
      <w:r w:rsidR="004A2965">
        <w:t xml:space="preserve"> badminton and chess in school</w:t>
      </w:r>
      <w:r w:rsidR="00E0795F">
        <w:t xml:space="preserve"> </w:t>
      </w:r>
    </w:p>
    <w:sectPr w:rsidR="0035569F" w:rsidSect="001B0B74">
      <w:footerReference w:type="default" r:id="rId10"/>
      <w:pgSz w:w="12240" w:h="15840" w:code="1"/>
      <w:pgMar w:top="993" w:right="1080" w:bottom="56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C05" w:rsidRDefault="00375C05" w:rsidP="00284F7F">
      <w:pPr>
        <w:spacing w:before="0" w:after="0"/>
      </w:pPr>
      <w:r>
        <w:separator/>
      </w:r>
    </w:p>
  </w:endnote>
  <w:endnote w:type="continuationSeparator" w:id="0">
    <w:p w:rsidR="00375C05" w:rsidRDefault="00375C05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8E" w:rsidRPr="004A148E" w:rsidRDefault="004A148E">
    <w:pPr>
      <w:pStyle w:val="Footer"/>
      <w:rPr>
        <w:rFonts w:ascii="Cambria" w:hAnsi="Cambria"/>
        <w:vanish/>
        <w:sz w:val="22"/>
      </w:rPr>
    </w:pPr>
    <w:r w:rsidRPr="004A148E">
      <w:rPr>
        <w:rStyle w:val="tgc"/>
        <w:rFonts w:ascii="Cambria" w:hAnsi="Cambria"/>
        <w:vanish/>
        <w:sz w:val="22"/>
      </w:rPr>
      <w:t xml:space="preserve">© </w:t>
    </w:r>
    <w:r w:rsidRPr="004A148E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C05" w:rsidRDefault="00375C05" w:rsidP="00284F7F">
      <w:pPr>
        <w:spacing w:before="0" w:after="0"/>
      </w:pPr>
      <w:r>
        <w:separator/>
      </w:r>
    </w:p>
  </w:footnote>
  <w:footnote w:type="continuationSeparator" w:id="0">
    <w:p w:rsidR="00375C05" w:rsidRDefault="00375C05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D21F0cnojWptDIfqpYUG1lFSD2A=" w:salt="qOybljXWxPKPPkopb3yL5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31"/>
    <w:rsid w:val="000552FC"/>
    <w:rsid w:val="00075A35"/>
    <w:rsid w:val="00086EB7"/>
    <w:rsid w:val="000D2644"/>
    <w:rsid w:val="000E020B"/>
    <w:rsid w:val="001251CA"/>
    <w:rsid w:val="0019145B"/>
    <w:rsid w:val="001B0B74"/>
    <w:rsid w:val="00284F7F"/>
    <w:rsid w:val="00296B8E"/>
    <w:rsid w:val="002B3E7B"/>
    <w:rsid w:val="003300A6"/>
    <w:rsid w:val="0035569F"/>
    <w:rsid w:val="00367747"/>
    <w:rsid w:val="00371ECE"/>
    <w:rsid w:val="00375C05"/>
    <w:rsid w:val="003E2304"/>
    <w:rsid w:val="0046006C"/>
    <w:rsid w:val="004803F7"/>
    <w:rsid w:val="004A148E"/>
    <w:rsid w:val="004A2965"/>
    <w:rsid w:val="004B3BEC"/>
    <w:rsid w:val="004C0DBD"/>
    <w:rsid w:val="004C6D7E"/>
    <w:rsid w:val="004E09C3"/>
    <w:rsid w:val="005C42CA"/>
    <w:rsid w:val="005C7F0B"/>
    <w:rsid w:val="0060517A"/>
    <w:rsid w:val="0061486F"/>
    <w:rsid w:val="006558D9"/>
    <w:rsid w:val="00673586"/>
    <w:rsid w:val="00692A8A"/>
    <w:rsid w:val="006F4E18"/>
    <w:rsid w:val="00730B0F"/>
    <w:rsid w:val="00742CF1"/>
    <w:rsid w:val="007A7B39"/>
    <w:rsid w:val="007F0C31"/>
    <w:rsid w:val="00823356"/>
    <w:rsid w:val="00834B17"/>
    <w:rsid w:val="008F7022"/>
    <w:rsid w:val="009135DA"/>
    <w:rsid w:val="00915966"/>
    <w:rsid w:val="009543BC"/>
    <w:rsid w:val="009E5392"/>
    <w:rsid w:val="00A06730"/>
    <w:rsid w:val="00A163FB"/>
    <w:rsid w:val="00A175C5"/>
    <w:rsid w:val="00A87021"/>
    <w:rsid w:val="00A90508"/>
    <w:rsid w:val="00A93B01"/>
    <w:rsid w:val="00AE470A"/>
    <w:rsid w:val="00B30F3A"/>
    <w:rsid w:val="00B90FDB"/>
    <w:rsid w:val="00B94747"/>
    <w:rsid w:val="00BB49AC"/>
    <w:rsid w:val="00BD687D"/>
    <w:rsid w:val="00BE6F97"/>
    <w:rsid w:val="00C31B4E"/>
    <w:rsid w:val="00C31BAA"/>
    <w:rsid w:val="00C407A1"/>
    <w:rsid w:val="00C42A94"/>
    <w:rsid w:val="00C563A8"/>
    <w:rsid w:val="00CC203F"/>
    <w:rsid w:val="00D32E98"/>
    <w:rsid w:val="00D73791"/>
    <w:rsid w:val="00D95872"/>
    <w:rsid w:val="00DF317F"/>
    <w:rsid w:val="00E0795F"/>
    <w:rsid w:val="00E13979"/>
    <w:rsid w:val="00E4050C"/>
    <w:rsid w:val="00E6557F"/>
    <w:rsid w:val="00E751A5"/>
    <w:rsid w:val="00E91A76"/>
    <w:rsid w:val="00E957DF"/>
    <w:rsid w:val="00EA6031"/>
    <w:rsid w:val="00EE12A6"/>
    <w:rsid w:val="00F74239"/>
    <w:rsid w:val="00F82433"/>
    <w:rsid w:val="00FA3013"/>
    <w:rsid w:val="00FC7124"/>
    <w:rsid w:val="00FD182E"/>
    <w:rsid w:val="00FD7387"/>
    <w:rsid w:val="00FF33F6"/>
    <w:rsid w:val="00FF3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66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15966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915966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FD182E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D73791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D73791"/>
    <w:rPr>
      <w:rFonts w:ascii="Times New Roman" w:hAnsi="Times New Roman" w:cs="Times New Roman"/>
      <w:b/>
      <w:sz w:val="32"/>
    </w:rPr>
  </w:style>
  <w:style w:type="character" w:customStyle="1" w:styleId="tgc">
    <w:name w:val="_tgc"/>
    <w:rsid w:val="004A148E"/>
  </w:style>
  <w:style w:type="paragraph" w:styleId="NormalWeb">
    <w:name w:val="Normal (Web)"/>
    <w:basedOn w:val="Normal"/>
    <w:uiPriority w:val="99"/>
    <w:semiHidden/>
    <w:unhideWhenUsed/>
    <w:rsid w:val="006F4E1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30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355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66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15966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915966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FD182E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D73791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D73791"/>
    <w:rPr>
      <w:rFonts w:ascii="Times New Roman" w:hAnsi="Times New Roman" w:cs="Times New Roman"/>
      <w:b/>
      <w:sz w:val="32"/>
    </w:rPr>
  </w:style>
  <w:style w:type="character" w:customStyle="1" w:styleId="tgc">
    <w:name w:val="_tgc"/>
    <w:rsid w:val="004A148E"/>
  </w:style>
  <w:style w:type="paragraph" w:styleId="NormalWeb">
    <w:name w:val="Normal (Web)"/>
    <w:basedOn w:val="Normal"/>
    <w:uiPriority w:val="99"/>
    <w:semiHidden/>
    <w:unhideWhenUsed/>
    <w:rsid w:val="006F4E1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30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35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rshkumar414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edhat.com/rhtapps/certification/verify/?certId=170-181-341&amp;isSearch=False&amp;verify=Ver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adarshkumar4145@gmail.com</dc:creator>
  <cp:lastModifiedBy>Adarsh Kumar</cp:lastModifiedBy>
  <cp:revision>2</cp:revision>
  <cp:lastPrinted>2018-06-29T10:03:00Z</cp:lastPrinted>
  <dcterms:created xsi:type="dcterms:W3CDTF">2018-06-29T10:03:00Z</dcterms:created>
  <dcterms:modified xsi:type="dcterms:W3CDTF">2018-06-29T10:03:00Z</dcterms:modified>
</cp:coreProperties>
</file>