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EC37" w14:textId="2B83E75E" w:rsidR="00295D72" w:rsidRDefault="00091D5F">
      <w:r>
        <w:t>TYT TÜRKÇE KONULAR</w:t>
      </w:r>
    </w:p>
    <w:p w14:paraId="221DCD3F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Sözcükte Anlam</w:t>
      </w:r>
    </w:p>
    <w:p w14:paraId="6C57A501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Söz Yorumu</w:t>
      </w:r>
    </w:p>
    <w:p w14:paraId="7961FD43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Deyim ve Atasözü</w:t>
      </w:r>
    </w:p>
    <w:p w14:paraId="3F3DF4BE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Cümlede Anlam</w:t>
      </w:r>
    </w:p>
    <w:p w14:paraId="46E2EB2C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rPr>
          <w:b/>
          <w:bCs/>
        </w:rPr>
        <w:t>Paragraf</w:t>
      </w:r>
    </w:p>
    <w:p w14:paraId="0A64E223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Paragrafta Anlatım Teknikleri</w:t>
      </w:r>
    </w:p>
    <w:p w14:paraId="5B440273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Paragrafta Düşünceyi Geliştirme Yolları</w:t>
      </w:r>
    </w:p>
    <w:p w14:paraId="5B1ED649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Paragrafta Yapı</w:t>
      </w:r>
    </w:p>
    <w:p w14:paraId="490F868F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Paragrafta Konu-Ana Düşünce</w:t>
      </w:r>
    </w:p>
    <w:p w14:paraId="73AA0632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Paragrafta Yardımcı Düşünce</w:t>
      </w:r>
    </w:p>
    <w:p w14:paraId="5CBC9BBB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Ses Bilgisi</w:t>
      </w:r>
    </w:p>
    <w:p w14:paraId="4AAF409B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Yazım Kuralları</w:t>
      </w:r>
    </w:p>
    <w:p w14:paraId="404E54D3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Noktalama İşaretleri</w:t>
      </w:r>
    </w:p>
    <w:p w14:paraId="1818E651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Sözcükte Yapı/Ekler</w:t>
      </w:r>
    </w:p>
    <w:p w14:paraId="0E4865BB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rPr>
          <w:b/>
          <w:bCs/>
        </w:rPr>
        <w:t>Sözcük Türleri</w:t>
      </w:r>
    </w:p>
    <w:p w14:paraId="0A73622C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İsimler</w:t>
      </w:r>
    </w:p>
    <w:p w14:paraId="0789DE0C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Zamirler</w:t>
      </w:r>
    </w:p>
    <w:p w14:paraId="4F181E57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Sıfatlar</w:t>
      </w:r>
    </w:p>
    <w:p w14:paraId="6B50E158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Zarflar</w:t>
      </w:r>
    </w:p>
    <w:p w14:paraId="18E1E2D5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Edat – Bağlaç – Ünlem</w:t>
      </w:r>
    </w:p>
    <w:p w14:paraId="2CC7D494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rPr>
          <w:b/>
          <w:bCs/>
        </w:rPr>
        <w:t>Fiiller</w:t>
      </w:r>
    </w:p>
    <w:p w14:paraId="09330B62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Fiilde Anlam (Kip-Kişi-Yapı)</w:t>
      </w:r>
    </w:p>
    <w:p w14:paraId="06486B5F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Ek Fiil</w:t>
      </w:r>
    </w:p>
    <w:p w14:paraId="234BDAE7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Fiilimsi</w:t>
      </w:r>
    </w:p>
    <w:p w14:paraId="30199D05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Fiilde Çatı</w:t>
      </w:r>
    </w:p>
    <w:p w14:paraId="61A99F22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Sözcük Grupları</w:t>
      </w:r>
    </w:p>
    <w:p w14:paraId="434ABEC8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Cümlenin Ögeleri</w:t>
      </w:r>
    </w:p>
    <w:p w14:paraId="2585D9EC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lastRenderedPageBreak/>
        <w:t>Cümle Türleri</w:t>
      </w:r>
    </w:p>
    <w:p w14:paraId="1B05EF5B" w14:textId="77777777" w:rsidR="00091D5F" w:rsidRPr="00091D5F" w:rsidRDefault="00091D5F" w:rsidP="00091D5F">
      <w:pPr>
        <w:numPr>
          <w:ilvl w:val="0"/>
          <w:numId w:val="1"/>
        </w:numPr>
      </w:pPr>
      <w:r w:rsidRPr="00091D5F">
        <w:t>Anlatım Bozukluğu</w:t>
      </w:r>
    </w:p>
    <w:p w14:paraId="549D1B1B" w14:textId="77777777" w:rsidR="00091D5F" w:rsidRDefault="00091D5F"/>
    <w:p w14:paraId="5FD6BD34" w14:textId="5CB8B0EE" w:rsidR="00091D5F" w:rsidRDefault="00091D5F">
      <w:r>
        <w:t>TYT TARİH KONULAR</w:t>
      </w:r>
    </w:p>
    <w:p w14:paraId="29FFB495" w14:textId="77777777" w:rsidR="00091D5F" w:rsidRDefault="00091D5F"/>
    <w:p w14:paraId="7234B42F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Tarih ve Zaman</w:t>
      </w:r>
    </w:p>
    <w:p w14:paraId="6AF160BD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İnsanlığın İlk Dönemleri</w:t>
      </w:r>
    </w:p>
    <w:p w14:paraId="491921A1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Ortaçağ’da Dünya</w:t>
      </w:r>
    </w:p>
    <w:p w14:paraId="642BF7C6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İlk ve Orta Çağlarda Türk Dünyası</w:t>
      </w:r>
    </w:p>
    <w:p w14:paraId="05CD626A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İslam Medeniyetinin Doğuşu</w:t>
      </w:r>
    </w:p>
    <w:p w14:paraId="33453D2C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İlk Türk İslam Devletleri</w:t>
      </w:r>
    </w:p>
    <w:p w14:paraId="02489176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Yerleşme ve Devletleşme Sürecinde Selçuklu Türkiyesi</w:t>
      </w:r>
    </w:p>
    <w:p w14:paraId="3501127E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Beylikten Devlete Osmanlı Siyaseti(1300-1453)</w:t>
      </w:r>
    </w:p>
    <w:p w14:paraId="052F2F37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Dünya Gücü Osmanlı Devleti (1453-1600)</w:t>
      </w:r>
    </w:p>
    <w:p w14:paraId="7E330760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Yeni Çağ Avrupa Tarihi</w:t>
      </w:r>
    </w:p>
    <w:p w14:paraId="06AEE923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Yakın Çağ Avrupa Tarihi</w:t>
      </w:r>
    </w:p>
    <w:p w14:paraId="7F328F8B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Osmanlı Devletinde Arayış Yılları</w:t>
      </w:r>
    </w:p>
    <w:p w14:paraId="51B9D1AA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18. Yüzyılda Değişim ve Diplomasi</w:t>
      </w:r>
    </w:p>
    <w:p w14:paraId="60AD3E7F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En Uzun Yüzyıl</w:t>
      </w:r>
    </w:p>
    <w:p w14:paraId="714382DF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Osmanlı Kültür ve Medeniyeti</w:t>
      </w:r>
    </w:p>
    <w:p w14:paraId="4600A510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20. Yüzyılda Osmanlı Devleti</w:t>
      </w:r>
    </w:p>
    <w:p w14:paraId="21C940FD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I. Dünya Savaşı</w:t>
      </w:r>
    </w:p>
    <w:p w14:paraId="40CEEC26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Mondros Ateşkesi, İşgaller ve Cemiyetler</w:t>
      </w:r>
    </w:p>
    <w:p w14:paraId="5D463728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Kurtuluş Savaşına Hazırlık Dönemi</w:t>
      </w:r>
    </w:p>
    <w:p w14:paraId="69BEF310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I. TBMM Dönemi</w:t>
      </w:r>
    </w:p>
    <w:p w14:paraId="5D7F9E7A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Kurtuluş Savaşı ve Antlaşmalar</w:t>
      </w:r>
    </w:p>
    <w:p w14:paraId="03EF9D38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II. TBMM Dönemi ve Çok Partili Hayata Geçiş</w:t>
      </w:r>
    </w:p>
    <w:p w14:paraId="1A6F1A3A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Türk İnkılabı</w:t>
      </w:r>
    </w:p>
    <w:p w14:paraId="334DF558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lastRenderedPageBreak/>
        <w:t>Atatürk İlkeleri</w:t>
      </w:r>
    </w:p>
    <w:p w14:paraId="50C9F561" w14:textId="77777777" w:rsidR="00091D5F" w:rsidRPr="00091D5F" w:rsidRDefault="00091D5F" w:rsidP="00091D5F">
      <w:pPr>
        <w:numPr>
          <w:ilvl w:val="0"/>
          <w:numId w:val="2"/>
        </w:numPr>
      </w:pPr>
      <w:r w:rsidRPr="00091D5F">
        <w:t>Atatürk Dönemi Türk Dış Politikası</w:t>
      </w:r>
    </w:p>
    <w:p w14:paraId="38CEFCA0" w14:textId="77777777" w:rsidR="00091D5F" w:rsidRDefault="00091D5F"/>
    <w:p w14:paraId="2B366174" w14:textId="195634ED" w:rsidR="00091D5F" w:rsidRDefault="00091D5F">
      <w:r>
        <w:t>TYT COĞRAFYA KONULAR</w:t>
      </w:r>
    </w:p>
    <w:p w14:paraId="786AED81" w14:textId="77777777" w:rsidR="00091D5F" w:rsidRDefault="00091D5F"/>
    <w:p w14:paraId="14A873E1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Doğa ve İnsan</w:t>
      </w:r>
    </w:p>
    <w:p w14:paraId="1D723A29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Dünya’nın Şekli ve Hareketleri</w:t>
      </w:r>
    </w:p>
    <w:p w14:paraId="422DEBF2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Coğrafi Konum</w:t>
      </w:r>
    </w:p>
    <w:p w14:paraId="76C16D77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Harita Bilgisi</w:t>
      </w:r>
    </w:p>
    <w:p w14:paraId="7591642A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Atmosfer ve Sıcaklık</w:t>
      </w:r>
    </w:p>
    <w:p w14:paraId="65BC9BDD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İklimler</w:t>
      </w:r>
    </w:p>
    <w:p w14:paraId="0FB449D3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Basınç ve Rüzgarlar</w:t>
      </w:r>
    </w:p>
    <w:p w14:paraId="1280E3A5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Nem, Yağış ve Buharlaşma</w:t>
      </w:r>
    </w:p>
    <w:p w14:paraId="75A9E90F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İç Kuvvetler / Dış Kuvvetler</w:t>
      </w:r>
    </w:p>
    <w:p w14:paraId="125EE687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Su – Toprak ve Bitkiler</w:t>
      </w:r>
    </w:p>
    <w:p w14:paraId="5DBE891B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Nüfus</w:t>
      </w:r>
    </w:p>
    <w:p w14:paraId="719EB642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Göç</w:t>
      </w:r>
    </w:p>
    <w:p w14:paraId="70C2FFEE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Yerleşme</w:t>
      </w:r>
    </w:p>
    <w:p w14:paraId="03E13457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Türkiye’nin Yer Şekilleri</w:t>
      </w:r>
    </w:p>
    <w:p w14:paraId="71A1B037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Ekonomik Faaliyetler</w:t>
      </w:r>
    </w:p>
    <w:p w14:paraId="62F21A2D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Bölgeler</w:t>
      </w:r>
    </w:p>
    <w:p w14:paraId="7CE31546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Uluslararası Ulaşım Hatları</w:t>
      </w:r>
    </w:p>
    <w:p w14:paraId="2EB411F8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Çevre ve Toplum</w:t>
      </w:r>
    </w:p>
    <w:p w14:paraId="4D223487" w14:textId="77777777" w:rsidR="00091D5F" w:rsidRPr="00091D5F" w:rsidRDefault="00091D5F" w:rsidP="00091D5F">
      <w:pPr>
        <w:numPr>
          <w:ilvl w:val="0"/>
          <w:numId w:val="3"/>
        </w:numPr>
      </w:pPr>
      <w:r w:rsidRPr="00091D5F">
        <w:t>Doğal Afetler</w:t>
      </w:r>
    </w:p>
    <w:p w14:paraId="0F797509" w14:textId="77777777" w:rsidR="00091D5F" w:rsidRDefault="00091D5F"/>
    <w:p w14:paraId="3563FAEE" w14:textId="518D7532" w:rsidR="00091D5F" w:rsidRDefault="00091D5F">
      <w:r>
        <w:t>TYT FELSEFE KONULAR</w:t>
      </w:r>
    </w:p>
    <w:p w14:paraId="3A4E9D63" w14:textId="77777777" w:rsidR="00091D5F" w:rsidRDefault="00091D5F"/>
    <w:p w14:paraId="343DFF5B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Felsefenin Konusu</w:t>
      </w:r>
    </w:p>
    <w:p w14:paraId="497A04A0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lastRenderedPageBreak/>
        <w:t>Bilgi Felsefesi</w:t>
      </w:r>
    </w:p>
    <w:p w14:paraId="69103B4D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Varlık Felsefesi</w:t>
      </w:r>
    </w:p>
    <w:p w14:paraId="2EBFD642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Din, Kültür ve Medniyet</w:t>
      </w:r>
    </w:p>
    <w:p w14:paraId="108B814A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Ahlak Felsefesi</w:t>
      </w:r>
    </w:p>
    <w:p w14:paraId="52EBA928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Sanat Felsefesi</w:t>
      </w:r>
    </w:p>
    <w:p w14:paraId="35C542FE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Din Felsefesi</w:t>
      </w:r>
    </w:p>
    <w:p w14:paraId="6BA7CD7B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Siyaset Felsefesi</w:t>
      </w:r>
    </w:p>
    <w:p w14:paraId="1F82E544" w14:textId="77777777" w:rsidR="00091D5F" w:rsidRPr="00091D5F" w:rsidRDefault="00091D5F" w:rsidP="00091D5F">
      <w:pPr>
        <w:numPr>
          <w:ilvl w:val="0"/>
          <w:numId w:val="4"/>
        </w:numPr>
      </w:pPr>
      <w:r w:rsidRPr="00091D5F">
        <w:t>Bilim Felsefesi</w:t>
      </w:r>
    </w:p>
    <w:p w14:paraId="04C82929" w14:textId="77777777" w:rsidR="00091D5F" w:rsidRDefault="00091D5F"/>
    <w:p w14:paraId="185C132A" w14:textId="3F404E7F" w:rsidR="00091D5F" w:rsidRDefault="00091D5F">
      <w:r>
        <w:t>TYT DİN KONULARI</w:t>
      </w:r>
    </w:p>
    <w:p w14:paraId="08066F10" w14:textId="77777777" w:rsidR="00091D5F" w:rsidRDefault="00091D5F"/>
    <w:p w14:paraId="5E054BCE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İnanç</w:t>
      </w:r>
    </w:p>
    <w:p w14:paraId="0C3A1666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İbadet</w:t>
      </w:r>
    </w:p>
    <w:p w14:paraId="2B7A047F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Ahlak ve Değerler</w:t>
      </w:r>
    </w:p>
    <w:p w14:paraId="030B53E2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Din, Kültür ve Medniyet</w:t>
      </w:r>
    </w:p>
    <w:p w14:paraId="649DAD1D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Hz. Mhammed (S.A.V.)</w:t>
      </w:r>
    </w:p>
    <w:p w14:paraId="10070B3B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Vahiy ve Akıl</w:t>
      </w:r>
    </w:p>
    <w:p w14:paraId="79468ACE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Dünya ve Ahiret</w:t>
      </w:r>
    </w:p>
    <w:p w14:paraId="2247FFC4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Kur’an'a göre Hz. Muhammed (S.A.V.)</w:t>
      </w:r>
    </w:p>
    <w:p w14:paraId="3F2BD0A7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İnançla İlgili Meseleler</w:t>
      </w:r>
    </w:p>
    <w:p w14:paraId="0EF07754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Yahudilik ve Hristiyanlık</w:t>
      </w:r>
    </w:p>
    <w:p w14:paraId="3A1E9121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İslam ve Bilim</w:t>
      </w:r>
    </w:p>
    <w:p w14:paraId="41B280FF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Anadolu da İslam</w:t>
      </w:r>
    </w:p>
    <w:p w14:paraId="780B8096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İslam Düşüncesinde Tasavvufi Yorumlar</w:t>
      </w:r>
    </w:p>
    <w:p w14:paraId="6C510568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Güncel Dini Meseler</w:t>
      </w:r>
    </w:p>
    <w:p w14:paraId="7B495DFD" w14:textId="77777777" w:rsidR="00091D5F" w:rsidRPr="00091D5F" w:rsidRDefault="00091D5F" w:rsidP="00091D5F">
      <w:pPr>
        <w:numPr>
          <w:ilvl w:val="0"/>
          <w:numId w:val="5"/>
        </w:numPr>
      </w:pPr>
      <w:r w:rsidRPr="00091D5F">
        <w:t>Hint ve Çin Dinleri</w:t>
      </w:r>
    </w:p>
    <w:p w14:paraId="0B612386" w14:textId="77777777" w:rsidR="00091D5F" w:rsidRDefault="00091D5F"/>
    <w:p w14:paraId="16A248C4" w14:textId="65DE6628" w:rsidR="00091D5F" w:rsidRDefault="00091D5F">
      <w:r>
        <w:t>TYT MATEMATİK KONULARI</w:t>
      </w:r>
    </w:p>
    <w:p w14:paraId="261391CD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lastRenderedPageBreak/>
        <w:t>Temel Kavramlar</w:t>
      </w:r>
    </w:p>
    <w:p w14:paraId="57CD2C47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Sayı Basamakları</w:t>
      </w:r>
    </w:p>
    <w:p w14:paraId="75289295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Bölme ve Bölünebilme</w:t>
      </w:r>
    </w:p>
    <w:p w14:paraId="308C4276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EBOB – EKOK</w:t>
      </w:r>
    </w:p>
    <w:p w14:paraId="0FDE64BD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Rasyonel Sayılar</w:t>
      </w:r>
    </w:p>
    <w:p w14:paraId="61CB5F28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Basit Eşitsizlikler</w:t>
      </w:r>
    </w:p>
    <w:p w14:paraId="520E59B9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Mutlak Değer</w:t>
      </w:r>
    </w:p>
    <w:p w14:paraId="0B94E008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Üslü Sayılar</w:t>
      </w:r>
    </w:p>
    <w:p w14:paraId="696353DE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Köklü Sayılar</w:t>
      </w:r>
    </w:p>
    <w:p w14:paraId="229557FF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Çarpanlara Ayırma</w:t>
      </w:r>
    </w:p>
    <w:p w14:paraId="565D9E23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Oran Orantı</w:t>
      </w:r>
    </w:p>
    <w:p w14:paraId="60889003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Denklem Çözme</w:t>
      </w:r>
    </w:p>
    <w:p w14:paraId="7209A11F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Problemler</w:t>
      </w:r>
    </w:p>
    <w:p w14:paraId="767720E3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Sayı Problemleri</w:t>
      </w:r>
    </w:p>
    <w:p w14:paraId="5335A3C4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Kesir Problemleri</w:t>
      </w:r>
    </w:p>
    <w:p w14:paraId="4BD8876B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Yaş Problemleri</w:t>
      </w:r>
    </w:p>
    <w:p w14:paraId="4CCFFF51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Hareket Hız Problemleri</w:t>
      </w:r>
    </w:p>
    <w:p w14:paraId="6282B265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İşçi Emek Problemleri</w:t>
      </w:r>
    </w:p>
    <w:p w14:paraId="4B02C314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Yüzde Problemleri</w:t>
      </w:r>
    </w:p>
    <w:p w14:paraId="4402AFCE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Kar Zarar Problemleri</w:t>
      </w:r>
    </w:p>
    <w:p w14:paraId="361F4E00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Karışım Problemleri</w:t>
      </w:r>
    </w:p>
    <w:p w14:paraId="6A001982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Grafik Problemleri</w:t>
      </w:r>
    </w:p>
    <w:p w14:paraId="20DF8352" w14:textId="77777777" w:rsidR="00091D5F" w:rsidRPr="00091D5F" w:rsidRDefault="00091D5F" w:rsidP="00091D5F">
      <w:pPr>
        <w:numPr>
          <w:ilvl w:val="1"/>
          <w:numId w:val="6"/>
        </w:numPr>
      </w:pPr>
      <w:r w:rsidRPr="00091D5F">
        <w:t>Rutin Olmayan Problemleri</w:t>
      </w:r>
    </w:p>
    <w:p w14:paraId="39BD9444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Kümeler – Kartezyen Çarpım</w:t>
      </w:r>
    </w:p>
    <w:p w14:paraId="38EDC660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Mantık</w:t>
      </w:r>
    </w:p>
    <w:p w14:paraId="14E02A44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Fonskiyonlar</w:t>
      </w:r>
    </w:p>
    <w:p w14:paraId="76C240ED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Polinomlar</w:t>
      </w:r>
    </w:p>
    <w:p w14:paraId="1541B637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2.Dereceden Denklemler</w:t>
      </w:r>
    </w:p>
    <w:p w14:paraId="14F82809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lastRenderedPageBreak/>
        <w:t>Permütasyon ve Kombinasyon</w:t>
      </w:r>
    </w:p>
    <w:p w14:paraId="0F24A2C3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Olasılık</w:t>
      </w:r>
    </w:p>
    <w:p w14:paraId="0B84BCE1" w14:textId="77777777" w:rsidR="00091D5F" w:rsidRPr="00091D5F" w:rsidRDefault="00091D5F" w:rsidP="00091D5F">
      <w:pPr>
        <w:numPr>
          <w:ilvl w:val="0"/>
          <w:numId w:val="6"/>
        </w:numPr>
      </w:pPr>
      <w:r w:rsidRPr="00091D5F">
        <w:t>Veri – İstatistik</w:t>
      </w:r>
    </w:p>
    <w:p w14:paraId="07B290DD" w14:textId="77777777" w:rsidR="00091D5F" w:rsidRDefault="00091D5F"/>
    <w:p w14:paraId="55342DFD" w14:textId="056553E8" w:rsidR="00091D5F" w:rsidRDefault="00091D5F">
      <w:r>
        <w:t>TYT GEOMETRİ KONULARI</w:t>
      </w:r>
    </w:p>
    <w:p w14:paraId="016B2D2F" w14:textId="77777777" w:rsidR="00091D5F" w:rsidRDefault="00091D5F"/>
    <w:p w14:paraId="32E58232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Temel Kavramlar</w:t>
      </w:r>
    </w:p>
    <w:p w14:paraId="29C098E6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Doğruda Açılar</w:t>
      </w:r>
    </w:p>
    <w:p w14:paraId="5CB67623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Üçgende Açılar</w:t>
      </w:r>
    </w:p>
    <w:p w14:paraId="5EDEFA99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Özel Üçgenler</w:t>
      </w:r>
    </w:p>
    <w:p w14:paraId="2B40B047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Dik Üçgen</w:t>
      </w:r>
    </w:p>
    <w:p w14:paraId="6BB74E76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İkizkenar Üçgen</w:t>
      </w:r>
    </w:p>
    <w:p w14:paraId="7249E752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Eşkenar Üçgen</w:t>
      </w:r>
    </w:p>
    <w:p w14:paraId="183C28B5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Açıortay</w:t>
      </w:r>
    </w:p>
    <w:p w14:paraId="56F25B3B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Kenarortay</w:t>
      </w:r>
    </w:p>
    <w:p w14:paraId="2AA2B81B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Eşlik ve Benzerlik</w:t>
      </w:r>
    </w:p>
    <w:p w14:paraId="3F7DBD33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Üçgende Alan</w:t>
      </w:r>
    </w:p>
    <w:p w14:paraId="55D01BC0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Üçgende Benzerlik</w:t>
      </w:r>
    </w:p>
    <w:p w14:paraId="2BC586DE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Açı Kenar Bağıntıları</w:t>
      </w:r>
    </w:p>
    <w:p w14:paraId="53D3BEA0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Çokgenler</w:t>
      </w:r>
    </w:p>
    <w:p w14:paraId="7D44E101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Özel Dörtgenler</w:t>
      </w:r>
    </w:p>
    <w:p w14:paraId="5678DE3F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Dörtgenler</w:t>
      </w:r>
    </w:p>
    <w:p w14:paraId="75F2EC87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Deltoid</w:t>
      </w:r>
    </w:p>
    <w:p w14:paraId="0368E87D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Paralelkenar</w:t>
      </w:r>
    </w:p>
    <w:p w14:paraId="6AABB72F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Eşkenar Dörtgen</w:t>
      </w:r>
    </w:p>
    <w:p w14:paraId="589F739E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Dikdörtgen</w:t>
      </w:r>
    </w:p>
    <w:p w14:paraId="782363AA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Kare</w:t>
      </w:r>
    </w:p>
    <w:p w14:paraId="00B366D9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Yamuk</w:t>
      </w:r>
    </w:p>
    <w:p w14:paraId="7D7D507F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lastRenderedPageBreak/>
        <w:t>Çember ve Daire</w:t>
      </w:r>
    </w:p>
    <w:p w14:paraId="4B8604C9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Çemberde Açı</w:t>
      </w:r>
    </w:p>
    <w:p w14:paraId="6F726091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Çemberde Uzun</w:t>
      </w:r>
    </w:p>
    <w:p w14:paraId="11EF9ACE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Dairede Çevre ve Alan</w:t>
      </w:r>
    </w:p>
    <w:p w14:paraId="30129BB1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Analitik Geometri</w:t>
      </w:r>
    </w:p>
    <w:p w14:paraId="54EB9A62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Noktanın Analitiği</w:t>
      </w:r>
    </w:p>
    <w:p w14:paraId="6D8E8D92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Doğrunun Analitiği</w:t>
      </w:r>
    </w:p>
    <w:p w14:paraId="10DA106E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Dönüşüm Geometrisi</w:t>
      </w:r>
    </w:p>
    <w:p w14:paraId="18B4FF24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Analitik Geometri</w:t>
      </w:r>
    </w:p>
    <w:p w14:paraId="72ACBDE0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Katı Cisimler</w:t>
      </w:r>
    </w:p>
    <w:p w14:paraId="67FD243F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Prizmalar</w:t>
      </w:r>
    </w:p>
    <w:p w14:paraId="7564780C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Küp</w:t>
      </w:r>
    </w:p>
    <w:p w14:paraId="2A5E6B88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Silindir</w:t>
      </w:r>
    </w:p>
    <w:p w14:paraId="03500DF6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Piramit</w:t>
      </w:r>
    </w:p>
    <w:p w14:paraId="313449C5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Koni</w:t>
      </w:r>
    </w:p>
    <w:p w14:paraId="3DFED546" w14:textId="77777777" w:rsidR="00091D5F" w:rsidRPr="00091D5F" w:rsidRDefault="00091D5F" w:rsidP="00091D5F">
      <w:pPr>
        <w:numPr>
          <w:ilvl w:val="1"/>
          <w:numId w:val="7"/>
        </w:numPr>
      </w:pPr>
      <w:r w:rsidRPr="00091D5F">
        <w:t>Küre</w:t>
      </w:r>
    </w:p>
    <w:p w14:paraId="7448AC94" w14:textId="77777777" w:rsidR="00091D5F" w:rsidRPr="00091D5F" w:rsidRDefault="00091D5F" w:rsidP="00091D5F">
      <w:pPr>
        <w:numPr>
          <w:ilvl w:val="0"/>
          <w:numId w:val="7"/>
        </w:numPr>
      </w:pPr>
      <w:r w:rsidRPr="00091D5F">
        <w:t>Çemberin Analitiği</w:t>
      </w:r>
    </w:p>
    <w:p w14:paraId="2F7412D0" w14:textId="77777777" w:rsidR="00091D5F" w:rsidRDefault="00091D5F"/>
    <w:p w14:paraId="17B62203" w14:textId="21BAD6EF" w:rsidR="00091D5F" w:rsidRDefault="00091D5F">
      <w:r>
        <w:t>TYT FİZİK KONULARI</w:t>
      </w:r>
    </w:p>
    <w:p w14:paraId="47FA135F" w14:textId="77777777" w:rsidR="00091D5F" w:rsidRDefault="00091D5F"/>
    <w:p w14:paraId="54DC1F2D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Fizik Bilimine Giriş</w:t>
      </w:r>
    </w:p>
    <w:p w14:paraId="1BA4D2A6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Madde ve Özellikleri</w:t>
      </w:r>
    </w:p>
    <w:p w14:paraId="1D31E0DB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Sıvıların Kaldırma Kuvveti</w:t>
      </w:r>
    </w:p>
    <w:p w14:paraId="1D8BEE07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Basınç</w:t>
      </w:r>
    </w:p>
    <w:p w14:paraId="1C374C6D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Isı, Sıcaklık ve Genleşme</w:t>
      </w:r>
    </w:p>
    <w:p w14:paraId="107BA8D3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Hareket ve Kuvvet</w:t>
      </w:r>
    </w:p>
    <w:p w14:paraId="7308551B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Dinamik</w:t>
      </w:r>
    </w:p>
    <w:p w14:paraId="21B5DE54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İş, Güç ve Enerji</w:t>
      </w:r>
    </w:p>
    <w:p w14:paraId="591EF72F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lastRenderedPageBreak/>
        <w:t>Elektrik</w:t>
      </w:r>
    </w:p>
    <w:p w14:paraId="13FDA888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Manyetizma</w:t>
      </w:r>
    </w:p>
    <w:p w14:paraId="053736D0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Dalgalar</w:t>
      </w:r>
    </w:p>
    <w:p w14:paraId="323E6F07" w14:textId="77777777" w:rsidR="00091D5F" w:rsidRPr="00091D5F" w:rsidRDefault="00091D5F" w:rsidP="00091D5F">
      <w:pPr>
        <w:numPr>
          <w:ilvl w:val="0"/>
          <w:numId w:val="8"/>
        </w:numPr>
      </w:pPr>
      <w:r w:rsidRPr="00091D5F">
        <w:t>Optik</w:t>
      </w:r>
    </w:p>
    <w:p w14:paraId="4C94B4D6" w14:textId="77777777" w:rsidR="00091D5F" w:rsidRDefault="00091D5F"/>
    <w:p w14:paraId="5545BFF2" w14:textId="3B386454" w:rsidR="00091D5F" w:rsidRDefault="00091D5F">
      <w:r>
        <w:t>TYT KİMYA KONULARI</w:t>
      </w:r>
    </w:p>
    <w:p w14:paraId="757D5AF6" w14:textId="77777777" w:rsidR="00091D5F" w:rsidRDefault="00091D5F"/>
    <w:p w14:paraId="07B17CAB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Kimya Bilimi</w:t>
      </w:r>
    </w:p>
    <w:p w14:paraId="3F086C7C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Atom ve Periyodik Sistem</w:t>
      </w:r>
    </w:p>
    <w:p w14:paraId="4136AC03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Kimyasal Türler Arası Etkileşimler</w:t>
      </w:r>
    </w:p>
    <w:p w14:paraId="6971B632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Maddenin Halleri</w:t>
      </w:r>
    </w:p>
    <w:p w14:paraId="4A678477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Doğa ve Kimya</w:t>
      </w:r>
    </w:p>
    <w:p w14:paraId="00519D14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Kimyanın Temel Kanunları</w:t>
      </w:r>
    </w:p>
    <w:p w14:paraId="5603C58E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Kimyasal Hesaplamalar</w:t>
      </w:r>
    </w:p>
    <w:p w14:paraId="69BEC8C1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Karışımlar</w:t>
      </w:r>
    </w:p>
    <w:p w14:paraId="5728791E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Asit, Baz ve Tuz</w:t>
      </w:r>
    </w:p>
    <w:p w14:paraId="46BB480B" w14:textId="77777777" w:rsidR="00091D5F" w:rsidRPr="00091D5F" w:rsidRDefault="00091D5F" w:rsidP="00091D5F">
      <w:pPr>
        <w:numPr>
          <w:ilvl w:val="0"/>
          <w:numId w:val="9"/>
        </w:numPr>
      </w:pPr>
      <w:r w:rsidRPr="00091D5F">
        <w:t>Kimya Her Yerde</w:t>
      </w:r>
    </w:p>
    <w:p w14:paraId="54B4DCBB" w14:textId="77777777" w:rsidR="00091D5F" w:rsidRDefault="00091D5F"/>
    <w:p w14:paraId="117143B8" w14:textId="433F66A2" w:rsidR="00091D5F" w:rsidRDefault="00091D5F">
      <w:r>
        <w:t>TYT BİYOLOJİ KONULARI</w:t>
      </w:r>
    </w:p>
    <w:p w14:paraId="2FBB2B00" w14:textId="77777777" w:rsidR="00091D5F" w:rsidRDefault="00091D5F"/>
    <w:p w14:paraId="0C36AAB2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Canlıların Ortak Özellikleri</w:t>
      </w:r>
    </w:p>
    <w:p w14:paraId="283F2A15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Canlıların Temel Bileşenleri</w:t>
      </w:r>
    </w:p>
    <w:p w14:paraId="1A3E430B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Hücre ve Organeller – Madde Geçişleri</w:t>
      </w:r>
    </w:p>
    <w:p w14:paraId="619EC78C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Canlıların Sınıflandırılması</w:t>
      </w:r>
    </w:p>
    <w:p w14:paraId="235A3BCC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Hücrede Bölünme – Üreme</w:t>
      </w:r>
    </w:p>
    <w:p w14:paraId="57B4D733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Kalıtım</w:t>
      </w:r>
    </w:p>
    <w:p w14:paraId="4FB0B46A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Bitki Biyolojisi</w:t>
      </w:r>
    </w:p>
    <w:p w14:paraId="49062E22" w14:textId="77777777" w:rsidR="00091D5F" w:rsidRPr="00091D5F" w:rsidRDefault="00091D5F" w:rsidP="00091D5F">
      <w:pPr>
        <w:numPr>
          <w:ilvl w:val="0"/>
          <w:numId w:val="10"/>
        </w:numPr>
      </w:pPr>
      <w:r w:rsidRPr="00091D5F">
        <w:rPr>
          <w:b/>
          <w:bCs/>
        </w:rPr>
        <w:t>Ekosistem</w:t>
      </w:r>
    </w:p>
    <w:p w14:paraId="0D24B036" w14:textId="77777777" w:rsidR="00091D5F" w:rsidRPr="00091D5F" w:rsidRDefault="00091D5F" w:rsidP="00091D5F">
      <w:r w:rsidRPr="00091D5F">
        <w:lastRenderedPageBreak/>
        <w:t> </w:t>
      </w:r>
    </w:p>
    <w:p w14:paraId="11FE8198" w14:textId="6674264B" w:rsidR="00091D5F" w:rsidRDefault="00091D5F">
      <w:r>
        <w:t>AYT EDEBİYAT KONULARI</w:t>
      </w:r>
    </w:p>
    <w:p w14:paraId="156E2125" w14:textId="77777777" w:rsidR="00091D5F" w:rsidRDefault="00091D5F"/>
    <w:p w14:paraId="53C90494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Anlam Bilgisi</w:t>
      </w:r>
    </w:p>
    <w:p w14:paraId="61C17409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Dil Bilgisi</w:t>
      </w:r>
    </w:p>
    <w:p w14:paraId="558D680B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Güzel Sanatlar ve Edebiyat</w:t>
      </w:r>
    </w:p>
    <w:p w14:paraId="2CDD419E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Metinlerin Sınıflandırılması</w:t>
      </w:r>
    </w:p>
    <w:p w14:paraId="3F2B1926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Şiir Bilgisi</w:t>
      </w:r>
    </w:p>
    <w:p w14:paraId="73709CF8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Edebi Sanatlar</w:t>
      </w:r>
    </w:p>
    <w:p w14:paraId="4242D1F3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Türk Edebiyatı Dönemleri</w:t>
      </w:r>
    </w:p>
    <w:p w14:paraId="187D3ADC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İslamiyet Öncesi Türk Edebiyatı ve Geçiş Dönemi</w:t>
      </w:r>
    </w:p>
    <w:p w14:paraId="1747CCC3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Halk Edebiyatı</w:t>
      </w:r>
    </w:p>
    <w:p w14:paraId="38870937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Divan Edebiyatı</w:t>
      </w:r>
    </w:p>
    <w:p w14:paraId="2F795B8C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Tanzimat Edebiyatı</w:t>
      </w:r>
    </w:p>
    <w:p w14:paraId="5DB9D828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Servet-i Fünun Edebiyatı</w:t>
      </w:r>
    </w:p>
    <w:p w14:paraId="3DA66F9E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Fecr-i Ati Edebiyatı</w:t>
      </w:r>
    </w:p>
    <w:p w14:paraId="3514C841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Milli Edebiyat</w:t>
      </w:r>
    </w:p>
    <w:p w14:paraId="795346DE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Cumhuriyet Dönemi Edebiyatı</w:t>
      </w:r>
    </w:p>
    <w:p w14:paraId="0AD2AA03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Edebiyat Akımları</w:t>
      </w:r>
    </w:p>
    <w:p w14:paraId="4ED0F634" w14:textId="77777777" w:rsidR="00091D5F" w:rsidRPr="00091D5F" w:rsidRDefault="00091D5F" w:rsidP="00091D5F">
      <w:pPr>
        <w:numPr>
          <w:ilvl w:val="0"/>
          <w:numId w:val="11"/>
        </w:numPr>
      </w:pPr>
      <w:r w:rsidRPr="00091D5F">
        <w:t>Dünya Edebiyatı</w:t>
      </w:r>
    </w:p>
    <w:p w14:paraId="67DC2C67" w14:textId="77777777" w:rsidR="00091D5F" w:rsidRDefault="00091D5F"/>
    <w:p w14:paraId="0F83BEAD" w14:textId="3C5E8E7B" w:rsidR="00091D5F" w:rsidRDefault="00091D5F">
      <w:r>
        <w:t>AYT TARİH KONULARI</w:t>
      </w:r>
    </w:p>
    <w:p w14:paraId="3F0865F5" w14:textId="77777777" w:rsidR="00091D5F" w:rsidRDefault="00091D5F"/>
    <w:p w14:paraId="760C5D56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Tarih ve Zaman</w:t>
      </w:r>
    </w:p>
    <w:p w14:paraId="5365979D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İnsanlığın İlk Dönemleri</w:t>
      </w:r>
    </w:p>
    <w:p w14:paraId="7B76471C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Orta Çağ’da Dünya</w:t>
      </w:r>
    </w:p>
    <w:p w14:paraId="0392FEA7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İlk ve Orta Çağlarda Türk Dünyası</w:t>
      </w:r>
    </w:p>
    <w:p w14:paraId="393FFB59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İslam Medeniyetinin Doğuşu</w:t>
      </w:r>
    </w:p>
    <w:p w14:paraId="669A6563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lastRenderedPageBreak/>
        <w:t>Türklerin İslamiyet’i Kabulü ve İlk Türk İslam Devletleri</w:t>
      </w:r>
    </w:p>
    <w:p w14:paraId="4C3081EC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Yerleşme ve Devletleşme Sürecinde Selçuklu Türkiyesi</w:t>
      </w:r>
    </w:p>
    <w:p w14:paraId="7BF51758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Beylikten Devlete Osmanlı Siyaseti</w:t>
      </w:r>
    </w:p>
    <w:p w14:paraId="048D784B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Devletleşme Sürecinde Savaşçılar ve Askerler</w:t>
      </w:r>
    </w:p>
    <w:p w14:paraId="424C8952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Beylikten Devlete Osmanlı Medeniyeti</w:t>
      </w:r>
    </w:p>
    <w:p w14:paraId="0D3CF1D9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Dünya Gücü Osmanlı</w:t>
      </w:r>
    </w:p>
    <w:p w14:paraId="7616CA40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Sultan ve Osmanlı Merkez Teşkilatı</w:t>
      </w:r>
    </w:p>
    <w:p w14:paraId="6359F0D5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Klasik Çağda Osmanlı Toplum Düzeni</w:t>
      </w:r>
    </w:p>
    <w:p w14:paraId="0C7917B0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Değişen Dünya Dengeleri Karşısında Osmanlı Siyaseti</w:t>
      </w:r>
    </w:p>
    <w:p w14:paraId="1C8E7B87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Değişim Çağında Avrupa ve Osmanlı</w:t>
      </w:r>
    </w:p>
    <w:p w14:paraId="2125B38D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Uluslararası İlişkilerde Denge Stratejisi (1774-1914)</w:t>
      </w:r>
    </w:p>
    <w:p w14:paraId="3E65E2F8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Devrimler Çağında Değişen Devlet-Toplum İlişkileri</w:t>
      </w:r>
    </w:p>
    <w:p w14:paraId="65C10727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Sermaye ve Emek</w:t>
      </w:r>
    </w:p>
    <w:p w14:paraId="393C52D0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XIX. ve XX. Yüzyılda Değişen Gündelik Hayat</w:t>
      </w:r>
    </w:p>
    <w:p w14:paraId="5A41C1C3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XX. Yüzyıl Başlarında Osmanlı Devleti ve Dünya</w:t>
      </w:r>
    </w:p>
    <w:p w14:paraId="27B34BA1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Milli Mücadele</w:t>
      </w:r>
    </w:p>
    <w:p w14:paraId="246927A5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Atatürkçülük ve Türk İnkılabı</w:t>
      </w:r>
    </w:p>
    <w:p w14:paraId="7122BBB5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İki Savaş Arasındaki Dönemde Türkiye ve Dünya</w:t>
      </w:r>
    </w:p>
    <w:p w14:paraId="5C87F5A1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II. Dünya Savaşı Sürecinde Türkiye ve Dünya</w:t>
      </w:r>
    </w:p>
    <w:p w14:paraId="66E70A76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II. Dünya Savaşı Sonrasında Türkiye ve Dünya</w:t>
      </w:r>
    </w:p>
    <w:p w14:paraId="48893D10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Toplumsal Devrim Çağında Dünya ve Türkiye</w:t>
      </w:r>
    </w:p>
    <w:p w14:paraId="53F873BD" w14:textId="77777777" w:rsidR="00091D5F" w:rsidRPr="00091D5F" w:rsidRDefault="00091D5F" w:rsidP="00091D5F">
      <w:pPr>
        <w:numPr>
          <w:ilvl w:val="0"/>
          <w:numId w:val="12"/>
        </w:numPr>
      </w:pPr>
      <w:r w:rsidRPr="00091D5F">
        <w:t>XXI. Yüzyılın Eşiğinde Türkiye ve Dünya</w:t>
      </w:r>
    </w:p>
    <w:p w14:paraId="64323C11" w14:textId="77777777" w:rsidR="00091D5F" w:rsidRDefault="00091D5F"/>
    <w:p w14:paraId="240A61A7" w14:textId="6491C1D0" w:rsidR="00091D5F" w:rsidRDefault="00091D5F">
      <w:r>
        <w:t>AYT COĞRAFYA KONULARI</w:t>
      </w:r>
    </w:p>
    <w:p w14:paraId="16383EE6" w14:textId="77777777" w:rsidR="00091D5F" w:rsidRDefault="00091D5F"/>
    <w:p w14:paraId="3610B16E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Ekosistem</w:t>
      </w:r>
    </w:p>
    <w:p w14:paraId="3973A44D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Biyoçeşitlilik</w:t>
      </w:r>
    </w:p>
    <w:p w14:paraId="2472E18F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Biyomlar</w:t>
      </w:r>
    </w:p>
    <w:p w14:paraId="6643FEA4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lastRenderedPageBreak/>
        <w:t>Ekosistemin Unsurları</w:t>
      </w:r>
    </w:p>
    <w:p w14:paraId="598CD5A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Enerji Akışı ve Madde Döngüsü</w:t>
      </w:r>
    </w:p>
    <w:p w14:paraId="0AED8672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Ekstrem Doğa Olayları</w:t>
      </w:r>
    </w:p>
    <w:p w14:paraId="554B72EB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Küresel İklim Değişimi</w:t>
      </w:r>
    </w:p>
    <w:p w14:paraId="4A84815B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Nüfus Politikaları</w:t>
      </w:r>
    </w:p>
    <w:p w14:paraId="58634DAF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Türkiye’de Nüfus ve Yerleşme</w:t>
      </w:r>
    </w:p>
    <w:p w14:paraId="74A8134E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Ekonomik Faaliyetler ve Doğal Kaynaklar</w:t>
      </w:r>
    </w:p>
    <w:p w14:paraId="6EF98447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Göç ve Şehirleşme</w:t>
      </w:r>
    </w:p>
    <w:p w14:paraId="75549C30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 </w:t>
      </w:r>
    </w:p>
    <w:p w14:paraId="49F8DC24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Türkiye Ekonomisi</w:t>
      </w:r>
    </w:p>
    <w:p w14:paraId="6B2230E9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Türkiye’nin Ekonomi Politikaları</w:t>
      </w:r>
    </w:p>
    <w:p w14:paraId="19BB40B3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 Ekonomisinin Sektörel Dağılımı</w:t>
      </w:r>
    </w:p>
    <w:p w14:paraId="3FADD5CA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Tarım</w:t>
      </w:r>
    </w:p>
    <w:p w14:paraId="0AEF7A2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Hayvancılık</w:t>
      </w:r>
    </w:p>
    <w:p w14:paraId="202E06DB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Madenler ve Enerji Kaynakları</w:t>
      </w:r>
    </w:p>
    <w:p w14:paraId="20C9CD7C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Sanayi</w:t>
      </w:r>
    </w:p>
    <w:p w14:paraId="78DCE449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Ulaşım</w:t>
      </w:r>
    </w:p>
    <w:p w14:paraId="4D2EC75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Türkiye’de Ticaret ve Turizm</w:t>
      </w:r>
    </w:p>
    <w:p w14:paraId="16A25A81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Geçmişten Geleceğe Şehir ve Ekonomi</w:t>
      </w:r>
    </w:p>
    <w:p w14:paraId="6D76D10A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Türkiye’nin İşlevsel Bölgeleri ve Kalkınma Projeleri</w:t>
      </w:r>
    </w:p>
    <w:p w14:paraId="023E6618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Hizmet Sektörünün Ekonomideki Yeri</w:t>
      </w:r>
    </w:p>
    <w:p w14:paraId="2EDF6B21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Küresel Ticaret</w:t>
      </w:r>
    </w:p>
    <w:p w14:paraId="4C1DA49C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Bölgeler ve Ülkeler</w:t>
      </w:r>
    </w:p>
    <w:p w14:paraId="2840DA6D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İlk Uygarlıklar</w:t>
      </w:r>
    </w:p>
    <w:p w14:paraId="5B0854B3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Kültür Bölgeleri ve Türk Kültürü</w:t>
      </w:r>
    </w:p>
    <w:p w14:paraId="69A62D5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Sanayileşme Süreci: Almanya</w:t>
      </w:r>
    </w:p>
    <w:p w14:paraId="27266C67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Tarım ve Ekonomi İlişkisi Fransa – Somali</w:t>
      </w:r>
    </w:p>
    <w:p w14:paraId="08196052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Ülkeler Arası Etkileşim</w:t>
      </w:r>
    </w:p>
    <w:p w14:paraId="5090E66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lastRenderedPageBreak/>
        <w:t>Jeopolitik Konum</w:t>
      </w:r>
    </w:p>
    <w:p w14:paraId="61E3FB9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Çatışma Bölgeleri</w:t>
      </w:r>
    </w:p>
    <w:p w14:paraId="0237F1EE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Küresel ve Bölgesel Örgütler</w:t>
      </w:r>
    </w:p>
    <w:p w14:paraId="3748E6AB" w14:textId="77777777" w:rsidR="00091D5F" w:rsidRPr="00091D5F" w:rsidRDefault="00091D5F" w:rsidP="00091D5F">
      <w:pPr>
        <w:numPr>
          <w:ilvl w:val="0"/>
          <w:numId w:val="13"/>
        </w:numPr>
      </w:pPr>
      <w:r w:rsidRPr="00091D5F">
        <w:t>Çevre ve Toplum</w:t>
      </w:r>
    </w:p>
    <w:p w14:paraId="02C5F23D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Çevre Sorunları ve Türleri</w:t>
      </w:r>
    </w:p>
    <w:p w14:paraId="7EEAB68B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Madenler ve Enerji Kaynaklarının Çevreye Etkisi</w:t>
      </w:r>
    </w:p>
    <w:p w14:paraId="0D69EF08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Doğal Kaynakların Sürdürülebilir Kullanımı</w:t>
      </w:r>
    </w:p>
    <w:p w14:paraId="3403CC1D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Ekolojik Ayak İzi</w:t>
      </w:r>
    </w:p>
    <w:p w14:paraId="10BA55F2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Doğal Çevrenin Sınırlılığı</w:t>
      </w:r>
    </w:p>
    <w:p w14:paraId="577FDD7C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Çevre Politikaları</w:t>
      </w:r>
    </w:p>
    <w:p w14:paraId="5F60BD34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Çevresel Örgütler</w:t>
      </w:r>
    </w:p>
    <w:p w14:paraId="1D4767F5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Çevre Anlaşmaları</w:t>
      </w:r>
    </w:p>
    <w:p w14:paraId="576BE357" w14:textId="77777777" w:rsidR="00091D5F" w:rsidRPr="00091D5F" w:rsidRDefault="00091D5F" w:rsidP="00091D5F">
      <w:pPr>
        <w:numPr>
          <w:ilvl w:val="1"/>
          <w:numId w:val="13"/>
        </w:numPr>
      </w:pPr>
      <w:r w:rsidRPr="00091D5F">
        <w:t>Doğal Afetler</w:t>
      </w:r>
    </w:p>
    <w:p w14:paraId="38C8ABD1" w14:textId="77777777" w:rsidR="00091D5F" w:rsidRDefault="00091D5F"/>
    <w:p w14:paraId="273EE847" w14:textId="52A6770E" w:rsidR="00091D5F" w:rsidRDefault="00091D5F">
      <w:r>
        <w:t>AYT MATEMATİK KONULARI</w:t>
      </w:r>
    </w:p>
    <w:p w14:paraId="3D74539D" w14:textId="77777777" w:rsidR="00091D5F" w:rsidRDefault="00091D5F"/>
    <w:p w14:paraId="181E8261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Temel Kavramlar</w:t>
      </w:r>
    </w:p>
    <w:p w14:paraId="657C749D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Sayı Basamakları</w:t>
      </w:r>
    </w:p>
    <w:p w14:paraId="72929FC5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Bölme ve Bölünebilme</w:t>
      </w:r>
    </w:p>
    <w:p w14:paraId="7E08489E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EBOB - EKOK</w:t>
      </w:r>
    </w:p>
    <w:p w14:paraId="1ED6BF93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Rasyonel Sayılar</w:t>
      </w:r>
    </w:p>
    <w:p w14:paraId="2F802CB7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Basit Eşitsizlikler</w:t>
      </w:r>
    </w:p>
    <w:p w14:paraId="634038CD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Mutlak Değer</w:t>
      </w:r>
    </w:p>
    <w:p w14:paraId="31D005E3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Üslü Sayılar</w:t>
      </w:r>
    </w:p>
    <w:p w14:paraId="147EA125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Köklü Sayılar</w:t>
      </w:r>
    </w:p>
    <w:p w14:paraId="58F8CD73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Çarpanlara Ayırma</w:t>
      </w:r>
    </w:p>
    <w:p w14:paraId="5BEE99C8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Oran Orantı</w:t>
      </w:r>
    </w:p>
    <w:p w14:paraId="6B8E61CC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Denklem Çözme</w:t>
      </w:r>
    </w:p>
    <w:p w14:paraId="504ACEA3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lastRenderedPageBreak/>
        <w:t>Problemler</w:t>
      </w:r>
    </w:p>
    <w:p w14:paraId="60E6230C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Kümeler</w:t>
      </w:r>
    </w:p>
    <w:p w14:paraId="77DB6969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Kartezyen Çarpım</w:t>
      </w:r>
    </w:p>
    <w:p w14:paraId="3767CA1F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Mantık</w:t>
      </w:r>
    </w:p>
    <w:p w14:paraId="23C1CD2C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Fonskiyonlar</w:t>
      </w:r>
    </w:p>
    <w:p w14:paraId="5CE8D684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Polinomlar</w:t>
      </w:r>
    </w:p>
    <w:p w14:paraId="6B7A755F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2.Dereceden Denklemler</w:t>
      </w:r>
    </w:p>
    <w:p w14:paraId="53F59B2C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Permütasyon ve Kombinasyon</w:t>
      </w:r>
    </w:p>
    <w:p w14:paraId="104EC2ED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Binom ve Olasılık</w:t>
      </w:r>
    </w:p>
    <w:p w14:paraId="3898ACB4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İstatistik</w:t>
      </w:r>
    </w:p>
    <w:p w14:paraId="54264E7B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Karmaşık Sayılar</w:t>
      </w:r>
    </w:p>
    <w:p w14:paraId="5C9D9D66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2.Dereceden Eşitsizlikler</w:t>
      </w:r>
    </w:p>
    <w:p w14:paraId="25AC2E4B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Parabol</w:t>
      </w:r>
    </w:p>
    <w:p w14:paraId="5978BDB9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Trigonometri</w:t>
      </w:r>
    </w:p>
    <w:p w14:paraId="0813512E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Logaritma</w:t>
      </w:r>
    </w:p>
    <w:p w14:paraId="681E058F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Diziler</w:t>
      </w:r>
    </w:p>
    <w:p w14:paraId="62C83376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Limit</w:t>
      </w:r>
    </w:p>
    <w:p w14:paraId="356B2104" w14:textId="77777777" w:rsidR="00091D5F" w:rsidRPr="00091D5F" w:rsidRDefault="00091D5F" w:rsidP="00091D5F">
      <w:pPr>
        <w:numPr>
          <w:ilvl w:val="0"/>
          <w:numId w:val="14"/>
        </w:numPr>
      </w:pPr>
      <w:r w:rsidRPr="00091D5F">
        <w:t>Türev</w:t>
      </w:r>
    </w:p>
    <w:p w14:paraId="68FA13CF" w14:textId="5445634C" w:rsidR="00091D5F" w:rsidRDefault="00091D5F" w:rsidP="00091D5F">
      <w:pPr>
        <w:numPr>
          <w:ilvl w:val="0"/>
          <w:numId w:val="14"/>
        </w:numPr>
      </w:pPr>
      <w:r w:rsidRPr="00091D5F">
        <w:t>İntegral</w:t>
      </w:r>
    </w:p>
    <w:p w14:paraId="19166E8E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Temel Kavramlar</w:t>
      </w:r>
    </w:p>
    <w:p w14:paraId="0C9BF87C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Doğruda Açılar</w:t>
      </w:r>
    </w:p>
    <w:p w14:paraId="569857AE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Üçgende Açılar</w:t>
      </w:r>
    </w:p>
    <w:p w14:paraId="2D68959D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Özel Üçgenler</w:t>
      </w:r>
    </w:p>
    <w:p w14:paraId="204074FD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Dik Üçgen</w:t>
      </w:r>
    </w:p>
    <w:p w14:paraId="63D4D64A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İkizkenar Üçgen</w:t>
      </w:r>
    </w:p>
    <w:p w14:paraId="772DC08D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Eşkenar Üçgen</w:t>
      </w:r>
    </w:p>
    <w:p w14:paraId="3140E21A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Açıortay</w:t>
      </w:r>
    </w:p>
    <w:p w14:paraId="212EC31C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Kenarortay</w:t>
      </w:r>
    </w:p>
    <w:p w14:paraId="19FFBD79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lastRenderedPageBreak/>
        <w:t>Üçgende Alan</w:t>
      </w:r>
    </w:p>
    <w:p w14:paraId="03149C8F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Üçgende Benzerlik</w:t>
      </w:r>
    </w:p>
    <w:p w14:paraId="48C6C602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Açı Kenar Bağıntıları</w:t>
      </w:r>
    </w:p>
    <w:p w14:paraId="0CA70D14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Çokgenler</w:t>
      </w:r>
    </w:p>
    <w:p w14:paraId="7FAD7448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Özel Dörtgenler</w:t>
      </w:r>
    </w:p>
    <w:p w14:paraId="3C52DAF4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Dörtgenler</w:t>
      </w:r>
    </w:p>
    <w:p w14:paraId="51A69297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Deltoid</w:t>
      </w:r>
    </w:p>
    <w:p w14:paraId="7E527D6C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Paralelkenar</w:t>
      </w:r>
    </w:p>
    <w:p w14:paraId="3DA29EE2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Eşkenar Dörtgen</w:t>
      </w:r>
    </w:p>
    <w:p w14:paraId="22B60750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Dikdörtgen</w:t>
      </w:r>
    </w:p>
    <w:p w14:paraId="3C435F48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Kare</w:t>
      </w:r>
    </w:p>
    <w:p w14:paraId="7FAB111D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İkizkenar</w:t>
      </w:r>
    </w:p>
    <w:p w14:paraId="60BC7C12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Yamuk</w:t>
      </w:r>
    </w:p>
    <w:p w14:paraId="39F0A62A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Çember ve Daire</w:t>
      </w:r>
    </w:p>
    <w:p w14:paraId="60237B1D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Analitik Geometri</w:t>
      </w:r>
    </w:p>
    <w:p w14:paraId="4C36E9EA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Noktanın Analitiği</w:t>
      </w:r>
    </w:p>
    <w:p w14:paraId="71B8A2CD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Doğrunun Analitiği</w:t>
      </w:r>
    </w:p>
    <w:p w14:paraId="534A88C9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Dönüşüm Geometrisi</w:t>
      </w:r>
    </w:p>
    <w:p w14:paraId="6D6E59AA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Katı Cisimler (Uzay Geometri)</w:t>
      </w:r>
    </w:p>
    <w:p w14:paraId="3D72B602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Dikdörtgenler Prizması</w:t>
      </w:r>
    </w:p>
    <w:p w14:paraId="74BD5040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Küp</w:t>
      </w:r>
    </w:p>
    <w:p w14:paraId="1DBCAC2D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Silindir</w:t>
      </w:r>
    </w:p>
    <w:p w14:paraId="6A25F6D0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Piramit</w:t>
      </w:r>
    </w:p>
    <w:p w14:paraId="4D7A79CE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Koni</w:t>
      </w:r>
    </w:p>
    <w:p w14:paraId="6E9FB16B" w14:textId="77777777" w:rsidR="00091D5F" w:rsidRPr="00091D5F" w:rsidRDefault="00091D5F" w:rsidP="00091D5F">
      <w:pPr>
        <w:numPr>
          <w:ilvl w:val="1"/>
          <w:numId w:val="15"/>
        </w:numPr>
      </w:pPr>
      <w:r w:rsidRPr="00091D5F">
        <w:t>Küre</w:t>
      </w:r>
    </w:p>
    <w:p w14:paraId="7F66510D" w14:textId="77777777" w:rsidR="00091D5F" w:rsidRPr="00091D5F" w:rsidRDefault="00091D5F" w:rsidP="00091D5F">
      <w:pPr>
        <w:numPr>
          <w:ilvl w:val="0"/>
          <w:numId w:val="15"/>
        </w:numPr>
      </w:pPr>
      <w:r w:rsidRPr="00091D5F">
        <w:t>Çemberin Analitiği</w:t>
      </w:r>
    </w:p>
    <w:p w14:paraId="446F3CEE" w14:textId="75018DA4" w:rsidR="00091D5F" w:rsidRDefault="00091D5F"/>
    <w:sectPr w:rsidR="00091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BE3"/>
    <w:multiLevelType w:val="multilevel"/>
    <w:tmpl w:val="F82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62A4"/>
    <w:multiLevelType w:val="multilevel"/>
    <w:tmpl w:val="15E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6A10"/>
    <w:multiLevelType w:val="multilevel"/>
    <w:tmpl w:val="63F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47B95"/>
    <w:multiLevelType w:val="multilevel"/>
    <w:tmpl w:val="87F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519D2"/>
    <w:multiLevelType w:val="multilevel"/>
    <w:tmpl w:val="784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02DCE"/>
    <w:multiLevelType w:val="multilevel"/>
    <w:tmpl w:val="E0A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34CBE"/>
    <w:multiLevelType w:val="multilevel"/>
    <w:tmpl w:val="C56A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C44DC"/>
    <w:multiLevelType w:val="multilevel"/>
    <w:tmpl w:val="CC3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F54DF"/>
    <w:multiLevelType w:val="multilevel"/>
    <w:tmpl w:val="609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633AD"/>
    <w:multiLevelType w:val="multilevel"/>
    <w:tmpl w:val="55E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97987"/>
    <w:multiLevelType w:val="multilevel"/>
    <w:tmpl w:val="1B36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973FC"/>
    <w:multiLevelType w:val="multilevel"/>
    <w:tmpl w:val="D598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C4B60"/>
    <w:multiLevelType w:val="multilevel"/>
    <w:tmpl w:val="C70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F1DEB"/>
    <w:multiLevelType w:val="multilevel"/>
    <w:tmpl w:val="F92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A3BE5"/>
    <w:multiLevelType w:val="multilevel"/>
    <w:tmpl w:val="1DB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38166">
    <w:abstractNumId w:val="2"/>
  </w:num>
  <w:num w:numId="2" w16cid:durableId="2011180474">
    <w:abstractNumId w:val="1"/>
  </w:num>
  <w:num w:numId="3" w16cid:durableId="421297868">
    <w:abstractNumId w:val="10"/>
  </w:num>
  <w:num w:numId="4" w16cid:durableId="1635597342">
    <w:abstractNumId w:val="6"/>
  </w:num>
  <w:num w:numId="5" w16cid:durableId="914315405">
    <w:abstractNumId w:val="0"/>
  </w:num>
  <w:num w:numId="6" w16cid:durableId="788161705">
    <w:abstractNumId w:val="14"/>
  </w:num>
  <w:num w:numId="7" w16cid:durableId="335810823">
    <w:abstractNumId w:val="5"/>
  </w:num>
  <w:num w:numId="8" w16cid:durableId="1195970080">
    <w:abstractNumId w:val="3"/>
  </w:num>
  <w:num w:numId="9" w16cid:durableId="1550218958">
    <w:abstractNumId w:val="4"/>
  </w:num>
  <w:num w:numId="10" w16cid:durableId="741752961">
    <w:abstractNumId w:val="8"/>
  </w:num>
  <w:num w:numId="11" w16cid:durableId="425927055">
    <w:abstractNumId w:val="12"/>
  </w:num>
  <w:num w:numId="12" w16cid:durableId="1224179589">
    <w:abstractNumId w:val="13"/>
  </w:num>
  <w:num w:numId="13" w16cid:durableId="674917318">
    <w:abstractNumId w:val="7"/>
  </w:num>
  <w:num w:numId="14" w16cid:durableId="1199660116">
    <w:abstractNumId w:val="11"/>
  </w:num>
  <w:num w:numId="15" w16cid:durableId="423497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72"/>
    <w:rsid w:val="00091D5F"/>
    <w:rsid w:val="00295D72"/>
    <w:rsid w:val="00AB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BD97"/>
  <w15:chartTrackingRefBased/>
  <w15:docId w15:val="{BB3D4CFB-5FE5-43BC-8224-C5825E86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9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95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9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95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9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9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9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95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95D7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95D7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95D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95D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5D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5D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5D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5D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5D7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5D7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5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Şakir</dc:creator>
  <cp:keywords/>
  <dc:description/>
  <cp:lastModifiedBy>Ada Şakir</cp:lastModifiedBy>
  <cp:revision>2</cp:revision>
  <dcterms:created xsi:type="dcterms:W3CDTF">2026-09-26T16:01:00Z</dcterms:created>
  <dcterms:modified xsi:type="dcterms:W3CDTF">2026-09-26T16:10:00Z</dcterms:modified>
</cp:coreProperties>
</file>