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4CAF0" w14:textId="77777777" w:rsidR="005E1A4D" w:rsidRDefault="00D41FB5" w:rsidP="00D41FB5">
      <w:pPr>
        <w:pStyle w:val="Heading1"/>
      </w:pPr>
      <w:proofErr w:type="spellStart"/>
      <w:r>
        <w:t>Unnormalized</w:t>
      </w:r>
      <w:proofErr w:type="spellEnd"/>
    </w:p>
    <w:p w14:paraId="7CAA1C3F" w14:textId="711CB48D" w:rsidR="00D41FB5" w:rsidRDefault="00D41FB5" w:rsidP="00D41FB5">
      <w:proofErr w:type="spellStart"/>
      <w:r>
        <w:t>SalesReceipt</w:t>
      </w:r>
      <w:r w:rsidR="0008641B">
        <w:t>s</w:t>
      </w:r>
      <w:proofErr w:type="spellEnd"/>
      <w:r>
        <w:t xml:space="preserve"> (</w:t>
      </w:r>
      <w:proofErr w:type="spellStart"/>
      <w:r>
        <w:t>SalesNumber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SalesPerson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CustomerProvince</w:t>
      </w:r>
      <w:proofErr w:type="spellEnd"/>
      <w:r>
        <w:t xml:space="preserve">, </w:t>
      </w:r>
      <w:proofErr w:type="spellStart"/>
      <w:r>
        <w:t>CustomerPC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ItemUnitPrice</w:t>
      </w:r>
      <w:proofErr w:type="spellEnd"/>
      <w:r>
        <w:t xml:space="preserve">, </w:t>
      </w:r>
      <w:proofErr w:type="spellStart"/>
      <w:r>
        <w:t>ItemQuantity</w:t>
      </w:r>
      <w:proofErr w:type="spellEnd"/>
      <w:r>
        <w:t xml:space="preserve">, </w:t>
      </w:r>
      <w:proofErr w:type="spellStart"/>
      <w:r>
        <w:t>ItemTotal</w:t>
      </w:r>
      <w:proofErr w:type="spellEnd"/>
      <w:r>
        <w:t>, Subtotal, GST, Total)</w:t>
      </w:r>
    </w:p>
    <w:p w14:paraId="250A8C88" w14:textId="77777777" w:rsidR="00D41FB5" w:rsidRDefault="00D41FB5" w:rsidP="00D41FB5">
      <w:pPr>
        <w:pStyle w:val="Heading1"/>
      </w:pPr>
      <w:r>
        <w:t>1NF</w:t>
      </w:r>
    </w:p>
    <w:p w14:paraId="20BE09C3" w14:textId="2BD2B5C0" w:rsidR="00D41FB5" w:rsidRDefault="00D41FB5" w:rsidP="00D41FB5">
      <w:proofErr w:type="spellStart"/>
      <w:r>
        <w:t>SalesReceipt</w:t>
      </w:r>
      <w:r w:rsidR="0008641B">
        <w:t>s</w:t>
      </w:r>
      <w:proofErr w:type="spellEnd"/>
      <w:r>
        <w:t xml:space="preserve"> (</w:t>
      </w:r>
      <w:proofErr w:type="spellStart"/>
      <w:r w:rsidRPr="00D41FB5">
        <w:rPr>
          <w:u w:val="single"/>
        </w:rPr>
        <w:t>SalesNumber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SalesPerson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CustomerProvince</w:t>
      </w:r>
      <w:proofErr w:type="spellEnd"/>
      <w:r>
        <w:t xml:space="preserve">, </w:t>
      </w:r>
      <w:proofErr w:type="spellStart"/>
      <w:r>
        <w:t>CustomerPC</w:t>
      </w:r>
      <w:proofErr w:type="spellEnd"/>
      <w:r>
        <w:t>, Subtotal, GST, Total</w:t>
      </w:r>
      <w:r>
        <w:t>)</w:t>
      </w:r>
    </w:p>
    <w:p w14:paraId="358934D7" w14:textId="2BA4D0D3" w:rsidR="00D41FB5" w:rsidRDefault="00D41FB5" w:rsidP="00D41FB5">
      <w:proofErr w:type="spellStart"/>
      <w:r>
        <w:t>SalesItems</w:t>
      </w:r>
      <w:proofErr w:type="spellEnd"/>
      <w:r>
        <w:t xml:space="preserve"> (</w:t>
      </w:r>
      <w:proofErr w:type="spellStart"/>
      <w:r w:rsidRPr="00D41FB5">
        <w:rPr>
          <w:u w:val="single"/>
        </w:rPr>
        <w:t>ItemCode</w:t>
      </w:r>
      <w:proofErr w:type="spellEnd"/>
      <w:r>
        <w:t xml:space="preserve">, </w:t>
      </w:r>
      <w:proofErr w:type="spellStart"/>
      <w:r w:rsidRPr="00D41FB5">
        <w:rPr>
          <w:u w:val="single"/>
        </w:rPr>
        <w:t>SalesNumber</w:t>
      </w:r>
      <w:proofErr w:type="spellEnd"/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ItemUnitPrice</w:t>
      </w:r>
      <w:proofErr w:type="spellEnd"/>
      <w:r>
        <w:t xml:space="preserve">, </w:t>
      </w:r>
      <w:proofErr w:type="spellStart"/>
      <w:r>
        <w:t>ItemQuantity</w:t>
      </w:r>
      <w:proofErr w:type="spellEnd"/>
      <w:r w:rsidR="004024FA">
        <w:t xml:space="preserve">, </w:t>
      </w:r>
      <w:proofErr w:type="spellStart"/>
      <w:r w:rsidR="004024FA">
        <w:t>ItemTotal</w:t>
      </w:r>
      <w:proofErr w:type="spellEnd"/>
      <w:r>
        <w:t>)</w:t>
      </w:r>
    </w:p>
    <w:p w14:paraId="6BBCDC04" w14:textId="77777777" w:rsidR="00D41FB5" w:rsidRDefault="00D41FB5" w:rsidP="00D41FB5">
      <w:pPr>
        <w:pStyle w:val="Heading1"/>
      </w:pPr>
      <w:r>
        <w:t>2NF</w:t>
      </w:r>
    </w:p>
    <w:p w14:paraId="47518355" w14:textId="75B74326" w:rsidR="00D41FB5" w:rsidRDefault="00D41FB5" w:rsidP="00D41FB5">
      <w:proofErr w:type="spellStart"/>
      <w:r>
        <w:t>SalesReceipt</w:t>
      </w:r>
      <w:r w:rsidR="0008641B">
        <w:t>s</w:t>
      </w:r>
      <w:proofErr w:type="spellEnd"/>
      <w:r>
        <w:t xml:space="preserve"> (</w:t>
      </w:r>
      <w:proofErr w:type="spellStart"/>
      <w:r w:rsidRPr="00D41FB5">
        <w:rPr>
          <w:u w:val="single"/>
        </w:rPr>
        <w:t>SalesNumber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SalesPerson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CustomerProvince</w:t>
      </w:r>
      <w:proofErr w:type="spellEnd"/>
      <w:r>
        <w:t xml:space="preserve">, </w:t>
      </w:r>
      <w:proofErr w:type="spellStart"/>
      <w:r>
        <w:t>CustomerPC</w:t>
      </w:r>
      <w:proofErr w:type="spellEnd"/>
      <w:r>
        <w:t>, Subtotal, GST, Total)</w:t>
      </w:r>
    </w:p>
    <w:p w14:paraId="1D2833B7" w14:textId="3BF7B736" w:rsidR="00D41FB5" w:rsidRDefault="00D41FB5" w:rsidP="00D41FB5">
      <w:proofErr w:type="spellStart"/>
      <w:r>
        <w:t>SalesItems</w:t>
      </w:r>
      <w:proofErr w:type="spellEnd"/>
      <w:r>
        <w:t xml:space="preserve"> (</w:t>
      </w:r>
      <w:proofErr w:type="spellStart"/>
      <w:r w:rsidRPr="00D41FB5">
        <w:rPr>
          <w:u w:val="single"/>
        </w:rPr>
        <w:t>ItemCode</w:t>
      </w:r>
      <w:proofErr w:type="spellEnd"/>
      <w:r>
        <w:t xml:space="preserve">, </w:t>
      </w:r>
      <w:proofErr w:type="spellStart"/>
      <w:r w:rsidRPr="00D41FB5">
        <w:rPr>
          <w:u w:val="single"/>
        </w:rPr>
        <w:t>SalesNumber</w:t>
      </w:r>
      <w:proofErr w:type="spellEnd"/>
      <w:r>
        <w:t xml:space="preserve">, </w:t>
      </w:r>
      <w:proofErr w:type="spellStart"/>
      <w:r>
        <w:t>ItemQuantity</w:t>
      </w:r>
      <w:proofErr w:type="spellEnd"/>
      <w:r w:rsidR="004029F2">
        <w:t xml:space="preserve">, </w:t>
      </w:r>
      <w:proofErr w:type="spellStart"/>
      <w:r w:rsidR="004029F2">
        <w:t>ItemTotal</w:t>
      </w:r>
      <w:proofErr w:type="spellEnd"/>
      <w:r>
        <w:t>)</w:t>
      </w:r>
    </w:p>
    <w:p w14:paraId="2A54B32C" w14:textId="77777777" w:rsidR="00D41FB5" w:rsidRDefault="00D41FB5" w:rsidP="00D41FB5">
      <w:r>
        <w:t>Items (</w:t>
      </w:r>
      <w:proofErr w:type="spellStart"/>
      <w:r w:rsidRPr="00D41FB5">
        <w:rPr>
          <w:u w:val="single"/>
        </w:rPr>
        <w:t>ItemCode</w:t>
      </w:r>
      <w:proofErr w:type="spellEnd"/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ItemUnitPrice</w:t>
      </w:r>
      <w:proofErr w:type="spellEnd"/>
      <w:r>
        <w:t>)</w:t>
      </w:r>
    </w:p>
    <w:p w14:paraId="0E6A6199" w14:textId="77777777" w:rsidR="00D41FB5" w:rsidRDefault="00D41FB5" w:rsidP="00D41FB5">
      <w:r>
        <w:t xml:space="preserve">Assumptions: </w:t>
      </w:r>
      <w:proofErr w:type="spellStart"/>
      <w:r>
        <w:t>ItemCode</w:t>
      </w:r>
      <w:proofErr w:type="spellEnd"/>
      <w:r>
        <w:t xml:space="preserve"> is sufficiently unique enough to be a primary key.</w:t>
      </w:r>
    </w:p>
    <w:p w14:paraId="222EF06B" w14:textId="77777777" w:rsidR="00D41FB5" w:rsidRDefault="00D41FB5" w:rsidP="00D41FB5">
      <w:pPr>
        <w:pStyle w:val="Heading1"/>
      </w:pPr>
      <w:r>
        <w:t>3NF</w:t>
      </w:r>
    </w:p>
    <w:p w14:paraId="7DC9F76F" w14:textId="3DB2FABF" w:rsidR="00D41FB5" w:rsidRPr="00D41FB5" w:rsidRDefault="00D41FB5" w:rsidP="00D41FB5">
      <w:r>
        <w:t>Customer</w:t>
      </w:r>
      <w:r w:rsidR="0008641B">
        <w:t>s</w:t>
      </w:r>
      <w:r>
        <w:t xml:space="preserve"> (</w:t>
      </w:r>
      <w:proofErr w:type="spellStart"/>
      <w:r w:rsidRPr="00D41FB5">
        <w:rPr>
          <w:u w:val="single"/>
        </w:rP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CustomerProvince</w:t>
      </w:r>
      <w:proofErr w:type="spellEnd"/>
      <w:r>
        <w:t xml:space="preserve">, </w:t>
      </w:r>
      <w:proofErr w:type="spellStart"/>
      <w:r>
        <w:t>CustomerPC</w:t>
      </w:r>
      <w:proofErr w:type="spellEnd"/>
      <w:r>
        <w:t>)</w:t>
      </w:r>
    </w:p>
    <w:p w14:paraId="482650DD" w14:textId="12980856" w:rsidR="00D41FB5" w:rsidRDefault="00D41FB5" w:rsidP="00D41FB5">
      <w:proofErr w:type="spellStart"/>
      <w:r>
        <w:t>SalesReceipt</w:t>
      </w:r>
      <w:r w:rsidR="0008641B">
        <w:t>s</w:t>
      </w:r>
      <w:proofErr w:type="spellEnd"/>
      <w:r>
        <w:t xml:space="preserve"> (</w:t>
      </w:r>
      <w:proofErr w:type="spellStart"/>
      <w:r w:rsidRPr="00D41FB5">
        <w:rPr>
          <w:u w:val="single"/>
        </w:rPr>
        <w:t>SalesNumber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SalesPerson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r>
        <w:t>Subtotal, GST, Total)</w:t>
      </w:r>
    </w:p>
    <w:p w14:paraId="00F90BBA" w14:textId="2D57D490" w:rsidR="00D41FB5" w:rsidRDefault="00D41FB5" w:rsidP="00D41FB5">
      <w:proofErr w:type="spellStart"/>
      <w:r>
        <w:t>SalesItems</w:t>
      </w:r>
      <w:proofErr w:type="spellEnd"/>
      <w:r>
        <w:t xml:space="preserve"> (</w:t>
      </w:r>
      <w:proofErr w:type="spellStart"/>
      <w:r w:rsidRPr="00D41FB5">
        <w:rPr>
          <w:u w:val="single"/>
        </w:rPr>
        <w:t>ItemCode</w:t>
      </w:r>
      <w:proofErr w:type="spellEnd"/>
      <w:r>
        <w:t xml:space="preserve">, </w:t>
      </w:r>
      <w:proofErr w:type="spellStart"/>
      <w:r w:rsidRPr="00D41FB5">
        <w:rPr>
          <w:u w:val="single"/>
        </w:rPr>
        <w:t>SalesNumber</w:t>
      </w:r>
      <w:proofErr w:type="spellEnd"/>
      <w:r>
        <w:t xml:space="preserve">, </w:t>
      </w:r>
      <w:proofErr w:type="spellStart"/>
      <w:r>
        <w:t>ItemQuantity</w:t>
      </w:r>
      <w:proofErr w:type="spellEnd"/>
      <w:r w:rsidR="004029F2">
        <w:t xml:space="preserve">, </w:t>
      </w:r>
      <w:proofErr w:type="spellStart"/>
      <w:r w:rsidR="004029F2">
        <w:t>ItemTotal</w:t>
      </w:r>
      <w:proofErr w:type="spellEnd"/>
      <w:r>
        <w:t>)</w:t>
      </w:r>
    </w:p>
    <w:p w14:paraId="6D437F16" w14:textId="77777777" w:rsidR="00D41FB5" w:rsidRDefault="00D41FB5" w:rsidP="00D41FB5">
      <w:r>
        <w:t>Items (</w:t>
      </w:r>
      <w:proofErr w:type="spellStart"/>
      <w:r w:rsidRPr="00D41FB5">
        <w:rPr>
          <w:u w:val="single"/>
        </w:rPr>
        <w:t>ItemCode</w:t>
      </w:r>
      <w:proofErr w:type="spellEnd"/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ItemUnitPrice</w:t>
      </w:r>
      <w:proofErr w:type="spellEnd"/>
      <w:r>
        <w:t>)</w:t>
      </w:r>
    </w:p>
    <w:p w14:paraId="36F45F28" w14:textId="0BB83039" w:rsidR="0008641B" w:rsidRDefault="0008641B" w:rsidP="0008641B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41B" w14:paraId="547DACD7" w14:textId="77777777" w:rsidTr="0008641B">
        <w:tc>
          <w:tcPr>
            <w:tcW w:w="9350" w:type="dxa"/>
          </w:tcPr>
          <w:p w14:paraId="0E3CFB34" w14:textId="76AB7C76" w:rsidR="0008641B" w:rsidRDefault="0008641B" w:rsidP="0008641B">
            <w:proofErr w:type="spellStart"/>
            <w:r>
              <w:t>SalesReceipts</w:t>
            </w:r>
            <w:proofErr w:type="spellEnd"/>
          </w:p>
        </w:tc>
      </w:tr>
      <w:tr w:rsidR="0008641B" w14:paraId="20B52C72" w14:textId="77777777" w:rsidTr="0008641B">
        <w:tc>
          <w:tcPr>
            <w:tcW w:w="9350" w:type="dxa"/>
          </w:tcPr>
          <w:p w14:paraId="481D89FF" w14:textId="64D7F994" w:rsidR="0008641B" w:rsidRDefault="0008641B" w:rsidP="0008641B">
            <w:r>
              <w:t xml:space="preserve">&lt;&lt;PK&gt;&gt; </w:t>
            </w:r>
            <w:proofErr w:type="spellStart"/>
            <w:r>
              <w:t>SalesNumber</w:t>
            </w:r>
            <w:proofErr w:type="spellEnd"/>
            <w:r>
              <w:t xml:space="preserve"> : number {</w:t>
            </w:r>
            <w:proofErr w:type="spellStart"/>
            <w:r>
              <w:t>SalesNumber</w:t>
            </w:r>
            <w:proofErr w:type="spellEnd"/>
            <w:r>
              <w:t xml:space="preserve"> &gt;= 1 and </w:t>
            </w:r>
            <w:proofErr w:type="spellStart"/>
            <w:r>
              <w:t>SalesNumber</w:t>
            </w:r>
            <w:proofErr w:type="spellEnd"/>
            <w:r>
              <w:t xml:space="preserve"> &lt;= 10000000}</w:t>
            </w:r>
          </w:p>
          <w:p w14:paraId="12B7173D" w14:textId="77777777" w:rsidR="0008641B" w:rsidRDefault="0008641B" w:rsidP="0008641B">
            <w:proofErr w:type="spellStart"/>
            <w:r>
              <w:t>SaleDate</w:t>
            </w:r>
            <w:proofErr w:type="spellEnd"/>
            <w:r>
              <w:t xml:space="preserve"> : date</w:t>
            </w:r>
          </w:p>
          <w:p w14:paraId="31694FF4" w14:textId="77777777" w:rsidR="0008641B" w:rsidRDefault="0008641B" w:rsidP="0008641B">
            <w:proofErr w:type="spellStart"/>
            <w:r>
              <w:t>SalesPerson</w:t>
            </w:r>
            <w:proofErr w:type="spellEnd"/>
            <w:r>
              <w:t xml:space="preserve"> : text {size = 50}</w:t>
            </w:r>
          </w:p>
          <w:p w14:paraId="692E1FB4" w14:textId="77777777" w:rsidR="0008641B" w:rsidRDefault="0008641B" w:rsidP="0008641B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 xml:space="preserve"> : number {reference Customers}</w:t>
            </w:r>
          </w:p>
          <w:p w14:paraId="7E14CD1B" w14:textId="77777777" w:rsidR="00414847" w:rsidRDefault="00414847" w:rsidP="0008641B">
            <w:r>
              <w:t>Subtotal : decimal {Subtotal &gt;= 0.00 and Subtotal &lt;= 10000000.00}</w:t>
            </w:r>
          </w:p>
          <w:p w14:paraId="447558AF" w14:textId="14825320" w:rsidR="00414847" w:rsidRDefault="00414847" w:rsidP="0008641B">
            <w:r>
              <w:t>GST : decimal {GST &gt;= 0.00 and GST &lt;= 100000000.00}</w:t>
            </w:r>
          </w:p>
          <w:p w14:paraId="745CA1B9" w14:textId="4C8E91F5" w:rsidR="00414847" w:rsidRDefault="00414847" w:rsidP="0008641B">
            <w:r>
              <w:t>Total : decimal {Total &gt;= 0.00 and Total &lt;= 10000000.00}</w:t>
            </w:r>
          </w:p>
        </w:tc>
      </w:tr>
    </w:tbl>
    <w:p w14:paraId="23AA3B39" w14:textId="1F842CF4" w:rsidR="003E275D" w:rsidRDefault="003E275D" w:rsidP="0008641B"/>
    <w:p w14:paraId="2CBD5DCA" w14:textId="77777777" w:rsidR="003E275D" w:rsidRDefault="003E275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41B" w14:paraId="6ECC84F6" w14:textId="77777777" w:rsidTr="0008641B">
        <w:tc>
          <w:tcPr>
            <w:tcW w:w="9350" w:type="dxa"/>
          </w:tcPr>
          <w:p w14:paraId="15D3861B" w14:textId="46F025D7" w:rsidR="0008641B" w:rsidRDefault="0008641B" w:rsidP="0008641B">
            <w:proofErr w:type="spellStart"/>
            <w:r>
              <w:lastRenderedPageBreak/>
              <w:t>SalesItems</w:t>
            </w:r>
            <w:proofErr w:type="spellEnd"/>
          </w:p>
        </w:tc>
      </w:tr>
      <w:tr w:rsidR="0008641B" w14:paraId="0460E3ED" w14:textId="77777777" w:rsidTr="0008641B">
        <w:tc>
          <w:tcPr>
            <w:tcW w:w="9350" w:type="dxa"/>
          </w:tcPr>
          <w:p w14:paraId="6447732F" w14:textId="1546D746" w:rsidR="0008641B" w:rsidRDefault="0008641B" w:rsidP="0008641B">
            <w:r>
              <w:t xml:space="preserve">&lt;&lt;PK, FK&gt;&gt; </w:t>
            </w:r>
            <w:proofErr w:type="spellStart"/>
            <w:r>
              <w:t>SalesNumber</w:t>
            </w:r>
            <w:proofErr w:type="spellEnd"/>
            <w:r>
              <w:t xml:space="preserve"> : number {reference = </w:t>
            </w:r>
            <w:proofErr w:type="spellStart"/>
            <w:r>
              <w:t>SalesReceipt</w:t>
            </w:r>
            <w:proofErr w:type="spellEnd"/>
            <w:r>
              <w:t>, Order = 1}</w:t>
            </w:r>
          </w:p>
          <w:p w14:paraId="2EE02608" w14:textId="77777777" w:rsidR="0008641B" w:rsidRDefault="0008641B" w:rsidP="0008641B">
            <w:r>
              <w:t xml:space="preserve">&lt;&lt;PK, FK&gt;&gt; </w:t>
            </w:r>
            <w:proofErr w:type="spellStart"/>
            <w:r>
              <w:t>ItemCode</w:t>
            </w:r>
            <w:proofErr w:type="spellEnd"/>
            <w:r>
              <w:t xml:space="preserve"> : text {reference = Items, Order = 2}</w:t>
            </w:r>
          </w:p>
          <w:p w14:paraId="40DE05CB" w14:textId="77777777" w:rsidR="0008641B" w:rsidRDefault="0008641B" w:rsidP="0008641B">
            <w:r>
              <w:t>Quantity</w:t>
            </w:r>
            <w:r w:rsidR="00414847">
              <w:t xml:space="preserve"> : number {Quantity &gt;= 1 and Quantity &lt;= 100000}</w:t>
            </w:r>
          </w:p>
          <w:p w14:paraId="464FF46D" w14:textId="3E49A7C1" w:rsidR="00414847" w:rsidRDefault="00414847" w:rsidP="00414847">
            <w:proofErr w:type="spellStart"/>
            <w:r>
              <w:t>ItemTotal</w:t>
            </w:r>
            <w:proofErr w:type="spellEnd"/>
            <w:r>
              <w:t xml:space="preserve"> : decimal {</w:t>
            </w:r>
            <w:proofErr w:type="spellStart"/>
            <w:r>
              <w:t>ItemTotal</w:t>
            </w:r>
            <w:proofErr w:type="spellEnd"/>
            <w:r>
              <w:t xml:space="preserve"> &gt;= 0.00 and </w:t>
            </w:r>
            <w:proofErr w:type="spellStart"/>
            <w:r>
              <w:t>ItemTotal</w:t>
            </w:r>
            <w:proofErr w:type="spellEnd"/>
            <w:r>
              <w:t xml:space="preserve"> &lt;= 1000000.00}</w:t>
            </w:r>
          </w:p>
        </w:tc>
      </w:tr>
    </w:tbl>
    <w:p w14:paraId="4ACE6C04" w14:textId="77777777" w:rsidR="0008641B" w:rsidRDefault="0008641B" w:rsidP="00086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847" w14:paraId="426F817E" w14:textId="77777777" w:rsidTr="00414847">
        <w:tc>
          <w:tcPr>
            <w:tcW w:w="9350" w:type="dxa"/>
          </w:tcPr>
          <w:p w14:paraId="31F94241" w14:textId="3210190E" w:rsidR="00414847" w:rsidRDefault="00414847" w:rsidP="0008641B">
            <w:r>
              <w:t>Items</w:t>
            </w:r>
          </w:p>
        </w:tc>
      </w:tr>
      <w:tr w:rsidR="00414847" w14:paraId="66C64A3D" w14:textId="77777777" w:rsidTr="00414847">
        <w:tc>
          <w:tcPr>
            <w:tcW w:w="9350" w:type="dxa"/>
          </w:tcPr>
          <w:p w14:paraId="2E9E011C" w14:textId="2DAB08EE" w:rsidR="00414847" w:rsidRDefault="00414847" w:rsidP="0008641B">
            <w:r>
              <w:t xml:space="preserve">&lt;&lt;PK&gt;&gt; </w:t>
            </w:r>
            <w:proofErr w:type="spellStart"/>
            <w:r>
              <w:t>ItemCode</w:t>
            </w:r>
            <w:proofErr w:type="spellEnd"/>
            <w:r>
              <w:t xml:space="preserve"> : text {size = 6}</w:t>
            </w:r>
          </w:p>
          <w:p w14:paraId="738E1AE7" w14:textId="77777777" w:rsidR="00414847" w:rsidRDefault="00414847" w:rsidP="0008641B">
            <w:r>
              <w:t>Description : text {Size = 50}</w:t>
            </w:r>
          </w:p>
          <w:p w14:paraId="4AC79C5C" w14:textId="46E20D89" w:rsidR="00414847" w:rsidRDefault="00414847" w:rsidP="0008641B">
            <w:proofErr w:type="spellStart"/>
            <w:r>
              <w:t>ItemUnitPrice</w:t>
            </w:r>
            <w:proofErr w:type="spellEnd"/>
            <w:r>
              <w:t xml:space="preserve"> : decimal </w:t>
            </w:r>
            <w:r>
              <w:t>{</w:t>
            </w:r>
            <w:r>
              <w:t xml:space="preserve"> </w:t>
            </w:r>
            <w:proofErr w:type="spellStart"/>
            <w:r>
              <w:t>ItemUnitPrice</w:t>
            </w:r>
            <w:proofErr w:type="spellEnd"/>
            <w:r>
              <w:t xml:space="preserve"> &gt;= 0.00 and </w:t>
            </w:r>
            <w:proofErr w:type="spellStart"/>
            <w:r>
              <w:t>ItemUnitPrice</w:t>
            </w:r>
            <w:proofErr w:type="spellEnd"/>
            <w:r>
              <w:t xml:space="preserve"> &lt;= 1000000.00}</w:t>
            </w:r>
          </w:p>
        </w:tc>
      </w:tr>
    </w:tbl>
    <w:p w14:paraId="79146CCD" w14:textId="77777777" w:rsidR="00414847" w:rsidRDefault="00414847" w:rsidP="00086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748" w14:paraId="73120B60" w14:textId="77777777" w:rsidTr="00186748">
        <w:tc>
          <w:tcPr>
            <w:tcW w:w="9350" w:type="dxa"/>
          </w:tcPr>
          <w:p w14:paraId="59FA5169" w14:textId="1A4537CE" w:rsidR="00186748" w:rsidRDefault="00186748" w:rsidP="0008641B">
            <w:r>
              <w:t>Customers</w:t>
            </w:r>
          </w:p>
        </w:tc>
      </w:tr>
      <w:tr w:rsidR="00186748" w14:paraId="6371BCDC" w14:textId="77777777" w:rsidTr="00186748">
        <w:tc>
          <w:tcPr>
            <w:tcW w:w="9350" w:type="dxa"/>
          </w:tcPr>
          <w:p w14:paraId="6C7A89CA" w14:textId="1115B892" w:rsidR="00186748" w:rsidRDefault="00186748" w:rsidP="0008641B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 : number {</w:t>
            </w:r>
            <w:proofErr w:type="spellStart"/>
            <w:r>
              <w:t>CustomerId</w:t>
            </w:r>
            <w:proofErr w:type="spellEnd"/>
            <w:r>
              <w:t xml:space="preserve"> &gt;= 1 and </w:t>
            </w:r>
            <w:proofErr w:type="spellStart"/>
            <w:r>
              <w:t>CustomerId</w:t>
            </w:r>
            <w:proofErr w:type="spellEnd"/>
            <w:r>
              <w:t xml:space="preserve"> &lt;= 10000000}</w:t>
            </w:r>
          </w:p>
          <w:p w14:paraId="07FBBC90" w14:textId="77777777" w:rsidR="00186748" w:rsidRDefault="00186748" w:rsidP="0008641B">
            <w:proofErr w:type="spellStart"/>
            <w:r>
              <w:t>CustomerName</w:t>
            </w:r>
            <w:proofErr w:type="spellEnd"/>
            <w:r>
              <w:t xml:space="preserve"> : text {size = 50}</w:t>
            </w:r>
          </w:p>
          <w:p w14:paraId="6EFD652A" w14:textId="77777777" w:rsidR="00186748" w:rsidRDefault="00186748" w:rsidP="0008641B">
            <w:proofErr w:type="spellStart"/>
            <w:r>
              <w:t>CustomerAddress</w:t>
            </w:r>
            <w:proofErr w:type="spellEnd"/>
            <w:r>
              <w:t xml:space="preserve"> : text {size = 50}</w:t>
            </w:r>
          </w:p>
          <w:p w14:paraId="612FB38B" w14:textId="77777777" w:rsidR="00186748" w:rsidRDefault="00186748" w:rsidP="0008641B">
            <w:proofErr w:type="spellStart"/>
            <w:r>
              <w:t>CustomerCity</w:t>
            </w:r>
            <w:proofErr w:type="spellEnd"/>
            <w:r>
              <w:t xml:space="preserve"> : text {size = 50}</w:t>
            </w:r>
          </w:p>
          <w:p w14:paraId="4E9A50AC" w14:textId="77777777" w:rsidR="00186748" w:rsidRDefault="00186748" w:rsidP="0008641B">
            <w:proofErr w:type="spellStart"/>
            <w:r>
              <w:t>CustomerProvince</w:t>
            </w:r>
            <w:proofErr w:type="spellEnd"/>
            <w:r>
              <w:t xml:space="preserve"> : text {size = 50}</w:t>
            </w:r>
          </w:p>
          <w:p w14:paraId="164B57BD" w14:textId="0956639A" w:rsidR="00186748" w:rsidRDefault="00186748" w:rsidP="0008641B">
            <w:proofErr w:type="spellStart"/>
            <w:r>
              <w:t>CustomerPC</w:t>
            </w:r>
            <w:proofErr w:type="spellEnd"/>
            <w:r>
              <w:t xml:space="preserve"> : text {size = 10}</w:t>
            </w:r>
          </w:p>
        </w:tc>
      </w:tr>
    </w:tbl>
    <w:p w14:paraId="708D9E29" w14:textId="77777777" w:rsidR="00186748" w:rsidRDefault="00186748" w:rsidP="0008641B"/>
    <w:p w14:paraId="23DA190C" w14:textId="7D83702A" w:rsidR="00CF58A9" w:rsidRDefault="00CF58A9" w:rsidP="00CF58A9">
      <w:pPr>
        <w:pStyle w:val="Heading1"/>
      </w:pPr>
      <w:r>
        <w:t>Data Model</w:t>
      </w:r>
    </w:p>
    <w:p w14:paraId="0DB1EAA5" w14:textId="71DE29CA" w:rsidR="00CF58A9" w:rsidRPr="00CF58A9" w:rsidRDefault="00CF58A9" w:rsidP="00CF58A9">
      <w:bookmarkStart w:id="0" w:name="_GoBack"/>
      <w:r>
        <w:rPr>
          <w:noProof/>
          <w:lang w:eastAsia="en-CA"/>
        </w:rPr>
        <mc:AlternateContent>
          <mc:Choice Requires="wpc">
            <w:drawing>
              <wp:inline distT="0" distB="0" distL="0" distR="0" wp14:anchorId="72F622B7" wp14:editId="0CE41AE2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723900" y="495300"/>
                            <a:ext cx="13620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F9DDC" w14:textId="70329EC5" w:rsidR="00CF58A9" w:rsidRDefault="00CF58A9" w:rsidP="00CF58A9">
                              <w:pPr>
                                <w:jc w:val="center"/>
                              </w:pPr>
                              <w:proofErr w:type="spellStart"/>
                              <w:r>
                                <w:t>SalesReceipts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04850" y="1876425"/>
                            <a:ext cx="136207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FA604" w14:textId="320C2C76" w:rsidR="00CF58A9" w:rsidRDefault="00CF58A9" w:rsidP="00CF58A9">
                              <w:pPr>
                                <w:jc w:val="center"/>
                              </w:pPr>
                              <w: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152775" y="495300"/>
                            <a:ext cx="16002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2B112" w14:textId="6AC3AF8D" w:rsidR="00CF58A9" w:rsidRDefault="00CF58A9" w:rsidP="00CF58A9">
                              <w:pPr>
                                <w:jc w:val="center"/>
                              </w:pPr>
                              <w:proofErr w:type="spellStart"/>
                              <w:r>
                                <w:t>SalesItems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181350" y="1952625"/>
                            <a:ext cx="15525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BEF1" w14:textId="6AFAA979" w:rsidR="00CF58A9" w:rsidRDefault="00CF58A9" w:rsidP="00CF58A9">
                              <w:pPr>
                                <w:jc w:val="center"/>
                              </w:pPr>
                              <w:r>
                                <w:t>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endCxn id="6" idx="0"/>
                        </wps:cNvCnPr>
                        <wps:spPr>
                          <a:xfrm>
                            <a:off x="3952875" y="1190625"/>
                            <a:ext cx="4763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endCxn id="5" idx="1"/>
                        </wps:cNvCnPr>
                        <wps:spPr>
                          <a:xfrm>
                            <a:off x="2105025" y="828675"/>
                            <a:ext cx="10477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endCxn id="4" idx="0"/>
                        </wps:cNvCnPr>
                        <wps:spPr>
                          <a:xfrm flipH="1">
                            <a:off x="1385888" y="1152525"/>
                            <a:ext cx="23812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33524" y="1247775"/>
                            <a:ext cx="2190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F6646" w14:textId="7D674DAB" w:rsidR="00CF58A9" w:rsidRPr="00CF58A9" w:rsidRDefault="00CF58A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F58A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71625" y="1609725"/>
                            <a:ext cx="200025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8A37A" w14:textId="66EC73EA" w:rsidR="00CF58A9" w:rsidRDefault="00CF58A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3637575" y="1684950"/>
                            <a:ext cx="200025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1E0B4" w14:textId="77777777" w:rsidR="00CF58A9" w:rsidRDefault="00CF58A9" w:rsidP="00CF58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2170725" y="551475"/>
                            <a:ext cx="200025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A252E" w14:textId="77777777" w:rsidR="00CF58A9" w:rsidRDefault="00CF58A9" w:rsidP="00CF58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2837475" y="541950"/>
                            <a:ext cx="2190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01B21" w14:textId="77777777" w:rsidR="00CF58A9" w:rsidRDefault="00CF58A9" w:rsidP="00CF58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599475" y="1247775"/>
                            <a:ext cx="2190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52918" w14:textId="77777777" w:rsidR="00CF58A9" w:rsidRDefault="00CF58A9" w:rsidP="00CF58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622B7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28" style="position:absolute;left:7239;top:4953;width:1362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14:paraId="2C4F9DDC" w14:textId="70329EC5" w:rsidR="00CF58A9" w:rsidRDefault="00CF58A9" w:rsidP="00CF58A9">
                        <w:pPr>
                          <w:jc w:val="center"/>
                        </w:pPr>
                        <w:proofErr w:type="spellStart"/>
                        <w:r>
                          <w:t>SalesReceipts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left:7048;top:18764;width:1362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14:paraId="053FA604" w14:textId="320C2C76" w:rsidR="00CF58A9" w:rsidRDefault="00CF58A9" w:rsidP="00CF58A9">
                        <w:pPr>
                          <w:jc w:val="center"/>
                        </w:pPr>
                        <w:r>
                          <w:t>Customers</w:t>
                        </w:r>
                      </w:p>
                    </w:txbxContent>
                  </v:textbox>
                </v:rect>
                <v:rect id="Rectangle 5" o:spid="_x0000_s1030" style="position:absolute;left:31527;top:4953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14:paraId="1F42B112" w14:textId="6AC3AF8D" w:rsidR="00CF58A9" w:rsidRDefault="00CF58A9" w:rsidP="00CF58A9">
                        <w:pPr>
                          <w:jc w:val="center"/>
                        </w:pPr>
                        <w:proofErr w:type="spellStart"/>
                        <w:r>
                          <w:t>SalesItems</w:t>
                        </w:r>
                        <w:proofErr w:type="spellEnd"/>
                      </w:p>
                    </w:txbxContent>
                  </v:textbox>
                </v:rect>
                <v:rect id="Rectangle 6" o:spid="_x0000_s1031" style="position:absolute;left:31813;top:19526;width:1552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<v:textbox>
                    <w:txbxContent>
                      <w:p w14:paraId="0F24BEF1" w14:textId="6AFAA979" w:rsidR="00CF58A9" w:rsidRDefault="00CF58A9" w:rsidP="00CF58A9">
                        <w:pPr>
                          <w:jc w:val="center"/>
                        </w:pPr>
                        <w:r>
                          <w:t>Items</w:t>
                        </w:r>
                      </w:p>
                    </w:txbxContent>
                  </v:textbox>
                </v:rect>
                <v:line id="Straight Connector 7" o:spid="_x0000_s1032" style="position:absolute;visibility:visible;mso-wrap-style:square" from="39528,11906" to="39576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033" style="position:absolute;visibility:visible;mso-wrap-style:square" from="21050,8286" to="3152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9" o:spid="_x0000_s1034" style="position:absolute;flip:x;visibility:visible;mso-wrap-style:square" from="13858,11525" to="14097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5335;top:12477;width:219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14:paraId="085F6646" w14:textId="7D674DAB" w:rsidR="00CF58A9" w:rsidRPr="00CF58A9" w:rsidRDefault="00CF58A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F58A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*</w:t>
                        </w:r>
                      </w:p>
                    </w:txbxContent>
                  </v:textbox>
                </v:shape>
                <v:shape id="Text Box 11" o:spid="_x0000_s1036" type="#_x0000_t202" style="position:absolute;left:15716;top:16097;width:200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aPcMA&#10;AADbAAAADwAAAGRycy9kb3ducmV2LnhtbERPTWvCQBC9F/oflin0ZjYGKhqzimgLuRjQSqu3MTtN&#10;QrOzIbtq/PfdQqG3ebzPyZaDacWVetdYVjCOYhDEpdUNVwoO72+jKQjnkTW2lknBnRwsF48PGaba&#10;3nhH172vRAhhl6KC2vsuldKVNRl0ke2IA/dle4M+wL6SusdbCDetTOJ4Ig02HBpq7GhdU/m9vxgF&#10;2xntqvglT5qP1elYfLrivHktlHp+GlZzEJ4G/y/+c+c6zB/D7y/h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2aPcMAAADbAAAADwAAAAAAAAAAAAAAAACYAgAAZHJzL2Rv&#10;d25yZXYueG1sUEsFBgAAAAAEAAQA9QAAAIgDAAAAAA==&#10;" fillcolor="white [3201]" strokecolor="white [3212]" strokeweight="1pt">
                  <v:textbox>
                    <w:txbxContent>
                      <w:p w14:paraId="32E8A37A" w14:textId="66EC73EA" w:rsidR="00CF58A9" w:rsidRDefault="00CF58A9">
                        <w:r>
                          <w:t>1</w:t>
                        </w:r>
                      </w:p>
                    </w:txbxContent>
                  </v:textbox>
                </v:shape>
                <v:shape id="Text Box 11" o:spid="_x0000_s1037" type="#_x0000_t202" style="position:absolute;left:36375;top:16849;width:2001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8ESsIA&#10;AADbAAAADwAAAGRycy9kb3ducmV2LnhtbERPS2vCQBC+C/6HZQRvdWNAqamrSKvgpQEf2PY2Zsck&#10;mJ0N2a3Gf+8Kgrf5+J4znbemEhdqXGlZwXAQgSDOrC45V7Dfrd7eQTiPrLGyTApu5GA+63ammGh7&#10;5Q1dtj4XIYRdggoK7+tESpcVZNANbE0cuJNtDPoAm1zqBq8h3FQyjqKxNFhyaCiwps+CsvP23yj4&#10;ntAmj0bruDws/n7TH5cev5apUv1eu/gA4an1L/HTvdZhfgyPX8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wRKwgAAANsAAAAPAAAAAAAAAAAAAAAAAJgCAABkcnMvZG93&#10;bnJldi54bWxQSwUGAAAAAAQABAD1AAAAhwMAAAAA&#10;" fillcolor="white [3201]" strokecolor="white [3212]" strokeweight="1pt">
                  <v:textbox>
                    <w:txbxContent>
                      <w:p w14:paraId="7A51E0B4" w14:textId="77777777" w:rsidR="00CF58A9" w:rsidRDefault="00CF58A9" w:rsidP="00CF58A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8" type="#_x0000_t202" style="position:absolute;left:21707;top:5514;width:200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h0cMA&#10;AADbAAAADwAAAGRycy9kb3ducmV2LnhtbERPTWvCQBC9C/6HZYTezEaL0qbZiFQFLwa0RdvbNDsm&#10;odnZkF01/ffdgtDbPN7npIveNOJKnastK5hEMQjiwuqaSwXvb5vxEwjnkTU2lknBDzlYZMNBiom2&#10;N97T9eBLEULYJaig8r5NpHRFRQZdZFviwJ1tZ9AH2JVSd3gL4aaR0zieS4M1h4YKW3qtqPg+XIyC&#10;3TPty3i2ndbH5edHfnL512qdK/Uw6pcvIDz1/l98d291mP8If7+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Oh0cMAAADbAAAADwAAAAAAAAAAAAAAAACYAgAAZHJzL2Rv&#10;d25yZXYueG1sUEsFBgAAAAAEAAQA9QAAAIgDAAAAAA==&#10;" fillcolor="white [3201]" strokecolor="white [3212]" strokeweight="1pt">
                  <v:textbox>
                    <w:txbxContent>
                      <w:p w14:paraId="76EA252E" w14:textId="77777777" w:rsidR="00CF58A9" w:rsidRDefault="00CF58A9" w:rsidP="00CF58A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9" type="#_x0000_t202" style="position:absolute;left:28374;top:5419;width:2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14:paraId="31101B21" w14:textId="77777777" w:rsidR="00CF58A9" w:rsidRDefault="00CF58A9" w:rsidP="00CF58A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</w:p>
                    </w:txbxContent>
                  </v:textbox>
                </v:shape>
                <v:shape id="Text Box 10" o:spid="_x0000_s1040" type="#_x0000_t202" style="position:absolute;left:35994;top:12477;width:2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14:paraId="3D152918" w14:textId="77777777" w:rsidR="00CF58A9" w:rsidRDefault="00CF58A9" w:rsidP="00CF58A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CF58A9" w:rsidRPr="00CF5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B5"/>
    <w:rsid w:val="0008641B"/>
    <w:rsid w:val="00186748"/>
    <w:rsid w:val="003E275D"/>
    <w:rsid w:val="004024FA"/>
    <w:rsid w:val="004029F2"/>
    <w:rsid w:val="00414847"/>
    <w:rsid w:val="004C2573"/>
    <w:rsid w:val="005E1A4D"/>
    <w:rsid w:val="00CF58A9"/>
    <w:rsid w:val="00D4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31D"/>
  <w15:chartTrackingRefBased/>
  <w15:docId w15:val="{07964907-5BF5-44A4-8444-FDFDF77C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6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58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8</cp:revision>
  <dcterms:created xsi:type="dcterms:W3CDTF">2014-09-18T23:19:00Z</dcterms:created>
  <dcterms:modified xsi:type="dcterms:W3CDTF">2014-09-18T23:54:00Z</dcterms:modified>
</cp:coreProperties>
</file>