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0A185" w14:textId="662D5EAB" w:rsidR="00881751" w:rsidRDefault="00290AC4" w:rsidP="00290AC4">
      <w:pPr>
        <w:pStyle w:val="Title"/>
      </w:pPr>
      <w:r>
        <w:t>Golf</w:t>
      </w:r>
      <w:r w:rsidR="00E569AC">
        <w:t xml:space="preserve"> </w:t>
      </w:r>
      <w:r>
        <w:t>Course</w:t>
      </w:r>
      <w:r w:rsidR="00E569AC">
        <w:t xml:space="preserve"> Manager - </w:t>
      </w:r>
      <w:r>
        <w:t>Deployment</w:t>
      </w:r>
    </w:p>
    <w:p w14:paraId="4F5136EB" w14:textId="2FB6986B" w:rsidR="00290AC4" w:rsidRDefault="00290AC4" w:rsidP="00290AC4">
      <w:pPr>
        <w:pStyle w:val="Heading1"/>
      </w:pPr>
      <w:r>
        <w:t xml:space="preserve">Setting up </w:t>
      </w:r>
      <w:r w:rsidR="00523037">
        <w:t>the Azure Database</w:t>
      </w:r>
    </w:p>
    <w:p w14:paraId="79B4B9C6" w14:textId="77777777" w:rsidR="00290AC4" w:rsidRDefault="00290AC4" w:rsidP="00290AC4">
      <w:pPr>
        <w:pStyle w:val="ListParagraph"/>
        <w:numPr>
          <w:ilvl w:val="0"/>
          <w:numId w:val="1"/>
        </w:numPr>
      </w:pPr>
      <w:r>
        <w:t>Open the Azure Portal.</w:t>
      </w:r>
    </w:p>
    <w:p w14:paraId="2547CA0E" w14:textId="77777777" w:rsidR="00290AC4" w:rsidRDefault="00290AC4" w:rsidP="00290AC4">
      <w:pPr>
        <w:pStyle w:val="ListParagraph"/>
        <w:numPr>
          <w:ilvl w:val="0"/>
          <w:numId w:val="1"/>
        </w:numPr>
      </w:pPr>
      <w:r>
        <w:t>Add a new SQL server instance. You will likely have to use a different server name.</w:t>
      </w:r>
    </w:p>
    <w:p w14:paraId="4E1F4EEE" w14:textId="53F8B317" w:rsidR="00290AC4" w:rsidRDefault="00AE7B14" w:rsidP="00290AC4">
      <w:pPr>
        <w:pStyle w:val="ListParagraph"/>
      </w:pPr>
      <w:r>
        <w:rPr>
          <w:noProof/>
          <w:lang w:eastAsia="en-CA"/>
        </w:rPr>
        <w:drawing>
          <wp:inline distT="0" distB="0" distL="0" distR="0" wp14:anchorId="06FB4B7B" wp14:editId="718B6427">
            <wp:extent cx="3057525" cy="655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1E" w14:textId="2F6C0254" w:rsidR="00290AC4" w:rsidRDefault="00E358EE" w:rsidP="00290AC4">
      <w:pPr>
        <w:pStyle w:val="ListParagraph"/>
        <w:numPr>
          <w:ilvl w:val="0"/>
          <w:numId w:val="1"/>
        </w:numPr>
      </w:pPr>
      <w:r>
        <w:t>Using</w:t>
      </w:r>
      <w:r w:rsidR="008A5E83">
        <w:t xml:space="preserve"> Visual Studio 2015 Server Explorer</w:t>
      </w:r>
      <w:r>
        <w:t>,</w:t>
      </w:r>
      <w:r w:rsidR="008A5E83">
        <w:t xml:space="preserve"> </w:t>
      </w:r>
      <w:r>
        <w:t>s</w:t>
      </w:r>
      <w:r w:rsidR="008A5E83">
        <w:t xml:space="preserve">ign in to your Azure profile. </w:t>
      </w:r>
    </w:p>
    <w:p w14:paraId="5A61231E" w14:textId="750BC944" w:rsidR="008A5E83" w:rsidRDefault="008A5E83" w:rsidP="008A5E83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3A26EA60" wp14:editId="01FA2937">
            <wp:extent cx="310515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0B42" w14:textId="137DE76B" w:rsidR="00E358EE" w:rsidRDefault="00E358EE" w:rsidP="00442114">
      <w:pPr>
        <w:pStyle w:val="ListParagraph"/>
        <w:numPr>
          <w:ilvl w:val="0"/>
          <w:numId w:val="1"/>
        </w:numPr>
      </w:pPr>
      <w:r>
        <w:t>Connect to the new database server with the SQL Server Object Explorer.</w:t>
      </w:r>
      <w:r w:rsidR="00FD5773">
        <w:rPr>
          <w:noProof/>
          <w:lang w:eastAsia="en-CA"/>
        </w:rPr>
        <w:drawing>
          <wp:inline distT="0" distB="0" distL="0" distR="0" wp14:anchorId="28C30681" wp14:editId="29C6B80B">
            <wp:extent cx="5943600" cy="4779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BDE6" w14:textId="25EF6B3A" w:rsidR="00FD5773" w:rsidRDefault="00FD5773" w:rsidP="00442114">
      <w:pPr>
        <w:pStyle w:val="ListParagraph"/>
        <w:numPr>
          <w:ilvl w:val="0"/>
          <w:numId w:val="1"/>
        </w:numPr>
      </w:pPr>
      <w:r>
        <w:t>Create the database using the Server Object Explorer.</w:t>
      </w:r>
    </w:p>
    <w:p w14:paraId="60C0B594" w14:textId="6821AD07" w:rsidR="00E358EE" w:rsidRDefault="00FD5773" w:rsidP="00FD5773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503F0E6A" wp14:editId="1E18DE73">
            <wp:extent cx="34004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3C7" w14:textId="18864E17" w:rsidR="003D41A3" w:rsidRDefault="003D41A3" w:rsidP="008A5E83">
      <w:pPr>
        <w:pStyle w:val="ListParagraph"/>
        <w:numPr>
          <w:ilvl w:val="0"/>
          <w:numId w:val="1"/>
        </w:numPr>
      </w:pPr>
      <w:r>
        <w:t xml:space="preserve">In the Azure Portal, copy the ADO.NET connection string for the newly created database. </w:t>
      </w:r>
    </w:p>
    <w:p w14:paraId="6EF7DE8D" w14:textId="736E94EE" w:rsidR="00FD5773" w:rsidRDefault="003D41A3" w:rsidP="003D41A3">
      <w:pPr>
        <w:pStyle w:val="ListParagraph"/>
      </w:pPr>
      <w:r>
        <w:rPr>
          <w:noProof/>
          <w:lang w:eastAsia="en-CA"/>
        </w:rPr>
        <w:drawing>
          <wp:inline distT="0" distB="0" distL="0" distR="0" wp14:anchorId="64283BEC" wp14:editId="0E131B4C">
            <wp:extent cx="594360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60B9" w14:textId="52F1198C" w:rsidR="003D41A3" w:rsidRDefault="003D41A3" w:rsidP="008A5E83">
      <w:pPr>
        <w:pStyle w:val="ListParagraph"/>
        <w:numPr>
          <w:ilvl w:val="0"/>
          <w:numId w:val="1"/>
        </w:numPr>
      </w:pPr>
      <w:r>
        <w:t>Paste the connection string in to the appsettings.json file over top of the existing connection string. You will have to change the password in the connection string.</w:t>
      </w:r>
    </w:p>
    <w:p w14:paraId="066DF1DF" w14:textId="2494FFCF" w:rsidR="003D41A3" w:rsidRDefault="003206DF" w:rsidP="003206DF">
      <w:pPr>
        <w:pStyle w:val="ListParagraph"/>
      </w:pPr>
      <w:r>
        <w:rPr>
          <w:noProof/>
          <w:lang w:eastAsia="en-CA"/>
        </w:rPr>
        <w:drawing>
          <wp:inline distT="0" distB="0" distL="0" distR="0" wp14:anchorId="273625DE" wp14:editId="734B2345">
            <wp:extent cx="5943600" cy="1165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7DA" w14:textId="1774C984" w:rsidR="003206DF" w:rsidRDefault="00523037" w:rsidP="008A5E83">
      <w:pPr>
        <w:pStyle w:val="ListParagraph"/>
        <w:numPr>
          <w:ilvl w:val="0"/>
          <w:numId w:val="1"/>
        </w:numPr>
      </w:pPr>
      <w:r>
        <w:t>Use the Package Manager Console to run Entity Framework Migrations. See the Getting Started document for further details.</w:t>
      </w:r>
    </w:p>
    <w:p w14:paraId="76638C1D" w14:textId="0F5ADA17" w:rsidR="00523037" w:rsidRDefault="00523037" w:rsidP="00523037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146B4CEB" wp14:editId="73729F6C">
            <wp:extent cx="53340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AB0E" w14:textId="5F1784AF" w:rsidR="00523037" w:rsidRDefault="00523037" w:rsidP="00523037">
      <w:pPr>
        <w:pStyle w:val="Heading1"/>
      </w:pPr>
      <w:r>
        <w:t>Set up the Azure Web App</w:t>
      </w:r>
    </w:p>
    <w:p w14:paraId="0717EA5F" w14:textId="54426DB9" w:rsidR="008A5E83" w:rsidRDefault="00523037" w:rsidP="004353FC">
      <w:pPr>
        <w:pStyle w:val="ListParagraph"/>
        <w:numPr>
          <w:ilvl w:val="0"/>
          <w:numId w:val="2"/>
        </w:numPr>
      </w:pPr>
      <w:r>
        <w:t>Back in the Azure Portal, create a new Web App.</w:t>
      </w:r>
      <w:r w:rsidR="008A5E83">
        <w:rPr>
          <w:noProof/>
          <w:lang w:eastAsia="en-CA"/>
        </w:rPr>
        <w:drawing>
          <wp:inline distT="0" distB="0" distL="0" distR="0" wp14:anchorId="41AFA761" wp14:editId="0AB50444">
            <wp:extent cx="300037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436D" w14:textId="5E63E103" w:rsidR="00523037" w:rsidRDefault="00523037" w:rsidP="004353FC">
      <w:pPr>
        <w:pStyle w:val="ListParagraph"/>
        <w:numPr>
          <w:ilvl w:val="0"/>
          <w:numId w:val="2"/>
        </w:numPr>
      </w:pPr>
      <w:r>
        <w:t>Set up the publishing profile. Right click on the GolfCourseManager project in Visual Studio. Click on Publish… Click on Azure App Service.</w:t>
      </w:r>
    </w:p>
    <w:p w14:paraId="38BC0EF3" w14:textId="6F9244B0" w:rsidR="00523037" w:rsidRDefault="00523037" w:rsidP="004353FC">
      <w:pPr>
        <w:pStyle w:val="ListParagraph"/>
        <w:numPr>
          <w:ilvl w:val="0"/>
          <w:numId w:val="2"/>
        </w:numPr>
      </w:pPr>
      <w:r>
        <w:lastRenderedPageBreak/>
        <w:t xml:space="preserve">Select your Web App from the list. </w:t>
      </w:r>
      <w:r>
        <w:rPr>
          <w:noProof/>
          <w:lang w:eastAsia="en-CA"/>
        </w:rPr>
        <w:drawing>
          <wp:inline distT="0" distB="0" distL="0" distR="0" wp14:anchorId="2265DDB7" wp14:editId="52A719B6">
            <wp:extent cx="5943600" cy="4466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1184" w14:textId="5020A324" w:rsidR="00523037" w:rsidRDefault="00523037" w:rsidP="004353FC">
      <w:pPr>
        <w:pStyle w:val="ListParagraph"/>
        <w:numPr>
          <w:ilvl w:val="0"/>
          <w:numId w:val="2"/>
        </w:numPr>
      </w:pPr>
      <w:r>
        <w:t xml:space="preserve">From there, the rest of the defaults in the profile are likely fine. Click the Publish button to save the profile and publish the project. </w:t>
      </w:r>
    </w:p>
    <w:p w14:paraId="0F1F6A28" w14:textId="781A51D7" w:rsidR="009D2C86" w:rsidRPr="00290AC4" w:rsidRDefault="009D2C86" w:rsidP="004353FC">
      <w:pPr>
        <w:pStyle w:val="ListParagraph"/>
        <w:numPr>
          <w:ilvl w:val="0"/>
          <w:numId w:val="2"/>
        </w:numPr>
      </w:pPr>
      <w:r>
        <w:t>The publish step will attempt to launch the site.</w:t>
      </w:r>
      <w:bookmarkStart w:id="0" w:name="_GoBack"/>
      <w:bookmarkEnd w:id="0"/>
    </w:p>
    <w:sectPr w:rsidR="009D2C86" w:rsidRPr="0029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331C"/>
    <w:multiLevelType w:val="hybridMultilevel"/>
    <w:tmpl w:val="33DE4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38B"/>
    <w:multiLevelType w:val="hybridMultilevel"/>
    <w:tmpl w:val="33DE4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C4"/>
    <w:rsid w:val="00290AC4"/>
    <w:rsid w:val="003206DF"/>
    <w:rsid w:val="003D41A3"/>
    <w:rsid w:val="004F6E53"/>
    <w:rsid w:val="00523037"/>
    <w:rsid w:val="006F41CD"/>
    <w:rsid w:val="008A5E83"/>
    <w:rsid w:val="009D2C86"/>
    <w:rsid w:val="00AE7B14"/>
    <w:rsid w:val="00E358EE"/>
    <w:rsid w:val="00E569AC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C060"/>
  <w15:chartTrackingRefBased/>
  <w15:docId w15:val="{B152C0FB-495B-4184-A812-5A6E8C0F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8</cp:revision>
  <dcterms:created xsi:type="dcterms:W3CDTF">2016-04-19T01:02:00Z</dcterms:created>
  <dcterms:modified xsi:type="dcterms:W3CDTF">2016-04-19T02:23:00Z</dcterms:modified>
</cp:coreProperties>
</file>