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e40a677" w14:textId="0e40a677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