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docMetadata/LabelInfo.xml" ContentType="application/vnd.ms-office.classificationlabel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body>
    <w:p w:rsidRPr="00F9176F" w:rsidR="339651AB" w:rsidP="14C4E707" w:rsidRDefault="00000000" w14:paraId="6551F648" w14:textId="5C17B187">
      <w:pPr>
        <w:pStyle w:val="Heading1"/>
        <w:rPr>
          <w:sz w:val="40"/>
          <w:szCs w:val="40"/>
        </w:rPr>
      </w:pPr>
      <w:sdt>
        <w:sdtPr>
          <w:id w:val="-752200065"/>
          <w15:appearance w15:val="hidden"/>
          <w:placeholder>
            <w:docPart w:val="A8A1BCDA9C0E4C579D16E98C42A7E052"/>
          </w:placeholder>
          <w:rPr>
            <w:sz w:val="40"/>
            <w:szCs w:val="40"/>
          </w:rPr>
        </w:sdtPr>
        <w:sdtContent>
          <w:r w:rsidRPr="14C4E707" w:rsidR="4779E0F0">
            <w:rPr>
              <w:sz w:val="40"/>
              <w:szCs w:val="40"/>
            </w:rPr>
            <w:t>Julian Jones</w:t>
          </w:r>
        </w:sdtContent>
      </w:sdt>
      <w:r w:rsidRPr="14C4E707" w:rsidR="17DDDE4D">
        <w:rPr>
          <w:sz w:val="40"/>
          <w:szCs w:val="40"/>
        </w:rPr>
        <w:t xml:space="preserve"> </w:t>
      </w:r>
    </w:p>
    <w:p w:rsidRPr="002073B6" w:rsidR="00DC490D" w:rsidP="14C4E707" w:rsidRDefault="00000000" w14:paraId="2B46EF58" w14:textId="6136FE73">
      <w:pPr>
        <w:pStyle w:val="ContactInfo"/>
        <w:rPr>
          <w:lang w:val="en-US"/>
        </w:rPr>
      </w:pPr>
      <w:sdt>
        <w:sdtPr>
          <w:id w:val="1088194590"/>
          <w15:appearance w15:val="hidden"/>
          <w:placeholder>
            <w:docPart w:val="CF5ABDCA4D2F4FFE983DF41D4122EDB8"/>
          </w:placeholder>
        </w:sdtPr>
        <w:sdtContent>
          <w:bookmarkStart w:name="_Int_jmDoILgs" w:id="1317962156"/>
          <w:r w:rsidRPr="14C4E707" w:rsidR="3107C8FF">
            <w:rPr>
              <w:lang w:val="en-US"/>
            </w:rPr>
            <w:t>jjones7699@gmail.com</w:t>
          </w:r>
        </w:sdtContent>
      </w:sdt>
      <w:r w:rsidRPr="14C4E707" w:rsidR="43EF775F">
        <w:rPr>
          <w:lang w:val="en-US"/>
        </w:rPr>
        <w:t xml:space="preserve">  •</w:t>
      </w:r>
      <w:bookmarkEnd w:id="1317962156"/>
      <w:r w:rsidRPr="14C4E707" w:rsidR="43EF775F">
        <w:rPr>
          <w:lang w:val="en-US"/>
        </w:rPr>
        <w:t xml:space="preserve">  </w:t>
      </w:r>
      <w:sdt>
        <w:sdtPr>
          <w:id w:val="249624552"/>
          <w15:appearance w15:val="hidden"/>
          <w:placeholder>
            <w:docPart w:val="19FA018CC9FA432788CFAB633E4523CE"/>
          </w:placeholder>
        </w:sdtPr>
        <w:sdtContent>
          <w:r w:rsidRPr="14C4E707" w:rsidR="092A812D">
            <w:rPr>
              <w:lang w:val="en-US"/>
            </w:rPr>
            <w:t>(513)</w:t>
          </w:r>
          <w:r w:rsidRPr="14C4E707" w:rsidR="4124DEA1">
            <w:rPr>
              <w:lang w:val="en-US"/>
            </w:rPr>
            <w:t>-</w:t>
          </w:r>
          <w:r w:rsidRPr="14C4E707" w:rsidR="092A812D">
            <w:rPr>
              <w:lang w:val="en-US"/>
            </w:rPr>
            <w:t>207-7499</w:t>
          </w:r>
        </w:sdtContent>
      </w:sdt>
      <w:r w:rsidRPr="14C4E707" w:rsidR="517A1A71">
        <w:rPr>
          <w:lang w:val="en-US"/>
        </w:rPr>
        <w:t xml:space="preserve"> </w:t>
      </w:r>
      <w:r w:rsidRPr="14C4E707" w:rsidR="1ED9F1CA">
        <w:rPr>
          <w:lang w:val="en-US"/>
        </w:rPr>
        <w:t>• github.com</w:t>
      </w:r>
      <w:r w:rsidRPr="14C4E707" w:rsidR="586FCB5E">
        <w:rPr>
          <w:lang w:val="en-US"/>
        </w:rPr>
        <w:t>/JonesJ74</w:t>
      </w:r>
      <w:sdt>
        <w:sdtPr>
          <w:id w:val="-769853447"/>
          <w15:appearance w15:val="hidden"/>
          <w:placeholder>
            <w:docPart w:val="C772207C325447F0BA36AB58C4BA8437"/>
          </w:placeholder>
        </w:sdtPr>
        <w:sdtContent/>
      </w:sdt>
      <w:r w:rsidRPr="14C4E707" w:rsidR="15E2EA56">
        <w:rPr>
          <w:lang w:val="en-US"/>
        </w:rPr>
        <w:t xml:space="preserve"> 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E758251" w14:textId="77777777">
        <w:tc>
          <w:tcPr>
            <w:tcW w:w="9360" w:type="dxa"/>
          </w:tcPr>
          <w:p w:rsidRPr="00316C32" w:rsidR="00316C32" w:rsidP="005303C3" w:rsidRDefault="00000000" w14:paraId="7A94184F" w14:textId="77777777">
            <w:pPr>
              <w:pStyle w:val="Heading2"/>
            </w:pPr>
            <w:sdt>
              <w:sdtPr>
                <w:id w:val="1641067621"/>
                <w:placeholder>
                  <w:docPart w:val="5F23BD1E5F524BB584F398E3F7CF3021"/>
                </w:placeholder>
                <w:showingPlcHdr/>
                <w15:appearance w15:val="hidden"/>
              </w:sdtPr>
              <w:sdtContent>
                <w:r w:rsidRPr="00316C32" w:rsidR="00316C32">
                  <w:t>Education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5428E342" w14:textId="77777777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Pr="00EF2B8F" w:rsidR="00315D21" w:rsidTr="14C4E707" w14:paraId="3D40F06D" w14:textId="77777777">
        <w:trPr>
          <w:trHeight w:val="265"/>
        </w:trPr>
        <w:tc>
          <w:tcPr>
            <w:tcW w:w="7510" w:type="dxa"/>
            <w:tcMar/>
          </w:tcPr>
          <w:p w:rsidRPr="00EF2B8F" w:rsidR="004D6840" w:rsidP="00F9176F" w:rsidRDefault="00000000" w14:paraId="2BCF4984" w14:textId="6511E538">
            <w:pPr/>
            <w:r w:rsidR="0BF6D1CA">
              <w:rPr/>
              <w:t>Northern Kentucky University, Highland Heights, KY</w:t>
            </w:r>
          </w:p>
        </w:tc>
        <w:tc>
          <w:tcPr>
            <w:tcW w:w="1885" w:type="dxa"/>
            <w:tcMar/>
          </w:tcPr>
          <w:p w:rsidRPr="00EF2B8F" w:rsidR="004D6840" w:rsidP="00F9176F" w:rsidRDefault="00000000" w14:paraId="31CDBFB9" w14:textId="0E7B312C">
            <w:pPr>
              <w:jc w:val="right"/>
            </w:pPr>
            <w:sdt>
              <w:sdtPr>
                <w:id w:val="-2025473700"/>
                <w15:appearance w15:val="hidden"/>
                <w:placeholder>
                  <w:docPart w:val="1085812C875644CF9F73150E0C410EC0"/>
                </w:placeholder>
              </w:sdtPr>
              <w:sdtContent>
                <w:r w:rsidR="0BF6D1CA">
                  <w:rPr/>
                  <w:t>May 2023</w:t>
                </w:r>
              </w:sdtContent>
            </w:sdt>
            <w:r w:rsidR="17DDDE4D">
              <w:rPr/>
              <w:t xml:space="preserve"> </w:t>
            </w:r>
          </w:p>
        </w:tc>
      </w:tr>
    </w:tbl>
    <w:p w:rsidRPr="000B4CAB" w:rsidR="633BCDEC" w:rsidP="000B4CAB" w:rsidRDefault="00000000" w14:paraId="2C8F4217" w14:textId="6B28FB93">
      <w:pPr>
        <w:pStyle w:val="Collegeinfo"/>
        <w:rPr/>
      </w:pPr>
      <w:sdt>
        <w:sdtPr>
          <w:id w:val="-489098067"/>
          <w15:appearance w15:val="hidden"/>
          <w:placeholder>
            <w:docPart w:val="021A1F29D3F34A63982AE26C8C175066"/>
          </w:placeholder>
        </w:sdtPr>
        <w:sdtContent>
          <w:r w:rsidR="3072E1DB">
            <w:rPr/>
            <w:t xml:space="preserve">Bachelor of </w:t>
          </w:r>
          <w:r w:rsidR="57CFB9B5">
            <w:rPr/>
            <w:t>Science, Computer Science</w:t>
          </w:r>
        </w:sdtContent>
      </w:sdt>
      <w:r w:rsidR="3072E1DB">
        <w:rPr/>
        <w:t xml:space="preserve"> </w:t>
      </w:r>
    </w:p>
    <w:p w:rsidR="00DC490D" w:rsidP="14C4E707" w:rsidRDefault="00DC490D" w14:paraId="1A058E80" w14:textId="51315A45">
      <w:pPr>
        <w:pStyle w:val="Collegeinfo"/>
        <w:rPr/>
      </w:pPr>
      <w:sdt>
        <w:sdtPr>
          <w:id w:val="1524516066"/>
          <w15:appearance w15:val="hidden"/>
          <w:showingPlcHdr/>
          <w:placeholder>
            <w:docPart w:val="15FED1212E0A4539B78DACCB5E7620EB"/>
          </w:placeholder>
        </w:sdtPr>
        <w:sdtContent>
          <w:r w:rsidR="3072E1DB">
            <w:rPr/>
            <w:t>Relevant course work:</w:t>
          </w:r>
        </w:sdtContent>
      </w:sdt>
      <w:r w:rsidR="3072E1DB">
        <w:rPr/>
        <w:t xml:space="preserve"> </w:t>
      </w:r>
      <w:r w:rsidR="3EE14C64">
        <w:rPr/>
        <w:t>Software Development, Data Structures, Web Development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14C4E707" w14:paraId="528DC2B2" w14:textId="77777777">
        <w:tc>
          <w:tcPr>
            <w:tcW w:w="9360" w:type="dxa"/>
            <w:tcMar/>
          </w:tcPr>
          <w:p w:rsidRPr="00316C32" w:rsidR="00316C32" w:rsidP="14C4E707" w:rsidRDefault="00000000" w14:paraId="10817C64" w14:textId="39A7FB97">
            <w:pPr>
              <w:pStyle w:val="Heading2"/>
              <w:spacing w:line="252" w:lineRule="auto"/>
            </w:pPr>
            <w:sdt>
              <w:sdtPr>
                <w:id w:val="-175196576"/>
                <w15:appearance w15:val="hidden"/>
                <w:showingPlcHdr/>
                <w:placeholder>
                  <w:docPart w:val="2B37799EAB98452194DE63388EDFD9DA"/>
                </w:placeholder>
              </w:sdtPr>
              <w:sdtContent>
                <w:r w:rsidR="2B542242">
                  <w:rPr/>
                  <w:t>Professional experience</w:t>
                </w:r>
              </w:sdtContent>
            </w:sdt>
            <w:r w:rsidR="2B542242">
              <w:rPr/>
              <w:t xml:space="preserve"> </w:t>
            </w:r>
          </w:p>
        </w:tc>
      </w:tr>
    </w:tbl>
    <w:p w:rsidR="00316C32" w:rsidP="00316C32" w:rsidRDefault="00316C32" w14:paraId="2373139D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Pr="00EF2B8F" w:rsidR="007D1F1C" w:rsidTr="14C4E707" w14:paraId="339D13A6" w14:textId="77777777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  <w:tcMar/>
          </w:tcPr>
          <w:p w:rsidRPr="00EF2B8F" w:rsidR="007D1F1C" w:rsidP="14C4E707" w:rsidRDefault="00000000" w14:paraId="303F3DD5" w14:textId="0A25E7B7">
            <w:pPr>
              <w:spacing w:line="252" w:lineRule="auto"/>
            </w:pPr>
            <w:sdt>
              <w:sdtPr>
                <w:id w:val="-1496251119"/>
                <w15:appearance w15:val="hidden"/>
                <w:placeholder>
                  <w:docPart w:val="509B64C6036649F098692A1D116CE172"/>
                </w:placeholder>
              </w:sdtPr>
              <w:sdtContent>
                <w:r w:rsidR="65C00956">
                  <w:rPr/>
                  <w:t>Jabil</w:t>
                </w:r>
              </w:sdtContent>
            </w:sdt>
            <w:r w:rsidR="17DDDE4D">
              <w:rPr/>
              <w:t xml:space="preserve">, </w:t>
            </w:r>
            <w:sdt>
              <w:sdtPr>
                <w:id w:val="-1175656557"/>
                <w15:appearance w15:val="hidden"/>
                <w:placeholder>
                  <w:docPart w:val="E663AB75AB5349E6B614E7627A700EEE"/>
                </w:placeholder>
              </w:sdtPr>
              <w:sdtContent>
                <w:r w:rsidR="7DE89047">
                  <w:rPr/>
                  <w:t>Florence, KY</w:t>
                </w:r>
              </w:sdtContent>
            </w:sdt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  <w:tcMar/>
          </w:tcPr>
          <w:p w:rsidRPr="00EF74BA" w:rsidR="007D1F1C" w:rsidP="00662603" w:rsidRDefault="00000000" w14:paraId="0533E9CD" w14:textId="55D2B4EC">
            <w:pPr>
              <w:jc w:val="right"/>
            </w:pPr>
            <w:sdt>
              <w:sdtPr>
                <w:id w:val="177940288"/>
                <w15:appearance w15:val="hidden"/>
                <w:placeholder>
                  <w:docPart w:val="5680B0B236CA49628604D2D64C325D64"/>
                </w:placeholder>
              </w:sdtPr>
              <w:sdtContent>
                <w:r w:rsidR="10A49CF0">
                  <w:rPr/>
                  <w:t>January 2025</w:t>
                </w:r>
              </w:sdtContent>
            </w:sdt>
          </w:p>
        </w:tc>
      </w:tr>
    </w:tbl>
    <w:p w:rsidRPr="00F9176F" w:rsidR="009F638A" w:rsidP="14C4E707" w:rsidRDefault="00000000" w14:paraId="400A8EFF" w14:textId="3CD4B2E5">
      <w:pPr>
        <w:pStyle w:val="Heading3"/>
        <w:spacing w:line="252" w:lineRule="auto"/>
      </w:pPr>
      <w:r w:rsidR="10A49CF0">
        <w:rPr/>
        <w:t>Software Engineer</w:t>
      </w:r>
      <w:r w:rsidR="17DDDE4D">
        <w:rPr/>
        <w:t xml:space="preserve"> </w:t>
      </w:r>
    </w:p>
    <w:sdt>
      <w:sdtPr>
        <w:id w:val="-1934735192"/>
        <w:placeholder>
          <w:docPart w:val="22E603830FDA4ACB973E71D90C9787A1"/>
        </w:placeholder>
        <w15:appearance w15:val="hidden"/>
      </w:sdtPr>
      <w:sdtContent>
        <w:p w:rsidRPr="00316C32" w:rsidR="00595227" w:rsidP="14C4E707" w:rsidRDefault="00F9176F" w14:paraId="28467B63" w14:textId="2846E446">
          <w:pPr>
            <w:pStyle w:val="ListBullet"/>
            <w:spacing w:line="264" w:lineRule="auto"/>
            <w:rPr>
              <w:noProof w:val="0"/>
              <w:lang w:val="en-US"/>
            </w:rPr>
          </w:pPr>
          <w:r w:rsidRPr="14C4E707" w:rsidR="3F8B2BB2">
            <w:rPr>
              <w:noProof w:val="0"/>
              <w:lang w:val="en-US"/>
            </w:rPr>
            <w:t xml:space="preserve">Developed and </w:t>
          </w:r>
          <w:r w:rsidRPr="14C4E707" w:rsidR="3F8B2BB2">
            <w:rPr>
              <w:noProof w:val="0"/>
              <w:lang w:val="en-US"/>
            </w:rPr>
            <w:t>maintained</w:t>
          </w:r>
          <w:r w:rsidRPr="14C4E707" w:rsidR="3F8B2BB2">
            <w:rPr>
              <w:noProof w:val="0"/>
              <w:lang w:val="en-US"/>
            </w:rPr>
            <w:t xml:space="preserve"> </w:t>
          </w:r>
          <w:r w:rsidRPr="14C4E707" w:rsidR="3F8B2BB2">
            <w:rPr>
              <w:b w:val="0"/>
              <w:bCs w:val="0"/>
              <w:noProof w:val="0"/>
              <w:lang w:val="en-US"/>
            </w:rPr>
            <w:t>Python scripts</w:t>
          </w:r>
          <w:r w:rsidRPr="14C4E707" w:rsidR="3F8B2BB2">
            <w:rPr>
              <w:noProof w:val="0"/>
              <w:lang w:val="en-US"/>
            </w:rPr>
            <w:t xml:space="preserve"> to automate the tracking and analysis of server performance data.</w:t>
          </w:r>
        </w:p>
        <w:p w:rsidRPr="00316C32" w:rsidR="00595227" w:rsidP="14C4E707" w:rsidRDefault="00F9176F" w14:paraId="6F092F53" w14:textId="42EC6BB0">
          <w:pPr>
            <w:pStyle w:val="ListBullet"/>
            <w:spacing w:before="240" w:beforeAutospacing="off" w:after="240" w:afterAutospacing="off"/>
            <w:rPr>
              <w:noProof w:val="0"/>
              <w:lang w:val="en-US"/>
            </w:rPr>
          </w:pPr>
          <w:r w:rsidRPr="14C4E707" w:rsidR="3F8B2BB2">
            <w:rPr>
              <w:noProof w:val="0"/>
              <w:lang w:val="en-US"/>
            </w:rPr>
            <w:t xml:space="preserve">Utilized </w:t>
          </w:r>
          <w:r w:rsidRPr="14C4E707" w:rsidR="3F8B2BB2">
            <w:rPr>
              <w:b w:val="0"/>
              <w:bCs w:val="0"/>
              <w:noProof w:val="0"/>
              <w:lang w:val="en-US"/>
            </w:rPr>
            <w:t>MOBA software</w:t>
          </w:r>
          <w:r w:rsidRPr="14C4E707" w:rsidR="3F8B2BB2">
            <w:rPr>
              <w:noProof w:val="0"/>
              <w:lang w:val="en-US"/>
            </w:rPr>
            <w:t xml:space="preserve"> to </w:t>
          </w:r>
          <w:r w:rsidRPr="14C4E707" w:rsidR="3F8B2BB2">
            <w:rPr>
              <w:noProof w:val="0"/>
              <w:lang w:val="en-US"/>
            </w:rPr>
            <w:t>monitor</w:t>
          </w:r>
          <w:r w:rsidRPr="14C4E707" w:rsidR="3F8B2BB2">
            <w:rPr>
              <w:noProof w:val="0"/>
              <w:lang w:val="en-US"/>
            </w:rPr>
            <w:t xml:space="preserve"> server status, </w:t>
          </w:r>
          <w:r w:rsidRPr="14C4E707" w:rsidR="3F8B2BB2">
            <w:rPr>
              <w:noProof w:val="0"/>
              <w:lang w:val="en-US"/>
            </w:rPr>
            <w:t>identify</w:t>
          </w:r>
          <w:r w:rsidRPr="14C4E707" w:rsidR="3F8B2BB2">
            <w:rPr>
              <w:noProof w:val="0"/>
              <w:lang w:val="en-US"/>
            </w:rPr>
            <w:t xml:space="preserve"> inconsistencies, and debug system-level issues.</w:t>
          </w:r>
        </w:p>
        <w:p w:rsidRPr="00316C32" w:rsidR="00595227" w:rsidP="14C4E707" w:rsidRDefault="00F9176F" w14:paraId="3D847BC6" w14:textId="66368249">
          <w:pPr>
            <w:pStyle w:val="ListBullet"/>
            <w:spacing w:before="240" w:beforeAutospacing="off" w:after="240" w:afterAutospacing="off"/>
            <w:rPr>
              <w:noProof w:val="0"/>
              <w:lang w:val="en-US"/>
            </w:rPr>
          </w:pPr>
          <w:r w:rsidRPr="14C4E707" w:rsidR="3F8B2BB2">
            <w:rPr>
              <w:noProof w:val="0"/>
              <w:lang w:val="en-US"/>
            </w:rPr>
            <w:t>Diagnosed software and network-related faults by analyzing logs and error outputs.</w:t>
          </w:r>
        </w:p>
        <w:p w:rsidRPr="00316C32" w:rsidR="00595227" w:rsidP="14C4E707" w:rsidRDefault="00F9176F" w14:paraId="3ADC17BC" w14:textId="4B486A9F">
          <w:pPr>
            <w:pStyle w:val="ListBullet"/>
            <w:spacing w:before="240" w:beforeAutospacing="off" w:after="240" w:afterAutospacing="off"/>
            <w:rPr>
              <w:noProof w:val="0"/>
              <w:lang w:val="en-US"/>
            </w:rPr>
          </w:pPr>
          <w:r w:rsidRPr="14C4E707" w:rsidR="3F8B2BB2">
            <w:rPr>
              <w:noProof w:val="0"/>
              <w:lang w:val="en-US"/>
            </w:rPr>
            <w:t>Collaborated with developers to isolate root causes of bugs and deploy optimized solutions.</w:t>
          </w:r>
        </w:p>
      </w:sdtContent>
    </w:sdt>
    <w:tbl>
      <w:tblPr>
        <w:tblStyle w:val="TableGrid"/>
        <w:tblW w:w="9546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1"/>
        <w:gridCol w:w="2025"/>
      </w:tblGrid>
      <w:tr w:rsidR="00F9176F" w:rsidTr="14C4E707" w14:paraId="13E2AF22" w14:textId="77777777">
        <w:trPr>
          <w:trHeight w:val="262"/>
        </w:trPr>
        <w:tc>
          <w:tcPr>
            <w:tcW w:w="7521" w:type="dxa"/>
            <w:tcBorders>
              <w:top w:val="nil"/>
              <w:left w:val="nil"/>
              <w:bottom w:val="nil"/>
            </w:tcBorders>
            <w:tcMar/>
          </w:tcPr>
          <w:p w:rsidR="00F9176F" w:rsidP="00F9176F" w:rsidRDefault="00000000" w14:paraId="23F83EAC" w14:textId="2B2232A1">
            <w:sdt>
              <w:sdtPr>
                <w:id w:val="-1979754204"/>
                <w15:appearance w15:val="hidden"/>
                <w:placeholder>
                  <w:docPart w:val="636A1B5A96094B9985435AFE6B85AD73"/>
                </w:placeholder>
              </w:sdtPr>
              <w:sdtContent>
                <w:r w:rsidR="203C6BAD">
                  <w:rPr/>
                  <w:t>OutlierAI</w:t>
                </w:r>
              </w:sdtContent>
            </w:sdt>
          </w:p>
        </w:tc>
        <w:tc>
          <w:tcPr>
            <w:tcW w:w="2025" w:type="dxa"/>
            <w:tcBorders>
              <w:top w:val="nil"/>
              <w:bottom w:val="nil"/>
              <w:right w:val="nil"/>
            </w:tcBorders>
            <w:tcMar/>
          </w:tcPr>
          <w:p w:rsidR="00F9176F" w:rsidP="00F9176F" w:rsidRDefault="00000000" w14:paraId="5E57BF4E" w14:textId="6C075008">
            <w:pPr>
              <w:jc w:val="right"/>
            </w:pPr>
            <w:sdt>
              <w:sdtPr>
                <w:id w:val="250169745"/>
                <w15:appearance w15:val="hidden"/>
                <w:placeholder>
                  <w:docPart w:val="6887E06A05994399A90EC785398CA096"/>
                </w:placeholder>
              </w:sdtPr>
              <w:sdtContent>
                <w:r w:rsidR="17DDDE4D">
                  <w:rPr/>
                  <w:t>M</w:t>
                </w:r>
                <w:r w:rsidR="78E2E0DE">
                  <w:rPr/>
                  <w:t>ay 2024-Jan 2025</w:t>
                </w:r>
              </w:sdtContent>
            </w:sdt>
          </w:p>
        </w:tc>
      </w:tr>
    </w:tbl>
    <w:p w:rsidR="2A543F9B" w:rsidP="14C4E707" w:rsidRDefault="2A543F9B" w14:paraId="100DE489" w14:textId="679BC81F">
      <w:pPr>
        <w:pStyle w:val="Heading3"/>
        <w:suppressLineNumbers w:val="0"/>
        <w:bidi w:val="0"/>
        <w:spacing w:before="0" w:beforeAutospacing="off" w:after="120" w:afterAutospacing="off" w:line="278" w:lineRule="auto"/>
        <w:ind w:left="360" w:right="0"/>
        <w:jc w:val="left"/>
      </w:pPr>
      <w:r w:rsidR="2A543F9B">
        <w:rPr/>
        <w:t>Software Developer</w:t>
      </w:r>
    </w:p>
    <w:sdt>
      <w:sdtPr>
        <w:id w:val="983819164"/>
        <w:placeholder>
          <w:docPart w:val="8FE107B222BA464183D21366110D6D0C"/>
        </w:placeholder>
        <w15:appearance w15:val="hidden"/>
      </w:sdtPr>
      <w:sdtContent>
        <w:p w:rsidR="00DC490D" w:rsidP="14C4E707" w:rsidRDefault="00DC490D" w14:paraId="6C0AB362" w14:textId="05FAB7BA">
          <w:pPr>
            <w:pStyle w:val="ListBullet"/>
            <w:rPr>
              <w:rFonts w:ascii="Franklin Gothic Book" w:hAnsi="Franklin Gothic Book" w:eastAsia="Franklin Gothic Book" w:cs="Franklin Gothic Book" w:asciiTheme="minorAscii" w:hAnsiTheme="minorAscii" w:eastAsiaTheme="minorAscii" w:cstheme="minorAscii"/>
              <w:noProof w:val="0"/>
              <w:color w:val="000000" w:themeColor="text1" w:themeTint="FF" w:themeShade="FF"/>
              <w:sz w:val="20"/>
              <w:szCs w:val="20"/>
              <w:lang w:val="en-US"/>
            </w:rPr>
          </w:pPr>
          <w:r w:rsidRPr="14C4E707" w:rsidR="7DF513AF">
            <w:rPr>
              <w:rFonts w:ascii="Franklin Gothic Book" w:hAnsi="Franklin Gothic Book" w:eastAsia="Franklin Gothic Book" w:cs="Franklin Gothic Book" w:asciiTheme="minorAscii" w:hAnsiTheme="minorAscii" w:eastAsiaTheme="minorAscii" w:cstheme="minorAscii"/>
              <w:noProof w:val="0"/>
              <w:color w:val="000000" w:themeColor="text1" w:themeTint="FF" w:themeShade="FF"/>
              <w:sz w:val="20"/>
              <w:szCs w:val="20"/>
              <w:lang w:val="en-US"/>
            </w:rPr>
            <w:t>Freelance coding to help train AI chatbots to learn how to produce high quality code snippets</w:t>
          </w:r>
        </w:p>
        <w:p w:rsidR="00DC490D" w:rsidP="14C4E707" w:rsidRDefault="00DC490D" w14:paraId="022B37FC" w14:textId="681867F4">
          <w:pPr>
            <w:pStyle w:val="ListBullet"/>
            <w:spacing w:before="0" w:beforeAutospacing="off" w:after="0" w:afterAutospacing="off"/>
            <w:ind w:right="0"/>
            <w:rPr>
              <w:rFonts w:ascii="Franklin Gothic Book" w:hAnsi="Franklin Gothic Book" w:eastAsia="Franklin Gothic Book" w:cs="Franklin Gothic Book" w:asciiTheme="minorAscii" w:hAnsiTheme="minorAscii" w:eastAsiaTheme="minorAscii" w:cstheme="minorAscii"/>
              <w:noProof w:val="0"/>
              <w:color w:val="000000" w:themeColor="text1" w:themeTint="FF" w:themeShade="FF"/>
              <w:sz w:val="20"/>
              <w:szCs w:val="20"/>
              <w:lang w:val="en-US"/>
            </w:rPr>
          </w:pPr>
          <w:r w:rsidRPr="14C4E707" w:rsidR="7DF513AF">
            <w:rPr>
              <w:rFonts w:ascii="Franklin Gothic Book" w:hAnsi="Franklin Gothic Book" w:eastAsia="Franklin Gothic Book" w:cs="Franklin Gothic Book" w:asciiTheme="minorAscii" w:hAnsiTheme="minorAscii" w:eastAsiaTheme="minorAscii" w:cstheme="minorAscii"/>
              <w:noProof w:val="0"/>
              <w:color w:val="000000" w:themeColor="text1" w:themeTint="FF" w:themeShade="FF"/>
              <w:sz w:val="20"/>
              <w:szCs w:val="20"/>
              <w:lang w:val="en-US"/>
            </w:rPr>
            <w:t>Write, evaluate, and measure the progress of the AI chatbots based on performance and efficiency</w:t>
          </w:r>
        </w:p>
      </w:sdtContent>
    </w:sdt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FDA8766" w14:textId="77777777">
        <w:tc>
          <w:tcPr>
            <w:tcW w:w="9360" w:type="dxa"/>
          </w:tcPr>
          <w:p w:rsidRPr="00316C32" w:rsidR="00316C32" w:rsidP="00316C32" w:rsidRDefault="00000000" w14:paraId="10FB9D9F" w14:textId="4B703426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:showingPlcHdr/>
                <w15:appearance w15:val="hidden"/>
              </w:sdtPr>
              <w:sdtContent>
                <w:r w:rsidRPr="00316C32" w:rsidR="00316C32">
                  <w:t>Projects &amp; extracurricular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1D891518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:rsidTr="14C4E707" w14:paraId="63CF4CA9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  <w:tcMar/>
          </w:tcPr>
          <w:p w:rsidR="003A29E4" w:rsidP="14C4E707" w:rsidRDefault="00000000" w14:paraId="4556AE93" w14:textId="5DADB7C0">
            <w:pPr>
              <w:rPr>
                <w:b w:val="0"/>
                <w:bCs w:val="0"/>
                <w:i w:val="1"/>
                <w:iCs w:val="1"/>
              </w:rPr>
            </w:pPr>
            <w:sdt>
              <w:sdtPr>
                <w:id w:val="-695471461"/>
                <w15:appearance w15:val="hidden"/>
                <w:placeholder>
                  <w:docPart w:val="1AF49C04DA91498AABEE9A919058F5AB"/>
                </w:placeholder>
              </w:sdtPr>
              <w:sdtContent>
                <w:r w:rsidR="3EB352D6">
                  <w:rPr/>
                  <w:t xml:space="preserve">Basketball Stats Tracker App - </w:t>
                </w:r>
                <w:r w:rsidRPr="14C4E707" w:rsidR="3EB352D6">
                  <w:rPr>
                    <w:b w:val="0"/>
                    <w:bCs w:val="0"/>
                    <w:i w:val="1"/>
                    <w:iCs w:val="1"/>
                  </w:rPr>
                  <w:t>React Native, JavaScript</w:t>
                </w:r>
              </w:sdtContent>
            </w:sdt>
            <w:r w:rsidR="59964AEA">
              <w:rPr/>
              <w:t xml:space="preserve">, </w:t>
            </w:r>
            <w:r w:rsidRPr="14C4E707" w:rsidR="59964AEA">
              <w:rPr>
                <w:b w:val="0"/>
                <w:bCs w:val="0"/>
                <w:i w:val="1"/>
                <w:iCs w:val="1"/>
              </w:rPr>
              <w:t>Expo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  <w:tcMar/>
          </w:tcPr>
          <w:p w:rsidR="003A29E4" w:rsidP="00DA4C27" w:rsidRDefault="00000000" w14:paraId="29740ACE" w14:textId="639C239F">
            <w:pPr>
              <w:jc w:val="right"/>
            </w:pPr>
            <w:sdt>
              <w:sdtPr>
                <w:id w:val="-1502340781"/>
                <w15:appearance w15:val="hidden"/>
                <w:placeholder>
                  <w:docPart w:val="79C10B33EB4647388E75C7D8F3C2617F"/>
                </w:placeholder>
              </w:sdtPr>
              <w:sdtContent>
                <w:r w:rsidR="1D11E714">
                  <w:rPr/>
                  <w:t>Novembe</w:t>
                </w:r>
                <w:r w:rsidR="2B542242">
                  <w:rPr/>
                  <w:t>r</w:t>
                </w:r>
                <w:r w:rsidR="1D11E714">
                  <w:rPr/>
                  <w:t>, 2025</w:t>
                </w:r>
              </w:sdtContent>
            </w:sdt>
          </w:p>
        </w:tc>
      </w:tr>
    </w:tbl>
    <w:sdt>
      <w:sdtPr>
        <w:id w:val="-439988464"/>
        <w:placeholder>
          <w:docPart w:val="7C65D30B224943788376B6BD4C032DE0"/>
        </w:placeholder>
        <w15:appearance w15:val="hidden"/>
      </w:sdtPr>
      <w:sdtContent>
        <w:p w:rsidRPr="005F155B" w:rsidR="00595227" w:rsidP="14C4E707" w:rsidRDefault="00316C32" w14:paraId="749C2726" w14:textId="1EFEC871">
          <w:pPr>
            <w:pStyle w:val="ListBullet"/>
            <w:rPr>
              <w:noProof w:val="0"/>
              <w:lang w:val="en-US"/>
            </w:rPr>
          </w:pPr>
          <w:r w:rsidRPr="14C4E707" w:rsidR="578EED7E">
            <w:rPr>
              <w:noProof w:val="0"/>
              <w:lang w:val="en-US"/>
            </w:rPr>
            <w:t>Built a mobile app to track and display basketball player statistics using JSON-based data</w:t>
          </w:r>
        </w:p>
        <w:p w:rsidRPr="005F155B" w:rsidR="00595227" w:rsidP="14C4E707" w:rsidRDefault="00316C32" w14:paraId="79206166" w14:textId="696A520C">
          <w:pPr>
            <w:pStyle w:val="ListBullet"/>
            <w:spacing w:before="240" w:beforeAutospacing="off" w:after="240" w:afterAutospacing="off"/>
            <w:rPr>
              <w:noProof w:val="0"/>
              <w:lang w:val="en-US"/>
            </w:rPr>
          </w:pPr>
          <w:r w:rsidRPr="14C4E707" w:rsidR="578EED7E">
            <w:rPr>
              <w:noProof w:val="0"/>
              <w:lang w:val="en-US"/>
            </w:rPr>
            <w:t>Implemented search and filtering functionality for players</w:t>
          </w:r>
        </w:p>
        <w:p w:rsidRPr="005F155B" w:rsidR="00595227" w:rsidP="14C4E707" w:rsidRDefault="00316C32" w14:paraId="2EA89DE5" w14:textId="46B4427D">
          <w:pPr>
            <w:pStyle w:val="ListBullet"/>
            <w:spacing w:before="240" w:beforeAutospacing="off" w:after="240" w:afterAutospacing="off"/>
            <w:rPr>
              <w:noProof w:val="0"/>
              <w:lang w:val="en-US"/>
            </w:rPr>
          </w:pPr>
          <w:r w:rsidRPr="14C4E707" w:rsidR="578EED7E">
            <w:rPr>
              <w:noProof w:val="0"/>
              <w:lang w:val="en-US"/>
            </w:rPr>
            <w:t>Designed reusable components and managed state with React hooks</w:t>
          </w:r>
        </w:p>
        <w:p w:rsidRPr="005F155B" w:rsidR="00595227" w:rsidP="14C4E707" w:rsidRDefault="00316C32" w14:paraId="44F2AEBC" w14:textId="497B0439">
          <w:pPr>
            <w:pStyle w:val="ListBullet"/>
            <w:spacing w:before="240" w:beforeAutospacing="off" w:after="240" w:afterAutospacing="off"/>
            <w:rPr>
              <w:noProof w:val="0"/>
              <w:lang w:val="en-US"/>
            </w:rPr>
          </w:pPr>
          <w:r w:rsidRPr="14C4E707" w:rsidR="578EED7E">
            <w:rPr>
              <w:noProof w:val="0"/>
              <w:lang w:val="en-US"/>
            </w:rPr>
            <w:t>Prepared project for future App Store deployment and portfolio use</w:t>
          </w:r>
        </w:p>
      </w:sdtContent>
    </w:sdt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Tr="14C4E707" w14:paraId="7A77E5CB" w14:textId="77777777">
        <w:trPr>
          <w:trHeight w:val="300"/>
        </w:trPr>
        <w:tc>
          <w:tcPr>
            <w:tcW w:w="7507" w:type="dxa"/>
            <w:tcBorders>
              <w:top w:val="nil"/>
              <w:left w:val="nil"/>
              <w:bottom w:val="nil"/>
            </w:tcBorders>
            <w:tcMar/>
          </w:tcPr>
          <w:p w:rsidR="00595227" w:rsidP="14C4E707" w:rsidRDefault="00000000" w14:paraId="2D26456E" w14:textId="5F6E516F">
            <w:pPr>
              <w:spacing w:line="252" w:lineRule="auto"/>
              <w:rPr>
                <w:b w:val="0"/>
                <w:bCs w:val="0"/>
                <w:i w:val="1"/>
                <w:iCs w:val="1"/>
              </w:rPr>
            </w:pPr>
            <w:sdt>
              <w:sdtPr>
                <w:id w:val="2134131168"/>
                <w15:appearance w15:val="hidden"/>
                <w:placeholder>
                  <w:docPart w:val="C48A10626C744A8E9098EDA88064446E"/>
                </w:placeholder>
              </w:sdtPr>
              <w:sdtContent>
                <w:r w:rsidR="0414BDD8">
                  <w:rPr/>
                  <w:t xml:space="preserve">Calculator App – </w:t>
                </w:r>
                <w:r w:rsidRPr="14C4E707" w:rsidR="0414BDD8">
                  <w:rPr>
                    <w:b w:val="0"/>
                    <w:bCs w:val="0"/>
                    <w:i w:val="1"/>
                    <w:iCs w:val="1"/>
                  </w:rPr>
                  <w:t>React Native</w:t>
                </w:r>
              </w:sdtContent>
            </w:sdt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  <w:tcMar/>
          </w:tcPr>
          <w:p w:rsidR="00595227" w:rsidP="00DA4C27" w:rsidRDefault="00000000" w14:paraId="30424C5A" w14:textId="76C2FD28">
            <w:pPr>
              <w:jc w:val="right"/>
            </w:pPr>
            <w:sdt>
              <w:sdtPr>
                <w:rPr>
                  <w:rFonts w:ascii="Calibri" w:hAnsi="Calibri" w:eastAsia="Calibri" w:cs="Calibri"/>
                  <w:bCs/>
                  <w:szCs w:val="20"/>
                </w:rPr>
                <w:id w:val="7960716"/>
                <w:placeholder>
                  <w:docPart w:val="637DA67FE24D402A8430204E4813EEE2"/>
                </w:placeholder>
                <w:showingPlcHdr/>
                <w15:appearance w15:val="hidden"/>
              </w:sdtPr>
              <w:sdtContent>
                <w:r w:rsidRPr="00316C32" w:rsidR="00316C32">
                  <w:rPr>
                    <w:rFonts w:ascii="Calibri" w:hAnsi="Calibri" w:eastAsia="Calibri" w:cs="Calibri"/>
                    <w:bCs/>
                    <w:szCs w:val="20"/>
                  </w:rPr>
                  <w:t>Month Year</w:t>
                </w:r>
              </w:sdtContent>
            </w:sdt>
          </w:p>
        </w:tc>
      </w:tr>
    </w:tbl>
    <w:sdt>
      <w:sdtPr>
        <w:id w:val="702683102"/>
        <w:placeholder>
          <w:docPart w:val="90215FBF2FC04A9AABAFDD730AC912D8"/>
        </w:placeholder>
        <w15:appearance w15:val="hidden"/>
      </w:sdtPr>
      <w:sdtContent>
        <w:p w:rsidRPr="00316C32" w:rsidR="00595227" w:rsidP="14C4E707" w:rsidRDefault="00316C32" w14:paraId="1B633012" w14:textId="67224206">
          <w:pPr>
            <w:pStyle w:val="ListBullet"/>
            <w:rPr>
              <w:noProof w:val="0"/>
              <w:lang w:val="en-US"/>
            </w:rPr>
          </w:pPr>
          <w:r w:rsidRPr="14C4E707" w:rsidR="7312366D">
            <w:rPr>
              <w:noProof w:val="0"/>
              <w:lang w:val="en-US"/>
            </w:rPr>
            <w:t>Developed a fully functional calculator handling chained operations and user input validation</w:t>
          </w:r>
        </w:p>
        <w:p w:rsidRPr="00316C32" w:rsidR="00595227" w:rsidP="14C4E707" w:rsidRDefault="00316C32" w14:paraId="08C7FEBA" w14:textId="72BC41DA">
          <w:pPr>
            <w:pStyle w:val="ListBullet"/>
            <w:spacing w:before="240" w:beforeAutospacing="off" w:after="240" w:afterAutospacing="off"/>
            <w:rPr>
              <w:noProof w:val="0"/>
              <w:lang w:val="en-US"/>
            </w:rPr>
          </w:pPr>
          <w:r w:rsidRPr="14C4E707" w:rsidR="7312366D">
            <w:rPr>
              <w:noProof w:val="0"/>
              <w:lang w:val="en-US"/>
            </w:rPr>
            <w:t>Used React hooks for state management</w:t>
          </w:r>
        </w:p>
        <w:p w:rsidRPr="00316C32" w:rsidR="00595227" w:rsidP="14C4E707" w:rsidRDefault="00316C32" w14:paraId="1A661241" w14:textId="345231EF">
          <w:pPr>
            <w:pStyle w:val="ListBullet"/>
            <w:spacing w:before="240" w:beforeAutospacing="off" w:after="240" w:afterAutospacing="off"/>
            <w:rPr>
              <w:noProof w:val="0"/>
              <w:lang w:val="en-US"/>
            </w:rPr>
          </w:pPr>
          <w:r w:rsidRPr="14C4E707" w:rsidR="7312366D">
            <w:rPr>
              <w:noProof w:val="0"/>
              <w:lang w:val="en-US"/>
            </w:rPr>
            <w:t>Published source code to GitHub with clear documentation</w:t>
          </w:r>
        </w:p>
      </w:sdtContent>
    </w:sdt>
    <w:tbl>
      <w:tblPr>
        <w:tblStyle w:val="TableGrid"/>
        <w:tblW w:w="94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Tr="14C4E707" w14:paraId="6F14E4EE" w14:textId="77777777">
        <w:trPr>
          <w:trHeight w:val="264"/>
        </w:trPr>
        <w:tc>
          <w:tcPr>
            <w:tcW w:w="7507" w:type="dxa"/>
            <w:tcMar/>
          </w:tcPr>
          <w:p w:rsidR="00595227" w:rsidP="14C4E707" w:rsidRDefault="00000000" w14:paraId="55E43BE5" w14:textId="6C899466">
            <w:pPr>
              <w:rPr>
                <w:b w:val="0"/>
                <w:bCs w:val="0"/>
                <w:i w:val="1"/>
                <w:iCs w:val="1"/>
              </w:rPr>
            </w:pPr>
            <w:r w:rsidR="4AAB902F">
              <w:rPr/>
              <w:t xml:space="preserve">Hospital Final Project – </w:t>
            </w:r>
            <w:r w:rsidRPr="14C4E707" w:rsidR="4AAB902F">
              <w:rPr>
                <w:b w:val="0"/>
                <w:bCs w:val="0"/>
                <w:i w:val="1"/>
                <w:iCs w:val="1"/>
              </w:rPr>
              <w:t>C++</w:t>
            </w:r>
          </w:p>
        </w:tc>
        <w:tc>
          <w:tcPr>
            <w:tcW w:w="1900" w:type="dxa"/>
            <w:tcMar/>
          </w:tcPr>
          <w:p w:rsidR="00595227" w:rsidP="14C4E707" w:rsidRDefault="00000000" w14:paraId="2FDA91B7" w14:textId="1887F3BE">
            <w:pPr>
              <w:jc w:val="right"/>
              <w:rPr>
                <w:rFonts w:ascii="Calibri" w:hAnsi="Calibri" w:eastAsia="Calibri" w:cs="Calibri"/>
              </w:rPr>
            </w:pPr>
            <w:sdt>
              <w:sdtPr>
                <w:id w:val="958078533"/>
                <w15:appearance w15:val="hidden"/>
                <w:placeholder>
                  <w:docPart w:val="91409E589BFD43E8B3F1AE82786A7169"/>
                </w:placeholder>
                <w:rPr>
                  <w:rFonts w:ascii="Calibri" w:hAnsi="Calibri" w:eastAsia="Calibri" w:cs="Calibri"/>
                </w:rPr>
              </w:sdtPr>
              <w:sdtContent>
                <w:r w:rsidRPr="14C4E707" w:rsidR="2B542242">
                  <w:rPr>
                    <w:rFonts w:ascii="Calibri" w:hAnsi="Calibri" w:eastAsia="Calibri" w:cs="Calibri"/>
                  </w:rPr>
                  <w:t>M</w:t>
                </w:r>
                <w:r w:rsidRPr="14C4E707" w:rsidR="325F2DCD">
                  <w:rPr>
                    <w:rFonts w:ascii="Calibri" w:hAnsi="Calibri" w:eastAsia="Calibri" w:cs="Calibri"/>
                  </w:rPr>
                  <w:t>ay, 2023</w:t>
                </w:r>
              </w:sdtContent>
              <w:sdtEndPr>
                <w:rPr>
                  <w:rFonts w:ascii="Calibri" w:hAnsi="Calibri" w:eastAsia="Calibri" w:cs="Calibri"/>
                </w:rPr>
              </w:sdtEndPr>
            </w:sdt>
          </w:p>
        </w:tc>
      </w:tr>
    </w:tbl>
    <w:sdt>
      <w:sdtPr>
        <w:id w:val="1865176338"/>
        <w:placeholder>
          <w:docPart w:val="7CDA50116FC946699C38F66450BC6FC5"/>
        </w:placeholder>
        <w15:appearance w15:val="hidden"/>
      </w:sdtPr>
      <w:sdtContent>
        <w:p w:rsidR="000A7A1D" w:rsidP="14C4E707" w:rsidRDefault="000A7A1D" w14:paraId="01F57173" w14:textId="71D5DFFE">
          <w:pPr>
            <w:pStyle w:val="ListBullet"/>
            <w:rPr>
              <w:noProof w:val="0"/>
              <w:lang w:val="en-US"/>
            </w:rPr>
          </w:pPr>
          <w:r w:rsidRPr="14C4E707" w:rsidR="565C05CD">
            <w:rPr>
              <w:noProof w:val="0"/>
              <w:lang w:val="en-US"/>
            </w:rPr>
            <w:t>Developed a console-based hospital triage system to manage emergency room patients</w:t>
          </w:r>
        </w:p>
        <w:p w:rsidR="000A7A1D" w:rsidP="14C4E707" w:rsidRDefault="000A7A1D" w14:paraId="187B20BB" w14:textId="48509C52">
          <w:pPr>
            <w:pStyle w:val="ListBullet"/>
            <w:spacing w:before="240" w:beforeAutospacing="off" w:after="240" w:afterAutospacing="off"/>
            <w:rPr>
              <w:noProof w:val="0"/>
              <w:lang w:val="en-US"/>
            </w:rPr>
          </w:pPr>
          <w:r w:rsidRPr="14C4E707" w:rsidR="565C05CD">
            <w:rPr>
              <w:noProof w:val="0"/>
              <w:lang w:val="en-US"/>
            </w:rPr>
            <w:t>Used File I/O and STL to store and process patient and doctor data</w:t>
          </w:r>
        </w:p>
        <w:p w:rsidR="000A7A1D" w:rsidP="14C4E707" w:rsidRDefault="000A7A1D" w14:paraId="3494F907" w14:textId="271C7BC4">
          <w:pPr>
            <w:pStyle w:val="ListBullet"/>
            <w:spacing w:before="240" w:beforeAutospacing="off" w:after="240" w:afterAutospacing="off"/>
            <w:rPr>
              <w:noProof w:val="0"/>
              <w:lang w:val="en-US"/>
            </w:rPr>
          </w:pPr>
          <w:r w:rsidRPr="14C4E707" w:rsidR="565C05CD">
            <w:rPr>
              <w:noProof w:val="0"/>
              <w:lang w:val="en-US"/>
            </w:rPr>
            <w:t>Built a menu-driven interface and generated structured output report</w:t>
          </w:r>
        </w:p>
      </w:sdtContent>
    </w:sdt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14C4E707" w14:paraId="05067279" w14:textId="77777777">
        <w:trPr>
          <w:trHeight w:val="300"/>
        </w:trPr>
        <w:tc>
          <w:tcPr>
            <w:tcW w:w="9360" w:type="dxa"/>
            <w:tcMar/>
          </w:tcPr>
          <w:p w:rsidRPr="00316C32" w:rsidR="00316C32" w:rsidP="00191303" w:rsidRDefault="00000000" w14:paraId="35E749C9" w14:textId="161A3B8D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63624640" w14:textId="77777777">
      <w:pPr>
        <w:pStyle w:val="Spacebetweentables"/>
      </w:pPr>
    </w:p>
    <w:p w:rsidRPr="00316C32" w:rsidR="339651AB" w:rsidP="00316C32" w:rsidRDefault="00000000" w14:paraId="2349B784" w14:textId="2A6CB436">
      <w:pPr>
        <w:rPr>
          <w:rStyle w:val="NotBold"/>
        </w:rPr>
      </w:pPr>
      <w:sdt>
        <w:sdtPr>
          <w:id w:val="-1995639517"/>
          <w15:appearance w15:val="hidden"/>
          <w:showingPlcHdr/>
          <w:placeholder>
            <w:docPart w:val="263B1F8CB7134C03B835BC12B8697000"/>
          </w:placeholder>
          <w:rPr>
            <w:b w:val="0"/>
            <w:bCs w:val="0"/>
            <w:color w:val="auto"/>
          </w:rPr>
        </w:sdtPr>
        <w:sdtContent>
          <w:r w:rsidR="2B542242">
            <w:rPr/>
            <w:t>Programming languages:</w:t>
          </w:r>
        </w:sdtContent>
        <w:sdtEndPr>
          <w:rPr>
            <w:b w:val="1"/>
            <w:bCs w:val="1"/>
            <w:color w:val="000000" w:themeColor="text1" w:themeTint="FF" w:themeShade="FF"/>
          </w:rPr>
        </w:sdtEndPr>
      </w:sdt>
      <w:r w:rsidRPr="14C4E707" w:rsidR="2B542242">
        <w:rPr>
          <w:rStyle w:val="NotBold"/>
        </w:rPr>
        <w:t xml:space="preserve"> </w:t>
      </w:r>
      <w:sdt>
        <w:sdtPr>
          <w:id w:val="237139339"/>
          <w15:appearance w15:val="hidden"/>
          <w:placeholder>
            <w:docPart w:val="9D9DC39DB7B94246A8D9E9F2BAF0D2CF"/>
          </w:placeholder>
          <w:rPr>
            <w:rStyle w:val="NotBold"/>
          </w:rPr>
        </w:sdtPr>
        <w:sdtContent>
          <w:r w:rsidRPr="14C4E707" w:rsidR="6E729EE4">
            <w:rPr>
              <w:rStyle w:val="NotBold"/>
            </w:rPr>
            <w:t xml:space="preserve">Python, </w:t>
          </w:r>
        </w:sdtContent>
        <w:sdtEndPr>
          <w:rPr>
            <w:rStyle w:val="NotBold"/>
          </w:rPr>
        </w:sdtEndPr>
      </w:sdt>
      <w:r w:rsidRPr="14C4E707" w:rsidR="5E4EE922">
        <w:rPr>
          <w:rStyle w:val="NotBold"/>
        </w:rPr>
        <w:t>JavaScript, Java, HTML</w:t>
      </w:r>
      <w:r w:rsidRPr="14C4E707" w:rsidR="133C44B0">
        <w:rPr>
          <w:rStyle w:val="NotBold"/>
        </w:rPr>
        <w:t>/CSS</w:t>
      </w:r>
      <w:r w:rsidRPr="14C4E707" w:rsidR="5E4EE922">
        <w:rPr>
          <w:rStyle w:val="NotBold"/>
        </w:rPr>
        <w:t xml:space="preserve">, </w:t>
      </w:r>
      <w:r w:rsidRPr="14C4E707" w:rsidR="563F1E86">
        <w:rPr>
          <w:rStyle w:val="NotBold"/>
        </w:rPr>
        <w:t>C++</w:t>
      </w:r>
    </w:p>
    <w:p w:rsidR="2B542242" w:rsidRDefault="2B542242" w14:paraId="2E46832B" w14:textId="4FD56473">
      <w:sdt>
        <w:sdtPr>
          <w:id w:val="1458917226"/>
          <w15:appearance w15:val="hidden"/>
          <w:showingPlcHdr/>
          <w:placeholder>
            <w:docPart w:val="C8A0211AF41048058042DA5D347DCCA2"/>
          </w:placeholder>
          <w:rPr>
            <w:b w:val="0"/>
            <w:bCs w:val="0"/>
            <w:color w:val="auto"/>
          </w:rPr>
        </w:sdtPr>
        <w:sdtContent>
          <w:r w:rsidR="2B542242">
            <w:rPr/>
            <w:t>Computer software/ frameworks:</w:t>
          </w:r>
        </w:sdtContent>
        <w:sdtEndPr>
          <w:rPr>
            <w:b w:val="1"/>
            <w:bCs w:val="1"/>
            <w:color w:val="000000" w:themeColor="text1" w:themeTint="FF" w:themeShade="FF"/>
          </w:rPr>
        </w:sdtEndPr>
      </w:sdt>
      <w:r w:rsidR="43EF775F">
        <w:rPr/>
        <w:t xml:space="preserve">  </w:t>
      </w:r>
      <w:sdt>
        <w:sdtPr>
          <w:id w:val="-1806777167"/>
          <w15:appearance w15:val="hidden"/>
          <w:placeholder>
            <w:docPart w:val="54B5711D33AA47CF9F4DBCD90BF548C9"/>
          </w:placeholder>
          <w:rPr>
            <w:rStyle w:val="NotBold"/>
          </w:rPr>
        </w:sdtPr>
        <w:sdtContent>
          <w:r w:rsidRPr="14C4E707" w:rsidR="00A42C12">
            <w:rPr>
              <w:rStyle w:val="NotBold"/>
            </w:rPr>
            <w:t xml:space="preserve">Microsoft Office, React Native, React, </w:t>
          </w:r>
        </w:sdtContent>
        <w:sdtEndPr>
          <w:rPr>
            <w:rStyle w:val="NotBold"/>
          </w:rPr>
        </w:sdtEndPr>
      </w:sdt>
      <w:r w:rsidRPr="14C4E707" w:rsidR="0A449A70">
        <w:rPr>
          <w:rStyle w:val="NotBold"/>
        </w:rPr>
        <w:t>Expo</w:t>
      </w:r>
    </w:p>
    <w:p w:rsidR="0A449A70" w:rsidRDefault="0A449A70" w14:paraId="4B444622" w14:textId="01772034">
      <w:r w:rsidR="0A449A70">
        <w:rPr/>
        <w:t xml:space="preserve">Tools &amp; Platforms:  </w:t>
      </w:r>
      <w:r w:rsidR="3773A9F7">
        <w:rPr>
          <w:b w:val="0"/>
          <w:bCs w:val="0"/>
        </w:rPr>
        <w:t>Git, GitHub, VS Code, Firebase</w:t>
      </w:r>
      <w:r>
        <w:br/>
      </w:r>
    </w:p>
    <w:sectPr w:rsidRPr="00316C32" w:rsidR="633BCDEC" w:rsidSect="00054A06">
      <w:pgSz w:w="12240" w:h="15840" w:orient="portrait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mDoILgs" int2:invalidationBookmarkName="" int2:hashCode="DCjLTo6Cd/N6ra" int2:id="hGYcJ2O2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070C9A"/>
    <w:multiLevelType w:val="hybridMultilevel"/>
    <w:tmpl w:val="83AA9936"/>
    <w:lvl w:ilvl="0">
      <w:start w:val="1"/>
      <w:numFmt w:val="bullet"/>
      <w:pStyle w:val="ListBullet"/>
      <w:lvlText w:val="·"/>
      <w:lvlJc w:val="left"/>
      <w:pPr>
        <w:ind w:left="720" w:hanging="360"/>
      </w:pPr>
      <w:rPr>
        <w:rFonts w:hint="default" w:ascii="Symbol" w:hAnsi="Symbol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hint="default" w:ascii="Times New Roman" w:hAnsi="Times New Roman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hint="default" w:ascii="Times New Roman" w:hAnsi="Times New Roman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00000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42C12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2355CFC"/>
    <w:rsid w:val="030A4566"/>
    <w:rsid w:val="03E18E95"/>
    <w:rsid w:val="0414BDD8"/>
    <w:rsid w:val="04F903FF"/>
    <w:rsid w:val="056C00C2"/>
    <w:rsid w:val="07989BEF"/>
    <w:rsid w:val="08804E10"/>
    <w:rsid w:val="092A812D"/>
    <w:rsid w:val="0A449A70"/>
    <w:rsid w:val="0A84A1AC"/>
    <w:rsid w:val="0BF6D1CA"/>
    <w:rsid w:val="0C65C2DD"/>
    <w:rsid w:val="0CC46F30"/>
    <w:rsid w:val="0D33E865"/>
    <w:rsid w:val="0DE88F2E"/>
    <w:rsid w:val="0FA4BB12"/>
    <w:rsid w:val="10A49CF0"/>
    <w:rsid w:val="1143945A"/>
    <w:rsid w:val="12E48EB7"/>
    <w:rsid w:val="133C44B0"/>
    <w:rsid w:val="140710EB"/>
    <w:rsid w:val="14A02C43"/>
    <w:rsid w:val="14C4E707"/>
    <w:rsid w:val="15BACA02"/>
    <w:rsid w:val="15E2EA56"/>
    <w:rsid w:val="17DDDE4D"/>
    <w:rsid w:val="1844B91D"/>
    <w:rsid w:val="184EB611"/>
    <w:rsid w:val="18BDBA86"/>
    <w:rsid w:val="196B4D2B"/>
    <w:rsid w:val="19D5BC05"/>
    <w:rsid w:val="1AF2153C"/>
    <w:rsid w:val="1AF218F2"/>
    <w:rsid w:val="1B891ECC"/>
    <w:rsid w:val="1D11E714"/>
    <w:rsid w:val="1E3A2C9A"/>
    <w:rsid w:val="1E8DB3BB"/>
    <w:rsid w:val="1ED9F1CA"/>
    <w:rsid w:val="203C6BAD"/>
    <w:rsid w:val="2133848A"/>
    <w:rsid w:val="21D64DE7"/>
    <w:rsid w:val="22AEB3AC"/>
    <w:rsid w:val="2558C823"/>
    <w:rsid w:val="26872F02"/>
    <w:rsid w:val="284D35C8"/>
    <w:rsid w:val="28820D22"/>
    <w:rsid w:val="2888B3C3"/>
    <w:rsid w:val="290C129C"/>
    <w:rsid w:val="29A217E5"/>
    <w:rsid w:val="2A543F9B"/>
    <w:rsid w:val="2ACC0B12"/>
    <w:rsid w:val="2AE548EE"/>
    <w:rsid w:val="2B2581D6"/>
    <w:rsid w:val="2B542242"/>
    <w:rsid w:val="3072E1DB"/>
    <w:rsid w:val="3107C8FF"/>
    <w:rsid w:val="325F2DCD"/>
    <w:rsid w:val="33058CED"/>
    <w:rsid w:val="3326CF43"/>
    <w:rsid w:val="3385742B"/>
    <w:rsid w:val="339651AB"/>
    <w:rsid w:val="342F38E0"/>
    <w:rsid w:val="34E02287"/>
    <w:rsid w:val="357BB342"/>
    <w:rsid w:val="35D48CEF"/>
    <w:rsid w:val="3615E0F6"/>
    <w:rsid w:val="36A26CFA"/>
    <w:rsid w:val="36CDF26D"/>
    <w:rsid w:val="3773A9F7"/>
    <w:rsid w:val="3873F390"/>
    <w:rsid w:val="39166526"/>
    <w:rsid w:val="3A33160E"/>
    <w:rsid w:val="3BB956BE"/>
    <w:rsid w:val="3C517938"/>
    <w:rsid w:val="3CF3B4D3"/>
    <w:rsid w:val="3D58637D"/>
    <w:rsid w:val="3DC04A74"/>
    <w:rsid w:val="3EB352D6"/>
    <w:rsid w:val="3EE14C64"/>
    <w:rsid w:val="3F1F03B7"/>
    <w:rsid w:val="3F8B2BB2"/>
    <w:rsid w:val="4010654C"/>
    <w:rsid w:val="4044E7AE"/>
    <w:rsid w:val="404956FF"/>
    <w:rsid w:val="4124DEA1"/>
    <w:rsid w:val="428CF3D0"/>
    <w:rsid w:val="42CF1BDE"/>
    <w:rsid w:val="43EF775F"/>
    <w:rsid w:val="440937E6"/>
    <w:rsid w:val="45DD3D9A"/>
    <w:rsid w:val="45FC6933"/>
    <w:rsid w:val="4779E0F0"/>
    <w:rsid w:val="47CCE0E9"/>
    <w:rsid w:val="47FFA80B"/>
    <w:rsid w:val="485011D1"/>
    <w:rsid w:val="49DCBD30"/>
    <w:rsid w:val="4AAB902F"/>
    <w:rsid w:val="4B7CF516"/>
    <w:rsid w:val="4BD31BF3"/>
    <w:rsid w:val="4DF8D5B5"/>
    <w:rsid w:val="4EC618C6"/>
    <w:rsid w:val="4F76D47A"/>
    <w:rsid w:val="4FA8C378"/>
    <w:rsid w:val="500D9F13"/>
    <w:rsid w:val="50376472"/>
    <w:rsid w:val="50573C0A"/>
    <w:rsid w:val="50A80661"/>
    <w:rsid w:val="50EC9353"/>
    <w:rsid w:val="5137D887"/>
    <w:rsid w:val="517A1A71"/>
    <w:rsid w:val="52E17FCF"/>
    <w:rsid w:val="52EAA1D0"/>
    <w:rsid w:val="563F1E86"/>
    <w:rsid w:val="565C05CD"/>
    <w:rsid w:val="578EED7E"/>
    <w:rsid w:val="57CFB9B5"/>
    <w:rsid w:val="586FCB5E"/>
    <w:rsid w:val="59766F4D"/>
    <w:rsid w:val="59964AEA"/>
    <w:rsid w:val="5AA29B26"/>
    <w:rsid w:val="5B30A546"/>
    <w:rsid w:val="5C88D7D0"/>
    <w:rsid w:val="5D6DFF00"/>
    <w:rsid w:val="5E4EE922"/>
    <w:rsid w:val="5FE5E3A2"/>
    <w:rsid w:val="600A861E"/>
    <w:rsid w:val="616AE986"/>
    <w:rsid w:val="62A5A24B"/>
    <w:rsid w:val="633BCDEC"/>
    <w:rsid w:val="637F0443"/>
    <w:rsid w:val="65C00956"/>
    <w:rsid w:val="65F2164E"/>
    <w:rsid w:val="66FBC048"/>
    <w:rsid w:val="67A3DE46"/>
    <w:rsid w:val="68507D5A"/>
    <w:rsid w:val="69DDF2BC"/>
    <w:rsid w:val="69DF8698"/>
    <w:rsid w:val="6DFBFDA5"/>
    <w:rsid w:val="6E729EE4"/>
    <w:rsid w:val="6F84F543"/>
    <w:rsid w:val="701EB464"/>
    <w:rsid w:val="7086B579"/>
    <w:rsid w:val="70F87CE4"/>
    <w:rsid w:val="71BE3A0E"/>
    <w:rsid w:val="72D4E2D7"/>
    <w:rsid w:val="7312366D"/>
    <w:rsid w:val="733186CA"/>
    <w:rsid w:val="7445260A"/>
    <w:rsid w:val="78E2E0DE"/>
    <w:rsid w:val="791A9AFE"/>
    <w:rsid w:val="7CAAAA6B"/>
    <w:rsid w:val="7D0D7C43"/>
    <w:rsid w:val="7DDBC998"/>
    <w:rsid w:val="7DE89047"/>
    <w:rsid w:val="7DF513AF"/>
    <w:rsid w:val="7DF6CCC6"/>
    <w:rsid w:val="7E6AF2FF"/>
    <w:rsid w:val="7FA3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E865"/>
  <w15:chartTrackingRefBased/>
  <w15:docId w15:val="{E1699E61-BD61-4605-ACCA-8F09B3E8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0F4761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C32"/>
    <w:rPr>
      <w:rFonts w:ascii="Franklin Gothic Book" w:hAnsi="Franklin Gothic Book" w:eastAsiaTheme="majorEastAsia" w:cstheme="majorBidi"/>
      <w:b/>
      <w:color w:val="0F4761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C32"/>
    <w:rPr>
      <w:rFonts w:ascii="Franklin Gothic Book" w:hAnsi="Franklin Gothic Book" w:eastAsiaTheme="majorEastAsia" w:cstheme="majorBidi"/>
      <w:i/>
      <w:iCs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272727" w:themeColor="text1" w:themeTint="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C32"/>
    <w:rPr>
      <w:rFonts w:ascii="Franklin Gothic Book" w:hAnsi="Franklin Gothic Book" w:eastAsiaTheme="majorEastAsia" w:cstheme="majorBidi"/>
      <w:b/>
      <w:color w:val="272727" w:themeColor="text1" w:themeTint="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paragraph" w:styleId="Spacebetweentables" w:customStyle="1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styleId="ContactInfo" w:customStyle="1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1.xml" Id="rId10" /><Relationship Type="http://schemas.openxmlformats.org/officeDocument/2006/relationships/numbering" Target="numbering.xml" Id="rId4" /><Relationship Type="http://schemas.openxmlformats.org/officeDocument/2006/relationships/glossaryDocument" Target="glossary/document.xml" Id="rId9" /><Relationship Type="http://schemas.microsoft.com/office/2020/10/relationships/intelligence" Target="intelligence2.xml" Id="R486ac52d066a4075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P="001C65CA" w:rsidRDefault="00D92226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P="00D92226" w:rsidRDefault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P="001C65CA" w:rsidRDefault="00D92226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P="001C65CA" w:rsidRDefault="00D92226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w:rsidR="00D92226" w:rsidP="001C65CA" w:rsidRDefault="00D92226">
          <w:pPr>
            <w:pStyle w:val="E663AB75AB5349E6B614E7627A700EEE"/>
          </w:pPr>
          <w:r w:rsidRPr="00F9176F">
            <w:t>location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P="001C65CA" w:rsidRDefault="00D92226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36A1B5A96094B9985435AFE6B85A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6C8FB-E785-4E95-BEC8-FEB1493B1A30}"/>
      </w:docPartPr>
      <w:docPartBody>
        <w:p w:rsidR="00D92226" w:rsidP="001C65CA" w:rsidRDefault="00D92226">
          <w:pPr>
            <w:pStyle w:val="636A1B5A96094B9985435AFE6B85AD73"/>
          </w:pPr>
          <w:r>
            <w:t>Company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P="001C65CA" w:rsidRDefault="00D92226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w:rsidR="00D92226" w:rsidP="001C65CA" w:rsidRDefault="00D92226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637DA67FE24D402A8430204E4813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7A6B-5400-43B2-9683-B16FC4A5F05A}"/>
      </w:docPartPr>
      <w:docPartBody>
        <w:p w:rsidR="00D92226" w:rsidP="00D92226" w:rsidRDefault="00D92226">
          <w:pPr>
            <w:pStyle w:val="637DA67FE24D402A8430204E4813EEE22"/>
          </w:pPr>
          <w:r w:rsidRPr="00316C32">
            <w:rPr>
              <w:rFonts w:ascii="Calibri" w:hAnsi="Calibri" w:eastAsia="Calibri" w:cs="Calibri"/>
              <w:bCs/>
              <w:szCs w:val="20"/>
            </w:rPr>
            <w:t>Month Year</w:t>
          </w:r>
        </w:p>
      </w:docPartBody>
    </w:docPart>
    <w:docPart>
      <w:docPartPr>
        <w:name w:val="91409E589BFD43E8B3F1AE82786A7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1D947-D349-4DC6-903D-349344B67872}"/>
      </w:docPartPr>
      <w:docPartBody>
        <w:p w:rsidR="00D92226" w:rsidP="00D92226" w:rsidRDefault="00D92226">
          <w:pPr>
            <w:pStyle w:val="91409E589BFD43E8B3F1AE82786A71692"/>
          </w:pPr>
          <w:r w:rsidRPr="00316C32">
            <w:rPr>
              <w:rFonts w:ascii="Calibri" w:hAnsi="Calibri" w:eastAsia="Calibri" w:cs="Calibri"/>
              <w:bCs/>
              <w:szCs w:val="20"/>
            </w:rPr>
            <w:t>Month Year</w:t>
          </w:r>
        </w:p>
      </w:docPartBody>
    </w:docPart>
    <w:docPart>
      <w:docPartPr>
        <w:name w:val="C48A10626C744A8E9098EDA880644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27F08-DD9C-4176-B50D-8FCCE665C6D4}"/>
      </w:docPartPr>
      <w:docPartBody>
        <w:p w:rsidR="00D92226" w:rsidP="001C65CA" w:rsidRDefault="00D92226">
          <w:pPr>
            <w:pStyle w:val="C48A10626C744A8E9098EDA88064446E"/>
          </w:pPr>
          <w:r>
            <w:t>Activity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P="001C65CA" w:rsidRDefault="00D92226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P="001C65CA" w:rsidRDefault="00D92226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P="001C65CA" w:rsidRDefault="00D92226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P="001C65CA" w:rsidRDefault="00D92226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w:rsidR="00D92226" w:rsidRDefault="00D92226">
          <w:r w:rsidRPr="000B4CAB">
            <w:t>Bachelor of Arts, Degree, GPA</w:t>
          </w:r>
        </w:p>
      </w:docPartBody>
    </w:docPart>
    <w:docPart>
      <w:docPartPr>
        <w:name w:val="15FED1212E0A4539B78DACCB5E762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E8F5F-AD23-4C60-84B7-0B3AF56632B0}"/>
      </w:docPartPr>
      <w:docPartBody>
        <w:p w:rsidR="00D92226" w:rsidRDefault="00D92226">
          <w:r w:rsidRPr="000B4CAB">
            <w:t>Relevant course work: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Pr="00316C32" w:rsidR="00D92226" w:rsidP="00316C32" w:rsidRDefault="00D92226">
          <w:pPr>
            <w:pStyle w:val="ListBullet"/>
          </w:pPr>
          <w:r w:rsidRPr="00316C32">
            <w:t>Describe what you did and what your impact was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8FE107B222BA464183D21366110D6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C09B-0AEB-4679-94B2-AD9BE5FAB194}"/>
      </w:docPartPr>
      <w:docPartBody>
        <w:p w:rsidR="00D92226" w:rsidRDefault="00D92226">
          <w:r w:rsidRPr="00316C32">
            <w:t>Describe what you did and what your impact was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>Project title</w:t>
          </w:r>
        </w:p>
      </w:docPartBody>
    </w:docPart>
    <w:docPart>
      <w:docPartPr>
        <w:name w:val="7C65D30B224943788376B6BD4C03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A1895-AD46-4EE9-86EA-9D21764913E4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90215FBF2FC04A9AABAFDD730AC9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8754C-80B8-4495-860D-A628B1B60913}"/>
      </w:docPartPr>
      <w:docPartBody>
        <w:p w:rsidRPr="00316C32" w:rsidR="00D92226" w:rsidP="00316C32" w:rsidRDefault="00D92226">
          <w:pPr>
            <w:pStyle w:val="ListBullet"/>
          </w:pPr>
          <w:r w:rsidRPr="00316C32">
            <w:t xml:space="preserve">Describe what you did/built etc. </w:t>
          </w:r>
        </w:p>
        <w:p w:rsidR="00D92226" w:rsidRDefault="00D92226">
          <w:r w:rsidRPr="00316C32">
            <w:t>Accomplishments</w:t>
          </w:r>
        </w:p>
      </w:docPartBody>
    </w:docPart>
    <w:docPart>
      <w:docPartPr>
        <w:name w:val="7CDA50116FC946699C38F66450BC6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114D-117F-44CA-9CCE-782BD6945F6D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w:rsidR="00D92226" w:rsidRDefault="00D92226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w:rsidR="00D92226" w:rsidP="00D92226" w:rsidRDefault="00D92226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C8A0211AF41048058042DA5D347D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5EB9-E18E-4FEA-8C90-489F61AD3862}"/>
      </w:docPartPr>
      <w:docPartBody>
        <w:p w:rsidR="00D92226" w:rsidRDefault="00D92226">
          <w:r w:rsidRPr="00316C32">
            <w:t>Computer software/ frameworks:</w:t>
          </w:r>
        </w:p>
      </w:docPartBody>
    </w:docPart>
    <w:docPart>
      <w:docPartPr>
        <w:name w:val="54B5711D33AA47CF9F4DBCD90BF54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BE70F-AAF0-42A1-8BC5-6BE4CCD9781D}"/>
      </w:docPartPr>
      <w:docPartBody>
        <w:p w:rsidR="00D92226" w:rsidP="00D92226" w:rsidRDefault="00D92226">
          <w:pPr>
            <w:pStyle w:val="54B5711D33AA47CF9F4DBCD90BF548C92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8D3D43"/>
    <w:rsid w:val="00A5296B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TM55835287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2026-01-07T17:18:06.7990462Z</dcterms:created>
  <dcterms:modified xsi:type="dcterms:W3CDTF">2026-01-08T15:17:02.2904942Z</dcterms:modified>
  <dc:creator>Julian Jones</dc:creator>
  <lastModifiedBy>Julian Jones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