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8A5C" w14:textId="71E6BFB4" w:rsidR="008C57B2" w:rsidRPr="00A80F62" w:rsidRDefault="008C57B2" w:rsidP="008C57B2">
      <w:pPr>
        <w:spacing w:after="0" w:line="240" w:lineRule="auto"/>
        <w:jc w:val="center"/>
        <w:rPr>
          <w:rFonts w:ascii="Calibri" w:hAnsi="Calibri" w:cs="Calibri"/>
          <w:b/>
          <w:bCs/>
        </w:rPr>
      </w:pPr>
      <w:bookmarkStart w:id="0" w:name="_Hlk47039051"/>
      <w:r w:rsidRPr="00A80F62">
        <w:rPr>
          <w:rFonts w:ascii="Calibri" w:hAnsi="Calibri" w:cs="Calibri"/>
          <w:b/>
          <w:bCs/>
        </w:rPr>
        <w:t>S</w:t>
      </w:r>
      <w:r w:rsidR="008D3BFB">
        <w:rPr>
          <w:rFonts w:ascii="Calibri" w:hAnsi="Calibri" w:cs="Calibri"/>
          <w:b/>
          <w:bCs/>
        </w:rPr>
        <w:t>K</w:t>
      </w:r>
      <w:r w:rsidRPr="00A80F62">
        <w:rPr>
          <w:rFonts w:ascii="Calibri" w:hAnsi="Calibri" w:cs="Calibri"/>
          <w:b/>
          <w:bCs/>
        </w:rPr>
        <w:t xml:space="preserve"> Mansoor</w:t>
      </w:r>
    </w:p>
    <w:p w14:paraId="03A59157" w14:textId="5F1AEF56" w:rsidR="008C57B2" w:rsidRPr="00A80F62" w:rsidRDefault="004B42E9" w:rsidP="008C57B2">
      <w:pPr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bCs/>
          <w:shd w:val="clear" w:color="auto" w:fill="FFFFFF"/>
        </w:rPr>
        <w:t>Data</w:t>
      </w:r>
      <w:r w:rsidR="00942885">
        <w:rPr>
          <w:rFonts w:ascii="Calibri" w:hAnsi="Calibri" w:cs="Calibri"/>
          <w:b/>
          <w:bCs/>
          <w:shd w:val="clear" w:color="auto" w:fill="FFFFFF"/>
        </w:rPr>
        <w:t xml:space="preserve"> Engineer</w:t>
      </w:r>
      <w:r w:rsidR="008C57B2" w:rsidRPr="00A80F62">
        <w:rPr>
          <w:rFonts w:ascii="Calibri" w:hAnsi="Calibri" w:cs="Calibri"/>
          <w:b/>
          <w:bCs/>
        </w:rPr>
        <w:t>| Email</w:t>
      </w:r>
      <w:r w:rsidR="008C57B2" w:rsidRPr="00A80F62">
        <w:rPr>
          <w:rFonts w:ascii="Calibri" w:hAnsi="Calibri" w:cs="Calibri"/>
        </w:rPr>
        <w:t xml:space="preserve">: </w:t>
      </w:r>
      <w:hyperlink r:id="rId8" w:history="1">
        <w:r w:rsidR="008C57B2" w:rsidRPr="00A80F62">
          <w:rPr>
            <w:rStyle w:val="Hyperlink"/>
            <w:rFonts w:ascii="Calibri" w:hAnsi="Calibri" w:cs="Calibri"/>
          </w:rPr>
          <w:t>mansoor.shaik1204@gmail.com</w:t>
        </w:r>
      </w:hyperlink>
      <w:r w:rsidR="008C57B2" w:rsidRPr="00A80F62">
        <w:rPr>
          <w:rFonts w:ascii="Calibri" w:hAnsi="Calibri" w:cs="Calibri"/>
        </w:rPr>
        <w:t xml:space="preserve"> | </w:t>
      </w:r>
      <w:r w:rsidR="008C57B2" w:rsidRPr="00A80F62">
        <w:rPr>
          <w:rFonts w:ascii="Calibri" w:hAnsi="Calibri" w:cs="Calibri"/>
          <w:b/>
          <w:bCs/>
        </w:rPr>
        <w:t>Mobile</w:t>
      </w:r>
      <w:r w:rsidR="008C57B2" w:rsidRPr="00A80F62">
        <w:rPr>
          <w:rFonts w:ascii="Calibri" w:hAnsi="Calibri" w:cs="Calibri"/>
        </w:rPr>
        <w:t xml:space="preserve">: </w:t>
      </w:r>
      <w:r w:rsidR="008C57B2" w:rsidRPr="00A80F62">
        <w:rPr>
          <w:rFonts w:ascii="Calibri" w:hAnsi="Calibri" w:cs="Calibri"/>
          <w:b/>
          <w:bCs/>
        </w:rPr>
        <w:t>+1 (937)-516-4686</w:t>
      </w:r>
    </w:p>
    <w:p w14:paraId="01C566A3" w14:textId="77777777" w:rsidR="008C57B2" w:rsidRPr="00A80F62" w:rsidRDefault="008C57B2" w:rsidP="008C57B2">
      <w:pPr>
        <w:spacing w:line="240" w:lineRule="auto"/>
        <w:jc w:val="both"/>
        <w:rPr>
          <w:rFonts w:ascii="Calibri" w:hAnsi="Calibri" w:cs="Calibri"/>
          <w:b/>
        </w:rPr>
      </w:pPr>
      <w:r w:rsidRPr="00A80F62">
        <w:rPr>
          <w:rFonts w:ascii="Calibri" w:hAnsi="Calibri" w:cs="Calibr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7D024EA" wp14:editId="7724F51A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7124700" cy="360"/>
                <wp:effectExtent l="38100" t="38100" r="38100" b="38100"/>
                <wp:wrapNone/>
                <wp:docPr id="52046106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1247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1DDA1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0;margin-top:6.05pt;width:561.95pt;height:1.05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8wLpwAQAABwMAAA4AAABkcnMvZTJvRG9jLnhtbJxSQW7CMBC8V+of&#10;LN9LEooARQQORZU4tOXQPsA4NrEae6O1Q8LvuwRSoFVViYu165FnZ3Y8W7S2ZDuF3oDLeDKIOVNO&#10;Qm7cNuMf788PU858EC4XJTiV8b3yfDG/v5s1VaqGUECZK2RE4nzaVBkvQqjSKPKyUFb4AVTKEagB&#10;rQjU4jbKUTTEbstoGMfjqAHMKwSpvKfb5RHk845fayXDm9ZeBVZmfJwMSV7oC+yLDRWjacyj+Uyk&#10;WxRVYeRJkrhBkRXGkYBvqqUIgtVoflFZIxE86DCQYCPQ2kjV+SFnSfzD2cp9HlwlI1ljKsEF5cJa&#10;YOh31wG3jLAlZ5vmBXJKR9QB+ImR1vN/GEfRS5C1JT3HRFCVItB38IWpPGeYmjzjuMqTs363ezo7&#10;WOPZ1+s1QIlEJ8t/PWk12sOySQlrM04B7w9nl6VqA5N0OUmGo0lMkCTscdyhPe/xfd9dLJZGX0V4&#10;2R9kXfzf+RcAAAD//wMAUEsDBBQABgAIAAAAIQDN3TSOvwEAABQEAAAQAAAAZHJzL2luay9pbmsx&#10;LnhtbKRTwW7bMAy9D9g/CNqhl9qWnKRJjTo9rcCADSjaDuiOrs3aQi0pkOQ6+fvRsq0EWHbodjFk&#10;Unx875G6ud3LlryDsUKrnPKYUQKq1JVQdU5/Pt1FG0qsK1RVtFpBTg9g6e3286cbod5km+GXIIKy&#10;w0m2OW2c22VJ0vd93C9ibeokZWyRfFNvP77T7VRVwatQwmFLO4dKrRzs3QCWiSqnpduzcB+xH3Vn&#10;SgjpIWLK4w1nihLutJGFC4hNoRS0RBUSeT9T4g47PAjsU4OhRAoUHKUxX66Xm6/XGCj2OT3575Ci&#10;RSaSJucxf/0nZuI9y/7O/d7oHRgn4GjTKGpKHEg5/nt9o1ADVrfd4C0l70XboWTOGI51ksOTM4L+&#10;xENtH8ObxEyETplPmTDE2UwnJOBqyV2YqrPIcwg/OuMXMGXpKuJptGBPfJWtllnK46ur5TCQud+4&#10;NzPmi+lsE/BezHFDfCboHLX1onJNsInFbLEKPp26dK62AVE37h+LRa20gXucle0MBBB+Isz3DDLP&#10;vBi/NmR6Nw/wmtMv/tEQXzkGvAGc8MsLfr3esAt2SSM8rRlls4EeJvTBIW1/AwAA//8DAFBLAwQU&#10;AAYACAAAACEADcMJ+98AAAAJAQAADwAAAGRycy9kb3ducmV2LnhtbEyPzU7DMBCE70i8g7VIXFDr&#10;OEJA0zgVVKrEgUsKB45OvE2i+o/YTQNPz/YEt92d0ew35Wa2hk04xsE7CWKZAUPXej24TsLH+27x&#10;BCwm5bQy3qGEb4ywqa6vSlVof3Y1TvvUMQpxsVAS+pRCwXlse7QqLn1AR9rBj1YlWseO61GdKdwa&#10;nmfZA7dqcPShVwG3PbbH/clKaKZ09/P5FmqzCoM4fD2+bF93tZS3N/PzGljCOf2Z4YJP6FARU+NP&#10;TkdmJCwEVUl0zwWwiy7yfAWsoek+B16V/H+D6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f/MC6cAEAAAcDAAAOAAAAAAAAAAAAAAAAADwCAABkcnMvZTJv&#10;RG9jLnhtbFBLAQItABQABgAIAAAAIQDN3TSOvwEAABQEAAAQAAAAAAAAAAAAAAAAANgDAABkcnMv&#10;aW5rL2luazEueG1sUEsBAi0AFAAGAAgAAAAhAA3DCfvfAAAACQEAAA8AAAAAAAAAAAAAAAAAxQUA&#10;AGRycy9kb3ducmV2LnhtbFBLAQItABQABgAIAAAAIQB5GLydvwAAACEBAAAZAAAAAAAAAAAAAAAA&#10;ANEGAABkcnMvX3JlbHMvZTJvRG9jLnhtbC5yZWxzUEsFBgAAAAAGAAYAeAEAAMcHAAAAAA==&#10;">
                <v:imagedata r:id="rId10" o:title=""/>
                <w10:wrap anchorx="margin"/>
              </v:shape>
            </w:pict>
          </mc:Fallback>
        </mc:AlternateContent>
      </w:r>
    </w:p>
    <w:p w14:paraId="0CFF3F41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 w:rsidRPr="00A80F62">
        <w:rPr>
          <w:rFonts w:ascii="Calibri" w:hAnsi="Calibri" w:cs="Calibri"/>
          <w:b/>
          <w:sz w:val="22"/>
          <w:szCs w:val="22"/>
        </w:rPr>
        <w:t>PROFESSIONAL SUMMARY</w:t>
      </w:r>
    </w:p>
    <w:p w14:paraId="772CD063" w14:textId="6DAAA589" w:rsidR="00B47791" w:rsidRDefault="00B47791" w:rsidP="008C57B2">
      <w:pPr>
        <w:pStyle w:val="NoSpacing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>
        <w:rPr>
          <w:rFonts w:ascii="Calibri" w:hAnsi="Calibri" w:cs="Calibri"/>
          <w:sz w:val="22"/>
          <w:szCs w:val="22"/>
          <w:shd w:val="clear" w:color="auto" w:fill="FFFFFF"/>
        </w:rPr>
        <w:t xml:space="preserve">Certified </w:t>
      </w:r>
      <w:r w:rsidR="00A71BAD" w:rsidRPr="00A71BAD">
        <w:rPr>
          <w:rFonts w:ascii="Calibri" w:hAnsi="Calibri" w:cs="Calibri"/>
          <w:sz w:val="22"/>
          <w:szCs w:val="22"/>
          <w:shd w:val="clear" w:color="auto" w:fill="FFFFFF"/>
        </w:rPr>
        <w:t xml:space="preserve">Data Engineer with over </w:t>
      </w:r>
      <w:r w:rsidR="00A71BAD">
        <w:rPr>
          <w:rFonts w:ascii="Calibri" w:hAnsi="Calibri" w:cs="Calibri"/>
          <w:sz w:val="22"/>
          <w:szCs w:val="22"/>
          <w:shd w:val="clear" w:color="auto" w:fill="FFFFFF"/>
        </w:rPr>
        <w:t>3</w:t>
      </w:r>
      <w:r w:rsidR="00A71BAD" w:rsidRPr="00A71BAD">
        <w:rPr>
          <w:rFonts w:ascii="Calibri" w:hAnsi="Calibri" w:cs="Calibri"/>
          <w:sz w:val="22"/>
          <w:szCs w:val="22"/>
          <w:shd w:val="clear" w:color="auto" w:fill="FFFFFF"/>
        </w:rPr>
        <w:t xml:space="preserve"> years of experience designing, developing, and maintaining scalable data management systems. Proficient in building robust ETL pipelines, data modeling, and implementing data-driven solutions to optimize business operations. Experienced in leveraging both relational and non-relational databases, predictive analytics, and cloud-based data solutions to enable data reliability, quality, and accessibility. Collaborative team player with expertise in integrating emerging technologies to enhance data processing and analytics frameworks.</w:t>
      </w:r>
    </w:p>
    <w:p w14:paraId="61964D9E" w14:textId="77777777" w:rsidR="00A71BAD" w:rsidRPr="00A80F62" w:rsidRDefault="00A71BAD" w:rsidP="008C57B2">
      <w:pPr>
        <w:pStyle w:val="NoSpacing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17D9C628" w14:textId="77777777" w:rsidR="008C57B2" w:rsidRPr="00A80F62" w:rsidRDefault="008C57B2" w:rsidP="008C57B2">
      <w:pPr>
        <w:widowControl w:val="0"/>
        <w:shd w:val="clear" w:color="auto" w:fill="FFFFFF"/>
        <w:tabs>
          <w:tab w:val="left" w:pos="0"/>
          <w:tab w:val="left" w:pos="720"/>
        </w:tabs>
        <w:autoSpaceDE w:val="0"/>
        <w:autoSpaceDN w:val="0"/>
        <w:adjustRightInd w:val="0"/>
        <w:spacing w:line="240" w:lineRule="auto"/>
        <w:jc w:val="both"/>
        <w:rPr>
          <w:rFonts w:ascii="Calibri" w:hAnsi="Calibri" w:cs="Calibri"/>
          <w:shd w:val="clear" w:color="auto" w:fill="FFFFFF"/>
        </w:rPr>
      </w:pPr>
      <w:r w:rsidRPr="00A80F62">
        <w:rPr>
          <w:rFonts w:ascii="Calibri" w:hAnsi="Calibri" w:cs="Calibri"/>
          <w:b/>
          <w:bCs/>
        </w:rPr>
        <w:t xml:space="preserve">Microsoft Certifications: </w:t>
      </w:r>
      <w:hyperlink r:id="rId11" w:history="1">
        <w:r w:rsidRPr="00A80F62">
          <w:rPr>
            <w:rStyle w:val="Hyperlink"/>
            <w:rFonts w:ascii="Calibri" w:hAnsi="Calibri" w:cs="Calibri"/>
            <w:b/>
            <w:bCs/>
          </w:rPr>
          <w:t>View transcript</w:t>
        </w:r>
      </w:hyperlink>
    </w:p>
    <w:p w14:paraId="1893AC00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bCs/>
          <w:sz w:val="22"/>
          <w:szCs w:val="22"/>
          <w:shd w:val="clear" w:color="auto" w:fill="FFFFFF"/>
        </w:rPr>
      </w:pPr>
      <w:r w:rsidRPr="00A80F62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>EDUCATION</w:t>
      </w:r>
    </w:p>
    <w:p w14:paraId="743A29B4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A80F62">
        <w:rPr>
          <w:rFonts w:ascii="Calibri" w:hAnsi="Calibri" w:cs="Calibri"/>
          <w:sz w:val="22"/>
          <w:szCs w:val="22"/>
          <w:shd w:val="clear" w:color="auto" w:fill="FFFFFF"/>
        </w:rPr>
        <w:t xml:space="preserve">Masters in Computer Science | Wright State University </w:t>
      </w:r>
    </w:p>
    <w:p w14:paraId="765ED6F2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  <w:r w:rsidRPr="00A80F62">
        <w:rPr>
          <w:rFonts w:ascii="Calibri" w:hAnsi="Calibri" w:cs="Calibri"/>
          <w:sz w:val="22"/>
          <w:szCs w:val="22"/>
          <w:shd w:val="clear" w:color="auto" w:fill="FFFFFF"/>
        </w:rPr>
        <w:t xml:space="preserve">Bachelor of Technology | Lakireddy Bali Reddy College of Engineering </w:t>
      </w:r>
    </w:p>
    <w:p w14:paraId="2F690C28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sz w:val="22"/>
          <w:szCs w:val="22"/>
          <w:shd w:val="clear" w:color="auto" w:fill="FFFFFF"/>
        </w:rPr>
      </w:pPr>
    </w:p>
    <w:p w14:paraId="6C043950" w14:textId="77777777" w:rsidR="008C57B2" w:rsidRPr="00A80F62" w:rsidRDefault="008C57B2" w:rsidP="008C57B2">
      <w:pPr>
        <w:pStyle w:val="Default"/>
        <w:spacing w:after="38"/>
        <w:jc w:val="both"/>
        <w:rPr>
          <w:rFonts w:ascii="Calibri" w:hAnsi="Calibri" w:cs="Calibri"/>
          <w:b/>
          <w:bCs/>
          <w:sz w:val="22"/>
          <w:szCs w:val="22"/>
        </w:rPr>
      </w:pPr>
      <w:r w:rsidRPr="00A80F62">
        <w:rPr>
          <w:rFonts w:ascii="Calibri" w:hAnsi="Calibri" w:cs="Calibri"/>
          <w:b/>
          <w:bCs/>
          <w:sz w:val="22"/>
          <w:szCs w:val="22"/>
        </w:rPr>
        <w:t>TECHNICAL SKILLS</w:t>
      </w:r>
      <w:r w:rsidRPr="00A80F62">
        <w:rPr>
          <w:rFonts w:ascii="Calibri" w:hAnsi="Calibri" w:cs="Calibri"/>
          <w:sz w:val="22"/>
          <w:szCs w:val="22"/>
        </w:rPr>
        <w:t xml:space="preserve"> </w:t>
      </w:r>
      <w:r w:rsidRPr="00A80F62">
        <w:rPr>
          <w:rFonts w:ascii="Calibri" w:hAnsi="Calibri" w:cs="Calibri"/>
          <w:sz w:val="22"/>
          <w:szCs w:val="22"/>
        </w:rPr>
        <w:tab/>
      </w:r>
    </w:p>
    <w:tbl>
      <w:tblPr>
        <w:tblW w:w="10705" w:type="dxa"/>
        <w:tblLook w:val="04A0" w:firstRow="1" w:lastRow="0" w:firstColumn="1" w:lastColumn="0" w:noHBand="0" w:noVBand="1"/>
      </w:tblPr>
      <w:tblGrid>
        <w:gridCol w:w="3100"/>
        <w:gridCol w:w="7605"/>
      </w:tblGrid>
      <w:tr w:rsidR="009C3B16" w:rsidRPr="009C3B16" w14:paraId="647AC3A1" w14:textId="77777777" w:rsidTr="009C3B16">
        <w:trPr>
          <w:trHeight w:val="29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41AA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Category</w:t>
            </w:r>
          </w:p>
        </w:tc>
        <w:tc>
          <w:tcPr>
            <w:tcW w:w="76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CD240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Skills</w:t>
            </w:r>
          </w:p>
        </w:tc>
      </w:tr>
      <w:tr w:rsidR="009C3B16" w:rsidRPr="009C3B16" w14:paraId="6EAD922A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FE449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Programming Languages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59477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Python, Java, Scala, SQL, Shell Scripting</w:t>
            </w:r>
          </w:p>
        </w:tc>
      </w:tr>
      <w:tr w:rsidR="009C3B16" w:rsidRPr="009C3B16" w14:paraId="669242C0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D35B2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Data Warehousing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9873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Snowflake, Redshift, Teradata</w:t>
            </w:r>
          </w:p>
        </w:tc>
      </w:tr>
      <w:tr w:rsidR="009C3B16" w:rsidRPr="009C3B16" w14:paraId="26ACC249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AAD3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ETL Tools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129C8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DataStage, Informatica, Apache NiFi</w:t>
            </w:r>
          </w:p>
        </w:tc>
      </w:tr>
      <w:tr w:rsidR="009C3B16" w:rsidRPr="009C3B16" w14:paraId="01C8902C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64243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Databases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D2B8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MySQL, PostgreSQL, MongoDB, Oracle, Hadoop HDFS</w:t>
            </w:r>
          </w:p>
        </w:tc>
      </w:tr>
      <w:tr w:rsidR="009C3B16" w:rsidRPr="009C3B16" w14:paraId="54D593CA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FABB9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Big Data Technologies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B937A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Hadoop, Spark, Hive, Kafka</w:t>
            </w:r>
          </w:p>
        </w:tc>
      </w:tr>
      <w:tr w:rsidR="009C3B16" w:rsidRPr="009C3B16" w14:paraId="24DC7C76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38D31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Data Modeling &amp; Analytics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5E5A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Star/Snowflake schema, Dimensional Modeling, Predictive Modeling</w:t>
            </w:r>
          </w:p>
        </w:tc>
      </w:tr>
      <w:tr w:rsidR="009C3B16" w:rsidRPr="009C3B16" w14:paraId="5D656212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8592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Cloud Platforms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40F8D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AWS (S3, EMR, Redshift), Azure, GCP</w:t>
            </w:r>
          </w:p>
        </w:tc>
      </w:tr>
      <w:tr w:rsidR="009C3B16" w:rsidRPr="009C3B16" w14:paraId="4EA2C178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0422E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CI/CD &amp; Version Control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798EF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Git, Jenkins, Airflow</w:t>
            </w:r>
          </w:p>
        </w:tc>
      </w:tr>
      <w:tr w:rsidR="009C3B16" w:rsidRPr="009C3B16" w14:paraId="357FAF19" w14:textId="77777777" w:rsidTr="009C3B16">
        <w:trPr>
          <w:trHeight w:val="29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4FEB8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C3B16">
              <w:rPr>
                <w:rFonts w:ascii="Calibri" w:eastAsia="Times New Roman" w:hAnsi="Calibri" w:cs="Calibri"/>
                <w:b/>
                <w:bCs/>
                <w:color w:val="000000"/>
              </w:rPr>
              <w:t>Others</w:t>
            </w:r>
          </w:p>
        </w:tc>
        <w:tc>
          <w:tcPr>
            <w:tcW w:w="7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CC8C9" w14:textId="77777777" w:rsidR="009C3B16" w:rsidRPr="009C3B16" w:rsidRDefault="009C3B16" w:rsidP="009C3B1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C3B16">
              <w:rPr>
                <w:rFonts w:ascii="Calibri" w:eastAsia="Times New Roman" w:hAnsi="Calibri" w:cs="Calibri"/>
                <w:color w:val="000000"/>
              </w:rPr>
              <w:t>DBT, Tableau, Power BI, Docker, Linux</w:t>
            </w:r>
          </w:p>
        </w:tc>
      </w:tr>
    </w:tbl>
    <w:p w14:paraId="1003DBDD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mallCaps/>
          <w:spacing w:val="20"/>
          <w:sz w:val="22"/>
          <w:szCs w:val="22"/>
        </w:rPr>
      </w:pPr>
    </w:p>
    <w:p w14:paraId="7F1656B8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mallCaps/>
          <w:spacing w:val="20"/>
          <w:sz w:val="22"/>
          <w:szCs w:val="22"/>
        </w:rPr>
      </w:pPr>
      <w:r w:rsidRPr="00A80F62">
        <w:rPr>
          <w:rFonts w:ascii="Calibri" w:hAnsi="Calibri" w:cs="Calibri"/>
          <w:b/>
          <w:smallCaps/>
          <w:spacing w:val="20"/>
          <w:sz w:val="22"/>
          <w:szCs w:val="22"/>
        </w:rPr>
        <w:t>PROFESSIONAL EXPERIENCE:</w:t>
      </w:r>
    </w:p>
    <w:p w14:paraId="1709BBD8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mallCaps/>
          <w:spacing w:val="20"/>
          <w:sz w:val="22"/>
          <w:szCs w:val="22"/>
        </w:rPr>
      </w:pPr>
    </w:p>
    <w:p w14:paraId="74523126" w14:textId="5A709B8E" w:rsidR="003E6FA1" w:rsidRDefault="00372FFE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IT Syntax</w:t>
      </w:r>
      <w:r w:rsidR="008C57B2" w:rsidRPr="00A80F62">
        <w:rPr>
          <w:rFonts w:ascii="Calibri" w:hAnsi="Calibri" w:cs="Calibri"/>
          <w:b/>
          <w:sz w:val="22"/>
          <w:szCs w:val="22"/>
        </w:rPr>
        <w:t xml:space="preserve">, </w:t>
      </w:r>
      <w:r w:rsidR="00970369">
        <w:rPr>
          <w:rFonts w:ascii="Calibri" w:hAnsi="Calibri" w:cs="Calibri"/>
          <w:b/>
          <w:sz w:val="22"/>
          <w:szCs w:val="22"/>
        </w:rPr>
        <w:t>Sterling</w:t>
      </w:r>
      <w:r w:rsidR="008C57B2" w:rsidRPr="00A80F62">
        <w:rPr>
          <w:rFonts w:ascii="Calibri" w:hAnsi="Calibri" w:cs="Calibri"/>
          <w:b/>
          <w:sz w:val="22"/>
          <w:szCs w:val="22"/>
        </w:rPr>
        <w:t xml:space="preserve">, </w:t>
      </w:r>
      <w:r w:rsidR="00970369">
        <w:rPr>
          <w:rFonts w:ascii="Calibri" w:hAnsi="Calibri" w:cs="Calibri"/>
          <w:b/>
          <w:sz w:val="22"/>
          <w:szCs w:val="22"/>
        </w:rPr>
        <w:t>VA</w:t>
      </w:r>
      <w:r w:rsidR="008C57B2" w:rsidRPr="00A80F6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3E6FA1">
        <w:rPr>
          <w:rFonts w:ascii="Calibri" w:hAnsi="Calibri" w:cs="Calibri"/>
          <w:b/>
          <w:sz w:val="22"/>
          <w:szCs w:val="22"/>
        </w:rPr>
        <w:t xml:space="preserve">       </w:t>
      </w:r>
      <w:r w:rsidR="008C57B2" w:rsidRPr="00A80F62">
        <w:rPr>
          <w:rFonts w:ascii="Calibri" w:hAnsi="Calibri" w:cs="Calibri"/>
          <w:b/>
          <w:sz w:val="22"/>
          <w:szCs w:val="22"/>
        </w:rPr>
        <w:t xml:space="preserve">   </w:t>
      </w:r>
      <w:r w:rsidR="00970369">
        <w:rPr>
          <w:rFonts w:ascii="Calibri" w:hAnsi="Calibri" w:cs="Calibri"/>
          <w:b/>
          <w:sz w:val="22"/>
          <w:szCs w:val="22"/>
        </w:rPr>
        <w:t xml:space="preserve">     </w:t>
      </w:r>
      <w:r w:rsidR="007E6A48">
        <w:rPr>
          <w:rFonts w:ascii="Calibri" w:hAnsi="Calibri" w:cs="Calibri"/>
          <w:b/>
          <w:sz w:val="22"/>
          <w:szCs w:val="22"/>
        </w:rPr>
        <w:t xml:space="preserve"> </w:t>
      </w:r>
      <w:r w:rsidR="008C57B2" w:rsidRPr="00A80F62">
        <w:rPr>
          <w:rFonts w:ascii="Calibri" w:hAnsi="Calibri" w:cs="Calibri"/>
          <w:b/>
          <w:sz w:val="22"/>
          <w:szCs w:val="22"/>
        </w:rPr>
        <w:t xml:space="preserve">July 2025 – Present </w:t>
      </w:r>
    </w:p>
    <w:p w14:paraId="6B780FA1" w14:textId="6744A65A" w:rsidR="008C57B2" w:rsidRPr="00A80F62" w:rsidRDefault="00CF5D0F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Data</w:t>
      </w:r>
      <w:r w:rsidR="00F3182E">
        <w:rPr>
          <w:rFonts w:ascii="Calibri" w:hAnsi="Calibri" w:cs="Calibri"/>
          <w:b/>
          <w:sz w:val="22"/>
          <w:szCs w:val="22"/>
        </w:rPr>
        <w:t xml:space="preserve"> Engineer</w:t>
      </w:r>
    </w:p>
    <w:p w14:paraId="77FC7C3C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 w:rsidRPr="00A80F62">
        <w:rPr>
          <w:rFonts w:ascii="Calibri" w:hAnsi="Calibri" w:cs="Calibri"/>
          <w:b/>
          <w:sz w:val="22"/>
          <w:szCs w:val="22"/>
        </w:rPr>
        <w:t>Responsibilities:</w:t>
      </w:r>
    </w:p>
    <w:p w14:paraId="1B70FDB9" w14:textId="704D627B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Designed and implemented scalable data pipelines to process and transform structured and unstructured data for enterprise applications.</w:t>
      </w:r>
    </w:p>
    <w:p w14:paraId="33E4DAA9" w14:textId="0D979309" w:rsidR="009B3768" w:rsidRPr="009B3768" w:rsidRDefault="009B3768" w:rsidP="00AD4ED5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ETL processes using modern frameworks for ingestion into Snowflake data warehouses.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Created optimized SQL queries and stored procedures to enhance data retrieval and analytics performance.</w:t>
      </w:r>
    </w:p>
    <w:p w14:paraId="6DA54767" w14:textId="6C39D2FA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Integrated Python-based data processing scripts with Spark to handle large datasets efficiently.</w:t>
      </w:r>
    </w:p>
    <w:p w14:paraId="78B13B97" w14:textId="015FB7E3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Designed automated workflows using Apache Airflow for data extraction, transformation, and loading tasks.</w:t>
      </w:r>
    </w:p>
    <w:p w14:paraId="424815C1" w14:textId="501E24B4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Built predictive models using Python and Spark MLlib for customer behavior and operational analytics.</w:t>
      </w:r>
    </w:p>
    <w:p w14:paraId="175F8B37" w14:textId="023B9C9D" w:rsidR="009B3768" w:rsidRPr="009B3768" w:rsidRDefault="009B3768" w:rsidP="003F07C2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robust disaster recovery and data backup procedures for critical datasets.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Collaborated with data architects and software engineers to implement best practices in data management.</w:t>
      </w:r>
    </w:p>
    <w:p w14:paraId="476C7D32" w14:textId="5647C7FE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Performed data quality checks and implemented validation scripts to ensure reliability of ingested data.</w:t>
      </w:r>
    </w:p>
    <w:p w14:paraId="640C8B26" w14:textId="033003BB" w:rsidR="009B3768" w:rsidRPr="009B3768" w:rsidRDefault="009B3768" w:rsidP="006F7B36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Migrated legacy data systems to cloud-native platforms, improving system scalability and efficiency.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custom analytics applications for internal stakeholders using Python and Tableau.</w:t>
      </w:r>
    </w:p>
    <w:p w14:paraId="390A35F3" w14:textId="240E4188" w:rsidR="009B3768" w:rsidRPr="009B3768" w:rsidRDefault="009B3768" w:rsidP="00056EAB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Optimized batch and streaming ETL processes for real-time and near real-time data pipelines.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Conducted performance tuning on Snowflake warehouses to reduce query latency.</w:t>
      </w:r>
    </w:p>
    <w:p w14:paraId="2559ADEE" w14:textId="665FC64A" w:rsidR="009B3768" w:rsidRPr="009B3768" w:rsidRDefault="009B3768" w:rsidP="00842682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role-based access controls and data security measures across multiple data systems.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Designed data marts to support business intelligence reporting and analytics needs.</w:t>
      </w:r>
    </w:p>
    <w:p w14:paraId="497DCFA3" w14:textId="4F8650E3" w:rsidR="009B3768" w:rsidRPr="009B3768" w:rsidRDefault="009B3768" w:rsidP="004626A3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Researched and integrated emerging data technologies to enhance existing infrastructure.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Participated in peer code reviews to maintain high-quality engineering standards.</w:t>
      </w:r>
    </w:p>
    <w:p w14:paraId="077074BE" w14:textId="1AA99147" w:rsidR="009B3768" w:rsidRPr="009B3768" w:rsidRDefault="009B3768" w:rsidP="00DA59C9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Collaborated with business analysts to translate requirements into scalable data solutions.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reusable data components and Python libraries to standardize data operations.</w:t>
      </w:r>
    </w:p>
    <w:p w14:paraId="003B5D17" w14:textId="55424BBD" w:rsidR="009B3768" w:rsidRPr="009B3768" w:rsidRDefault="009B3768" w:rsidP="009B376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9B376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Maintained comprehensive documentation of data pipelines, system architectures, and processes.</w:t>
      </w:r>
    </w:p>
    <w:p w14:paraId="55A2ECE9" w14:textId="77777777" w:rsidR="006A44AC" w:rsidRPr="00A80F62" w:rsidRDefault="006A44AC" w:rsidP="008C57B2">
      <w:pPr>
        <w:pStyle w:val="NormalWeb"/>
        <w:spacing w:before="0" w:beforeAutospacing="0" w:after="0" w:afterAutospacing="0"/>
        <w:ind w:left="54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</w:p>
    <w:p w14:paraId="0159D932" w14:textId="50AB9A43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 w:rsidRPr="00A80F62">
        <w:rPr>
          <w:rFonts w:ascii="Calibri" w:hAnsi="Calibri" w:cs="Calibri"/>
          <w:b/>
          <w:sz w:val="22"/>
          <w:szCs w:val="22"/>
        </w:rPr>
        <w:t>Accenture Inc</w:t>
      </w:r>
      <w:r w:rsidR="004F7F17">
        <w:rPr>
          <w:rFonts w:ascii="Calibri" w:hAnsi="Calibri" w:cs="Calibri"/>
          <w:b/>
          <w:sz w:val="22"/>
          <w:szCs w:val="22"/>
        </w:rPr>
        <w:t>, Hyderabad, India</w:t>
      </w:r>
      <w:r w:rsidRPr="00A80F6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</w:t>
      </w:r>
      <w:r w:rsidR="000354FF">
        <w:rPr>
          <w:rFonts w:ascii="Calibri" w:hAnsi="Calibri" w:cs="Calibri"/>
          <w:b/>
          <w:sz w:val="22"/>
          <w:szCs w:val="22"/>
        </w:rPr>
        <w:t xml:space="preserve">                             </w:t>
      </w:r>
      <w:r w:rsidR="004F7F17">
        <w:rPr>
          <w:rFonts w:ascii="Calibri" w:hAnsi="Calibri" w:cs="Calibri"/>
          <w:b/>
          <w:sz w:val="22"/>
          <w:szCs w:val="22"/>
        </w:rPr>
        <w:t xml:space="preserve">               </w:t>
      </w:r>
      <w:r w:rsidR="002E192D">
        <w:rPr>
          <w:rFonts w:ascii="Calibri" w:hAnsi="Calibri" w:cs="Calibri"/>
          <w:b/>
          <w:sz w:val="22"/>
          <w:szCs w:val="22"/>
        </w:rPr>
        <w:t>Jan</w:t>
      </w:r>
      <w:r w:rsidRPr="00A80F62">
        <w:rPr>
          <w:rFonts w:ascii="Calibri" w:hAnsi="Calibri" w:cs="Calibri"/>
          <w:b/>
          <w:sz w:val="22"/>
          <w:szCs w:val="22"/>
        </w:rPr>
        <w:t xml:space="preserve"> 20</w:t>
      </w:r>
      <w:r w:rsidR="00777E12">
        <w:rPr>
          <w:rFonts w:ascii="Calibri" w:hAnsi="Calibri" w:cs="Calibri"/>
          <w:b/>
          <w:sz w:val="22"/>
          <w:szCs w:val="22"/>
        </w:rPr>
        <w:t>21</w:t>
      </w:r>
      <w:r w:rsidRPr="00A80F62">
        <w:rPr>
          <w:rFonts w:ascii="Calibri" w:hAnsi="Calibri" w:cs="Calibri"/>
          <w:b/>
          <w:sz w:val="22"/>
          <w:szCs w:val="22"/>
        </w:rPr>
        <w:t xml:space="preserve"> – Jul 2023</w:t>
      </w:r>
    </w:p>
    <w:p w14:paraId="6EEDF88D" w14:textId="23EA32B7" w:rsidR="008C57B2" w:rsidRPr="00A80F62" w:rsidRDefault="00E529A5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Data Engineer</w:t>
      </w:r>
    </w:p>
    <w:p w14:paraId="3A652B91" w14:textId="77777777" w:rsidR="008C57B2" w:rsidRPr="00A80F62" w:rsidRDefault="008C57B2" w:rsidP="008C57B2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 w:rsidRPr="00A80F62">
        <w:rPr>
          <w:rFonts w:ascii="Calibri" w:hAnsi="Calibri" w:cs="Calibri"/>
          <w:b/>
          <w:sz w:val="22"/>
          <w:szCs w:val="22"/>
        </w:rPr>
        <w:t>Responsibilities:</w:t>
      </w:r>
    </w:p>
    <w:bookmarkEnd w:id="0"/>
    <w:p w14:paraId="3BE7F9AF" w14:textId="314813F6" w:rsidR="00C3407F" w:rsidRPr="00C3407F" w:rsidRDefault="00C3407F" w:rsidP="0039756C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Designed and maintained ETL workflows using DataStage for multiple enterprise clients.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SQL scripts and procedures to extract, transform, and load large datasets.</w:t>
      </w:r>
    </w:p>
    <w:p w14:paraId="5A1AA507" w14:textId="7DB36D67" w:rsidR="00C3407F" w:rsidRPr="00C3407F" w:rsidRDefault="00C3407F" w:rsidP="00C439AB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Hadoop-based data processing pipelines for big data projects.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Built automated data ingestion pipelines to process logs, transaction, and sensor data.</w:t>
      </w:r>
    </w:p>
    <w:p w14:paraId="0966C9F8" w14:textId="5EBBB52F" w:rsidR="00C3407F" w:rsidRPr="00C3407F" w:rsidRDefault="00C3407F" w:rsidP="00A07310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Created dashboards and reporting solutions in Tableau and Power BI for business insights.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Optimized Hive queries and Spark jobs to improve performance on distributed datasets.</w:t>
      </w:r>
    </w:p>
    <w:p w14:paraId="1F4EDF65" w14:textId="5002718F" w:rsidR="00C3407F" w:rsidRPr="00C3407F" w:rsidRDefault="00C3407F" w:rsidP="00257977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Collaborated with cross-functional teams to deliver scalable data solutions.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predictive analytics models for client-specific business use cases.</w:t>
      </w:r>
    </w:p>
    <w:p w14:paraId="4613FD56" w14:textId="7D219B43" w:rsidR="00C3407F" w:rsidRPr="00C3407F" w:rsidRDefault="00C3407F" w:rsidP="00970A9B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lastRenderedPageBreak/>
        <w:t>Designed and implemented dimensional data models for reporting and analytics.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Maintained data quality by developing validation scripts and reconciliation processes.</w:t>
      </w:r>
    </w:p>
    <w:p w14:paraId="50F7D988" w14:textId="532DA8CC" w:rsidR="00C3407F" w:rsidRPr="00C3407F" w:rsidRDefault="00C3407F" w:rsidP="00994D4D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Conducted root cause analysis for data discrepancies and implemented corrective measures.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incremental and full data load strategies for various data sources.</w:t>
      </w:r>
    </w:p>
    <w:p w14:paraId="5AF26476" w14:textId="19C3AA34" w:rsidR="00C3407F" w:rsidRPr="00C3407F" w:rsidRDefault="00C3407F" w:rsidP="00DF10D1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Integrated cloud storage solutions (AWS S3, Azure Blob Storage) for ETL pipelines.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Python scripts to automate repetitive data engineering tasks.</w:t>
      </w:r>
    </w:p>
    <w:p w14:paraId="772EEAEE" w14:textId="2EDF6904" w:rsidR="00C3407F" w:rsidRPr="00C3407F" w:rsidRDefault="00C3407F" w:rsidP="00265ED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Assisted in migration of on-premise databases to cloud-based environments.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monitoring solutions to track ETL jobs and data pipeline health.</w:t>
      </w:r>
    </w:p>
    <w:p w14:paraId="7F82C021" w14:textId="69A84FBB" w:rsidR="00C3407F" w:rsidRPr="00C3407F" w:rsidRDefault="00C3407F" w:rsidP="00193F2C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reusable ETL components to standardize data ingestion processes.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Coordinated with data architects to implement secure and compliant data models.</w:t>
      </w:r>
    </w:p>
    <w:p w14:paraId="7D169457" w14:textId="706C8C1C" w:rsidR="00C3407F" w:rsidRPr="00C3407F" w:rsidRDefault="00C3407F" w:rsidP="00381F2A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Trained junior engineers on ETL, data modeling, and best practices.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C3407F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Produced detailed documentation for ETL processes, data sources, and data flow diagrams.</w:t>
      </w:r>
    </w:p>
    <w:p w14:paraId="60230D8A" w14:textId="77777777" w:rsidR="00FF7B59" w:rsidRDefault="00FF7B59" w:rsidP="007B25C7">
      <w:pPr>
        <w:pStyle w:val="NormalWeb"/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</w:p>
    <w:p w14:paraId="410F30E9" w14:textId="6EA09F52" w:rsidR="00FF7B59" w:rsidRPr="00A80F62" w:rsidRDefault="00FF7B59" w:rsidP="00FF7B59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TCS</w:t>
      </w:r>
      <w:r>
        <w:rPr>
          <w:rFonts w:ascii="Calibri" w:hAnsi="Calibri" w:cs="Calibri"/>
          <w:b/>
          <w:sz w:val="22"/>
          <w:szCs w:val="22"/>
        </w:rPr>
        <w:t>, Hyderabad, India</w:t>
      </w:r>
      <w:r w:rsidRPr="00A80F62">
        <w:rPr>
          <w:rFonts w:ascii="Calibri" w:hAnsi="Calibri" w:cs="Calibri"/>
          <w:b/>
          <w:sz w:val="22"/>
          <w:szCs w:val="22"/>
        </w:rPr>
        <w:t xml:space="preserve">                                                                              </w:t>
      </w:r>
      <w:r>
        <w:rPr>
          <w:rFonts w:ascii="Calibri" w:hAnsi="Calibri" w:cs="Calibri"/>
          <w:b/>
          <w:sz w:val="22"/>
          <w:szCs w:val="22"/>
        </w:rPr>
        <w:t xml:space="preserve">                                            </w:t>
      </w:r>
      <w:r>
        <w:rPr>
          <w:rFonts w:ascii="Calibri" w:hAnsi="Calibri" w:cs="Calibri"/>
          <w:b/>
          <w:sz w:val="22"/>
          <w:szCs w:val="22"/>
        </w:rPr>
        <w:t xml:space="preserve">                   </w:t>
      </w:r>
      <w:r>
        <w:rPr>
          <w:rFonts w:ascii="Calibri" w:hAnsi="Calibri" w:cs="Calibri"/>
          <w:b/>
          <w:sz w:val="22"/>
          <w:szCs w:val="22"/>
        </w:rPr>
        <w:t>Jan</w:t>
      </w:r>
      <w:r w:rsidRPr="00A80F62">
        <w:rPr>
          <w:rFonts w:ascii="Calibri" w:hAnsi="Calibri" w:cs="Calibri"/>
          <w:b/>
          <w:sz w:val="22"/>
          <w:szCs w:val="22"/>
        </w:rPr>
        <w:t xml:space="preserve"> 20</w:t>
      </w:r>
      <w:r>
        <w:rPr>
          <w:rFonts w:ascii="Calibri" w:hAnsi="Calibri" w:cs="Calibri"/>
          <w:b/>
          <w:sz w:val="22"/>
          <w:szCs w:val="22"/>
        </w:rPr>
        <w:t>2</w:t>
      </w:r>
      <w:r w:rsidR="00AE7E64">
        <w:rPr>
          <w:rFonts w:ascii="Calibri" w:hAnsi="Calibri" w:cs="Calibri"/>
          <w:b/>
          <w:sz w:val="22"/>
          <w:szCs w:val="22"/>
        </w:rPr>
        <w:t>0</w:t>
      </w:r>
      <w:r w:rsidRPr="00A80F62">
        <w:rPr>
          <w:rFonts w:ascii="Calibri" w:hAnsi="Calibri" w:cs="Calibri"/>
          <w:b/>
          <w:sz w:val="22"/>
          <w:szCs w:val="22"/>
        </w:rPr>
        <w:t xml:space="preserve"> – Ju</w:t>
      </w:r>
      <w:r w:rsidR="00AE7E64">
        <w:rPr>
          <w:rFonts w:ascii="Calibri" w:hAnsi="Calibri" w:cs="Calibri"/>
          <w:b/>
          <w:sz w:val="22"/>
          <w:szCs w:val="22"/>
        </w:rPr>
        <w:t>n</w:t>
      </w:r>
      <w:r w:rsidRPr="00A80F62">
        <w:rPr>
          <w:rFonts w:ascii="Calibri" w:hAnsi="Calibri" w:cs="Calibri"/>
          <w:b/>
          <w:sz w:val="22"/>
          <w:szCs w:val="22"/>
        </w:rPr>
        <w:t xml:space="preserve"> 202</w:t>
      </w:r>
      <w:r w:rsidR="00AE7E64">
        <w:rPr>
          <w:rFonts w:ascii="Calibri" w:hAnsi="Calibri" w:cs="Calibri"/>
          <w:b/>
          <w:sz w:val="22"/>
          <w:szCs w:val="22"/>
        </w:rPr>
        <w:t>0</w:t>
      </w:r>
    </w:p>
    <w:p w14:paraId="7ED42EA3" w14:textId="77777777" w:rsidR="00FF7B59" w:rsidRPr="00A80F62" w:rsidRDefault="00FF7B59" w:rsidP="00FF7B59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Data Engineer</w:t>
      </w:r>
    </w:p>
    <w:p w14:paraId="2D0E14CF" w14:textId="77777777" w:rsidR="00FF7B59" w:rsidRPr="00A80F62" w:rsidRDefault="00FF7B59" w:rsidP="00FF7B59">
      <w:pPr>
        <w:pStyle w:val="NoSpacing"/>
        <w:jc w:val="both"/>
        <w:rPr>
          <w:rFonts w:ascii="Calibri" w:hAnsi="Calibri" w:cs="Calibri"/>
          <w:b/>
          <w:sz w:val="22"/>
          <w:szCs w:val="22"/>
        </w:rPr>
      </w:pPr>
      <w:r w:rsidRPr="00A80F62">
        <w:rPr>
          <w:rFonts w:ascii="Calibri" w:hAnsi="Calibri" w:cs="Calibri"/>
          <w:b/>
          <w:sz w:val="22"/>
          <w:szCs w:val="22"/>
        </w:rPr>
        <w:t>Responsibilities:</w:t>
      </w:r>
    </w:p>
    <w:p w14:paraId="2D7AD372" w14:textId="544AB843" w:rsidR="002F6628" w:rsidRPr="002F6628" w:rsidRDefault="002F6628" w:rsidP="002A5691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Developed ETL pipelines using DataStage to extract, transform, and load client data.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Wrote SQL queries for relational databases such as Oracle and MySQL for reporting.</w:t>
      </w:r>
    </w:p>
    <w:p w14:paraId="31D5E4C4" w14:textId="13655FD6" w:rsidR="002F6628" w:rsidRPr="002F6628" w:rsidRDefault="002F6628" w:rsidP="009C4E02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Designed basic dimensional models to support data analytics and reporting.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Assisted in maintaining Hadoop clusters and processing large datasets.</w:t>
      </w:r>
    </w:p>
    <w:p w14:paraId="64898BE2" w14:textId="09FB6515" w:rsidR="002F6628" w:rsidRPr="002F6628" w:rsidRDefault="002F6628" w:rsidP="00066DFD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data validation and cleansing scripts to ensure accuracy of ingested data.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Collaborated with team members to define data requirements for projects.</w:t>
      </w:r>
    </w:p>
    <w:p w14:paraId="1B078C31" w14:textId="029933DD" w:rsidR="002F6628" w:rsidRPr="002F6628" w:rsidRDefault="002F6628" w:rsidP="005E24AB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Monitored ETL jobs and performed troubleshooting for failed processes.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Created data transformation scripts to standardize client data formats.</w:t>
      </w:r>
    </w:p>
    <w:p w14:paraId="2B0817EE" w14:textId="45297CD5" w:rsidR="002F6628" w:rsidRPr="002F6628" w:rsidRDefault="002F6628" w:rsidP="00A179F7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Assisted in implementing disaster recovery processes for ETL pipelines.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Generated reports and dashboards using Tableau for internal stakeholders.</w:t>
      </w:r>
    </w:p>
    <w:p w14:paraId="1A0FE55F" w14:textId="11ADDEF2" w:rsidR="002F6628" w:rsidRPr="002F6628" w:rsidRDefault="002F6628" w:rsidP="00E15158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Participated in data profiling to understand source data quality and anomalies.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Assisted in integration of legacy systems with new ETL processes.</w:t>
      </w:r>
    </w:p>
    <w:p w14:paraId="0454354E" w14:textId="65355F26" w:rsidR="002F6628" w:rsidRPr="002F6628" w:rsidRDefault="002F6628" w:rsidP="00972A9E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Documented ETL workflows, job dependencies, and source-to-target mappings.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Supported data warehouse administration tasks, including performance tuning.</w:t>
      </w:r>
    </w:p>
    <w:p w14:paraId="2F18044E" w14:textId="638BE594" w:rsidR="002F6628" w:rsidRPr="002F6628" w:rsidRDefault="002F6628" w:rsidP="00264CD9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Implemented incremental load processes to optimize ETL runtimes.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Assisted senior engineers in building reusable data processing components.</w:t>
      </w:r>
    </w:p>
    <w:p w14:paraId="43F347F0" w14:textId="7AE8BCBA" w:rsidR="002F6628" w:rsidRPr="002F6628" w:rsidRDefault="002F6628" w:rsidP="006910E0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Performed initial data analysis to support client requirements.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Participated in team discussions to improve ETL architecture and design.</w:t>
      </w:r>
    </w:p>
    <w:p w14:paraId="2BD86C36" w14:textId="4C83D45D" w:rsidR="002F6628" w:rsidRPr="002F6628" w:rsidRDefault="002F6628" w:rsidP="00165926">
      <w:pPr>
        <w:pStyle w:val="NormalWeb"/>
        <w:numPr>
          <w:ilvl w:val="0"/>
          <w:numId w:val="109"/>
        </w:numPr>
        <w:spacing w:before="0" w:beforeAutospacing="0" w:after="0" w:afterAutospacing="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Maintained version control for scripts and job configurations.</w:t>
      </w:r>
      <w:r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 xml:space="preserve"> </w:t>
      </w:r>
      <w:r w:rsidRPr="002F6628"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  <w:t>Supported testing and validation of ETL processes prior to production deployment.</w:t>
      </w:r>
    </w:p>
    <w:p w14:paraId="044E0B2B" w14:textId="77777777" w:rsidR="00FF7B59" w:rsidRPr="00A40269" w:rsidRDefault="00FF7B59" w:rsidP="00FF7B59">
      <w:pPr>
        <w:pStyle w:val="NormalWeb"/>
        <w:spacing w:before="0" w:beforeAutospacing="0" w:after="0" w:afterAutospacing="0"/>
        <w:ind w:left="180"/>
        <w:jc w:val="both"/>
        <w:rPr>
          <w:rFonts w:ascii="Calibri" w:eastAsia="SimSun" w:hAnsi="Calibri" w:cs="Calibri"/>
          <w:sz w:val="22"/>
          <w:szCs w:val="22"/>
          <w:shd w:val="clear" w:color="auto" w:fill="FFFFFF"/>
          <w:lang w:eastAsia="zh-CN"/>
        </w:rPr>
      </w:pPr>
    </w:p>
    <w:sectPr w:rsidR="00FF7B59" w:rsidRPr="00A40269" w:rsidSect="00FD4EBB">
      <w:pgSz w:w="12240" w:h="20160" w:code="5"/>
      <w:pgMar w:top="720" w:right="720" w:bottom="720" w:left="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5F664" w14:textId="77777777" w:rsidR="001302A2" w:rsidRDefault="001302A2" w:rsidP="00425628">
      <w:pPr>
        <w:spacing w:after="0" w:line="240" w:lineRule="auto"/>
      </w:pPr>
      <w:r>
        <w:separator/>
      </w:r>
    </w:p>
  </w:endnote>
  <w:endnote w:type="continuationSeparator" w:id="0">
    <w:p w14:paraId="27101CE4" w14:textId="77777777" w:rsidR="001302A2" w:rsidRDefault="001302A2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4926" w14:textId="77777777" w:rsidR="001302A2" w:rsidRDefault="001302A2" w:rsidP="00425628">
      <w:pPr>
        <w:spacing w:after="0" w:line="240" w:lineRule="auto"/>
      </w:pPr>
      <w:r>
        <w:separator/>
      </w:r>
    </w:p>
  </w:footnote>
  <w:footnote w:type="continuationSeparator" w:id="0">
    <w:p w14:paraId="0C0DEDDA" w14:textId="77777777" w:rsidR="001302A2" w:rsidRDefault="001302A2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ECA"/>
    <w:multiLevelType w:val="hybridMultilevel"/>
    <w:tmpl w:val="9D461E6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0EA51D2"/>
    <w:multiLevelType w:val="multilevel"/>
    <w:tmpl w:val="3FCE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E6050D"/>
    <w:multiLevelType w:val="hybridMultilevel"/>
    <w:tmpl w:val="E2CAE6D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20707BD"/>
    <w:multiLevelType w:val="hybridMultilevel"/>
    <w:tmpl w:val="601EC6DA"/>
    <w:lvl w:ilvl="0" w:tplc="7EDA153E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235677F"/>
    <w:multiLevelType w:val="multilevel"/>
    <w:tmpl w:val="93163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762253"/>
    <w:multiLevelType w:val="hybridMultilevel"/>
    <w:tmpl w:val="0A42F7D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05071E4E"/>
    <w:multiLevelType w:val="hybridMultilevel"/>
    <w:tmpl w:val="277C416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058D2ECA"/>
    <w:multiLevelType w:val="multilevel"/>
    <w:tmpl w:val="50A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BF1C08"/>
    <w:multiLevelType w:val="multilevel"/>
    <w:tmpl w:val="29A2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316B91"/>
    <w:multiLevelType w:val="hybridMultilevel"/>
    <w:tmpl w:val="19F6455A"/>
    <w:lvl w:ilvl="0" w:tplc="AF76E782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0FDA4320"/>
    <w:multiLevelType w:val="hybridMultilevel"/>
    <w:tmpl w:val="F6D28B1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103F7221"/>
    <w:multiLevelType w:val="multilevel"/>
    <w:tmpl w:val="51187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952FA"/>
    <w:multiLevelType w:val="hybridMultilevel"/>
    <w:tmpl w:val="8DE0619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1964BBA"/>
    <w:multiLevelType w:val="hybridMultilevel"/>
    <w:tmpl w:val="EBBE6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DE373A"/>
    <w:multiLevelType w:val="hybridMultilevel"/>
    <w:tmpl w:val="4E825EF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12ED31AB"/>
    <w:multiLevelType w:val="hybridMultilevel"/>
    <w:tmpl w:val="73F0526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13247C9F"/>
    <w:multiLevelType w:val="hybridMultilevel"/>
    <w:tmpl w:val="8C9CAF6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7" w15:restartNumberingAfterBreak="0">
    <w:nsid w:val="14E36B09"/>
    <w:multiLevelType w:val="multilevel"/>
    <w:tmpl w:val="26D8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75555E"/>
    <w:multiLevelType w:val="multilevel"/>
    <w:tmpl w:val="918C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E93DEE"/>
    <w:multiLevelType w:val="multilevel"/>
    <w:tmpl w:val="3402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0601CF"/>
    <w:multiLevelType w:val="hybridMultilevel"/>
    <w:tmpl w:val="1438E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CA7E98"/>
    <w:multiLevelType w:val="hybridMultilevel"/>
    <w:tmpl w:val="E4EC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0D1107"/>
    <w:multiLevelType w:val="hybridMultilevel"/>
    <w:tmpl w:val="71C62BB0"/>
    <w:lvl w:ilvl="0" w:tplc="8E98D838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3" w15:restartNumberingAfterBreak="0">
    <w:nsid w:val="1A9918DC"/>
    <w:multiLevelType w:val="hybridMultilevel"/>
    <w:tmpl w:val="AA2042D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1ACC31A1"/>
    <w:multiLevelType w:val="hybridMultilevel"/>
    <w:tmpl w:val="337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1D6984"/>
    <w:multiLevelType w:val="hybridMultilevel"/>
    <w:tmpl w:val="5C801E00"/>
    <w:lvl w:ilvl="0" w:tplc="D406A7CA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 w15:restartNumberingAfterBreak="0">
    <w:nsid w:val="1B647429"/>
    <w:multiLevelType w:val="multilevel"/>
    <w:tmpl w:val="1414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BBA7760"/>
    <w:multiLevelType w:val="hybridMultilevel"/>
    <w:tmpl w:val="43683776"/>
    <w:lvl w:ilvl="0" w:tplc="C4A2F5CC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8" w15:restartNumberingAfterBreak="0">
    <w:nsid w:val="1CB46D84"/>
    <w:multiLevelType w:val="hybridMultilevel"/>
    <w:tmpl w:val="6B92398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9" w15:restartNumberingAfterBreak="0">
    <w:nsid w:val="1E846E85"/>
    <w:multiLevelType w:val="multilevel"/>
    <w:tmpl w:val="500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605A5"/>
    <w:multiLevelType w:val="hybridMultilevel"/>
    <w:tmpl w:val="643A66E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21167E7D"/>
    <w:multiLevelType w:val="hybridMultilevel"/>
    <w:tmpl w:val="94920FE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2" w15:restartNumberingAfterBreak="0">
    <w:nsid w:val="23681003"/>
    <w:multiLevelType w:val="multilevel"/>
    <w:tmpl w:val="CF64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3C62CFC"/>
    <w:multiLevelType w:val="hybridMultilevel"/>
    <w:tmpl w:val="E57C5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D05423"/>
    <w:multiLevelType w:val="hybridMultilevel"/>
    <w:tmpl w:val="2C146A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26E979C0"/>
    <w:multiLevelType w:val="hybridMultilevel"/>
    <w:tmpl w:val="F6EA06B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6" w15:restartNumberingAfterBreak="0">
    <w:nsid w:val="28AB62E4"/>
    <w:multiLevelType w:val="multilevel"/>
    <w:tmpl w:val="2434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8F5050D"/>
    <w:multiLevelType w:val="multilevel"/>
    <w:tmpl w:val="0936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B7625B"/>
    <w:multiLevelType w:val="hybridMultilevel"/>
    <w:tmpl w:val="237A4490"/>
    <w:lvl w:ilvl="0" w:tplc="2D742808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9" w15:restartNumberingAfterBreak="0">
    <w:nsid w:val="2B0F2A85"/>
    <w:multiLevelType w:val="hybridMultilevel"/>
    <w:tmpl w:val="F076715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0" w15:restartNumberingAfterBreak="0">
    <w:nsid w:val="2C0D21F5"/>
    <w:multiLevelType w:val="hybridMultilevel"/>
    <w:tmpl w:val="C8C49E7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302959B3"/>
    <w:multiLevelType w:val="hybridMultilevel"/>
    <w:tmpl w:val="FCE43BC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2" w15:restartNumberingAfterBreak="0">
    <w:nsid w:val="312E7613"/>
    <w:multiLevelType w:val="multilevel"/>
    <w:tmpl w:val="0194F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4945F95"/>
    <w:multiLevelType w:val="multilevel"/>
    <w:tmpl w:val="400EE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7B794B"/>
    <w:multiLevelType w:val="hybridMultilevel"/>
    <w:tmpl w:val="C712BB44"/>
    <w:lvl w:ilvl="0" w:tplc="F55A0AA6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370F7BDF"/>
    <w:multiLevelType w:val="hybridMultilevel"/>
    <w:tmpl w:val="C50E35C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6" w15:restartNumberingAfterBreak="0">
    <w:nsid w:val="373E7AEC"/>
    <w:multiLevelType w:val="hybridMultilevel"/>
    <w:tmpl w:val="1D58431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7" w15:restartNumberingAfterBreak="0">
    <w:nsid w:val="37BF6057"/>
    <w:multiLevelType w:val="hybridMultilevel"/>
    <w:tmpl w:val="9F84F6A8"/>
    <w:lvl w:ilvl="0" w:tplc="B4908108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8" w15:restartNumberingAfterBreak="0">
    <w:nsid w:val="38652A5D"/>
    <w:multiLevelType w:val="hybridMultilevel"/>
    <w:tmpl w:val="DA8603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9" w15:restartNumberingAfterBreak="0">
    <w:nsid w:val="38E02426"/>
    <w:multiLevelType w:val="multilevel"/>
    <w:tmpl w:val="F1E6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9CA39CC"/>
    <w:multiLevelType w:val="hybridMultilevel"/>
    <w:tmpl w:val="FCFE35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51" w15:restartNumberingAfterBreak="0">
    <w:nsid w:val="3A1859C6"/>
    <w:multiLevelType w:val="multilevel"/>
    <w:tmpl w:val="9CE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24369F"/>
    <w:multiLevelType w:val="hybridMultilevel"/>
    <w:tmpl w:val="4B3C8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AC007B3"/>
    <w:multiLevelType w:val="hybridMultilevel"/>
    <w:tmpl w:val="3A24FD3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4" w15:restartNumberingAfterBreak="0">
    <w:nsid w:val="3B090918"/>
    <w:multiLevelType w:val="multilevel"/>
    <w:tmpl w:val="0BB4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254045"/>
    <w:multiLevelType w:val="hybridMultilevel"/>
    <w:tmpl w:val="BAA6E55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6" w15:restartNumberingAfterBreak="0">
    <w:nsid w:val="3BEF74B3"/>
    <w:multiLevelType w:val="hybridMultilevel"/>
    <w:tmpl w:val="8128821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7" w15:restartNumberingAfterBreak="0">
    <w:nsid w:val="3C1A715A"/>
    <w:multiLevelType w:val="multilevel"/>
    <w:tmpl w:val="8F564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C7A4CA3"/>
    <w:multiLevelType w:val="hybridMultilevel"/>
    <w:tmpl w:val="8750717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9" w15:restartNumberingAfterBreak="0">
    <w:nsid w:val="3F171DC9"/>
    <w:multiLevelType w:val="hybridMultilevel"/>
    <w:tmpl w:val="D0A63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20927B7"/>
    <w:multiLevelType w:val="multilevel"/>
    <w:tmpl w:val="93E0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532958"/>
    <w:multiLevelType w:val="multilevel"/>
    <w:tmpl w:val="BAAC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34026C6"/>
    <w:multiLevelType w:val="hybridMultilevel"/>
    <w:tmpl w:val="8B9EC4C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45853CD3"/>
    <w:multiLevelType w:val="hybridMultilevel"/>
    <w:tmpl w:val="79EE353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4" w15:restartNumberingAfterBreak="0">
    <w:nsid w:val="470D09DA"/>
    <w:multiLevelType w:val="hybridMultilevel"/>
    <w:tmpl w:val="34F0396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5" w15:restartNumberingAfterBreak="0">
    <w:nsid w:val="474B4BA3"/>
    <w:multiLevelType w:val="multilevel"/>
    <w:tmpl w:val="BC384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A142695"/>
    <w:multiLevelType w:val="hybridMultilevel"/>
    <w:tmpl w:val="849AACAC"/>
    <w:lvl w:ilvl="0" w:tplc="D1E26CCE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7" w15:restartNumberingAfterBreak="0">
    <w:nsid w:val="4A1B34B3"/>
    <w:multiLevelType w:val="hybridMultilevel"/>
    <w:tmpl w:val="E9DAE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A5B5253"/>
    <w:multiLevelType w:val="hybridMultilevel"/>
    <w:tmpl w:val="E33E3DC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9" w15:restartNumberingAfterBreak="0">
    <w:nsid w:val="4AD17DF1"/>
    <w:multiLevelType w:val="hybridMultilevel"/>
    <w:tmpl w:val="3788CA4E"/>
    <w:lvl w:ilvl="0" w:tplc="CD92EE6C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0" w15:restartNumberingAfterBreak="0">
    <w:nsid w:val="4ADC3182"/>
    <w:multiLevelType w:val="hybridMultilevel"/>
    <w:tmpl w:val="DB56347E"/>
    <w:lvl w:ilvl="0" w:tplc="D130CAE8">
      <w:numFmt w:val="bullet"/>
      <w:lvlText w:val="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0261E7"/>
    <w:multiLevelType w:val="multilevel"/>
    <w:tmpl w:val="3842B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4C0935"/>
    <w:multiLevelType w:val="hybridMultilevel"/>
    <w:tmpl w:val="F49C8BA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3" w15:restartNumberingAfterBreak="0">
    <w:nsid w:val="50B0267C"/>
    <w:multiLevelType w:val="hybridMultilevel"/>
    <w:tmpl w:val="2166A21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4" w15:restartNumberingAfterBreak="0">
    <w:nsid w:val="51F7390F"/>
    <w:multiLevelType w:val="multilevel"/>
    <w:tmpl w:val="8696B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8E4E2D"/>
    <w:multiLevelType w:val="hybridMultilevel"/>
    <w:tmpl w:val="A84ACA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6" w15:restartNumberingAfterBreak="0">
    <w:nsid w:val="54CC6D64"/>
    <w:multiLevelType w:val="hybridMultilevel"/>
    <w:tmpl w:val="301CF5C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7" w15:restartNumberingAfterBreak="0">
    <w:nsid w:val="5623520B"/>
    <w:multiLevelType w:val="multilevel"/>
    <w:tmpl w:val="8DE6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C63EBA"/>
    <w:multiLevelType w:val="hybridMultilevel"/>
    <w:tmpl w:val="2900645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9" w15:restartNumberingAfterBreak="0">
    <w:nsid w:val="579D6D2A"/>
    <w:multiLevelType w:val="multilevel"/>
    <w:tmpl w:val="849A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F237EB"/>
    <w:multiLevelType w:val="hybridMultilevel"/>
    <w:tmpl w:val="E0A82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95144C9"/>
    <w:multiLevelType w:val="hybridMultilevel"/>
    <w:tmpl w:val="0720B5B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2" w15:restartNumberingAfterBreak="0">
    <w:nsid w:val="5B3A7AAF"/>
    <w:multiLevelType w:val="multilevel"/>
    <w:tmpl w:val="ACB4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DD2809"/>
    <w:multiLevelType w:val="hybridMultilevel"/>
    <w:tmpl w:val="40FECCE8"/>
    <w:lvl w:ilvl="0" w:tplc="F0429686">
      <w:numFmt w:val="bullet"/>
      <w:lvlText w:val="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E484BB3"/>
    <w:multiLevelType w:val="hybridMultilevel"/>
    <w:tmpl w:val="C1383CA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5" w15:restartNumberingAfterBreak="0">
    <w:nsid w:val="60101033"/>
    <w:multiLevelType w:val="multilevel"/>
    <w:tmpl w:val="300EE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05E42CD"/>
    <w:multiLevelType w:val="hybridMultilevel"/>
    <w:tmpl w:val="DDF22FE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7" w15:restartNumberingAfterBreak="0">
    <w:nsid w:val="60BF4E25"/>
    <w:multiLevelType w:val="multilevel"/>
    <w:tmpl w:val="35DC8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2755F80"/>
    <w:multiLevelType w:val="multilevel"/>
    <w:tmpl w:val="E94C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5F8218A"/>
    <w:multiLevelType w:val="hybridMultilevel"/>
    <w:tmpl w:val="D0CA911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0" w15:restartNumberingAfterBreak="0">
    <w:nsid w:val="696F088A"/>
    <w:multiLevelType w:val="multilevel"/>
    <w:tmpl w:val="7DFCC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9B6496B"/>
    <w:multiLevelType w:val="multilevel"/>
    <w:tmpl w:val="9D0C5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AED4443"/>
    <w:multiLevelType w:val="hybridMultilevel"/>
    <w:tmpl w:val="F98E7CB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3" w15:restartNumberingAfterBreak="0">
    <w:nsid w:val="6B225666"/>
    <w:multiLevelType w:val="hybridMultilevel"/>
    <w:tmpl w:val="BCB84E9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4" w15:restartNumberingAfterBreak="0">
    <w:nsid w:val="6BED3FD3"/>
    <w:multiLevelType w:val="multilevel"/>
    <w:tmpl w:val="9DA08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C154360"/>
    <w:multiLevelType w:val="hybridMultilevel"/>
    <w:tmpl w:val="E9585164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6" w15:restartNumberingAfterBreak="0">
    <w:nsid w:val="6C7D4900"/>
    <w:multiLevelType w:val="hybridMultilevel"/>
    <w:tmpl w:val="9F505FC4"/>
    <w:lvl w:ilvl="0" w:tplc="33E8C52C">
      <w:numFmt w:val="bullet"/>
      <w:lvlText w:val=""/>
      <w:lvlJc w:val="left"/>
      <w:pPr>
        <w:ind w:left="54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7" w15:restartNumberingAfterBreak="0">
    <w:nsid w:val="6D104239"/>
    <w:multiLevelType w:val="multilevel"/>
    <w:tmpl w:val="B032E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0F65FA4"/>
    <w:multiLevelType w:val="hybridMultilevel"/>
    <w:tmpl w:val="E2EE4E9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9" w15:restartNumberingAfterBreak="0">
    <w:nsid w:val="722373E8"/>
    <w:multiLevelType w:val="hybridMultilevel"/>
    <w:tmpl w:val="97C0375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0" w15:restartNumberingAfterBreak="0">
    <w:nsid w:val="731131C1"/>
    <w:multiLevelType w:val="hybridMultilevel"/>
    <w:tmpl w:val="644E9EC2"/>
    <w:lvl w:ilvl="0" w:tplc="A9DA9DBA">
      <w:numFmt w:val="bullet"/>
      <w:lvlText w:val="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35A105D"/>
    <w:multiLevelType w:val="multilevel"/>
    <w:tmpl w:val="03AA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4AA6959"/>
    <w:multiLevelType w:val="hybridMultilevel"/>
    <w:tmpl w:val="8F3444F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3" w15:restartNumberingAfterBreak="0">
    <w:nsid w:val="77735840"/>
    <w:multiLevelType w:val="multilevel"/>
    <w:tmpl w:val="C210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A793A5C"/>
    <w:multiLevelType w:val="hybridMultilevel"/>
    <w:tmpl w:val="1756C5E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5" w15:restartNumberingAfterBreak="0">
    <w:nsid w:val="7A9D39D0"/>
    <w:multiLevelType w:val="multilevel"/>
    <w:tmpl w:val="62C2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ACC32CF"/>
    <w:multiLevelType w:val="multilevel"/>
    <w:tmpl w:val="B780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3615FC"/>
    <w:multiLevelType w:val="hybridMultilevel"/>
    <w:tmpl w:val="393AB35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08" w15:restartNumberingAfterBreak="0">
    <w:nsid w:val="7EDA4887"/>
    <w:multiLevelType w:val="multilevel"/>
    <w:tmpl w:val="2AA0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356ECA"/>
    <w:multiLevelType w:val="hybridMultilevel"/>
    <w:tmpl w:val="15B643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0" w15:restartNumberingAfterBreak="0">
    <w:nsid w:val="7FA22BB7"/>
    <w:multiLevelType w:val="hybridMultilevel"/>
    <w:tmpl w:val="86D4F8D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768235330">
    <w:abstractNumId w:val="30"/>
  </w:num>
  <w:num w:numId="2" w16cid:durableId="761995918">
    <w:abstractNumId w:val="67"/>
  </w:num>
  <w:num w:numId="3" w16cid:durableId="1182663985">
    <w:abstractNumId w:val="108"/>
  </w:num>
  <w:num w:numId="4" w16cid:durableId="2045980518">
    <w:abstractNumId w:val="39"/>
  </w:num>
  <w:num w:numId="5" w16cid:durableId="874850536">
    <w:abstractNumId w:val="5"/>
  </w:num>
  <w:num w:numId="6" w16cid:durableId="2049647536">
    <w:abstractNumId w:val="77"/>
  </w:num>
  <w:num w:numId="7" w16cid:durableId="421417018">
    <w:abstractNumId w:val="109"/>
  </w:num>
  <w:num w:numId="8" w16cid:durableId="45180357">
    <w:abstractNumId w:val="85"/>
  </w:num>
  <w:num w:numId="9" w16cid:durableId="113721891">
    <w:abstractNumId w:val="98"/>
  </w:num>
  <w:num w:numId="10" w16cid:durableId="200358828">
    <w:abstractNumId w:val="66"/>
  </w:num>
  <w:num w:numId="11" w16cid:durableId="421490834">
    <w:abstractNumId w:val="92"/>
  </w:num>
  <w:num w:numId="12" w16cid:durableId="1063796114">
    <w:abstractNumId w:val="59"/>
  </w:num>
  <w:num w:numId="13" w16cid:durableId="1417167728">
    <w:abstractNumId w:val="51"/>
  </w:num>
  <w:num w:numId="14" w16cid:durableId="1528563396">
    <w:abstractNumId w:val="58"/>
  </w:num>
  <w:num w:numId="15" w16cid:durableId="855189541">
    <w:abstractNumId w:val="22"/>
  </w:num>
  <w:num w:numId="16" w16cid:durableId="737477506">
    <w:abstractNumId w:val="50"/>
  </w:num>
  <w:num w:numId="17" w16cid:durableId="1959682872">
    <w:abstractNumId w:val="26"/>
  </w:num>
  <w:num w:numId="18" w16cid:durableId="186722016">
    <w:abstractNumId w:val="21"/>
  </w:num>
  <w:num w:numId="19" w16cid:durableId="159856549">
    <w:abstractNumId w:val="29"/>
  </w:num>
  <w:num w:numId="20" w16cid:durableId="1065447531">
    <w:abstractNumId w:val="24"/>
  </w:num>
  <w:num w:numId="21" w16cid:durableId="1921674543">
    <w:abstractNumId w:val="60"/>
  </w:num>
  <w:num w:numId="22" w16cid:durableId="195848823">
    <w:abstractNumId w:val="20"/>
  </w:num>
  <w:num w:numId="23" w16cid:durableId="2047560451">
    <w:abstractNumId w:val="70"/>
  </w:num>
  <w:num w:numId="24" w16cid:durableId="1917862762">
    <w:abstractNumId w:val="10"/>
  </w:num>
  <w:num w:numId="25" w16cid:durableId="919631656">
    <w:abstractNumId w:val="23"/>
  </w:num>
  <w:num w:numId="26" w16cid:durableId="320355103">
    <w:abstractNumId w:val="84"/>
  </w:num>
  <w:num w:numId="27" w16cid:durableId="471823950">
    <w:abstractNumId w:val="86"/>
  </w:num>
  <w:num w:numId="28" w16cid:durableId="1002732814">
    <w:abstractNumId w:val="69"/>
  </w:num>
  <w:num w:numId="29" w16cid:durableId="944968226">
    <w:abstractNumId w:val="72"/>
  </w:num>
  <w:num w:numId="30" w16cid:durableId="985545278">
    <w:abstractNumId w:val="43"/>
  </w:num>
  <w:num w:numId="31" w16cid:durableId="1804347955">
    <w:abstractNumId w:val="13"/>
  </w:num>
  <w:num w:numId="32" w16cid:durableId="1080366036">
    <w:abstractNumId w:val="17"/>
  </w:num>
  <w:num w:numId="33" w16cid:durableId="161243853">
    <w:abstractNumId w:val="1"/>
  </w:num>
  <w:num w:numId="34" w16cid:durableId="415828025">
    <w:abstractNumId w:val="40"/>
  </w:num>
  <w:num w:numId="35" w16cid:durableId="134757034">
    <w:abstractNumId w:val="78"/>
  </w:num>
  <w:num w:numId="36" w16cid:durableId="1161429357">
    <w:abstractNumId w:val="95"/>
  </w:num>
  <w:num w:numId="37" w16cid:durableId="64497364">
    <w:abstractNumId w:val="9"/>
  </w:num>
  <w:num w:numId="38" w16cid:durableId="1725374266">
    <w:abstractNumId w:val="45"/>
  </w:num>
  <w:num w:numId="39" w16cid:durableId="2012440651">
    <w:abstractNumId w:val="91"/>
  </w:num>
  <w:num w:numId="40" w16cid:durableId="1885826804">
    <w:abstractNumId w:val="87"/>
  </w:num>
  <w:num w:numId="41" w16cid:durableId="1569194741">
    <w:abstractNumId w:val="33"/>
  </w:num>
  <w:num w:numId="42" w16cid:durableId="455025035">
    <w:abstractNumId w:val="83"/>
  </w:num>
  <w:num w:numId="43" w16cid:durableId="1894804457">
    <w:abstractNumId w:val="76"/>
  </w:num>
  <w:num w:numId="44" w16cid:durableId="1275672615">
    <w:abstractNumId w:val="105"/>
  </w:num>
  <w:num w:numId="45" w16cid:durableId="2114082275">
    <w:abstractNumId w:val="49"/>
  </w:num>
  <w:num w:numId="46" w16cid:durableId="277369847">
    <w:abstractNumId w:val="102"/>
  </w:num>
  <w:num w:numId="47" w16cid:durableId="124662388">
    <w:abstractNumId w:val="3"/>
  </w:num>
  <w:num w:numId="48" w16cid:durableId="1529099076">
    <w:abstractNumId w:val="2"/>
  </w:num>
  <w:num w:numId="49" w16cid:durableId="824324820">
    <w:abstractNumId w:val="52"/>
  </w:num>
  <w:num w:numId="50" w16cid:durableId="1184783221">
    <w:abstractNumId w:val="106"/>
  </w:num>
  <w:num w:numId="51" w16cid:durableId="1441685769">
    <w:abstractNumId w:val="103"/>
  </w:num>
  <w:num w:numId="52" w16cid:durableId="96173840">
    <w:abstractNumId w:val="89"/>
  </w:num>
  <w:num w:numId="53" w16cid:durableId="1294477945">
    <w:abstractNumId w:val="71"/>
  </w:num>
  <w:num w:numId="54" w16cid:durableId="734358403">
    <w:abstractNumId w:val="73"/>
  </w:num>
  <w:num w:numId="55" w16cid:durableId="1843399335">
    <w:abstractNumId w:val="27"/>
  </w:num>
  <w:num w:numId="56" w16cid:durableId="31544636">
    <w:abstractNumId w:val="34"/>
  </w:num>
  <w:num w:numId="57" w16cid:durableId="130027981">
    <w:abstractNumId w:val="7"/>
  </w:num>
  <w:num w:numId="58" w16cid:durableId="773667556">
    <w:abstractNumId w:val="107"/>
  </w:num>
  <w:num w:numId="59" w16cid:durableId="1855145095">
    <w:abstractNumId w:val="82"/>
  </w:num>
  <w:num w:numId="60" w16cid:durableId="1183470069">
    <w:abstractNumId w:val="37"/>
  </w:num>
  <w:num w:numId="61" w16cid:durableId="63454818">
    <w:abstractNumId w:val="61"/>
  </w:num>
  <w:num w:numId="62" w16cid:durableId="991955647">
    <w:abstractNumId w:val="90"/>
  </w:num>
  <w:num w:numId="63" w16cid:durableId="7996795">
    <w:abstractNumId w:val="32"/>
  </w:num>
  <w:num w:numId="64" w16cid:durableId="1028027869">
    <w:abstractNumId w:val="99"/>
  </w:num>
  <w:num w:numId="65" w16cid:durableId="581960804">
    <w:abstractNumId w:val="16"/>
  </w:num>
  <w:num w:numId="66" w16cid:durableId="2028601724">
    <w:abstractNumId w:val="96"/>
  </w:num>
  <w:num w:numId="67" w16cid:durableId="418870478">
    <w:abstractNumId w:val="12"/>
  </w:num>
  <w:num w:numId="68" w16cid:durableId="875462036">
    <w:abstractNumId w:val="19"/>
  </w:num>
  <w:num w:numId="69" w16cid:durableId="1169518513">
    <w:abstractNumId w:val="56"/>
  </w:num>
  <w:num w:numId="70" w16cid:durableId="1228878840">
    <w:abstractNumId w:val="101"/>
  </w:num>
  <w:num w:numId="71" w16cid:durableId="647516116">
    <w:abstractNumId w:val="68"/>
  </w:num>
  <w:num w:numId="72" w16cid:durableId="841041923">
    <w:abstractNumId w:val="79"/>
  </w:num>
  <w:num w:numId="73" w16cid:durableId="953249361">
    <w:abstractNumId w:val="104"/>
  </w:num>
  <w:num w:numId="74" w16cid:durableId="1621184455">
    <w:abstractNumId w:val="47"/>
  </w:num>
  <w:num w:numId="75" w16cid:durableId="2067727148">
    <w:abstractNumId w:val="75"/>
  </w:num>
  <w:num w:numId="76" w16cid:durableId="1832483599">
    <w:abstractNumId w:val="64"/>
  </w:num>
  <w:num w:numId="77" w16cid:durableId="585892563">
    <w:abstractNumId w:val="57"/>
  </w:num>
  <w:num w:numId="78" w16cid:durableId="223837237">
    <w:abstractNumId w:val="80"/>
  </w:num>
  <w:num w:numId="79" w16cid:durableId="1026247950">
    <w:abstractNumId w:val="100"/>
  </w:num>
  <w:num w:numId="80" w16cid:durableId="1358893325">
    <w:abstractNumId w:val="0"/>
  </w:num>
  <w:num w:numId="81" w16cid:durableId="499123291">
    <w:abstractNumId w:val="11"/>
  </w:num>
  <w:num w:numId="82" w16cid:durableId="1781680">
    <w:abstractNumId w:val="35"/>
  </w:num>
  <w:num w:numId="83" w16cid:durableId="1292587825">
    <w:abstractNumId w:val="54"/>
  </w:num>
  <w:num w:numId="84" w16cid:durableId="456144571">
    <w:abstractNumId w:val="97"/>
  </w:num>
  <w:num w:numId="85" w16cid:durableId="275645661">
    <w:abstractNumId w:val="65"/>
  </w:num>
  <w:num w:numId="86" w16cid:durableId="1616984596">
    <w:abstractNumId w:val="63"/>
  </w:num>
  <w:num w:numId="87" w16cid:durableId="207302569">
    <w:abstractNumId w:val="38"/>
  </w:num>
  <w:num w:numId="88" w16cid:durableId="1463888224">
    <w:abstractNumId w:val="6"/>
  </w:num>
  <w:num w:numId="89" w16cid:durableId="1608847047">
    <w:abstractNumId w:val="31"/>
  </w:num>
  <w:num w:numId="90" w16cid:durableId="643775350">
    <w:abstractNumId w:val="36"/>
  </w:num>
  <w:num w:numId="91" w16cid:durableId="1522473529">
    <w:abstractNumId w:val="74"/>
  </w:num>
  <w:num w:numId="92" w16cid:durableId="1996030405">
    <w:abstractNumId w:val="110"/>
  </w:num>
  <w:num w:numId="93" w16cid:durableId="858010714">
    <w:abstractNumId w:val="15"/>
  </w:num>
  <w:num w:numId="94" w16cid:durableId="155650695">
    <w:abstractNumId w:val="42"/>
  </w:num>
  <w:num w:numId="95" w16cid:durableId="1530877648">
    <w:abstractNumId w:val="18"/>
  </w:num>
  <w:num w:numId="96" w16cid:durableId="147287815">
    <w:abstractNumId w:val="88"/>
  </w:num>
  <w:num w:numId="97" w16cid:durableId="2001032008">
    <w:abstractNumId w:val="53"/>
  </w:num>
  <w:num w:numId="98" w16cid:durableId="769739590">
    <w:abstractNumId w:val="44"/>
  </w:num>
  <w:num w:numId="99" w16cid:durableId="1915510971">
    <w:abstractNumId w:val="14"/>
  </w:num>
  <w:num w:numId="100" w16cid:durableId="1084185138">
    <w:abstractNumId w:val="93"/>
  </w:num>
  <w:num w:numId="101" w16cid:durableId="1056514027">
    <w:abstractNumId w:val="55"/>
  </w:num>
  <w:num w:numId="102" w16cid:durableId="1904752923">
    <w:abstractNumId w:val="8"/>
  </w:num>
  <w:num w:numId="103" w16cid:durableId="1448621033">
    <w:abstractNumId w:val="41"/>
  </w:num>
  <w:num w:numId="104" w16cid:durableId="83768634">
    <w:abstractNumId w:val="46"/>
  </w:num>
  <w:num w:numId="105" w16cid:durableId="1895046999">
    <w:abstractNumId w:val="94"/>
  </w:num>
  <w:num w:numId="106" w16cid:durableId="1552231551">
    <w:abstractNumId w:val="62"/>
  </w:num>
  <w:num w:numId="107" w16cid:durableId="664865726">
    <w:abstractNumId w:val="28"/>
  </w:num>
  <w:num w:numId="108" w16cid:durableId="1308900588">
    <w:abstractNumId w:val="25"/>
  </w:num>
  <w:num w:numId="109" w16cid:durableId="563372021">
    <w:abstractNumId w:val="81"/>
  </w:num>
  <w:num w:numId="110" w16cid:durableId="2105876713">
    <w:abstractNumId w:val="48"/>
  </w:num>
  <w:num w:numId="111" w16cid:durableId="346905406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0B"/>
    <w:rsid w:val="000002A2"/>
    <w:rsid w:val="00001BE8"/>
    <w:rsid w:val="00002022"/>
    <w:rsid w:val="00006398"/>
    <w:rsid w:val="000113DE"/>
    <w:rsid w:val="00012D41"/>
    <w:rsid w:val="00012F2A"/>
    <w:rsid w:val="0001492A"/>
    <w:rsid w:val="00015DFA"/>
    <w:rsid w:val="00016234"/>
    <w:rsid w:val="0002206E"/>
    <w:rsid w:val="0002484E"/>
    <w:rsid w:val="00026F6F"/>
    <w:rsid w:val="000311A4"/>
    <w:rsid w:val="000318B1"/>
    <w:rsid w:val="00031AEF"/>
    <w:rsid w:val="00031C2A"/>
    <w:rsid w:val="0003281B"/>
    <w:rsid w:val="00033839"/>
    <w:rsid w:val="000354FF"/>
    <w:rsid w:val="00035A41"/>
    <w:rsid w:val="00041771"/>
    <w:rsid w:val="0004375E"/>
    <w:rsid w:val="00046B7B"/>
    <w:rsid w:val="00046C9C"/>
    <w:rsid w:val="00046E44"/>
    <w:rsid w:val="00046ECB"/>
    <w:rsid w:val="000514AA"/>
    <w:rsid w:val="0005183D"/>
    <w:rsid w:val="0005262A"/>
    <w:rsid w:val="000630CC"/>
    <w:rsid w:val="000640F4"/>
    <w:rsid w:val="0006475D"/>
    <w:rsid w:val="0007086A"/>
    <w:rsid w:val="00071588"/>
    <w:rsid w:val="00080210"/>
    <w:rsid w:val="000806AB"/>
    <w:rsid w:val="000824AD"/>
    <w:rsid w:val="00082AF3"/>
    <w:rsid w:val="00082B8F"/>
    <w:rsid w:val="00083F86"/>
    <w:rsid w:val="000863EC"/>
    <w:rsid w:val="00090163"/>
    <w:rsid w:val="00091E2A"/>
    <w:rsid w:val="000946C1"/>
    <w:rsid w:val="000A105B"/>
    <w:rsid w:val="000A220B"/>
    <w:rsid w:val="000A2483"/>
    <w:rsid w:val="000A564B"/>
    <w:rsid w:val="000A7C9E"/>
    <w:rsid w:val="000A7F9C"/>
    <w:rsid w:val="000B1016"/>
    <w:rsid w:val="000B1431"/>
    <w:rsid w:val="000B16A8"/>
    <w:rsid w:val="000C1BCD"/>
    <w:rsid w:val="000C2031"/>
    <w:rsid w:val="000C2302"/>
    <w:rsid w:val="000C3A23"/>
    <w:rsid w:val="000C43A0"/>
    <w:rsid w:val="000D0B87"/>
    <w:rsid w:val="000D51D1"/>
    <w:rsid w:val="000D5657"/>
    <w:rsid w:val="000D5CF9"/>
    <w:rsid w:val="000D7104"/>
    <w:rsid w:val="000D7708"/>
    <w:rsid w:val="000E2502"/>
    <w:rsid w:val="000E2CD9"/>
    <w:rsid w:val="000F2053"/>
    <w:rsid w:val="00100195"/>
    <w:rsid w:val="00101D75"/>
    <w:rsid w:val="001025E2"/>
    <w:rsid w:val="001026E1"/>
    <w:rsid w:val="001043CB"/>
    <w:rsid w:val="00106529"/>
    <w:rsid w:val="00106739"/>
    <w:rsid w:val="00112D2B"/>
    <w:rsid w:val="0011361D"/>
    <w:rsid w:val="00114F6F"/>
    <w:rsid w:val="001154DE"/>
    <w:rsid w:val="00115E28"/>
    <w:rsid w:val="00123477"/>
    <w:rsid w:val="00123919"/>
    <w:rsid w:val="00124D3A"/>
    <w:rsid w:val="001302A2"/>
    <w:rsid w:val="00132B28"/>
    <w:rsid w:val="00133A38"/>
    <w:rsid w:val="00134400"/>
    <w:rsid w:val="00135514"/>
    <w:rsid w:val="001374B2"/>
    <w:rsid w:val="001401C9"/>
    <w:rsid w:val="00141C68"/>
    <w:rsid w:val="001424ED"/>
    <w:rsid w:val="001435FB"/>
    <w:rsid w:val="00145191"/>
    <w:rsid w:val="00145CA6"/>
    <w:rsid w:val="0014617C"/>
    <w:rsid w:val="00146C6D"/>
    <w:rsid w:val="00147477"/>
    <w:rsid w:val="0014751D"/>
    <w:rsid w:val="00151BE9"/>
    <w:rsid w:val="00152C56"/>
    <w:rsid w:val="00154358"/>
    <w:rsid w:val="00155C46"/>
    <w:rsid w:val="001569BF"/>
    <w:rsid w:val="00157F32"/>
    <w:rsid w:val="00160A53"/>
    <w:rsid w:val="00161807"/>
    <w:rsid w:val="001623F6"/>
    <w:rsid w:val="00163E53"/>
    <w:rsid w:val="001704D7"/>
    <w:rsid w:val="00171C95"/>
    <w:rsid w:val="00172B8E"/>
    <w:rsid w:val="00176B0B"/>
    <w:rsid w:val="00177B73"/>
    <w:rsid w:val="00177ECF"/>
    <w:rsid w:val="001818FC"/>
    <w:rsid w:val="00184289"/>
    <w:rsid w:val="00186634"/>
    <w:rsid w:val="00187A2F"/>
    <w:rsid w:val="00187A59"/>
    <w:rsid w:val="00191CF5"/>
    <w:rsid w:val="00192989"/>
    <w:rsid w:val="001A1334"/>
    <w:rsid w:val="001A45E5"/>
    <w:rsid w:val="001A6DE1"/>
    <w:rsid w:val="001B22BA"/>
    <w:rsid w:val="001B23DF"/>
    <w:rsid w:val="001B2B65"/>
    <w:rsid w:val="001B478E"/>
    <w:rsid w:val="001B50AC"/>
    <w:rsid w:val="001B5C4E"/>
    <w:rsid w:val="001B6FB7"/>
    <w:rsid w:val="001B7C7E"/>
    <w:rsid w:val="001B7DB8"/>
    <w:rsid w:val="001C1F26"/>
    <w:rsid w:val="001C28A7"/>
    <w:rsid w:val="001C3253"/>
    <w:rsid w:val="001C4C12"/>
    <w:rsid w:val="001C4C37"/>
    <w:rsid w:val="001C4D86"/>
    <w:rsid w:val="001D3A75"/>
    <w:rsid w:val="001D57C9"/>
    <w:rsid w:val="001D5A79"/>
    <w:rsid w:val="001D7A56"/>
    <w:rsid w:val="001E4CC1"/>
    <w:rsid w:val="001E572E"/>
    <w:rsid w:val="001E6F6F"/>
    <w:rsid w:val="001F2E40"/>
    <w:rsid w:val="001F2E54"/>
    <w:rsid w:val="00200332"/>
    <w:rsid w:val="00203291"/>
    <w:rsid w:val="002045CF"/>
    <w:rsid w:val="0020568E"/>
    <w:rsid w:val="00205D64"/>
    <w:rsid w:val="00207CEE"/>
    <w:rsid w:val="00210519"/>
    <w:rsid w:val="00210598"/>
    <w:rsid w:val="00211A0A"/>
    <w:rsid w:val="00211ADD"/>
    <w:rsid w:val="0021276D"/>
    <w:rsid w:val="002138AB"/>
    <w:rsid w:val="00214310"/>
    <w:rsid w:val="00215BB2"/>
    <w:rsid w:val="00216EB8"/>
    <w:rsid w:val="002218DF"/>
    <w:rsid w:val="002219BD"/>
    <w:rsid w:val="002229E3"/>
    <w:rsid w:val="00222F58"/>
    <w:rsid w:val="00234536"/>
    <w:rsid w:val="002354C5"/>
    <w:rsid w:val="0024063F"/>
    <w:rsid w:val="002416BF"/>
    <w:rsid w:val="002419A1"/>
    <w:rsid w:val="00242976"/>
    <w:rsid w:val="00244513"/>
    <w:rsid w:val="0024762D"/>
    <w:rsid w:val="002478E9"/>
    <w:rsid w:val="00250DCC"/>
    <w:rsid w:val="00251038"/>
    <w:rsid w:val="002511DE"/>
    <w:rsid w:val="00253AF0"/>
    <w:rsid w:val="00260BE2"/>
    <w:rsid w:val="00263FCE"/>
    <w:rsid w:val="00266EE1"/>
    <w:rsid w:val="00267042"/>
    <w:rsid w:val="00267358"/>
    <w:rsid w:val="0026797B"/>
    <w:rsid w:val="00267F95"/>
    <w:rsid w:val="00270E71"/>
    <w:rsid w:val="00272AE0"/>
    <w:rsid w:val="00274519"/>
    <w:rsid w:val="00281967"/>
    <w:rsid w:val="00282352"/>
    <w:rsid w:val="00283D12"/>
    <w:rsid w:val="002864CD"/>
    <w:rsid w:val="0028729D"/>
    <w:rsid w:val="00290404"/>
    <w:rsid w:val="00290455"/>
    <w:rsid w:val="00291205"/>
    <w:rsid w:val="00292623"/>
    <w:rsid w:val="00292FAB"/>
    <w:rsid w:val="0029549C"/>
    <w:rsid w:val="002A3E39"/>
    <w:rsid w:val="002B0756"/>
    <w:rsid w:val="002B0DB5"/>
    <w:rsid w:val="002B2C45"/>
    <w:rsid w:val="002B3CC1"/>
    <w:rsid w:val="002B4477"/>
    <w:rsid w:val="002B62E2"/>
    <w:rsid w:val="002C1DF8"/>
    <w:rsid w:val="002C2DDB"/>
    <w:rsid w:val="002C47AF"/>
    <w:rsid w:val="002C56B4"/>
    <w:rsid w:val="002C59E0"/>
    <w:rsid w:val="002C7C62"/>
    <w:rsid w:val="002D0A6E"/>
    <w:rsid w:val="002D1B8A"/>
    <w:rsid w:val="002D3AEA"/>
    <w:rsid w:val="002D5CC6"/>
    <w:rsid w:val="002D62DF"/>
    <w:rsid w:val="002D78A9"/>
    <w:rsid w:val="002E0F6C"/>
    <w:rsid w:val="002E192D"/>
    <w:rsid w:val="002E2D70"/>
    <w:rsid w:val="002E4EF1"/>
    <w:rsid w:val="002E7096"/>
    <w:rsid w:val="002F05EF"/>
    <w:rsid w:val="002F29A0"/>
    <w:rsid w:val="002F477F"/>
    <w:rsid w:val="002F65BA"/>
    <w:rsid w:val="002F6628"/>
    <w:rsid w:val="002F6C5D"/>
    <w:rsid w:val="00300FCB"/>
    <w:rsid w:val="00303DE8"/>
    <w:rsid w:val="00304E5E"/>
    <w:rsid w:val="00305531"/>
    <w:rsid w:val="00306FA3"/>
    <w:rsid w:val="003101E6"/>
    <w:rsid w:val="003114B4"/>
    <w:rsid w:val="003140AD"/>
    <w:rsid w:val="0031426D"/>
    <w:rsid w:val="003165DE"/>
    <w:rsid w:val="003211DA"/>
    <w:rsid w:val="0032170E"/>
    <w:rsid w:val="00322058"/>
    <w:rsid w:val="00324FE0"/>
    <w:rsid w:val="003254BC"/>
    <w:rsid w:val="00326F2F"/>
    <w:rsid w:val="003312C2"/>
    <w:rsid w:val="003328B1"/>
    <w:rsid w:val="00332AD1"/>
    <w:rsid w:val="00336192"/>
    <w:rsid w:val="003368C1"/>
    <w:rsid w:val="00345BC8"/>
    <w:rsid w:val="003509FF"/>
    <w:rsid w:val="00351681"/>
    <w:rsid w:val="003518C8"/>
    <w:rsid w:val="00353BA8"/>
    <w:rsid w:val="00354E82"/>
    <w:rsid w:val="00364DC0"/>
    <w:rsid w:val="00370F87"/>
    <w:rsid w:val="00372387"/>
    <w:rsid w:val="00372FFE"/>
    <w:rsid w:val="0037452D"/>
    <w:rsid w:val="00377201"/>
    <w:rsid w:val="00383E7A"/>
    <w:rsid w:val="00386EBC"/>
    <w:rsid w:val="0038775D"/>
    <w:rsid w:val="00390ED1"/>
    <w:rsid w:val="003928F1"/>
    <w:rsid w:val="00394A06"/>
    <w:rsid w:val="00395E1D"/>
    <w:rsid w:val="003976AA"/>
    <w:rsid w:val="003A03F6"/>
    <w:rsid w:val="003A11C9"/>
    <w:rsid w:val="003A24C1"/>
    <w:rsid w:val="003A2587"/>
    <w:rsid w:val="003A3C89"/>
    <w:rsid w:val="003A3E4F"/>
    <w:rsid w:val="003A5287"/>
    <w:rsid w:val="003A6D64"/>
    <w:rsid w:val="003B1326"/>
    <w:rsid w:val="003B1919"/>
    <w:rsid w:val="003B213A"/>
    <w:rsid w:val="003B2AFA"/>
    <w:rsid w:val="003B4600"/>
    <w:rsid w:val="003B4D42"/>
    <w:rsid w:val="003C0641"/>
    <w:rsid w:val="003C1599"/>
    <w:rsid w:val="003C1600"/>
    <w:rsid w:val="003C46AB"/>
    <w:rsid w:val="003C53C0"/>
    <w:rsid w:val="003C5F14"/>
    <w:rsid w:val="003D1D64"/>
    <w:rsid w:val="003D2AAF"/>
    <w:rsid w:val="003D532D"/>
    <w:rsid w:val="003E0330"/>
    <w:rsid w:val="003E26D5"/>
    <w:rsid w:val="003E28C8"/>
    <w:rsid w:val="003E4AEF"/>
    <w:rsid w:val="003E4DB2"/>
    <w:rsid w:val="003E6E66"/>
    <w:rsid w:val="003E6FA1"/>
    <w:rsid w:val="003E7CAF"/>
    <w:rsid w:val="003E7D6A"/>
    <w:rsid w:val="003F02E6"/>
    <w:rsid w:val="003F06FC"/>
    <w:rsid w:val="003F18F6"/>
    <w:rsid w:val="003F34C6"/>
    <w:rsid w:val="003F3A96"/>
    <w:rsid w:val="003F3C0D"/>
    <w:rsid w:val="003F5072"/>
    <w:rsid w:val="003F58F6"/>
    <w:rsid w:val="003F5BE7"/>
    <w:rsid w:val="003F692C"/>
    <w:rsid w:val="004005B5"/>
    <w:rsid w:val="00400B9B"/>
    <w:rsid w:val="00401C0D"/>
    <w:rsid w:val="00402625"/>
    <w:rsid w:val="00405B05"/>
    <w:rsid w:val="00410A88"/>
    <w:rsid w:val="0041666C"/>
    <w:rsid w:val="00416BAF"/>
    <w:rsid w:val="00417B07"/>
    <w:rsid w:val="00423D3B"/>
    <w:rsid w:val="00425628"/>
    <w:rsid w:val="004330D6"/>
    <w:rsid w:val="0043378D"/>
    <w:rsid w:val="004356F5"/>
    <w:rsid w:val="00435BB5"/>
    <w:rsid w:val="00436FB7"/>
    <w:rsid w:val="004379DD"/>
    <w:rsid w:val="00440C44"/>
    <w:rsid w:val="0044554B"/>
    <w:rsid w:val="00451743"/>
    <w:rsid w:val="004530B8"/>
    <w:rsid w:val="00454EFF"/>
    <w:rsid w:val="004559C5"/>
    <w:rsid w:val="00456084"/>
    <w:rsid w:val="00460BC1"/>
    <w:rsid w:val="00462BE7"/>
    <w:rsid w:val="004646EC"/>
    <w:rsid w:val="00467C86"/>
    <w:rsid w:val="004708B2"/>
    <w:rsid w:val="00470A26"/>
    <w:rsid w:val="00471457"/>
    <w:rsid w:val="00471E66"/>
    <w:rsid w:val="00472DCF"/>
    <w:rsid w:val="0047630C"/>
    <w:rsid w:val="00477189"/>
    <w:rsid w:val="00482B92"/>
    <w:rsid w:val="0048700F"/>
    <w:rsid w:val="00491728"/>
    <w:rsid w:val="004932D2"/>
    <w:rsid w:val="004965C4"/>
    <w:rsid w:val="004A0C45"/>
    <w:rsid w:val="004A3F03"/>
    <w:rsid w:val="004A3F2D"/>
    <w:rsid w:val="004A445B"/>
    <w:rsid w:val="004A6D67"/>
    <w:rsid w:val="004B10FA"/>
    <w:rsid w:val="004B1255"/>
    <w:rsid w:val="004B16B1"/>
    <w:rsid w:val="004B1F22"/>
    <w:rsid w:val="004B3308"/>
    <w:rsid w:val="004B3E95"/>
    <w:rsid w:val="004B42E9"/>
    <w:rsid w:val="004B4339"/>
    <w:rsid w:val="004B4F7E"/>
    <w:rsid w:val="004B6FFB"/>
    <w:rsid w:val="004B7880"/>
    <w:rsid w:val="004B7AFA"/>
    <w:rsid w:val="004C0157"/>
    <w:rsid w:val="004C067D"/>
    <w:rsid w:val="004C3699"/>
    <w:rsid w:val="004C4A40"/>
    <w:rsid w:val="004C6D59"/>
    <w:rsid w:val="004D34E3"/>
    <w:rsid w:val="004D3FBE"/>
    <w:rsid w:val="004D59E7"/>
    <w:rsid w:val="004D6205"/>
    <w:rsid w:val="004E06C8"/>
    <w:rsid w:val="004E113C"/>
    <w:rsid w:val="004E4D50"/>
    <w:rsid w:val="004E5E28"/>
    <w:rsid w:val="004E6319"/>
    <w:rsid w:val="004E750E"/>
    <w:rsid w:val="004E7C85"/>
    <w:rsid w:val="004F0C25"/>
    <w:rsid w:val="004F0EB9"/>
    <w:rsid w:val="004F2D06"/>
    <w:rsid w:val="004F2E3A"/>
    <w:rsid w:val="004F4BD0"/>
    <w:rsid w:val="004F4C25"/>
    <w:rsid w:val="004F4D48"/>
    <w:rsid w:val="004F504D"/>
    <w:rsid w:val="004F7A56"/>
    <w:rsid w:val="004F7F17"/>
    <w:rsid w:val="00500752"/>
    <w:rsid w:val="00500A9C"/>
    <w:rsid w:val="005031D8"/>
    <w:rsid w:val="0050353A"/>
    <w:rsid w:val="005057A3"/>
    <w:rsid w:val="00506F1D"/>
    <w:rsid w:val="00507641"/>
    <w:rsid w:val="00514FAF"/>
    <w:rsid w:val="005175B8"/>
    <w:rsid w:val="005225F0"/>
    <w:rsid w:val="00522893"/>
    <w:rsid w:val="005264FE"/>
    <w:rsid w:val="0052700B"/>
    <w:rsid w:val="005277BC"/>
    <w:rsid w:val="00533886"/>
    <w:rsid w:val="005352EB"/>
    <w:rsid w:val="00536F7B"/>
    <w:rsid w:val="00541CBF"/>
    <w:rsid w:val="00547722"/>
    <w:rsid w:val="00552235"/>
    <w:rsid w:val="00552330"/>
    <w:rsid w:val="00553303"/>
    <w:rsid w:val="00553CEF"/>
    <w:rsid w:val="00554B57"/>
    <w:rsid w:val="00554FF8"/>
    <w:rsid w:val="005556F6"/>
    <w:rsid w:val="00555887"/>
    <w:rsid w:val="00556872"/>
    <w:rsid w:val="00557E59"/>
    <w:rsid w:val="005641F0"/>
    <w:rsid w:val="00564374"/>
    <w:rsid w:val="00565924"/>
    <w:rsid w:val="00565DFF"/>
    <w:rsid w:val="00570642"/>
    <w:rsid w:val="0057388C"/>
    <w:rsid w:val="00574602"/>
    <w:rsid w:val="00574B60"/>
    <w:rsid w:val="005766B2"/>
    <w:rsid w:val="00581355"/>
    <w:rsid w:val="00581D65"/>
    <w:rsid w:val="00584E33"/>
    <w:rsid w:val="00591F16"/>
    <w:rsid w:val="00593DD0"/>
    <w:rsid w:val="005976B4"/>
    <w:rsid w:val="005A1BFD"/>
    <w:rsid w:val="005A3C41"/>
    <w:rsid w:val="005B03AD"/>
    <w:rsid w:val="005B1728"/>
    <w:rsid w:val="005B59DD"/>
    <w:rsid w:val="005B67E3"/>
    <w:rsid w:val="005B6EEB"/>
    <w:rsid w:val="005B7CCA"/>
    <w:rsid w:val="005C3A0B"/>
    <w:rsid w:val="005C5BCE"/>
    <w:rsid w:val="005C61DF"/>
    <w:rsid w:val="005C6289"/>
    <w:rsid w:val="005D0265"/>
    <w:rsid w:val="005D1E0C"/>
    <w:rsid w:val="005D4B27"/>
    <w:rsid w:val="005D76E4"/>
    <w:rsid w:val="005E1788"/>
    <w:rsid w:val="005E32A9"/>
    <w:rsid w:val="005E3BB0"/>
    <w:rsid w:val="005E4131"/>
    <w:rsid w:val="005E4571"/>
    <w:rsid w:val="005E4A2D"/>
    <w:rsid w:val="005E6108"/>
    <w:rsid w:val="005E6B55"/>
    <w:rsid w:val="005F3740"/>
    <w:rsid w:val="005F3C69"/>
    <w:rsid w:val="006004EE"/>
    <w:rsid w:val="006025FA"/>
    <w:rsid w:val="006047E1"/>
    <w:rsid w:val="0060497F"/>
    <w:rsid w:val="0060531C"/>
    <w:rsid w:val="006057CC"/>
    <w:rsid w:val="00607CBF"/>
    <w:rsid w:val="00611353"/>
    <w:rsid w:val="00612065"/>
    <w:rsid w:val="00613556"/>
    <w:rsid w:val="00614DF9"/>
    <w:rsid w:val="00617480"/>
    <w:rsid w:val="00625B09"/>
    <w:rsid w:val="00632235"/>
    <w:rsid w:val="00634C8A"/>
    <w:rsid w:val="00636B87"/>
    <w:rsid w:val="006372C3"/>
    <w:rsid w:val="006373E2"/>
    <w:rsid w:val="00637C56"/>
    <w:rsid w:val="00640A71"/>
    <w:rsid w:val="00643D13"/>
    <w:rsid w:val="0064483D"/>
    <w:rsid w:val="00644A9F"/>
    <w:rsid w:val="00645A61"/>
    <w:rsid w:val="00647641"/>
    <w:rsid w:val="00651B55"/>
    <w:rsid w:val="00652EDD"/>
    <w:rsid w:val="006543E5"/>
    <w:rsid w:val="00655385"/>
    <w:rsid w:val="00660325"/>
    <w:rsid w:val="00660C69"/>
    <w:rsid w:val="00661091"/>
    <w:rsid w:val="0066123F"/>
    <w:rsid w:val="00662882"/>
    <w:rsid w:val="00663812"/>
    <w:rsid w:val="0066427B"/>
    <w:rsid w:val="00665F68"/>
    <w:rsid w:val="00666259"/>
    <w:rsid w:val="006704FA"/>
    <w:rsid w:val="00674F36"/>
    <w:rsid w:val="00675A34"/>
    <w:rsid w:val="00675BB9"/>
    <w:rsid w:val="006767C8"/>
    <w:rsid w:val="00677622"/>
    <w:rsid w:val="006811F6"/>
    <w:rsid w:val="0068242D"/>
    <w:rsid w:val="00684BF3"/>
    <w:rsid w:val="00687995"/>
    <w:rsid w:val="00690CEF"/>
    <w:rsid w:val="00691CEB"/>
    <w:rsid w:val="006930E9"/>
    <w:rsid w:val="006931EB"/>
    <w:rsid w:val="006941CE"/>
    <w:rsid w:val="006A15EC"/>
    <w:rsid w:val="006A171C"/>
    <w:rsid w:val="006A44AC"/>
    <w:rsid w:val="006A44C5"/>
    <w:rsid w:val="006A5525"/>
    <w:rsid w:val="006B02AB"/>
    <w:rsid w:val="006B113B"/>
    <w:rsid w:val="006B2491"/>
    <w:rsid w:val="006B450B"/>
    <w:rsid w:val="006B5788"/>
    <w:rsid w:val="006C023D"/>
    <w:rsid w:val="006C2DA8"/>
    <w:rsid w:val="006C4A1E"/>
    <w:rsid w:val="006C5992"/>
    <w:rsid w:val="006C5F5C"/>
    <w:rsid w:val="006D0FBA"/>
    <w:rsid w:val="006D18EE"/>
    <w:rsid w:val="006D2989"/>
    <w:rsid w:val="006D2CE9"/>
    <w:rsid w:val="006D3992"/>
    <w:rsid w:val="006D419F"/>
    <w:rsid w:val="006D5FF7"/>
    <w:rsid w:val="006D651A"/>
    <w:rsid w:val="006D79FE"/>
    <w:rsid w:val="006E4744"/>
    <w:rsid w:val="006E4A25"/>
    <w:rsid w:val="006E69B9"/>
    <w:rsid w:val="006F0B90"/>
    <w:rsid w:val="006F15B8"/>
    <w:rsid w:val="006F2537"/>
    <w:rsid w:val="006F4117"/>
    <w:rsid w:val="006F4921"/>
    <w:rsid w:val="006F4E05"/>
    <w:rsid w:val="0070099D"/>
    <w:rsid w:val="007024E6"/>
    <w:rsid w:val="007025D4"/>
    <w:rsid w:val="00704028"/>
    <w:rsid w:val="0070452B"/>
    <w:rsid w:val="007056DA"/>
    <w:rsid w:val="00705DA9"/>
    <w:rsid w:val="00712FAC"/>
    <w:rsid w:val="00715F75"/>
    <w:rsid w:val="007209E3"/>
    <w:rsid w:val="00720C83"/>
    <w:rsid w:val="007264CD"/>
    <w:rsid w:val="00732F0F"/>
    <w:rsid w:val="00732F30"/>
    <w:rsid w:val="0073336C"/>
    <w:rsid w:val="00734800"/>
    <w:rsid w:val="00735734"/>
    <w:rsid w:val="00736839"/>
    <w:rsid w:val="00740B40"/>
    <w:rsid w:val="007414BC"/>
    <w:rsid w:val="007461E0"/>
    <w:rsid w:val="00750688"/>
    <w:rsid w:val="00751135"/>
    <w:rsid w:val="007517EF"/>
    <w:rsid w:val="00752E6C"/>
    <w:rsid w:val="00754BAF"/>
    <w:rsid w:val="00757088"/>
    <w:rsid w:val="00762F4A"/>
    <w:rsid w:val="0076490B"/>
    <w:rsid w:val="00764C1F"/>
    <w:rsid w:val="00770597"/>
    <w:rsid w:val="007715B2"/>
    <w:rsid w:val="00773815"/>
    <w:rsid w:val="00774534"/>
    <w:rsid w:val="00775341"/>
    <w:rsid w:val="00775596"/>
    <w:rsid w:val="007757FB"/>
    <w:rsid w:val="00776AD4"/>
    <w:rsid w:val="0077732E"/>
    <w:rsid w:val="00777809"/>
    <w:rsid w:val="00777B87"/>
    <w:rsid w:val="00777E12"/>
    <w:rsid w:val="00777E50"/>
    <w:rsid w:val="007802D1"/>
    <w:rsid w:val="007804D6"/>
    <w:rsid w:val="0078389E"/>
    <w:rsid w:val="00791FDE"/>
    <w:rsid w:val="007944DE"/>
    <w:rsid w:val="00795DC4"/>
    <w:rsid w:val="00796B9B"/>
    <w:rsid w:val="00797450"/>
    <w:rsid w:val="00797D8B"/>
    <w:rsid w:val="007A0ABC"/>
    <w:rsid w:val="007A1AE6"/>
    <w:rsid w:val="007A48DB"/>
    <w:rsid w:val="007A67F7"/>
    <w:rsid w:val="007A6D85"/>
    <w:rsid w:val="007A7E23"/>
    <w:rsid w:val="007B0221"/>
    <w:rsid w:val="007B1057"/>
    <w:rsid w:val="007B10E0"/>
    <w:rsid w:val="007B2091"/>
    <w:rsid w:val="007B25C7"/>
    <w:rsid w:val="007B2ECF"/>
    <w:rsid w:val="007B3DC2"/>
    <w:rsid w:val="007B6F10"/>
    <w:rsid w:val="007B6F37"/>
    <w:rsid w:val="007C1E40"/>
    <w:rsid w:val="007C2FFA"/>
    <w:rsid w:val="007C3AB5"/>
    <w:rsid w:val="007C5139"/>
    <w:rsid w:val="007D0968"/>
    <w:rsid w:val="007D2A41"/>
    <w:rsid w:val="007D3459"/>
    <w:rsid w:val="007D3F23"/>
    <w:rsid w:val="007D41A6"/>
    <w:rsid w:val="007D652A"/>
    <w:rsid w:val="007D73B8"/>
    <w:rsid w:val="007E2B6A"/>
    <w:rsid w:val="007E4AC9"/>
    <w:rsid w:val="007E6A48"/>
    <w:rsid w:val="007F12E5"/>
    <w:rsid w:val="007F3A62"/>
    <w:rsid w:val="007F7801"/>
    <w:rsid w:val="007F7ECE"/>
    <w:rsid w:val="00801FD9"/>
    <w:rsid w:val="008048D7"/>
    <w:rsid w:val="00810BDF"/>
    <w:rsid w:val="00810D91"/>
    <w:rsid w:val="00811510"/>
    <w:rsid w:val="00812B89"/>
    <w:rsid w:val="00814B53"/>
    <w:rsid w:val="00816982"/>
    <w:rsid w:val="00820604"/>
    <w:rsid w:val="008216F3"/>
    <w:rsid w:val="00822AD3"/>
    <w:rsid w:val="0082323B"/>
    <w:rsid w:val="008242CF"/>
    <w:rsid w:val="00825BAB"/>
    <w:rsid w:val="00825BB7"/>
    <w:rsid w:val="00826488"/>
    <w:rsid w:val="008309AB"/>
    <w:rsid w:val="00831D8C"/>
    <w:rsid w:val="0083228F"/>
    <w:rsid w:val="0083337D"/>
    <w:rsid w:val="008367A0"/>
    <w:rsid w:val="008370BB"/>
    <w:rsid w:val="00837FB4"/>
    <w:rsid w:val="00842D7A"/>
    <w:rsid w:val="00844F54"/>
    <w:rsid w:val="00845BBD"/>
    <w:rsid w:val="008515F0"/>
    <w:rsid w:val="00851F15"/>
    <w:rsid w:val="00851F93"/>
    <w:rsid w:val="008534A6"/>
    <w:rsid w:val="00855009"/>
    <w:rsid w:val="0085579B"/>
    <w:rsid w:val="00855869"/>
    <w:rsid w:val="00857D84"/>
    <w:rsid w:val="00861C40"/>
    <w:rsid w:val="00861D22"/>
    <w:rsid w:val="00862D4D"/>
    <w:rsid w:val="00863418"/>
    <w:rsid w:val="0086666B"/>
    <w:rsid w:val="00866E1F"/>
    <w:rsid w:val="008718BA"/>
    <w:rsid w:val="00874352"/>
    <w:rsid w:val="008754AD"/>
    <w:rsid w:val="008754B9"/>
    <w:rsid w:val="00875776"/>
    <w:rsid w:val="00876B41"/>
    <w:rsid w:val="00876D41"/>
    <w:rsid w:val="00882EDD"/>
    <w:rsid w:val="00884E93"/>
    <w:rsid w:val="0089119A"/>
    <w:rsid w:val="00892182"/>
    <w:rsid w:val="00893BBF"/>
    <w:rsid w:val="0089429B"/>
    <w:rsid w:val="008A1C19"/>
    <w:rsid w:val="008A1EEC"/>
    <w:rsid w:val="008A3210"/>
    <w:rsid w:val="008A4382"/>
    <w:rsid w:val="008A4C8C"/>
    <w:rsid w:val="008A6F0D"/>
    <w:rsid w:val="008B017E"/>
    <w:rsid w:val="008B0531"/>
    <w:rsid w:val="008B057B"/>
    <w:rsid w:val="008B0655"/>
    <w:rsid w:val="008B1A87"/>
    <w:rsid w:val="008B2EA3"/>
    <w:rsid w:val="008B3CB4"/>
    <w:rsid w:val="008B4109"/>
    <w:rsid w:val="008B4263"/>
    <w:rsid w:val="008B5F60"/>
    <w:rsid w:val="008B6417"/>
    <w:rsid w:val="008B6F09"/>
    <w:rsid w:val="008C03FB"/>
    <w:rsid w:val="008C06F1"/>
    <w:rsid w:val="008C2412"/>
    <w:rsid w:val="008C2A8A"/>
    <w:rsid w:val="008C51A8"/>
    <w:rsid w:val="008C57B2"/>
    <w:rsid w:val="008C58FC"/>
    <w:rsid w:val="008D0B30"/>
    <w:rsid w:val="008D14D7"/>
    <w:rsid w:val="008D1624"/>
    <w:rsid w:val="008D1DF9"/>
    <w:rsid w:val="008D226D"/>
    <w:rsid w:val="008D2C49"/>
    <w:rsid w:val="008D3BFB"/>
    <w:rsid w:val="008D3E9D"/>
    <w:rsid w:val="008D484C"/>
    <w:rsid w:val="008D4A5A"/>
    <w:rsid w:val="008D4D9C"/>
    <w:rsid w:val="008D5430"/>
    <w:rsid w:val="008D5B3D"/>
    <w:rsid w:val="008D67B1"/>
    <w:rsid w:val="008E1339"/>
    <w:rsid w:val="008E2171"/>
    <w:rsid w:val="008E4C0B"/>
    <w:rsid w:val="008E680F"/>
    <w:rsid w:val="008F13A5"/>
    <w:rsid w:val="008F1CA6"/>
    <w:rsid w:val="008F352F"/>
    <w:rsid w:val="008F38E1"/>
    <w:rsid w:val="008F3CA1"/>
    <w:rsid w:val="008F43FA"/>
    <w:rsid w:val="008F455E"/>
    <w:rsid w:val="009003CD"/>
    <w:rsid w:val="009006FD"/>
    <w:rsid w:val="00900B18"/>
    <w:rsid w:val="00902DBF"/>
    <w:rsid w:val="00905776"/>
    <w:rsid w:val="0090728C"/>
    <w:rsid w:val="00907BA2"/>
    <w:rsid w:val="00910059"/>
    <w:rsid w:val="0091201D"/>
    <w:rsid w:val="00913C3E"/>
    <w:rsid w:val="00913C6A"/>
    <w:rsid w:val="009179BD"/>
    <w:rsid w:val="0092053A"/>
    <w:rsid w:val="0092162C"/>
    <w:rsid w:val="0092342A"/>
    <w:rsid w:val="00923A86"/>
    <w:rsid w:val="009336A6"/>
    <w:rsid w:val="009345B4"/>
    <w:rsid w:val="0093533A"/>
    <w:rsid w:val="009403E2"/>
    <w:rsid w:val="00941306"/>
    <w:rsid w:val="00942885"/>
    <w:rsid w:val="00942F38"/>
    <w:rsid w:val="009430DF"/>
    <w:rsid w:val="0094455D"/>
    <w:rsid w:val="00944AFF"/>
    <w:rsid w:val="00945A0C"/>
    <w:rsid w:val="00946645"/>
    <w:rsid w:val="00947C93"/>
    <w:rsid w:val="00950E52"/>
    <w:rsid w:val="009512B0"/>
    <w:rsid w:val="0095234C"/>
    <w:rsid w:val="00953C95"/>
    <w:rsid w:val="00956AE4"/>
    <w:rsid w:val="00962054"/>
    <w:rsid w:val="0096453F"/>
    <w:rsid w:val="00965DCA"/>
    <w:rsid w:val="00966816"/>
    <w:rsid w:val="00970369"/>
    <w:rsid w:val="0097112B"/>
    <w:rsid w:val="00975176"/>
    <w:rsid w:val="0097684B"/>
    <w:rsid w:val="00980174"/>
    <w:rsid w:val="00981300"/>
    <w:rsid w:val="00982B48"/>
    <w:rsid w:val="00984EA4"/>
    <w:rsid w:val="00985369"/>
    <w:rsid w:val="00986AA2"/>
    <w:rsid w:val="00994032"/>
    <w:rsid w:val="00994F16"/>
    <w:rsid w:val="009A1C71"/>
    <w:rsid w:val="009A55AB"/>
    <w:rsid w:val="009A6C90"/>
    <w:rsid w:val="009B13FB"/>
    <w:rsid w:val="009B1689"/>
    <w:rsid w:val="009B299C"/>
    <w:rsid w:val="009B366D"/>
    <w:rsid w:val="009B3768"/>
    <w:rsid w:val="009B710C"/>
    <w:rsid w:val="009C3B16"/>
    <w:rsid w:val="009C7104"/>
    <w:rsid w:val="009C7ECE"/>
    <w:rsid w:val="009D0C0A"/>
    <w:rsid w:val="009D1AA6"/>
    <w:rsid w:val="009D2A61"/>
    <w:rsid w:val="009D438F"/>
    <w:rsid w:val="009D7184"/>
    <w:rsid w:val="009E2E65"/>
    <w:rsid w:val="009F25D4"/>
    <w:rsid w:val="009F5FAB"/>
    <w:rsid w:val="009F7F5A"/>
    <w:rsid w:val="00A0018E"/>
    <w:rsid w:val="00A065DB"/>
    <w:rsid w:val="00A103EE"/>
    <w:rsid w:val="00A10CE1"/>
    <w:rsid w:val="00A1130D"/>
    <w:rsid w:val="00A21549"/>
    <w:rsid w:val="00A2541F"/>
    <w:rsid w:val="00A25E8D"/>
    <w:rsid w:val="00A260BE"/>
    <w:rsid w:val="00A26C36"/>
    <w:rsid w:val="00A319A6"/>
    <w:rsid w:val="00A344B0"/>
    <w:rsid w:val="00A349B9"/>
    <w:rsid w:val="00A35E0E"/>
    <w:rsid w:val="00A40269"/>
    <w:rsid w:val="00A45D25"/>
    <w:rsid w:val="00A45D94"/>
    <w:rsid w:val="00A45FCD"/>
    <w:rsid w:val="00A52488"/>
    <w:rsid w:val="00A52FA5"/>
    <w:rsid w:val="00A533A5"/>
    <w:rsid w:val="00A5346F"/>
    <w:rsid w:val="00A54DA3"/>
    <w:rsid w:val="00A56BD5"/>
    <w:rsid w:val="00A57309"/>
    <w:rsid w:val="00A60784"/>
    <w:rsid w:val="00A619A3"/>
    <w:rsid w:val="00A62C9C"/>
    <w:rsid w:val="00A6722E"/>
    <w:rsid w:val="00A71BAD"/>
    <w:rsid w:val="00A74B04"/>
    <w:rsid w:val="00A7541E"/>
    <w:rsid w:val="00A76221"/>
    <w:rsid w:val="00A77579"/>
    <w:rsid w:val="00A7781E"/>
    <w:rsid w:val="00A812AE"/>
    <w:rsid w:val="00A81C34"/>
    <w:rsid w:val="00A8356D"/>
    <w:rsid w:val="00A8426D"/>
    <w:rsid w:val="00A9236F"/>
    <w:rsid w:val="00A93746"/>
    <w:rsid w:val="00A945D4"/>
    <w:rsid w:val="00A95EF6"/>
    <w:rsid w:val="00A975EF"/>
    <w:rsid w:val="00AA0190"/>
    <w:rsid w:val="00AA1FB5"/>
    <w:rsid w:val="00AA3B65"/>
    <w:rsid w:val="00AA402B"/>
    <w:rsid w:val="00AA6AA5"/>
    <w:rsid w:val="00AB1270"/>
    <w:rsid w:val="00AB15B4"/>
    <w:rsid w:val="00AB3B05"/>
    <w:rsid w:val="00AB419C"/>
    <w:rsid w:val="00AB50DC"/>
    <w:rsid w:val="00AC2F3C"/>
    <w:rsid w:val="00AC3A81"/>
    <w:rsid w:val="00AC3BF9"/>
    <w:rsid w:val="00AC4AB1"/>
    <w:rsid w:val="00AC63AD"/>
    <w:rsid w:val="00AD0372"/>
    <w:rsid w:val="00AD0E37"/>
    <w:rsid w:val="00AD19F7"/>
    <w:rsid w:val="00AD1CCB"/>
    <w:rsid w:val="00AD3878"/>
    <w:rsid w:val="00AD3DF4"/>
    <w:rsid w:val="00AE2079"/>
    <w:rsid w:val="00AE7DA5"/>
    <w:rsid w:val="00AE7E64"/>
    <w:rsid w:val="00AF0057"/>
    <w:rsid w:val="00AF33BD"/>
    <w:rsid w:val="00AF704C"/>
    <w:rsid w:val="00B011F7"/>
    <w:rsid w:val="00B0200F"/>
    <w:rsid w:val="00B02EE5"/>
    <w:rsid w:val="00B04740"/>
    <w:rsid w:val="00B07011"/>
    <w:rsid w:val="00B1133C"/>
    <w:rsid w:val="00B13F65"/>
    <w:rsid w:val="00B15B12"/>
    <w:rsid w:val="00B16A86"/>
    <w:rsid w:val="00B22753"/>
    <w:rsid w:val="00B22BDE"/>
    <w:rsid w:val="00B252A5"/>
    <w:rsid w:val="00B35F91"/>
    <w:rsid w:val="00B36028"/>
    <w:rsid w:val="00B37032"/>
    <w:rsid w:val="00B40287"/>
    <w:rsid w:val="00B405AF"/>
    <w:rsid w:val="00B434C8"/>
    <w:rsid w:val="00B441C8"/>
    <w:rsid w:val="00B44201"/>
    <w:rsid w:val="00B44C46"/>
    <w:rsid w:val="00B46E4A"/>
    <w:rsid w:val="00B47635"/>
    <w:rsid w:val="00B47791"/>
    <w:rsid w:val="00B5231F"/>
    <w:rsid w:val="00B52BBF"/>
    <w:rsid w:val="00B549F1"/>
    <w:rsid w:val="00B54C19"/>
    <w:rsid w:val="00B554AA"/>
    <w:rsid w:val="00B55B7C"/>
    <w:rsid w:val="00B57295"/>
    <w:rsid w:val="00B61798"/>
    <w:rsid w:val="00B63867"/>
    <w:rsid w:val="00B63E32"/>
    <w:rsid w:val="00B64045"/>
    <w:rsid w:val="00B64F82"/>
    <w:rsid w:val="00B65283"/>
    <w:rsid w:val="00B6586A"/>
    <w:rsid w:val="00B668F4"/>
    <w:rsid w:val="00B7099A"/>
    <w:rsid w:val="00B720E2"/>
    <w:rsid w:val="00B728A9"/>
    <w:rsid w:val="00B734B1"/>
    <w:rsid w:val="00B76942"/>
    <w:rsid w:val="00B77DB1"/>
    <w:rsid w:val="00B80831"/>
    <w:rsid w:val="00B82620"/>
    <w:rsid w:val="00B82789"/>
    <w:rsid w:val="00B856EF"/>
    <w:rsid w:val="00B87377"/>
    <w:rsid w:val="00B93BB0"/>
    <w:rsid w:val="00B948D9"/>
    <w:rsid w:val="00B9496A"/>
    <w:rsid w:val="00B96072"/>
    <w:rsid w:val="00B97C99"/>
    <w:rsid w:val="00BA1536"/>
    <w:rsid w:val="00BA171A"/>
    <w:rsid w:val="00BA5A79"/>
    <w:rsid w:val="00BA6D31"/>
    <w:rsid w:val="00BA768B"/>
    <w:rsid w:val="00BB0144"/>
    <w:rsid w:val="00BB273F"/>
    <w:rsid w:val="00BB2DA6"/>
    <w:rsid w:val="00BB6CB3"/>
    <w:rsid w:val="00BC0475"/>
    <w:rsid w:val="00BC0CCD"/>
    <w:rsid w:val="00BC1F72"/>
    <w:rsid w:val="00BD1176"/>
    <w:rsid w:val="00BD1370"/>
    <w:rsid w:val="00BD78CD"/>
    <w:rsid w:val="00BE22AD"/>
    <w:rsid w:val="00BE347F"/>
    <w:rsid w:val="00BE4D95"/>
    <w:rsid w:val="00BE5036"/>
    <w:rsid w:val="00BE531B"/>
    <w:rsid w:val="00BF12CB"/>
    <w:rsid w:val="00BF549B"/>
    <w:rsid w:val="00BF5A50"/>
    <w:rsid w:val="00BF64BF"/>
    <w:rsid w:val="00BF6B3F"/>
    <w:rsid w:val="00C0625F"/>
    <w:rsid w:val="00C06BEE"/>
    <w:rsid w:val="00C10C4F"/>
    <w:rsid w:val="00C125D7"/>
    <w:rsid w:val="00C164DA"/>
    <w:rsid w:val="00C17BAB"/>
    <w:rsid w:val="00C20E9F"/>
    <w:rsid w:val="00C20FA3"/>
    <w:rsid w:val="00C224E4"/>
    <w:rsid w:val="00C246B7"/>
    <w:rsid w:val="00C2562F"/>
    <w:rsid w:val="00C306E1"/>
    <w:rsid w:val="00C31088"/>
    <w:rsid w:val="00C3407F"/>
    <w:rsid w:val="00C3476E"/>
    <w:rsid w:val="00C35E5E"/>
    <w:rsid w:val="00C36C15"/>
    <w:rsid w:val="00C538F5"/>
    <w:rsid w:val="00C620AF"/>
    <w:rsid w:val="00C627EE"/>
    <w:rsid w:val="00C6398E"/>
    <w:rsid w:val="00C67F4D"/>
    <w:rsid w:val="00C70CFE"/>
    <w:rsid w:val="00C70D57"/>
    <w:rsid w:val="00C721FB"/>
    <w:rsid w:val="00C7236E"/>
    <w:rsid w:val="00C73168"/>
    <w:rsid w:val="00C73E69"/>
    <w:rsid w:val="00C74C4B"/>
    <w:rsid w:val="00C75A89"/>
    <w:rsid w:val="00C76975"/>
    <w:rsid w:val="00C77815"/>
    <w:rsid w:val="00C80847"/>
    <w:rsid w:val="00C81A8F"/>
    <w:rsid w:val="00C85EAD"/>
    <w:rsid w:val="00C87C42"/>
    <w:rsid w:val="00C87E6F"/>
    <w:rsid w:val="00C90E5E"/>
    <w:rsid w:val="00C92C27"/>
    <w:rsid w:val="00C95476"/>
    <w:rsid w:val="00C9559C"/>
    <w:rsid w:val="00C9676D"/>
    <w:rsid w:val="00C977F8"/>
    <w:rsid w:val="00C97AC0"/>
    <w:rsid w:val="00CA13B0"/>
    <w:rsid w:val="00CA17CE"/>
    <w:rsid w:val="00CA1AC0"/>
    <w:rsid w:val="00CA23CD"/>
    <w:rsid w:val="00CA2468"/>
    <w:rsid w:val="00CA285C"/>
    <w:rsid w:val="00CA28FB"/>
    <w:rsid w:val="00CA2D83"/>
    <w:rsid w:val="00CA69F0"/>
    <w:rsid w:val="00CB5B15"/>
    <w:rsid w:val="00CB70FD"/>
    <w:rsid w:val="00CC54CD"/>
    <w:rsid w:val="00CD0C09"/>
    <w:rsid w:val="00CD2A5C"/>
    <w:rsid w:val="00CD386B"/>
    <w:rsid w:val="00CD3EA8"/>
    <w:rsid w:val="00CD5D69"/>
    <w:rsid w:val="00CD6560"/>
    <w:rsid w:val="00CE6D47"/>
    <w:rsid w:val="00CF048A"/>
    <w:rsid w:val="00CF0886"/>
    <w:rsid w:val="00CF3607"/>
    <w:rsid w:val="00CF56CF"/>
    <w:rsid w:val="00CF571D"/>
    <w:rsid w:val="00CF5B2D"/>
    <w:rsid w:val="00CF5D0F"/>
    <w:rsid w:val="00CF745A"/>
    <w:rsid w:val="00D0121E"/>
    <w:rsid w:val="00D0401B"/>
    <w:rsid w:val="00D045EB"/>
    <w:rsid w:val="00D058EE"/>
    <w:rsid w:val="00D1260C"/>
    <w:rsid w:val="00D1276F"/>
    <w:rsid w:val="00D12E82"/>
    <w:rsid w:val="00D1309A"/>
    <w:rsid w:val="00D13951"/>
    <w:rsid w:val="00D14DC1"/>
    <w:rsid w:val="00D202E7"/>
    <w:rsid w:val="00D23A5D"/>
    <w:rsid w:val="00D246FC"/>
    <w:rsid w:val="00D24E69"/>
    <w:rsid w:val="00D27386"/>
    <w:rsid w:val="00D277E3"/>
    <w:rsid w:val="00D31961"/>
    <w:rsid w:val="00D33ACB"/>
    <w:rsid w:val="00D35343"/>
    <w:rsid w:val="00D355F3"/>
    <w:rsid w:val="00D3661F"/>
    <w:rsid w:val="00D40CC8"/>
    <w:rsid w:val="00D420F5"/>
    <w:rsid w:val="00D44E90"/>
    <w:rsid w:val="00D450AA"/>
    <w:rsid w:val="00D45DC2"/>
    <w:rsid w:val="00D47064"/>
    <w:rsid w:val="00D51309"/>
    <w:rsid w:val="00D51921"/>
    <w:rsid w:val="00D5193D"/>
    <w:rsid w:val="00D5680F"/>
    <w:rsid w:val="00D61376"/>
    <w:rsid w:val="00D64C55"/>
    <w:rsid w:val="00D6650C"/>
    <w:rsid w:val="00D67B48"/>
    <w:rsid w:val="00D73182"/>
    <w:rsid w:val="00D7366F"/>
    <w:rsid w:val="00D73AD7"/>
    <w:rsid w:val="00D75DC4"/>
    <w:rsid w:val="00D76563"/>
    <w:rsid w:val="00D76FD0"/>
    <w:rsid w:val="00D77887"/>
    <w:rsid w:val="00D81B69"/>
    <w:rsid w:val="00D91434"/>
    <w:rsid w:val="00D92647"/>
    <w:rsid w:val="00D9399D"/>
    <w:rsid w:val="00DA0E23"/>
    <w:rsid w:val="00DA259A"/>
    <w:rsid w:val="00DA303B"/>
    <w:rsid w:val="00DA37F6"/>
    <w:rsid w:val="00DA3D66"/>
    <w:rsid w:val="00DA4B27"/>
    <w:rsid w:val="00DA580B"/>
    <w:rsid w:val="00DA69C9"/>
    <w:rsid w:val="00DB0ED4"/>
    <w:rsid w:val="00DB178E"/>
    <w:rsid w:val="00DB1D62"/>
    <w:rsid w:val="00DC06D5"/>
    <w:rsid w:val="00DC0CE6"/>
    <w:rsid w:val="00DC1293"/>
    <w:rsid w:val="00DC3C72"/>
    <w:rsid w:val="00DC5873"/>
    <w:rsid w:val="00DC5AA6"/>
    <w:rsid w:val="00DC702D"/>
    <w:rsid w:val="00DD1036"/>
    <w:rsid w:val="00DD114B"/>
    <w:rsid w:val="00DD1B16"/>
    <w:rsid w:val="00DD5068"/>
    <w:rsid w:val="00DD592F"/>
    <w:rsid w:val="00DD659D"/>
    <w:rsid w:val="00DE046F"/>
    <w:rsid w:val="00DE208E"/>
    <w:rsid w:val="00DE49F0"/>
    <w:rsid w:val="00DE4AC8"/>
    <w:rsid w:val="00DE52D5"/>
    <w:rsid w:val="00DE5CE8"/>
    <w:rsid w:val="00DE6EFF"/>
    <w:rsid w:val="00DF1038"/>
    <w:rsid w:val="00DF3DEF"/>
    <w:rsid w:val="00DF467B"/>
    <w:rsid w:val="00E000D8"/>
    <w:rsid w:val="00E007F7"/>
    <w:rsid w:val="00E00B0F"/>
    <w:rsid w:val="00E0229A"/>
    <w:rsid w:val="00E03807"/>
    <w:rsid w:val="00E05126"/>
    <w:rsid w:val="00E05D93"/>
    <w:rsid w:val="00E06617"/>
    <w:rsid w:val="00E07A5E"/>
    <w:rsid w:val="00E10532"/>
    <w:rsid w:val="00E141A3"/>
    <w:rsid w:val="00E14E23"/>
    <w:rsid w:val="00E1580E"/>
    <w:rsid w:val="00E15F55"/>
    <w:rsid w:val="00E174C3"/>
    <w:rsid w:val="00E254D6"/>
    <w:rsid w:val="00E267A6"/>
    <w:rsid w:val="00E31B5C"/>
    <w:rsid w:val="00E34D27"/>
    <w:rsid w:val="00E36B79"/>
    <w:rsid w:val="00E456C2"/>
    <w:rsid w:val="00E46883"/>
    <w:rsid w:val="00E5067F"/>
    <w:rsid w:val="00E50949"/>
    <w:rsid w:val="00E5259E"/>
    <w:rsid w:val="00E529A5"/>
    <w:rsid w:val="00E52CAA"/>
    <w:rsid w:val="00E57DA5"/>
    <w:rsid w:val="00E634AB"/>
    <w:rsid w:val="00E634C8"/>
    <w:rsid w:val="00E67214"/>
    <w:rsid w:val="00E73044"/>
    <w:rsid w:val="00E7449F"/>
    <w:rsid w:val="00E81B78"/>
    <w:rsid w:val="00E84776"/>
    <w:rsid w:val="00E84848"/>
    <w:rsid w:val="00E864EF"/>
    <w:rsid w:val="00E875AD"/>
    <w:rsid w:val="00E91293"/>
    <w:rsid w:val="00E92F99"/>
    <w:rsid w:val="00E93BA5"/>
    <w:rsid w:val="00E96353"/>
    <w:rsid w:val="00EA058F"/>
    <w:rsid w:val="00EA3984"/>
    <w:rsid w:val="00EA4167"/>
    <w:rsid w:val="00EA6E3D"/>
    <w:rsid w:val="00EA73BD"/>
    <w:rsid w:val="00EB34D1"/>
    <w:rsid w:val="00EB5A5C"/>
    <w:rsid w:val="00EB71DD"/>
    <w:rsid w:val="00EB7F4D"/>
    <w:rsid w:val="00EC3E48"/>
    <w:rsid w:val="00EC5F82"/>
    <w:rsid w:val="00EC6237"/>
    <w:rsid w:val="00ED131D"/>
    <w:rsid w:val="00ED19AC"/>
    <w:rsid w:val="00EE0962"/>
    <w:rsid w:val="00EE2C39"/>
    <w:rsid w:val="00EE66B4"/>
    <w:rsid w:val="00EF396C"/>
    <w:rsid w:val="00EF52F3"/>
    <w:rsid w:val="00EF7AA0"/>
    <w:rsid w:val="00F00ACE"/>
    <w:rsid w:val="00F10646"/>
    <w:rsid w:val="00F1243A"/>
    <w:rsid w:val="00F1282C"/>
    <w:rsid w:val="00F13492"/>
    <w:rsid w:val="00F14DA2"/>
    <w:rsid w:val="00F1624B"/>
    <w:rsid w:val="00F21B6F"/>
    <w:rsid w:val="00F2284C"/>
    <w:rsid w:val="00F23468"/>
    <w:rsid w:val="00F23E24"/>
    <w:rsid w:val="00F2500D"/>
    <w:rsid w:val="00F25DB7"/>
    <w:rsid w:val="00F3182E"/>
    <w:rsid w:val="00F3369B"/>
    <w:rsid w:val="00F33ACD"/>
    <w:rsid w:val="00F33D29"/>
    <w:rsid w:val="00F35391"/>
    <w:rsid w:val="00F374D2"/>
    <w:rsid w:val="00F37B8A"/>
    <w:rsid w:val="00F40CA6"/>
    <w:rsid w:val="00F41467"/>
    <w:rsid w:val="00F418E1"/>
    <w:rsid w:val="00F42E99"/>
    <w:rsid w:val="00F475C9"/>
    <w:rsid w:val="00F50646"/>
    <w:rsid w:val="00F51E4A"/>
    <w:rsid w:val="00F560D4"/>
    <w:rsid w:val="00F64B08"/>
    <w:rsid w:val="00F64B44"/>
    <w:rsid w:val="00F658C3"/>
    <w:rsid w:val="00F66F8D"/>
    <w:rsid w:val="00F67C9D"/>
    <w:rsid w:val="00F7011E"/>
    <w:rsid w:val="00F71258"/>
    <w:rsid w:val="00F733D5"/>
    <w:rsid w:val="00F80174"/>
    <w:rsid w:val="00F8172B"/>
    <w:rsid w:val="00F81EF7"/>
    <w:rsid w:val="00F847A4"/>
    <w:rsid w:val="00F866A7"/>
    <w:rsid w:val="00F87D21"/>
    <w:rsid w:val="00F93D81"/>
    <w:rsid w:val="00F945A0"/>
    <w:rsid w:val="00F948CE"/>
    <w:rsid w:val="00F94ABF"/>
    <w:rsid w:val="00F95969"/>
    <w:rsid w:val="00F95DC9"/>
    <w:rsid w:val="00F95F9A"/>
    <w:rsid w:val="00FA0635"/>
    <w:rsid w:val="00FA18B6"/>
    <w:rsid w:val="00FA3EA7"/>
    <w:rsid w:val="00FA4417"/>
    <w:rsid w:val="00FA4D3F"/>
    <w:rsid w:val="00FA4FBA"/>
    <w:rsid w:val="00FA5219"/>
    <w:rsid w:val="00FA5329"/>
    <w:rsid w:val="00FA75E0"/>
    <w:rsid w:val="00FA76C5"/>
    <w:rsid w:val="00FA782A"/>
    <w:rsid w:val="00FA7FFA"/>
    <w:rsid w:val="00FB0627"/>
    <w:rsid w:val="00FB3988"/>
    <w:rsid w:val="00FB4310"/>
    <w:rsid w:val="00FC0957"/>
    <w:rsid w:val="00FC2430"/>
    <w:rsid w:val="00FC30C2"/>
    <w:rsid w:val="00FC537C"/>
    <w:rsid w:val="00FC6B65"/>
    <w:rsid w:val="00FC6F45"/>
    <w:rsid w:val="00FC71D3"/>
    <w:rsid w:val="00FD3C94"/>
    <w:rsid w:val="00FD459C"/>
    <w:rsid w:val="00FD4EBB"/>
    <w:rsid w:val="00FE086E"/>
    <w:rsid w:val="00FE56BF"/>
    <w:rsid w:val="00FE610B"/>
    <w:rsid w:val="00FE716E"/>
    <w:rsid w:val="00FE7568"/>
    <w:rsid w:val="00FE77B9"/>
    <w:rsid w:val="00FE7CF8"/>
    <w:rsid w:val="00FF0213"/>
    <w:rsid w:val="00FF19D3"/>
    <w:rsid w:val="00FF3371"/>
    <w:rsid w:val="00FF7566"/>
    <w:rsid w:val="00FF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85CDD"/>
  <w15:docId w15:val="{E24AF49C-D451-4D28-9C6C-9069F887F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43A0"/>
    <w:rPr>
      <w:color w:val="605E5C"/>
      <w:shd w:val="clear" w:color="auto" w:fill="E1DFDD"/>
    </w:rPr>
  </w:style>
  <w:style w:type="paragraph" w:styleId="ListParagraph">
    <w:name w:val="List Paragraph"/>
    <w:aliases w:val="Use Case List Paragraph"/>
    <w:basedOn w:val="Normal"/>
    <w:link w:val="ListParagraphChar"/>
    <w:qFormat/>
    <w:rsid w:val="00B22BDE"/>
    <w:pPr>
      <w:spacing w:after="160" w:line="240" w:lineRule="auto"/>
      <w:ind w:left="720"/>
      <w:contextualSpacing/>
    </w:pPr>
    <w:rPr>
      <w:rFonts w:ascii="Liberation Serif" w:eastAsia="Noto Sans CJK SC Regular" w:hAnsi="Liberation Serif" w:cs="Lohit Devanagari"/>
      <w:color w:val="00000A"/>
      <w:sz w:val="24"/>
      <w:szCs w:val="24"/>
      <w:lang w:eastAsia="zh-CN" w:bidi="hi-IN"/>
    </w:rPr>
  </w:style>
  <w:style w:type="character" w:customStyle="1" w:styleId="hl">
    <w:name w:val="hl"/>
    <w:basedOn w:val="DefaultParagraphFont"/>
    <w:rsid w:val="005641F0"/>
  </w:style>
  <w:style w:type="paragraph" w:customStyle="1" w:styleId="ListParagraph1">
    <w:name w:val="List Paragraph1"/>
    <w:basedOn w:val="Normal"/>
    <w:uiPriority w:val="34"/>
    <w:qFormat/>
    <w:rsid w:val="00AB419C"/>
    <w:pPr>
      <w:spacing w:after="160" w:line="259" w:lineRule="auto"/>
      <w:ind w:left="720"/>
      <w:contextualSpacing/>
    </w:pPr>
    <w:rPr>
      <w:lang w:bidi="te-IN"/>
    </w:rPr>
  </w:style>
  <w:style w:type="character" w:customStyle="1" w:styleId="ListParagraphChar">
    <w:name w:val="List Paragraph Char"/>
    <w:aliases w:val="Use Case List Paragraph Char"/>
    <w:link w:val="ListParagraph"/>
    <w:uiPriority w:val="1"/>
    <w:qFormat/>
    <w:locked/>
    <w:rsid w:val="009A1C71"/>
    <w:rPr>
      <w:rFonts w:ascii="Liberation Serif" w:eastAsia="Noto Sans CJK SC Regular" w:hAnsi="Liberation Serif" w:cs="Lohit Devanagari"/>
      <w:color w:val="00000A"/>
      <w:sz w:val="24"/>
      <w:szCs w:val="24"/>
      <w:lang w:eastAsia="zh-CN" w:bidi="hi-IN"/>
    </w:rPr>
  </w:style>
  <w:style w:type="character" w:styleId="Strong">
    <w:name w:val="Strong"/>
    <w:basedOn w:val="DefaultParagraphFont"/>
    <w:uiPriority w:val="22"/>
    <w:qFormat/>
    <w:rsid w:val="004E113C"/>
    <w:rPr>
      <w:b/>
      <w:bCs/>
    </w:rPr>
  </w:style>
  <w:style w:type="paragraph" w:styleId="NoSpacing">
    <w:name w:val="No Spacing"/>
    <w:uiPriority w:val="1"/>
    <w:qFormat/>
    <w:rsid w:val="00665F68"/>
    <w:pPr>
      <w:suppressAutoHyphens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59"/>
    <w:rsid w:val="007C3A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AC3A8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823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F9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1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6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soor.shaik1204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users/shaikmansoor-4845/transcript/dz600bk8l6zo62x?tab=credentials-tab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30T15:54:21.664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1,'19780'0,"-19770"0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B9B641-4CAE-46FC-ADFA-CEA0C0965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2</Pages>
  <Words>895</Words>
  <Characters>6377</Characters>
  <Application>Microsoft Office Word</Application>
  <DocSecurity>0</DocSecurity>
  <Lines>118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Shaik, Mansoor</cp:lastModifiedBy>
  <cp:revision>705</cp:revision>
  <cp:lastPrinted>2014-04-30T16:45:00Z</cp:lastPrinted>
  <dcterms:created xsi:type="dcterms:W3CDTF">2023-04-27T14:54:00Z</dcterms:created>
  <dcterms:modified xsi:type="dcterms:W3CDTF">2026-01-19T16:48:00Z</dcterms:modified>
</cp:coreProperties>
</file>