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358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99"/>
          <w:spacing w:val="-3"/>
          <w:noProof w:val="true"/>
          <w:kern w:val="0"/>
          <w:sz w:val="50"/>
          <w:szCs w:val="5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50"/>
          <w:szCs w:val="5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50"/>
          <w:szCs w:val="5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50"/>
          <w:szCs w:val="5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50"/>
          <w:szCs w:val="50"/>
          <w:color w:val="000000"/>
          <w:b w:val="false"/>
          <w:i w:val="false"/>
        </w:rPr>
        <w:t xml:space="preserve">ni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-3"/>
          <w:noProof w:val="true"/>
          <w:kern w:val="0"/>
          <w:sz w:val="50"/>
          <w:szCs w:val="5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-2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50"/>
          <w:szCs w:val="50"/>
          <w:color w:val="000000"/>
          <w:b w:val="false"/>
          <w:i w:val="false"/>
        </w:rPr>
        <w:t xml:space="preserve">lla</w:t>
      </w:r>
      <w:r>
        <w:rPr>
          <w:position w:val="0"/>
          <w:rFonts w:ascii="Times New Roman" w:hAnsi="Times New Roman" w:eastAsia="Times New Roman" w:cs="Times New Roman"/>
          <w:w w:val="100"/>
          <w:spacing w:val="-2"/>
          <w:noProof w:val="true"/>
          <w:kern w:val="0"/>
          <w:sz w:val="50"/>
          <w:szCs w:val="5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50"/>
          <w:szCs w:val="50"/>
          <w:color w:val="000000"/>
          <w:b w:val="false"/>
          <w:i w:val="false"/>
        </w:rPr>
        <w:t xml:space="preserve">lli</w:t>
      </w:r>
    </w:p>
    <w:p>
      <w:pPr>
        <w:kinsoku w:val="false"/>
        <w:textAlignment w:val="baseline"/>
        <w:widowControl w:val="false"/>
        <w:spacing w:before="0" w:after="0" w:lineRule="auto" w:line="240"/>
        <w:ind w:left="32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NJ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(609)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224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3922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1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ra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nite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ja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600@gma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il.c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4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Link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dIn</w:t>
        </w:r>
      </w:hyperlink>
      <w:bookmarkEnd w:id="2"/>
    </w:p>
    <w:p>
      <w:pPr>
        <w:kinsoku w:val="false"/>
        <w:textAlignment w:val="baseline"/>
        <w:widowControl w:val="false"/>
        <w:spacing w:before="1" w:after="0" w:lineRule="auto" w:line="11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ssional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Summar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E2A5214B-297E-4F02-EFDA-B2B2591E1B79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3" w:after="0" w:lineRule="auto" w:line="247"/>
        <w:ind w:left="0" w:right="20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ms.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strong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MLOps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rtise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guide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hnology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doption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gic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nning.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70"/>
          <w:kern w:val="0"/>
          <w:spacing w:val="3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0DFDAB32-EBFB-4F60-5779-278A0D692FBE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1"/>
        </w:numPr>
        <w:ind w:left="260" w:right="260" w:hanging="120"/>
        <w:jc w:val="left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Language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Async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nsorFlo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ikit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NumPy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AI/ML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hnique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CNN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LSTM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(BER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GPT)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XGBoost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GANs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Prophe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ARIMA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SHAP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A/B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Entity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ognition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opic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shot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Prompting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3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LLMs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Hugging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ngCha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Prompt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Chroma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(LLMs)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TK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260" w:right="440" w:hanging="120"/>
        <w:jc w:val="left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MLOps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(ML,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tory)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EC2,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S3)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nkins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MLOps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260" w:right="60" w:hanging="119"/>
        <w:jc w:val="left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MongoDB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o4j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dbt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wfla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ELK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sion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Contr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Collabor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GitHub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GitHub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Bitb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JIRA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Conflue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bookmarkEnd w:id="17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Monitor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Unitte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nium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ntly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</w:t>
      </w:r>
      <w:bookmarkEnd w:id="18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HTML5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bookmarkEnd w:id="19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1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bookmarkEnd w:id="20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"/>
      <w:bookmarkEnd w:id="21"/>
    </w:p>
    <w:p>
      <w:pPr>
        <w:kinsoku w:val="false"/>
        <w:textAlignment w:val="baseline"/>
        <w:widowControl w:val="false"/>
        <w:spacing w:before="0" w:after="80" w:lineRule="auto" w:line="24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ssional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2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8467"/>
                <wp:effectExtent l="0" t="0" r="0" b="0"/>
                <wp:wrapNone/>
                <wp:docPr id="23" name="Imag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1D90CE38-FD00-4036-B7D9-CAAD167970C8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ank</w:t>
      </w:r>
      <w:r>
        <w:rPr>
          <w:position w:val="0"/>
          <w:rFonts w:ascii="Times New Roman" w:hAnsi="Times New Roman" w:eastAsia="Times New Roman"/>
          <w:w w:val="100"/>
          <w:kern w:val="0"/>
          <w:spacing w:val="803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25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thon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–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GEN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AI,Data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ring</w:t>
      </w:r>
      <w:bookmarkEnd w:id="26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260" w:right="80" w:hanging="119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PL/SQL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tform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(AKS),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loud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ngine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ontrol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8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200" w:hanging="120"/>
        <w:jc w:val="left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prompt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PL/SQL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30%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prompt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520" w:hanging="120"/>
        <w:jc w:val="left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glossa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rms,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50+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sults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o4j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400" w:hanging="120"/>
        <w:jc w:val="left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nAI,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lds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o4j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1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340" w:hanging="120"/>
        <w:jc w:val="left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o4j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sourc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obje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tionships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topic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40" w:hanging="119"/>
        <w:jc w:val="left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Augme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G)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ngCha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summa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MLOps.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240" w:hanging="120"/>
        <w:jc w:val="left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ormula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rule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ugme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4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20" w:hanging="119"/>
        <w:jc w:val="left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AML,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GitHub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loud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100" w:hanging="119"/>
        <w:jc w:val="left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AKS,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loud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40" w:hanging="119"/>
        <w:jc w:val="left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igure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Blob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ult,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rpinning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120" w:hanging="120"/>
        <w:jc w:val="left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8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80" w:hanging="119"/>
        <w:jc w:val="left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SHAP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outputs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huma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sponsible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hnology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9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2"/>
        </w:numPr>
        <w:ind w:left="260" w:right="80" w:hanging="119"/>
        <w:jc w:val="left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SMEs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rship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nning.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0"/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lobal</w:t>
      </w:r>
      <w:r>
        <w:rPr>
          <w:position w:val="0"/>
          <w:rFonts w:ascii="Times New Roman" w:hAnsi="Times New Roman" w:eastAsia="Times New Roman"/>
          <w:w w:val="100"/>
          <w:kern w:val="0"/>
          <w:spacing w:val="8005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bookmarkEnd w:id="41"/>
    </w:p>
    <w:p>
      <w:pPr>
        <w:kinsoku w:val="false"/>
        <w:textAlignment w:val="baseline"/>
        <w:widowControl w:val="false"/>
        <w:spacing w:before="1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thon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–AI,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LLM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ring</w:t>
      </w:r>
      <w:bookmarkEnd w:id="42"/>
    </w:p>
    <w:p>
      <w:pPr>
        <w:kinsoku w:val="false"/>
        <w:textAlignment w:val="baseline"/>
        <w:widowControl w:val="false"/>
        <w:spacing w:before="12" w:after="0" w:lineRule="auto" w:line="243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stAPI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Async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IO,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hronous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ution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3"/>
    </w:p>
    <w:p>
      <w:pPr>
        <w:sectPr>
          <w:pgSz w:w="12240" w:h="15840" w:orient="portrait"/>
          <w:pgMar w:top="500" w:right="600" w:bottom="660" w:left="72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4" w:after="0" w:lineRule="auto" w:line="250"/>
        <w:numPr>
          <w:ilvl w:val="0"/>
          <w:numId w:val="4"/>
        </w:numPr>
        <w:ind w:left="260" w:right="0" w:hanging="119"/>
        <w:jc w:val="left"/>
        <w:adjustRightInd w:val="false"/>
        <w:autoSpaceDE w:val="false"/>
        <w:autoSpaceDN w:val="false"/>
      </w:pPr>
      <w:bookmarkStart w:name="44"/>
      <w:bookmarkEnd w:id="4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RESTful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loud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240" w:hanging="120"/>
        <w:jc w:val="left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ikit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NumPy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orpora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320" w:hanging="120"/>
        <w:jc w:val="left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luding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CNNs,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LSTMs,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orpora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Hugging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hnologie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140" w:hanging="120"/>
        <w:jc w:val="left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prompt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prompt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libra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summa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prompt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rship.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120" w:hanging="119"/>
        <w:jc w:val="left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nAI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ngCha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llige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dge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doption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AI/ML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8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120" w:hanging="120"/>
        <w:jc w:val="left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mbda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nAI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MLOps.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320" w:hanging="120"/>
        <w:jc w:val="left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doop,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loud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pproa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60" w:hanging="119"/>
        <w:jc w:val="left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nkins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GitHub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1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20" w:hanging="119"/>
        <w:jc w:val="left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NoSQL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MongoDB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logging/monitoring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(Ela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obse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hnologie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2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20" w:hanging="119"/>
        <w:jc w:val="left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drift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MLOps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100" w:hanging="120"/>
        <w:jc w:val="left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S3,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mline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strong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loud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tform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ntorship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junior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prompt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5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4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rum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gic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6"/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Spring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Sour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ce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echnologies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642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2019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bookmarkEnd w:id="57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thon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r–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&amp;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</w:t>
      </w:r>
      <w:bookmarkEnd w:id="58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5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5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GitHub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6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ARIMA,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Prophe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XGBoost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pplying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thodologie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0" w:right="460" w:hanging="120"/>
        <w:jc w:val="left"/>
        <w:adjustRightInd w:val="false"/>
        <w:autoSpaceDE w:val="false"/>
        <w:autoSpaceDN w:val="false"/>
      </w:pPr>
      <w:bookmarkStart w:name="_GoBack" w:id="6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dbt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Blob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mlining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1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0" w:right="300" w:hanging="120"/>
        <w:jc w:val="left"/>
        <w:adjustRightInd w:val="false"/>
        <w:autoSpaceDE w:val="false"/>
        <w:autoSpaceDN w:val="false"/>
      </w:pPr>
      <w:bookmarkStart w:name="_GoBack" w:id="6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(Logistic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ssion,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ndom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st)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udule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hurn,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AI/ML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2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5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6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KPI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rwriting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ms.</w:t>
      </w:r>
      <w:bookmarkEnd w:id="63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5"/>
        </w:numPr>
        <w:ind w:left="260" w:right="300" w:hanging="120"/>
        <w:jc w:val="left"/>
        <w:adjustRightInd w:val="false"/>
        <w:autoSpaceDE w:val="false"/>
        <w:autoSpaceDN w:val="false"/>
      </w:pPr>
      <w:bookmarkStart w:name="_GoBack" w:id="6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ikit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0" w:right="80" w:hanging="119"/>
        <w:jc w:val="left"/>
        <w:adjustRightInd w:val="false"/>
        <w:autoSpaceDE w:val="false"/>
        <w:autoSpaceDN w:val="false"/>
      </w:pPr>
      <w:bookmarkStart w:name="_GoBack" w:id="6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Isola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0" w:right="200" w:hanging="120"/>
        <w:jc w:val="left"/>
        <w:adjustRightInd w:val="false"/>
        <w:autoSpaceDE w:val="false"/>
        <w:autoSpaceDN w:val="false"/>
      </w:pPr>
      <w:bookmarkStart w:name="_GoBack" w:id="6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A/B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0" w:right="260" w:hanging="120"/>
        <w:jc w:val="left"/>
        <w:adjustRightInd w:val="false"/>
        <w:autoSpaceDE w:val="false"/>
        <w:autoSpaceDN w:val="false"/>
      </w:pPr>
      <w:bookmarkStart w:name="_GoBack" w:id="6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outputs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SHAP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importa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udit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sponsible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7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5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6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50%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68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5"/>
        </w:numPr>
        <w:ind w:left="260" w:right="340" w:hanging="120"/>
        <w:jc w:val="left"/>
        <w:adjustRightInd w:val="false"/>
        <w:autoSpaceDE w:val="false"/>
        <w:autoSpaceDN w:val="false"/>
      </w:pPr>
      <w:bookmarkStart w:name="_GoBack" w:id="6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junior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follo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promoting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ontinuous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9"/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0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odles</w:t>
      </w:r>
      <w:r>
        <w:rPr>
          <w:position w:val="0"/>
          <w:rFonts w:ascii="Times New Roman" w:hAnsi="Times New Roman" w:eastAsia="Times New Roman"/>
          <w:w w:val="70"/>
          <w:kern w:val="0"/>
          <w:spacing w:val="7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echnologies</w:t>
      </w:r>
      <w:r>
        <w:rPr>
          <w:position w:val="0"/>
          <w:rFonts w:ascii="Times New Roman" w:hAnsi="Times New Roman" w:eastAsia="Times New Roman"/>
          <w:w w:val="100"/>
          <w:kern w:val="0"/>
          <w:spacing w:val="712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2018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2019</w:t>
      </w:r>
      <w:bookmarkEnd w:id="70"/>
    </w:p>
    <w:p>
      <w:pPr>
        <w:kinsoku w:val="false"/>
        <w:textAlignment w:val="baseline"/>
        <w:widowControl w:val="false"/>
        <w:spacing w:before="1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thon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-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NLP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&amp;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</w:t>
      </w:r>
      <w:bookmarkEnd w:id="71"/>
    </w:p>
    <w:p>
      <w:pPr>
        <w:kinsoku w:val="false"/>
        <w:textAlignment w:val="baseline"/>
        <w:widowControl w:val="false"/>
        <w:spacing w:before="2" w:after="0" w:lineRule="auto" w:line="248"/>
        <w:numPr>
          <w:ilvl w:val="0"/>
          <w:numId w:val="6"/>
        </w:numPr>
        <w:ind w:left="260" w:right="180" w:hanging="120"/>
        <w:jc w:val="left"/>
        <w:adjustRightInd w:val="false"/>
        <w:autoSpaceDE w:val="false"/>
        <w:autoSpaceDN w:val="false"/>
      </w:pPr>
      <w:bookmarkStart w:name="_GoBack" w:id="7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6"/>
        </w:numPr>
        <w:ind w:left="260" w:right="20" w:hanging="119"/>
        <w:jc w:val="left"/>
        <w:adjustRightInd w:val="false"/>
        <w:autoSpaceDE w:val="false"/>
        <w:autoSpaceDN w:val="false"/>
      </w:pPr>
      <w:bookmarkStart w:name="_GoBack" w:id="7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NLP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ssify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10K+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SLA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25%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6"/>
        </w:numPr>
        <w:ind w:left="260" w:right="220" w:hanging="120"/>
        <w:jc w:val="left"/>
        <w:adjustRightInd w:val="false"/>
        <w:autoSpaceDE w:val="false"/>
        <w:autoSpaceDN w:val="false"/>
      </w:pPr>
      <w:bookmarkStart w:name="_GoBack" w:id="7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6"/>
        </w:numPr>
        <w:ind w:left="260" w:right="460" w:hanging="120"/>
        <w:jc w:val="left"/>
        <w:adjustRightInd w:val="false"/>
        <w:autoSpaceDE w:val="false"/>
        <w:autoSpaceDN w:val="false"/>
      </w:pPr>
      <w:bookmarkStart w:name="_GoBack" w:id="7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mbda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S3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dshift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5"/>
    </w:p>
    <w:p>
      <w:pPr>
        <w:kinsoku w:val="false"/>
        <w:textAlignment w:val="baseline"/>
        <w:widowControl w:val="false"/>
        <w:spacing w:before="16" w:after="0" w:lineRule="auto" w:line="245"/>
        <w:numPr>
          <w:ilvl w:val="0"/>
          <w:numId w:val="6"/>
        </w:numPr>
        <w:ind w:left="260" w:right="100" w:hanging="119"/>
        <w:jc w:val="left"/>
        <w:adjustRightInd w:val="false"/>
        <w:autoSpaceDE w:val="false"/>
        <w:autoSpaceDN w:val="false"/>
      </w:pPr>
      <w:bookmarkStart w:name="_GoBack" w:id="7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Plotly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KPIs,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6"/>
    </w:p>
    <w:p>
      <w:pPr>
        <w:sectPr>
          <w:pgSz w:w="12240" w:h="15840" w:orient="portrait"/>
          <w:pgMar w:top="500" w:right="600" w:bottom="800" w:left="72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4" w:after="0" w:lineRule="auto" w:line="250"/>
        <w:numPr>
          <w:ilvl w:val="0"/>
          <w:numId w:val="7"/>
        </w:numPr>
        <w:ind w:left="260" w:right="60" w:hanging="119"/>
        <w:jc w:val="left"/>
        <w:adjustRightInd w:val="false"/>
        <w:autoSpaceDE w:val="false"/>
        <w:autoSpaceDN w:val="false"/>
      </w:pPr>
      <w:bookmarkStart w:name="77"/>
      <w:bookmarkEnd w:id="7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OCR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t)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7"/>
        </w:numPr>
        <w:ind w:left="260" w:right="380" w:hanging="120"/>
        <w:jc w:val="left"/>
        <w:adjustRightInd w:val="false"/>
        <w:autoSpaceDE w:val="false"/>
        <w:autoSpaceDN w:val="false"/>
      </w:pPr>
      <w:bookmarkStart w:name="_GoBack" w:id="7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sk/Dja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EC2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8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7"/>
        </w:numPr>
        <w:ind w:left="260" w:right="140" w:hanging="120"/>
        <w:jc w:val="left"/>
        <w:adjustRightInd w:val="false"/>
        <w:autoSpaceDE w:val="false"/>
        <w:autoSpaceDN w:val="false"/>
      </w:pPr>
      <w:bookmarkStart w:name="_GoBack" w:id="7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xplora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tplotlib,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thodologie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7"/>
        </w:numPr>
        <w:ind w:left="260" w:right="120" w:hanging="120"/>
        <w:jc w:val="left"/>
        <w:adjustRightInd w:val="false"/>
        <w:autoSpaceDE w:val="false"/>
        <w:autoSpaceDN w:val="false"/>
      </w:pPr>
      <w:bookmarkStart w:name="_GoBack" w:id="8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80"/>
    </w:p>
    <w:p>
      <w:pPr>
        <w:kinsoku w:val="false"/>
        <w:textAlignment w:val="baseline"/>
        <w:widowControl w:val="false"/>
        <w:spacing w:before="1" w:after="0" w:lineRule="auto" w:line="245"/>
        <w:numPr>
          <w:ilvl w:val="0"/>
          <w:numId w:val="7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8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ndups,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QA,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highlighting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strong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81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2"/>
      <w:bookmarkEnd w:id="82"/>
    </w:p>
    <w:p>
      <w:pPr>
        <w:kinsoku w:val="false"/>
        <w:textAlignment w:val="baseline"/>
        <w:widowControl w:val="false"/>
        <w:spacing w:before="1" w:after="40" w:lineRule="auto" w:line="24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3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ation</w:t>
      </w:r>
      <w:bookmarkEnd w:id="83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6231"/>
        <w:gridCol w:w="4621"/>
      </w:tblGrid>
      <w:tr>
        <w:trPr>
          <w:cantSplit/>
          <w:trHeight w:val="2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6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rancis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ollege</w:t>
            </w:r>
            <w:bookmarkEnd w:id="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6"/>
              <w:ind w:left="4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5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2025</w:t>
            </w:r>
            <w:bookmarkEnd w:id="85"/>
          </w:p>
        </w:tc>
      </w:tr>
      <w:tr>
        <w:trPr>
          <w:cantSplit/>
          <w:trHeight w:val="26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52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M.S.,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IT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Mana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nt</w:t>
            </w:r>
            <w:bookmarkEnd w:id="86"/>
          </w:p>
        </w:tc>
      </w:tr>
      <w:tr>
        <w:trPr>
          <w:cantSplit/>
          <w:trHeight w:val="27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5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eetha</w:t>
            </w:r>
            <w:r>
              <w:rPr>
                <w:position w:val="0"/>
                <w:rFonts w:ascii="Times New Roman" w:hAnsi="Times New Roman" w:eastAsia="Times New Roman"/>
                <w:w w:val="77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ers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ity</w:t>
            </w:r>
            <w:bookmarkEnd w:id="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5"/>
              <w:ind w:left="4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8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2020</w:t>
            </w:r>
            <w:bookmarkEnd w:id="88"/>
          </w:p>
        </w:tc>
      </w:tr>
      <w:tr>
        <w:trPr>
          <w:cantSplit/>
          <w:trHeight w:val="22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6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B.T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h,</w:t>
            </w:r>
            <w:r>
              <w:rPr>
                <w:position w:val="0"/>
                <w:rFonts w:ascii="Times New Roman" w:hAnsi="Times New Roman" w:eastAsia="Times New Roman"/>
                <w:w w:val="79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Compute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79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bookmarkEnd w:id="89"/>
          </w:p>
        </w:tc>
      </w:tr>
    </w:tbl>
    <w:p>
      <w:pPr>
        <w:kinsoku w:val="false"/>
        <w:textAlignment w:val="baseline"/>
        <w:widowControl w:val="false"/>
        <w:spacing w:before="105" w:after="80" w:lineRule="auto" w:line="24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0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ations</w:t>
      </w:r>
      <w:bookmarkEnd w:id="9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251460</wp:posOffset>
                </wp:positionV>
                <wp:extent cx="6858000" cy="12700"/>
                <wp:effectExtent l="0" t="0" r="0" b="0"/>
                <wp:wrapNone/>
                <wp:docPr id="91" name="Image 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" name="8B9A2BCC-7D1A-4751-E9E8-269EFC0ABF89"/>
                        <pic:cNvPicPr/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2" type="#_x0000_t202" style="position:absolute;left:0;text-align:left;margin-left:36pt;margin-top:20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50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rosoft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d: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bookmarkEnd w:id="93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bookmarkEnd w:id="94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IBM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dministra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linux,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unix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windo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bookmarkEnd w:id="95"/>
    </w:p>
    <w:sectPr>
      <w:pgSz w:w="12240" w:h="15840" w:orient="portrait"/>
      <w:pgMar w:top="500" w:right="620" w:bottom="134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raniteja600@gmail.com" TargetMode="External"/><Relationship Id="rId7" Type="http://schemas.openxmlformats.org/officeDocument/2006/relationships/hyperlink" Target="mailto:raniteja600@gmail.com" TargetMode="External"/><Relationship Id="rId8" Type="http://schemas.openxmlformats.org/officeDocument/2006/relationships/hyperlink" Target="mailto:raniteja600@gmail.com" TargetMode="External"/><Relationship Id="rId9" Type="http://schemas.openxmlformats.org/officeDocument/2006/relationships/hyperlink" Target="mailto:raniteja600@gmail.com" TargetMode="External"/><Relationship Id="rId10" Type="http://schemas.openxmlformats.org/officeDocument/2006/relationships/hyperlink" Target="mailto:raniteja600@gmail.com" TargetMode="External"/><Relationship Id="rId11" Type="http://schemas.openxmlformats.org/officeDocument/2006/relationships/hyperlink" Target="mailto:raniteja600@gmail.com" TargetMode="External"/><Relationship Id="rId12" Type="http://schemas.openxmlformats.org/officeDocument/2006/relationships/hyperlink" Target="https://www.linkedin.com/in/teju-t-294b152b5/" TargetMode="External"/><Relationship Id="rId13" Type="http://schemas.openxmlformats.org/officeDocument/2006/relationships/hyperlink" Target="https://www.linkedin.com/in/teju-t-294b152b5/" TargetMode="External"/><Relationship Id="rId14" Type="http://schemas.openxmlformats.org/officeDocument/2006/relationships/hyperlink" Target="https://www.linkedin.com/in/teju-t-294b152b5/" TargetMode="External"/><Relationship Id="rId15" Type="http://schemas.openxmlformats.org/officeDocument/2006/relationships/image" Target="media/image0.png"/><Relationship Id="rId16" Type="http://schemas.openxmlformats.org/officeDocument/2006/relationships/image" Target="media/image1.png"/><Relationship Id="rId17" Type="http://schemas.openxmlformats.org/officeDocument/2006/relationships/numbering" Target="numbering.xml"/><Relationship Id="rId18" Type="http://schemas.openxmlformats.org/officeDocument/2006/relationships/image" Target="media/image2.png"/><Relationship Id="rId1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