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A8038" w14:textId="6EAA6B31" w:rsidR="00CC4391" w:rsidRPr="004F6338" w:rsidRDefault="006E21AF" w:rsidP="006E21AF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5B9BD5" w:themeColor="accent5"/>
          <w:sz w:val="56"/>
          <w:szCs w:val="56"/>
          <w:u w:val="single"/>
        </w:rPr>
      </w:pPr>
      <w:r w:rsidRPr="004F6338">
        <w:rPr>
          <w:rFonts w:ascii="Times New Roman" w:hAnsi="Times New Roman" w:cs="Times New Roman"/>
          <w:b/>
          <w:bCs/>
          <w:color w:val="5B9BD5" w:themeColor="accent5"/>
          <w:sz w:val="56"/>
          <w:szCs w:val="56"/>
          <w:u w:val="single"/>
        </w:rPr>
        <w:t>TEKIA ALWOLDE</w:t>
      </w:r>
    </w:p>
    <w:p w14:paraId="3E634CFF" w14:textId="2AA927F6" w:rsidR="005119A0" w:rsidRPr="004F6338" w:rsidRDefault="00CC4391" w:rsidP="006E21AF">
      <w:pPr>
        <w:spacing w:after="0" w:line="240" w:lineRule="auto"/>
        <w:jc w:val="center"/>
        <w:rPr>
          <w:rFonts w:ascii="Times New Roman" w:hAnsi="Times New Roman" w:cs="Times New Roman"/>
          <w:i/>
          <w:iCs/>
          <w:color w:val="5B9BD5" w:themeColor="accent5"/>
          <w:sz w:val="28"/>
          <w:szCs w:val="28"/>
        </w:rPr>
      </w:pPr>
      <w:r w:rsidRPr="004F6338">
        <w:rPr>
          <w:rFonts w:ascii="Times New Roman" w:hAnsi="Times New Roman" w:cs="Times New Roman"/>
          <w:i/>
          <w:iCs/>
          <w:color w:val="5B9BD5" w:themeColor="accent5"/>
          <w:sz w:val="28"/>
          <w:szCs w:val="28"/>
        </w:rPr>
        <w:t>SOFTWARE DEVELOPMENT ENGINEER IN TEST (SDET)</w:t>
      </w:r>
    </w:p>
    <w:p w14:paraId="589ABD14" w14:textId="43548D7E" w:rsidR="004F6338" w:rsidRPr="004F6338" w:rsidRDefault="00CC4391" w:rsidP="004F6338">
      <w:pPr>
        <w:spacing w:line="240" w:lineRule="auto"/>
        <w:jc w:val="center"/>
        <w:rPr>
          <w:rFonts w:ascii="Times New Roman" w:hAnsi="Times New Roman" w:cs="Times New Roman"/>
          <w:b/>
          <w:bCs/>
          <w:color w:val="5B9BD5" w:themeColor="accent5"/>
          <w:sz w:val="28"/>
          <w:szCs w:val="28"/>
        </w:rPr>
      </w:pPr>
      <w:r w:rsidRPr="004F6338">
        <w:rPr>
          <w:rFonts w:ascii="Times New Roman" w:hAnsi="Times New Roman" w:cs="Times New Roman"/>
          <w:b/>
          <w:bCs/>
          <w:color w:val="5B9BD5" w:themeColor="accent5"/>
          <w:sz w:val="28"/>
          <w:szCs w:val="28"/>
        </w:rPr>
        <w:t xml:space="preserve">240-595-8176 | </w:t>
      </w:r>
      <w:hyperlink r:id="rId6" w:history="1">
        <w:r w:rsidRPr="004F6338">
          <w:rPr>
            <w:rFonts w:ascii="Times New Roman" w:hAnsi="Times New Roman" w:cs="Times New Roman"/>
            <w:b/>
            <w:bCs/>
            <w:color w:val="5B9BD5" w:themeColor="accent5"/>
            <w:sz w:val="28"/>
            <w:szCs w:val="28"/>
          </w:rPr>
          <w:t>ALWOLDETEKIA@GMAIL.COM</w:t>
        </w:r>
      </w:hyperlink>
      <w:r w:rsidRPr="004F6338">
        <w:rPr>
          <w:rFonts w:ascii="Times New Roman" w:hAnsi="Times New Roman" w:cs="Times New Roman"/>
          <w:b/>
          <w:bCs/>
          <w:color w:val="5B9BD5" w:themeColor="accent5"/>
          <w:sz w:val="28"/>
          <w:szCs w:val="28"/>
        </w:rPr>
        <w:t xml:space="preserve"> | US CITIZEN</w:t>
      </w:r>
    </w:p>
    <w:p w14:paraId="44C3EA3A" w14:textId="2C8CB447" w:rsidR="00E1401F" w:rsidRPr="004F6338" w:rsidRDefault="00E1401F" w:rsidP="006E21AF">
      <w:pPr>
        <w:spacing w:after="100" w:line="240" w:lineRule="auto"/>
        <w:jc w:val="center"/>
        <w:rPr>
          <w:rFonts w:ascii="Times New Roman" w:hAnsi="Times New Roman" w:cs="Times New Roman"/>
          <w:b/>
          <w:bCs/>
          <w:color w:val="5B9BD5" w:themeColor="accent5"/>
          <w:sz w:val="28"/>
          <w:szCs w:val="28"/>
        </w:rPr>
      </w:pPr>
      <w:r w:rsidRPr="004F6338">
        <w:rPr>
          <w:rFonts w:ascii="Times New Roman" w:hAnsi="Times New Roman" w:cs="Times New Roman"/>
          <w:b/>
          <w:bCs/>
          <w:color w:val="5B9BD5" w:themeColor="accent5"/>
          <w:sz w:val="28"/>
          <w:szCs w:val="28"/>
        </w:rPr>
        <w:t>O</w:t>
      </w:r>
      <w:r w:rsidR="00AD0800" w:rsidRPr="004F6338">
        <w:rPr>
          <w:rFonts w:ascii="Times New Roman" w:hAnsi="Times New Roman" w:cs="Times New Roman"/>
          <w:b/>
          <w:bCs/>
          <w:color w:val="5B9BD5" w:themeColor="accent5"/>
          <w:sz w:val="28"/>
          <w:szCs w:val="28"/>
        </w:rPr>
        <w:t>BJECTIVE</w:t>
      </w:r>
    </w:p>
    <w:p w14:paraId="236414F9" w14:textId="366ED46C" w:rsidR="00B5729D" w:rsidRPr="00CC4391" w:rsidRDefault="00B5729D" w:rsidP="006E21A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 xml:space="preserve">Experienced Software Development Engineer in Test (SDET) with </w:t>
      </w:r>
      <w:r w:rsidRPr="004F6338">
        <w:rPr>
          <w:rFonts w:ascii="Times New Roman" w:hAnsi="Times New Roman" w:cs="Times New Roman"/>
          <w:b/>
          <w:bCs/>
        </w:rPr>
        <w:t>over 5 years</w:t>
      </w:r>
      <w:r w:rsidRPr="00CC4391">
        <w:rPr>
          <w:rFonts w:ascii="Times New Roman" w:hAnsi="Times New Roman" w:cs="Times New Roman"/>
        </w:rPr>
        <w:t xml:space="preserve"> of expertise in</w:t>
      </w:r>
      <w:r w:rsidR="00AD0800" w:rsidRPr="00CC4391">
        <w:rPr>
          <w:rFonts w:ascii="Times New Roman" w:hAnsi="Times New Roman" w:cs="Times New Roman"/>
        </w:rPr>
        <w:t xml:space="preserve"> UI,</w:t>
      </w:r>
      <w:r w:rsidRPr="00CC4391">
        <w:rPr>
          <w:rFonts w:ascii="Times New Roman" w:hAnsi="Times New Roman" w:cs="Times New Roman"/>
        </w:rPr>
        <w:t xml:space="preserve"> API and backend testing. Proficient in Java, Selenium, Cucumber framework, and Agile methodologies. Seeking to leverage my skills to enhance software quality and efficiency, contributing to </w:t>
      </w:r>
      <w:r w:rsidR="00AD0800" w:rsidRPr="00CC4391">
        <w:rPr>
          <w:rFonts w:ascii="Times New Roman" w:hAnsi="Times New Roman" w:cs="Times New Roman"/>
        </w:rPr>
        <w:t xml:space="preserve">the development of </w:t>
      </w:r>
      <w:r w:rsidRPr="00CC4391">
        <w:rPr>
          <w:rFonts w:ascii="Times New Roman" w:hAnsi="Times New Roman" w:cs="Times New Roman"/>
        </w:rPr>
        <w:t>innovative and reliable software solutions in a dynamic engineering environment.</w:t>
      </w:r>
    </w:p>
    <w:p w14:paraId="7BD42D9A" w14:textId="77777777" w:rsidR="00CC4391" w:rsidRPr="00CC4391" w:rsidRDefault="00CC4391" w:rsidP="006E21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C94621" w14:textId="12A6B285" w:rsidR="00B5729D" w:rsidRPr="004F6338" w:rsidRDefault="00B5729D" w:rsidP="006E21AF">
      <w:pPr>
        <w:spacing w:after="100" w:line="240" w:lineRule="auto"/>
        <w:jc w:val="center"/>
        <w:rPr>
          <w:rFonts w:ascii="Times New Roman" w:hAnsi="Times New Roman" w:cs="Times New Roman"/>
          <w:b/>
          <w:bCs/>
          <w:color w:val="5B9BD5" w:themeColor="accent5"/>
          <w:sz w:val="28"/>
          <w:szCs w:val="28"/>
        </w:rPr>
      </w:pPr>
      <w:r w:rsidRPr="004F6338">
        <w:rPr>
          <w:rFonts w:ascii="Times New Roman" w:hAnsi="Times New Roman" w:cs="Times New Roman"/>
          <w:b/>
          <w:bCs/>
          <w:color w:val="5B9BD5" w:themeColor="accent5"/>
          <w:sz w:val="28"/>
          <w:szCs w:val="28"/>
        </w:rPr>
        <w:t>PROFESSIONAL SUMMARY</w:t>
      </w:r>
    </w:p>
    <w:p w14:paraId="76F42731" w14:textId="704BD8DF" w:rsidR="00B5729D" w:rsidRPr="00CC4391" w:rsidRDefault="00B5729D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C4391">
        <w:rPr>
          <w:rFonts w:ascii="Times New Roman" w:hAnsi="Times New Roman" w:cs="Times New Roman"/>
        </w:rPr>
        <w:t>Experienced Software Development Engineer in Test (SDET) with over 5 years in Information Technology, specializing in UI and API test automation.</w:t>
      </w:r>
    </w:p>
    <w:p w14:paraId="17B72A1D" w14:textId="7D91B7B8" w:rsidR="00B5729D" w:rsidRPr="00CC4391" w:rsidRDefault="00B5729D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4391">
        <w:rPr>
          <w:rFonts w:ascii="Times New Roman" w:hAnsi="Times New Roman" w:cs="Times New Roman"/>
        </w:rPr>
        <w:t>Proficient in developing and maintaining automation frameworks using Cucumber, Selenium WebDriver, JUnit, and TestNG, adhering to Behavior-Driven Development (BDD) methodologies to enhance collaboration between technical and non-technical stakeholders.</w:t>
      </w:r>
    </w:p>
    <w:p w14:paraId="34CE00C3" w14:textId="2A80B72D" w:rsidR="00B5729D" w:rsidRPr="00CC4391" w:rsidRDefault="00B5729D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Extensive experience in automating UI testing for web applications, ensuring robust and reliable user interfaces through comprehensive test coverage.</w:t>
      </w:r>
    </w:p>
    <w:p w14:paraId="45D0ADEF" w14:textId="6A81733A" w:rsidR="00B5729D" w:rsidRPr="00CC4391" w:rsidRDefault="00B5729D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Hands-on experience in API testing and automation, utilizing tools such as Postman and Rest Assured to validate RESTful services with JSON and XML payloads.</w:t>
      </w:r>
    </w:p>
    <w:p w14:paraId="2633C4D9" w14:textId="27D995C3" w:rsidR="00B5729D" w:rsidRPr="00CC4391" w:rsidRDefault="00B5729D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Experienced in Data-Driven Testing using Excel Sheets with Apache POI and databases via Java Database Connectivity (JDBC), enabling the creation of flexible and reusable test scripts that accommodate multiple data sets.</w:t>
      </w:r>
    </w:p>
    <w:p w14:paraId="4FAA8F1E" w14:textId="3AC9F018" w:rsidR="00B5729D" w:rsidRPr="00CC4391" w:rsidRDefault="00B5729D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 xml:space="preserve">Strong understanding of various testing methodologies, including Smoke Testing, </w:t>
      </w:r>
      <w:r w:rsidR="00140E70" w:rsidRPr="00CC4391">
        <w:rPr>
          <w:rFonts w:ascii="Times New Roman" w:hAnsi="Times New Roman" w:cs="Times New Roman"/>
        </w:rPr>
        <w:t>back-end</w:t>
      </w:r>
      <w:r w:rsidRPr="00CC4391">
        <w:rPr>
          <w:rFonts w:ascii="Times New Roman" w:hAnsi="Times New Roman" w:cs="Times New Roman"/>
        </w:rPr>
        <w:t xml:space="preserve"> End Testing, Black Box Testing, User Acceptance Testing, Functional Testing, Positive/Negative Testing, System Testing, Regression Testing, and Cross Browser Testing, ensuring thorough validation of software applications.</w:t>
      </w:r>
    </w:p>
    <w:p w14:paraId="23FA80E3" w14:textId="77777777" w:rsidR="00B5729D" w:rsidRPr="00CC4391" w:rsidRDefault="00B5729D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Proficient in using bug tracking tools such as JIRA, facilitating efficient defect tracking, reporting, and resolution to maintain software quality.</w:t>
      </w:r>
    </w:p>
    <w:p w14:paraId="09DEF98C" w14:textId="77777777" w:rsidR="00B5729D" w:rsidRPr="00CC4391" w:rsidRDefault="00B5729D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Strong understanding of Continuous Integration/Continuous Deployment (CI/CD) pipelines, with practical experience in configuring and managing Jenkins to streamline build and deployment processes.</w:t>
      </w:r>
    </w:p>
    <w:p w14:paraId="67661F70" w14:textId="77777777" w:rsidR="00B5729D" w:rsidRPr="00CC4391" w:rsidRDefault="00B5729D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Well-versed in the Software Development Life Cycle (SDLC) and Software Testing Life Cycle (STLC), ensuring the alignment of testing processes with development standards for efficient project delivery.</w:t>
      </w:r>
    </w:p>
    <w:p w14:paraId="385379B6" w14:textId="77777777" w:rsidR="00B5729D" w:rsidRPr="00CC4391" w:rsidRDefault="00B5729D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Experienced in version control systems, particularly Git and GitHub, for efficient code collaboration and repository management.</w:t>
      </w:r>
    </w:p>
    <w:p w14:paraId="384B3609" w14:textId="77777777" w:rsidR="00B5729D" w:rsidRPr="00CC4391" w:rsidRDefault="00B5729D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Demonstrated ability to utilize build tools like Maven for managing project dependencies and facilitating continuous integration processes.</w:t>
      </w:r>
    </w:p>
    <w:p w14:paraId="31793FD0" w14:textId="77777777" w:rsidR="00B5729D" w:rsidRPr="00CC4391" w:rsidRDefault="00B5729D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Proficient in writing and executing complex SQL queries using MySQL Workbench and Oracle Database to perform thorough backend data validation.</w:t>
      </w:r>
    </w:p>
    <w:p w14:paraId="1391DF57" w14:textId="19CB37AB" w:rsidR="00B5729D" w:rsidRDefault="00B5729D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Committed to continuous learning and staying updated with emerging technologies and best practices in test automation to deliver high-quality software.</w:t>
      </w:r>
    </w:p>
    <w:p w14:paraId="480FB551" w14:textId="0B1AB8D5" w:rsidR="00A0359E" w:rsidRDefault="00A0359E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A0359E">
        <w:rPr>
          <w:rFonts w:ascii="Times New Roman" w:hAnsi="Times New Roman" w:cs="Times New Roman"/>
        </w:rPr>
        <w:t xml:space="preserve">Developed and maintained automated tests for cloud-native applications on </w:t>
      </w:r>
      <w:r w:rsidRPr="00A0359E">
        <w:rPr>
          <w:rFonts w:ascii="Times New Roman" w:hAnsi="Times New Roman" w:cs="Times New Roman"/>
          <w:b/>
          <w:bCs/>
        </w:rPr>
        <w:t>Google Cloud Platform (GCP)</w:t>
      </w:r>
      <w:r w:rsidRPr="00A0359E">
        <w:rPr>
          <w:rFonts w:ascii="Times New Roman" w:hAnsi="Times New Roman" w:cs="Times New Roman"/>
        </w:rPr>
        <w:t>, ensuring scalability and reliability of testing frameworks</w:t>
      </w:r>
    </w:p>
    <w:p w14:paraId="68614E48" w14:textId="7EC6A8C3" w:rsidR="006E151A" w:rsidRDefault="006E151A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6E151A">
        <w:rPr>
          <w:rFonts w:ascii="Times New Roman" w:hAnsi="Times New Roman" w:cs="Times New Roman"/>
        </w:rPr>
        <w:t xml:space="preserve"> Fast learner with a fast-growing mindset and highly detail-oriented in all phases of software testing and collaboration.</w:t>
      </w:r>
    </w:p>
    <w:p w14:paraId="4B05277F" w14:textId="2B05C2B1" w:rsidR="006E151A" w:rsidRDefault="006E151A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6E151A">
        <w:rPr>
          <w:rFonts w:ascii="Times New Roman" w:hAnsi="Times New Roman" w:cs="Times New Roman"/>
        </w:rPr>
        <w:t>Known for a proactive mindset and ownership-driven approach, consistently ensuring quality at every stage of the software development lifecycle</w:t>
      </w:r>
    </w:p>
    <w:p w14:paraId="02E1A411" w14:textId="0308ACC8" w:rsidR="00212AF7" w:rsidRDefault="00212AF7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212AF7">
        <w:rPr>
          <w:rFonts w:ascii="Times New Roman" w:hAnsi="Times New Roman" w:cs="Times New Roman"/>
        </w:rPr>
        <w:t>"Independent and passionate QA professional with a strong commitment to quality and growth</w:t>
      </w:r>
    </w:p>
    <w:p w14:paraId="025CFD0E" w14:textId="5D7E2B47" w:rsidR="00212AF7" w:rsidRDefault="00212AF7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212AF7">
        <w:rPr>
          <w:rFonts w:ascii="Times New Roman" w:hAnsi="Times New Roman" w:cs="Times New Roman"/>
        </w:rPr>
        <w:t>Insightful communicator with a talent for translating complex testing scenarios into clear, actionable insights</w:t>
      </w:r>
    </w:p>
    <w:p w14:paraId="6EB2A3B2" w14:textId="4E75FE9D" w:rsidR="00212AF7" w:rsidRPr="00CC4391" w:rsidRDefault="00212AF7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212AF7">
        <w:rPr>
          <w:rFonts w:ascii="Times New Roman" w:hAnsi="Times New Roman" w:cs="Times New Roman"/>
        </w:rPr>
        <w:t>Curious and adaptable, with a strong drive to master new technologies and stay ahead in evolving QA landscapes</w:t>
      </w:r>
    </w:p>
    <w:p w14:paraId="77052215" w14:textId="77777777" w:rsidR="00737E6B" w:rsidRPr="00CC4391" w:rsidRDefault="00737E6B" w:rsidP="006E21A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3EE4C7E" w14:textId="0DF3D896" w:rsidR="00A659DB" w:rsidRPr="00CC4391" w:rsidRDefault="00CC4391" w:rsidP="006E21AF">
      <w:pPr>
        <w:spacing w:after="100" w:line="240" w:lineRule="auto"/>
        <w:jc w:val="center"/>
        <w:rPr>
          <w:rFonts w:ascii="Times New Roman" w:hAnsi="Times New Roman" w:cs="Times New Roman"/>
          <w:b/>
          <w:bCs/>
          <w:color w:val="5B9BD5" w:themeColor="accent5"/>
          <w:sz w:val="28"/>
          <w:szCs w:val="28"/>
        </w:rPr>
      </w:pPr>
      <w:r w:rsidRPr="00CC4391">
        <w:rPr>
          <w:rFonts w:ascii="Times New Roman" w:hAnsi="Times New Roman" w:cs="Times New Roman"/>
          <w:b/>
          <w:bCs/>
          <w:color w:val="5B9BD5" w:themeColor="accent5"/>
          <w:sz w:val="28"/>
          <w:szCs w:val="28"/>
        </w:rPr>
        <w:t>PROFESSIONAL EXPERIENCE</w:t>
      </w:r>
    </w:p>
    <w:p w14:paraId="38A6E2F3" w14:textId="77777777" w:rsidR="00CC4391" w:rsidRDefault="00CC4391" w:rsidP="006E21A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0AB10C2" w14:textId="1BE44DA6" w:rsidR="00AD0800" w:rsidRPr="00CC4391" w:rsidRDefault="004F6338" w:rsidP="006E21A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Alliance Tek Solutions, VA </w:t>
      </w:r>
      <w:r w:rsidRPr="00CC4391">
        <w:rPr>
          <w:rFonts w:ascii="Times New Roman" w:hAnsi="Times New Roman" w:cs="Times New Roman"/>
          <w:b/>
          <w:bCs/>
        </w:rPr>
        <w:t>|</w:t>
      </w:r>
      <w:r w:rsidR="00AD0800" w:rsidRPr="00CC4391">
        <w:rPr>
          <w:rFonts w:ascii="Times New Roman" w:hAnsi="Times New Roman" w:cs="Times New Roman"/>
          <w:b/>
          <w:bCs/>
        </w:rPr>
        <w:t xml:space="preserve"> QA Automation Engineer | </w:t>
      </w:r>
      <w:r>
        <w:rPr>
          <w:rFonts w:ascii="Times New Roman" w:hAnsi="Times New Roman" w:cs="Times New Roman"/>
          <w:b/>
          <w:bCs/>
        </w:rPr>
        <w:t xml:space="preserve">April 2024 </w:t>
      </w:r>
      <w:r w:rsidR="006937AF">
        <w:rPr>
          <w:rFonts w:ascii="Times New Roman" w:hAnsi="Times New Roman" w:cs="Times New Roman"/>
          <w:b/>
          <w:bCs/>
        </w:rPr>
        <w:t>- Present</w:t>
      </w:r>
    </w:p>
    <w:p w14:paraId="53CA8F7D" w14:textId="4A758F61" w:rsidR="00D45C4A" w:rsidRPr="00CC4391" w:rsidRDefault="00CC4391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A</w:t>
      </w:r>
      <w:r w:rsidR="00AD0800" w:rsidRPr="00CC4391">
        <w:rPr>
          <w:rFonts w:ascii="Times New Roman" w:hAnsi="Times New Roman" w:cs="Times New Roman"/>
        </w:rPr>
        <w:t>ctively participated in Scrum ceremonies, including daily stand-ups, sprint planning, effort estimations, defining acceptance criteria for user stories, sprint retrospectives, and code review sessions.</w:t>
      </w:r>
    </w:p>
    <w:p w14:paraId="322A1AA3" w14:textId="77777777" w:rsidR="00D45C4A" w:rsidRPr="00CC4391" w:rsidRDefault="00D45C4A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Developed and maintained automated test suites for web applications using Selenium WebDriver, Java, and Cucumber within an Agile framework, enhancing test coverage and reliability.</w:t>
      </w:r>
    </w:p>
    <w:p w14:paraId="31D47DA5" w14:textId="0D5D460C" w:rsidR="00D45C4A" w:rsidRPr="00CC4391" w:rsidRDefault="00D45C4A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 xml:space="preserve">Designed and implemented an automation framework employing </w:t>
      </w:r>
      <w:r w:rsidR="00AE2B5F">
        <w:rPr>
          <w:rFonts w:ascii="Times New Roman" w:hAnsi="Times New Roman" w:cs="Times New Roman"/>
        </w:rPr>
        <w:t>Behaviour</w:t>
      </w:r>
      <w:r w:rsidRPr="00CC4391">
        <w:rPr>
          <w:rFonts w:ascii="Times New Roman" w:hAnsi="Times New Roman" w:cs="Times New Roman"/>
        </w:rPr>
        <w:t xml:space="preserve"> Driven Development (BDD) and the Page Object Model (POM) design pattern, facilitating improved collaboration and code maintainability.</w:t>
      </w:r>
    </w:p>
    <w:p w14:paraId="71325A82" w14:textId="77777777" w:rsidR="00D45C4A" w:rsidRPr="00CC4391" w:rsidRDefault="00D45C4A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Authored test scripts in Gherkin syntax for Cucumber, creating step definitions and feature files to ensure clear and effective test scenarios.</w:t>
      </w:r>
    </w:p>
    <w:p w14:paraId="2A474595" w14:textId="77777777" w:rsidR="00D45C4A" w:rsidRPr="00CC4391" w:rsidRDefault="00D45C4A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Utilized Cucumber runner classes to generate step definitions and applied tags to manage various test suites, including smoke and regression tests, optimizing test execution efficiency.</w:t>
      </w:r>
    </w:p>
    <w:p w14:paraId="7B67C8AA" w14:textId="77777777" w:rsidR="00D45C4A" w:rsidRPr="00CC4391" w:rsidRDefault="00D45C4A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Applied core Java principles, including collections, exception handling, and object-oriented programming, to develop robust and scalable test scripts.</w:t>
      </w:r>
    </w:p>
    <w:p w14:paraId="3E7D16FE" w14:textId="77777777" w:rsidR="00D45C4A" w:rsidRPr="00CC4391" w:rsidRDefault="00D45C4A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Created Maven-based test scripts, managed source code with GitHub, and integrated with Jenkins for continuous integration and deployment, streamlining the development pipeline.</w:t>
      </w:r>
    </w:p>
    <w:p w14:paraId="291DED0A" w14:textId="77777777" w:rsidR="00D45C4A" w:rsidRPr="00CC4391" w:rsidRDefault="00D45C4A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Executed API testing using RESTful services and Rest Assured libraries, ensuring comprehensive backend validation and reliability.</w:t>
      </w:r>
    </w:p>
    <w:p w14:paraId="3C58BC2C" w14:textId="77777777" w:rsidR="00D45C4A" w:rsidRPr="00CC4391" w:rsidRDefault="00D45C4A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Performed backend testing with Rest Assured and Postman, referencing Swagger API documentation for accuracy and completeness.</w:t>
      </w:r>
    </w:p>
    <w:p w14:paraId="3604B4A3" w14:textId="77777777" w:rsidR="00D45C4A" w:rsidRPr="00CC4391" w:rsidRDefault="00D45C4A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Conducted cross-browser testing with Selenium WebDriver across multiple browsers, including Chrome, Internet Explorer, and Firefox, ensuring consistent user experiences.</w:t>
      </w:r>
    </w:p>
    <w:p w14:paraId="41BBC916" w14:textId="77777777" w:rsidR="00D45C4A" w:rsidRPr="00CC4391" w:rsidRDefault="00D45C4A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Established database connections via JDBC to execute SQL queries for data verification and validation, maintaining data integrity.</w:t>
      </w:r>
    </w:p>
    <w:p w14:paraId="12DA5E18" w14:textId="243B24D3" w:rsidR="00D45C4A" w:rsidRPr="00CC4391" w:rsidRDefault="00D45C4A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Integrated test suites with Jenkins to automate execution post-deployment, enhancing the overall CI/CD pipeline by providing rapid feedback on code quality and reducing manual intervention.</w:t>
      </w:r>
    </w:p>
    <w:p w14:paraId="481A55FD" w14:textId="678703C5" w:rsidR="00D45C4A" w:rsidRDefault="00D45C4A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 xml:space="preserve">Collaborated closely with </w:t>
      </w:r>
      <w:r w:rsidR="00EE4090" w:rsidRPr="00EE4090">
        <w:rPr>
          <w:rFonts w:ascii="Times New Roman" w:hAnsi="Times New Roman" w:cs="Times New Roman"/>
        </w:rPr>
        <w:t>cross-functional teams</w:t>
      </w:r>
      <w:r w:rsidR="00EE4090">
        <w:rPr>
          <w:rFonts w:ascii="Times New Roman" w:hAnsi="Times New Roman" w:cs="Times New Roman"/>
        </w:rPr>
        <w:t>,</w:t>
      </w:r>
      <w:r w:rsidR="00EE4090" w:rsidRPr="00EE4090">
        <w:rPr>
          <w:rFonts w:ascii="Times New Roman" w:hAnsi="Times New Roman" w:cs="Times New Roman"/>
        </w:rPr>
        <w:t xml:space="preserve"> including</w:t>
      </w:r>
      <w:r w:rsidR="00EE4090">
        <w:rPr>
          <w:rFonts w:ascii="Times New Roman" w:hAnsi="Times New Roman" w:cs="Times New Roman"/>
        </w:rPr>
        <w:t xml:space="preserve"> </w:t>
      </w:r>
      <w:r w:rsidRPr="00CC4391">
        <w:rPr>
          <w:rFonts w:ascii="Times New Roman" w:hAnsi="Times New Roman" w:cs="Times New Roman"/>
        </w:rPr>
        <w:t>developers, product owners, and business analysts</w:t>
      </w:r>
      <w:r w:rsidR="00EE4090">
        <w:rPr>
          <w:rFonts w:ascii="Times New Roman" w:hAnsi="Times New Roman" w:cs="Times New Roman"/>
        </w:rPr>
        <w:t>,</w:t>
      </w:r>
      <w:r w:rsidRPr="00CC4391">
        <w:rPr>
          <w:rFonts w:ascii="Times New Roman" w:hAnsi="Times New Roman" w:cs="Times New Roman"/>
        </w:rPr>
        <w:t xml:space="preserve"> to identify test requirements, resolve defects, and ensure that delivered software met functional and non-functional requirements.</w:t>
      </w:r>
    </w:p>
    <w:p w14:paraId="1A280FFC" w14:textId="3DB0E86E" w:rsidR="00EE4090" w:rsidRDefault="00EE4090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EE4090">
        <w:rPr>
          <w:rFonts w:ascii="Times New Roman" w:hAnsi="Times New Roman" w:cs="Times New Roman"/>
        </w:rPr>
        <w:lastRenderedPageBreak/>
        <w:t>Demonstrated strong communication skills by effectively reporting bugs, test coverage, and risks during daily stand-ups and retrospectives</w:t>
      </w:r>
    </w:p>
    <w:p w14:paraId="3E70A963" w14:textId="2F1172C5" w:rsidR="00EE4090" w:rsidRDefault="00EE4090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EE4090">
        <w:rPr>
          <w:rFonts w:ascii="Times New Roman" w:hAnsi="Times New Roman" w:cs="Times New Roman"/>
        </w:rPr>
        <w:t>Created and executed detailed manual and automated test cases aligned with functional requirements and user storie</w:t>
      </w:r>
      <w:r>
        <w:rPr>
          <w:rFonts w:ascii="Times New Roman" w:hAnsi="Times New Roman" w:cs="Times New Roman"/>
        </w:rPr>
        <w:t>s</w:t>
      </w:r>
    </w:p>
    <w:p w14:paraId="27AB2A21" w14:textId="6D5B5481" w:rsidR="00EE4090" w:rsidRDefault="00EE4090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EE4090">
        <w:rPr>
          <w:rFonts w:ascii="Times New Roman" w:hAnsi="Times New Roman" w:cs="Times New Roman"/>
        </w:rPr>
        <w:t>Utilized bug tracking tools (e.g., Jira) to log, monitor, and validate defects through resolution</w:t>
      </w:r>
    </w:p>
    <w:p w14:paraId="38D1AB2A" w14:textId="7373EA5B" w:rsidR="00EE4090" w:rsidRDefault="00EE4090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EE4090">
        <w:rPr>
          <w:rFonts w:ascii="Times New Roman" w:hAnsi="Times New Roman" w:cs="Times New Roman"/>
        </w:rPr>
        <w:t>Applied critical thinking and problem-solving skills to troubleshoot test failures and identify root causes</w:t>
      </w:r>
    </w:p>
    <w:p w14:paraId="33511FFD" w14:textId="5F8866B9" w:rsidR="00EE4090" w:rsidRDefault="00EE4090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EE4090">
        <w:rPr>
          <w:rFonts w:ascii="Times New Roman" w:hAnsi="Times New Roman" w:cs="Times New Roman"/>
        </w:rPr>
        <w:t xml:space="preserve">Actively contributed to all </w:t>
      </w:r>
      <w:r>
        <w:rPr>
          <w:rFonts w:ascii="Times New Roman" w:hAnsi="Times New Roman" w:cs="Times New Roman"/>
        </w:rPr>
        <w:t>Software Development Life Cycle stages</w:t>
      </w:r>
      <w:r w:rsidRPr="00EE4090">
        <w:rPr>
          <w:rFonts w:ascii="Times New Roman" w:hAnsi="Times New Roman" w:cs="Times New Roman"/>
        </w:rPr>
        <w:t>, including requirement analysis, test planning, and post-release validation.</w:t>
      </w:r>
    </w:p>
    <w:p w14:paraId="71C46CE2" w14:textId="6688865A" w:rsidR="00EE4090" w:rsidRDefault="00EE4090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EE4090">
        <w:rPr>
          <w:rFonts w:ascii="Times New Roman" w:hAnsi="Times New Roman" w:cs="Times New Roman"/>
        </w:rPr>
        <w:t>Analyzed test results to identify patterns, improve testing efficiency, and provide actionable feedback to the development team</w:t>
      </w:r>
    </w:p>
    <w:p w14:paraId="77379590" w14:textId="77777777" w:rsidR="006E151A" w:rsidRDefault="006E151A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3543572B" w14:textId="77777777" w:rsidR="00EE4090" w:rsidRPr="00EE4090" w:rsidRDefault="00EE4090" w:rsidP="00EE409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24B0C41" w14:textId="77777777" w:rsidR="00CC4391" w:rsidRDefault="00CC4391" w:rsidP="006E21A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6194407" w14:textId="697B6EC7" w:rsidR="005B22FE" w:rsidRPr="00CC4391" w:rsidRDefault="004F6338" w:rsidP="006E21A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Amazon, CA </w:t>
      </w:r>
      <w:r w:rsidRPr="00CC4391">
        <w:rPr>
          <w:rFonts w:ascii="Times New Roman" w:hAnsi="Times New Roman" w:cs="Times New Roman"/>
          <w:b/>
          <w:bCs/>
        </w:rPr>
        <w:t>|</w:t>
      </w:r>
      <w:r w:rsidR="005B22FE" w:rsidRPr="00CC4391">
        <w:rPr>
          <w:rFonts w:ascii="Times New Roman" w:hAnsi="Times New Roman" w:cs="Times New Roman"/>
          <w:b/>
          <w:bCs/>
        </w:rPr>
        <w:t xml:space="preserve"> QA Automation Engineer | </w:t>
      </w:r>
      <w:r>
        <w:rPr>
          <w:rFonts w:ascii="Times New Roman" w:hAnsi="Times New Roman" w:cs="Times New Roman"/>
          <w:b/>
          <w:bCs/>
        </w:rPr>
        <w:t>July</w:t>
      </w:r>
      <w:r w:rsidR="006937AF">
        <w:rPr>
          <w:rFonts w:ascii="Times New Roman" w:hAnsi="Times New Roman" w:cs="Times New Roman"/>
          <w:b/>
          <w:bCs/>
        </w:rPr>
        <w:t xml:space="preserve"> 202</w:t>
      </w:r>
      <w:r>
        <w:rPr>
          <w:rFonts w:ascii="Times New Roman" w:hAnsi="Times New Roman" w:cs="Times New Roman"/>
          <w:b/>
          <w:bCs/>
        </w:rPr>
        <w:t>1</w:t>
      </w:r>
      <w:r w:rsidR="006937AF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February </w:t>
      </w:r>
      <w:r w:rsidR="006937AF">
        <w:rPr>
          <w:rFonts w:ascii="Times New Roman" w:hAnsi="Times New Roman" w:cs="Times New Roman"/>
          <w:b/>
          <w:bCs/>
        </w:rPr>
        <w:t>202</w:t>
      </w:r>
      <w:r>
        <w:rPr>
          <w:rFonts w:ascii="Times New Roman" w:hAnsi="Times New Roman" w:cs="Times New Roman"/>
          <w:b/>
          <w:bCs/>
        </w:rPr>
        <w:t>4</w:t>
      </w:r>
    </w:p>
    <w:p w14:paraId="57781F5A" w14:textId="202CD8F3" w:rsidR="003916BD" w:rsidRPr="00CC4391" w:rsidRDefault="003916BD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 xml:space="preserve">Designed and implemented an automation framework for smoke and regression test suites using </w:t>
      </w:r>
    </w:p>
    <w:p w14:paraId="7B461B39" w14:textId="77777777" w:rsidR="00B60392" w:rsidRPr="00CC4391" w:rsidRDefault="003916BD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Selenium WebDriver, TestNG, and Maven, enhancing test efficiency and maintainability.</w:t>
      </w:r>
    </w:p>
    <w:p w14:paraId="29584005" w14:textId="3B4FB100" w:rsidR="003916BD" w:rsidRPr="00CC4391" w:rsidRDefault="003916BD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Developed a data-driven framework by integrating Apache POI to read and write product test data from Excel, enabling broad test coverage across dynamic datasets</w:t>
      </w:r>
    </w:p>
    <w:p w14:paraId="2277BEF8" w14:textId="5D5FD10A" w:rsidR="003916BD" w:rsidRPr="00CC4391" w:rsidRDefault="003916BD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Conducted functional testing of Amazon-like workflows</w:t>
      </w:r>
      <w:r w:rsidR="00412A8F" w:rsidRPr="00CC4391">
        <w:rPr>
          <w:rFonts w:ascii="Times New Roman" w:hAnsi="Times New Roman" w:cs="Times New Roman"/>
        </w:rPr>
        <w:t>,</w:t>
      </w:r>
      <w:r w:rsidRPr="00CC4391">
        <w:rPr>
          <w:rFonts w:ascii="Times New Roman" w:hAnsi="Times New Roman" w:cs="Times New Roman"/>
        </w:rPr>
        <w:t xml:space="preserve"> including product filtering by brand, sorting by price, and validating product titles and prices</w:t>
      </w:r>
    </w:p>
    <w:p w14:paraId="1F450123" w14:textId="3EAB0D8F" w:rsidR="003916BD" w:rsidRPr="00CC4391" w:rsidRDefault="003916BD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Utilized JavaScript</w:t>
      </w:r>
      <w:r w:rsidR="004F6338">
        <w:rPr>
          <w:rFonts w:ascii="Times New Roman" w:hAnsi="Times New Roman" w:cs="Times New Roman"/>
        </w:rPr>
        <w:t xml:space="preserve"> </w:t>
      </w:r>
      <w:r w:rsidRPr="00CC4391">
        <w:rPr>
          <w:rFonts w:ascii="Times New Roman" w:hAnsi="Times New Roman" w:cs="Times New Roman"/>
        </w:rPr>
        <w:t xml:space="preserve">Executor </w:t>
      </w:r>
      <w:r w:rsidR="0054653A">
        <w:rPr>
          <w:rFonts w:ascii="Times New Roman" w:hAnsi="Times New Roman" w:cs="Times New Roman"/>
        </w:rPr>
        <w:t>to</w:t>
      </w:r>
      <w:r w:rsidRPr="00CC4391">
        <w:rPr>
          <w:rFonts w:ascii="Times New Roman" w:hAnsi="Times New Roman" w:cs="Times New Roman"/>
        </w:rPr>
        <w:t xml:space="preserve"> scroll through dynamically loading pages and interact with hidden elements</w:t>
      </w:r>
    </w:p>
    <w:p w14:paraId="0421EA62" w14:textId="77777777" w:rsidR="003916BD" w:rsidRPr="00CC4391" w:rsidRDefault="003916BD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Applied TestNG annotations such as @Groups, @Parameters, @DataProvider, and custom Tags to organize and manage regression test execution</w:t>
      </w:r>
    </w:p>
    <w:p w14:paraId="3B3EF53C" w14:textId="77777777" w:rsidR="003916BD" w:rsidRPr="00CC4391" w:rsidRDefault="003916BD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Created and maintained Java-based test scripts to support new features and ensure accuracy across application updates</w:t>
      </w:r>
    </w:p>
    <w:p w14:paraId="795EBF5A" w14:textId="77777777" w:rsidR="00412A8F" w:rsidRPr="00CC4391" w:rsidRDefault="00412A8F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Interacted with dynamic product listings using robust XPath and CSS selectors, improving element targeting and test reliability</w:t>
      </w:r>
    </w:p>
    <w:p w14:paraId="7A1A42E0" w14:textId="77777777" w:rsidR="00412A8F" w:rsidRPr="00CC4391" w:rsidRDefault="00412A8F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Configured and maintained Jenkins pipelines to schedule and execute automated tests, integrating results into the CI/CD process for continuous feedback</w:t>
      </w:r>
    </w:p>
    <w:p w14:paraId="71BB27B1" w14:textId="77777777" w:rsidR="00412A8F" w:rsidRPr="00CC4391" w:rsidRDefault="00412A8F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Used Maven for build management and dependency control to streamline automation execution across different environments</w:t>
      </w:r>
    </w:p>
    <w:p w14:paraId="77F00D5F" w14:textId="17F1AD87" w:rsidR="003916BD" w:rsidRPr="004F6338" w:rsidRDefault="0019717C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Collaborated in requirement analysis sessions to understand Amazon shopping features and user flows, guiding the design of robust automated test strategies</w:t>
      </w:r>
    </w:p>
    <w:p w14:paraId="1CBB8F0A" w14:textId="77777777" w:rsidR="003916BD" w:rsidRPr="00CC4391" w:rsidRDefault="003916BD" w:rsidP="006E21A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81EAFFE" w14:textId="1AAA1CEB" w:rsidR="0083514F" w:rsidRPr="00CC4391" w:rsidRDefault="004F6338" w:rsidP="006E21A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Apple Bank, NY</w:t>
      </w:r>
      <w:r w:rsidR="0027668C" w:rsidRPr="00CC4391">
        <w:rPr>
          <w:rFonts w:ascii="Times New Roman" w:hAnsi="Times New Roman" w:cs="Times New Roman"/>
          <w:b/>
          <w:bCs/>
        </w:rPr>
        <w:t xml:space="preserve"> | </w:t>
      </w:r>
      <w:r>
        <w:rPr>
          <w:rFonts w:ascii="Times New Roman" w:hAnsi="Times New Roman" w:cs="Times New Roman"/>
          <w:b/>
          <w:bCs/>
        </w:rPr>
        <w:t>Manual Tester</w:t>
      </w:r>
      <w:r w:rsidR="0027668C" w:rsidRPr="00CC4391">
        <w:rPr>
          <w:rFonts w:ascii="Times New Roman" w:hAnsi="Times New Roman" w:cs="Times New Roman"/>
          <w:b/>
          <w:bCs/>
        </w:rPr>
        <w:t xml:space="preserve"> | </w:t>
      </w:r>
      <w:r w:rsidR="006937AF">
        <w:rPr>
          <w:rFonts w:ascii="Times New Roman" w:hAnsi="Times New Roman" w:cs="Times New Roman"/>
          <w:b/>
          <w:bCs/>
        </w:rPr>
        <w:t>January 20</w:t>
      </w:r>
      <w:r>
        <w:rPr>
          <w:rFonts w:ascii="Times New Roman" w:hAnsi="Times New Roman" w:cs="Times New Roman"/>
          <w:b/>
          <w:bCs/>
        </w:rPr>
        <w:t>20</w:t>
      </w:r>
      <w:r w:rsidR="006937AF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>May</w:t>
      </w:r>
      <w:r w:rsidR="006937AF">
        <w:rPr>
          <w:rFonts w:ascii="Times New Roman" w:hAnsi="Times New Roman" w:cs="Times New Roman"/>
          <w:b/>
          <w:bCs/>
        </w:rPr>
        <w:t xml:space="preserve"> 2021</w:t>
      </w:r>
    </w:p>
    <w:p w14:paraId="594326B2" w14:textId="38571A55" w:rsidR="0083514F" w:rsidRPr="00CC4391" w:rsidRDefault="0083514F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Collaborated with development teams to comprehend technical designs and system architecture, facilitating the creation of comprehensive test plans that address both functional and non-functional requirements.</w:t>
      </w:r>
    </w:p>
    <w:p w14:paraId="7D516F8B" w14:textId="009A0294" w:rsidR="0083514F" w:rsidRPr="00CC4391" w:rsidRDefault="0083514F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Conducted thorough manual testing of applications, meticulously documenting test results, and logging identified defects into JIRA for efficient tracking and resolution</w:t>
      </w:r>
    </w:p>
    <w:p w14:paraId="69DD1A90" w14:textId="2F61971F" w:rsidR="0083514F" w:rsidRPr="00CC4391" w:rsidRDefault="0083514F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 Developed and maintained traceability matrices to ensure all test cases are effectively mapped to corresponding requirements, verifying complete test coverage and adherence to project specifications.</w:t>
      </w:r>
    </w:p>
    <w:p w14:paraId="032777D5" w14:textId="38812127" w:rsidR="0083514F" w:rsidRPr="00CC4391" w:rsidRDefault="0083514F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 xml:space="preserve">Performed backend testing by executing SQL queries against Oracle and </w:t>
      </w:r>
      <w:r w:rsidR="000719F3">
        <w:rPr>
          <w:rFonts w:ascii="Times New Roman" w:hAnsi="Times New Roman" w:cs="Times New Roman"/>
        </w:rPr>
        <w:t>MySQL</w:t>
      </w:r>
      <w:r w:rsidRPr="00CC4391">
        <w:rPr>
          <w:rFonts w:ascii="Times New Roman" w:hAnsi="Times New Roman" w:cs="Times New Roman"/>
        </w:rPr>
        <w:t xml:space="preserve"> Server databases to validate data integrity and consistency across systems.</w:t>
      </w:r>
    </w:p>
    <w:p w14:paraId="7A892898" w14:textId="71358211" w:rsidR="0083514F" w:rsidRPr="00CC4391" w:rsidRDefault="0083514F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Conducted exploratory and ad hoc testing beyond predefined test cases to uncover additional defects and assess application robustness under various scenarios.</w:t>
      </w:r>
    </w:p>
    <w:p w14:paraId="0B7BA12C" w14:textId="094B8E2B" w:rsidR="0083514F" w:rsidRPr="00CC4391" w:rsidRDefault="0083514F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 xml:space="preserve">Reviewed and contributed to </w:t>
      </w:r>
      <w:r w:rsidR="000719F3">
        <w:rPr>
          <w:rFonts w:ascii="Times New Roman" w:hAnsi="Times New Roman" w:cs="Times New Roman"/>
        </w:rPr>
        <w:t>developing</w:t>
      </w:r>
      <w:r w:rsidRPr="00CC4391">
        <w:rPr>
          <w:rFonts w:ascii="Times New Roman" w:hAnsi="Times New Roman" w:cs="Times New Roman"/>
        </w:rPr>
        <w:t xml:space="preserve"> test strategies, ensuring they </w:t>
      </w:r>
      <w:r w:rsidR="00140E70" w:rsidRPr="00CC4391">
        <w:rPr>
          <w:rFonts w:ascii="Times New Roman" w:hAnsi="Times New Roman" w:cs="Times New Roman"/>
        </w:rPr>
        <w:t>aligned</w:t>
      </w:r>
      <w:r w:rsidRPr="00CC4391">
        <w:rPr>
          <w:rFonts w:ascii="Times New Roman" w:hAnsi="Times New Roman" w:cs="Times New Roman"/>
        </w:rPr>
        <w:t xml:space="preserve"> with organizational goals and project requirements, and documented detailed test cases for systematic execution.</w:t>
      </w:r>
    </w:p>
    <w:p w14:paraId="7345D107" w14:textId="024EF801" w:rsidR="0083514F" w:rsidRPr="00CC4391" w:rsidRDefault="0083514F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 xml:space="preserve">Worked closely with business users to analyze feedback, define change requests, and document modifications, ensuring that evolving business needs </w:t>
      </w:r>
      <w:r w:rsidR="00140E70" w:rsidRPr="00CC4391">
        <w:rPr>
          <w:rFonts w:ascii="Times New Roman" w:hAnsi="Times New Roman" w:cs="Times New Roman"/>
        </w:rPr>
        <w:t>were</w:t>
      </w:r>
      <w:r w:rsidRPr="00CC4391">
        <w:rPr>
          <w:rFonts w:ascii="Times New Roman" w:hAnsi="Times New Roman" w:cs="Times New Roman"/>
        </w:rPr>
        <w:t xml:space="preserve"> accurately captured and implemented.</w:t>
      </w:r>
    </w:p>
    <w:p w14:paraId="499DB7CE" w14:textId="2004B7BB" w:rsidR="0083514F" w:rsidRPr="00CC4391" w:rsidRDefault="0083514F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Employed Git and GitHub for version control, managing test scripts and related documentation to maintain consistency and facilitate collaboration among team members.</w:t>
      </w:r>
    </w:p>
    <w:p w14:paraId="38E0A2AD" w14:textId="1304A4A6" w:rsidR="0083514F" w:rsidRDefault="0083514F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Executed tests across multiple operating systems, including Windows and Mac</w:t>
      </w:r>
      <w:r w:rsidR="009F31A2" w:rsidRPr="00CC4391">
        <w:rPr>
          <w:rFonts w:ascii="Times New Roman" w:hAnsi="Times New Roman" w:cs="Times New Roman"/>
        </w:rPr>
        <w:t>OS</w:t>
      </w:r>
      <w:r w:rsidRPr="00CC4391">
        <w:rPr>
          <w:rFonts w:ascii="Times New Roman" w:hAnsi="Times New Roman" w:cs="Times New Roman"/>
        </w:rPr>
        <w:t>, to ensure application compatibility and</w:t>
      </w:r>
      <w:r w:rsidR="009F31A2" w:rsidRPr="00CC4391">
        <w:rPr>
          <w:rFonts w:ascii="Times New Roman" w:hAnsi="Times New Roman" w:cs="Times New Roman"/>
        </w:rPr>
        <w:t xml:space="preserve"> </w:t>
      </w:r>
      <w:r w:rsidRPr="00CC4391">
        <w:rPr>
          <w:rFonts w:ascii="Times New Roman" w:hAnsi="Times New Roman" w:cs="Times New Roman"/>
        </w:rPr>
        <w:t>consistent user experiences across different platforms.</w:t>
      </w:r>
    </w:p>
    <w:p w14:paraId="7AE96A53" w14:textId="77777777" w:rsidR="00CC4391" w:rsidRDefault="00CC4391" w:rsidP="006E21A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039AF7F" w14:textId="77777777" w:rsidR="00CC4391" w:rsidRPr="004F6338" w:rsidRDefault="00CC4391" w:rsidP="006E21AF">
      <w:pPr>
        <w:spacing w:after="100" w:line="240" w:lineRule="auto"/>
        <w:jc w:val="center"/>
        <w:rPr>
          <w:rFonts w:ascii="Times New Roman" w:hAnsi="Times New Roman" w:cs="Times New Roman"/>
          <w:b/>
          <w:bCs/>
          <w:color w:val="5B9BD5" w:themeColor="accent5"/>
          <w:sz w:val="28"/>
          <w:szCs w:val="28"/>
        </w:rPr>
      </w:pPr>
      <w:r w:rsidRPr="004F6338">
        <w:rPr>
          <w:rFonts w:ascii="Times New Roman" w:hAnsi="Times New Roman" w:cs="Times New Roman"/>
          <w:b/>
          <w:bCs/>
          <w:color w:val="5B9BD5" w:themeColor="accent5"/>
          <w:sz w:val="28"/>
          <w:szCs w:val="28"/>
        </w:rPr>
        <w:t>TECHNICAL SKILL</w:t>
      </w:r>
    </w:p>
    <w:p w14:paraId="7FDC4F5A" w14:textId="440F997B" w:rsidR="00CC4391" w:rsidRPr="00CC4391" w:rsidRDefault="00CC4391" w:rsidP="006E21AF">
      <w:pPr>
        <w:pStyle w:val="ListParagraph"/>
        <w:numPr>
          <w:ilvl w:val="0"/>
          <w:numId w:val="32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  <w:b/>
          <w:bCs/>
        </w:rPr>
        <w:t>Languages &amp; Scripting:</w:t>
      </w:r>
      <w:r w:rsidRPr="00CC4391">
        <w:rPr>
          <w:rFonts w:ascii="Times New Roman" w:hAnsi="Times New Roman" w:cs="Times New Roman"/>
        </w:rPr>
        <w:tab/>
        <w:t>Java, SQL, Gherkin</w:t>
      </w:r>
      <w:r w:rsidRPr="00CC4391">
        <w:rPr>
          <w:rFonts w:ascii="Times New Roman" w:hAnsi="Times New Roman" w:cs="Times New Roman"/>
        </w:rPr>
        <w:tab/>
      </w:r>
    </w:p>
    <w:p w14:paraId="41DD2C14" w14:textId="7BC83086" w:rsidR="00CC4391" w:rsidRPr="00CC4391" w:rsidRDefault="00CC4391" w:rsidP="006E21AF">
      <w:pPr>
        <w:pStyle w:val="ListParagraph"/>
        <w:numPr>
          <w:ilvl w:val="0"/>
          <w:numId w:val="32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  <w:b/>
          <w:bCs/>
        </w:rPr>
        <w:t>Test Automation Tools:</w:t>
      </w:r>
      <w:r>
        <w:rPr>
          <w:rFonts w:ascii="Times New Roman" w:hAnsi="Times New Roman" w:cs="Times New Roman"/>
        </w:rPr>
        <w:t xml:space="preserve"> </w:t>
      </w:r>
      <w:r w:rsidRPr="00CC4391">
        <w:rPr>
          <w:rFonts w:ascii="Times New Roman" w:hAnsi="Times New Roman" w:cs="Times New Roman"/>
        </w:rPr>
        <w:t>Selenium WebDriver, Appium, Postman, REST Assured, Karate DSL</w:t>
      </w:r>
    </w:p>
    <w:p w14:paraId="5CF0C2D2" w14:textId="013222FF" w:rsidR="00CC4391" w:rsidRPr="00CC4391" w:rsidRDefault="00CC4391" w:rsidP="006E21AF">
      <w:pPr>
        <w:pStyle w:val="ListParagraph"/>
        <w:numPr>
          <w:ilvl w:val="0"/>
          <w:numId w:val="32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  <w:b/>
          <w:bCs/>
        </w:rPr>
        <w:t xml:space="preserve">Frameworks &amp; Design </w:t>
      </w:r>
      <w:r w:rsidR="00AC1821">
        <w:rPr>
          <w:rFonts w:ascii="Times New Roman" w:hAnsi="Times New Roman" w:cs="Times New Roman"/>
          <w:b/>
          <w:bCs/>
        </w:rPr>
        <w:t>Patterns</w:t>
      </w:r>
      <w:r w:rsidRPr="00CC4391">
        <w:rPr>
          <w:rFonts w:ascii="Times New Roman" w:hAnsi="Times New Roman" w:cs="Times New Roman"/>
          <w:b/>
          <w:bCs/>
        </w:rPr>
        <w:t>:</w:t>
      </w:r>
      <w:r w:rsidRPr="00CC4391">
        <w:rPr>
          <w:rFonts w:ascii="Times New Roman" w:hAnsi="Times New Roman" w:cs="Times New Roman"/>
        </w:rPr>
        <w:t xml:space="preserve"> Cucumber (BDD), TestNG, JUnit, Data-Driven Testing, Hybrid Frameworks, Serenity BDD, Page Object Model (POM), Singleton Pattern</w:t>
      </w:r>
    </w:p>
    <w:p w14:paraId="1B6EDE0A" w14:textId="6CB33A74" w:rsidR="00CC4391" w:rsidRPr="00CC4391" w:rsidRDefault="00CC4391" w:rsidP="006E21AF">
      <w:pPr>
        <w:pStyle w:val="ListParagraph"/>
        <w:numPr>
          <w:ilvl w:val="0"/>
          <w:numId w:val="31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  <w:b/>
          <w:bCs/>
        </w:rPr>
        <w:t>Build &amp; CI/CD Tools</w:t>
      </w:r>
      <w:r w:rsidRPr="006937AF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CC4391">
        <w:rPr>
          <w:rFonts w:ascii="Times New Roman" w:hAnsi="Times New Roman" w:cs="Times New Roman"/>
        </w:rPr>
        <w:t>Maven, Jenkins</w:t>
      </w:r>
    </w:p>
    <w:p w14:paraId="0748E0C1" w14:textId="750C98BE" w:rsidR="00CC4391" w:rsidRPr="00CC4391" w:rsidRDefault="00CC4391" w:rsidP="006E21AF">
      <w:pPr>
        <w:pStyle w:val="ListParagraph"/>
        <w:numPr>
          <w:ilvl w:val="0"/>
          <w:numId w:val="31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6937AF">
        <w:rPr>
          <w:rFonts w:ascii="Times New Roman" w:hAnsi="Times New Roman" w:cs="Times New Roman"/>
          <w:b/>
          <w:bCs/>
        </w:rPr>
        <w:t>Version Contro</w:t>
      </w:r>
      <w:r w:rsidRPr="006937AF">
        <w:rPr>
          <w:rFonts w:ascii="Times New Roman" w:hAnsi="Times New Roman" w:cs="Times New Roman"/>
        </w:rPr>
        <w:t>l:</w:t>
      </w:r>
      <w:r w:rsidR="006937AF">
        <w:rPr>
          <w:rFonts w:ascii="Times New Roman" w:hAnsi="Times New Roman" w:cs="Times New Roman"/>
        </w:rPr>
        <w:t xml:space="preserve"> </w:t>
      </w:r>
      <w:r w:rsidRPr="00CC4391">
        <w:rPr>
          <w:rFonts w:ascii="Times New Roman" w:hAnsi="Times New Roman" w:cs="Times New Roman"/>
        </w:rPr>
        <w:t>Git, GitHub</w:t>
      </w:r>
    </w:p>
    <w:p w14:paraId="11E30BA8" w14:textId="3A3546E4" w:rsidR="00CC4391" w:rsidRPr="00CC4391" w:rsidRDefault="00CC4391" w:rsidP="006E21AF">
      <w:pPr>
        <w:pStyle w:val="ListParagraph"/>
        <w:numPr>
          <w:ilvl w:val="0"/>
          <w:numId w:val="31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6937AF">
        <w:rPr>
          <w:rFonts w:ascii="Times New Roman" w:hAnsi="Times New Roman" w:cs="Times New Roman"/>
          <w:b/>
          <w:bCs/>
        </w:rPr>
        <w:t>IDE &amp; Development Tools:</w:t>
      </w:r>
      <w:r w:rsidR="006937AF">
        <w:rPr>
          <w:rFonts w:ascii="Times New Roman" w:hAnsi="Times New Roman" w:cs="Times New Roman"/>
        </w:rPr>
        <w:t xml:space="preserve"> </w:t>
      </w:r>
      <w:r w:rsidRPr="00CC4391">
        <w:rPr>
          <w:rFonts w:ascii="Times New Roman" w:hAnsi="Times New Roman" w:cs="Times New Roman"/>
        </w:rPr>
        <w:t>Eclipse, IntelliJ IDEA</w:t>
      </w:r>
    </w:p>
    <w:p w14:paraId="4E42E0B5" w14:textId="07F832F0" w:rsidR="00CC4391" w:rsidRPr="00CC4391" w:rsidRDefault="00CC4391" w:rsidP="006E21AF">
      <w:pPr>
        <w:pStyle w:val="ListParagraph"/>
        <w:numPr>
          <w:ilvl w:val="0"/>
          <w:numId w:val="31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6937AF">
        <w:rPr>
          <w:rFonts w:ascii="Times New Roman" w:hAnsi="Times New Roman" w:cs="Times New Roman"/>
          <w:b/>
          <w:bCs/>
        </w:rPr>
        <w:t>Testing Types:</w:t>
      </w:r>
      <w:r>
        <w:rPr>
          <w:rFonts w:ascii="Times New Roman" w:hAnsi="Times New Roman" w:cs="Times New Roman"/>
        </w:rPr>
        <w:t xml:space="preserve"> </w:t>
      </w:r>
      <w:r w:rsidRPr="00CC4391">
        <w:rPr>
          <w:rFonts w:ascii="Times New Roman" w:hAnsi="Times New Roman" w:cs="Times New Roman"/>
        </w:rPr>
        <w:t>Functional Testing, Regression Testing, Smoke Testing, API Testing (RESTful), Cross-browser Testing, Front-end &amp; Back-end Testing, Database Testing via JDBC</w:t>
      </w:r>
    </w:p>
    <w:p w14:paraId="76B34DD4" w14:textId="14160E16" w:rsidR="00CC4391" w:rsidRPr="00CC4391" w:rsidRDefault="00CC4391" w:rsidP="006E21AF">
      <w:pPr>
        <w:pStyle w:val="ListParagraph"/>
        <w:numPr>
          <w:ilvl w:val="0"/>
          <w:numId w:val="31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6937AF">
        <w:rPr>
          <w:rFonts w:ascii="Times New Roman" w:hAnsi="Times New Roman" w:cs="Times New Roman"/>
          <w:b/>
          <w:bCs/>
        </w:rPr>
        <w:t>Database Management Systems</w:t>
      </w:r>
      <w:r w:rsidR="006937AF" w:rsidRPr="006937AF">
        <w:rPr>
          <w:rFonts w:ascii="Times New Roman" w:hAnsi="Times New Roman" w:cs="Times New Roman"/>
          <w:b/>
          <w:bCs/>
        </w:rPr>
        <w:t>:</w:t>
      </w:r>
      <w:r w:rsidR="006937AF">
        <w:rPr>
          <w:rFonts w:ascii="Times New Roman" w:hAnsi="Times New Roman" w:cs="Times New Roman"/>
        </w:rPr>
        <w:t xml:space="preserve"> </w:t>
      </w:r>
      <w:r w:rsidRPr="00CC4391">
        <w:rPr>
          <w:rFonts w:ascii="Times New Roman" w:hAnsi="Times New Roman" w:cs="Times New Roman"/>
        </w:rPr>
        <w:t>Oracle, MySQL</w:t>
      </w:r>
    </w:p>
    <w:p w14:paraId="57BDA232" w14:textId="1E08EE96" w:rsidR="00CC4391" w:rsidRPr="00CC4391" w:rsidRDefault="00CC4391" w:rsidP="006E21AF">
      <w:pPr>
        <w:pStyle w:val="ListParagraph"/>
        <w:numPr>
          <w:ilvl w:val="0"/>
          <w:numId w:val="31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6937AF">
        <w:rPr>
          <w:rFonts w:ascii="Times New Roman" w:hAnsi="Times New Roman" w:cs="Times New Roman"/>
          <w:b/>
          <w:bCs/>
        </w:rPr>
        <w:t>Documentation &amp; Data Formats</w:t>
      </w:r>
      <w:r w:rsidR="006937AF" w:rsidRPr="006937AF">
        <w:rPr>
          <w:rFonts w:ascii="Times New Roman" w:hAnsi="Times New Roman" w:cs="Times New Roman"/>
          <w:b/>
          <w:bCs/>
        </w:rPr>
        <w:t>:</w:t>
      </w:r>
      <w:r w:rsidR="006937AF">
        <w:rPr>
          <w:rFonts w:ascii="Times New Roman" w:hAnsi="Times New Roman" w:cs="Times New Roman"/>
        </w:rPr>
        <w:t xml:space="preserve"> </w:t>
      </w:r>
      <w:r w:rsidRPr="00CC4391">
        <w:rPr>
          <w:rFonts w:ascii="Times New Roman" w:hAnsi="Times New Roman" w:cs="Times New Roman"/>
        </w:rPr>
        <w:t>Swagger API Docs, JSON, XML, HTML</w:t>
      </w:r>
    </w:p>
    <w:p w14:paraId="21042C76" w14:textId="6CD2984A" w:rsidR="00CC4391" w:rsidRDefault="00CC4391" w:rsidP="006E21AF">
      <w:pPr>
        <w:pStyle w:val="ListParagraph"/>
        <w:numPr>
          <w:ilvl w:val="0"/>
          <w:numId w:val="31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6937AF">
        <w:rPr>
          <w:rFonts w:ascii="Times New Roman" w:hAnsi="Times New Roman" w:cs="Times New Roman"/>
          <w:b/>
          <w:bCs/>
        </w:rPr>
        <w:t>Project &amp; Test Management</w:t>
      </w:r>
      <w:r w:rsidR="006937AF" w:rsidRPr="006937AF">
        <w:rPr>
          <w:rFonts w:ascii="Times New Roman" w:hAnsi="Times New Roman" w:cs="Times New Roman"/>
          <w:b/>
          <w:bCs/>
        </w:rPr>
        <w:t>:</w:t>
      </w:r>
      <w:r w:rsidR="006937AF">
        <w:rPr>
          <w:rFonts w:ascii="Times New Roman" w:hAnsi="Times New Roman" w:cs="Times New Roman"/>
        </w:rPr>
        <w:t xml:space="preserve"> </w:t>
      </w:r>
      <w:r w:rsidRPr="00CC4391">
        <w:rPr>
          <w:rFonts w:ascii="Times New Roman" w:hAnsi="Times New Roman" w:cs="Times New Roman"/>
        </w:rPr>
        <w:t>JIRA</w:t>
      </w:r>
      <w:r w:rsidR="006E2523">
        <w:rPr>
          <w:rFonts w:ascii="Times New Roman" w:hAnsi="Times New Roman" w:cs="Times New Roman"/>
        </w:rPr>
        <w:t>, Zephyr</w:t>
      </w:r>
      <w:r w:rsidR="00AC1821">
        <w:rPr>
          <w:rFonts w:ascii="Times New Roman" w:hAnsi="Times New Roman" w:cs="Times New Roman"/>
        </w:rPr>
        <w:t xml:space="preserve"> and </w:t>
      </w:r>
      <w:r w:rsidR="006E2523">
        <w:rPr>
          <w:rFonts w:ascii="Times New Roman" w:hAnsi="Times New Roman" w:cs="Times New Roman"/>
        </w:rPr>
        <w:t>Confluence</w:t>
      </w:r>
      <w:r w:rsidR="00AC1821">
        <w:rPr>
          <w:rFonts w:ascii="Times New Roman" w:hAnsi="Times New Roman" w:cs="Times New Roman"/>
        </w:rPr>
        <w:t xml:space="preserve"> </w:t>
      </w:r>
    </w:p>
    <w:p w14:paraId="3283A6DA" w14:textId="77777777" w:rsidR="002A47FB" w:rsidRDefault="002A47FB" w:rsidP="002A47FB">
      <w:pPr>
        <w:pStyle w:val="ListParagraph"/>
        <w:numPr>
          <w:ilvl w:val="0"/>
          <w:numId w:val="31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2A47FB">
        <w:rPr>
          <w:rFonts w:ascii="Times New Roman" w:hAnsi="Times New Roman" w:cs="Times New Roman"/>
          <w:b/>
          <w:bCs/>
        </w:rPr>
        <w:t>Containerization &amp; Virtualization:</w:t>
      </w:r>
      <w:r w:rsidRPr="002A47F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Docker</w:t>
      </w:r>
    </w:p>
    <w:p w14:paraId="790373BD" w14:textId="77777777" w:rsidR="006E2787" w:rsidRPr="006E2787" w:rsidRDefault="002A47FB" w:rsidP="006E2787">
      <w:pPr>
        <w:pStyle w:val="ListParagraph"/>
        <w:numPr>
          <w:ilvl w:val="0"/>
          <w:numId w:val="31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6E2787">
        <w:rPr>
          <w:b/>
          <w:bCs/>
        </w:rPr>
        <w:t xml:space="preserve"> Cloud Platforms:</w:t>
      </w:r>
      <w:r w:rsidRPr="006E2787">
        <w:t xml:space="preserve"> AWS (Amazon Web Services)</w:t>
      </w:r>
    </w:p>
    <w:p w14:paraId="6CD55B26" w14:textId="4A9ED12F" w:rsidR="006E2787" w:rsidRPr="006E2787" w:rsidRDefault="006E2787" w:rsidP="006E2787">
      <w:pPr>
        <w:pStyle w:val="ListParagraph"/>
        <w:numPr>
          <w:ilvl w:val="0"/>
          <w:numId w:val="31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6E2787">
        <w:rPr>
          <w:b/>
          <w:bCs/>
        </w:rPr>
        <w:t>Monitoring &amp; Logging:</w:t>
      </w:r>
      <w:r>
        <w:t xml:space="preserve"> Log4j</w:t>
      </w:r>
      <w:r w:rsidR="00AC1821">
        <w:t>, grep, browser console logs, IntelliJ run console, Junkins Console output</w:t>
      </w:r>
    </w:p>
    <w:p w14:paraId="2A66C9E6" w14:textId="42EF2E70" w:rsidR="002A47FB" w:rsidRPr="006E2787" w:rsidRDefault="002A47FB" w:rsidP="006E2787">
      <w:pPr>
        <w:pStyle w:val="ListParagraph"/>
        <w:numPr>
          <w:ilvl w:val="0"/>
          <w:numId w:val="31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6E2787">
        <w:rPr>
          <w:rFonts w:ascii="Times New Roman" w:hAnsi="Times New Roman" w:cs="Times New Roman"/>
          <w:b/>
          <w:bCs/>
        </w:rPr>
        <w:t>Methodologies:</w:t>
      </w:r>
      <w:r w:rsidRPr="006E2787">
        <w:rPr>
          <w:rFonts w:ascii="Times New Roman" w:hAnsi="Times New Roman" w:cs="Times New Roman"/>
        </w:rPr>
        <w:t xml:space="preserve"> Agile (Scrum), </w:t>
      </w:r>
      <w:r w:rsidR="006E2787" w:rsidRPr="006E2787">
        <w:rPr>
          <w:rFonts w:ascii="Times New Roman" w:hAnsi="Times New Roman" w:cs="Times New Roman"/>
        </w:rPr>
        <w:t xml:space="preserve">Waterfall </w:t>
      </w:r>
    </w:p>
    <w:p w14:paraId="445C4443" w14:textId="77777777" w:rsidR="002A47FB" w:rsidRPr="002A47FB" w:rsidRDefault="002A47FB" w:rsidP="002A47F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AB48532" w14:textId="77777777" w:rsidR="002A47FB" w:rsidRDefault="002A47FB" w:rsidP="002A47FB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4EE7A9EE" w14:textId="77777777" w:rsidR="002A47FB" w:rsidRPr="002A47FB" w:rsidRDefault="002A47FB" w:rsidP="002A47FB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21FB2EEA" w14:textId="77777777" w:rsidR="006937AF" w:rsidRPr="004F6338" w:rsidRDefault="006937AF" w:rsidP="006E21AF">
      <w:pPr>
        <w:spacing w:after="100" w:line="240" w:lineRule="auto"/>
        <w:jc w:val="center"/>
        <w:rPr>
          <w:rFonts w:ascii="Times New Roman" w:hAnsi="Times New Roman" w:cs="Times New Roman"/>
          <w:b/>
          <w:bCs/>
          <w:color w:val="5B9BD5" w:themeColor="accent5"/>
          <w:sz w:val="28"/>
          <w:szCs w:val="28"/>
        </w:rPr>
      </w:pPr>
      <w:r w:rsidRPr="004F6338">
        <w:rPr>
          <w:rFonts w:ascii="Times New Roman" w:hAnsi="Times New Roman" w:cs="Times New Roman"/>
          <w:b/>
          <w:bCs/>
          <w:color w:val="5B9BD5" w:themeColor="accent5"/>
          <w:sz w:val="28"/>
          <w:szCs w:val="28"/>
        </w:rPr>
        <w:t>EDUCATION</w:t>
      </w:r>
    </w:p>
    <w:p w14:paraId="3C438101" w14:textId="1E52C1AA" w:rsidR="006937AF" w:rsidRPr="006937AF" w:rsidRDefault="006937AF" w:rsidP="006E21AF">
      <w:pPr>
        <w:pStyle w:val="ListParagraph"/>
        <w:numPr>
          <w:ilvl w:val="0"/>
          <w:numId w:val="33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6937AF">
        <w:rPr>
          <w:rFonts w:ascii="Times New Roman" w:hAnsi="Times New Roman" w:cs="Times New Roman"/>
        </w:rPr>
        <w:t>Bachelor’s Degree in Foreign Languages and Literature - Hawassa University, Hawassa, Ethiopia</w:t>
      </w:r>
    </w:p>
    <w:p w14:paraId="4254F0CD" w14:textId="04B8CD79" w:rsidR="006937AF" w:rsidRPr="006937AF" w:rsidRDefault="006937AF" w:rsidP="006E21A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937AF">
        <w:rPr>
          <w:rFonts w:ascii="Times New Roman" w:hAnsi="Times New Roman" w:cs="Times New Roman"/>
        </w:rPr>
        <w:t xml:space="preserve">           </w:t>
      </w:r>
    </w:p>
    <w:p w14:paraId="18D05ABC" w14:textId="77777777" w:rsidR="00CC4391" w:rsidRPr="004F6338" w:rsidRDefault="00CC4391" w:rsidP="004F6338">
      <w:pPr>
        <w:spacing w:after="100" w:line="240" w:lineRule="auto"/>
        <w:jc w:val="center"/>
        <w:rPr>
          <w:rFonts w:ascii="Times New Roman" w:hAnsi="Times New Roman" w:cs="Times New Roman"/>
          <w:b/>
          <w:bCs/>
          <w:color w:val="5B9BD5" w:themeColor="accent5"/>
          <w:sz w:val="28"/>
          <w:szCs w:val="28"/>
        </w:rPr>
      </w:pPr>
    </w:p>
    <w:p w14:paraId="08C5623C" w14:textId="247B23D1" w:rsidR="00EA4A97" w:rsidRPr="004F6338" w:rsidRDefault="00CC4391" w:rsidP="006E21AF">
      <w:pPr>
        <w:spacing w:after="100" w:line="240" w:lineRule="auto"/>
        <w:jc w:val="center"/>
        <w:rPr>
          <w:rFonts w:ascii="Times New Roman" w:hAnsi="Times New Roman" w:cs="Times New Roman"/>
          <w:b/>
          <w:bCs/>
          <w:color w:val="5B9BD5" w:themeColor="accent5"/>
          <w:sz w:val="28"/>
          <w:szCs w:val="28"/>
        </w:rPr>
      </w:pPr>
      <w:r w:rsidRPr="004F6338">
        <w:rPr>
          <w:rFonts w:ascii="Times New Roman" w:hAnsi="Times New Roman" w:cs="Times New Roman"/>
          <w:b/>
          <w:bCs/>
          <w:color w:val="5B9BD5" w:themeColor="accent5"/>
          <w:sz w:val="28"/>
          <w:szCs w:val="28"/>
        </w:rPr>
        <w:lastRenderedPageBreak/>
        <w:t>CERTIFICATIONS</w:t>
      </w:r>
    </w:p>
    <w:p w14:paraId="4DDEA1F7" w14:textId="0E304C49" w:rsidR="004215B5" w:rsidRDefault="00FF43FD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SDET Training Program (Manual &amp; Automation Testing)</w:t>
      </w:r>
      <w:r w:rsidR="004215B5" w:rsidRPr="00CC4391">
        <w:rPr>
          <w:rFonts w:ascii="Times New Roman" w:hAnsi="Times New Roman" w:cs="Times New Roman"/>
        </w:rPr>
        <w:t>, Syntax Technologies Coding Bootcamp</w:t>
      </w:r>
    </w:p>
    <w:p w14:paraId="1C312A1B" w14:textId="3143734B" w:rsidR="000719F3" w:rsidRPr="000719F3" w:rsidRDefault="000719F3" w:rsidP="000719F3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433D5C">
        <w:rPr>
          <w:rFonts w:ascii="Times New Roman" w:hAnsi="Times New Roman" w:cs="Times New Roman"/>
        </w:rPr>
        <w:t>ATSQA Certified Tester based in the U.S.</w:t>
      </w:r>
    </w:p>
    <w:p w14:paraId="53008484" w14:textId="6F44CCB8" w:rsidR="009759B4" w:rsidRPr="00CC4391" w:rsidRDefault="009759B4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Technical Support Fundamentals, Google via Coursera</w:t>
      </w:r>
    </w:p>
    <w:p w14:paraId="0698CCCA" w14:textId="5429E443" w:rsidR="009759B4" w:rsidRPr="00CC4391" w:rsidRDefault="009759B4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The Bits and Bytes of Computer Networking, Google via Coursera </w:t>
      </w:r>
    </w:p>
    <w:p w14:paraId="29EDBA39" w14:textId="50913735" w:rsidR="009759B4" w:rsidRPr="00CC4391" w:rsidRDefault="009759B4" w:rsidP="006E21AF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CC4391">
        <w:rPr>
          <w:rFonts w:ascii="Times New Roman" w:hAnsi="Times New Roman" w:cs="Times New Roman"/>
        </w:rPr>
        <w:t>Leadership and Management Skills, VICOD Ethiopia</w:t>
      </w:r>
    </w:p>
    <w:p w14:paraId="5646F629" w14:textId="6B9CC16C" w:rsidR="00FF43FD" w:rsidRPr="00CC4391" w:rsidRDefault="00FF43FD" w:rsidP="006E21AF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3AA25A" w14:textId="469AE0E9" w:rsidR="00FF43FD" w:rsidRPr="00CC4391" w:rsidRDefault="00FF43FD" w:rsidP="006E21AF">
      <w:pPr>
        <w:pStyle w:val="ListParagraph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1BE5BB9" w14:textId="54BFF866" w:rsidR="00FF43FD" w:rsidRPr="00CC4391" w:rsidRDefault="00FF43FD" w:rsidP="006E21A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041DBB" w14:textId="77777777" w:rsidR="00C4107B" w:rsidRPr="00CC4391" w:rsidRDefault="00C4107B" w:rsidP="006E21AF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4107B" w:rsidRPr="00CC4391" w:rsidSect="00D45C4A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75D"/>
    <w:multiLevelType w:val="hybridMultilevel"/>
    <w:tmpl w:val="3AFAD50E"/>
    <w:lvl w:ilvl="0" w:tplc="0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1" w15:restartNumberingAfterBreak="0">
    <w:nsid w:val="02CC7F9D"/>
    <w:multiLevelType w:val="multilevel"/>
    <w:tmpl w:val="FB60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00191"/>
    <w:multiLevelType w:val="hybridMultilevel"/>
    <w:tmpl w:val="7276744A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3" w15:restartNumberingAfterBreak="0">
    <w:nsid w:val="05F40824"/>
    <w:multiLevelType w:val="multilevel"/>
    <w:tmpl w:val="F04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52841"/>
    <w:multiLevelType w:val="hybridMultilevel"/>
    <w:tmpl w:val="D72092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3B3ED7"/>
    <w:multiLevelType w:val="multilevel"/>
    <w:tmpl w:val="FC02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7419D"/>
    <w:multiLevelType w:val="hybridMultilevel"/>
    <w:tmpl w:val="D27425DC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7" w15:restartNumberingAfterBreak="0">
    <w:nsid w:val="0B915FC6"/>
    <w:multiLevelType w:val="multilevel"/>
    <w:tmpl w:val="E208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402A9"/>
    <w:multiLevelType w:val="hybridMultilevel"/>
    <w:tmpl w:val="805CE1C2"/>
    <w:lvl w:ilvl="0" w:tplc="0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9" w15:restartNumberingAfterBreak="0">
    <w:nsid w:val="13DD37B4"/>
    <w:multiLevelType w:val="multilevel"/>
    <w:tmpl w:val="70F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31AED"/>
    <w:multiLevelType w:val="multilevel"/>
    <w:tmpl w:val="F04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95815"/>
    <w:multiLevelType w:val="hybridMultilevel"/>
    <w:tmpl w:val="F10E4D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7357852"/>
    <w:multiLevelType w:val="hybridMultilevel"/>
    <w:tmpl w:val="41F49E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C5346D4"/>
    <w:multiLevelType w:val="multilevel"/>
    <w:tmpl w:val="0E38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17AA6"/>
    <w:multiLevelType w:val="hybridMultilevel"/>
    <w:tmpl w:val="1C5EA4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AB77041"/>
    <w:multiLevelType w:val="hybridMultilevel"/>
    <w:tmpl w:val="317A8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0E14CE"/>
    <w:multiLevelType w:val="multilevel"/>
    <w:tmpl w:val="9F84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64B4C"/>
    <w:multiLevelType w:val="hybridMultilevel"/>
    <w:tmpl w:val="F2C07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621D1D"/>
    <w:multiLevelType w:val="hybridMultilevel"/>
    <w:tmpl w:val="20888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506818"/>
    <w:multiLevelType w:val="multilevel"/>
    <w:tmpl w:val="496A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D64E32"/>
    <w:multiLevelType w:val="hybridMultilevel"/>
    <w:tmpl w:val="E15AF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E86650"/>
    <w:multiLevelType w:val="hybridMultilevel"/>
    <w:tmpl w:val="A9325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7E73FD"/>
    <w:multiLevelType w:val="hybridMultilevel"/>
    <w:tmpl w:val="E87A33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D845507"/>
    <w:multiLevelType w:val="hybridMultilevel"/>
    <w:tmpl w:val="97181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CC2310"/>
    <w:multiLevelType w:val="hybridMultilevel"/>
    <w:tmpl w:val="C8E81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173833"/>
    <w:multiLevelType w:val="multilevel"/>
    <w:tmpl w:val="71BC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A31E50"/>
    <w:multiLevelType w:val="hybridMultilevel"/>
    <w:tmpl w:val="36D61C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7946ED0"/>
    <w:multiLevelType w:val="hybridMultilevel"/>
    <w:tmpl w:val="F2682D24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8" w15:restartNumberingAfterBreak="0">
    <w:nsid w:val="6A2E3AF3"/>
    <w:multiLevelType w:val="hybridMultilevel"/>
    <w:tmpl w:val="7F9E6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8B08D2"/>
    <w:multiLevelType w:val="hybridMultilevel"/>
    <w:tmpl w:val="37121792"/>
    <w:lvl w:ilvl="0" w:tplc="0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30" w15:restartNumberingAfterBreak="0">
    <w:nsid w:val="72934FF4"/>
    <w:multiLevelType w:val="multilevel"/>
    <w:tmpl w:val="2DF2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D478F7"/>
    <w:multiLevelType w:val="hybridMultilevel"/>
    <w:tmpl w:val="65389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EE3F24"/>
    <w:multiLevelType w:val="hybridMultilevel"/>
    <w:tmpl w:val="0CACA90E"/>
    <w:lvl w:ilvl="0" w:tplc="04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num w:numId="1" w16cid:durableId="251084147">
    <w:abstractNumId w:val="24"/>
  </w:num>
  <w:num w:numId="2" w16cid:durableId="96826448">
    <w:abstractNumId w:val="21"/>
  </w:num>
  <w:num w:numId="3" w16cid:durableId="707029902">
    <w:abstractNumId w:val="11"/>
  </w:num>
  <w:num w:numId="4" w16cid:durableId="1607233980">
    <w:abstractNumId w:val="14"/>
  </w:num>
  <w:num w:numId="5" w16cid:durableId="1350060068">
    <w:abstractNumId w:val="17"/>
  </w:num>
  <w:num w:numId="6" w16cid:durableId="975643686">
    <w:abstractNumId w:val="32"/>
  </w:num>
  <w:num w:numId="7" w16cid:durableId="2026781365">
    <w:abstractNumId w:val="27"/>
  </w:num>
  <w:num w:numId="8" w16cid:durableId="1186406448">
    <w:abstractNumId w:val="2"/>
  </w:num>
  <w:num w:numId="9" w16cid:durableId="629747010">
    <w:abstractNumId w:val="26"/>
  </w:num>
  <w:num w:numId="10" w16cid:durableId="652415629">
    <w:abstractNumId w:val="4"/>
  </w:num>
  <w:num w:numId="11" w16cid:durableId="1335692138">
    <w:abstractNumId w:val="29"/>
  </w:num>
  <w:num w:numId="12" w16cid:durableId="1834566908">
    <w:abstractNumId w:val="28"/>
  </w:num>
  <w:num w:numId="13" w16cid:durableId="1057438131">
    <w:abstractNumId w:val="12"/>
  </w:num>
  <w:num w:numId="14" w16cid:durableId="2052262883">
    <w:abstractNumId w:val="30"/>
  </w:num>
  <w:num w:numId="15" w16cid:durableId="743458128">
    <w:abstractNumId w:val="5"/>
  </w:num>
  <w:num w:numId="16" w16cid:durableId="1771505327">
    <w:abstractNumId w:val="19"/>
  </w:num>
  <w:num w:numId="17" w16cid:durableId="1822503853">
    <w:abstractNumId w:val="1"/>
  </w:num>
  <w:num w:numId="18" w16cid:durableId="513812036">
    <w:abstractNumId w:val="9"/>
  </w:num>
  <w:num w:numId="19" w16cid:durableId="1771386364">
    <w:abstractNumId w:val="16"/>
  </w:num>
  <w:num w:numId="20" w16cid:durableId="1664241264">
    <w:abstractNumId w:val="13"/>
  </w:num>
  <w:num w:numId="21" w16cid:durableId="152568092">
    <w:abstractNumId w:val="25"/>
  </w:num>
  <w:num w:numId="22" w16cid:durableId="1197351747">
    <w:abstractNumId w:val="20"/>
  </w:num>
  <w:num w:numId="23" w16cid:durableId="477304571">
    <w:abstractNumId w:val="8"/>
  </w:num>
  <w:num w:numId="24" w16cid:durableId="651061725">
    <w:abstractNumId w:val="0"/>
  </w:num>
  <w:num w:numId="25" w16cid:durableId="1230921737">
    <w:abstractNumId w:val="7"/>
  </w:num>
  <w:num w:numId="26" w16cid:durableId="1663194811">
    <w:abstractNumId w:val="3"/>
  </w:num>
  <w:num w:numId="27" w16cid:durableId="153498849">
    <w:abstractNumId w:val="10"/>
  </w:num>
  <w:num w:numId="28" w16cid:durableId="1292900505">
    <w:abstractNumId w:val="31"/>
  </w:num>
  <w:num w:numId="29" w16cid:durableId="589894864">
    <w:abstractNumId w:val="6"/>
  </w:num>
  <w:num w:numId="30" w16cid:durableId="558172429">
    <w:abstractNumId w:val="22"/>
  </w:num>
  <w:num w:numId="31" w16cid:durableId="1807625080">
    <w:abstractNumId w:val="15"/>
  </w:num>
  <w:num w:numId="32" w16cid:durableId="949052612">
    <w:abstractNumId w:val="23"/>
  </w:num>
  <w:num w:numId="33" w16cid:durableId="14501966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01F"/>
    <w:rsid w:val="000719F3"/>
    <w:rsid w:val="00110658"/>
    <w:rsid w:val="00140E70"/>
    <w:rsid w:val="00185D76"/>
    <w:rsid w:val="0019717C"/>
    <w:rsid w:val="001F130C"/>
    <w:rsid w:val="001F1CD3"/>
    <w:rsid w:val="001F7E1F"/>
    <w:rsid w:val="00212AF7"/>
    <w:rsid w:val="0024454B"/>
    <w:rsid w:val="0024622E"/>
    <w:rsid w:val="0027668C"/>
    <w:rsid w:val="002A40D1"/>
    <w:rsid w:val="002A47FB"/>
    <w:rsid w:val="002D3190"/>
    <w:rsid w:val="00317AE7"/>
    <w:rsid w:val="00324A8B"/>
    <w:rsid w:val="00376FEA"/>
    <w:rsid w:val="003916BD"/>
    <w:rsid w:val="003D193B"/>
    <w:rsid w:val="00412A8F"/>
    <w:rsid w:val="004215B5"/>
    <w:rsid w:val="00426ADB"/>
    <w:rsid w:val="004F4B2C"/>
    <w:rsid w:val="004F6338"/>
    <w:rsid w:val="00510041"/>
    <w:rsid w:val="005119A0"/>
    <w:rsid w:val="005344BF"/>
    <w:rsid w:val="0054653A"/>
    <w:rsid w:val="00572A52"/>
    <w:rsid w:val="00592CDC"/>
    <w:rsid w:val="005B22FE"/>
    <w:rsid w:val="00632EEC"/>
    <w:rsid w:val="00685226"/>
    <w:rsid w:val="006937AF"/>
    <w:rsid w:val="006B0D55"/>
    <w:rsid w:val="006C2009"/>
    <w:rsid w:val="006C2BDA"/>
    <w:rsid w:val="006E151A"/>
    <w:rsid w:val="006E21AF"/>
    <w:rsid w:val="006E2523"/>
    <w:rsid w:val="006E2787"/>
    <w:rsid w:val="00737E6B"/>
    <w:rsid w:val="007B58B9"/>
    <w:rsid w:val="007E6A10"/>
    <w:rsid w:val="007E6FA6"/>
    <w:rsid w:val="0083514F"/>
    <w:rsid w:val="0087515F"/>
    <w:rsid w:val="008850AE"/>
    <w:rsid w:val="00892892"/>
    <w:rsid w:val="008A7178"/>
    <w:rsid w:val="008D2F2E"/>
    <w:rsid w:val="009759B4"/>
    <w:rsid w:val="009A069D"/>
    <w:rsid w:val="009B18F7"/>
    <w:rsid w:val="009E2EE6"/>
    <w:rsid w:val="009E3FEF"/>
    <w:rsid w:val="009F31A2"/>
    <w:rsid w:val="00A0359E"/>
    <w:rsid w:val="00A267F1"/>
    <w:rsid w:val="00A31CD4"/>
    <w:rsid w:val="00A44DD8"/>
    <w:rsid w:val="00A5313B"/>
    <w:rsid w:val="00A659DB"/>
    <w:rsid w:val="00AC1821"/>
    <w:rsid w:val="00AD0800"/>
    <w:rsid w:val="00AE2B5F"/>
    <w:rsid w:val="00B23DF0"/>
    <w:rsid w:val="00B55E66"/>
    <w:rsid w:val="00B5729D"/>
    <w:rsid w:val="00B60392"/>
    <w:rsid w:val="00BA6BA7"/>
    <w:rsid w:val="00BF61C5"/>
    <w:rsid w:val="00C4107B"/>
    <w:rsid w:val="00C54714"/>
    <w:rsid w:val="00C61E9A"/>
    <w:rsid w:val="00CC4391"/>
    <w:rsid w:val="00CF7DE2"/>
    <w:rsid w:val="00D45C4A"/>
    <w:rsid w:val="00DE2222"/>
    <w:rsid w:val="00E1401F"/>
    <w:rsid w:val="00E439AD"/>
    <w:rsid w:val="00E4479D"/>
    <w:rsid w:val="00EA4A97"/>
    <w:rsid w:val="00EB0310"/>
    <w:rsid w:val="00ED2CDE"/>
    <w:rsid w:val="00EE4090"/>
    <w:rsid w:val="00F17C10"/>
    <w:rsid w:val="00FC4E58"/>
    <w:rsid w:val="00FC6093"/>
    <w:rsid w:val="00FF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F12325"/>
  <w15:chartTrackingRefBased/>
  <w15:docId w15:val="{F11B7465-2DE5-4C66-926E-1D1721BD7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CD4"/>
  </w:style>
  <w:style w:type="paragraph" w:styleId="Heading1">
    <w:name w:val="heading 1"/>
    <w:basedOn w:val="Normal"/>
    <w:next w:val="Normal"/>
    <w:link w:val="Heading1Char"/>
    <w:uiPriority w:val="9"/>
    <w:qFormat/>
    <w:rsid w:val="00E14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0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40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401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37E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91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7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40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6895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8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22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39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6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9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3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8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85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1180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041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1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6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8976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57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44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7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41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26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7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92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11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26402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1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3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0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6318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20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04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53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4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8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3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80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2051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25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0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8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08572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27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75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68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9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9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5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68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31577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106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529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lwoldeteki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864EE9-67CC-46DA-9481-572B76CDF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1393</Words>
  <Characters>9895</Characters>
  <Application>Microsoft Office Word</Application>
  <DocSecurity>0</DocSecurity>
  <Lines>206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tekia alwolde</dc:creator>
  <cp:keywords/>
  <dc:description/>
  <cp:lastModifiedBy>tekia alwolde</cp:lastModifiedBy>
  <cp:revision>3</cp:revision>
  <dcterms:created xsi:type="dcterms:W3CDTF">2025-06-07T18:47:00Z</dcterms:created>
  <dcterms:modified xsi:type="dcterms:W3CDTF">2025-06-08T20:52:00Z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dfd61d25-88df-4c54-9a93-7268b5d33aa6</vt:lpwstr>
  </property>
</Properties>
</file>