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BE" w:rsidRPr="00C06DAD" w:rsidRDefault="00841D30">
      <w:pPr>
        <w:rPr>
          <w:b/>
          <w:sz w:val="28"/>
        </w:rPr>
      </w:pPr>
      <w:r w:rsidRPr="00C06DAD">
        <w:rPr>
          <w:b/>
          <w:sz w:val="28"/>
        </w:rPr>
        <w:t xml:space="preserve">User Stories - </w:t>
      </w:r>
      <w:r w:rsidR="009C199C" w:rsidRPr="00C06DAD">
        <w:rPr>
          <w:sz w:val="28"/>
        </w:rPr>
        <w:t>As a {type of user}, I want to {goal} so that I can {reason}</w:t>
      </w:r>
    </w:p>
    <w:p w:rsidR="009D54BE" w:rsidRPr="009D54BE" w:rsidRDefault="009D54BE">
      <w:pPr>
        <w:rPr>
          <w:b/>
        </w:rPr>
      </w:pPr>
      <w:r w:rsidRPr="009D54BE">
        <w:rPr>
          <w:b/>
        </w:rPr>
        <w:t>Users</w:t>
      </w:r>
    </w:p>
    <w:p w:rsidR="000F1DCF" w:rsidRDefault="009C199C" w:rsidP="000F1DCF">
      <w:pPr>
        <w:pStyle w:val="ListParagraph"/>
        <w:numPr>
          <w:ilvl w:val="0"/>
          <w:numId w:val="1"/>
        </w:numPr>
      </w:pPr>
      <w:r>
        <w:t xml:space="preserve">As a frequent </w:t>
      </w:r>
      <w:r w:rsidR="000F1DCF">
        <w:t>heavy</w:t>
      </w:r>
      <w:r>
        <w:t xml:space="preserve"> gym goer, I want to </w:t>
      </w:r>
      <w:r w:rsidR="000F1DCF">
        <w:t xml:space="preserve">easily eat </w:t>
      </w:r>
      <w:r>
        <w:t xml:space="preserve">healthy </w:t>
      </w:r>
      <w:r w:rsidR="000F1DCF">
        <w:t xml:space="preserve">and pre-portioned meals tailored to my fitness goal, </w:t>
      </w:r>
      <w:r>
        <w:t>so that I can</w:t>
      </w:r>
      <w:r w:rsidR="000F1DCF">
        <w:t xml:space="preserve"> focus my time and energy on my workout instead of shopping for and preparing food.</w:t>
      </w:r>
    </w:p>
    <w:p w:rsidR="00DE58E6" w:rsidRDefault="00DE58E6" w:rsidP="00DE58E6">
      <w:pPr>
        <w:pStyle w:val="ListParagraph"/>
      </w:pPr>
    </w:p>
    <w:p w:rsidR="00841D30" w:rsidRDefault="009D54BE" w:rsidP="00841D30">
      <w:pPr>
        <w:pStyle w:val="ListParagraph"/>
        <w:numPr>
          <w:ilvl w:val="0"/>
          <w:numId w:val="1"/>
        </w:numPr>
      </w:pPr>
      <w:r>
        <w:t xml:space="preserve">As a </w:t>
      </w:r>
      <w:r w:rsidR="000F1DCF">
        <w:t xml:space="preserve">busy </w:t>
      </w:r>
      <w:r>
        <w:t xml:space="preserve">but active </w:t>
      </w:r>
      <w:r w:rsidR="000F1DCF">
        <w:t xml:space="preserve">working professional, </w:t>
      </w:r>
      <w:r>
        <w:t xml:space="preserve">I want to </w:t>
      </w:r>
      <w:r w:rsidR="00286D3F">
        <w:t xml:space="preserve">easily </w:t>
      </w:r>
      <w:r w:rsidR="007C45E5">
        <w:t xml:space="preserve">eat healthy and </w:t>
      </w:r>
      <w:r>
        <w:t>reduce my excuses of not going to the gym when I already planned to</w:t>
      </w:r>
      <w:r w:rsidR="007C45E5">
        <w:t xml:space="preserve">, </w:t>
      </w:r>
      <w:r>
        <w:t xml:space="preserve">so that I can </w:t>
      </w:r>
      <w:r w:rsidR="007C45E5">
        <w:t>reach my fitness goals faster</w:t>
      </w:r>
      <w:r>
        <w:t xml:space="preserve"> and not have to choose dinner </w:t>
      </w:r>
      <w:r w:rsidR="00841D30">
        <w:t xml:space="preserve">or going home </w:t>
      </w:r>
      <w:r>
        <w:t xml:space="preserve">over </w:t>
      </w:r>
      <w:r w:rsidR="000F75B1">
        <w:t xml:space="preserve">exercising </w:t>
      </w:r>
      <w:r w:rsidR="00841D30">
        <w:t>again</w:t>
      </w:r>
      <w:r>
        <w:t>.</w:t>
      </w:r>
    </w:p>
    <w:p w:rsidR="009D54BE" w:rsidRPr="009D54BE" w:rsidRDefault="009D54BE" w:rsidP="009D54BE">
      <w:pPr>
        <w:rPr>
          <w:b/>
        </w:rPr>
      </w:pPr>
      <w:r w:rsidRPr="009D54BE">
        <w:rPr>
          <w:b/>
        </w:rPr>
        <w:t>Customers</w:t>
      </w:r>
    </w:p>
    <w:p w:rsidR="009D54BE" w:rsidRDefault="009D54BE" w:rsidP="009D54BE">
      <w:pPr>
        <w:pStyle w:val="ListParagraph"/>
        <w:numPr>
          <w:ilvl w:val="0"/>
          <w:numId w:val="2"/>
        </w:numPr>
      </w:pPr>
      <w:r>
        <w:t xml:space="preserve">As a gym corporate executive, I want to attract and retain as many people as possible </w:t>
      </w:r>
      <w:r w:rsidR="00F16936">
        <w:t xml:space="preserve">to sign-up, </w:t>
      </w:r>
      <w:r>
        <w:t>pay</w:t>
      </w:r>
      <w:r w:rsidR="00F16936">
        <w:t>, and use</w:t>
      </w:r>
      <w:r>
        <w:t xml:space="preserve"> my gym membership, so that I can maximize profits and promote my brand</w:t>
      </w:r>
      <w:r w:rsidR="00584F85">
        <w:t xml:space="preserve"> image</w:t>
      </w:r>
      <w:r>
        <w:t>.</w:t>
      </w:r>
    </w:p>
    <w:p w:rsidR="00584F85" w:rsidRDefault="00584F85" w:rsidP="00584F85"/>
    <w:p w:rsidR="00841D30" w:rsidRPr="00C06DAD" w:rsidRDefault="00841D30" w:rsidP="00584F85">
      <w:pPr>
        <w:rPr>
          <w:sz w:val="28"/>
        </w:rPr>
      </w:pPr>
      <w:r w:rsidRPr="00C06DAD">
        <w:rPr>
          <w:b/>
          <w:sz w:val="28"/>
        </w:rPr>
        <w:t>Features</w:t>
      </w:r>
      <w:r w:rsidR="00DE58E6" w:rsidRPr="00C06DAD">
        <w:rPr>
          <w:b/>
          <w:sz w:val="28"/>
        </w:rPr>
        <w:t xml:space="preserve"> </w:t>
      </w:r>
      <w:r w:rsidR="00DE58E6" w:rsidRPr="00C06DAD">
        <w:rPr>
          <w:sz w:val="28"/>
        </w:rPr>
        <w:t xml:space="preserve">– That </w:t>
      </w:r>
      <w:r w:rsidR="00DD19F2">
        <w:rPr>
          <w:sz w:val="28"/>
        </w:rPr>
        <w:t>will accomplish the above</w:t>
      </w:r>
    </w:p>
    <w:p w:rsidR="00DE58E6" w:rsidRPr="00A2794D" w:rsidRDefault="00053ADD" w:rsidP="00DE58E6">
      <w:pPr>
        <w:rPr>
          <w:b/>
        </w:rPr>
      </w:pPr>
      <w:r>
        <w:rPr>
          <w:b/>
        </w:rPr>
        <w:t>Users</w:t>
      </w:r>
    </w:p>
    <w:p w:rsidR="00053ADD" w:rsidRDefault="00DD19F2" w:rsidP="00053ADD">
      <w:pPr>
        <w:pStyle w:val="ListParagraph"/>
        <w:numPr>
          <w:ilvl w:val="0"/>
          <w:numId w:val="5"/>
        </w:numPr>
      </w:pPr>
      <w:r>
        <w:t>Healthy m</w:t>
      </w:r>
      <w:r w:rsidR="00053ADD">
        <w:t xml:space="preserve">eal in 4 Clicks </w:t>
      </w:r>
      <w:r>
        <w:t>–</w:t>
      </w:r>
      <w:r w:rsidR="00053ADD">
        <w:t xml:space="preserve"> </w:t>
      </w:r>
      <w:r>
        <w:t xml:space="preserve">Order </w:t>
      </w:r>
      <w:r w:rsidR="00A2794D">
        <w:t xml:space="preserve">daily </w:t>
      </w:r>
      <w:r w:rsidR="00DA0A3F">
        <w:t xml:space="preserve">changing healthy </w:t>
      </w:r>
      <w:r w:rsidR="00A2794D">
        <w:t xml:space="preserve">menu or gym favorite foods, and get to checkout in as little as 4 </w:t>
      </w:r>
      <w:r w:rsidR="00053ADD">
        <w:t>steps</w:t>
      </w:r>
      <w:r w:rsidR="00A2794D">
        <w:t>/pages.</w:t>
      </w:r>
      <w:r w:rsidR="00053ADD">
        <w:t xml:space="preserve"> This assumes</w:t>
      </w:r>
      <w:r w:rsidR="00A2794D">
        <w:t xml:space="preserve"> </w:t>
      </w:r>
      <w:r>
        <w:t xml:space="preserve">user </w:t>
      </w:r>
      <w:r w:rsidR="00A2794D">
        <w:t xml:space="preserve">already have a profile and saved their preference for payment method and </w:t>
      </w:r>
      <w:r w:rsidR="00053ADD">
        <w:t>gym location, which is assumed also in my wireframe storyboard.</w:t>
      </w:r>
    </w:p>
    <w:p w:rsidR="00DD19F2" w:rsidRDefault="00053ADD" w:rsidP="00DD19F2">
      <w:pPr>
        <w:pStyle w:val="ListParagraph"/>
        <w:numPr>
          <w:ilvl w:val="0"/>
          <w:numId w:val="5"/>
        </w:numPr>
      </w:pPr>
      <w:r>
        <w:t>Pick up at Gym - Meal App is exclusively pickup at or nearby gyms only with map feature showing your location and delivery person location. This eliminates your choice of going straight home after work and becoming too lazy</w:t>
      </w:r>
      <w:r w:rsidR="00DD19F2">
        <w:t xml:space="preserve"> to exercise</w:t>
      </w:r>
      <w:r>
        <w:t xml:space="preserve">. Motivate your </w:t>
      </w:r>
      <w:r w:rsidR="00DD19F2">
        <w:t>workout knowing</w:t>
      </w:r>
      <w:r>
        <w:t xml:space="preserve"> </w:t>
      </w:r>
      <w:r w:rsidR="00DD19F2">
        <w:t xml:space="preserve">there is a </w:t>
      </w:r>
      <w:r>
        <w:t xml:space="preserve">healthy and delicious meal ready </w:t>
      </w:r>
      <w:r w:rsidR="00DD19F2">
        <w:t>for you to pick up and enjoy after!</w:t>
      </w:r>
    </w:p>
    <w:p w:rsidR="00DD19F2" w:rsidRPr="00DE58E6" w:rsidRDefault="00DD19F2" w:rsidP="00DD19F2">
      <w:pPr>
        <w:pStyle w:val="ListParagraph"/>
        <w:numPr>
          <w:ilvl w:val="0"/>
          <w:numId w:val="5"/>
        </w:numPr>
      </w:pPr>
      <w:r>
        <w:t>Customized Subscription - Planning on going to your favorite gym multiple times a week during set hours? Don’t want the hassle of re-ordering every time you go? Our menus are prepared one week in advance, so you can easily customize a subscription that’s perfect for you. Cancel for free up to 24 hours ahead of meal delivery. Not shown in wireframe yet, but plan to add.</w:t>
      </w:r>
    </w:p>
    <w:p w:rsidR="00841D30" w:rsidRDefault="00DD19F2" w:rsidP="00584F85">
      <w:pPr>
        <w:rPr>
          <w:b/>
        </w:rPr>
      </w:pPr>
      <w:r>
        <w:rPr>
          <w:b/>
        </w:rPr>
        <w:t>Customers</w:t>
      </w:r>
    </w:p>
    <w:p w:rsidR="00DD19F2" w:rsidRPr="00975A80" w:rsidRDefault="00DD19F2" w:rsidP="00DD19F2">
      <w:pPr>
        <w:pStyle w:val="ListParagraph"/>
        <w:numPr>
          <w:ilvl w:val="0"/>
          <w:numId w:val="7"/>
        </w:numPr>
        <w:rPr>
          <w:b/>
        </w:rPr>
      </w:pPr>
      <w:r>
        <w:t xml:space="preserve">Be more of a business model than feature, but partner gyms can maybe get a cut of each meal sold or something if they are willing to store </w:t>
      </w:r>
      <w:r w:rsidR="00975A80">
        <w:t xml:space="preserve">and promote </w:t>
      </w:r>
      <w:r>
        <w:t>our food.</w:t>
      </w:r>
    </w:p>
    <w:p w:rsidR="00975A80" w:rsidRPr="00DD19F2" w:rsidRDefault="00975A80" w:rsidP="00DD19F2">
      <w:pPr>
        <w:pStyle w:val="ListParagraph"/>
        <w:numPr>
          <w:ilvl w:val="0"/>
          <w:numId w:val="7"/>
        </w:numPr>
        <w:rPr>
          <w:b/>
        </w:rPr>
      </w:pPr>
      <w:r>
        <w:t>App can feature partner gym logos or special group fitness events offered by these gyms. Cross promote and offer special fitness/healthy food tasting events.</w:t>
      </w:r>
      <w:bookmarkStart w:id="0" w:name="_GoBack"/>
      <w:bookmarkEnd w:id="0"/>
    </w:p>
    <w:sectPr w:rsidR="00975A80" w:rsidRPr="00DD19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5022"/>
    <w:multiLevelType w:val="hybridMultilevel"/>
    <w:tmpl w:val="6BBEE9F0"/>
    <w:lvl w:ilvl="0" w:tplc="D292D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862089"/>
    <w:multiLevelType w:val="hybridMultilevel"/>
    <w:tmpl w:val="CFB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963F4"/>
    <w:multiLevelType w:val="hybridMultilevel"/>
    <w:tmpl w:val="D244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001EC"/>
    <w:multiLevelType w:val="hybridMultilevel"/>
    <w:tmpl w:val="9C3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36720"/>
    <w:multiLevelType w:val="hybridMultilevel"/>
    <w:tmpl w:val="24BCB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B2677B"/>
    <w:multiLevelType w:val="hybridMultilevel"/>
    <w:tmpl w:val="F472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E13ABB"/>
    <w:multiLevelType w:val="hybridMultilevel"/>
    <w:tmpl w:val="D2769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9C"/>
    <w:rsid w:val="00053ADD"/>
    <w:rsid w:val="0009627F"/>
    <w:rsid w:val="000F1DCF"/>
    <w:rsid w:val="000F75B1"/>
    <w:rsid w:val="00286D3F"/>
    <w:rsid w:val="004C34F4"/>
    <w:rsid w:val="00584F85"/>
    <w:rsid w:val="007C3121"/>
    <w:rsid w:val="007C45E5"/>
    <w:rsid w:val="00841D30"/>
    <w:rsid w:val="00975A80"/>
    <w:rsid w:val="009C199C"/>
    <w:rsid w:val="009D54BE"/>
    <w:rsid w:val="00A2794D"/>
    <w:rsid w:val="00A73BAE"/>
    <w:rsid w:val="00C06DAD"/>
    <w:rsid w:val="00DA0A3F"/>
    <w:rsid w:val="00DD19F2"/>
    <w:rsid w:val="00DE58E6"/>
    <w:rsid w:val="00F16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13</cp:revision>
  <dcterms:created xsi:type="dcterms:W3CDTF">2015-09-24T14:53:00Z</dcterms:created>
  <dcterms:modified xsi:type="dcterms:W3CDTF">2015-09-24T16:27:00Z</dcterms:modified>
</cp:coreProperties>
</file>