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DC" w:rsidRDefault="005C6F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AF3FDF" w:rsidP="0088317F">
            <w:proofErr w:type="spellStart"/>
            <w:r>
              <w:t>Tileset</w:t>
            </w:r>
            <w:proofErr w:type="spellEnd"/>
          </w:p>
          <w:p w:rsidR="0019513E" w:rsidRDefault="00AF3FDF" w:rsidP="0088317F">
            <w:r>
              <w:t>Arnaud</w:t>
            </w:r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</w:tc>
        <w:tc>
          <w:tcPr>
            <w:tcW w:w="4948" w:type="dxa"/>
            <w:vMerge w:val="restart"/>
          </w:tcPr>
          <w:p w:rsidR="0032488A" w:rsidRDefault="00AF3FDF" w:rsidP="0088317F">
            <w:proofErr w:type="spellStart"/>
            <w:r>
              <w:t>Map</w:t>
            </w:r>
            <w:proofErr w:type="spellEnd"/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5F4425" w:rsidP="0091340C">
            <w:r>
              <w:t xml:space="preserve"> </w:t>
            </w:r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Variables :</w:t>
                  </w:r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TilesetImage</w:t>
                  </w:r>
                  <w:proofErr w:type="spellEnd"/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Tilewidth</w:t>
                  </w:r>
                  <w:proofErr w:type="spellEnd"/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TileHeight</w:t>
                  </w:r>
                  <w:proofErr w:type="spellEnd"/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tableau)</w:t>
                  </w:r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Fonction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:</w:t>
                  </w:r>
                </w:p>
                <w:p w:rsidR="00AF3FDF" w:rsidRP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generateTileset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()</w:t>
                  </w: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64D95" w:rsidRPr="0067054E" w:rsidRDefault="00064D95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7054E" w:rsidRDefault="0067054E" w:rsidP="0091340C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A28C4" w:rsidTr="0088317F">
        <w:trPr>
          <w:trHeight w:val="1344"/>
        </w:trPr>
        <w:tc>
          <w:tcPr>
            <w:tcW w:w="4948" w:type="dxa"/>
          </w:tcPr>
          <w:p w:rsidR="0019513E" w:rsidRDefault="00AF3FDF" w:rsidP="0032488A">
            <w:proofErr w:type="spellStart"/>
            <w:r>
              <w:t>Tile</w:t>
            </w:r>
            <w:proofErr w:type="spellEnd"/>
          </w:p>
          <w:p w:rsidR="00AF3FDF" w:rsidRDefault="00AF3FDF" w:rsidP="0032488A">
            <w:r>
              <w:t>Arnaud</w:t>
            </w:r>
          </w:p>
        </w:tc>
        <w:tc>
          <w:tcPr>
            <w:tcW w:w="4948" w:type="dxa"/>
            <w:vMerge w:val="restart"/>
          </w:tcPr>
          <w:p w:rsidR="008E5109" w:rsidRDefault="00BA438A" w:rsidP="0088317F">
            <w:proofErr w:type="spellStart"/>
            <w:r>
              <w:t>TileSet</w:t>
            </w:r>
            <w:proofErr w:type="spellEnd"/>
          </w:p>
        </w:tc>
      </w:tr>
      <w:tr w:rsidR="00DA28C4" w:rsidRPr="00AF3FDF" w:rsidTr="0088317F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Variables : </w:t>
                  </w:r>
                </w:p>
                <w:p w:rsidR="00AF3FDF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-name (String)</w:t>
                  </w:r>
                </w:p>
                <w:p w:rsidR="00AF3FDF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isWalkable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isFlyable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AF3FDF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img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png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  <w:bookmarkStart w:id="0" w:name="_GoBack"/>
                  <w:bookmarkEnd w:id="0"/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CC0A0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67054E" w:rsidRPr="00AF3FDF" w:rsidRDefault="0067054E" w:rsidP="0088317F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A28C4" w:rsidRPr="00AF3FDF" w:rsidRDefault="00DA28C4" w:rsidP="0088317F">
            <w:pPr>
              <w:rPr>
                <w:lang w:val="en-CA"/>
              </w:rPr>
            </w:pPr>
          </w:p>
        </w:tc>
      </w:tr>
    </w:tbl>
    <w:p w:rsidR="00DA28C4" w:rsidRPr="00AF3FDF" w:rsidRDefault="00DA28C4" w:rsidP="00DA28C4">
      <w:pPr>
        <w:rPr>
          <w:lang w:val="en-CA"/>
        </w:rPr>
      </w:pPr>
    </w:p>
    <w:p w:rsidR="00DA28C4" w:rsidRPr="00AF3FDF" w:rsidRDefault="00DA28C4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RPr="00AF3FDF" w:rsidTr="0088317F">
        <w:trPr>
          <w:trHeight w:val="1344"/>
        </w:trPr>
        <w:tc>
          <w:tcPr>
            <w:tcW w:w="4948" w:type="dxa"/>
          </w:tcPr>
          <w:p w:rsidR="0019513E" w:rsidRPr="00AF3FDF" w:rsidRDefault="0019513E" w:rsidP="0032488A">
            <w:pPr>
              <w:rPr>
                <w:lang w:val="en-CA"/>
              </w:rPr>
            </w:pPr>
          </w:p>
        </w:tc>
        <w:tc>
          <w:tcPr>
            <w:tcW w:w="4948" w:type="dxa"/>
            <w:vMerge w:val="restart"/>
          </w:tcPr>
          <w:p w:rsidR="0032488A" w:rsidRPr="00AF3FDF" w:rsidRDefault="0032488A" w:rsidP="0032488A">
            <w:pPr>
              <w:rPr>
                <w:lang w:val="en-CA"/>
              </w:rPr>
            </w:pPr>
          </w:p>
        </w:tc>
      </w:tr>
      <w:tr w:rsidR="00D703BB" w:rsidRPr="00AF3FDF" w:rsidTr="0088317F">
        <w:trPr>
          <w:trHeight w:val="1415"/>
        </w:trPr>
        <w:tc>
          <w:tcPr>
            <w:tcW w:w="4948" w:type="dxa"/>
          </w:tcPr>
          <w:p w:rsidR="00376884" w:rsidRPr="00AF3FDF" w:rsidRDefault="00376884" w:rsidP="00376884">
            <w:pPr>
              <w:rPr>
                <w:lang w:val="en-CA"/>
              </w:rPr>
            </w:pPr>
          </w:p>
          <w:p w:rsidR="00376884" w:rsidRPr="00AF3FDF" w:rsidRDefault="00376884" w:rsidP="00E72825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703BB" w:rsidRPr="00AF3FDF" w:rsidRDefault="00D703BB" w:rsidP="0088317F">
            <w:pPr>
              <w:rPr>
                <w:lang w:val="en-CA"/>
              </w:rPr>
            </w:pPr>
          </w:p>
        </w:tc>
      </w:tr>
    </w:tbl>
    <w:p w:rsidR="00E74CA2" w:rsidRPr="00AF3FDF" w:rsidRDefault="00E74CA2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A64EBC" w:rsidP="00151101">
            <w:r>
              <w:t>Flotte</w:t>
            </w:r>
          </w:p>
          <w:p w:rsidR="0019513E" w:rsidRDefault="0019513E" w:rsidP="00151101"/>
          <w:p w:rsidR="0019513E" w:rsidRDefault="0019513E" w:rsidP="00151101"/>
          <w:p w:rsidR="0019513E" w:rsidRDefault="0019513E" w:rsidP="00151101"/>
          <w:p w:rsidR="0019513E" w:rsidRDefault="0019513E" w:rsidP="00151101">
            <w:r>
              <w:t>-Antoine</w:t>
            </w:r>
          </w:p>
        </w:tc>
        <w:tc>
          <w:tcPr>
            <w:tcW w:w="4948" w:type="dxa"/>
            <w:vMerge w:val="restart"/>
          </w:tcPr>
          <w:p w:rsidR="00D703BB" w:rsidRDefault="00D703BB" w:rsidP="0088317F"/>
          <w:p w:rsidR="00A672B6" w:rsidRDefault="00F624C2" w:rsidP="0088317F">
            <w:r>
              <w:t>- étoiles</w:t>
            </w:r>
          </w:p>
          <w:p w:rsidR="00A64EBC" w:rsidRDefault="00A64EBC" w:rsidP="0088317F">
            <w:r>
              <w:t>-humains</w:t>
            </w:r>
          </w:p>
          <w:p w:rsidR="00A64EBC" w:rsidRDefault="00A64EBC" w:rsidP="0088317F">
            <w:r>
              <w:t>-</w:t>
            </w:r>
            <w:proofErr w:type="spellStart"/>
            <w:r>
              <w:t>czin</w:t>
            </w:r>
            <w:proofErr w:type="spellEnd"/>
          </w:p>
          <w:p w:rsidR="00A64EBC" w:rsidRDefault="00A64EBC" w:rsidP="0088317F">
            <w:proofErr w:type="spellStart"/>
            <w:r>
              <w:t>Gubru</w:t>
            </w:r>
            <w:proofErr w:type="spellEnd"/>
          </w:p>
          <w:p w:rsidR="00A64EBC" w:rsidRDefault="00A64EBC" w:rsidP="0088317F">
            <w:r>
              <w:t>-modèle</w:t>
            </w:r>
          </w:p>
          <w:p w:rsidR="00A64EBC" w:rsidRDefault="00A64EBC" w:rsidP="0088317F"/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3A7C4B" w:rsidRDefault="00A64EBC" w:rsidP="0088317F">
            <w:r>
              <w:t>-calcul de la distance</w:t>
            </w:r>
          </w:p>
          <w:p w:rsidR="00A64EBC" w:rsidRDefault="00A64EBC" w:rsidP="0088317F">
            <w:r>
              <w:t>-calcul temps du voyage</w:t>
            </w:r>
          </w:p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Humain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-Gabriel</w:t>
            </w:r>
          </w:p>
        </w:tc>
        <w:tc>
          <w:tcPr>
            <w:tcW w:w="4948" w:type="dxa"/>
            <w:vMerge w:val="restart"/>
          </w:tcPr>
          <w:p w:rsidR="00F51E44" w:rsidRDefault="00F51E44" w:rsidP="009853E3">
            <w:proofErr w:type="gramStart"/>
            <w:r>
              <w:t>-étoiles</w:t>
            </w:r>
            <w:proofErr w:type="gramEnd"/>
          </w:p>
          <w:p w:rsidR="00E0249E" w:rsidRDefault="00E0249E" w:rsidP="009853E3">
            <w:r>
              <w:t>-flotte</w:t>
            </w:r>
          </w:p>
          <w:p w:rsidR="00E0249E" w:rsidRDefault="00E0249E" w:rsidP="009853E3">
            <w:r>
              <w:t>-</w:t>
            </w:r>
            <w:proofErr w:type="spellStart"/>
            <w:r>
              <w:t>modele</w:t>
            </w:r>
            <w:proofErr w:type="spellEnd"/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Pr="00B952EC" w:rsidRDefault="00F51E44" w:rsidP="009853E3">
            <w:r w:rsidRPr="00B952EC">
              <w:t>-Sélectionner étoiles</w:t>
            </w:r>
          </w:p>
          <w:p w:rsidR="00F51E44" w:rsidRPr="00B952EC" w:rsidRDefault="00F51E44" w:rsidP="009853E3">
            <w:r w:rsidRPr="00B952EC">
              <w:t>-forme une flotte</w:t>
            </w:r>
          </w:p>
          <w:p w:rsidR="00F51E44" w:rsidRPr="00B952EC" w:rsidRDefault="00F51E44" w:rsidP="009853E3">
            <w:r w:rsidRPr="00B952EC">
              <w:t>-confirme destination</w:t>
            </w:r>
          </w:p>
          <w:p w:rsidR="00F51E44" w:rsidRPr="00B952EC" w:rsidRDefault="00F51E44" w:rsidP="009853E3">
            <w:r w:rsidRPr="00B952EC">
              <w:t>-termine son tour</w:t>
            </w:r>
          </w:p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48"/>
        <w:gridCol w:w="2714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Modèle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-Antoine</w:t>
            </w:r>
          </w:p>
        </w:tc>
        <w:tc>
          <w:tcPr>
            <w:tcW w:w="4948" w:type="dxa"/>
            <w:vMerge w:val="restart"/>
          </w:tcPr>
          <w:p w:rsidR="00F51E44" w:rsidRDefault="00E34D98" w:rsidP="009853E3">
            <w:proofErr w:type="gramStart"/>
            <w:r>
              <w:t>-étoiles</w:t>
            </w:r>
            <w:proofErr w:type="gramEnd"/>
          </w:p>
          <w:p w:rsidR="00E34D98" w:rsidRDefault="00E34D98" w:rsidP="009853E3">
            <w:r>
              <w:t>-vaisseaux</w:t>
            </w:r>
          </w:p>
          <w:p w:rsidR="00E34D98" w:rsidRDefault="00E34D98" w:rsidP="009853E3">
            <w:r>
              <w:t>-NPC</w:t>
            </w:r>
          </w:p>
          <w:p w:rsidR="00E34D98" w:rsidRDefault="00E34D98" w:rsidP="009853E3">
            <w:r>
              <w:t>-Humain</w:t>
            </w:r>
          </w:p>
          <w:p w:rsidR="00E34D98" w:rsidRDefault="00E34D98" w:rsidP="009853E3">
            <w:r>
              <w:t>-Contrôleur</w:t>
            </w:r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tbl>
            <w:tblPr>
              <w:tblW w:w="70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32"/>
            </w:tblGrid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-place des planètes 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aléatoire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ment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 vertu de la taille en x et y de l'univers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détermine le nb de manufacture sur chaque 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places</w:t>
                  </w:r>
                  <w:proofErr w:type="gramEnd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les étoiles mères aléatoirement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initialise les étoiles mères : 10 manufactures et 100 vaisseau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x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par </w:t>
                  </w:r>
                  <w:proofErr w:type="spellStart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planete-mere</w:t>
                  </w:r>
                  <w:proofErr w:type="spellEnd"/>
                </w:p>
                <w:tbl>
                  <w:tblPr>
                    <w:tblW w:w="488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3"/>
                  </w:tblGrid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-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Évalue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si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une planète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est au jo</w:t>
                        </w:r>
                        <w:r w:rsidR="0067054E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ueur</w:t>
                        </w:r>
                      </w:p>
                      <w:tbl>
                        <w:tblPr>
                          <w:tblW w:w="5073" w:type="dxa"/>
                          <w:tblCellMar>
                            <w:left w:w="70" w:type="dxa"/>
                            <w:right w:w="7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3"/>
                        </w:tblGrid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Création de la flotte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Inscrire la destination de la flotte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Enlever les vaisseaux de l'étoile en question</w:t>
                              </w:r>
                            </w:p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vérifie les déplacements</w:t>
                              </w:r>
                            </w:p>
                            <w:tbl>
                              <w:tblPr>
                                <w:tblW w:w="4620" w:type="dxa"/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20"/>
                              </w:tblGrid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="00754ED6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si combat il y a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, on évalue si le combat est surprise ou pas 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effectue le combat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inscrit les résultats du combat</w:t>
                                    </w:r>
                                  </w:p>
                                  <w:p w:rsidR="005A093B" w:rsidRPr="0067054E" w:rsidRDefault="005A093B" w:rsidP="008C01DA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67054E" w:rsidRDefault="0067054E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34D98" w:rsidRDefault="00E34D98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lastRenderedPageBreak/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</w:p>
          <w:p w:rsidR="00AD0F77" w:rsidRDefault="00AD0F77" w:rsidP="00AD0F77">
            <w:r>
              <w:t>-prends les inputs</w:t>
            </w:r>
          </w:p>
          <w:p w:rsidR="00376884" w:rsidRDefault="00376884" w:rsidP="00376884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-Affiche les informations d'une planète selon le niveau d'intelligence </w:t>
            </w:r>
            <w:r>
              <w:t xml:space="preserve"> </w:t>
            </w:r>
          </w:p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5A093B" w:rsidP="00376884"/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Calcul de l'avancement des années par incrémentation de 0.1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-vérification si la partie est terminée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-on redonne le tour au joueur</w:t>
                  </w: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p w:rsidR="005C73AF" w:rsidRDefault="005C73AF"/>
    <w:p w:rsidR="005C73AF" w:rsidRDefault="005C73AF"/>
    <w:p w:rsidR="005C73AF" w:rsidRDefault="005C73AF"/>
    <w:p w:rsidR="005C73AF" w:rsidRDefault="005C73AF">
      <w:r>
        <w:t>Fonctionnalités en ordre d'importance :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Démarrage du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Affichage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Préparation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Envoie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Exécution du tour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Vérification Fin Partie</w:t>
      </w:r>
    </w:p>
    <w:p w:rsidR="005C73AF" w:rsidRDefault="00FF03A4" w:rsidP="000414C7">
      <w:pPr>
        <w:pStyle w:val="Paragraphedeliste"/>
        <w:numPr>
          <w:ilvl w:val="0"/>
          <w:numId w:val="3"/>
        </w:numPr>
      </w:pPr>
      <w:r>
        <w:t>Intelligence Artificielle</w:t>
      </w: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C4"/>
    <w:rsid w:val="000414C7"/>
    <w:rsid w:val="00064D95"/>
    <w:rsid w:val="00080383"/>
    <w:rsid w:val="00083D11"/>
    <w:rsid w:val="00085D29"/>
    <w:rsid w:val="000A0466"/>
    <w:rsid w:val="000A071C"/>
    <w:rsid w:val="0011301F"/>
    <w:rsid w:val="00151101"/>
    <w:rsid w:val="0019513E"/>
    <w:rsid w:val="0022729D"/>
    <w:rsid w:val="00304313"/>
    <w:rsid w:val="0032488A"/>
    <w:rsid w:val="00332365"/>
    <w:rsid w:val="00376884"/>
    <w:rsid w:val="003A7C4B"/>
    <w:rsid w:val="00435713"/>
    <w:rsid w:val="004A7618"/>
    <w:rsid w:val="005A093B"/>
    <w:rsid w:val="005A7351"/>
    <w:rsid w:val="005C6FDC"/>
    <w:rsid w:val="005C73AF"/>
    <w:rsid w:val="005F4425"/>
    <w:rsid w:val="00601A96"/>
    <w:rsid w:val="00616C50"/>
    <w:rsid w:val="006174F4"/>
    <w:rsid w:val="0065314C"/>
    <w:rsid w:val="0067054E"/>
    <w:rsid w:val="00754ED6"/>
    <w:rsid w:val="007E7B34"/>
    <w:rsid w:val="008458CE"/>
    <w:rsid w:val="008C01DA"/>
    <w:rsid w:val="008E5109"/>
    <w:rsid w:val="0091340C"/>
    <w:rsid w:val="00983AEA"/>
    <w:rsid w:val="009B6A62"/>
    <w:rsid w:val="00A64EBC"/>
    <w:rsid w:val="00A672B6"/>
    <w:rsid w:val="00AD0F77"/>
    <w:rsid w:val="00AF3FDF"/>
    <w:rsid w:val="00B31E8D"/>
    <w:rsid w:val="00B374B0"/>
    <w:rsid w:val="00B42677"/>
    <w:rsid w:val="00B952EC"/>
    <w:rsid w:val="00BA438A"/>
    <w:rsid w:val="00C06E36"/>
    <w:rsid w:val="00CC0A03"/>
    <w:rsid w:val="00D35B1D"/>
    <w:rsid w:val="00D41E26"/>
    <w:rsid w:val="00D703BB"/>
    <w:rsid w:val="00DA28C4"/>
    <w:rsid w:val="00E0249E"/>
    <w:rsid w:val="00E34D98"/>
    <w:rsid w:val="00E44346"/>
    <w:rsid w:val="00E72825"/>
    <w:rsid w:val="00E74CA2"/>
    <w:rsid w:val="00EB1E70"/>
    <w:rsid w:val="00F41609"/>
    <w:rsid w:val="00F51E44"/>
    <w:rsid w:val="00F624C2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5EDC1-6370-4BA2-AAD7-03E6215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E794F3B5</Template>
  <TotalTime>93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Delbast Antoine</cp:lastModifiedBy>
  <cp:revision>7</cp:revision>
  <dcterms:created xsi:type="dcterms:W3CDTF">2014-09-09T20:05:00Z</dcterms:created>
  <dcterms:modified xsi:type="dcterms:W3CDTF">2014-09-16T20:57:00Z</dcterms:modified>
</cp:coreProperties>
</file>