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D7E" w:rsidRDefault="00796D7E"/>
    <w:p w:rsidR="00796D7E" w:rsidRDefault="00796D7E">
      <w:r>
        <w:t>12321321</w:t>
      </w:r>
    </w:p>
    <w:p w:rsidR="00796D7E" w:rsidRDefault="00796D7E"/>
    <w:p w:rsidR="00796D7E" w:rsidRDefault="00796D7E"/>
    <w:p w:rsidR="00796D7E" w:rsidRDefault="00796D7E">
      <w:r>
        <w:t>65546565</w:t>
      </w:r>
      <w:bookmarkStart w:id="0" w:name="_GoBack"/>
      <w:bookmarkEnd w:id="0"/>
      <w:r>
        <w:br w:type="page"/>
      </w:r>
    </w:p>
    <w:p w:rsidR="00FD2CCE" w:rsidRDefault="00BC1463">
      <w:r>
        <w:lastRenderedPageBreak/>
        <w:t>Test data test test</w:t>
      </w:r>
    </w:p>
    <w:p w:rsidR="00BC1463" w:rsidRDefault="00BC1463"/>
    <w:p w:rsidR="00BC1463" w:rsidRDefault="00BC1463"/>
    <w:p w:rsidR="00BC1463" w:rsidRDefault="00BC1463"/>
    <w:p w:rsidR="00BC1463" w:rsidRDefault="00BC1463">
      <w:r>
        <w:t>Test</w:t>
      </w:r>
    </w:p>
    <w:p w:rsidR="00BC1463" w:rsidRDefault="00BC1463"/>
    <w:p w:rsidR="00BC1463" w:rsidRDefault="00BC1463"/>
    <w:p w:rsidR="00BC1463" w:rsidRDefault="00BC1463"/>
    <w:p w:rsidR="00BC1463" w:rsidRDefault="00BC1463">
      <w:r>
        <w:t>testtttt</w:t>
      </w:r>
    </w:p>
    <w:sectPr w:rsidR="00BC14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FD2"/>
    <w:rsid w:val="00796D7E"/>
    <w:rsid w:val="00797FD2"/>
    <w:rsid w:val="00BC1463"/>
    <w:rsid w:val="00FD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53</Characters>
  <Application>Microsoft Office Word</Application>
  <DocSecurity>0</DocSecurity>
  <Lines>1</Lines>
  <Paragraphs>1</Paragraphs>
  <ScaleCrop>false</ScaleCrop>
  <Company>NouS TncTR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Bayram</dc:creator>
  <cp:keywords/>
  <dc:description/>
  <cp:lastModifiedBy>Adem Bayram</cp:lastModifiedBy>
  <cp:revision>3</cp:revision>
  <dcterms:created xsi:type="dcterms:W3CDTF">2023-01-27T15:16:00Z</dcterms:created>
  <dcterms:modified xsi:type="dcterms:W3CDTF">2023-01-30T14:41:00Z</dcterms:modified>
</cp:coreProperties>
</file>