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62" w:rsidRPr="00AA0E0B" w:rsidRDefault="005E6362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PEMBAGIAN TUGAS DAN LOG ACTIVITY</w:t>
      </w:r>
    </w:p>
    <w:p w:rsidR="005E6362" w:rsidRPr="005E6362" w:rsidRDefault="005E6362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TRANSLASI TUGAS BESAR 1 </w:t>
      </w:r>
      <w:r w:rsidR="006E665A">
        <w:rPr>
          <w:rFonts w:asciiTheme="majorBidi" w:hAnsiTheme="majorBidi" w:cstheme="majorBidi"/>
          <w:b/>
          <w:bCs/>
          <w:sz w:val="32"/>
          <w:szCs w:val="32"/>
          <w:lang w:val="en-US"/>
        </w:rPr>
        <w:t>(CPP to JAVA)</w:t>
      </w:r>
    </w:p>
    <w:p w:rsidR="005E6362" w:rsidRPr="00F22822" w:rsidRDefault="005E6362" w:rsidP="005E6362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90C91">
        <w:rPr>
          <w:rFonts w:ascii="Times New Roman" w:hAnsi="Times New Roman" w:cs="Times New Roman"/>
          <w:b/>
          <w:bCs/>
          <w:sz w:val="32"/>
          <w:szCs w:val="32"/>
        </w:rPr>
        <w:t>IF2</w:t>
      </w:r>
      <w:r>
        <w:rPr>
          <w:rFonts w:ascii="Times New Roman" w:hAnsi="Times New Roman" w:cs="Times New Roman"/>
          <w:b/>
          <w:bCs/>
          <w:sz w:val="32"/>
          <w:szCs w:val="32"/>
        </w:rPr>
        <w:t>210 PEMROGRAMAN BERORIENTASI OBJEK</w:t>
      </w:r>
    </w:p>
    <w:p w:rsidR="005E6362" w:rsidRDefault="005E6362" w:rsidP="005E63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Kelompok ADVY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YUSAK YUWONO AWONDATU (13514005)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CENDHIKA IMANTORO (13514037)</w:t>
      </w:r>
    </w:p>
    <w:p w:rsidR="005E6362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VARIAN CAESAR (13514041)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ADE YUSUF RAHARDIAN (13514079)</w:t>
      </w:r>
    </w:p>
    <w:p w:rsidR="005E6362" w:rsidRDefault="005E6362" w:rsidP="005E636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AD5500B" wp14:editId="546C72D6">
            <wp:extent cx="2432198" cy="3242930"/>
            <wp:effectExtent l="0" t="0" r="6350" b="0"/>
            <wp:docPr id="10" name="Picture 10" descr="https://fairuzelsaid.files.wordpress.com/2010/03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iruzelsaid.files.wordpress.com/2010/03/logo-itb-hit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872" cy="326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STUDI TEKNIK INFORMATIKA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SEKOLAH TEKNIK ELEKTRO DAN INFORMATIKA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INSTITUT TEKNOLOGI BANDUNG</w:t>
      </w:r>
    </w:p>
    <w:p w:rsidR="005E6362" w:rsidRPr="004E5C04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E5C04">
        <w:rPr>
          <w:rFonts w:asciiTheme="majorBidi" w:hAnsiTheme="majorBidi" w:cstheme="majorBidi"/>
          <w:b/>
          <w:bCs/>
          <w:sz w:val="24"/>
          <w:szCs w:val="24"/>
        </w:rPr>
        <w:t>BANDUNG</w:t>
      </w:r>
    </w:p>
    <w:p w:rsidR="005E6362" w:rsidRPr="00C90C91" w:rsidRDefault="005E6362" w:rsidP="005E636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2016</w:t>
      </w:r>
    </w:p>
    <w:p w:rsidR="00B54360" w:rsidRDefault="00B31172" w:rsidP="00B311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Pembagian Tugas</w:t>
      </w:r>
    </w:p>
    <w:tbl>
      <w:tblPr>
        <w:tblStyle w:val="TableGrid"/>
        <w:tblW w:w="9049" w:type="dxa"/>
        <w:tblInd w:w="527" w:type="dxa"/>
        <w:tblLook w:val="04A0" w:firstRow="1" w:lastRow="0" w:firstColumn="1" w:lastColumn="0" w:noHBand="0" w:noVBand="1"/>
      </w:tblPr>
      <w:tblGrid>
        <w:gridCol w:w="2736"/>
        <w:gridCol w:w="6313"/>
      </w:tblGrid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313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 xml:space="preserve">Kontribusi 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Yusak Yuwono Awondatu</w:t>
            </w:r>
          </w:p>
        </w:tc>
        <w:tc>
          <w:tcPr>
            <w:tcW w:w="6313" w:type="dxa"/>
          </w:tcPr>
          <w:p w:rsidR="007E364D" w:rsidRDefault="009A7329" w:rsidP="009A7329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 w:rsidRPr="004B27FE"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entransla</w:t>
            </w:r>
            <w:r w:rsidR="007E364D">
              <w:rPr>
                <w:rFonts w:ascii="Times New Roman" w:hAnsi="Times New Roman" w:cs="Times New Roman"/>
                <w:lang w:val="en-US"/>
              </w:rPr>
              <w:t xml:space="preserve">sikan kelas ListMakhluk.java </w:t>
            </w:r>
          </w:p>
          <w:p w:rsidR="009A7329" w:rsidRDefault="007E364D" w:rsidP="009A7329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</w:t>
            </w:r>
            <w:r w:rsidR="009A7329">
              <w:rPr>
                <w:rFonts w:ascii="Times New Roman" w:hAnsi="Times New Roman" w:cs="Times New Roman"/>
                <w:lang w:val="en-US"/>
              </w:rPr>
              <w:t xml:space="preserve"> World.java</w:t>
            </w:r>
          </w:p>
          <w:p w:rsidR="001D6F07" w:rsidRDefault="001D6F07" w:rsidP="009A7329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ListMakhluk</w:t>
            </w:r>
          </w:p>
          <w:p w:rsidR="001D6F07" w:rsidRPr="004B27FE" w:rsidRDefault="007B69CD" w:rsidP="009A7329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</w:t>
            </w:r>
            <w:r w:rsidR="001D6F07">
              <w:rPr>
                <w:rFonts w:ascii="Times New Roman" w:hAnsi="Times New Roman" w:cs="Times New Roman"/>
                <w:lang w:val="en-US"/>
              </w:rPr>
              <w:t xml:space="preserve"> test World</w:t>
            </w:r>
          </w:p>
          <w:p w:rsidR="009A7329" w:rsidRPr="004B27FE" w:rsidRDefault="00450F6B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Penanggung jawab</w:t>
            </w:r>
            <w:r w:rsidR="007E7E2E">
              <w:rPr>
                <w:rFonts w:ascii="Times New Roman" w:hAnsi="Times New Roman" w:cs="Times New Roman"/>
                <w:lang w:val="en-US"/>
              </w:rPr>
              <w:t xml:space="preserve"> dokumentasi dengan menggunakan JDepend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Cendhika Imantoro</w:t>
            </w:r>
          </w:p>
        </w:tc>
        <w:tc>
          <w:tcPr>
            <w:tcW w:w="6313" w:type="dxa"/>
          </w:tcPr>
          <w:p w:rsidR="007E364D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Makhluk.java</w:t>
            </w:r>
          </w:p>
          <w:p w:rsidR="007E364D" w:rsidRDefault="007E364D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Mentranslasikan kelas </w:t>
            </w:r>
            <w:r w:rsidR="009A7329">
              <w:rPr>
                <w:rFonts w:ascii="Times New Roman" w:hAnsi="Times New Roman" w:cs="Times New Roman"/>
                <w:lang w:val="en-US"/>
              </w:rPr>
              <w:t xml:space="preserve">Reptil.java </w:t>
            </w:r>
          </w:p>
          <w:p w:rsidR="008B3153" w:rsidRDefault="008B315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Kadal.java</w:t>
            </w:r>
          </w:p>
          <w:p w:rsidR="008B3153" w:rsidRDefault="008B315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Cicak.java</w:t>
            </w:r>
          </w:p>
          <w:p w:rsidR="009A7329" w:rsidRDefault="007E364D" w:rsidP="007E364D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Mentranslasikan kelas </w:t>
            </w:r>
            <w:r w:rsidR="009A7329">
              <w:rPr>
                <w:rFonts w:ascii="Times New Roman" w:hAnsi="Times New Roman" w:cs="Times New Roman"/>
                <w:lang w:val="en-US"/>
              </w:rPr>
              <w:t>Point.java</w:t>
            </w:r>
          </w:p>
          <w:p w:rsidR="00A37F24" w:rsidRDefault="00A37F24" w:rsidP="007E364D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Point</w:t>
            </w:r>
          </w:p>
          <w:p w:rsidR="00A37F24" w:rsidRDefault="00A37F24" w:rsidP="007E364D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Reptil dan turunannya</w:t>
            </w:r>
          </w:p>
          <w:p w:rsidR="007E7E2E" w:rsidRPr="007E7E2E" w:rsidRDefault="00450F6B" w:rsidP="007E364D">
            <w:pPr>
              <w:pStyle w:val="ListParagraph"/>
              <w:ind w:left="142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Penanggung jawab</w:t>
            </w:r>
            <w:r w:rsidR="007E7E2E">
              <w:rPr>
                <w:rFonts w:ascii="Times New Roman" w:hAnsi="Times New Roman" w:cs="Times New Roman"/>
                <w:lang w:val="en-US"/>
              </w:rPr>
              <w:t xml:space="preserve"> pemeriksaan </w:t>
            </w:r>
            <w:r>
              <w:rPr>
                <w:rFonts w:ascii="Times New Roman" w:hAnsi="Times New Roman" w:cs="Times New Roman"/>
                <w:lang w:val="en-US"/>
              </w:rPr>
              <w:t xml:space="preserve">kualitas kode </w:t>
            </w:r>
            <w:r w:rsidR="007E7E2E">
              <w:rPr>
                <w:rFonts w:ascii="Times New Roman" w:hAnsi="Times New Roman" w:cs="Times New Roman"/>
                <w:lang w:val="en-US"/>
              </w:rPr>
              <w:t xml:space="preserve">dengan </w:t>
            </w:r>
            <w:r w:rsidR="007E7E2E">
              <w:rPr>
                <w:rFonts w:ascii="Times New Roman" w:hAnsi="Times New Roman" w:cs="Times New Roman"/>
                <w:i/>
                <w:lang w:val="en-US"/>
              </w:rPr>
              <w:t>Checkstyle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Varian Caesar</w:t>
            </w:r>
          </w:p>
        </w:tc>
        <w:tc>
          <w:tcPr>
            <w:tcW w:w="6313" w:type="dxa"/>
          </w:tcPr>
          <w:p w:rsidR="009F3741" w:rsidRDefault="003C1B6E" w:rsidP="003C1B6E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Main.java</w:t>
            </w:r>
          </w:p>
          <w:p w:rsidR="00994F2D" w:rsidRDefault="009F3741" w:rsidP="003C1B6E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Membuat thread pada kelas Main untuk </w:t>
            </w:r>
            <w:r>
              <w:rPr>
                <w:rFonts w:ascii="Times New Roman" w:hAnsi="Times New Roman" w:cs="Times New Roman"/>
                <w:i/>
                <w:lang w:val="en-US"/>
              </w:rPr>
              <w:t>key handler</w:t>
            </w:r>
            <w:r w:rsidR="003C1B6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A7329" w:rsidRDefault="00994F2D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Mentranslasikan kelas </w:t>
            </w:r>
            <w:r w:rsidR="003C1B6E">
              <w:rPr>
                <w:rFonts w:ascii="Times New Roman" w:hAnsi="Times New Roman" w:cs="Times New Roman"/>
                <w:lang w:val="en-US"/>
              </w:rPr>
              <w:t>Amfibia.java</w:t>
            </w:r>
          </w:p>
          <w:p w:rsidR="008B3153" w:rsidRDefault="008B3153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Katak.java</w:t>
            </w:r>
          </w:p>
          <w:p w:rsidR="008B3153" w:rsidRDefault="008B3153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Belut.java</w:t>
            </w:r>
          </w:p>
          <w:p w:rsidR="001B70A3" w:rsidRDefault="001B70A3" w:rsidP="008B3153">
            <w:pPr>
              <w:pStyle w:val="ListParagraph"/>
              <w:ind w:left="142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lang w:val="en-US"/>
              </w:rPr>
              <w:t>Log Activity</w:t>
            </w:r>
          </w:p>
          <w:p w:rsidR="000400CA" w:rsidRPr="000400CA" w:rsidRDefault="000400CA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Amfibia dan kelas turunannya</w:t>
            </w:r>
          </w:p>
          <w:p w:rsidR="007E7E2E" w:rsidRPr="007E7E2E" w:rsidRDefault="00450F6B" w:rsidP="008B3153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Penanggung jawab</w:t>
            </w:r>
            <w:r w:rsidR="007E7E2E">
              <w:rPr>
                <w:rFonts w:ascii="Times New Roman" w:hAnsi="Times New Roman" w:cs="Times New Roman"/>
                <w:lang w:val="en-US"/>
              </w:rPr>
              <w:t xml:space="preserve"> dokumentasi dengan menggunakan JavaDoc</w:t>
            </w:r>
          </w:p>
        </w:tc>
      </w:tr>
      <w:tr w:rsidR="009A7329" w:rsidRPr="004B27FE" w:rsidTr="00B26125">
        <w:tc>
          <w:tcPr>
            <w:tcW w:w="2736" w:type="dxa"/>
          </w:tcPr>
          <w:p w:rsidR="009A7329" w:rsidRPr="004B27FE" w:rsidRDefault="009A7329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Ade Yusuf Rahardian</w:t>
            </w:r>
          </w:p>
        </w:tc>
        <w:tc>
          <w:tcPr>
            <w:tcW w:w="6313" w:type="dxa"/>
          </w:tcPr>
          <w:p w:rsidR="009A7329" w:rsidRDefault="00FC5CC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Board.java</w:t>
            </w:r>
          </w:p>
          <w:p w:rsidR="00FC5CC3" w:rsidRDefault="00FC5CC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</w:t>
            </w:r>
            <w:r w:rsidR="008B3153">
              <w:rPr>
                <w:rFonts w:ascii="Times New Roman" w:hAnsi="Times New Roman" w:cs="Times New Roman"/>
                <w:lang w:val="en-US"/>
              </w:rPr>
              <w:t>n kelas Aves.java</w:t>
            </w:r>
          </w:p>
          <w:p w:rsidR="008B3153" w:rsidRDefault="008B315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Elang.java</w:t>
            </w:r>
          </w:p>
          <w:p w:rsidR="008B3153" w:rsidRDefault="008B315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Garuda.java</w:t>
            </w:r>
          </w:p>
          <w:p w:rsidR="008B3153" w:rsidRDefault="008B315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Pelikan.java</w:t>
            </w:r>
          </w:p>
          <w:p w:rsidR="00450F6B" w:rsidRDefault="008B3153" w:rsidP="00450F6B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Mentranslasikan kelas Rajawali.java</w:t>
            </w:r>
          </w:p>
          <w:p w:rsidR="00BB2801" w:rsidRDefault="00BB2801" w:rsidP="00450F6B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Membuat unit test Aves dan </w:t>
            </w:r>
            <w:r w:rsidR="00F607E0">
              <w:rPr>
                <w:rFonts w:ascii="Times New Roman" w:hAnsi="Times New Roman" w:cs="Times New Roman"/>
                <w:lang w:val="en-US"/>
              </w:rPr>
              <w:t xml:space="preserve">kelas </w:t>
            </w:r>
            <w:r>
              <w:rPr>
                <w:rFonts w:ascii="Times New Roman" w:hAnsi="Times New Roman" w:cs="Times New Roman"/>
                <w:lang w:val="en-US"/>
              </w:rPr>
              <w:t>turunannya</w:t>
            </w:r>
          </w:p>
          <w:p w:rsidR="00564250" w:rsidRDefault="00564250" w:rsidP="00450F6B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Board</w:t>
            </w:r>
            <w:bookmarkStart w:id="0" w:name="_GoBack"/>
            <w:bookmarkEnd w:id="0"/>
          </w:p>
          <w:p w:rsidR="009A7329" w:rsidRPr="004B27FE" w:rsidRDefault="00450F6B" w:rsidP="00450F6B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Penanggung </w:t>
            </w:r>
            <w:r w:rsidR="00CF6B43">
              <w:rPr>
                <w:rFonts w:ascii="Times New Roman" w:hAnsi="Times New Roman" w:cs="Times New Roman"/>
                <w:lang w:val="en-US"/>
              </w:rPr>
              <w:t>jawab dalam pembangunan tes aplikasi</w:t>
            </w:r>
          </w:p>
        </w:tc>
      </w:tr>
    </w:tbl>
    <w:p w:rsidR="009A7329" w:rsidRDefault="009A7329" w:rsidP="009A7329">
      <w:pPr>
        <w:pStyle w:val="ListParagraph"/>
        <w:rPr>
          <w:lang w:val="en-US"/>
        </w:rPr>
      </w:pPr>
    </w:p>
    <w:p w:rsidR="009A7329" w:rsidRDefault="009A7329" w:rsidP="009A7329">
      <w:pPr>
        <w:pStyle w:val="ListParagraph"/>
        <w:rPr>
          <w:lang w:val="en-US"/>
        </w:rPr>
      </w:pPr>
    </w:p>
    <w:p w:rsidR="00B31172" w:rsidRPr="007F3BB3" w:rsidRDefault="00B31172" w:rsidP="00B311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Log Activity</w:t>
      </w:r>
    </w:p>
    <w:tbl>
      <w:tblPr>
        <w:tblStyle w:val="TableGrid"/>
        <w:tblW w:w="0" w:type="auto"/>
        <w:tblInd w:w="753" w:type="dxa"/>
        <w:tblLook w:val="04A0" w:firstRow="1" w:lastRow="0" w:firstColumn="1" w:lastColumn="0" w:noHBand="0" w:noVBand="1"/>
      </w:tblPr>
      <w:tblGrid>
        <w:gridCol w:w="1984"/>
        <w:gridCol w:w="1953"/>
        <w:gridCol w:w="2789"/>
        <w:gridCol w:w="2097"/>
      </w:tblGrid>
      <w:tr w:rsidR="007F3BB3" w:rsidRPr="004B27FE" w:rsidTr="007F3BB3">
        <w:tc>
          <w:tcPr>
            <w:tcW w:w="1984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9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2097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 w:rsidRPr="004B27FE">
              <w:rPr>
                <w:rFonts w:ascii="Times New Roman" w:hAnsi="Times New Roman" w:cs="Times New Roman"/>
                <w:lang w:val="en-US"/>
              </w:rPr>
              <w:t>Hasil</w:t>
            </w:r>
          </w:p>
        </w:tc>
      </w:tr>
      <w:tr w:rsidR="007F3BB3" w:rsidRPr="004B27FE" w:rsidTr="007F3BB3">
        <w:tc>
          <w:tcPr>
            <w:tcW w:w="1984" w:type="dxa"/>
            <w:vMerge w:val="restart"/>
          </w:tcPr>
          <w:p w:rsidR="007F3BB3" w:rsidRPr="004B27FE" w:rsidRDefault="00D436C7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31 Maret</w:t>
            </w:r>
            <w:r w:rsidR="007F3BB3" w:rsidRPr="004B27FE">
              <w:rPr>
                <w:rFonts w:ascii="Times New Roman" w:hAnsi="Times New Roman" w:cs="Times New Roman"/>
              </w:rPr>
              <w:t xml:space="preserve"> 2016</w:t>
            </w: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Yusak Yuwono Awondatu</w:t>
            </w:r>
          </w:p>
        </w:tc>
        <w:tc>
          <w:tcPr>
            <w:tcW w:w="2789" w:type="dxa"/>
          </w:tcPr>
          <w:p w:rsidR="007F3BB3" w:rsidRPr="00E0024A" w:rsidRDefault="00E0024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Pembagian kerja dan diskusi rancangan kelas</w:t>
            </w:r>
          </w:p>
        </w:tc>
        <w:tc>
          <w:tcPr>
            <w:tcW w:w="2097" w:type="dxa"/>
            <w:vMerge w:val="restart"/>
            <w:vAlign w:val="center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 w:rsidRPr="004B27FE">
              <w:rPr>
                <w:rFonts w:ascii="Times New Roman" w:hAnsi="Times New Roman" w:cs="Times New Roman"/>
                <w:lang w:val="en-US"/>
              </w:rPr>
              <w:t>Rancangan kelas</w:t>
            </w:r>
            <w:r w:rsidR="006A0823">
              <w:rPr>
                <w:rFonts w:ascii="Times New Roman" w:hAnsi="Times New Roman" w:cs="Times New Roman"/>
                <w:lang w:val="en-US"/>
              </w:rPr>
              <w:t xml:space="preserve"> dan Pembagian kerja</w:t>
            </w:r>
          </w:p>
        </w:tc>
      </w:tr>
      <w:tr w:rsidR="007F3BB3" w:rsidRPr="004B27FE" w:rsidTr="007F3BB3"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Cendhika Imantoro</w:t>
            </w:r>
          </w:p>
        </w:tc>
        <w:tc>
          <w:tcPr>
            <w:tcW w:w="2789" w:type="dxa"/>
          </w:tcPr>
          <w:p w:rsidR="007F3BB3" w:rsidRPr="00E0024A" w:rsidRDefault="00E0024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Pembagian kerja</w:t>
            </w:r>
            <w:r>
              <w:rPr>
                <w:rFonts w:ascii="Times New Roman" w:hAnsi="Times New Roman" w:cs="Times New Roman"/>
                <w:lang w:val="en-US"/>
              </w:rPr>
              <w:t xml:space="preserve"> dan diskusi rancangan kelas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7F3BB3" w:rsidRPr="004B27FE" w:rsidTr="007F3BB3"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>Varian Caesar</w:t>
            </w:r>
          </w:p>
        </w:tc>
        <w:tc>
          <w:tcPr>
            <w:tcW w:w="2789" w:type="dxa"/>
          </w:tcPr>
          <w:p w:rsidR="007F3BB3" w:rsidRPr="00E0024A" w:rsidRDefault="00E0024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Pembagian kerja dan diskusi rancangan kelas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7F3BB3" w:rsidRPr="004B27FE" w:rsidTr="007F3BB3">
        <w:trPr>
          <w:trHeight w:val="64"/>
        </w:trPr>
        <w:tc>
          <w:tcPr>
            <w:tcW w:w="1984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  <w:r w:rsidRPr="004B27FE">
              <w:rPr>
                <w:rFonts w:ascii="Times New Roman" w:hAnsi="Times New Roman" w:cs="Times New Roman"/>
              </w:rPr>
              <w:t xml:space="preserve">Ade Yusuf </w:t>
            </w:r>
            <w:r w:rsidRPr="004B27FE">
              <w:rPr>
                <w:rFonts w:ascii="Times New Roman" w:hAnsi="Times New Roman" w:cs="Times New Roman"/>
              </w:rPr>
              <w:lastRenderedPageBreak/>
              <w:t>Rahardian</w:t>
            </w:r>
          </w:p>
        </w:tc>
        <w:tc>
          <w:tcPr>
            <w:tcW w:w="2789" w:type="dxa"/>
          </w:tcPr>
          <w:p w:rsidR="007F3BB3" w:rsidRPr="00E0024A" w:rsidRDefault="00E0024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Pembagian kerja dan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diskusi rancangan kelas</w:t>
            </w:r>
          </w:p>
        </w:tc>
        <w:tc>
          <w:tcPr>
            <w:tcW w:w="2097" w:type="dxa"/>
            <w:vMerge/>
          </w:tcPr>
          <w:p w:rsidR="007F3BB3" w:rsidRPr="004B27FE" w:rsidRDefault="007F3BB3" w:rsidP="00B26125">
            <w:pPr>
              <w:pStyle w:val="ListParagraph"/>
              <w:ind w:left="142"/>
              <w:rPr>
                <w:rFonts w:ascii="Times New Roman" w:hAnsi="Times New Roman" w:cs="Times New Roman"/>
              </w:rPr>
            </w:pPr>
          </w:p>
        </w:tc>
      </w:tr>
      <w:tr w:rsidR="002400C3" w:rsidRPr="004B27FE" w:rsidTr="007F3BB3">
        <w:trPr>
          <w:trHeight w:val="64"/>
        </w:trPr>
        <w:tc>
          <w:tcPr>
            <w:tcW w:w="1984" w:type="dxa"/>
          </w:tcPr>
          <w:p w:rsidR="002400C3" w:rsidRP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 April 2016</w:t>
            </w:r>
          </w:p>
        </w:tc>
        <w:tc>
          <w:tcPr>
            <w:tcW w:w="1953" w:type="dxa"/>
          </w:tcPr>
          <w:p w:rsidR="002400C3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Yusak Yuwono Awondatu </w:t>
            </w:r>
          </w:p>
        </w:tc>
        <w:tc>
          <w:tcPr>
            <w:tcW w:w="2789" w:type="dxa"/>
          </w:tcPr>
          <w:p w:rsidR="002400C3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World</w:t>
            </w:r>
          </w:p>
          <w:p w:rsid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ListMakhluk</w:t>
            </w:r>
          </w:p>
        </w:tc>
        <w:tc>
          <w:tcPr>
            <w:tcW w:w="2097" w:type="dxa"/>
          </w:tcPr>
          <w:p w:rsidR="002400C3" w:rsidRDefault="00F21828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Kelas </w:t>
            </w:r>
            <w:r w:rsidR="005006D2">
              <w:rPr>
                <w:rFonts w:ascii="Times New Roman" w:hAnsi="Times New Roman" w:cs="Times New Roman"/>
                <w:lang w:val="en-US"/>
              </w:rPr>
              <w:t xml:space="preserve">World </w:t>
            </w:r>
          </w:p>
          <w:p w:rsidR="005006D2" w:rsidRPr="00F21828" w:rsidRDefault="005006D2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dan kelas ListMakhluk (50%) 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Cendhika Imantoro</w:t>
            </w:r>
          </w:p>
        </w:tc>
        <w:tc>
          <w:tcPr>
            <w:tcW w:w="2789" w:type="dxa"/>
          </w:tcPr>
          <w:p w:rsidR="002A385A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Reptil beserta hewan turunannya</w:t>
            </w:r>
          </w:p>
          <w:p w:rsid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Point</w:t>
            </w:r>
          </w:p>
          <w:p w:rsid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Makhluk</w:t>
            </w:r>
          </w:p>
          <w:p w:rsidR="007118EF" w:rsidRDefault="007118E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Point</w:t>
            </w:r>
          </w:p>
        </w:tc>
        <w:tc>
          <w:tcPr>
            <w:tcW w:w="2097" w:type="dxa"/>
          </w:tcPr>
          <w:p w:rsidR="002A385A" w:rsidRDefault="005006D2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Point, Makhluk dan kelas Reptil beserta turunannya</w:t>
            </w:r>
          </w:p>
          <w:p w:rsidR="007118EF" w:rsidRPr="005006D2" w:rsidRDefault="007118E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Point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Varian Caesar</w:t>
            </w:r>
          </w:p>
        </w:tc>
        <w:tc>
          <w:tcPr>
            <w:tcW w:w="2789" w:type="dxa"/>
          </w:tcPr>
          <w:p w:rsidR="002A385A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Amfibia beserta turunannya</w:t>
            </w:r>
          </w:p>
          <w:p w:rsid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Thread</w:t>
            </w:r>
          </w:p>
        </w:tc>
        <w:tc>
          <w:tcPr>
            <w:tcW w:w="2097" w:type="dxa"/>
          </w:tcPr>
          <w:p w:rsidR="002A385A" w:rsidRPr="000F7465" w:rsidRDefault="000F746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Kelas Amfibia beserta turunannya dan kelas yang menangani </w:t>
            </w:r>
            <w:r>
              <w:rPr>
                <w:rFonts w:ascii="Times New Roman" w:hAnsi="Times New Roman" w:cs="Times New Roman"/>
                <w:i/>
                <w:lang w:val="en-US"/>
              </w:rPr>
              <w:t>thread</w:t>
            </w:r>
            <w:r>
              <w:rPr>
                <w:rFonts w:ascii="Times New Roman" w:hAnsi="Times New Roman" w:cs="Times New Roman"/>
                <w:lang w:val="en-US"/>
              </w:rPr>
              <w:t xml:space="preserve"> terkait </w:t>
            </w:r>
            <w:r>
              <w:rPr>
                <w:rFonts w:ascii="Times New Roman" w:hAnsi="Times New Roman" w:cs="Times New Roman"/>
                <w:i/>
                <w:lang w:val="en-US"/>
              </w:rPr>
              <w:t>key handler</w:t>
            </w:r>
          </w:p>
        </w:tc>
      </w:tr>
      <w:tr w:rsidR="002A385A" w:rsidRPr="004B27FE" w:rsidTr="007F3BB3">
        <w:trPr>
          <w:trHeight w:val="64"/>
        </w:trPr>
        <w:tc>
          <w:tcPr>
            <w:tcW w:w="1984" w:type="dxa"/>
          </w:tcPr>
          <w:p w:rsidR="002A385A" w:rsidRDefault="002A385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2A385A" w:rsidRPr="00357797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Ade Yusuf Rahardian</w:t>
            </w:r>
          </w:p>
        </w:tc>
        <w:tc>
          <w:tcPr>
            <w:tcW w:w="2789" w:type="dxa"/>
          </w:tcPr>
          <w:p w:rsidR="002A385A" w:rsidRDefault="0035779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Aves beserta turunannya</w:t>
            </w:r>
          </w:p>
          <w:p w:rsidR="00357797" w:rsidRPr="00357797" w:rsidRDefault="00357797" w:rsidP="00357797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kelas Board</w:t>
            </w:r>
          </w:p>
        </w:tc>
        <w:tc>
          <w:tcPr>
            <w:tcW w:w="2097" w:type="dxa"/>
          </w:tcPr>
          <w:p w:rsidR="002A385A" w:rsidRPr="000F7465" w:rsidRDefault="000F746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Aves beserta turunannya dan kelas Board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 April 2016</w:t>
            </w: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Yusak Yuwono Awondatu</w:t>
            </w:r>
          </w:p>
        </w:tc>
        <w:tc>
          <w:tcPr>
            <w:tcW w:w="2789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Menyelesaikan kelas World dan ListMakhluk</w:t>
            </w:r>
          </w:p>
          <w:p w:rsidR="008E7C4D" w:rsidRDefault="008E7C4D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dokumentasi dengan JDepend</w:t>
            </w:r>
          </w:p>
          <w:p w:rsidR="00E26D1A" w:rsidRDefault="00E26D1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kelas yang menjadi tanggungjawabnya</w:t>
            </w:r>
          </w:p>
        </w:tc>
        <w:tc>
          <w:tcPr>
            <w:tcW w:w="2097" w:type="dxa"/>
          </w:tcPr>
          <w:p w:rsidR="008937E5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World</w:t>
            </w:r>
          </w:p>
          <w:p w:rsidR="009162E1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ListMakhluk</w:t>
            </w:r>
          </w:p>
          <w:p w:rsidR="009162E1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Dokumentasi JDepend</w:t>
            </w:r>
          </w:p>
          <w:p w:rsidR="009C34E2" w:rsidRDefault="009C34E2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Unit test </w:t>
            </w:r>
            <w:r w:rsidR="00B976C4">
              <w:rPr>
                <w:rFonts w:ascii="Times New Roman" w:hAnsi="Times New Roman" w:cs="Times New Roman"/>
                <w:lang w:val="en-US"/>
              </w:rPr>
              <w:t>ListMakhluk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Cendhika Imantoro</w:t>
            </w:r>
          </w:p>
        </w:tc>
        <w:tc>
          <w:tcPr>
            <w:tcW w:w="2789" w:type="dxa"/>
          </w:tcPr>
          <w:p w:rsidR="008937E5" w:rsidRDefault="008E7C4D" w:rsidP="00B26125">
            <w:pPr>
              <w:pStyle w:val="ListParagraph"/>
              <w:ind w:left="142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Memeriksa kualitas kode program dengan </w:t>
            </w:r>
            <w:r>
              <w:rPr>
                <w:rFonts w:ascii="Times New Roman" w:hAnsi="Times New Roman" w:cs="Times New Roman"/>
                <w:i/>
                <w:lang w:val="en-US"/>
              </w:rPr>
              <w:t>Checkstyle</w:t>
            </w:r>
          </w:p>
          <w:p w:rsidR="00FB6A9A" w:rsidRPr="00FB6A9A" w:rsidRDefault="00FB6A9A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kelas yang menjadi tanggungjawabnya</w:t>
            </w:r>
          </w:p>
        </w:tc>
        <w:tc>
          <w:tcPr>
            <w:tcW w:w="2097" w:type="dxa"/>
          </w:tcPr>
          <w:p w:rsidR="008937E5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Hasil </w:t>
            </w:r>
            <w:r w:rsidRPr="009162E1">
              <w:rPr>
                <w:rFonts w:ascii="Times New Roman" w:hAnsi="Times New Roman" w:cs="Times New Roman"/>
                <w:i/>
                <w:lang w:val="en-US"/>
              </w:rPr>
              <w:t>CheckStyle</w:t>
            </w:r>
            <w:r>
              <w:rPr>
                <w:rFonts w:ascii="Times New Roman" w:hAnsi="Times New Roman" w:cs="Times New Roman"/>
                <w:lang w:val="en-US"/>
              </w:rPr>
              <w:t xml:space="preserve"> kode program</w:t>
            </w:r>
          </w:p>
          <w:p w:rsidR="0008133F" w:rsidRDefault="0008133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Reptil</w:t>
            </w:r>
          </w:p>
          <w:p w:rsidR="00F30E18" w:rsidRPr="009162E1" w:rsidRDefault="00F30E18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Makhluk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Varian Caesar</w:t>
            </w:r>
          </w:p>
        </w:tc>
        <w:tc>
          <w:tcPr>
            <w:tcW w:w="2789" w:type="dxa"/>
          </w:tcPr>
          <w:p w:rsidR="008937E5" w:rsidRDefault="008E7C4D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Membuat kelas Main </w:t>
            </w:r>
          </w:p>
          <w:p w:rsidR="008E7C4D" w:rsidRDefault="008E7C4D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dokumentasi dengan Javadoc</w:t>
            </w:r>
          </w:p>
          <w:p w:rsidR="00082E27" w:rsidRDefault="00082E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kelas yang menjadi tanggungjawabnya</w:t>
            </w:r>
          </w:p>
        </w:tc>
        <w:tc>
          <w:tcPr>
            <w:tcW w:w="2097" w:type="dxa"/>
          </w:tcPr>
          <w:p w:rsidR="008937E5" w:rsidRDefault="00DB157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Main D</w:t>
            </w:r>
            <w:r w:rsidR="009162E1">
              <w:rPr>
                <w:rFonts w:ascii="Times New Roman" w:hAnsi="Times New Roman" w:cs="Times New Roman"/>
                <w:lang w:val="en-US"/>
              </w:rPr>
              <w:t>okumentasi dengan Javadoc</w:t>
            </w:r>
          </w:p>
          <w:p w:rsidR="00DB157F" w:rsidRDefault="00DB157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Amfibia</w:t>
            </w:r>
          </w:p>
        </w:tc>
      </w:tr>
      <w:tr w:rsidR="008937E5" w:rsidRPr="004B27FE" w:rsidTr="007F3BB3">
        <w:trPr>
          <w:trHeight w:val="64"/>
        </w:trPr>
        <w:tc>
          <w:tcPr>
            <w:tcW w:w="1984" w:type="dxa"/>
          </w:tcPr>
          <w:p w:rsidR="008937E5" w:rsidRDefault="008937E5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53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Ade Yusuf Rahardian</w:t>
            </w:r>
          </w:p>
        </w:tc>
        <w:tc>
          <w:tcPr>
            <w:tcW w:w="2789" w:type="dxa"/>
          </w:tcPr>
          <w:p w:rsidR="008937E5" w:rsidRDefault="0091084C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Membantu membuat kelas ListMakhluk dan World</w:t>
            </w:r>
          </w:p>
          <w:p w:rsidR="007324FE" w:rsidRDefault="007324FE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dengan menggunakan JUnit</w:t>
            </w:r>
          </w:p>
          <w:p w:rsidR="00082E27" w:rsidRDefault="00082E27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Membuat unit test kelas yang menjadi tanggungjawabnya</w:t>
            </w:r>
          </w:p>
        </w:tc>
        <w:tc>
          <w:tcPr>
            <w:tcW w:w="2097" w:type="dxa"/>
          </w:tcPr>
          <w:p w:rsidR="008937E5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World</w:t>
            </w:r>
          </w:p>
          <w:p w:rsidR="009162E1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Kelas ListMakhluk</w:t>
            </w:r>
          </w:p>
          <w:p w:rsidR="00DB157F" w:rsidRDefault="00DB157F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Aves</w:t>
            </w:r>
          </w:p>
          <w:p w:rsidR="009162E1" w:rsidRDefault="009162E1" w:rsidP="00B26125">
            <w:pPr>
              <w:pStyle w:val="ListParagraph"/>
              <w:ind w:left="14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Unit test dengan JUnit</w:t>
            </w:r>
          </w:p>
        </w:tc>
      </w:tr>
    </w:tbl>
    <w:p w:rsidR="007F3BB3" w:rsidRPr="007F3BB3" w:rsidRDefault="007F3BB3" w:rsidP="007F3BB3">
      <w:pPr>
        <w:pStyle w:val="ListParagraph"/>
        <w:rPr>
          <w:lang w:val="en-US"/>
        </w:rPr>
      </w:pPr>
    </w:p>
    <w:sectPr w:rsidR="007F3BB3" w:rsidRPr="007F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80A53"/>
    <w:multiLevelType w:val="hybridMultilevel"/>
    <w:tmpl w:val="2830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32"/>
    <w:rsid w:val="000400CA"/>
    <w:rsid w:val="0008133F"/>
    <w:rsid w:val="00082E27"/>
    <w:rsid w:val="000F7465"/>
    <w:rsid w:val="001465D3"/>
    <w:rsid w:val="001B70A3"/>
    <w:rsid w:val="001D6F07"/>
    <w:rsid w:val="002400C3"/>
    <w:rsid w:val="002A385A"/>
    <w:rsid w:val="00357797"/>
    <w:rsid w:val="003C1B6E"/>
    <w:rsid w:val="00450F6B"/>
    <w:rsid w:val="005006D2"/>
    <w:rsid w:val="00564250"/>
    <w:rsid w:val="005E6362"/>
    <w:rsid w:val="006A0823"/>
    <w:rsid w:val="006E665A"/>
    <w:rsid w:val="007118EF"/>
    <w:rsid w:val="007324FE"/>
    <w:rsid w:val="0075181B"/>
    <w:rsid w:val="007B69CD"/>
    <w:rsid w:val="007E364D"/>
    <w:rsid w:val="007E7E2E"/>
    <w:rsid w:val="007F3BB3"/>
    <w:rsid w:val="008937E5"/>
    <w:rsid w:val="008B3153"/>
    <w:rsid w:val="008E7C4D"/>
    <w:rsid w:val="00904932"/>
    <w:rsid w:val="0091084C"/>
    <w:rsid w:val="009162E1"/>
    <w:rsid w:val="00994F2D"/>
    <w:rsid w:val="009A7329"/>
    <w:rsid w:val="009C34E2"/>
    <w:rsid w:val="009F3741"/>
    <w:rsid w:val="00A37F24"/>
    <w:rsid w:val="00B31172"/>
    <w:rsid w:val="00B54360"/>
    <w:rsid w:val="00B86A36"/>
    <w:rsid w:val="00B976C4"/>
    <w:rsid w:val="00BB2801"/>
    <w:rsid w:val="00CF6B43"/>
    <w:rsid w:val="00D436C7"/>
    <w:rsid w:val="00DB157F"/>
    <w:rsid w:val="00E0024A"/>
    <w:rsid w:val="00E26D1A"/>
    <w:rsid w:val="00F21828"/>
    <w:rsid w:val="00F22822"/>
    <w:rsid w:val="00F30E18"/>
    <w:rsid w:val="00F607E0"/>
    <w:rsid w:val="00FB6A9A"/>
    <w:rsid w:val="00FC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6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62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B31172"/>
    <w:pPr>
      <w:ind w:left="720"/>
      <w:contextualSpacing/>
    </w:pPr>
  </w:style>
  <w:style w:type="table" w:styleId="TableGrid">
    <w:name w:val="Table Grid"/>
    <w:basedOn w:val="TableNormal"/>
    <w:uiPriority w:val="39"/>
    <w:rsid w:val="009A732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6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62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B31172"/>
    <w:pPr>
      <w:ind w:left="720"/>
      <w:contextualSpacing/>
    </w:pPr>
  </w:style>
  <w:style w:type="table" w:styleId="TableGrid">
    <w:name w:val="Table Grid"/>
    <w:basedOn w:val="TableNormal"/>
    <w:uiPriority w:val="39"/>
    <w:rsid w:val="009A732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44</cp:revision>
  <dcterms:created xsi:type="dcterms:W3CDTF">2016-04-06T12:50:00Z</dcterms:created>
  <dcterms:modified xsi:type="dcterms:W3CDTF">2016-04-06T16:27:00Z</dcterms:modified>
</cp:coreProperties>
</file>