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550" w:rsidRPr="00AF5550" w:rsidRDefault="00AF5550" w:rsidP="00AF5550">
      <w:pPr>
        <w:pStyle w:val="Ttulo1"/>
        <w:shd w:val="clear" w:color="auto" w:fill="FFFFFF"/>
        <w:spacing w:before="0" w:after="195" w:line="278" w:lineRule="atLeast"/>
        <w:textAlignment w:val="baseline"/>
        <w:rPr>
          <w:rFonts w:ascii="Arial" w:hAnsi="Arial" w:cs="Arial"/>
          <w:color w:val="454545"/>
          <w:sz w:val="43"/>
          <w:szCs w:val="43"/>
        </w:rPr>
      </w:pPr>
      <w:r>
        <w:rPr>
          <w:rFonts w:ascii="Arial" w:hAnsi="Arial" w:cs="Arial"/>
          <w:color w:val="454545"/>
          <w:sz w:val="43"/>
          <w:szCs w:val="43"/>
        </w:rPr>
        <w:t>Ensalada de pollo con aguacate</w:t>
      </w:r>
      <w:bookmarkStart w:id="0" w:name="_GoBack"/>
      <w:bookmarkEnd w:id="0"/>
    </w:p>
    <w:p w:rsidR="00AF5550" w:rsidRDefault="00AF5550" w:rsidP="00AF5550">
      <w:pPr>
        <w:spacing w:after="225" w:line="375" w:lineRule="atLeast"/>
        <w:textAlignment w:val="baseline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eastAsia="es-MX"/>
        </w:rPr>
      </w:pP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Trozos de pollo, aguacate, pepino y apio, aderezados con una mezcla de crema, mostaza y vinagre. La mezcla se sirve dentro de mitades de aguacate y se adorna con tiritas de lechuga.</w:t>
      </w:r>
    </w:p>
    <w:p w:rsidR="00AF5550" w:rsidRDefault="00AF5550" w:rsidP="00AF5550">
      <w:pPr>
        <w:spacing w:after="225" w:line="375" w:lineRule="atLeast"/>
        <w:textAlignment w:val="baseline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eastAsia="es-MX"/>
        </w:rPr>
      </w:pPr>
    </w:p>
    <w:p w:rsidR="00AF5550" w:rsidRDefault="00AF5550" w:rsidP="00AF5550">
      <w:pPr>
        <w:spacing w:after="225" w:line="375" w:lineRule="atLeast"/>
        <w:textAlignment w:val="baseline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eastAsia="es-MX"/>
        </w:rPr>
      </w:pPr>
    </w:p>
    <w:p w:rsidR="00AF5550" w:rsidRPr="00AF5550" w:rsidRDefault="00AF5550" w:rsidP="00AF5550">
      <w:pPr>
        <w:spacing w:after="225" w:line="375" w:lineRule="atLeast"/>
        <w:textAlignment w:val="baseline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eastAsia="es-MX"/>
        </w:rPr>
      </w:pPr>
      <w:r w:rsidRPr="00AF5550">
        <w:rPr>
          <w:rFonts w:ascii="inherit" w:eastAsia="Times New Roman" w:hAnsi="inherit" w:cs="Times New Roman"/>
          <w:b/>
          <w:bCs/>
          <w:sz w:val="36"/>
          <w:szCs w:val="36"/>
          <w:lang w:eastAsia="es-MX"/>
        </w:rPr>
        <w:t>Ingredientes</w:t>
      </w:r>
    </w:p>
    <w:p w:rsidR="00AF5550" w:rsidRPr="00AF5550" w:rsidRDefault="00AF5550" w:rsidP="00AF5550">
      <w:pPr>
        <w:spacing w:after="0" w:line="225" w:lineRule="atLeast"/>
        <w:textAlignment w:val="baseline"/>
        <w:outlineLvl w:val="2"/>
        <w:rPr>
          <w:rFonts w:ascii="inherit" w:eastAsia="Times New Roman" w:hAnsi="inherit" w:cs="Times New Roman"/>
          <w:i/>
          <w:iCs/>
          <w:color w:val="7F7F7F"/>
          <w:sz w:val="23"/>
          <w:szCs w:val="23"/>
          <w:lang w:eastAsia="es-MX"/>
        </w:rPr>
      </w:pPr>
      <w:r w:rsidRPr="00AF5550">
        <w:rPr>
          <w:rFonts w:ascii="inherit" w:eastAsia="Times New Roman" w:hAnsi="inherit" w:cs="Times New Roman"/>
          <w:i/>
          <w:iCs/>
          <w:color w:val="7F7F7F"/>
          <w:sz w:val="23"/>
          <w:szCs w:val="23"/>
          <w:lang w:eastAsia="es-MX"/>
        </w:rPr>
        <w:t>Porciones:</w:t>
      </w:r>
      <w:r w:rsidRPr="00AF5550">
        <w:rPr>
          <w:rFonts w:ascii="inherit" w:eastAsia="Times New Roman" w:hAnsi="inherit" w:cs="Times New Roman"/>
          <w:i/>
          <w:iCs/>
          <w:color w:val="83B238"/>
          <w:sz w:val="23"/>
          <w:szCs w:val="23"/>
          <w:bdr w:val="none" w:sz="0" w:space="0" w:color="auto" w:frame="1"/>
          <w:lang w:eastAsia="es-MX"/>
        </w:rPr>
        <w:t> 4 </w:t>
      </w:r>
    </w:p>
    <w:p w:rsidR="00AF5550" w:rsidRPr="00AF5550" w:rsidRDefault="00AF5550" w:rsidP="00AF5550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  <w:lang w:eastAsia="es-MX"/>
        </w:rPr>
      </w:pPr>
      <w:r w:rsidRPr="00AF555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MX"/>
        </w:rPr>
        <w:t>2 cebollas</w:t>
      </w:r>
    </w:p>
    <w:p w:rsidR="00AF5550" w:rsidRPr="00AF5550" w:rsidRDefault="00AF5550" w:rsidP="00AF5550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  <w:lang w:eastAsia="es-MX"/>
        </w:rPr>
      </w:pPr>
      <w:r w:rsidRPr="00AF555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MX"/>
        </w:rPr>
        <w:t>125 ml de vino blanco seco</w:t>
      </w:r>
    </w:p>
    <w:p w:rsidR="00AF5550" w:rsidRPr="00AF5550" w:rsidRDefault="00AF5550" w:rsidP="00AF5550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  <w:lang w:eastAsia="es-MX"/>
        </w:rPr>
      </w:pPr>
      <w:r w:rsidRPr="00AF555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MX"/>
        </w:rPr>
        <w:t>4 granos de pimienta</w:t>
      </w:r>
    </w:p>
    <w:p w:rsidR="00AF5550" w:rsidRPr="00AF5550" w:rsidRDefault="00AF5550" w:rsidP="00AF5550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  <w:lang w:eastAsia="es-MX"/>
        </w:rPr>
      </w:pPr>
      <w:r w:rsidRPr="00AF555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MX"/>
        </w:rPr>
        <w:t>Sal</w:t>
      </w:r>
    </w:p>
    <w:p w:rsidR="00AF5550" w:rsidRPr="00AF5550" w:rsidRDefault="00AF5550" w:rsidP="00AF5550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  <w:lang w:eastAsia="es-MX"/>
        </w:rPr>
      </w:pPr>
      <w:r w:rsidRPr="00AF555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MX"/>
        </w:rPr>
        <w:t>4 cucharadas de jugo de limón</w:t>
      </w:r>
    </w:p>
    <w:p w:rsidR="00AF5550" w:rsidRPr="00AF5550" w:rsidRDefault="00AF5550" w:rsidP="00AF5550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  <w:lang w:eastAsia="es-MX"/>
        </w:rPr>
      </w:pPr>
      <w:r w:rsidRPr="00AF555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MX"/>
        </w:rPr>
        <w:t>300 g de filete de pechuga de pollo</w:t>
      </w:r>
    </w:p>
    <w:p w:rsidR="00AF5550" w:rsidRPr="00AF5550" w:rsidRDefault="00AF5550" w:rsidP="00AF5550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  <w:lang w:eastAsia="es-MX"/>
        </w:rPr>
      </w:pPr>
      <w:r w:rsidRPr="00AF555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MX"/>
        </w:rPr>
        <w:t>2 aguacates</w:t>
      </w:r>
    </w:p>
    <w:p w:rsidR="00AF5550" w:rsidRPr="00AF5550" w:rsidRDefault="00AF5550" w:rsidP="00AF5550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  <w:lang w:eastAsia="es-MX"/>
        </w:rPr>
      </w:pPr>
      <w:r w:rsidRPr="00AF555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MX"/>
        </w:rPr>
        <w:t>2 tallos de apio</w:t>
      </w:r>
    </w:p>
    <w:p w:rsidR="00AF5550" w:rsidRPr="00AF5550" w:rsidRDefault="00AF5550" w:rsidP="00AF5550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  <w:lang w:eastAsia="es-MX"/>
        </w:rPr>
      </w:pPr>
      <w:r w:rsidRPr="00AF555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MX"/>
        </w:rPr>
        <w:t>1 pepino chico</w:t>
      </w:r>
    </w:p>
    <w:p w:rsidR="00AF5550" w:rsidRPr="00AF5550" w:rsidRDefault="00AF5550" w:rsidP="00AF5550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  <w:lang w:eastAsia="es-MX"/>
        </w:rPr>
      </w:pPr>
      <w:r w:rsidRPr="00AF555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MX"/>
        </w:rPr>
        <w:t>150 g de crema ácida</w:t>
      </w:r>
    </w:p>
    <w:p w:rsidR="00AF5550" w:rsidRPr="00AF5550" w:rsidRDefault="00AF5550" w:rsidP="00AF5550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  <w:lang w:eastAsia="es-MX"/>
        </w:rPr>
      </w:pPr>
      <w:r w:rsidRPr="00AF555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MX"/>
        </w:rPr>
        <w:t>1 pizca de mostaza gruesa</w:t>
      </w:r>
    </w:p>
    <w:p w:rsidR="00AF5550" w:rsidRPr="00AF5550" w:rsidRDefault="00AF5550" w:rsidP="00AF5550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  <w:lang w:eastAsia="es-MX"/>
        </w:rPr>
      </w:pPr>
      <w:r w:rsidRPr="00AF555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MX"/>
        </w:rPr>
        <w:t>1 a 2 cucharaditas de vinagre de vino blanco</w:t>
      </w:r>
    </w:p>
    <w:p w:rsidR="00AF5550" w:rsidRPr="00AF5550" w:rsidRDefault="00AF5550" w:rsidP="00AF5550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  <w:lang w:eastAsia="es-MX"/>
        </w:rPr>
      </w:pPr>
      <w:r w:rsidRPr="00AF555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MX"/>
        </w:rPr>
        <w:t>1 cucharada de aceite de oliva</w:t>
      </w:r>
    </w:p>
    <w:p w:rsidR="00AF5550" w:rsidRPr="00AF5550" w:rsidRDefault="00AF5550" w:rsidP="00AF5550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  <w:lang w:eastAsia="es-MX"/>
        </w:rPr>
      </w:pPr>
      <w:r w:rsidRPr="00AF555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MX"/>
        </w:rPr>
        <w:t>1 pizca de azúcar</w:t>
      </w:r>
    </w:p>
    <w:p w:rsidR="00AF5550" w:rsidRPr="00AF5550" w:rsidRDefault="00AF5550" w:rsidP="00AF5550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  <w:lang w:eastAsia="es-MX"/>
        </w:rPr>
      </w:pPr>
      <w:r w:rsidRPr="00AF555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MX"/>
        </w:rPr>
        <w:t>Pimienta molida</w:t>
      </w:r>
    </w:p>
    <w:p w:rsidR="00AF5550" w:rsidRPr="00AF5550" w:rsidRDefault="00AF5550" w:rsidP="00AF5550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  <w:lang w:eastAsia="es-MX"/>
        </w:rPr>
      </w:pPr>
      <w:r w:rsidRPr="00AF555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MX"/>
        </w:rPr>
        <w:t>1 pizca de pimienta de Cayena</w:t>
      </w:r>
    </w:p>
    <w:p w:rsidR="00AF5550" w:rsidRPr="00AF5550" w:rsidRDefault="00AF5550" w:rsidP="00AF5550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  <w:lang w:eastAsia="es-MX"/>
        </w:rPr>
      </w:pPr>
      <w:r w:rsidRPr="00AF555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MX"/>
        </w:rPr>
        <w:t>Aprox. 10 hojas de lechuga acedera</w:t>
      </w:r>
    </w:p>
    <w:p w:rsidR="00AF5550" w:rsidRPr="00AF5550" w:rsidRDefault="00AF5550" w:rsidP="00AF5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F5550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.75pt" o:hralign="center" o:hrstd="t" o:hr="t" fillcolor="#a0a0a0" stroked="f"/>
        </w:pict>
      </w:r>
    </w:p>
    <w:p w:rsidR="00AF5550" w:rsidRPr="00AF5550" w:rsidRDefault="00AF5550" w:rsidP="00AF5550">
      <w:pPr>
        <w:spacing w:after="225" w:line="375" w:lineRule="atLeast"/>
        <w:textAlignment w:val="baseline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eastAsia="es-MX"/>
        </w:rPr>
      </w:pPr>
      <w:r w:rsidRPr="00AF5550">
        <w:rPr>
          <w:rFonts w:ascii="inherit" w:eastAsia="Times New Roman" w:hAnsi="inherit" w:cs="Times New Roman"/>
          <w:b/>
          <w:bCs/>
          <w:sz w:val="36"/>
          <w:szCs w:val="36"/>
          <w:lang w:eastAsia="es-MX"/>
        </w:rPr>
        <w:t>Modo de preparación</w:t>
      </w:r>
    </w:p>
    <w:p w:rsidR="00AF5550" w:rsidRPr="00AF5550" w:rsidRDefault="00AF5550" w:rsidP="00AF5550">
      <w:pPr>
        <w:spacing w:after="0" w:line="225" w:lineRule="atLeast"/>
        <w:textAlignment w:val="baseline"/>
        <w:outlineLvl w:val="2"/>
        <w:rPr>
          <w:rFonts w:ascii="inherit" w:eastAsia="Times New Roman" w:hAnsi="inherit" w:cs="Times New Roman"/>
          <w:i/>
          <w:iCs/>
          <w:color w:val="7F7F7F"/>
          <w:sz w:val="23"/>
          <w:szCs w:val="23"/>
          <w:lang w:eastAsia="es-MX"/>
        </w:rPr>
      </w:pPr>
      <w:r w:rsidRPr="00AF5550">
        <w:rPr>
          <w:rFonts w:ascii="inherit" w:eastAsia="Times New Roman" w:hAnsi="inherit" w:cs="Times New Roman"/>
          <w:i/>
          <w:iCs/>
          <w:color w:val="7F7F7F"/>
          <w:sz w:val="23"/>
          <w:szCs w:val="23"/>
          <w:bdr w:val="none" w:sz="0" w:space="0" w:color="auto" w:frame="1"/>
          <w:lang w:eastAsia="es-MX"/>
        </w:rPr>
        <w:t>Preparación: </w:t>
      </w:r>
      <w:r w:rsidRPr="00AF5550">
        <w:rPr>
          <w:rFonts w:ascii="inherit" w:eastAsia="Times New Roman" w:hAnsi="inherit" w:cs="Times New Roman"/>
          <w:i/>
          <w:iCs/>
          <w:color w:val="83B238"/>
          <w:sz w:val="23"/>
          <w:szCs w:val="23"/>
          <w:bdr w:val="none" w:sz="0" w:space="0" w:color="auto" w:frame="1"/>
          <w:lang w:eastAsia="es-MX"/>
        </w:rPr>
        <w:t>35</w:t>
      </w:r>
      <w:r w:rsidRPr="00AF5550">
        <w:rPr>
          <w:rFonts w:ascii="inherit" w:eastAsia="Times New Roman" w:hAnsi="inherit" w:cs="Times New Roman"/>
          <w:i/>
          <w:iCs/>
          <w:color w:val="7F7F7F"/>
          <w:sz w:val="23"/>
          <w:szCs w:val="23"/>
          <w:bdr w:val="none" w:sz="0" w:space="0" w:color="auto" w:frame="1"/>
          <w:lang w:eastAsia="es-MX"/>
        </w:rPr>
        <w:t>min  › </w:t>
      </w:r>
      <w:r w:rsidRPr="00AF5550">
        <w:rPr>
          <w:rFonts w:ascii="inherit" w:eastAsia="Times New Roman" w:hAnsi="inherit" w:cs="Times New Roman"/>
          <w:i/>
          <w:iCs/>
          <w:color w:val="7F7F7F"/>
          <w:sz w:val="23"/>
          <w:szCs w:val="23"/>
          <w:lang w:eastAsia="es-MX"/>
        </w:rPr>
        <w:t> </w:t>
      </w:r>
      <w:r w:rsidRPr="00AF5550">
        <w:rPr>
          <w:rFonts w:ascii="inherit" w:eastAsia="Times New Roman" w:hAnsi="inherit" w:cs="Times New Roman"/>
          <w:i/>
          <w:iCs/>
          <w:color w:val="7F7F7F"/>
          <w:sz w:val="23"/>
          <w:szCs w:val="23"/>
          <w:bdr w:val="none" w:sz="0" w:space="0" w:color="auto" w:frame="1"/>
          <w:lang w:eastAsia="es-MX"/>
        </w:rPr>
        <w:t>Listo en</w:t>
      </w:r>
      <w:proofErr w:type="gramStart"/>
      <w:r w:rsidRPr="00AF5550">
        <w:rPr>
          <w:rFonts w:ascii="inherit" w:eastAsia="Times New Roman" w:hAnsi="inherit" w:cs="Times New Roman"/>
          <w:i/>
          <w:iCs/>
          <w:color w:val="7F7F7F"/>
          <w:sz w:val="23"/>
          <w:szCs w:val="23"/>
          <w:bdr w:val="none" w:sz="0" w:space="0" w:color="auto" w:frame="1"/>
          <w:lang w:eastAsia="es-MX"/>
        </w:rPr>
        <w:t>:</w:t>
      </w:r>
      <w:r w:rsidRPr="00AF5550">
        <w:rPr>
          <w:rFonts w:ascii="inherit" w:eastAsia="Times New Roman" w:hAnsi="inherit" w:cs="Times New Roman"/>
          <w:i/>
          <w:iCs/>
          <w:color w:val="83B238"/>
          <w:sz w:val="23"/>
          <w:szCs w:val="23"/>
          <w:bdr w:val="none" w:sz="0" w:space="0" w:color="auto" w:frame="1"/>
          <w:lang w:eastAsia="es-MX"/>
        </w:rPr>
        <w:t>35</w:t>
      </w:r>
      <w:r w:rsidRPr="00AF5550">
        <w:rPr>
          <w:rFonts w:ascii="inherit" w:eastAsia="Times New Roman" w:hAnsi="inherit" w:cs="Times New Roman"/>
          <w:i/>
          <w:iCs/>
          <w:color w:val="7F7F7F"/>
          <w:sz w:val="23"/>
          <w:szCs w:val="23"/>
          <w:bdr w:val="none" w:sz="0" w:space="0" w:color="auto" w:frame="1"/>
          <w:lang w:eastAsia="es-MX"/>
        </w:rPr>
        <w:t>min</w:t>
      </w:r>
      <w:proofErr w:type="gramEnd"/>
      <w:r w:rsidRPr="00AF5550">
        <w:rPr>
          <w:rFonts w:ascii="inherit" w:eastAsia="Times New Roman" w:hAnsi="inherit" w:cs="Times New Roman"/>
          <w:i/>
          <w:iCs/>
          <w:color w:val="7F7F7F"/>
          <w:sz w:val="23"/>
          <w:szCs w:val="23"/>
          <w:bdr w:val="none" w:sz="0" w:space="0" w:color="auto" w:frame="1"/>
          <w:lang w:eastAsia="es-MX"/>
        </w:rPr>
        <w:t> </w:t>
      </w:r>
    </w:p>
    <w:p w:rsidR="00AF5550" w:rsidRPr="00AF5550" w:rsidRDefault="00AF5550" w:rsidP="00AF5550">
      <w:pPr>
        <w:numPr>
          <w:ilvl w:val="0"/>
          <w:numId w:val="3"/>
        </w:numPr>
        <w:spacing w:after="0" w:line="300" w:lineRule="atLeast"/>
        <w:ind w:left="300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lang w:eastAsia="es-MX"/>
        </w:rPr>
      </w:pPr>
      <w:r w:rsidRPr="00AF555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MX"/>
        </w:rPr>
        <w:t>Pela las cebollas y pártelas en cuatro. Hiérvelas en una olla con vino blanco, 150 ml de agua, granos de pimienta, sal y 1 cucharada de jugo de limón. Agrega la pechuga de pollo y deja hervir. Cocina la carne a fuego lento por 15 minutos hasta que se cueza. Retira la olla de la estufa y deja que se enfríe.</w:t>
      </w:r>
    </w:p>
    <w:p w:rsidR="00AF5550" w:rsidRPr="00AF5550" w:rsidRDefault="00AF5550" w:rsidP="00AF5550">
      <w:pPr>
        <w:numPr>
          <w:ilvl w:val="0"/>
          <w:numId w:val="3"/>
        </w:numPr>
        <w:spacing w:after="0" w:line="300" w:lineRule="atLeast"/>
        <w:ind w:left="300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lang w:eastAsia="es-MX"/>
        </w:rPr>
      </w:pPr>
      <w:r w:rsidRPr="00AF555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MX"/>
        </w:rPr>
        <w:t>Parte los aguacates a la mitad, quítales el hueso y añade de 4 a 5 cucharaditas de aguacate a la carne. Vacía una cucharada de jugo de limón en un recipiente. Vierte gotas de jugo de limón en las mitades de aguacate.</w:t>
      </w:r>
    </w:p>
    <w:p w:rsidR="00AF5550" w:rsidRPr="00AF5550" w:rsidRDefault="00AF5550" w:rsidP="00AF5550">
      <w:pPr>
        <w:numPr>
          <w:ilvl w:val="0"/>
          <w:numId w:val="3"/>
        </w:numPr>
        <w:spacing w:after="0" w:line="300" w:lineRule="atLeast"/>
        <w:ind w:left="300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lang w:eastAsia="es-MX"/>
        </w:rPr>
      </w:pPr>
      <w:r w:rsidRPr="00AF555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MX"/>
        </w:rPr>
        <w:t xml:space="preserve">Lava los tallos de apio y parte en trozos o cuadros. Pela el pepino y pártelo a la mitad y a lo largo. Quita las semillas con una cucharita y parte el pepino en cuadritos. Deja </w:t>
      </w:r>
      <w:r w:rsidRPr="00AF555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MX"/>
        </w:rPr>
        <w:lastRenderedPageBreak/>
        <w:t>escurrir la pechuga de pollo y parte en cuadros de 1.5 cm. Agrega los cuadros de pechuga con el apio y los pepinos a los cuadritos de aguacate y mezcla.</w:t>
      </w:r>
    </w:p>
    <w:p w:rsidR="00AF5550" w:rsidRPr="00AF5550" w:rsidRDefault="00AF5550" w:rsidP="00AF5550">
      <w:pPr>
        <w:numPr>
          <w:ilvl w:val="0"/>
          <w:numId w:val="3"/>
        </w:numPr>
        <w:spacing w:after="0" w:line="300" w:lineRule="atLeast"/>
        <w:ind w:left="300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lang w:eastAsia="es-MX"/>
        </w:rPr>
      </w:pPr>
      <w:r w:rsidRPr="00AF555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MX"/>
        </w:rPr>
        <w:t xml:space="preserve">Para el aderezo, mezcla en un recipiente crema ácida, mostaza, vinagre y pimienta, bate bien hasta obtener una crema uniforme. Mezcla el aderezo con la carne y verduras. </w:t>
      </w:r>
      <w:proofErr w:type="spellStart"/>
      <w:r w:rsidRPr="00AF555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MX"/>
        </w:rPr>
        <w:t>Sazona</w:t>
      </w:r>
      <w:proofErr w:type="spellEnd"/>
      <w:r w:rsidRPr="00AF555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MX"/>
        </w:rPr>
        <w:t xml:space="preserve"> con sal y pimienta y vacía en las mitades de aguacate.</w:t>
      </w:r>
    </w:p>
    <w:p w:rsidR="00AF5550" w:rsidRPr="00AF5550" w:rsidRDefault="00AF5550" w:rsidP="00AF5550">
      <w:pPr>
        <w:numPr>
          <w:ilvl w:val="0"/>
          <w:numId w:val="3"/>
        </w:numPr>
        <w:spacing w:after="0" w:line="300" w:lineRule="atLeast"/>
        <w:ind w:left="300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lang w:eastAsia="es-MX"/>
        </w:rPr>
      </w:pPr>
      <w:r w:rsidRPr="00AF5550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MX"/>
        </w:rPr>
        <w:t>Espolvorea un poco de pimienta de Cayena sobre los aguacates rellenos. Lava y limpia la lechuga acedera, corta en tiras finas y con ella adorna los aguacates.</w:t>
      </w:r>
    </w:p>
    <w:p w:rsidR="00AF5550" w:rsidRPr="00AF5550" w:rsidRDefault="00AF5550" w:rsidP="00AF5550">
      <w:pPr>
        <w:spacing w:before="300" w:after="0" w:line="240" w:lineRule="atLeast"/>
        <w:textAlignment w:val="baseline"/>
        <w:outlineLvl w:val="3"/>
        <w:rPr>
          <w:rFonts w:ascii="inherit" w:eastAsia="Times New Roman" w:hAnsi="inherit" w:cs="Times New Roman"/>
          <w:b/>
          <w:bCs/>
          <w:sz w:val="24"/>
          <w:szCs w:val="24"/>
          <w:lang w:eastAsia="es-MX"/>
        </w:rPr>
      </w:pPr>
      <w:r w:rsidRPr="00AF5550">
        <w:rPr>
          <w:rFonts w:ascii="inherit" w:eastAsia="Times New Roman" w:hAnsi="inherit" w:cs="Times New Roman"/>
          <w:b/>
          <w:bCs/>
          <w:sz w:val="24"/>
          <w:szCs w:val="24"/>
          <w:lang w:eastAsia="es-MX"/>
        </w:rPr>
        <w:t>Una sugerencia</w:t>
      </w:r>
    </w:p>
    <w:p w:rsidR="00AF5550" w:rsidRPr="00AF5550" w:rsidRDefault="00AF5550" w:rsidP="00AF5550">
      <w:pPr>
        <w:spacing w:after="0" w:line="30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es-MX"/>
        </w:rPr>
      </w:pPr>
      <w:r w:rsidRPr="00AF5550">
        <w:rPr>
          <w:rFonts w:ascii="inherit" w:eastAsia="Times New Roman" w:hAnsi="inherit" w:cs="Times New Roman"/>
          <w:sz w:val="24"/>
          <w:szCs w:val="24"/>
          <w:lang w:eastAsia="es-MX"/>
        </w:rPr>
        <w:t>Sirve los restos de la ensalada de pollo junto con los aguacates, o guarda para el siguiente día y sirve junto con pasta en forma de conchas como aperitivo.</w:t>
      </w:r>
    </w:p>
    <w:p w:rsidR="00AF5550" w:rsidRPr="00AF5550" w:rsidRDefault="00AF5550" w:rsidP="00AF5550">
      <w:pPr>
        <w:spacing w:before="300" w:after="0" w:line="240" w:lineRule="atLeast"/>
        <w:textAlignment w:val="baseline"/>
        <w:outlineLvl w:val="3"/>
        <w:rPr>
          <w:rFonts w:ascii="inherit" w:eastAsia="Times New Roman" w:hAnsi="inherit" w:cs="Times New Roman"/>
          <w:b/>
          <w:bCs/>
          <w:sz w:val="24"/>
          <w:szCs w:val="24"/>
          <w:lang w:eastAsia="es-MX"/>
        </w:rPr>
      </w:pPr>
      <w:r w:rsidRPr="00AF5550">
        <w:rPr>
          <w:rFonts w:ascii="inherit" w:eastAsia="Times New Roman" w:hAnsi="inherit" w:cs="Times New Roman"/>
          <w:b/>
          <w:bCs/>
          <w:sz w:val="24"/>
          <w:szCs w:val="24"/>
          <w:lang w:eastAsia="es-MX"/>
        </w:rPr>
        <w:t>Ensalada de pechuga de pollo con aderezo de anchoas</w:t>
      </w:r>
    </w:p>
    <w:p w:rsidR="00AF5550" w:rsidRPr="00AF5550" w:rsidRDefault="00AF5550" w:rsidP="00AF5550">
      <w:pPr>
        <w:spacing w:after="0" w:line="30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es-MX"/>
        </w:rPr>
      </w:pPr>
      <w:r w:rsidRPr="00AF5550">
        <w:rPr>
          <w:rFonts w:ascii="inherit" w:eastAsia="Times New Roman" w:hAnsi="inherit" w:cs="Times New Roman"/>
          <w:sz w:val="24"/>
          <w:szCs w:val="24"/>
          <w:lang w:eastAsia="es-MX"/>
        </w:rPr>
        <w:t xml:space="preserve">Prepara 400 g de pechuga de pollo como se describe en la receta principal, deja enfriar y corta en rebanadas de 1 cm de grueso. Limpia y lava 1/2 lechuga rizada, parte en trozos al gusto y coloca en 4 platos. Para el aderezo usa 3 filetes de anchoas desmenuzadas en aceite, 100 g de mayonesa y 150 g de yogur, y mezcla bien hasta obtener una crema uniforme; </w:t>
      </w:r>
      <w:proofErr w:type="spellStart"/>
      <w:r w:rsidRPr="00AF5550">
        <w:rPr>
          <w:rFonts w:ascii="inherit" w:eastAsia="Times New Roman" w:hAnsi="inherit" w:cs="Times New Roman"/>
          <w:sz w:val="24"/>
          <w:szCs w:val="24"/>
          <w:lang w:eastAsia="es-MX"/>
        </w:rPr>
        <w:t>sazona</w:t>
      </w:r>
      <w:proofErr w:type="spellEnd"/>
      <w:r w:rsidRPr="00AF5550">
        <w:rPr>
          <w:rFonts w:ascii="inherit" w:eastAsia="Times New Roman" w:hAnsi="inherit" w:cs="Times New Roman"/>
          <w:sz w:val="24"/>
          <w:szCs w:val="24"/>
          <w:lang w:eastAsia="es-MX"/>
        </w:rPr>
        <w:t xml:space="preserve"> con sal, pimienta, una pizca de azúcar y 3 a 4 cucharadas de jugo de limón. Coloca el aderezo sobre las rebanadas de pechuga. Adorna con perejil y jitomates </w:t>
      </w:r>
      <w:proofErr w:type="spellStart"/>
      <w:r w:rsidRPr="00AF5550">
        <w:rPr>
          <w:rFonts w:ascii="inherit" w:eastAsia="Times New Roman" w:hAnsi="inherit" w:cs="Times New Roman"/>
          <w:sz w:val="24"/>
          <w:szCs w:val="24"/>
          <w:lang w:eastAsia="es-MX"/>
        </w:rPr>
        <w:t>cherry</w:t>
      </w:r>
      <w:proofErr w:type="spellEnd"/>
      <w:r w:rsidRPr="00AF5550">
        <w:rPr>
          <w:rFonts w:ascii="inherit" w:eastAsia="Times New Roman" w:hAnsi="inherit" w:cs="Times New Roman"/>
          <w:sz w:val="24"/>
          <w:szCs w:val="24"/>
          <w:lang w:eastAsia="es-MX"/>
        </w:rPr>
        <w:t>. Agrega al gusto aceitunas rellenas con pimiento en rebanadas delgadas y una cucharadita de alcaparras y espolvorea sobre la ensalada.</w:t>
      </w:r>
    </w:p>
    <w:p w:rsidR="00BA097A" w:rsidRDefault="00BA097A"/>
    <w:sectPr w:rsidR="00BA09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501C"/>
    <w:multiLevelType w:val="multilevel"/>
    <w:tmpl w:val="0E10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E27FB6"/>
    <w:multiLevelType w:val="multilevel"/>
    <w:tmpl w:val="7C58C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017CE8"/>
    <w:multiLevelType w:val="multilevel"/>
    <w:tmpl w:val="40F2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550"/>
    <w:rsid w:val="00AF5550"/>
    <w:rsid w:val="00BA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55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AF55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AF55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AF55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F555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F555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AF5550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accent">
    <w:name w:val="accent"/>
    <w:basedOn w:val="Fuentedeprrafopredeter"/>
    <w:rsid w:val="00AF5550"/>
  </w:style>
  <w:style w:type="character" w:customStyle="1" w:styleId="name">
    <w:name w:val="name"/>
    <w:basedOn w:val="Fuentedeprrafopredeter"/>
    <w:rsid w:val="00AF5550"/>
  </w:style>
  <w:style w:type="character" w:customStyle="1" w:styleId="preptime">
    <w:name w:val="preptime"/>
    <w:basedOn w:val="Fuentedeprrafopredeter"/>
    <w:rsid w:val="00AF5550"/>
  </w:style>
  <w:style w:type="character" w:customStyle="1" w:styleId="apple-converted-space">
    <w:name w:val="apple-converted-space"/>
    <w:basedOn w:val="Fuentedeprrafopredeter"/>
    <w:rsid w:val="00AF5550"/>
  </w:style>
  <w:style w:type="character" w:customStyle="1" w:styleId="totaltime">
    <w:name w:val="totaltime"/>
    <w:basedOn w:val="Fuentedeprrafopredeter"/>
    <w:rsid w:val="00AF5550"/>
  </w:style>
  <w:style w:type="paragraph" w:styleId="NormalWeb">
    <w:name w:val="Normal (Web)"/>
    <w:basedOn w:val="Normal"/>
    <w:uiPriority w:val="99"/>
    <w:semiHidden/>
    <w:unhideWhenUsed/>
    <w:rsid w:val="00AF5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F55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55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AF55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AF55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AF55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F555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F555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AF5550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accent">
    <w:name w:val="accent"/>
    <w:basedOn w:val="Fuentedeprrafopredeter"/>
    <w:rsid w:val="00AF5550"/>
  </w:style>
  <w:style w:type="character" w:customStyle="1" w:styleId="name">
    <w:name w:val="name"/>
    <w:basedOn w:val="Fuentedeprrafopredeter"/>
    <w:rsid w:val="00AF5550"/>
  </w:style>
  <w:style w:type="character" w:customStyle="1" w:styleId="preptime">
    <w:name w:val="preptime"/>
    <w:basedOn w:val="Fuentedeprrafopredeter"/>
    <w:rsid w:val="00AF5550"/>
  </w:style>
  <w:style w:type="character" w:customStyle="1" w:styleId="apple-converted-space">
    <w:name w:val="apple-converted-space"/>
    <w:basedOn w:val="Fuentedeprrafopredeter"/>
    <w:rsid w:val="00AF5550"/>
  </w:style>
  <w:style w:type="character" w:customStyle="1" w:styleId="totaltime">
    <w:name w:val="totaltime"/>
    <w:basedOn w:val="Fuentedeprrafopredeter"/>
    <w:rsid w:val="00AF5550"/>
  </w:style>
  <w:style w:type="paragraph" w:styleId="NormalWeb">
    <w:name w:val="Normal (Web)"/>
    <w:basedOn w:val="Normal"/>
    <w:uiPriority w:val="99"/>
    <w:semiHidden/>
    <w:unhideWhenUsed/>
    <w:rsid w:val="00AF5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F55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504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Navarro</dc:creator>
  <cp:lastModifiedBy>Daniel Navarro</cp:lastModifiedBy>
  <cp:revision>1</cp:revision>
  <dcterms:created xsi:type="dcterms:W3CDTF">2013-11-09T23:33:00Z</dcterms:created>
  <dcterms:modified xsi:type="dcterms:W3CDTF">2013-11-09T23:34:00Z</dcterms:modified>
</cp:coreProperties>
</file>