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16F3" w14:textId="7527785B" w:rsidR="005E7A2A" w:rsidRPr="003163A5" w:rsidRDefault="005E7A2A" w:rsidP="005E7A2A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5</w:t>
      </w:r>
    </w:p>
    <w:p w14:paraId="1E614172" w14:textId="73F72927" w:rsidR="005E7A2A" w:rsidRDefault="005E7A2A" w:rsidP="005E7A2A">
      <w:pPr>
        <w:jc w:val="center"/>
        <w:rPr>
          <w:sz w:val="32"/>
          <w:szCs w:val="32"/>
          <w:u w:val="single"/>
        </w:rPr>
      </w:pPr>
      <w:r w:rsidRPr="002B6EEC">
        <w:rPr>
          <w:sz w:val="32"/>
          <w:szCs w:val="32"/>
          <w:u w:val="single"/>
        </w:rPr>
        <w:t>Microcontroller</w:t>
      </w:r>
      <w:r w:rsidR="00AF238B">
        <w:rPr>
          <w:sz w:val="32"/>
          <w:szCs w:val="32"/>
          <w:u w:val="single"/>
        </w:rPr>
        <w:t xml:space="preserve"> </w:t>
      </w:r>
      <w:r w:rsidR="00AF238B" w:rsidRPr="00AF238B">
        <w:rPr>
          <w:sz w:val="32"/>
          <w:szCs w:val="32"/>
          <w:u w:val="single"/>
        </w:rPr>
        <w:t>Interfacing LCD to Display Message</w:t>
      </w:r>
      <w:r>
        <w:rPr>
          <w:sz w:val="32"/>
          <w:szCs w:val="32"/>
          <w:u w:val="single"/>
        </w:rPr>
        <w:t>.</w:t>
      </w:r>
    </w:p>
    <w:p w14:paraId="14186BBD" w14:textId="77777777" w:rsidR="005E7A2A" w:rsidRDefault="005E7A2A" w:rsidP="005E7A2A">
      <w:pPr>
        <w:rPr>
          <w:sz w:val="32"/>
          <w:szCs w:val="32"/>
        </w:rPr>
      </w:pPr>
    </w:p>
    <w:p w14:paraId="07E9E36B" w14:textId="77777777" w:rsidR="005E7A2A" w:rsidRDefault="005E7A2A" w:rsidP="005E7A2A">
      <w:pPr>
        <w:rPr>
          <w:sz w:val="32"/>
          <w:szCs w:val="32"/>
          <w:u w:val="single"/>
        </w:rPr>
      </w:pPr>
      <w:r w:rsidRPr="0029330A">
        <w:rPr>
          <w:sz w:val="32"/>
          <w:szCs w:val="32"/>
          <w:u w:val="single"/>
        </w:rPr>
        <w:t>CODE:-</w:t>
      </w:r>
    </w:p>
    <w:p w14:paraId="79583072" w14:textId="6BB81CB3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#include &lt;p18f4550.h&gt;</w:t>
      </w:r>
    </w:p>
    <w:p w14:paraId="4747732F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#define LCD_EN LATAbits.LA1</w:t>
      </w:r>
    </w:p>
    <w:p w14:paraId="1B1AAFF6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#define LCD_RS LATAbits.LA0</w:t>
      </w:r>
    </w:p>
    <w:p w14:paraId="0FF85220" w14:textId="0340E5AF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#define LCDPORT LATB</w:t>
      </w:r>
    </w:p>
    <w:p w14:paraId="44733CAA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void lcd_delay(unsigned int time)</w:t>
      </w:r>
    </w:p>
    <w:p w14:paraId="13EB1197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{</w:t>
      </w:r>
    </w:p>
    <w:p w14:paraId="3C0E7A7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unsigned int i , j ;</w:t>
      </w:r>
    </w:p>
    <w:p w14:paraId="127BF774" w14:textId="77777777" w:rsidR="00793500" w:rsidRPr="00793500" w:rsidRDefault="00793500" w:rsidP="00793500">
      <w:pPr>
        <w:rPr>
          <w:sz w:val="32"/>
          <w:szCs w:val="32"/>
        </w:rPr>
      </w:pPr>
    </w:p>
    <w:p w14:paraId="38D0CBAC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for(i = 0; i &lt; time; i++)</w:t>
      </w:r>
    </w:p>
    <w:p w14:paraId="3D22579B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{</w:t>
      </w:r>
    </w:p>
    <w:p w14:paraId="6987B224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       for(j=0;j&lt;100;j++);</w:t>
      </w:r>
    </w:p>
    <w:p w14:paraId="15CA114E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}</w:t>
      </w:r>
    </w:p>
    <w:p w14:paraId="70743D7A" w14:textId="44E794B6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}</w:t>
      </w:r>
    </w:p>
    <w:p w14:paraId="36677771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void SendInstruction(unsigned char command)</w:t>
      </w:r>
    </w:p>
    <w:p w14:paraId="3A5E0949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{</w:t>
      </w:r>
    </w:p>
    <w:p w14:paraId="44970A3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LCD_RS = 0;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RS low : Instruction</w:t>
      </w:r>
    </w:p>
    <w:p w14:paraId="716EB704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LCDPORT = command;</w:t>
      </w:r>
    </w:p>
    <w:p w14:paraId="3F6FFDA7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LCD_EN = 1;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EN High</w:t>
      </w:r>
    </w:p>
    <w:p w14:paraId="4662CA68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lcd_delay(10);</w:t>
      </w:r>
    </w:p>
    <w:p w14:paraId="56FBD058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LCD_EN = 0;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EN Low; command sampled at EN falling edge</w:t>
      </w:r>
    </w:p>
    <w:p w14:paraId="1574B4A3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lcd_delay(10);</w:t>
      </w:r>
    </w:p>
    <w:p w14:paraId="46D83842" w14:textId="0E4695A5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}</w:t>
      </w:r>
    </w:p>
    <w:p w14:paraId="6FF31D3B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lastRenderedPageBreak/>
        <w:t>void SendData(unsigned char lcddata)</w:t>
      </w:r>
    </w:p>
    <w:p w14:paraId="5CB557CB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{</w:t>
      </w:r>
    </w:p>
    <w:p w14:paraId="33F5EE39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LCD_RS = 1;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RS HIGH : DATA</w:t>
      </w:r>
    </w:p>
    <w:p w14:paraId="7CC0D4A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LCDPORT = lcddata;</w:t>
      </w:r>
    </w:p>
    <w:p w14:paraId="0CA9E8C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LCD_EN = 1;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EN High</w:t>
      </w:r>
    </w:p>
    <w:p w14:paraId="6D52D381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lcd_delay(10);</w:t>
      </w:r>
    </w:p>
    <w:p w14:paraId="1D89003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LCD_EN = 0;</w:t>
      </w:r>
      <w:r w:rsidRPr="00793500">
        <w:rPr>
          <w:sz w:val="32"/>
          <w:szCs w:val="32"/>
        </w:rPr>
        <w:tab/>
      </w:r>
      <w:r w:rsidRPr="00793500">
        <w:rPr>
          <w:sz w:val="32"/>
          <w:szCs w:val="32"/>
        </w:rPr>
        <w:tab/>
        <w:t>// EN Low; data sampled at EN falling edge</w:t>
      </w:r>
    </w:p>
    <w:p w14:paraId="2BD902E3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 lcd_delay(10);</w:t>
      </w:r>
    </w:p>
    <w:p w14:paraId="0EBC7EDE" w14:textId="262C585C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}</w:t>
      </w:r>
    </w:p>
    <w:p w14:paraId="705BD546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void InitLCD(void)</w:t>
      </w:r>
    </w:p>
    <w:p w14:paraId="0E11DB57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{</w:t>
      </w:r>
    </w:p>
    <w:p w14:paraId="5E18444A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ADCON1 = 0x0F;</w:t>
      </w:r>
    </w:p>
    <w:p w14:paraId="6400A0C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TRISB = 0x00; //set data port as output</w:t>
      </w:r>
    </w:p>
    <w:p w14:paraId="0723C5BD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TRISAbits.RA0 = 0; //RS pin</w:t>
      </w:r>
    </w:p>
    <w:p w14:paraId="0C8F6078" w14:textId="52D3E606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TRISAbits.RA1 = 0; // EN pin</w:t>
      </w:r>
    </w:p>
    <w:p w14:paraId="7374A22D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SendInstruction(0x38);      //8 bit mode, 2 line,5x7 dots</w:t>
      </w:r>
    </w:p>
    <w:p w14:paraId="5C7E8D3A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SendInstruction(0x06);</w:t>
      </w:r>
      <w:r w:rsidRPr="00793500">
        <w:rPr>
          <w:sz w:val="32"/>
          <w:szCs w:val="32"/>
        </w:rPr>
        <w:tab/>
        <w:t>// entry mode</w:t>
      </w:r>
    </w:p>
    <w:p w14:paraId="7DFCC28F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SendInstruction(0x0C);</w:t>
      </w:r>
      <w:r w:rsidRPr="00793500">
        <w:rPr>
          <w:sz w:val="32"/>
          <w:szCs w:val="32"/>
        </w:rPr>
        <w:tab/>
        <w:t>//Display ON cursor OFF</w:t>
      </w:r>
    </w:p>
    <w:p w14:paraId="64C0D5A4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SendInstruction(0x01);      //Clear display</w:t>
      </w:r>
    </w:p>
    <w:p w14:paraId="6ED87380" w14:textId="739FC19F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SendInstruction(0x80);      //set address to 1st line</w:t>
      </w:r>
    </w:p>
    <w:p w14:paraId="00D3DA48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}</w:t>
      </w:r>
    </w:p>
    <w:p w14:paraId="2549D718" w14:textId="644985D2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/********************************************************************************************************************/</w:t>
      </w:r>
    </w:p>
    <w:p w14:paraId="1CCD7343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unsigned char *String1 = "Microembedded";</w:t>
      </w:r>
    </w:p>
    <w:p w14:paraId="6AE11587" w14:textId="60ACE7E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unsigned char *String2 = "PIC-18F Board";</w:t>
      </w:r>
    </w:p>
    <w:p w14:paraId="5803C039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void main(void)</w:t>
      </w:r>
    </w:p>
    <w:p w14:paraId="22F21F01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{</w:t>
      </w:r>
    </w:p>
    <w:p w14:paraId="3D9C2A1A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lastRenderedPageBreak/>
        <w:t xml:space="preserve">    ADCON1 = 0x0F;</w:t>
      </w:r>
    </w:p>
    <w:p w14:paraId="2B07FEE3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TRISB = 0x00;       //set data port as output</w:t>
      </w:r>
    </w:p>
    <w:p w14:paraId="6CCA2354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TRISAbits.RA0 = 0;  //RS pin</w:t>
      </w:r>
    </w:p>
    <w:p w14:paraId="7FF7439C" w14:textId="78BF5F03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TRISAbits.RA1 = 0;  // EN pin</w:t>
      </w:r>
    </w:p>
    <w:p w14:paraId="4BE9AE5C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SendInstruction(0x38);      //8 bit mode, 2 line,5x7 dots</w:t>
      </w:r>
    </w:p>
    <w:p w14:paraId="5ED2CE78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SendInstruction(0x06);      // entry mode</w:t>
      </w:r>
    </w:p>
    <w:p w14:paraId="5847C3A2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SendInstruction(0x0C);      //Display ON cursor OFF</w:t>
      </w:r>
    </w:p>
    <w:p w14:paraId="54290939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SendInstruction(0x01);      //Clear display</w:t>
      </w:r>
    </w:p>
    <w:p w14:paraId="37487E43" w14:textId="05C52F9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  SendInstruction(0x80);      //set address to 1st line</w:t>
      </w:r>
    </w:p>
    <w:p w14:paraId="7320A980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while(*String1)</w:t>
      </w:r>
    </w:p>
    <w:p w14:paraId="4713998C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{</w:t>
      </w:r>
    </w:p>
    <w:p w14:paraId="55F6680D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SendData(*String1);</w:t>
      </w:r>
    </w:p>
    <w:p w14:paraId="69028C8B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String1++;</w:t>
      </w:r>
    </w:p>
    <w:p w14:paraId="408B3FA3" w14:textId="47FB10ED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}</w:t>
      </w:r>
    </w:p>
    <w:p w14:paraId="39151CB8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SendInstruction(0xC0);      //set address to 2nd line</w:t>
      </w:r>
    </w:p>
    <w:p w14:paraId="79FB83C6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while(*String2)</w:t>
      </w:r>
    </w:p>
    <w:p w14:paraId="40FB4754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{</w:t>
      </w:r>
    </w:p>
    <w:p w14:paraId="02EC39DC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SendData(*String2);</w:t>
      </w:r>
    </w:p>
    <w:p w14:paraId="3B746651" w14:textId="77777777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 String2++;</w:t>
      </w:r>
    </w:p>
    <w:p w14:paraId="61344F53" w14:textId="571734E4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}</w:t>
      </w:r>
    </w:p>
    <w:p w14:paraId="16F65E6E" w14:textId="30550059" w:rsidR="00793500" w:rsidRPr="00793500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 xml:space="preserve"> while(1);</w:t>
      </w:r>
    </w:p>
    <w:p w14:paraId="3AC03CB4" w14:textId="04915930" w:rsidR="005E7A2A" w:rsidRDefault="00793500" w:rsidP="00793500">
      <w:pPr>
        <w:rPr>
          <w:sz w:val="32"/>
          <w:szCs w:val="32"/>
        </w:rPr>
      </w:pPr>
      <w:r w:rsidRPr="00793500">
        <w:rPr>
          <w:sz w:val="32"/>
          <w:szCs w:val="32"/>
        </w:rPr>
        <w:t>}</w:t>
      </w:r>
    </w:p>
    <w:p w14:paraId="7BE5AB67" w14:textId="77777777" w:rsidR="005E7A2A" w:rsidRDefault="005E7A2A" w:rsidP="005E7A2A">
      <w:pPr>
        <w:rPr>
          <w:sz w:val="32"/>
          <w:szCs w:val="32"/>
        </w:rPr>
      </w:pPr>
    </w:p>
    <w:p w14:paraId="34ED870E" w14:textId="77777777" w:rsidR="005E7A2A" w:rsidRDefault="005E7A2A" w:rsidP="005E7A2A">
      <w:pPr>
        <w:rPr>
          <w:sz w:val="32"/>
          <w:szCs w:val="32"/>
        </w:rPr>
      </w:pPr>
    </w:p>
    <w:p w14:paraId="1762E8A6" w14:textId="77777777" w:rsidR="005E7A2A" w:rsidRDefault="005E7A2A" w:rsidP="005E7A2A">
      <w:pPr>
        <w:rPr>
          <w:sz w:val="32"/>
          <w:szCs w:val="32"/>
        </w:rPr>
      </w:pPr>
    </w:p>
    <w:p w14:paraId="4883E37F" w14:textId="77777777" w:rsidR="005E7A2A" w:rsidRDefault="005E7A2A" w:rsidP="005E7A2A">
      <w:pPr>
        <w:rPr>
          <w:sz w:val="32"/>
          <w:szCs w:val="32"/>
        </w:rPr>
      </w:pPr>
    </w:p>
    <w:p w14:paraId="06BB6C03" w14:textId="0E505173" w:rsidR="005E7A2A" w:rsidRDefault="00046D70" w:rsidP="005E7A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63ECA2E" wp14:editId="3A515848">
            <wp:extent cx="6637020" cy="3528060"/>
            <wp:effectExtent l="0" t="0" r="0" b="0"/>
            <wp:docPr id="10669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5FA4" w14:textId="77777777" w:rsidR="005E7A2A" w:rsidRDefault="005E7A2A" w:rsidP="005E7A2A">
      <w:pPr>
        <w:rPr>
          <w:sz w:val="32"/>
          <w:szCs w:val="32"/>
        </w:rPr>
      </w:pPr>
    </w:p>
    <w:p w14:paraId="1E010B65" w14:textId="77777777" w:rsidR="005E7A2A" w:rsidRDefault="005E7A2A" w:rsidP="005E7A2A">
      <w:pPr>
        <w:rPr>
          <w:sz w:val="32"/>
          <w:szCs w:val="32"/>
        </w:rPr>
      </w:pPr>
    </w:p>
    <w:p w14:paraId="1FEA3887" w14:textId="79AFBD7D" w:rsidR="005E7A2A" w:rsidRPr="0061646E" w:rsidRDefault="005E7A2A" w:rsidP="005E7A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513275" wp14:editId="1E098A2C">
            <wp:extent cx="4845501" cy="6675870"/>
            <wp:effectExtent l="0" t="953" r="0" b="0"/>
            <wp:docPr id="594168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81" b="868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58501" cy="669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DB510" w14:textId="77777777" w:rsidR="00C56EAB" w:rsidRDefault="00C56EAB"/>
    <w:sectPr w:rsidR="00C56EAB" w:rsidSect="005E7A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2A"/>
    <w:rsid w:val="00046D70"/>
    <w:rsid w:val="00065090"/>
    <w:rsid w:val="002C0FAD"/>
    <w:rsid w:val="005E7A2A"/>
    <w:rsid w:val="006807F4"/>
    <w:rsid w:val="006D16B6"/>
    <w:rsid w:val="00793500"/>
    <w:rsid w:val="00AF238B"/>
    <w:rsid w:val="00C56EAB"/>
    <w:rsid w:val="00E8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B515"/>
  <w15:chartTrackingRefBased/>
  <w15:docId w15:val="{79E8A098-06CF-4F1B-AE7B-3B4A2DF2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2A"/>
  </w:style>
  <w:style w:type="paragraph" w:styleId="Heading1">
    <w:name w:val="heading 1"/>
    <w:basedOn w:val="Normal"/>
    <w:next w:val="Normal"/>
    <w:link w:val="Heading1Char"/>
    <w:uiPriority w:val="9"/>
    <w:qFormat/>
    <w:rsid w:val="005E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10</cp:revision>
  <dcterms:created xsi:type="dcterms:W3CDTF">2025-10-14T14:07:00Z</dcterms:created>
  <dcterms:modified xsi:type="dcterms:W3CDTF">2025-10-14T14:10:00Z</dcterms:modified>
</cp:coreProperties>
</file>