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F527" w14:textId="48B7C6B1" w:rsidR="0083651C" w:rsidRDefault="002B6EC1">
      <w:pPr>
        <w:rPr>
          <w:rFonts w:ascii="Times New Roman" w:hAnsi="Times New Roman" w:cs="Times New Roman"/>
          <w:sz w:val="24"/>
          <w:szCs w:val="24"/>
        </w:rPr>
      </w:pPr>
      <w:r w:rsidRPr="002B6EC1">
        <w:rPr>
          <w:rFonts w:ascii="Times New Roman" w:hAnsi="Times New Roman" w:cs="Times New Roman"/>
          <w:sz w:val="24"/>
          <w:szCs w:val="24"/>
        </w:rPr>
        <w:t>Th</w:t>
      </w:r>
      <w:r>
        <w:rPr>
          <w:rFonts w:ascii="Times New Roman" w:hAnsi="Times New Roman" w:cs="Times New Roman"/>
          <w:sz w:val="24"/>
          <w:szCs w:val="24"/>
        </w:rPr>
        <w:t>erac-25 Causal Factors:</w:t>
      </w:r>
    </w:p>
    <w:p w14:paraId="40E423E8" w14:textId="77777777" w:rsidR="006F53DB" w:rsidRDefault="006F53DB" w:rsidP="006F53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Overconfidence in Software</w:t>
      </w:r>
    </w:p>
    <w:p w14:paraId="2FCF8147" w14:textId="719A044E" w:rsidR="002B6EC1" w:rsidRDefault="00EC0B0D" w:rsidP="002B6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Inadequate SW Engineering Practices</w:t>
      </w:r>
    </w:p>
    <w:p w14:paraId="30AF5451" w14:textId="77777777" w:rsidR="006F53DB" w:rsidRDefault="006F53DB" w:rsidP="006F53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Inadequate Investigation/Follow-Up on Accidents</w:t>
      </w:r>
    </w:p>
    <w:p w14:paraId="0B46A833" w14:textId="078E0CF1" w:rsidR="006F53DB" w:rsidRDefault="001907C6" w:rsidP="001907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 Reuse Naivety</w:t>
      </w:r>
    </w:p>
    <w:p w14:paraId="7E4CBF07" w14:textId="77777777" w:rsidR="001907C6" w:rsidRPr="001907C6" w:rsidRDefault="001907C6" w:rsidP="001907C6">
      <w:pPr>
        <w:pStyle w:val="ListParagraph"/>
        <w:rPr>
          <w:rFonts w:ascii="Times New Roman" w:hAnsi="Times New Roman" w:cs="Times New Roman"/>
          <w:sz w:val="24"/>
          <w:szCs w:val="24"/>
        </w:rPr>
      </w:pPr>
    </w:p>
    <w:p w14:paraId="6E79D263" w14:textId="726AEE58" w:rsidR="002B6EC1" w:rsidRDefault="002B6EC1" w:rsidP="002B6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Confusing reliability with safety</w:t>
      </w:r>
    </w:p>
    <w:p w14:paraId="774AC3F2" w14:textId="6D2A6291" w:rsidR="002B6EC1" w:rsidRDefault="002B6EC1" w:rsidP="002B6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Lack of defensive design</w:t>
      </w:r>
    </w:p>
    <w:p w14:paraId="39BED374" w14:textId="3D0817E8" w:rsidR="002B6EC1" w:rsidRDefault="002B6EC1" w:rsidP="002B6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Failure to eliminate root causes</w:t>
      </w:r>
    </w:p>
    <w:p w14:paraId="1BFE56BA" w14:textId="6B52DADC" w:rsidR="002B6EC1" w:rsidRDefault="002B6EC1" w:rsidP="002B6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Complacency</w:t>
      </w:r>
    </w:p>
    <w:p w14:paraId="5EC84B15" w14:textId="6430A950" w:rsidR="002B6EC1" w:rsidRDefault="002B6EC1" w:rsidP="002B6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Unrealistic Risk Assessments</w:t>
      </w:r>
    </w:p>
    <w:p w14:paraId="5F8D574F" w14:textId="615B36BA" w:rsidR="00EC0B0D" w:rsidRDefault="00EC0B0D" w:rsidP="002B6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Safe vs Friendly UI</w:t>
      </w:r>
    </w:p>
    <w:p w14:paraId="1A4E557A" w14:textId="31DAEA27" w:rsidR="00EC0B0D" w:rsidRDefault="00EC0B0D" w:rsidP="002B6E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User/Government Oversight</w:t>
      </w:r>
    </w:p>
    <w:p w14:paraId="57BDC656" w14:textId="77777777" w:rsidR="002D0B85" w:rsidRDefault="002D0B85" w:rsidP="002D0B85">
      <w:pPr>
        <w:rPr>
          <w:rFonts w:ascii="Times New Roman" w:hAnsi="Times New Roman" w:cs="Times New Roman"/>
          <w:sz w:val="24"/>
          <w:szCs w:val="24"/>
        </w:rPr>
      </w:pPr>
    </w:p>
    <w:p w14:paraId="6D472A26" w14:textId="34692173" w:rsidR="002D0B85" w:rsidRDefault="002D0B85" w:rsidP="002D0B85">
      <w:pPr>
        <w:rPr>
          <w:rFonts w:ascii="Times New Roman" w:hAnsi="Times New Roman" w:cs="Times New Roman"/>
          <w:sz w:val="24"/>
          <w:szCs w:val="24"/>
        </w:rPr>
      </w:pPr>
      <w:r>
        <w:rPr>
          <w:rFonts w:ascii="Times New Roman" w:hAnsi="Times New Roman" w:cs="Times New Roman"/>
          <w:sz w:val="24"/>
          <w:szCs w:val="24"/>
        </w:rPr>
        <w:t>Do Artifacts have Politics:</w:t>
      </w:r>
    </w:p>
    <w:p w14:paraId="4C8E664C" w14:textId="3E243567" w:rsidR="002D0B85" w:rsidRDefault="002D0B85" w:rsidP="002D0B85">
      <w:pPr>
        <w:pStyle w:val="ListParagraph"/>
        <w:numPr>
          <w:ilvl w:val="0"/>
          <w:numId w:val="1"/>
        </w:numPr>
        <w:rPr>
          <w:rFonts w:ascii="Times New Roman" w:hAnsi="Times New Roman" w:cs="Times New Roman"/>
          <w:sz w:val="24"/>
          <w:szCs w:val="24"/>
        </w:rPr>
      </w:pPr>
      <w:r w:rsidRPr="00166C2E">
        <w:rPr>
          <w:rFonts w:ascii="Times New Roman" w:hAnsi="Times New Roman" w:cs="Times New Roman"/>
          <w:b/>
          <w:bCs/>
          <w:sz w:val="24"/>
          <w:szCs w:val="24"/>
          <w:u w:val="single"/>
        </w:rPr>
        <w:t>Politics</w:t>
      </w:r>
      <w:r>
        <w:rPr>
          <w:rFonts w:ascii="Times New Roman" w:hAnsi="Times New Roman" w:cs="Times New Roman"/>
          <w:sz w:val="24"/>
          <w:szCs w:val="24"/>
        </w:rPr>
        <w:t>: Arrangements of Power and Authority in human associations as well as the activities that take place within those arrangements</w:t>
      </w:r>
    </w:p>
    <w:p w14:paraId="4831E77D" w14:textId="7F558AF9" w:rsidR="000E0852" w:rsidRDefault="000E0852" w:rsidP="002D0B85">
      <w:pPr>
        <w:pStyle w:val="ListParagraph"/>
        <w:numPr>
          <w:ilvl w:val="0"/>
          <w:numId w:val="1"/>
        </w:numPr>
        <w:rPr>
          <w:rFonts w:ascii="Times New Roman" w:hAnsi="Times New Roman" w:cs="Times New Roman"/>
          <w:sz w:val="24"/>
          <w:szCs w:val="24"/>
        </w:rPr>
      </w:pPr>
      <w:r w:rsidRPr="00166C2E">
        <w:rPr>
          <w:rFonts w:ascii="Times New Roman" w:hAnsi="Times New Roman" w:cs="Times New Roman"/>
          <w:b/>
          <w:bCs/>
          <w:sz w:val="24"/>
          <w:szCs w:val="24"/>
          <w:u w:val="single"/>
        </w:rPr>
        <w:t>Technologies</w:t>
      </w:r>
      <w:r>
        <w:rPr>
          <w:rFonts w:ascii="Times New Roman" w:hAnsi="Times New Roman" w:cs="Times New Roman"/>
          <w:sz w:val="24"/>
          <w:szCs w:val="24"/>
        </w:rPr>
        <w:t>: Small or large pieces/systems of hardware (through which we build order in the world)</w:t>
      </w:r>
      <w:r w:rsidR="00D518B5">
        <w:rPr>
          <w:rFonts w:ascii="Times New Roman" w:hAnsi="Times New Roman" w:cs="Times New Roman"/>
          <w:sz w:val="24"/>
          <w:szCs w:val="24"/>
        </w:rPr>
        <w:t>. Two main types:</w:t>
      </w:r>
    </w:p>
    <w:p w14:paraId="1CDCFD71" w14:textId="5999573B" w:rsidR="00D518B5" w:rsidRDefault="00D518B5" w:rsidP="00D518B5">
      <w:pPr>
        <w:pStyle w:val="ListParagraph"/>
        <w:numPr>
          <w:ilvl w:val="1"/>
          <w:numId w:val="1"/>
        </w:numPr>
        <w:rPr>
          <w:rFonts w:ascii="Times New Roman" w:hAnsi="Times New Roman" w:cs="Times New Roman"/>
          <w:sz w:val="24"/>
          <w:szCs w:val="24"/>
        </w:rPr>
      </w:pPr>
      <w:r w:rsidRPr="00166C2E">
        <w:rPr>
          <w:rFonts w:ascii="Times New Roman" w:hAnsi="Times New Roman" w:cs="Times New Roman"/>
          <w:b/>
          <w:bCs/>
          <w:sz w:val="24"/>
          <w:szCs w:val="24"/>
          <w:u w:val="single"/>
        </w:rPr>
        <w:t>Authoritarian</w:t>
      </w:r>
      <w:r>
        <w:rPr>
          <w:rFonts w:ascii="Times New Roman" w:hAnsi="Times New Roman" w:cs="Times New Roman"/>
          <w:sz w:val="24"/>
          <w:szCs w:val="24"/>
        </w:rPr>
        <w:t>: System centered and powerful but inherently unstable</w:t>
      </w:r>
    </w:p>
    <w:p w14:paraId="230328D8" w14:textId="4F0E3F3B" w:rsidR="00D518B5" w:rsidRDefault="00D518B5" w:rsidP="00D518B5">
      <w:pPr>
        <w:pStyle w:val="ListParagraph"/>
        <w:numPr>
          <w:ilvl w:val="1"/>
          <w:numId w:val="1"/>
        </w:numPr>
        <w:rPr>
          <w:rFonts w:ascii="Times New Roman" w:hAnsi="Times New Roman" w:cs="Times New Roman"/>
          <w:sz w:val="24"/>
          <w:szCs w:val="24"/>
        </w:rPr>
      </w:pPr>
      <w:r w:rsidRPr="00166C2E">
        <w:rPr>
          <w:rFonts w:ascii="Times New Roman" w:hAnsi="Times New Roman" w:cs="Times New Roman"/>
          <w:b/>
          <w:bCs/>
          <w:sz w:val="24"/>
          <w:szCs w:val="24"/>
          <w:u w:val="single"/>
        </w:rPr>
        <w:t>Democratic</w:t>
      </w:r>
      <w:r>
        <w:rPr>
          <w:rFonts w:ascii="Times New Roman" w:hAnsi="Times New Roman" w:cs="Times New Roman"/>
          <w:sz w:val="24"/>
          <w:szCs w:val="24"/>
        </w:rPr>
        <w:t>: Human centered and relatively weak but resourceful and durable</w:t>
      </w:r>
    </w:p>
    <w:p w14:paraId="44CC549F" w14:textId="0597152F" w:rsidR="00210B4E" w:rsidRDefault="00210B4E" w:rsidP="00210B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Social Determination of Technology: The social/economic context which technology is used determines its significance (not necessarily the technical features)</w:t>
      </w:r>
    </w:p>
    <w:p w14:paraId="78719817" w14:textId="771FE68F" w:rsidR="00210B4E" w:rsidRDefault="00210B4E" w:rsidP="00210B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Theory of Technological Politics: We should pay attention to the characteristics of technical objects and their meaning</w:t>
      </w:r>
    </w:p>
    <w:p w14:paraId="686EDA4B" w14:textId="0D2C5BEC" w:rsidR="00210B4E" w:rsidRDefault="00210B4E" w:rsidP="00210B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Ways that Technology has politics:</w:t>
      </w:r>
    </w:p>
    <w:p w14:paraId="37ED9C57" w14:textId="6F46F551" w:rsidR="00210B4E" w:rsidRDefault="00210B4E" w:rsidP="00210B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By Decision</w:t>
      </w:r>
      <w:r w:rsidR="001540B9">
        <w:rPr>
          <w:rFonts w:ascii="Times New Roman" w:hAnsi="Times New Roman" w:cs="Times New Roman"/>
          <w:sz w:val="24"/>
          <w:szCs w:val="24"/>
        </w:rPr>
        <w:t xml:space="preserve"> (intentional)</w:t>
      </w:r>
      <w:r>
        <w:rPr>
          <w:rFonts w:ascii="Times New Roman" w:hAnsi="Times New Roman" w:cs="Times New Roman"/>
          <w:sz w:val="24"/>
          <w:szCs w:val="24"/>
        </w:rPr>
        <w:t>: The technology is used to settle affairs in a community and is designed with that intent in mind (design influences society)</w:t>
      </w:r>
    </w:p>
    <w:p w14:paraId="421D270D" w14:textId="05109C3F" w:rsidR="002C72E3" w:rsidRPr="00210B4E" w:rsidRDefault="002C72E3" w:rsidP="002C72E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Example: </w:t>
      </w:r>
      <w:r w:rsidR="000E3390">
        <w:rPr>
          <w:rFonts w:ascii="Times New Roman" w:hAnsi="Times New Roman" w:cs="Times New Roman"/>
          <w:sz w:val="24"/>
          <w:szCs w:val="24"/>
        </w:rPr>
        <w:t xml:space="preserve">Buildings, Sidewalks, Benches, etc. Designed specifically such that they cannot be used by the homeless to sleep on etc. </w:t>
      </w:r>
      <w:r>
        <w:rPr>
          <w:rFonts w:ascii="Times New Roman" w:hAnsi="Times New Roman" w:cs="Times New Roman"/>
          <w:sz w:val="24"/>
          <w:szCs w:val="24"/>
        </w:rPr>
        <w:t>(an intentional decision of the</w:t>
      </w:r>
      <w:r w:rsidR="000E3390">
        <w:rPr>
          <w:rFonts w:ascii="Times New Roman" w:hAnsi="Times New Roman" w:cs="Times New Roman"/>
          <w:sz w:val="24"/>
          <w:szCs w:val="24"/>
        </w:rPr>
        <w:t xml:space="preserve"> architect to </w:t>
      </w:r>
      <w:r w:rsidR="00C730BD">
        <w:rPr>
          <w:rFonts w:ascii="Times New Roman" w:hAnsi="Times New Roman" w:cs="Times New Roman"/>
          <w:sz w:val="24"/>
          <w:szCs w:val="24"/>
        </w:rPr>
        <w:t>repel them</w:t>
      </w:r>
      <w:r>
        <w:rPr>
          <w:rFonts w:ascii="Times New Roman" w:hAnsi="Times New Roman" w:cs="Times New Roman"/>
          <w:sz w:val="24"/>
          <w:szCs w:val="24"/>
        </w:rPr>
        <w:t>).</w:t>
      </w:r>
    </w:p>
    <w:p w14:paraId="5BE05D00" w14:textId="2AD51204" w:rsidR="00210B4E" w:rsidRDefault="00210B4E" w:rsidP="00210B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By Necessity</w:t>
      </w:r>
      <w:r w:rsidR="001540B9">
        <w:rPr>
          <w:rFonts w:ascii="Times New Roman" w:hAnsi="Times New Roman" w:cs="Times New Roman"/>
          <w:sz w:val="24"/>
          <w:szCs w:val="24"/>
        </w:rPr>
        <w:t xml:space="preserve"> (unintentional)</w:t>
      </w:r>
      <w:r>
        <w:rPr>
          <w:rFonts w:ascii="Times New Roman" w:hAnsi="Times New Roman" w:cs="Times New Roman"/>
          <w:sz w:val="24"/>
          <w:szCs w:val="24"/>
        </w:rPr>
        <w:t>: Inherently Political Technologies. When certain technologies are compatible with specific political relationships.</w:t>
      </w:r>
    </w:p>
    <w:p w14:paraId="07D2A39A" w14:textId="12BC7559" w:rsidR="00C550C6" w:rsidRDefault="00C550C6" w:rsidP="00C550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Example: </w:t>
      </w:r>
      <w:r w:rsidR="00B77925">
        <w:rPr>
          <w:rFonts w:ascii="Times New Roman" w:hAnsi="Times New Roman" w:cs="Times New Roman"/>
          <w:sz w:val="24"/>
          <w:szCs w:val="24"/>
        </w:rPr>
        <w:t>Nuclear power assumes requires a strong central power that can prevent it from falling into the wrong hands.</w:t>
      </w:r>
    </w:p>
    <w:p w14:paraId="2963B64D" w14:textId="48935468" w:rsidR="001748D0" w:rsidRDefault="001748D0" w:rsidP="00174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Patriot Act was passed after 9/11 and gave the government the authority to spy on and conduct more intensive background checks on ordinary Americans</w:t>
      </w:r>
      <w:r w:rsidR="003716CB">
        <w:rPr>
          <w:rFonts w:ascii="Times New Roman" w:hAnsi="Times New Roman" w:cs="Times New Roman"/>
          <w:sz w:val="24"/>
          <w:szCs w:val="24"/>
        </w:rPr>
        <w:t xml:space="preserve"> ==&gt; </w:t>
      </w:r>
      <w:r w:rsidR="00533F62">
        <w:rPr>
          <w:rFonts w:ascii="Times New Roman" w:hAnsi="Times New Roman" w:cs="Times New Roman"/>
          <w:sz w:val="24"/>
          <w:szCs w:val="24"/>
        </w:rPr>
        <w:t xml:space="preserve">dangerous </w:t>
      </w:r>
      <w:r w:rsidR="003716CB">
        <w:rPr>
          <w:rFonts w:ascii="Times New Roman" w:hAnsi="Times New Roman" w:cs="Times New Roman"/>
          <w:sz w:val="24"/>
          <w:szCs w:val="24"/>
        </w:rPr>
        <w:t xml:space="preserve">technology can lead to </w:t>
      </w:r>
      <w:r w:rsidR="00533F62">
        <w:rPr>
          <w:rFonts w:ascii="Times New Roman" w:hAnsi="Times New Roman" w:cs="Times New Roman"/>
          <w:sz w:val="24"/>
          <w:szCs w:val="24"/>
        </w:rPr>
        <w:t>need for more security</w:t>
      </w:r>
      <w:r w:rsidR="006F463D">
        <w:rPr>
          <w:rFonts w:ascii="Times New Roman" w:hAnsi="Times New Roman" w:cs="Times New Roman"/>
          <w:sz w:val="24"/>
          <w:szCs w:val="24"/>
        </w:rPr>
        <w:t xml:space="preserve"> (sacrifice of civil liberties)</w:t>
      </w:r>
    </w:p>
    <w:p w14:paraId="799E02A7" w14:textId="77777777" w:rsidR="001540B9" w:rsidRDefault="001540B9" w:rsidP="001540B9">
      <w:pPr>
        <w:rPr>
          <w:rFonts w:ascii="Times New Roman" w:hAnsi="Times New Roman" w:cs="Times New Roman"/>
          <w:sz w:val="24"/>
          <w:szCs w:val="24"/>
        </w:rPr>
      </w:pPr>
    </w:p>
    <w:p w14:paraId="2335A0D9" w14:textId="13653682" w:rsidR="00921F5D" w:rsidRDefault="00921F5D" w:rsidP="001540B9">
      <w:pPr>
        <w:rPr>
          <w:rFonts w:ascii="Times New Roman" w:hAnsi="Times New Roman" w:cs="Times New Roman"/>
          <w:sz w:val="24"/>
          <w:szCs w:val="24"/>
        </w:rPr>
      </w:pPr>
      <w:r>
        <w:rPr>
          <w:rFonts w:ascii="Times New Roman" w:hAnsi="Times New Roman" w:cs="Times New Roman"/>
          <w:sz w:val="24"/>
          <w:szCs w:val="24"/>
        </w:rPr>
        <w:lastRenderedPageBreak/>
        <w:t>Classical Ethics:</w:t>
      </w:r>
    </w:p>
    <w:p w14:paraId="7C970950" w14:textId="24C24C92" w:rsidR="00921F5D" w:rsidRDefault="002918CA" w:rsidP="00921F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main ways to view the world:</w:t>
      </w:r>
    </w:p>
    <w:p w14:paraId="1FCA1628" w14:textId="6E51DB18" w:rsidR="002918CA" w:rsidRDefault="002918CA" w:rsidP="002918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Selfish Point of View: Consider only yourself and your values</w:t>
      </w:r>
    </w:p>
    <w:p w14:paraId="58DDD8EE" w14:textId="462984A2" w:rsidR="002918CA" w:rsidRDefault="002918CA" w:rsidP="002918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Ethical Point of View: Respect others and their core values</w:t>
      </w:r>
    </w:p>
    <w:p w14:paraId="7BB0D650" w14:textId="2D675629" w:rsidR="0029513E" w:rsidRDefault="0029513E" w:rsidP="002951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Ethical Relativism: There are no universal standards for right and wrong</w:t>
      </w:r>
    </w:p>
    <w:p w14:paraId="5BE29B4C" w14:textId="2994E4A6" w:rsidR="0029513E" w:rsidRDefault="0029513E" w:rsidP="002951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Subjective Relativism: Each person decides right and wrong themselves. However, since decisions may not be based on reason, this is not a workable ethical theory</w:t>
      </w:r>
      <w:r w:rsidR="001A1C84">
        <w:rPr>
          <w:rFonts w:ascii="Times New Roman" w:hAnsi="Times New Roman" w:cs="Times New Roman"/>
          <w:sz w:val="24"/>
          <w:szCs w:val="24"/>
        </w:rPr>
        <w:t>.</w:t>
      </w:r>
      <w:r>
        <w:rPr>
          <w:rFonts w:ascii="Times New Roman" w:hAnsi="Times New Roman" w:cs="Times New Roman"/>
          <w:sz w:val="24"/>
          <w:szCs w:val="24"/>
        </w:rPr>
        <w:t xml:space="preserve"> </w:t>
      </w:r>
    </w:p>
    <w:p w14:paraId="45890C6A" w14:textId="4E31C8E5" w:rsidR="0029513E" w:rsidRDefault="004E6FD2" w:rsidP="002951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Cultural Relativism: When a society decides what is right and wrong based on moral guidelines. </w:t>
      </w:r>
      <w:r w:rsidR="00207974">
        <w:rPr>
          <w:rFonts w:ascii="Times New Roman" w:hAnsi="Times New Roman" w:cs="Times New Roman"/>
          <w:sz w:val="24"/>
          <w:szCs w:val="24"/>
        </w:rPr>
        <w:t>May not be cultural norms or guarantee they are just, thus not a workable ethical theory.</w:t>
      </w:r>
    </w:p>
    <w:p w14:paraId="593A1EE9" w14:textId="52BA0F0B" w:rsidR="000B4527" w:rsidRDefault="00E549F8" w:rsidP="000B45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Workable Ethical Theories</w:t>
      </w:r>
      <w:r w:rsidR="00BA6305">
        <w:rPr>
          <w:rFonts w:ascii="Times New Roman" w:hAnsi="Times New Roman" w:cs="Times New Roman"/>
          <w:sz w:val="24"/>
          <w:szCs w:val="24"/>
        </w:rPr>
        <w:t>/Frameworks</w:t>
      </w:r>
      <w:r>
        <w:rPr>
          <w:rFonts w:ascii="Times New Roman" w:hAnsi="Times New Roman" w:cs="Times New Roman"/>
          <w:sz w:val="24"/>
          <w:szCs w:val="24"/>
        </w:rPr>
        <w:t>:</w:t>
      </w:r>
    </w:p>
    <w:p w14:paraId="60FC4E96" w14:textId="77777777" w:rsidR="00AC783C" w:rsidRPr="00AC783C" w:rsidRDefault="00E549F8" w:rsidP="00E549F8">
      <w:pPr>
        <w:pStyle w:val="ListParagraph"/>
        <w:numPr>
          <w:ilvl w:val="1"/>
          <w:numId w:val="1"/>
        </w:numPr>
        <w:rPr>
          <w:rFonts w:ascii="Times New Roman" w:hAnsi="Times New Roman" w:cs="Times New Roman"/>
          <w:b/>
          <w:bCs/>
          <w:sz w:val="24"/>
          <w:szCs w:val="24"/>
          <w:u w:val="single"/>
        </w:rPr>
      </w:pPr>
      <w:r w:rsidRPr="00BA6305">
        <w:rPr>
          <w:rFonts w:ascii="Times New Roman" w:hAnsi="Times New Roman" w:cs="Times New Roman"/>
          <w:b/>
          <w:bCs/>
          <w:sz w:val="24"/>
          <w:szCs w:val="24"/>
          <w:u w:val="single"/>
        </w:rPr>
        <w:t>Act Utilitarianism</w:t>
      </w:r>
      <w:r w:rsidR="00BA6305">
        <w:rPr>
          <w:rFonts w:ascii="Times New Roman" w:hAnsi="Times New Roman" w:cs="Times New Roman"/>
          <w:sz w:val="24"/>
          <w:szCs w:val="24"/>
        </w:rPr>
        <w:t xml:space="preserve">: </w:t>
      </w:r>
      <w:r w:rsidR="001A372B">
        <w:rPr>
          <w:rFonts w:ascii="Times New Roman" w:hAnsi="Times New Roman" w:cs="Times New Roman"/>
          <w:sz w:val="24"/>
          <w:szCs w:val="24"/>
        </w:rPr>
        <w:t>Prioritize the maximization of overall happiness for the greatest number of people.</w:t>
      </w:r>
      <w:r w:rsidR="000A0E54">
        <w:rPr>
          <w:rFonts w:ascii="Times New Roman" w:hAnsi="Times New Roman" w:cs="Times New Roman"/>
          <w:sz w:val="24"/>
          <w:szCs w:val="24"/>
        </w:rPr>
        <w:t xml:space="preserve"> (Applied to individual actions).</w:t>
      </w:r>
      <w:r w:rsidR="001A372B">
        <w:rPr>
          <w:rFonts w:ascii="Times New Roman" w:hAnsi="Times New Roman" w:cs="Times New Roman"/>
          <w:sz w:val="24"/>
          <w:szCs w:val="24"/>
        </w:rPr>
        <w:t xml:space="preserve"> </w:t>
      </w:r>
    </w:p>
    <w:p w14:paraId="45C4BA80" w14:textId="7213143D" w:rsidR="00E549F8" w:rsidRPr="00A05821" w:rsidRDefault="001A372B" w:rsidP="00AC783C">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Example: When building a highway, costs are 30 million dollars to </w:t>
      </w:r>
      <w:r w:rsidR="00A520A1">
        <w:rPr>
          <w:rFonts w:ascii="Times New Roman" w:hAnsi="Times New Roman" w:cs="Times New Roman"/>
          <w:sz w:val="24"/>
          <w:szCs w:val="24"/>
        </w:rPr>
        <w:t>taxpayers</w:t>
      </w:r>
      <w:r>
        <w:rPr>
          <w:rFonts w:ascii="Times New Roman" w:hAnsi="Times New Roman" w:cs="Times New Roman"/>
          <w:sz w:val="24"/>
          <w:szCs w:val="24"/>
        </w:rPr>
        <w:t xml:space="preserve"> and construction costs. However, its construction will save 40 million in automobile costs. Thus, building it would bring the most good to the most people. Thus, we should build it.</w:t>
      </w:r>
    </w:p>
    <w:p w14:paraId="3192FF30" w14:textId="669FB829" w:rsidR="00A05821" w:rsidRPr="002252D5" w:rsidRDefault="00A05821" w:rsidP="00A05821">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Pros: Practical and comprehensive (applies to major and minor actions)</w:t>
      </w:r>
    </w:p>
    <w:p w14:paraId="5612B012" w14:textId="1FD604B6" w:rsidR="002252D5" w:rsidRPr="00BA6305" w:rsidRDefault="002252D5" w:rsidP="00A05821">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Cons: Unclear who gets included in the calculations. Takes a lot of work and we can’t predict consequences of our actions which such certainty.</w:t>
      </w:r>
    </w:p>
    <w:p w14:paraId="1B6C3F11" w14:textId="2C7ECDF3" w:rsidR="00E549F8" w:rsidRPr="00197218" w:rsidRDefault="00E549F8" w:rsidP="00E549F8">
      <w:pPr>
        <w:pStyle w:val="ListParagraph"/>
        <w:numPr>
          <w:ilvl w:val="1"/>
          <w:numId w:val="1"/>
        </w:numPr>
        <w:rPr>
          <w:rFonts w:ascii="Times New Roman" w:hAnsi="Times New Roman" w:cs="Times New Roman"/>
          <w:b/>
          <w:bCs/>
          <w:sz w:val="24"/>
          <w:szCs w:val="24"/>
          <w:u w:val="single"/>
        </w:rPr>
      </w:pPr>
      <w:r w:rsidRPr="00BA6305">
        <w:rPr>
          <w:rFonts w:ascii="Times New Roman" w:hAnsi="Times New Roman" w:cs="Times New Roman"/>
          <w:b/>
          <w:bCs/>
          <w:sz w:val="24"/>
          <w:szCs w:val="24"/>
          <w:u w:val="single"/>
        </w:rPr>
        <w:t>Rule Utilitarianism</w:t>
      </w:r>
      <w:r w:rsidR="00BA6305">
        <w:rPr>
          <w:rFonts w:ascii="Times New Roman" w:hAnsi="Times New Roman" w:cs="Times New Roman"/>
          <w:sz w:val="24"/>
          <w:szCs w:val="24"/>
        </w:rPr>
        <w:t>:</w:t>
      </w:r>
      <w:r w:rsidR="00F95DE0">
        <w:rPr>
          <w:rFonts w:ascii="Times New Roman" w:hAnsi="Times New Roman" w:cs="Times New Roman"/>
          <w:sz w:val="24"/>
          <w:szCs w:val="24"/>
        </w:rPr>
        <w:t xml:space="preserve"> Follow rules that, when universally applied, lead to the greatest overall happiness for society.</w:t>
      </w:r>
      <w:r w:rsidR="007A4A5A">
        <w:rPr>
          <w:rFonts w:ascii="Times New Roman" w:hAnsi="Times New Roman" w:cs="Times New Roman"/>
          <w:sz w:val="24"/>
          <w:szCs w:val="24"/>
        </w:rPr>
        <w:t xml:space="preserve"> (Applied to moral rules).</w:t>
      </w:r>
    </w:p>
    <w:p w14:paraId="7E66C174" w14:textId="66D5DCB5" w:rsidR="00197218" w:rsidRPr="00197218" w:rsidRDefault="00197218" w:rsidP="00197218">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Example:</w:t>
      </w:r>
      <w:r w:rsidR="00E37EA7">
        <w:rPr>
          <w:rFonts w:ascii="Times New Roman" w:hAnsi="Times New Roman" w:cs="Times New Roman"/>
          <w:sz w:val="24"/>
          <w:szCs w:val="24"/>
        </w:rPr>
        <w:t xml:space="preserve"> A job offer requires you to collect user data without their permission. However, if everyone were to take this job, then there would be no respect for user privacy and applications would not be secure. Thus, we should not take the job. </w:t>
      </w:r>
    </w:p>
    <w:p w14:paraId="39DBC904" w14:textId="21A9DD00" w:rsidR="00197218" w:rsidRPr="00AC73C6" w:rsidRDefault="00197218" w:rsidP="00C075E3">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Pros:</w:t>
      </w:r>
      <w:r w:rsidR="0049309E">
        <w:rPr>
          <w:rFonts w:ascii="Times New Roman" w:hAnsi="Times New Roman" w:cs="Times New Roman"/>
          <w:sz w:val="24"/>
          <w:szCs w:val="24"/>
        </w:rPr>
        <w:t xml:space="preserve"> Better alternative for performing utilitarian calculus.</w:t>
      </w:r>
      <w:r w:rsidR="00E20A57">
        <w:rPr>
          <w:rFonts w:ascii="Times New Roman" w:hAnsi="Times New Roman" w:cs="Times New Roman"/>
          <w:sz w:val="24"/>
          <w:szCs w:val="24"/>
        </w:rPr>
        <w:t xml:space="preserve"> </w:t>
      </w:r>
      <w:r w:rsidR="00C32734">
        <w:rPr>
          <w:rFonts w:ascii="Times New Roman" w:hAnsi="Times New Roman" w:cs="Times New Roman"/>
          <w:sz w:val="24"/>
          <w:szCs w:val="24"/>
        </w:rPr>
        <w:t>Appeals to large population “as long as no one gets hurt you can do anything”</w:t>
      </w:r>
    </w:p>
    <w:p w14:paraId="0250C657" w14:textId="7A5600F5" w:rsidR="00AC73C6" w:rsidRPr="00AC73C6" w:rsidRDefault="00AC73C6" w:rsidP="00AC73C6">
      <w:pPr>
        <w:pStyle w:val="ListParagraph"/>
        <w:numPr>
          <w:ilvl w:val="1"/>
          <w:numId w:val="1"/>
        </w:numPr>
        <w:rPr>
          <w:rFonts w:ascii="Times New Roman" w:hAnsi="Times New Roman" w:cs="Times New Roman"/>
          <w:b/>
          <w:bCs/>
          <w:sz w:val="24"/>
          <w:szCs w:val="24"/>
          <w:u w:val="single"/>
        </w:rPr>
      </w:pPr>
      <w:r w:rsidRPr="00AC73C6">
        <w:rPr>
          <w:rFonts w:ascii="Times New Roman" w:hAnsi="Times New Roman" w:cs="Times New Roman"/>
          <w:b/>
          <w:bCs/>
          <w:sz w:val="24"/>
          <w:szCs w:val="24"/>
          <w:u w:val="single"/>
        </w:rPr>
        <w:t>Kantianism</w:t>
      </w:r>
      <w:r>
        <w:rPr>
          <w:rFonts w:ascii="Times New Roman" w:hAnsi="Times New Roman" w:cs="Times New Roman"/>
          <w:sz w:val="24"/>
          <w:szCs w:val="24"/>
        </w:rPr>
        <w:t xml:space="preserve">: </w:t>
      </w:r>
    </w:p>
    <w:p w14:paraId="67B1EB23" w14:textId="2860E538" w:rsidR="00AC73C6" w:rsidRPr="00491A9C" w:rsidRDefault="00491A9C" w:rsidP="00AC73C6">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Deontology</w:t>
      </w:r>
      <w:r>
        <w:rPr>
          <w:rFonts w:ascii="Times New Roman" w:hAnsi="Times New Roman" w:cs="Times New Roman"/>
          <w:sz w:val="24"/>
          <w:szCs w:val="24"/>
        </w:rPr>
        <w:t>: Actions are good or bad according to a clear set of rules. Actions that adhere to them are good, those that don’t are bad.</w:t>
      </w:r>
    </w:p>
    <w:p w14:paraId="2C83E508" w14:textId="4CF6DD64" w:rsidR="00491A9C" w:rsidRPr="00491A9C" w:rsidRDefault="00491A9C" w:rsidP="00491A9C">
      <w:pPr>
        <w:pStyle w:val="ListParagraph"/>
        <w:numPr>
          <w:ilvl w:val="3"/>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Pr="00491A9C">
        <w:rPr>
          <w:rFonts w:ascii="Times New Roman" w:hAnsi="Times New Roman" w:cs="Times New Roman"/>
          <w:b/>
          <w:bCs/>
          <w:sz w:val="24"/>
          <w:szCs w:val="24"/>
          <w:u w:val="single"/>
          <w:vertAlign w:val="superscript"/>
        </w:rPr>
        <w:t>st</w:t>
      </w:r>
      <w:r>
        <w:rPr>
          <w:rFonts w:ascii="Times New Roman" w:hAnsi="Times New Roman" w:cs="Times New Roman"/>
          <w:b/>
          <w:bCs/>
          <w:sz w:val="24"/>
          <w:szCs w:val="24"/>
          <w:u w:val="single"/>
        </w:rPr>
        <w:t xml:space="preserve"> Categorical Imperative</w:t>
      </w:r>
      <w:r>
        <w:rPr>
          <w:rFonts w:ascii="Times New Roman" w:hAnsi="Times New Roman" w:cs="Times New Roman"/>
          <w:sz w:val="24"/>
          <w:szCs w:val="24"/>
        </w:rPr>
        <w:t>: Treat everyone else the way that you want to be treated.</w:t>
      </w:r>
    </w:p>
    <w:p w14:paraId="266C77C1" w14:textId="530A516E" w:rsidR="00491A9C" w:rsidRPr="00760C04" w:rsidRDefault="00491A9C" w:rsidP="00491A9C">
      <w:pPr>
        <w:pStyle w:val="ListParagraph"/>
        <w:numPr>
          <w:ilvl w:val="3"/>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Pr="00491A9C">
        <w:rPr>
          <w:rFonts w:ascii="Times New Roman" w:hAnsi="Times New Roman" w:cs="Times New Roman"/>
          <w:b/>
          <w:bCs/>
          <w:sz w:val="24"/>
          <w:szCs w:val="24"/>
          <w:u w:val="single"/>
          <w:vertAlign w:val="superscript"/>
        </w:rPr>
        <w:t>nd</w:t>
      </w:r>
      <w:r>
        <w:rPr>
          <w:rFonts w:ascii="Times New Roman" w:hAnsi="Times New Roman" w:cs="Times New Roman"/>
          <w:b/>
          <w:bCs/>
          <w:sz w:val="24"/>
          <w:szCs w:val="24"/>
          <w:u w:val="single"/>
        </w:rPr>
        <w:t xml:space="preserve"> Categorical Imperative:</w:t>
      </w:r>
      <w:r>
        <w:rPr>
          <w:rFonts w:ascii="Times New Roman" w:hAnsi="Times New Roman" w:cs="Times New Roman"/>
          <w:sz w:val="24"/>
          <w:szCs w:val="24"/>
        </w:rPr>
        <w:t xml:space="preserve"> Treat </w:t>
      </w:r>
      <w:r w:rsidR="00FF1F8B">
        <w:rPr>
          <w:rFonts w:ascii="Times New Roman" w:hAnsi="Times New Roman" w:cs="Times New Roman"/>
          <w:sz w:val="24"/>
          <w:szCs w:val="24"/>
        </w:rPr>
        <w:t xml:space="preserve">yourself and </w:t>
      </w:r>
      <w:r>
        <w:rPr>
          <w:rFonts w:ascii="Times New Roman" w:hAnsi="Times New Roman" w:cs="Times New Roman"/>
          <w:sz w:val="24"/>
          <w:szCs w:val="24"/>
        </w:rPr>
        <w:t>everyone as an end, not a means to an end.</w:t>
      </w:r>
    </w:p>
    <w:p w14:paraId="4BEF2D66" w14:textId="6F86465A" w:rsidR="00760C04" w:rsidRPr="006974DD" w:rsidRDefault="00760C04" w:rsidP="00760C04">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Anscombe’s Argument</w:t>
      </w:r>
      <w:r>
        <w:rPr>
          <w:rFonts w:ascii="Times New Roman" w:hAnsi="Times New Roman" w:cs="Times New Roman"/>
          <w:sz w:val="24"/>
          <w:szCs w:val="24"/>
        </w:rPr>
        <w:t>: When there are conflicts with rules and what is morally right, doesn’t make sense to use kantainism (i.e. choose between boiling a baby and a disaster falling on many people)</w:t>
      </w:r>
    </w:p>
    <w:p w14:paraId="0E1CC863" w14:textId="242574B4" w:rsidR="006974DD" w:rsidRPr="006974DD" w:rsidRDefault="006974DD" w:rsidP="006974DD">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Pros: Treats everyone as morally equal and holds them to the same standard, producing moral guidelines</w:t>
      </w:r>
    </w:p>
    <w:p w14:paraId="2B2E46CD" w14:textId="653AABCE" w:rsidR="006974DD" w:rsidRPr="00C075E3" w:rsidRDefault="006974DD" w:rsidP="006974DD">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Cons: Sometimes there are no good rules to apply to a scenario or there are conflicts with rules. Kantianism must always fulfill perfect duties (obliged to fulfill that duty without exception).</w:t>
      </w:r>
    </w:p>
    <w:p w14:paraId="2688DF28" w14:textId="57B53C0D" w:rsidR="00E549F8" w:rsidRPr="00197218" w:rsidRDefault="00E549F8" w:rsidP="00E549F8">
      <w:pPr>
        <w:pStyle w:val="ListParagraph"/>
        <w:numPr>
          <w:ilvl w:val="1"/>
          <w:numId w:val="1"/>
        </w:numPr>
        <w:rPr>
          <w:rFonts w:ascii="Times New Roman" w:hAnsi="Times New Roman" w:cs="Times New Roman"/>
          <w:b/>
          <w:bCs/>
          <w:sz w:val="24"/>
          <w:szCs w:val="24"/>
          <w:u w:val="single"/>
        </w:rPr>
      </w:pPr>
      <w:r w:rsidRPr="00BA6305">
        <w:rPr>
          <w:rFonts w:ascii="Times New Roman" w:hAnsi="Times New Roman" w:cs="Times New Roman"/>
          <w:b/>
          <w:bCs/>
          <w:sz w:val="24"/>
          <w:szCs w:val="24"/>
          <w:u w:val="single"/>
        </w:rPr>
        <w:t>Social Contract Theory</w:t>
      </w:r>
      <w:r w:rsidR="00BA6305">
        <w:rPr>
          <w:rFonts w:ascii="Times New Roman" w:hAnsi="Times New Roman" w:cs="Times New Roman"/>
          <w:sz w:val="24"/>
          <w:szCs w:val="24"/>
        </w:rPr>
        <w:t>:</w:t>
      </w:r>
      <w:r w:rsidR="00844811" w:rsidRPr="00844811">
        <w:rPr>
          <w:rFonts w:ascii="Times New Roman" w:hAnsi="Times New Roman" w:cs="Times New Roman"/>
          <w:sz w:val="24"/>
          <w:szCs w:val="24"/>
        </w:rPr>
        <w:t xml:space="preserve"> </w:t>
      </w:r>
      <w:r w:rsidR="00844811">
        <w:rPr>
          <w:rFonts w:ascii="Times New Roman" w:hAnsi="Times New Roman" w:cs="Times New Roman"/>
          <w:sz w:val="24"/>
          <w:szCs w:val="24"/>
        </w:rPr>
        <w:t>A</w:t>
      </w:r>
      <w:r w:rsidR="00844811" w:rsidRPr="000E794F">
        <w:rPr>
          <w:rFonts w:ascii="Times New Roman" w:hAnsi="Times New Roman" w:cs="Times New Roman"/>
          <w:sz w:val="24"/>
          <w:szCs w:val="24"/>
        </w:rPr>
        <w:t>ny rules or major actions that affect society should be decided upon through an implicit agreement between the individuals of that society</w:t>
      </w:r>
      <w:r w:rsidR="00197218">
        <w:rPr>
          <w:rFonts w:ascii="Times New Roman" w:hAnsi="Times New Roman" w:cs="Times New Roman"/>
          <w:sz w:val="24"/>
          <w:szCs w:val="24"/>
        </w:rPr>
        <w:t>.</w:t>
      </w:r>
    </w:p>
    <w:p w14:paraId="3051DF1C" w14:textId="1D76FF1B" w:rsidR="0038154D" w:rsidRPr="0038154D" w:rsidRDefault="0038154D" w:rsidP="00197218">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Veil of Ignorance</w:t>
      </w:r>
      <w:r>
        <w:rPr>
          <w:rFonts w:ascii="Times New Roman" w:hAnsi="Times New Roman" w:cs="Times New Roman"/>
          <w:sz w:val="24"/>
          <w:szCs w:val="24"/>
        </w:rPr>
        <w:t>: To prevent people from acting out of self-interest, they must agree to rules of the society before being accepted in it.</w:t>
      </w:r>
    </w:p>
    <w:p w14:paraId="2D9F6C03" w14:textId="140D58CD" w:rsidR="0038154D" w:rsidRPr="00FC3536" w:rsidRDefault="0038154D" w:rsidP="00197218">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Principles of Justice</w:t>
      </w:r>
      <w:r>
        <w:rPr>
          <w:rFonts w:ascii="Times New Roman" w:hAnsi="Times New Roman" w:cs="Times New Roman"/>
          <w:sz w:val="24"/>
          <w:szCs w:val="24"/>
        </w:rPr>
        <w:t>: Everyone should have the same number of basic rights and liberties. If there are any inequities, they must be associated with positions that everyone has an equal change to achieve.</w:t>
      </w:r>
    </w:p>
    <w:p w14:paraId="4C7C272F" w14:textId="2CD194E3" w:rsidR="00FC3536" w:rsidRPr="0038154D" w:rsidRDefault="00FC3536" w:rsidP="00197218">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Difference Principle</w:t>
      </w:r>
      <w:r>
        <w:rPr>
          <w:rFonts w:ascii="Times New Roman" w:hAnsi="Times New Roman" w:cs="Times New Roman"/>
          <w:sz w:val="24"/>
          <w:szCs w:val="24"/>
        </w:rPr>
        <w:t>: Inequities should be of the greatest advantage to the most disadvantaged members of society (i.e. higher tax on the wealthy)</w:t>
      </w:r>
    </w:p>
    <w:p w14:paraId="390D9633" w14:textId="59425D9F" w:rsidR="00197218" w:rsidRPr="00197218" w:rsidRDefault="00197218" w:rsidP="00197218">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Pros:</w:t>
      </w:r>
      <w:r w:rsidR="005F6F3C">
        <w:rPr>
          <w:rFonts w:ascii="Times New Roman" w:hAnsi="Times New Roman" w:cs="Times New Roman"/>
          <w:sz w:val="24"/>
          <w:szCs w:val="24"/>
        </w:rPr>
        <w:t xml:space="preserve"> Framed in language of rights and provides a context for government issues (rights and laws etc.)</w:t>
      </w:r>
    </w:p>
    <w:p w14:paraId="20FB139B" w14:textId="47079738" w:rsidR="00197218" w:rsidRPr="00BA6305" w:rsidRDefault="00197218" w:rsidP="00197218">
      <w:pPr>
        <w:pStyle w:val="ListParagraph"/>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Cons:</w:t>
      </w:r>
      <w:r w:rsidR="005F6F3C">
        <w:rPr>
          <w:rFonts w:ascii="Times New Roman" w:hAnsi="Times New Roman" w:cs="Times New Roman"/>
          <w:sz w:val="24"/>
          <w:szCs w:val="24"/>
        </w:rPr>
        <w:t xml:space="preserve"> No one explicitly signed or agreed to a social contract</w:t>
      </w:r>
      <w:r w:rsidR="005106AE">
        <w:rPr>
          <w:rFonts w:ascii="Times New Roman" w:hAnsi="Times New Roman" w:cs="Times New Roman"/>
          <w:sz w:val="24"/>
          <w:szCs w:val="24"/>
        </w:rPr>
        <w:t xml:space="preserve"> and there may be conflicting rights</w:t>
      </w:r>
    </w:p>
    <w:p w14:paraId="78400791" w14:textId="577A5208" w:rsidR="00197218" w:rsidRPr="00EF4E32" w:rsidRDefault="00E549F8" w:rsidP="00EF4E32">
      <w:pPr>
        <w:pStyle w:val="ListParagraph"/>
        <w:numPr>
          <w:ilvl w:val="1"/>
          <w:numId w:val="1"/>
        </w:numPr>
        <w:rPr>
          <w:rFonts w:ascii="Times New Roman" w:hAnsi="Times New Roman" w:cs="Times New Roman"/>
          <w:sz w:val="24"/>
          <w:szCs w:val="24"/>
        </w:rPr>
      </w:pPr>
      <w:r w:rsidRPr="00BA6305">
        <w:rPr>
          <w:rFonts w:ascii="Times New Roman" w:hAnsi="Times New Roman" w:cs="Times New Roman"/>
          <w:b/>
          <w:bCs/>
          <w:sz w:val="24"/>
          <w:szCs w:val="24"/>
          <w:u w:val="single"/>
        </w:rPr>
        <w:t>Virtue Ethics</w:t>
      </w:r>
      <w:r w:rsidR="00BA6305">
        <w:rPr>
          <w:rFonts w:ascii="Times New Roman" w:hAnsi="Times New Roman" w:cs="Times New Roman"/>
          <w:sz w:val="24"/>
          <w:szCs w:val="24"/>
        </w:rPr>
        <w:t>:</w:t>
      </w:r>
      <w:r w:rsidR="004C183C">
        <w:rPr>
          <w:rFonts w:ascii="Times New Roman" w:hAnsi="Times New Roman" w:cs="Times New Roman"/>
          <w:sz w:val="24"/>
          <w:szCs w:val="24"/>
        </w:rPr>
        <w:t xml:space="preserve"> </w:t>
      </w:r>
      <w:r w:rsidR="00AF49D7">
        <w:rPr>
          <w:rFonts w:ascii="Times New Roman" w:hAnsi="Times New Roman" w:cs="Times New Roman"/>
          <w:sz w:val="24"/>
          <w:szCs w:val="24"/>
        </w:rPr>
        <w:t>E</w:t>
      </w:r>
      <w:r w:rsidR="004C183C" w:rsidRPr="000E794F">
        <w:rPr>
          <w:rFonts w:ascii="Times New Roman" w:hAnsi="Times New Roman" w:cs="Times New Roman"/>
          <w:sz w:val="24"/>
          <w:szCs w:val="24"/>
        </w:rPr>
        <w:t>thical behavior should be measured by trait-based characteristics, such as honesty and integrity</w:t>
      </w:r>
      <w:r w:rsidR="00587281">
        <w:rPr>
          <w:rFonts w:ascii="Times New Roman" w:hAnsi="Times New Roman" w:cs="Times New Roman"/>
          <w:sz w:val="24"/>
          <w:szCs w:val="24"/>
        </w:rPr>
        <w:t>. Not just judging based on how a person acts but also on how they feel and are compelled to act a certain way</w:t>
      </w:r>
      <w:r w:rsidR="00D11498">
        <w:rPr>
          <w:rFonts w:ascii="Times New Roman" w:hAnsi="Times New Roman" w:cs="Times New Roman"/>
          <w:sz w:val="24"/>
          <w:szCs w:val="24"/>
        </w:rPr>
        <w:t xml:space="preserve"> (moral virtue) vs knowing what the right thing to do is (intellectual virtue)</w:t>
      </w:r>
      <w:r w:rsidR="00587281">
        <w:rPr>
          <w:rFonts w:ascii="Times New Roman" w:hAnsi="Times New Roman" w:cs="Times New Roman"/>
          <w:sz w:val="24"/>
          <w:szCs w:val="24"/>
        </w:rPr>
        <w:t>.</w:t>
      </w:r>
    </w:p>
    <w:p w14:paraId="2B847AE6" w14:textId="2AFA8936" w:rsidR="00197218" w:rsidRDefault="00197218" w:rsidP="001972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Pros: </w:t>
      </w:r>
      <w:r w:rsidR="00EF4E32">
        <w:rPr>
          <w:rFonts w:ascii="Times New Roman" w:hAnsi="Times New Roman" w:cs="Times New Roman"/>
          <w:sz w:val="24"/>
          <w:szCs w:val="24"/>
        </w:rPr>
        <w:t>Also takes into account emotion rather than just obligation of actions</w:t>
      </w:r>
    </w:p>
    <w:p w14:paraId="2057AFEB" w14:textId="5773D455" w:rsidR="00760C04" w:rsidRPr="002F1D18" w:rsidRDefault="00197218" w:rsidP="00AD37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Cons:</w:t>
      </w:r>
      <w:r w:rsidR="00EF4E32">
        <w:rPr>
          <w:rFonts w:ascii="Times New Roman" w:hAnsi="Times New Roman" w:cs="Times New Roman"/>
          <w:sz w:val="24"/>
          <w:szCs w:val="24"/>
        </w:rPr>
        <w:t xml:space="preserve"> Cannot use virtue ethics to guide government polic</w:t>
      </w:r>
      <w:r w:rsidR="00154600">
        <w:rPr>
          <w:rFonts w:ascii="Times New Roman" w:hAnsi="Times New Roman" w:cs="Times New Roman"/>
          <w:sz w:val="24"/>
          <w:szCs w:val="24"/>
        </w:rPr>
        <w:t>y</w:t>
      </w:r>
      <w:r w:rsidR="00411E57">
        <w:rPr>
          <w:rFonts w:ascii="Times New Roman" w:hAnsi="Times New Roman" w:cs="Times New Roman"/>
          <w:sz w:val="24"/>
          <w:szCs w:val="24"/>
        </w:rPr>
        <w:t>, undermines efforts to hold people accountable for their actions.</w:t>
      </w:r>
    </w:p>
    <w:p w14:paraId="39B2A3C1" w14:textId="6D5BC4D7" w:rsidR="00AD37F5" w:rsidRDefault="00AD37F5" w:rsidP="00AD37F5">
      <w:pPr>
        <w:rPr>
          <w:rFonts w:ascii="Times New Roman" w:hAnsi="Times New Roman" w:cs="Times New Roman"/>
          <w:sz w:val="24"/>
          <w:szCs w:val="24"/>
        </w:rPr>
      </w:pPr>
      <w:r>
        <w:rPr>
          <w:rFonts w:ascii="Times New Roman" w:hAnsi="Times New Roman" w:cs="Times New Roman"/>
          <w:sz w:val="24"/>
          <w:szCs w:val="24"/>
        </w:rPr>
        <w:t>Kohlberg</w:t>
      </w:r>
      <w:r w:rsidR="00E33670">
        <w:rPr>
          <w:rFonts w:ascii="Times New Roman" w:hAnsi="Times New Roman" w:cs="Times New Roman"/>
          <w:sz w:val="24"/>
          <w:szCs w:val="24"/>
        </w:rPr>
        <w:t xml:space="preserve"> &amp; Gilligan</w:t>
      </w:r>
      <w:r>
        <w:rPr>
          <w:rFonts w:ascii="Times New Roman" w:hAnsi="Times New Roman" w:cs="Times New Roman"/>
          <w:sz w:val="24"/>
          <w:szCs w:val="24"/>
        </w:rPr>
        <w:t>:</w:t>
      </w:r>
    </w:p>
    <w:p w14:paraId="66783509" w14:textId="1CE7D105" w:rsidR="00AD37F5" w:rsidRPr="00E33670" w:rsidRDefault="00AD37F5" w:rsidP="00E336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3 levels of moral development </w:t>
      </w:r>
      <w:r w:rsidR="00A54CF5">
        <w:rPr>
          <w:rFonts w:ascii="Times New Roman" w:hAnsi="Times New Roman" w:cs="Times New Roman"/>
          <w:sz w:val="24"/>
          <w:szCs w:val="24"/>
        </w:rPr>
        <w:t>&amp;</w:t>
      </w:r>
      <w:r>
        <w:rPr>
          <w:rFonts w:ascii="Times New Roman" w:hAnsi="Times New Roman" w:cs="Times New Roman"/>
          <w:sz w:val="24"/>
          <w:szCs w:val="24"/>
        </w:rPr>
        <w:t xml:space="preserve"> 6 stages</w:t>
      </w:r>
      <w:r w:rsidR="00E33670">
        <w:rPr>
          <w:rFonts w:ascii="Times New Roman" w:hAnsi="Times New Roman" w:cs="Times New Roman"/>
          <w:sz w:val="24"/>
          <w:szCs w:val="24"/>
        </w:rPr>
        <w:t xml:space="preserve">. </w:t>
      </w:r>
      <w:r w:rsidR="00BA4419" w:rsidRPr="00E33670">
        <w:rPr>
          <w:rFonts w:ascii="Times New Roman" w:hAnsi="Times New Roman" w:cs="Times New Roman"/>
          <w:sz w:val="24"/>
          <w:szCs w:val="24"/>
        </w:rPr>
        <w:t>Stages develop as a child matures into an adult</w:t>
      </w:r>
    </w:p>
    <w:p w14:paraId="0C609D33" w14:textId="7A1DCC35" w:rsidR="00AD37F5" w:rsidRDefault="00390348" w:rsidP="00AD3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Gilligan c</w:t>
      </w:r>
      <w:r w:rsidR="00BA4419">
        <w:rPr>
          <w:rFonts w:ascii="Times New Roman" w:hAnsi="Times New Roman" w:cs="Times New Roman"/>
          <w:sz w:val="24"/>
          <w:szCs w:val="24"/>
        </w:rPr>
        <w:t>ountered Kohlberg with a study which revealed that boys prioritize justice while girls prioritized interpersonal relationships</w:t>
      </w:r>
    </w:p>
    <w:p w14:paraId="34DE284A" w14:textId="763E9D78" w:rsidR="002F1D18" w:rsidRDefault="002F1D18" w:rsidP="002F1D18">
      <w:pPr>
        <w:rPr>
          <w:rFonts w:ascii="Times New Roman" w:hAnsi="Times New Roman" w:cs="Times New Roman"/>
          <w:sz w:val="24"/>
          <w:szCs w:val="24"/>
        </w:rPr>
      </w:pPr>
      <w:r>
        <w:rPr>
          <w:rFonts w:ascii="Times New Roman" w:hAnsi="Times New Roman" w:cs="Times New Roman"/>
          <w:sz w:val="24"/>
          <w:szCs w:val="24"/>
        </w:rPr>
        <w:t>Freedom of Speech and Network Communication:</w:t>
      </w:r>
    </w:p>
    <w:p w14:paraId="41C10371" w14:textId="0E2466AD" w:rsidR="002F1D18" w:rsidRDefault="002F1D18" w:rsidP="002F1D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Mil</w:t>
      </w:r>
      <w:r w:rsidR="00874459">
        <w:rPr>
          <w:rFonts w:ascii="Times New Roman" w:hAnsi="Times New Roman" w:cs="Times New Roman"/>
          <w:sz w:val="24"/>
          <w:szCs w:val="24"/>
        </w:rPr>
        <w:t>l</w:t>
      </w:r>
      <w:r>
        <w:rPr>
          <w:rFonts w:ascii="Times New Roman" w:hAnsi="Times New Roman" w:cs="Times New Roman"/>
          <w:sz w:val="24"/>
          <w:szCs w:val="24"/>
        </w:rPr>
        <w:t>’s Principle of Harm</w:t>
      </w:r>
    </w:p>
    <w:p w14:paraId="6784884E" w14:textId="7C9C40BC" w:rsidR="002F1D18" w:rsidRDefault="00325F42" w:rsidP="002F1D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Power can only be exercised over an individual against his own will in order to prevent harm to others, not for “his own good”</w:t>
      </w:r>
      <w:r w:rsidR="00975158">
        <w:rPr>
          <w:rFonts w:ascii="Times New Roman" w:hAnsi="Times New Roman" w:cs="Times New Roman"/>
          <w:sz w:val="24"/>
          <w:szCs w:val="24"/>
        </w:rPr>
        <w:t xml:space="preserve"> --&gt; censorship not a good reason</w:t>
      </w:r>
    </w:p>
    <w:p w14:paraId="0B580857" w14:textId="27DEC9F8" w:rsidR="002F1D18" w:rsidRDefault="002F1D18" w:rsidP="002F1D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Censorship: An attempt to suppress or regulate public access to material considered harmful or offensive (usually exercised by governments and religious institutions).</w:t>
      </w:r>
    </w:p>
    <w:p w14:paraId="50DF771C" w14:textId="63965DC7" w:rsidR="00E214BA" w:rsidRDefault="00E214BA" w:rsidP="00E214BA">
      <w:pPr>
        <w:pStyle w:val="ListParagraph"/>
        <w:numPr>
          <w:ilvl w:val="1"/>
          <w:numId w:val="1"/>
        </w:numPr>
        <w:rPr>
          <w:rFonts w:ascii="Times New Roman" w:hAnsi="Times New Roman" w:cs="Times New Roman"/>
          <w:sz w:val="24"/>
          <w:szCs w:val="24"/>
        </w:rPr>
      </w:pPr>
      <w:r w:rsidRPr="00E214BA">
        <w:rPr>
          <w:rFonts w:ascii="Times New Roman" w:hAnsi="Times New Roman" w:cs="Times New Roman"/>
          <w:sz w:val="24"/>
          <w:szCs w:val="24"/>
        </w:rPr>
        <w:t xml:space="preserve">Direct Censorship: Government monopolizes media outlets </w:t>
      </w:r>
      <w:r>
        <w:rPr>
          <w:rFonts w:ascii="Times New Roman" w:hAnsi="Times New Roman" w:cs="Times New Roman"/>
          <w:sz w:val="24"/>
          <w:szCs w:val="24"/>
        </w:rPr>
        <w:t>and reviews media before it gets distributed</w:t>
      </w:r>
      <w:r w:rsidR="006B57A5">
        <w:rPr>
          <w:rFonts w:ascii="Times New Roman" w:hAnsi="Times New Roman" w:cs="Times New Roman"/>
          <w:sz w:val="24"/>
          <w:szCs w:val="24"/>
        </w:rPr>
        <w:t xml:space="preserve"> (i.e. China blocking internet at times of unrest, north korea</w:t>
      </w:r>
      <w:r w:rsidR="00643B17">
        <w:rPr>
          <w:rFonts w:ascii="Times New Roman" w:hAnsi="Times New Roman" w:cs="Times New Roman"/>
          <w:sz w:val="24"/>
          <w:szCs w:val="24"/>
        </w:rPr>
        <w:t>ns</w:t>
      </w:r>
      <w:r w:rsidR="006B57A5">
        <w:rPr>
          <w:rFonts w:ascii="Times New Roman" w:hAnsi="Times New Roman" w:cs="Times New Roman"/>
          <w:sz w:val="24"/>
          <w:szCs w:val="24"/>
        </w:rPr>
        <w:t xml:space="preserve"> can’t access the internet)</w:t>
      </w:r>
    </w:p>
    <w:p w14:paraId="28BDEDB6" w14:textId="2F444E65" w:rsidR="00E214BA" w:rsidRDefault="00E214BA" w:rsidP="00E214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Self-Censorship: Group decides not to publish something for themselves (to avoid persecution, maintain good relationships with government officials, etc.)</w:t>
      </w:r>
    </w:p>
    <w:p w14:paraId="3741D88A" w14:textId="0A90E033" w:rsidR="002038BA" w:rsidRDefault="004D68EC" w:rsidP="002038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Internet poses problems, it is huge, global (extends beyond national borders), and it is hard to verify user’s true identity</w:t>
      </w:r>
    </w:p>
    <w:p w14:paraId="5A4FD120" w14:textId="34FB61D1" w:rsidR="002038BA" w:rsidRDefault="008E2412" w:rsidP="008E24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CIPA: Child Internet Protection Act, a department that uses federal networking funds to filter out pages containing child pornography</w:t>
      </w:r>
      <w:r w:rsidR="00EB393B">
        <w:rPr>
          <w:rFonts w:ascii="Times New Roman" w:hAnsi="Times New Roman" w:cs="Times New Roman"/>
          <w:sz w:val="24"/>
          <w:szCs w:val="24"/>
        </w:rPr>
        <w:t>. Different frameworks evaluated this differently</w:t>
      </w:r>
    </w:p>
    <w:p w14:paraId="7D0CAFCC" w14:textId="5F4FC149" w:rsidR="005F31BD" w:rsidRDefault="005F31BD" w:rsidP="008E24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COPPA: Children’s Online Privacy Protection Act, cannot collect personal information from kids under 13 without parental consent, can’t require them to provide information to play a game</w:t>
      </w:r>
    </w:p>
    <w:p w14:paraId="6966D2C1" w14:textId="4C96B9A8" w:rsidR="0023229F" w:rsidRDefault="0023229F" w:rsidP="008E24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Identity Theft</w:t>
      </w:r>
      <w:r w:rsidR="00CA6D9E">
        <w:rPr>
          <w:rFonts w:ascii="Times New Roman" w:hAnsi="Times New Roman" w:cs="Times New Roman"/>
          <w:sz w:val="24"/>
          <w:szCs w:val="24"/>
        </w:rPr>
        <w:t>: When a person misuses another’s identity (i.e. credit card information</w:t>
      </w:r>
      <w:r w:rsidR="00234D33">
        <w:rPr>
          <w:rFonts w:ascii="Times New Roman" w:hAnsi="Times New Roman" w:cs="Times New Roman"/>
          <w:sz w:val="24"/>
          <w:szCs w:val="24"/>
        </w:rPr>
        <w:t>)</w:t>
      </w:r>
    </w:p>
    <w:p w14:paraId="3BDE3032" w14:textId="6ABDBD48" w:rsidR="0023229F" w:rsidRDefault="0023229F" w:rsidP="008E24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Section 230: Allows web operators to moderate user speech and content as they see fit</w:t>
      </w:r>
      <w:r w:rsidR="00A30EB7">
        <w:rPr>
          <w:rFonts w:ascii="Times New Roman" w:hAnsi="Times New Roman" w:cs="Times New Roman"/>
          <w:sz w:val="24"/>
          <w:szCs w:val="24"/>
        </w:rPr>
        <w:t xml:space="preserve"> (twitter)</w:t>
      </w:r>
    </w:p>
    <w:p w14:paraId="4ACE9B64" w14:textId="77777777" w:rsidR="006B66CE" w:rsidRDefault="006B66CE" w:rsidP="006B66CE">
      <w:pPr>
        <w:rPr>
          <w:rFonts w:ascii="Times New Roman" w:hAnsi="Times New Roman" w:cs="Times New Roman"/>
          <w:sz w:val="24"/>
          <w:szCs w:val="24"/>
        </w:rPr>
      </w:pPr>
    </w:p>
    <w:p w14:paraId="134FD224" w14:textId="1A90E729" w:rsidR="006B66CE" w:rsidRDefault="006B66CE" w:rsidP="006B66CE">
      <w:pPr>
        <w:rPr>
          <w:rFonts w:ascii="Times New Roman" w:hAnsi="Times New Roman" w:cs="Times New Roman"/>
          <w:sz w:val="24"/>
          <w:szCs w:val="24"/>
        </w:rPr>
      </w:pPr>
      <w:r>
        <w:rPr>
          <w:rFonts w:ascii="Times New Roman" w:hAnsi="Times New Roman" w:cs="Times New Roman"/>
          <w:sz w:val="24"/>
          <w:szCs w:val="24"/>
        </w:rPr>
        <w:t>Professional Ethics:</w:t>
      </w:r>
    </w:p>
    <w:p w14:paraId="30694B02" w14:textId="03808303" w:rsidR="005F31BD" w:rsidRDefault="005F31BD" w:rsidP="005F31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Components of a Fully Developed Profession</w:t>
      </w:r>
    </w:p>
    <w:p w14:paraId="41368952" w14:textId="47231370" w:rsidR="005F31BD" w:rsidRDefault="005F31BD" w:rsidP="005F31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Initial professional education</w:t>
      </w:r>
    </w:p>
    <w:p w14:paraId="45CCE55F" w14:textId="7FFEB90E" w:rsidR="005F31BD" w:rsidRDefault="005F31BD" w:rsidP="005F31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Accreditation</w:t>
      </w:r>
    </w:p>
    <w:p w14:paraId="3F09DF38" w14:textId="7212FC05" w:rsidR="005F31BD" w:rsidRDefault="005F31BD" w:rsidP="005F31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Skills Development</w:t>
      </w:r>
    </w:p>
    <w:p w14:paraId="12BF6AB9" w14:textId="23AE6EE0" w:rsidR="005F31BD" w:rsidRDefault="005F31BD" w:rsidP="005F31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Certification &amp; licensing</w:t>
      </w:r>
    </w:p>
    <w:p w14:paraId="365E2D72" w14:textId="5C56F40D" w:rsidR="005F31BD" w:rsidRDefault="005F31BD" w:rsidP="005F31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Professional Development</w:t>
      </w:r>
    </w:p>
    <w:p w14:paraId="618466DA" w14:textId="5943A48B" w:rsidR="005F31BD" w:rsidRDefault="005F31BD" w:rsidP="005F31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Code of Ethics</w:t>
      </w:r>
    </w:p>
    <w:p w14:paraId="58C9C9DE" w14:textId="75E55D00" w:rsidR="005F31BD" w:rsidRDefault="005F31BD" w:rsidP="005F31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Professional Society</w:t>
      </w:r>
    </w:p>
    <w:p w14:paraId="7DE51830" w14:textId="5A8C3A10" w:rsidR="00676C9B" w:rsidRDefault="00676C9B" w:rsidP="00676C9B">
      <w:pPr>
        <w:pStyle w:val="ListParagraph"/>
        <w:numPr>
          <w:ilvl w:val="0"/>
          <w:numId w:val="1"/>
        </w:numPr>
        <w:rPr>
          <w:rFonts w:ascii="Times New Roman" w:hAnsi="Times New Roman" w:cs="Times New Roman"/>
          <w:sz w:val="24"/>
          <w:szCs w:val="24"/>
        </w:rPr>
      </w:pPr>
      <w:r w:rsidRPr="00A16986">
        <w:rPr>
          <w:rFonts w:ascii="Times New Roman" w:hAnsi="Times New Roman" w:cs="Times New Roman"/>
          <w:b/>
          <w:bCs/>
          <w:sz w:val="24"/>
          <w:szCs w:val="24"/>
          <w:u w:val="single"/>
        </w:rPr>
        <w:t>Whistleblowing</w:t>
      </w:r>
      <w:r>
        <w:rPr>
          <w:rFonts w:ascii="Times New Roman" w:hAnsi="Times New Roman" w:cs="Times New Roman"/>
          <w:sz w:val="24"/>
          <w:szCs w:val="24"/>
        </w:rPr>
        <w:t>: Going outside the system to make an unauthorized disclosure of information to prevent harm</w:t>
      </w:r>
      <w:r w:rsidR="00170B58">
        <w:rPr>
          <w:rFonts w:ascii="Times New Roman" w:hAnsi="Times New Roman" w:cs="Times New Roman"/>
          <w:sz w:val="24"/>
          <w:szCs w:val="24"/>
        </w:rPr>
        <w:t xml:space="preserve"> (after internal attempts have failed)</w:t>
      </w:r>
      <w:r>
        <w:rPr>
          <w:rFonts w:ascii="Times New Roman" w:hAnsi="Times New Roman" w:cs="Times New Roman"/>
          <w:sz w:val="24"/>
          <w:szCs w:val="24"/>
        </w:rPr>
        <w:t>.</w:t>
      </w:r>
    </w:p>
    <w:p w14:paraId="2DC493BA" w14:textId="1F053AF4" w:rsidR="009A7721" w:rsidRDefault="009A7721" w:rsidP="009A77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Causes harm to the organization and the whistleblower</w:t>
      </w:r>
      <w:r w:rsidR="00B06C36">
        <w:rPr>
          <w:rFonts w:ascii="Times New Roman" w:hAnsi="Times New Roman" w:cs="Times New Roman"/>
          <w:sz w:val="24"/>
          <w:szCs w:val="24"/>
        </w:rPr>
        <w:t xml:space="preserve"> (organizational failure) </w:t>
      </w:r>
    </w:p>
    <w:p w14:paraId="760D2A58" w14:textId="7AEB3102" w:rsidR="009A7721" w:rsidRDefault="009A7721" w:rsidP="009A77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Thus, always try to resolve within the system first (report to superiors, etc.)</w:t>
      </w:r>
    </w:p>
    <w:p w14:paraId="4764FB51" w14:textId="5F5BAB94" w:rsidR="00757C72" w:rsidRDefault="00757C72" w:rsidP="009A77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Whistleblower Protection Act: Protections for current and federal employees who whistleblow</w:t>
      </w:r>
    </w:p>
    <w:p w14:paraId="20000220" w14:textId="1BFC21F6" w:rsidR="001C7285" w:rsidRDefault="001C7285" w:rsidP="009A77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 Georga Criteria for Whistleblowing:</w:t>
      </w:r>
    </w:p>
    <w:p w14:paraId="1784BF3E" w14:textId="2CE64B87" w:rsidR="001C7285" w:rsidRDefault="001C7285" w:rsidP="001C72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Problem would bring harm to the public</w:t>
      </w:r>
    </w:p>
    <w:p w14:paraId="18470EB4" w14:textId="0A9F3900" w:rsidR="001C7285" w:rsidRDefault="001C7285" w:rsidP="001C72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Have already reported to manager</w:t>
      </w:r>
    </w:p>
    <w:p w14:paraId="3D21B996" w14:textId="1E2C9BD1" w:rsidR="001C7285" w:rsidRDefault="001C7285" w:rsidP="001C72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Internal channels have not worked</w:t>
      </w:r>
    </w:p>
    <w:p w14:paraId="4BB39265" w14:textId="380144BA" w:rsidR="001C7285" w:rsidRDefault="001C7285" w:rsidP="001C72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Documentation that your view is correct</w:t>
      </w:r>
    </w:p>
    <w:p w14:paraId="261D8303" w14:textId="16737405" w:rsidR="001C7285" w:rsidRDefault="001C7285" w:rsidP="001C72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Reason to believe that bringing the issue to the public could help resolve the issue or call for action</w:t>
      </w:r>
    </w:p>
    <w:p w14:paraId="5C5E3D68" w14:textId="2775D131" w:rsidR="00E94C92" w:rsidRDefault="00E94C92" w:rsidP="00E94C92">
      <w:pPr>
        <w:rPr>
          <w:rFonts w:ascii="Times New Roman" w:hAnsi="Times New Roman" w:cs="Times New Roman"/>
          <w:sz w:val="24"/>
          <w:szCs w:val="24"/>
        </w:rPr>
      </w:pPr>
      <w:r>
        <w:rPr>
          <w:rFonts w:ascii="Times New Roman" w:hAnsi="Times New Roman" w:cs="Times New Roman"/>
          <w:sz w:val="24"/>
          <w:szCs w:val="24"/>
        </w:rPr>
        <w:t>Privacy:</w:t>
      </w:r>
    </w:p>
    <w:p w14:paraId="5111AA7D" w14:textId="3615C4F4" w:rsidR="00E94C92" w:rsidRDefault="009105E4" w:rsidP="009105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Pros: Allows us to be ourselves and remove our public persona (promotes individuality and freedom)</w:t>
      </w:r>
    </w:p>
    <w:p w14:paraId="14E799E3" w14:textId="3325D328" w:rsidR="009105E4" w:rsidRDefault="009105E4" w:rsidP="009105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 Can cover up illegal or immoral actions, outcasts can have too much privacy, and makes it difficult to stop family violence</w:t>
      </w:r>
    </w:p>
    <w:p w14:paraId="2439CD72" w14:textId="42E103A0" w:rsidR="009105E4" w:rsidRDefault="004E397E" w:rsidP="009105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Privacy is not a natural right, but it is a prudential right</w:t>
      </w:r>
    </w:p>
    <w:p w14:paraId="26B528F9" w14:textId="153B7B58" w:rsidR="005F56E1" w:rsidRDefault="005F56E1" w:rsidP="009105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Public Records</w:t>
      </w:r>
    </w:p>
    <w:p w14:paraId="2546F643" w14:textId="0FC7EF39" w:rsidR="005F56E1" w:rsidRDefault="005F56E1" w:rsidP="005F56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Information reported to the government for the purpose of informing the public</w:t>
      </w:r>
    </w:p>
    <w:p w14:paraId="6B36152E" w14:textId="1F283D85" w:rsidR="005F56E1" w:rsidRDefault="005F56E1" w:rsidP="005F56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i.e. credit card purchases</w:t>
      </w:r>
      <w:r w:rsidR="008838D4">
        <w:rPr>
          <w:rFonts w:ascii="Times New Roman" w:hAnsi="Times New Roman" w:cs="Times New Roman"/>
          <w:sz w:val="24"/>
          <w:szCs w:val="24"/>
        </w:rPr>
        <w:t xml:space="preserve">, </w:t>
      </w:r>
      <w:r>
        <w:rPr>
          <w:rFonts w:ascii="Times New Roman" w:hAnsi="Times New Roman" w:cs="Times New Roman"/>
          <w:sz w:val="24"/>
          <w:szCs w:val="24"/>
        </w:rPr>
        <w:t>posts to social media,</w:t>
      </w:r>
      <w:r w:rsidR="00FF7660">
        <w:rPr>
          <w:rFonts w:ascii="Times New Roman" w:hAnsi="Times New Roman" w:cs="Times New Roman"/>
          <w:sz w:val="24"/>
          <w:szCs w:val="24"/>
        </w:rPr>
        <w:t xml:space="preserve"> </w:t>
      </w:r>
      <w:r>
        <w:rPr>
          <w:rFonts w:ascii="Times New Roman" w:hAnsi="Times New Roman" w:cs="Times New Roman"/>
          <w:sz w:val="24"/>
          <w:szCs w:val="24"/>
        </w:rPr>
        <w:t>etc.</w:t>
      </w:r>
    </w:p>
    <w:p w14:paraId="49259E4C" w14:textId="3544085F" w:rsidR="00CB6AE5" w:rsidRDefault="00CB6AE5" w:rsidP="00CB6A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Mining</w:t>
      </w:r>
    </w:p>
    <w:p w14:paraId="7DAFD28E" w14:textId="483589FB" w:rsidR="00CB6AE5" w:rsidRDefault="00CB6AE5" w:rsidP="00CB6AE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Searching records in one or more databases to find patterns or relationships (can be used to create profiles of users)</w:t>
      </w:r>
    </w:p>
    <w:p w14:paraId="241DEC54" w14:textId="77777777" w:rsidR="00CB6AE5" w:rsidRDefault="00CB6AE5" w:rsidP="00CB6AE5">
      <w:pPr>
        <w:pStyle w:val="ListParagraph"/>
        <w:numPr>
          <w:ilvl w:val="1"/>
          <w:numId w:val="1"/>
        </w:numPr>
        <w:rPr>
          <w:rFonts w:ascii="Times New Roman" w:hAnsi="Times New Roman" w:cs="Times New Roman"/>
          <w:sz w:val="24"/>
          <w:szCs w:val="24"/>
        </w:rPr>
      </w:pPr>
      <w:r w:rsidRPr="00CB6AE5">
        <w:rPr>
          <w:rFonts w:ascii="Times New Roman" w:hAnsi="Times New Roman" w:cs="Times New Roman"/>
          <w:sz w:val="24"/>
          <w:szCs w:val="24"/>
        </w:rPr>
        <w:t>Opt-in vs Opt-out</w:t>
      </w:r>
      <w:r>
        <w:rPr>
          <w:rFonts w:ascii="Times New Roman" w:hAnsi="Times New Roman" w:cs="Times New Roman"/>
          <w:sz w:val="24"/>
          <w:szCs w:val="24"/>
        </w:rPr>
        <w:t xml:space="preserve">: </w:t>
      </w:r>
    </w:p>
    <w:p w14:paraId="0BD13807" w14:textId="6CDB2DF5" w:rsidR="00CB6AE5" w:rsidRDefault="00CB6AE5" w:rsidP="00CB6A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Consumer </w:t>
      </w:r>
      <w:r w:rsidR="00B90019">
        <w:rPr>
          <w:rFonts w:ascii="Times New Roman" w:hAnsi="Times New Roman" w:cs="Times New Roman"/>
          <w:sz w:val="24"/>
          <w:szCs w:val="24"/>
        </w:rPr>
        <w:t>Protection View of Privacy</w:t>
      </w:r>
      <w:r>
        <w:rPr>
          <w:rFonts w:ascii="Times New Roman" w:hAnsi="Times New Roman" w:cs="Times New Roman"/>
          <w:sz w:val="24"/>
          <w:szCs w:val="24"/>
        </w:rPr>
        <w:t xml:space="preserve"> (opt-in)</w:t>
      </w:r>
    </w:p>
    <w:p w14:paraId="7B07C658" w14:textId="6DC8D45B" w:rsidR="00CB6AE5" w:rsidRDefault="00CB6AE5" w:rsidP="00CB6AE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By default data collection is not allowed unless explicitly granted by the person whose information is being collected</w:t>
      </w:r>
    </w:p>
    <w:p w14:paraId="7A9B4554" w14:textId="7EC534AA" w:rsidR="00C87721" w:rsidRDefault="00C87721" w:rsidP="00CB6AE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Beliefs: privacy is a positive right, people don’t understand its implications, too hard to negotiate with a business, often there are no alternative services, etc.</w:t>
      </w:r>
    </w:p>
    <w:p w14:paraId="3EC1271B" w14:textId="09ED12DB" w:rsidR="00CB6AE5" w:rsidRDefault="00CB6AE5" w:rsidP="00CB6A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Free market to use information (opt-out)</w:t>
      </w:r>
    </w:p>
    <w:p w14:paraId="097C3A6F" w14:textId="03DC900D" w:rsidR="00CB6AE5" w:rsidRDefault="00CB6AE5" w:rsidP="00CB6AE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By default data is collected, and the user can request that their data not be collected</w:t>
      </w:r>
    </w:p>
    <w:p w14:paraId="3E7EFA07" w14:textId="3327FB82" w:rsidR="004F766A" w:rsidRDefault="004F766A" w:rsidP="004F766A">
      <w:pPr>
        <w:rPr>
          <w:rFonts w:ascii="Times New Roman" w:hAnsi="Times New Roman" w:cs="Times New Roman"/>
          <w:sz w:val="24"/>
          <w:szCs w:val="24"/>
        </w:rPr>
      </w:pPr>
      <w:r>
        <w:rPr>
          <w:rFonts w:ascii="Times New Roman" w:hAnsi="Times New Roman" w:cs="Times New Roman"/>
          <w:sz w:val="24"/>
          <w:szCs w:val="24"/>
        </w:rPr>
        <w:t>Privacy and Government:</w:t>
      </w:r>
    </w:p>
    <w:p w14:paraId="7729E137" w14:textId="33CC3355" w:rsidR="008031E2" w:rsidRDefault="008031E2" w:rsidP="00803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Information collected by the Government</w:t>
      </w:r>
    </w:p>
    <w:p w14:paraId="6F188503" w14:textId="7D6A23D2" w:rsidR="00932DB3" w:rsidRDefault="00932DB3" w:rsidP="00932DB3">
      <w:pPr>
        <w:pStyle w:val="ListParagraph"/>
        <w:numPr>
          <w:ilvl w:val="1"/>
          <w:numId w:val="1"/>
        </w:numPr>
        <w:rPr>
          <w:rFonts w:ascii="Times New Roman" w:hAnsi="Times New Roman" w:cs="Times New Roman"/>
          <w:sz w:val="24"/>
          <w:szCs w:val="24"/>
          <w:lang w:val="pt-BR"/>
        </w:rPr>
      </w:pPr>
      <w:r w:rsidRPr="00932DB3">
        <w:rPr>
          <w:rFonts w:ascii="Times New Roman" w:hAnsi="Times New Roman" w:cs="Times New Roman"/>
          <w:sz w:val="24"/>
          <w:szCs w:val="24"/>
          <w:lang w:val="pt-BR"/>
        </w:rPr>
        <w:t>Census</w:t>
      </w:r>
    </w:p>
    <w:p w14:paraId="6317415E" w14:textId="03C577CD" w:rsidR="00932DB3" w:rsidRDefault="00932DB3" w:rsidP="00932DB3">
      <w:pPr>
        <w:pStyle w:val="ListParagraph"/>
        <w:numPr>
          <w:ilvl w:val="1"/>
          <w:numId w:val="1"/>
        </w:numPr>
        <w:rPr>
          <w:rFonts w:ascii="Times New Roman" w:hAnsi="Times New Roman" w:cs="Times New Roman"/>
          <w:sz w:val="24"/>
          <w:szCs w:val="24"/>
          <w:lang w:val="pt-BR"/>
        </w:rPr>
      </w:pPr>
      <w:r w:rsidRPr="00932DB3">
        <w:rPr>
          <w:rFonts w:ascii="Times New Roman" w:hAnsi="Times New Roman" w:cs="Times New Roman"/>
          <w:sz w:val="24"/>
          <w:szCs w:val="24"/>
          <w:lang w:val="pt-BR"/>
        </w:rPr>
        <w:t>IRS</w:t>
      </w:r>
    </w:p>
    <w:p w14:paraId="0DE407A7" w14:textId="0F7643C6" w:rsidR="00932DB3" w:rsidRPr="00932DB3" w:rsidRDefault="00932DB3" w:rsidP="00932DB3">
      <w:pPr>
        <w:pStyle w:val="ListParagraph"/>
        <w:numPr>
          <w:ilvl w:val="1"/>
          <w:numId w:val="1"/>
        </w:numPr>
        <w:rPr>
          <w:rFonts w:ascii="Times New Roman" w:hAnsi="Times New Roman" w:cs="Times New Roman"/>
          <w:sz w:val="24"/>
          <w:szCs w:val="24"/>
          <w:lang w:val="pt-BR"/>
        </w:rPr>
      </w:pPr>
      <w:r w:rsidRPr="00932DB3">
        <w:rPr>
          <w:rFonts w:ascii="Times New Roman" w:hAnsi="Times New Roman" w:cs="Times New Roman"/>
          <w:sz w:val="24"/>
          <w:szCs w:val="24"/>
          <w:lang w:val="pt-BR"/>
        </w:rPr>
        <w:t>FBI Crime I</w:t>
      </w:r>
      <w:r>
        <w:rPr>
          <w:rFonts w:ascii="Times New Roman" w:hAnsi="Times New Roman" w:cs="Times New Roman"/>
          <w:sz w:val="24"/>
          <w:szCs w:val="24"/>
          <w:lang w:val="pt-BR"/>
        </w:rPr>
        <w:t>nformation</w:t>
      </w:r>
    </w:p>
    <w:p w14:paraId="4D4469DC" w14:textId="718FD8B1" w:rsidR="00932DB3" w:rsidRDefault="00932DB3" w:rsidP="00932DB3">
      <w:pPr>
        <w:pStyle w:val="ListParagraph"/>
        <w:numPr>
          <w:ilvl w:val="1"/>
          <w:numId w:val="1"/>
        </w:numPr>
        <w:rPr>
          <w:rFonts w:ascii="Times New Roman" w:hAnsi="Times New Roman" w:cs="Times New Roman"/>
          <w:sz w:val="24"/>
          <w:szCs w:val="24"/>
          <w:lang w:val="pt-BR"/>
        </w:rPr>
      </w:pPr>
      <w:r>
        <w:rPr>
          <w:rFonts w:ascii="Times New Roman" w:hAnsi="Times New Roman" w:cs="Times New Roman"/>
          <w:sz w:val="24"/>
          <w:szCs w:val="24"/>
          <w:lang w:val="pt-BR"/>
        </w:rPr>
        <w:t xml:space="preserve">CCTV </w:t>
      </w:r>
      <w:r w:rsidR="00A77843">
        <w:rPr>
          <w:rFonts w:ascii="Times New Roman" w:hAnsi="Times New Roman" w:cs="Times New Roman"/>
          <w:sz w:val="24"/>
          <w:szCs w:val="24"/>
          <w:lang w:val="pt-BR"/>
        </w:rPr>
        <w:t>cameras</w:t>
      </w:r>
    </w:p>
    <w:p w14:paraId="767DA5A3" w14:textId="2A6D2F82" w:rsidR="00932DB3" w:rsidRDefault="00200788" w:rsidP="00932DB3">
      <w:pPr>
        <w:pStyle w:val="ListParagraph"/>
        <w:numPr>
          <w:ilvl w:val="1"/>
          <w:numId w:val="1"/>
        </w:numPr>
        <w:rPr>
          <w:rFonts w:ascii="Times New Roman" w:hAnsi="Times New Roman" w:cs="Times New Roman"/>
          <w:sz w:val="24"/>
          <w:szCs w:val="24"/>
          <w:lang w:val="pt-BR"/>
        </w:rPr>
      </w:pPr>
      <w:r>
        <w:rPr>
          <w:rFonts w:ascii="Times New Roman" w:hAnsi="Times New Roman" w:cs="Times New Roman"/>
          <w:sz w:val="24"/>
          <w:szCs w:val="24"/>
          <w:lang w:val="pt-BR"/>
        </w:rPr>
        <w:t>License</w:t>
      </w:r>
      <w:r w:rsidR="0031467B">
        <w:rPr>
          <w:rFonts w:ascii="Times New Roman" w:hAnsi="Times New Roman" w:cs="Times New Roman"/>
          <w:sz w:val="24"/>
          <w:szCs w:val="24"/>
          <w:lang w:val="pt-BR"/>
        </w:rPr>
        <w:t xml:space="preserve"> </w:t>
      </w:r>
      <w:r w:rsidR="00932DB3">
        <w:rPr>
          <w:rFonts w:ascii="Times New Roman" w:hAnsi="Times New Roman" w:cs="Times New Roman"/>
          <w:sz w:val="24"/>
          <w:szCs w:val="24"/>
          <w:lang w:val="pt-BR"/>
        </w:rPr>
        <w:t xml:space="preserve">plate </w:t>
      </w:r>
      <w:r w:rsidR="00A77843">
        <w:rPr>
          <w:rFonts w:ascii="Times New Roman" w:hAnsi="Times New Roman" w:cs="Times New Roman"/>
          <w:sz w:val="24"/>
          <w:szCs w:val="24"/>
          <w:lang w:val="pt-BR"/>
        </w:rPr>
        <w:t>scanners</w:t>
      </w:r>
    </w:p>
    <w:p w14:paraId="69A1F159" w14:textId="1D1320B8" w:rsidR="00932DB3" w:rsidRPr="00932DB3" w:rsidRDefault="00932DB3" w:rsidP="00932DB3">
      <w:pPr>
        <w:pStyle w:val="ListParagraph"/>
        <w:numPr>
          <w:ilvl w:val="1"/>
          <w:numId w:val="1"/>
        </w:numPr>
        <w:rPr>
          <w:rFonts w:ascii="Times New Roman" w:hAnsi="Times New Roman" w:cs="Times New Roman"/>
          <w:sz w:val="24"/>
          <w:szCs w:val="24"/>
          <w:lang w:val="pt-BR"/>
        </w:rPr>
      </w:pPr>
      <w:r>
        <w:rPr>
          <w:rFonts w:ascii="Times New Roman" w:hAnsi="Times New Roman" w:cs="Times New Roman"/>
          <w:sz w:val="24"/>
          <w:szCs w:val="24"/>
          <w:lang w:val="pt-BR"/>
        </w:rPr>
        <w:t>Police drones, etc.</w:t>
      </w:r>
    </w:p>
    <w:p w14:paraId="3AEC3F6B" w14:textId="194FDC5E" w:rsidR="008031E2" w:rsidRDefault="008031E2" w:rsidP="00803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Wiretapping</w:t>
      </w:r>
    </w:p>
    <w:p w14:paraId="78E7144F" w14:textId="6E16428D" w:rsidR="00D55B60" w:rsidRDefault="004A3DEA" w:rsidP="00D55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Wiretapping and bugging requires a search warrant</w:t>
      </w:r>
    </w:p>
    <w:p w14:paraId="60834D72" w14:textId="0D211C88" w:rsidR="0062231D" w:rsidRDefault="0062231D" w:rsidP="00D55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NSA can wiretap international phone calls and emails initiated by people inside of the US</w:t>
      </w:r>
    </w:p>
    <w:p w14:paraId="073FC876" w14:textId="19F500BE" w:rsidR="0062231D" w:rsidRDefault="0062231D" w:rsidP="00D55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Example: foiled 2 al-</w:t>
      </w:r>
      <w:r w:rsidR="0014364F">
        <w:rPr>
          <w:rFonts w:ascii="Times New Roman" w:hAnsi="Times New Roman" w:cs="Times New Roman"/>
          <w:sz w:val="24"/>
          <w:szCs w:val="24"/>
        </w:rPr>
        <w:t>Qaeda</w:t>
      </w:r>
      <w:r>
        <w:rPr>
          <w:rFonts w:ascii="Times New Roman" w:hAnsi="Times New Roman" w:cs="Times New Roman"/>
          <w:sz w:val="24"/>
          <w:szCs w:val="24"/>
        </w:rPr>
        <w:t xml:space="preserve"> plots</w:t>
      </w:r>
    </w:p>
    <w:p w14:paraId="66BE8DD4" w14:textId="402E3E40" w:rsidR="008031E2" w:rsidRDefault="008031E2" w:rsidP="00803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 Patriot Act</w:t>
      </w:r>
    </w:p>
    <w:p w14:paraId="59F3E569" w14:textId="084A6D43" w:rsidR="0014364F" w:rsidRDefault="0014364F" w:rsidP="001436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Passed after 9/11, granted police authority to monitor communications and gave greater permission to wiretap and monitor regular citizens</w:t>
      </w:r>
      <w:r w:rsidR="0055371D">
        <w:rPr>
          <w:rFonts w:ascii="Times New Roman" w:hAnsi="Times New Roman" w:cs="Times New Roman"/>
          <w:sz w:val="24"/>
          <w:szCs w:val="24"/>
        </w:rPr>
        <w:t xml:space="preserve"> to prevent terrorism. Some say it violates fourth amendment</w:t>
      </w:r>
    </w:p>
    <w:p w14:paraId="0360F2C0" w14:textId="2D97A450" w:rsidR="008031E2" w:rsidRDefault="008031E2" w:rsidP="00803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of Fair Info Practices</w:t>
      </w:r>
    </w:p>
    <w:p w14:paraId="387BA1D3" w14:textId="25DC049E" w:rsidR="00696067" w:rsidRDefault="00696067" w:rsidP="006960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 secret databases</w:t>
      </w:r>
    </w:p>
    <w:p w14:paraId="080CA55A" w14:textId="5A2C173B" w:rsidR="00696067" w:rsidRDefault="00696067" w:rsidP="006960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People should have access to personal information in databases</w:t>
      </w:r>
    </w:p>
    <w:p w14:paraId="2ED75415" w14:textId="1E0E5AF6" w:rsidR="00696067" w:rsidRDefault="00696067" w:rsidP="006960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Organizations cannot change how information is used without consent</w:t>
      </w:r>
    </w:p>
    <w:p w14:paraId="342A71C1" w14:textId="209CD648" w:rsidR="00696067" w:rsidRDefault="00696067" w:rsidP="006960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People should be able to correct or amend records</w:t>
      </w:r>
    </w:p>
    <w:p w14:paraId="032BD02D" w14:textId="35785E9F" w:rsidR="00696067" w:rsidRDefault="00696067" w:rsidP="006960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Database owners and users are responsible for the reliability of the data and </w:t>
      </w:r>
      <w:r w:rsidR="007D7408">
        <w:rPr>
          <w:rFonts w:ascii="Times New Roman" w:hAnsi="Times New Roman" w:cs="Times New Roman"/>
          <w:sz w:val="24"/>
          <w:szCs w:val="24"/>
        </w:rPr>
        <w:t xml:space="preserve">preventing </w:t>
      </w:r>
      <w:r>
        <w:rPr>
          <w:rFonts w:ascii="Times New Roman" w:hAnsi="Times New Roman" w:cs="Times New Roman"/>
          <w:sz w:val="24"/>
          <w:szCs w:val="24"/>
        </w:rPr>
        <w:t>its misuse</w:t>
      </w:r>
    </w:p>
    <w:p w14:paraId="3C1D741F" w14:textId="478FA447" w:rsidR="008031E2" w:rsidRDefault="008031E2" w:rsidP="00803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Privacy Act of 1974</w:t>
      </w:r>
    </w:p>
    <w:p w14:paraId="5C6BF5E3" w14:textId="5798B30A" w:rsidR="007E780E" w:rsidRDefault="00DB7BE7" w:rsidP="007E78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Applies only to government databases and only covers data records indexed by a personal ID</w:t>
      </w:r>
    </w:p>
    <w:p w14:paraId="767EA654" w14:textId="229939D6" w:rsidR="00516DBE" w:rsidRDefault="00516DBE" w:rsidP="007E78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No federal employees are responsible for enforcing the privacy act provisions, which allows agencies to share records with other agencies</w:t>
      </w:r>
    </w:p>
    <w:p w14:paraId="05DDF3A0" w14:textId="2E9EFAA1" w:rsidR="008031E2" w:rsidRDefault="008031E2" w:rsidP="00803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National ID Cards</w:t>
      </w:r>
    </w:p>
    <w:p w14:paraId="68A947FE" w14:textId="7C0DA0DD" w:rsidR="00A765B2" w:rsidRDefault="00A765B2" w:rsidP="00A76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SSN is not unique, rarely checked, and has no error-checking capabilities</w:t>
      </w:r>
    </w:p>
    <w:p w14:paraId="2AB9810E" w14:textId="2FBF333B" w:rsidR="00A765B2" w:rsidRDefault="00A765B2" w:rsidP="00A76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national ID cards would reduce illegal immigration</w:t>
      </w:r>
    </w:p>
    <w:p w14:paraId="588F7A71" w14:textId="4D394F9F" w:rsidR="00A765B2" w:rsidRDefault="00A765B2" w:rsidP="00A76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However, no evidence it would reduce crime</w:t>
      </w:r>
    </w:p>
    <w:p w14:paraId="70CCA96E" w14:textId="6C47A3AB" w:rsidR="008031E2" w:rsidRDefault="008031E2" w:rsidP="00803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GDPR</w:t>
      </w:r>
      <w:r w:rsidR="00A765B2">
        <w:rPr>
          <w:rFonts w:ascii="Times New Roman" w:hAnsi="Times New Roman" w:cs="Times New Roman"/>
          <w:sz w:val="24"/>
          <w:szCs w:val="24"/>
        </w:rPr>
        <w:t xml:space="preserve"> (General Data Protection Regulation)</w:t>
      </w:r>
    </w:p>
    <w:p w14:paraId="4BF81FCC" w14:textId="0E8C7EFF" w:rsidR="00A765B2" w:rsidRDefault="00A765B2" w:rsidP="00A76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Creates consistent protection of consumer and personal data across the EU nations</w:t>
      </w:r>
    </w:p>
    <w:p w14:paraId="33EE8B35" w14:textId="3573F829" w:rsidR="00A765B2" w:rsidRDefault="00A765B2" w:rsidP="00A76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Requires consent for data processing (opt-in)</w:t>
      </w:r>
    </w:p>
    <w:p w14:paraId="61BDB266" w14:textId="28271715" w:rsidR="00A765B2" w:rsidRDefault="00A765B2" w:rsidP="00A76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Anonymizes collected data to protect privacy</w:t>
      </w:r>
    </w:p>
    <w:p w14:paraId="56195CF4" w14:textId="75D83C3A" w:rsidR="00A765B2" w:rsidRDefault="00A765B2" w:rsidP="00A76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Provides data breach notifications</w:t>
      </w:r>
    </w:p>
    <w:p w14:paraId="180CE6DE" w14:textId="3D1537ED" w:rsidR="00A765B2" w:rsidRPr="008031E2" w:rsidRDefault="00A765B2" w:rsidP="00A765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Requires data protection officer for certain companies</w:t>
      </w:r>
    </w:p>
    <w:sectPr w:rsidR="00A765B2" w:rsidRPr="0080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316F1"/>
    <w:multiLevelType w:val="hybridMultilevel"/>
    <w:tmpl w:val="DF38E758"/>
    <w:lvl w:ilvl="0" w:tplc="CE1C994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52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6D"/>
    <w:rsid w:val="000A0E54"/>
    <w:rsid w:val="000B4527"/>
    <w:rsid w:val="000E0852"/>
    <w:rsid w:val="000E3390"/>
    <w:rsid w:val="0014364F"/>
    <w:rsid w:val="001540B9"/>
    <w:rsid w:val="00154600"/>
    <w:rsid w:val="00166C2E"/>
    <w:rsid w:val="00170B58"/>
    <w:rsid w:val="001748D0"/>
    <w:rsid w:val="001907C6"/>
    <w:rsid w:val="0019236D"/>
    <w:rsid w:val="00197218"/>
    <w:rsid w:val="001A1C84"/>
    <w:rsid w:val="001A372B"/>
    <w:rsid w:val="001C7285"/>
    <w:rsid w:val="00200788"/>
    <w:rsid w:val="00201B3A"/>
    <w:rsid w:val="002038BA"/>
    <w:rsid w:val="00207974"/>
    <w:rsid w:val="00210B4E"/>
    <w:rsid w:val="002252D5"/>
    <w:rsid w:val="0023229F"/>
    <w:rsid w:val="00234D33"/>
    <w:rsid w:val="002918CA"/>
    <w:rsid w:val="0029513E"/>
    <w:rsid w:val="002B6EC1"/>
    <w:rsid w:val="002C72E3"/>
    <w:rsid w:val="002D0B85"/>
    <w:rsid w:val="002D4844"/>
    <w:rsid w:val="002F1D18"/>
    <w:rsid w:val="0031467B"/>
    <w:rsid w:val="00325F42"/>
    <w:rsid w:val="003716CB"/>
    <w:rsid w:val="0038154D"/>
    <w:rsid w:val="00390348"/>
    <w:rsid w:val="00411E57"/>
    <w:rsid w:val="00491A9C"/>
    <w:rsid w:val="0049309E"/>
    <w:rsid w:val="004A3DEA"/>
    <w:rsid w:val="004C183C"/>
    <w:rsid w:val="004D68EC"/>
    <w:rsid w:val="004E397E"/>
    <w:rsid w:val="004E6FD2"/>
    <w:rsid w:val="004F766A"/>
    <w:rsid w:val="005106AE"/>
    <w:rsid w:val="00516DBE"/>
    <w:rsid w:val="00533F62"/>
    <w:rsid w:val="0055371D"/>
    <w:rsid w:val="00587281"/>
    <w:rsid w:val="005C77C2"/>
    <w:rsid w:val="005F31BD"/>
    <w:rsid w:val="005F56E1"/>
    <w:rsid w:val="005F6F3C"/>
    <w:rsid w:val="00604AE4"/>
    <w:rsid w:val="0062231D"/>
    <w:rsid w:val="00643B17"/>
    <w:rsid w:val="00676C9B"/>
    <w:rsid w:val="00696067"/>
    <w:rsid w:val="006974DD"/>
    <w:rsid w:val="006B57A5"/>
    <w:rsid w:val="006B66CE"/>
    <w:rsid w:val="006F463D"/>
    <w:rsid w:val="006F53DB"/>
    <w:rsid w:val="00757C72"/>
    <w:rsid w:val="00760C04"/>
    <w:rsid w:val="007A4A5A"/>
    <w:rsid w:val="007B2DCE"/>
    <w:rsid w:val="007D7408"/>
    <w:rsid w:val="007E780E"/>
    <w:rsid w:val="008031E2"/>
    <w:rsid w:val="0083651C"/>
    <w:rsid w:val="00844811"/>
    <w:rsid w:val="008639C4"/>
    <w:rsid w:val="00874459"/>
    <w:rsid w:val="008838D4"/>
    <w:rsid w:val="008E2412"/>
    <w:rsid w:val="009105E4"/>
    <w:rsid w:val="00921F5D"/>
    <w:rsid w:val="00932DB3"/>
    <w:rsid w:val="00975158"/>
    <w:rsid w:val="009A7721"/>
    <w:rsid w:val="009B5C7D"/>
    <w:rsid w:val="00A05821"/>
    <w:rsid w:val="00A13C19"/>
    <w:rsid w:val="00A16986"/>
    <w:rsid w:val="00A30EB7"/>
    <w:rsid w:val="00A520A1"/>
    <w:rsid w:val="00A54CF5"/>
    <w:rsid w:val="00A765B2"/>
    <w:rsid w:val="00A77843"/>
    <w:rsid w:val="00AC73C6"/>
    <w:rsid w:val="00AC783C"/>
    <w:rsid w:val="00AD37F5"/>
    <w:rsid w:val="00AF49D7"/>
    <w:rsid w:val="00B06C36"/>
    <w:rsid w:val="00B77925"/>
    <w:rsid w:val="00B90019"/>
    <w:rsid w:val="00BA4419"/>
    <w:rsid w:val="00BA6305"/>
    <w:rsid w:val="00BC5D1D"/>
    <w:rsid w:val="00BD4769"/>
    <w:rsid w:val="00C075E3"/>
    <w:rsid w:val="00C32734"/>
    <w:rsid w:val="00C550C6"/>
    <w:rsid w:val="00C6687A"/>
    <w:rsid w:val="00C730BD"/>
    <w:rsid w:val="00C87721"/>
    <w:rsid w:val="00CA6D9E"/>
    <w:rsid w:val="00CB6AE5"/>
    <w:rsid w:val="00D11498"/>
    <w:rsid w:val="00D518B5"/>
    <w:rsid w:val="00D55B60"/>
    <w:rsid w:val="00DB6580"/>
    <w:rsid w:val="00DB7BE7"/>
    <w:rsid w:val="00E17873"/>
    <w:rsid w:val="00E20A57"/>
    <w:rsid w:val="00E214BA"/>
    <w:rsid w:val="00E33670"/>
    <w:rsid w:val="00E37EA7"/>
    <w:rsid w:val="00E549F8"/>
    <w:rsid w:val="00E94C92"/>
    <w:rsid w:val="00EB393B"/>
    <w:rsid w:val="00EC0B0D"/>
    <w:rsid w:val="00EF4E32"/>
    <w:rsid w:val="00F95DE0"/>
    <w:rsid w:val="00FC3536"/>
    <w:rsid w:val="00FF1F8B"/>
    <w:rsid w:val="00FF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A098"/>
  <w15:chartTrackingRefBased/>
  <w15:docId w15:val="{77B70694-13EB-4B60-8DCA-AF6B9EFA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6</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DiBiasio, Andrew M</dc:creator>
  <cp:keywords/>
  <dc:description/>
  <cp:lastModifiedBy>DiBiasio, Andrew M</cp:lastModifiedBy>
  <cp:revision>138</cp:revision>
  <dcterms:created xsi:type="dcterms:W3CDTF">2023-10-15T18:08:00Z</dcterms:created>
  <dcterms:modified xsi:type="dcterms:W3CDTF">2023-10-16T03:40:00Z</dcterms:modified>
</cp:coreProperties>
</file>