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B9517" w14:textId="4F4C57C6" w:rsidR="001D1E64" w:rsidRDefault="001D1E64">
      <w:proofErr w:type="spellStart"/>
      <w:r>
        <w:t>Ady</w:t>
      </w:r>
      <w:proofErr w:type="spellEnd"/>
      <w:r>
        <w:t xml:space="preserve"> </w:t>
      </w:r>
    </w:p>
    <w:p w14:paraId="3ED02FAE" w14:textId="3816E8F2" w:rsidR="001D1E64" w:rsidRDefault="001D1E64" w:rsidP="001D1E64">
      <w:pPr>
        <w:pStyle w:val="ListParagraph"/>
        <w:numPr>
          <w:ilvl w:val="0"/>
          <w:numId w:val="1"/>
        </w:numPr>
      </w:pPr>
      <w:r>
        <w:t xml:space="preserve">Should we just show three buttons here </w:t>
      </w:r>
    </w:p>
    <w:p w14:paraId="61F3587D" w14:textId="00DBE2F5" w:rsidR="001D1E64" w:rsidRDefault="001D1E64" w:rsidP="001D1E64">
      <w:r>
        <w:t xml:space="preserve">Manager, Employee, Timesheet (manager user only). Also remove orange and put our Biz admin theme </w:t>
      </w:r>
      <w:proofErr w:type="spellStart"/>
      <w:r>
        <w:t>colour</w:t>
      </w:r>
      <w:proofErr w:type="spellEnd"/>
      <w:r>
        <w:t xml:space="preserve"> on the main page.</w:t>
      </w:r>
    </w:p>
    <w:p w14:paraId="0E9E8143" w14:textId="47DB7746" w:rsidR="001D1E64" w:rsidRDefault="001D1E64" w:rsidP="001D1E64">
      <w:r>
        <w:t>Admin portal – I am thinking we have a button somewhere in the page small as it will be just me using this button so lets not make it big deal?</w:t>
      </w:r>
    </w:p>
    <w:p w14:paraId="4C898B17" w14:textId="53A9D2B0" w:rsidR="001D1E64" w:rsidRDefault="001D1E64" w:rsidP="001D1E64"/>
    <w:p w14:paraId="350481E8" w14:textId="497B9D95" w:rsidR="001D1E64" w:rsidRDefault="001D1E64" w:rsidP="001D1E64">
      <w:r w:rsidRPr="001D1E64">
        <w:drawing>
          <wp:inline distT="0" distB="0" distL="0" distR="0" wp14:anchorId="1D2E1BA2" wp14:editId="244EDF5E">
            <wp:extent cx="5943600" cy="2465705"/>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5"/>
                    <a:stretch>
                      <a:fillRect/>
                    </a:stretch>
                  </pic:blipFill>
                  <pic:spPr>
                    <a:xfrm>
                      <a:off x="0" y="0"/>
                      <a:ext cx="5943600" cy="2465705"/>
                    </a:xfrm>
                    <a:prstGeom prst="rect">
                      <a:avLst/>
                    </a:prstGeom>
                  </pic:spPr>
                </pic:pic>
              </a:graphicData>
            </a:graphic>
          </wp:inline>
        </w:drawing>
      </w:r>
    </w:p>
    <w:p w14:paraId="26593F36" w14:textId="48DACB8A" w:rsidR="001D1E64" w:rsidRDefault="001D1E64" w:rsidP="001D1E64"/>
    <w:p w14:paraId="0CBF4D92" w14:textId="342F2FF3" w:rsidR="001D1E64" w:rsidRDefault="001D1E64" w:rsidP="001D1E64">
      <w:r>
        <w:t>Heading should be BIZADMIN HR</w:t>
      </w:r>
    </w:p>
    <w:p w14:paraId="114F5BD7" w14:textId="2C83036D" w:rsidR="001D1E64" w:rsidRDefault="001D1E64" w:rsidP="001D1E64"/>
    <w:p w14:paraId="3927288B" w14:textId="318DBA8E" w:rsidR="001D1E64" w:rsidRDefault="001D1E64" w:rsidP="001D1E64">
      <w:pPr>
        <w:pStyle w:val="ListParagraph"/>
        <w:numPr>
          <w:ilvl w:val="0"/>
          <w:numId w:val="1"/>
        </w:numPr>
      </w:pPr>
      <w:r>
        <w:t xml:space="preserve">Login – </w:t>
      </w:r>
      <w:proofErr w:type="spellStart"/>
      <w:r>
        <w:t>Colours</w:t>
      </w:r>
      <w:proofErr w:type="spellEnd"/>
      <w:r>
        <w:t xml:space="preserve"> again</w:t>
      </w:r>
    </w:p>
    <w:p w14:paraId="253AA1AB" w14:textId="450E5F7C" w:rsidR="001D1E64" w:rsidRDefault="001D1E64" w:rsidP="001D1E64">
      <w:r w:rsidRPr="001D1E64">
        <w:lastRenderedPageBreak/>
        <w:drawing>
          <wp:inline distT="0" distB="0" distL="0" distR="0" wp14:anchorId="45144EEB" wp14:editId="6AEDEF9E">
            <wp:extent cx="5943600" cy="26022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02230"/>
                    </a:xfrm>
                    <a:prstGeom prst="rect">
                      <a:avLst/>
                    </a:prstGeom>
                  </pic:spPr>
                </pic:pic>
              </a:graphicData>
            </a:graphic>
          </wp:inline>
        </w:drawing>
      </w:r>
    </w:p>
    <w:p w14:paraId="5371EA64" w14:textId="5439F012" w:rsidR="001D1E64" w:rsidRDefault="001D1E64" w:rsidP="001D1E64"/>
    <w:p w14:paraId="4DBBB20A" w14:textId="5E69BC97" w:rsidR="001D1E64" w:rsidRDefault="001D1E64" w:rsidP="001D1E64">
      <w:pPr>
        <w:pStyle w:val="ListParagraph"/>
        <w:numPr>
          <w:ilvl w:val="0"/>
          <w:numId w:val="1"/>
        </w:numPr>
      </w:pPr>
      <w:r>
        <w:t xml:space="preserve">Tab should be </w:t>
      </w:r>
      <w:proofErr w:type="spellStart"/>
      <w:r>
        <w:t>BIZadmin</w:t>
      </w:r>
      <w:proofErr w:type="spellEnd"/>
    </w:p>
    <w:p w14:paraId="1974CAE5" w14:textId="41BF790E" w:rsidR="001D1E64" w:rsidRDefault="001D1E64" w:rsidP="001D1E64">
      <w:pPr>
        <w:pStyle w:val="ListParagraph"/>
      </w:pPr>
      <w:r w:rsidRPr="001D1E64">
        <w:drawing>
          <wp:inline distT="0" distB="0" distL="0" distR="0" wp14:anchorId="6E562F0C" wp14:editId="7B57C436">
            <wp:extent cx="2076557" cy="1092256"/>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7"/>
                    <a:stretch>
                      <a:fillRect/>
                    </a:stretch>
                  </pic:blipFill>
                  <pic:spPr>
                    <a:xfrm>
                      <a:off x="0" y="0"/>
                      <a:ext cx="2076557" cy="1092256"/>
                    </a:xfrm>
                    <a:prstGeom prst="rect">
                      <a:avLst/>
                    </a:prstGeom>
                  </pic:spPr>
                </pic:pic>
              </a:graphicData>
            </a:graphic>
          </wp:inline>
        </w:drawing>
      </w:r>
    </w:p>
    <w:p w14:paraId="6993EFA4" w14:textId="6B5D5372" w:rsidR="001C799B" w:rsidRDefault="001C799B" w:rsidP="001D1E64">
      <w:pPr>
        <w:pStyle w:val="ListParagraph"/>
      </w:pPr>
    </w:p>
    <w:p w14:paraId="765739B1" w14:textId="0B4D301E" w:rsidR="001C799B" w:rsidRDefault="001C799B" w:rsidP="001D1E64">
      <w:pPr>
        <w:pStyle w:val="ListParagraph"/>
      </w:pPr>
    </w:p>
    <w:p w14:paraId="63470F80" w14:textId="727ADFF5" w:rsidR="001C799B" w:rsidRDefault="001C799B" w:rsidP="001C799B">
      <w:pPr>
        <w:pStyle w:val="ListParagraph"/>
      </w:pPr>
    </w:p>
    <w:p w14:paraId="517142C7" w14:textId="0A1429B3" w:rsidR="001C799B" w:rsidRDefault="001C799B" w:rsidP="001C799B">
      <w:pPr>
        <w:pStyle w:val="ListParagraph"/>
        <w:numPr>
          <w:ilvl w:val="0"/>
          <w:numId w:val="3"/>
        </w:numPr>
      </w:pPr>
    </w:p>
    <w:p w14:paraId="011B9CD8" w14:textId="77777777" w:rsidR="001C799B" w:rsidRDefault="001C799B" w:rsidP="001C799B"/>
    <w:p w14:paraId="64060F03" w14:textId="77777777" w:rsidR="001C799B" w:rsidRDefault="001C799B" w:rsidP="001C799B"/>
    <w:p w14:paraId="6D1A332B" w14:textId="2D6309B4" w:rsidR="001C799B" w:rsidRDefault="001C799B" w:rsidP="001C799B"/>
    <w:p w14:paraId="1F7B93B9" w14:textId="62DEDD92" w:rsidR="001C799B" w:rsidRDefault="001C799B" w:rsidP="001C799B"/>
    <w:tbl>
      <w:tblPr>
        <w:tblW w:w="14162" w:type="dxa"/>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8"/>
        <w:gridCol w:w="3606"/>
        <w:gridCol w:w="8296"/>
        <w:gridCol w:w="1672"/>
      </w:tblGrid>
      <w:tr w:rsidR="0051142C" w14:paraId="48D8A408" w14:textId="77777777" w:rsidTr="006F44B6">
        <w:tblPrEx>
          <w:tblCellMar>
            <w:top w:w="0" w:type="dxa"/>
            <w:bottom w:w="0" w:type="dxa"/>
          </w:tblCellMar>
        </w:tblPrEx>
        <w:trPr>
          <w:trHeight w:val="648"/>
        </w:trPr>
        <w:tc>
          <w:tcPr>
            <w:tcW w:w="14162" w:type="dxa"/>
            <w:gridSpan w:val="4"/>
            <w:shd w:val="clear" w:color="auto" w:fill="D9E2F3" w:themeFill="accent1" w:themeFillTint="33"/>
          </w:tcPr>
          <w:p w14:paraId="6664ECAD" w14:textId="44CE6741" w:rsidR="0051142C" w:rsidRDefault="006F44B6" w:rsidP="001C799B">
            <w:r>
              <w:t>Add Employee Page</w:t>
            </w:r>
          </w:p>
        </w:tc>
      </w:tr>
      <w:tr w:rsidR="00712629" w14:paraId="1B38B345" w14:textId="2AA80DCB" w:rsidTr="00712629">
        <w:tblPrEx>
          <w:tblCellMar>
            <w:top w:w="0" w:type="dxa"/>
            <w:bottom w:w="0" w:type="dxa"/>
          </w:tblCellMar>
        </w:tblPrEx>
        <w:trPr>
          <w:trHeight w:val="503"/>
        </w:trPr>
        <w:tc>
          <w:tcPr>
            <w:tcW w:w="588" w:type="dxa"/>
          </w:tcPr>
          <w:p w14:paraId="02052A69" w14:textId="2FBFC8BC" w:rsidR="006F44B6" w:rsidRDefault="006F44B6" w:rsidP="001C799B">
            <w:r>
              <w:t>No</w:t>
            </w:r>
          </w:p>
        </w:tc>
        <w:tc>
          <w:tcPr>
            <w:tcW w:w="3606" w:type="dxa"/>
          </w:tcPr>
          <w:p w14:paraId="1D4FC915" w14:textId="77777777" w:rsidR="006F44B6" w:rsidRDefault="006F44B6" w:rsidP="006F44B6">
            <w:pPr>
              <w:ind w:left="434"/>
            </w:pPr>
            <w:r>
              <w:t>Requirement</w:t>
            </w:r>
          </w:p>
        </w:tc>
        <w:tc>
          <w:tcPr>
            <w:tcW w:w="8296" w:type="dxa"/>
          </w:tcPr>
          <w:p w14:paraId="6AEE5F94" w14:textId="06845223" w:rsidR="006F44B6" w:rsidRDefault="006F44B6" w:rsidP="001C799B">
            <w:r>
              <w:t>Screenshot</w:t>
            </w:r>
          </w:p>
        </w:tc>
        <w:tc>
          <w:tcPr>
            <w:tcW w:w="1672" w:type="dxa"/>
          </w:tcPr>
          <w:p w14:paraId="0C25E1F7" w14:textId="3C21A9E7" w:rsidR="006F44B6" w:rsidRDefault="006F44B6" w:rsidP="001C799B">
            <w:r>
              <w:t>Status</w:t>
            </w:r>
          </w:p>
        </w:tc>
      </w:tr>
      <w:tr w:rsidR="00712629" w14:paraId="4F1B4876" w14:textId="1ADAF79D" w:rsidTr="00712629">
        <w:tblPrEx>
          <w:tblCellMar>
            <w:top w:w="0" w:type="dxa"/>
            <w:bottom w:w="0" w:type="dxa"/>
          </w:tblCellMar>
        </w:tblPrEx>
        <w:trPr>
          <w:trHeight w:val="713"/>
        </w:trPr>
        <w:tc>
          <w:tcPr>
            <w:tcW w:w="588" w:type="dxa"/>
          </w:tcPr>
          <w:p w14:paraId="2B289650" w14:textId="6B84A60B" w:rsidR="006F44B6" w:rsidRDefault="006F44B6" w:rsidP="001C799B">
            <w:r>
              <w:t>1</w:t>
            </w:r>
          </w:p>
        </w:tc>
        <w:tc>
          <w:tcPr>
            <w:tcW w:w="3606" w:type="dxa"/>
          </w:tcPr>
          <w:p w14:paraId="5C1F3579" w14:textId="77777777" w:rsidR="006F44B6" w:rsidRDefault="006F44B6" w:rsidP="001C799B">
            <w:r>
              <w:t>Add all pay rates field in add employee page</w:t>
            </w:r>
          </w:p>
          <w:p w14:paraId="65E0230D" w14:textId="77777777" w:rsidR="006F44B6" w:rsidRDefault="006F44B6" w:rsidP="001C799B">
            <w:r>
              <w:t>Weekday</w:t>
            </w:r>
          </w:p>
          <w:p w14:paraId="05A6249C" w14:textId="77777777" w:rsidR="006F44B6" w:rsidRDefault="006F44B6" w:rsidP="001C799B">
            <w:r>
              <w:t>Saturday</w:t>
            </w:r>
          </w:p>
          <w:p w14:paraId="4F2E6A86" w14:textId="77777777" w:rsidR="006F44B6" w:rsidRDefault="006F44B6" w:rsidP="001C799B">
            <w:r>
              <w:t>Sunday</w:t>
            </w:r>
          </w:p>
          <w:p w14:paraId="1152B260" w14:textId="134E4265" w:rsidR="006F44B6" w:rsidRDefault="006F44B6" w:rsidP="001C799B">
            <w:r>
              <w:t>Public Holiday</w:t>
            </w:r>
          </w:p>
        </w:tc>
        <w:tc>
          <w:tcPr>
            <w:tcW w:w="8296" w:type="dxa"/>
          </w:tcPr>
          <w:p w14:paraId="60C8D754" w14:textId="5E6CDC77" w:rsidR="006F44B6" w:rsidRDefault="006F44B6" w:rsidP="001C799B"/>
        </w:tc>
        <w:tc>
          <w:tcPr>
            <w:tcW w:w="1672" w:type="dxa"/>
          </w:tcPr>
          <w:p w14:paraId="5D5A09E4" w14:textId="77777777" w:rsidR="006F44B6" w:rsidRDefault="006F44B6" w:rsidP="001C799B"/>
        </w:tc>
      </w:tr>
      <w:tr w:rsidR="00712629" w14:paraId="66F35A73" w14:textId="68A189E8" w:rsidTr="00712629">
        <w:tblPrEx>
          <w:tblCellMar>
            <w:top w:w="0" w:type="dxa"/>
            <w:bottom w:w="0" w:type="dxa"/>
          </w:tblCellMar>
        </w:tblPrEx>
        <w:trPr>
          <w:trHeight w:val="608"/>
        </w:trPr>
        <w:tc>
          <w:tcPr>
            <w:tcW w:w="588" w:type="dxa"/>
          </w:tcPr>
          <w:p w14:paraId="79A91764" w14:textId="3666610F" w:rsidR="006F44B6" w:rsidRDefault="006F44B6" w:rsidP="001C799B">
            <w:r>
              <w:t xml:space="preserve">2. </w:t>
            </w:r>
          </w:p>
        </w:tc>
        <w:tc>
          <w:tcPr>
            <w:tcW w:w="3606" w:type="dxa"/>
          </w:tcPr>
          <w:p w14:paraId="4A9228F1" w14:textId="77777777" w:rsidR="006F44B6" w:rsidRDefault="006F44B6" w:rsidP="006F44B6">
            <w:r>
              <w:t>If the department is not there in the drop down they should be able to add a new one</w:t>
            </w:r>
          </w:p>
          <w:p w14:paraId="57B8A6EE" w14:textId="77777777" w:rsidR="006F44B6" w:rsidRDefault="006F44B6" w:rsidP="001C799B"/>
        </w:tc>
        <w:tc>
          <w:tcPr>
            <w:tcW w:w="8296" w:type="dxa"/>
          </w:tcPr>
          <w:p w14:paraId="55A5B173" w14:textId="3C9CF3D2" w:rsidR="006F44B6" w:rsidRDefault="006F44B6" w:rsidP="001C799B">
            <w:r w:rsidRPr="001C799B">
              <w:drawing>
                <wp:inline distT="0" distB="0" distL="0" distR="0" wp14:anchorId="6C42A364" wp14:editId="1942222E">
                  <wp:extent cx="3821185" cy="830781"/>
                  <wp:effectExtent l="0" t="0" r="8255" b="762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8"/>
                          <a:stretch>
                            <a:fillRect/>
                          </a:stretch>
                        </pic:blipFill>
                        <pic:spPr>
                          <a:xfrm>
                            <a:off x="0" y="0"/>
                            <a:ext cx="3834867" cy="833756"/>
                          </a:xfrm>
                          <a:prstGeom prst="rect">
                            <a:avLst/>
                          </a:prstGeom>
                        </pic:spPr>
                      </pic:pic>
                    </a:graphicData>
                  </a:graphic>
                </wp:inline>
              </w:drawing>
            </w:r>
          </w:p>
        </w:tc>
        <w:tc>
          <w:tcPr>
            <w:tcW w:w="1672" w:type="dxa"/>
          </w:tcPr>
          <w:p w14:paraId="18347BED" w14:textId="77777777" w:rsidR="006F44B6" w:rsidRDefault="006F44B6" w:rsidP="001C799B"/>
        </w:tc>
      </w:tr>
      <w:tr w:rsidR="00712629" w14:paraId="57953CF2" w14:textId="18F0FEBD" w:rsidTr="00712629">
        <w:tblPrEx>
          <w:tblCellMar>
            <w:top w:w="0" w:type="dxa"/>
            <w:bottom w:w="0" w:type="dxa"/>
          </w:tblCellMar>
        </w:tblPrEx>
        <w:trPr>
          <w:trHeight w:val="608"/>
        </w:trPr>
        <w:tc>
          <w:tcPr>
            <w:tcW w:w="588" w:type="dxa"/>
          </w:tcPr>
          <w:p w14:paraId="15BB9023" w14:textId="647A77C3" w:rsidR="006F44B6" w:rsidRDefault="006F44B6" w:rsidP="001C799B">
            <w:r>
              <w:t>3</w:t>
            </w:r>
          </w:p>
        </w:tc>
        <w:tc>
          <w:tcPr>
            <w:tcW w:w="3606" w:type="dxa"/>
          </w:tcPr>
          <w:p w14:paraId="40300AF8" w14:textId="77777777" w:rsidR="006F44B6" w:rsidRDefault="006F44B6" w:rsidP="006F44B6">
            <w:r>
              <w:t>Role as well they can add it from here if it is not there</w:t>
            </w:r>
          </w:p>
          <w:p w14:paraId="241031EF" w14:textId="77777777" w:rsidR="006F44B6" w:rsidRDefault="006F44B6" w:rsidP="001C799B"/>
        </w:tc>
        <w:tc>
          <w:tcPr>
            <w:tcW w:w="8296" w:type="dxa"/>
          </w:tcPr>
          <w:p w14:paraId="44838E55" w14:textId="307D7698" w:rsidR="006F44B6" w:rsidRDefault="006F44B6" w:rsidP="001C799B">
            <w:r w:rsidRPr="001C799B">
              <w:drawing>
                <wp:inline distT="0" distB="0" distL="0" distR="0" wp14:anchorId="583B746B" wp14:editId="751AC9BA">
                  <wp:extent cx="3494015" cy="751437"/>
                  <wp:effectExtent l="0" t="0" r="0" b="0"/>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9"/>
                          <a:stretch>
                            <a:fillRect/>
                          </a:stretch>
                        </pic:blipFill>
                        <pic:spPr>
                          <a:xfrm>
                            <a:off x="0" y="0"/>
                            <a:ext cx="3508099" cy="754466"/>
                          </a:xfrm>
                          <a:prstGeom prst="rect">
                            <a:avLst/>
                          </a:prstGeom>
                        </pic:spPr>
                      </pic:pic>
                    </a:graphicData>
                  </a:graphic>
                </wp:inline>
              </w:drawing>
            </w:r>
          </w:p>
        </w:tc>
        <w:tc>
          <w:tcPr>
            <w:tcW w:w="1672" w:type="dxa"/>
          </w:tcPr>
          <w:p w14:paraId="70695965" w14:textId="77777777" w:rsidR="006F44B6" w:rsidRDefault="006F44B6" w:rsidP="001C799B"/>
        </w:tc>
      </w:tr>
      <w:tr w:rsidR="00712629" w14:paraId="08FDE1A2" w14:textId="778BB81F" w:rsidTr="00712629">
        <w:tblPrEx>
          <w:tblCellMar>
            <w:top w:w="0" w:type="dxa"/>
            <w:bottom w:w="0" w:type="dxa"/>
          </w:tblCellMar>
        </w:tblPrEx>
        <w:trPr>
          <w:trHeight w:val="555"/>
        </w:trPr>
        <w:tc>
          <w:tcPr>
            <w:tcW w:w="588" w:type="dxa"/>
          </w:tcPr>
          <w:p w14:paraId="11085DA9" w14:textId="300484B4" w:rsidR="006F44B6" w:rsidRDefault="006F44B6" w:rsidP="001C799B">
            <w:r>
              <w:t>4</w:t>
            </w:r>
          </w:p>
        </w:tc>
        <w:tc>
          <w:tcPr>
            <w:tcW w:w="3606" w:type="dxa"/>
          </w:tcPr>
          <w:p w14:paraId="418EE3A4" w14:textId="77777777" w:rsidR="006F44B6" w:rsidRDefault="006F44B6" w:rsidP="001C799B">
            <w:r>
              <w:t>Below additional Fields should be added in the Add Employee Page</w:t>
            </w:r>
          </w:p>
          <w:p w14:paraId="4D33675E" w14:textId="0AAF5A92" w:rsidR="006F44B6" w:rsidRDefault="006F44B6" w:rsidP="006F44B6">
            <w:pPr>
              <w:pStyle w:val="ListParagraph"/>
              <w:numPr>
                <w:ilvl w:val="0"/>
                <w:numId w:val="5"/>
              </w:numPr>
            </w:pPr>
            <w:r>
              <w:t>Effective Start Date</w:t>
            </w:r>
          </w:p>
          <w:p w14:paraId="6B8FFFD3" w14:textId="77777777" w:rsidR="006F44B6" w:rsidRDefault="006F44B6" w:rsidP="006F44B6">
            <w:pPr>
              <w:pStyle w:val="ListParagraph"/>
              <w:numPr>
                <w:ilvl w:val="0"/>
                <w:numId w:val="5"/>
              </w:numPr>
            </w:pPr>
            <w:r>
              <w:t>Employee Type</w:t>
            </w:r>
          </w:p>
          <w:p w14:paraId="669EB974" w14:textId="77777777" w:rsidR="006F44B6" w:rsidRDefault="006F44B6" w:rsidP="006F44B6">
            <w:pPr>
              <w:pStyle w:val="ListParagraph"/>
              <w:numPr>
                <w:ilvl w:val="0"/>
                <w:numId w:val="6"/>
              </w:numPr>
            </w:pPr>
            <w:r>
              <w:t>Full Time</w:t>
            </w:r>
          </w:p>
          <w:p w14:paraId="25DF8789" w14:textId="77777777" w:rsidR="006F44B6" w:rsidRDefault="006F44B6" w:rsidP="006F44B6">
            <w:pPr>
              <w:pStyle w:val="ListParagraph"/>
              <w:numPr>
                <w:ilvl w:val="0"/>
                <w:numId w:val="6"/>
              </w:numPr>
            </w:pPr>
            <w:r>
              <w:t>Part Time</w:t>
            </w:r>
          </w:p>
          <w:p w14:paraId="4A75B092" w14:textId="482D4C19" w:rsidR="006F44B6" w:rsidRDefault="006F44B6" w:rsidP="006F44B6">
            <w:pPr>
              <w:pStyle w:val="ListParagraph"/>
              <w:numPr>
                <w:ilvl w:val="0"/>
                <w:numId w:val="6"/>
              </w:numPr>
            </w:pPr>
            <w:r>
              <w:lastRenderedPageBreak/>
              <w:t>Casual</w:t>
            </w:r>
          </w:p>
        </w:tc>
        <w:tc>
          <w:tcPr>
            <w:tcW w:w="8296" w:type="dxa"/>
          </w:tcPr>
          <w:p w14:paraId="7525EF72" w14:textId="4745590A" w:rsidR="006F44B6" w:rsidRDefault="006F44B6" w:rsidP="001C799B"/>
        </w:tc>
        <w:tc>
          <w:tcPr>
            <w:tcW w:w="1672" w:type="dxa"/>
          </w:tcPr>
          <w:p w14:paraId="46237A3E" w14:textId="77777777" w:rsidR="006F44B6" w:rsidRDefault="006F44B6" w:rsidP="001C799B"/>
        </w:tc>
      </w:tr>
      <w:tr w:rsidR="006F44B6" w14:paraId="23FBC303" w14:textId="310F4332" w:rsidTr="006F44B6">
        <w:tblPrEx>
          <w:tblCellMar>
            <w:top w:w="0" w:type="dxa"/>
            <w:bottom w:w="0" w:type="dxa"/>
          </w:tblCellMar>
        </w:tblPrEx>
        <w:trPr>
          <w:trHeight w:val="397"/>
        </w:trPr>
        <w:tc>
          <w:tcPr>
            <w:tcW w:w="14162" w:type="dxa"/>
            <w:gridSpan w:val="4"/>
            <w:shd w:val="clear" w:color="auto" w:fill="D9E2F3" w:themeFill="accent1" w:themeFillTint="33"/>
          </w:tcPr>
          <w:p w14:paraId="3191B23A" w14:textId="40E7CF8C" w:rsidR="006F44B6" w:rsidRDefault="006F44B6" w:rsidP="001C799B">
            <w:r>
              <w:t>Employee Listing Page</w:t>
            </w:r>
          </w:p>
        </w:tc>
      </w:tr>
      <w:tr w:rsidR="00712629" w14:paraId="6A9269A1" w14:textId="1A9DD1DB" w:rsidTr="00712629">
        <w:tblPrEx>
          <w:tblCellMar>
            <w:top w:w="0" w:type="dxa"/>
            <w:bottom w:w="0" w:type="dxa"/>
          </w:tblCellMar>
        </w:tblPrEx>
        <w:trPr>
          <w:trHeight w:val="647"/>
        </w:trPr>
        <w:tc>
          <w:tcPr>
            <w:tcW w:w="588" w:type="dxa"/>
          </w:tcPr>
          <w:p w14:paraId="043B1B49" w14:textId="1812126B" w:rsidR="006F44B6" w:rsidRDefault="006F44B6" w:rsidP="001C799B">
            <w:r>
              <w:t>1</w:t>
            </w:r>
          </w:p>
        </w:tc>
        <w:tc>
          <w:tcPr>
            <w:tcW w:w="3606" w:type="dxa"/>
          </w:tcPr>
          <w:p w14:paraId="5599863A" w14:textId="0F406E9D" w:rsidR="006F44B6" w:rsidRDefault="00406EA6" w:rsidP="001C799B">
            <w:r>
              <w:t>Heading should be Employee</w:t>
            </w:r>
          </w:p>
        </w:tc>
        <w:tc>
          <w:tcPr>
            <w:tcW w:w="8296" w:type="dxa"/>
          </w:tcPr>
          <w:p w14:paraId="0DD32AB3" w14:textId="58873217" w:rsidR="006F44B6" w:rsidRDefault="006F44B6" w:rsidP="001C799B"/>
        </w:tc>
        <w:tc>
          <w:tcPr>
            <w:tcW w:w="1672" w:type="dxa"/>
          </w:tcPr>
          <w:p w14:paraId="33887FBF" w14:textId="77777777" w:rsidR="006F44B6" w:rsidRDefault="006F44B6" w:rsidP="001C799B"/>
        </w:tc>
      </w:tr>
      <w:tr w:rsidR="005F7FF6" w14:paraId="5B4CCD8B" w14:textId="77777777" w:rsidTr="00712629">
        <w:tblPrEx>
          <w:tblCellMar>
            <w:top w:w="0" w:type="dxa"/>
            <w:bottom w:w="0" w:type="dxa"/>
          </w:tblCellMar>
        </w:tblPrEx>
        <w:trPr>
          <w:trHeight w:val="647"/>
        </w:trPr>
        <w:tc>
          <w:tcPr>
            <w:tcW w:w="588" w:type="dxa"/>
          </w:tcPr>
          <w:p w14:paraId="009AF0C6" w14:textId="603A8A24" w:rsidR="006F44B6" w:rsidRDefault="00406EA6" w:rsidP="00406EA6">
            <w:r>
              <w:t>2</w:t>
            </w:r>
          </w:p>
        </w:tc>
        <w:tc>
          <w:tcPr>
            <w:tcW w:w="3606" w:type="dxa"/>
          </w:tcPr>
          <w:p w14:paraId="19048C50" w14:textId="2216A9AD" w:rsidR="00406EA6" w:rsidRDefault="00406EA6" w:rsidP="00406EA6">
            <w:r>
              <w:t xml:space="preserve">In listing page, remove their email and contact fields, make the listing page look nice. </w:t>
            </w:r>
          </w:p>
          <w:p w14:paraId="5A780B2B" w14:textId="4A5148BD" w:rsidR="00406EA6" w:rsidRDefault="00406EA6" w:rsidP="00406EA6"/>
          <w:p w14:paraId="03168F06" w14:textId="77777777" w:rsidR="00406EA6" w:rsidRDefault="00406EA6" w:rsidP="00406EA6"/>
          <w:p w14:paraId="53138CB5" w14:textId="5E879767" w:rsidR="006F44B6" w:rsidRDefault="006F44B6" w:rsidP="001C799B"/>
        </w:tc>
        <w:tc>
          <w:tcPr>
            <w:tcW w:w="8296" w:type="dxa"/>
          </w:tcPr>
          <w:p w14:paraId="6A866A90" w14:textId="77777777" w:rsidR="00406EA6" w:rsidRDefault="00406EA6" w:rsidP="001C799B"/>
          <w:p w14:paraId="3009DF1C" w14:textId="0386BF18" w:rsidR="00406EA6" w:rsidRDefault="00406EA6" w:rsidP="001C799B">
            <w:r w:rsidRPr="001C799B">
              <w:drawing>
                <wp:inline distT="0" distB="0" distL="0" distR="0" wp14:anchorId="635D9D6F" wp14:editId="720D3929">
                  <wp:extent cx="4310542" cy="1596190"/>
                  <wp:effectExtent l="0" t="0" r="0" b="444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a:stretch>
                            <a:fillRect/>
                          </a:stretch>
                        </pic:blipFill>
                        <pic:spPr>
                          <a:xfrm>
                            <a:off x="0" y="0"/>
                            <a:ext cx="4317371" cy="1598719"/>
                          </a:xfrm>
                          <a:prstGeom prst="rect">
                            <a:avLst/>
                          </a:prstGeom>
                        </pic:spPr>
                      </pic:pic>
                    </a:graphicData>
                  </a:graphic>
                </wp:inline>
              </w:drawing>
            </w:r>
          </w:p>
        </w:tc>
        <w:tc>
          <w:tcPr>
            <w:tcW w:w="1672" w:type="dxa"/>
          </w:tcPr>
          <w:p w14:paraId="05C114EF" w14:textId="77777777" w:rsidR="006F44B6" w:rsidRDefault="006F44B6" w:rsidP="001C799B"/>
        </w:tc>
      </w:tr>
      <w:tr w:rsidR="005F7FF6" w14:paraId="21B2C38E" w14:textId="77777777" w:rsidTr="00712629">
        <w:tblPrEx>
          <w:tblCellMar>
            <w:top w:w="0" w:type="dxa"/>
            <w:bottom w:w="0" w:type="dxa"/>
          </w:tblCellMar>
        </w:tblPrEx>
        <w:trPr>
          <w:trHeight w:val="647"/>
        </w:trPr>
        <w:tc>
          <w:tcPr>
            <w:tcW w:w="588" w:type="dxa"/>
          </w:tcPr>
          <w:p w14:paraId="43D63BBE" w14:textId="60A9E8E9" w:rsidR="006F44B6" w:rsidRDefault="00406EA6" w:rsidP="001C799B">
            <w:r>
              <w:t>3</w:t>
            </w:r>
          </w:p>
        </w:tc>
        <w:tc>
          <w:tcPr>
            <w:tcW w:w="3606" w:type="dxa"/>
          </w:tcPr>
          <w:p w14:paraId="519F6C30" w14:textId="77777777" w:rsidR="00406EA6" w:rsidRDefault="00406EA6" w:rsidP="00406EA6">
            <w:r>
              <w:t>Add an addition column called Stress Profile</w:t>
            </w:r>
          </w:p>
          <w:p w14:paraId="3BC6513F" w14:textId="77777777" w:rsidR="00406EA6" w:rsidRDefault="00406EA6" w:rsidP="00406EA6"/>
          <w:p w14:paraId="1379870A" w14:textId="2035673D" w:rsidR="00406EA6" w:rsidRDefault="00406EA6" w:rsidP="00406EA6">
            <w:r>
              <w:t xml:space="preserve">As per the </w:t>
            </w:r>
            <w:proofErr w:type="spellStart"/>
            <w:r>
              <w:t>bday</w:t>
            </w:r>
            <w:proofErr w:type="spellEnd"/>
            <w:r>
              <w:t xml:space="preserve"> if they are younger than 17yrs old, it should say 17yrs or younger. If they are casual employees then we should show their availability info as shown below. If they are full time then we should just show available full time. </w:t>
            </w:r>
          </w:p>
          <w:p w14:paraId="0CBEB295" w14:textId="77777777" w:rsidR="006F44B6" w:rsidRDefault="006F44B6" w:rsidP="001C799B"/>
        </w:tc>
        <w:tc>
          <w:tcPr>
            <w:tcW w:w="8296" w:type="dxa"/>
          </w:tcPr>
          <w:p w14:paraId="5965B6B3" w14:textId="77777777" w:rsidR="006F44B6" w:rsidRDefault="00406EA6" w:rsidP="001C799B">
            <w:r>
              <w:t>Stress profile</w:t>
            </w:r>
          </w:p>
          <w:p w14:paraId="0AD5A758" w14:textId="2E1EDD13" w:rsidR="00406EA6" w:rsidRDefault="00406EA6" w:rsidP="001C799B">
            <w:r w:rsidRPr="009E34FE">
              <w:rPr>
                <w:noProof/>
              </w:rPr>
              <w:drawing>
                <wp:inline distT="0" distB="0" distL="0" distR="0" wp14:anchorId="7113F8E4" wp14:editId="5D551404">
                  <wp:extent cx="3052011" cy="2024501"/>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1"/>
                          <a:stretch>
                            <a:fillRect/>
                          </a:stretch>
                        </pic:blipFill>
                        <pic:spPr>
                          <a:xfrm>
                            <a:off x="0" y="0"/>
                            <a:ext cx="3055941" cy="2027108"/>
                          </a:xfrm>
                          <a:prstGeom prst="rect">
                            <a:avLst/>
                          </a:prstGeom>
                        </pic:spPr>
                      </pic:pic>
                    </a:graphicData>
                  </a:graphic>
                </wp:inline>
              </w:drawing>
            </w:r>
          </w:p>
        </w:tc>
        <w:tc>
          <w:tcPr>
            <w:tcW w:w="1672" w:type="dxa"/>
          </w:tcPr>
          <w:p w14:paraId="41818AB3" w14:textId="77777777" w:rsidR="006F44B6" w:rsidRDefault="006F44B6" w:rsidP="001C799B"/>
        </w:tc>
      </w:tr>
      <w:tr w:rsidR="005F7FF6" w14:paraId="67118DEF" w14:textId="77777777" w:rsidTr="00712629">
        <w:tblPrEx>
          <w:tblCellMar>
            <w:top w:w="0" w:type="dxa"/>
            <w:bottom w:w="0" w:type="dxa"/>
          </w:tblCellMar>
        </w:tblPrEx>
        <w:trPr>
          <w:trHeight w:val="647"/>
        </w:trPr>
        <w:tc>
          <w:tcPr>
            <w:tcW w:w="588" w:type="dxa"/>
          </w:tcPr>
          <w:p w14:paraId="2465E987" w14:textId="1413E27D" w:rsidR="006F44B6" w:rsidRDefault="00406EA6" w:rsidP="00406EA6">
            <w:r>
              <w:lastRenderedPageBreak/>
              <w:t>4</w:t>
            </w:r>
          </w:p>
        </w:tc>
        <w:tc>
          <w:tcPr>
            <w:tcW w:w="3606" w:type="dxa"/>
          </w:tcPr>
          <w:p w14:paraId="74BCAE7D" w14:textId="2FEB5583" w:rsidR="006F44B6" w:rsidRDefault="00406EA6" w:rsidP="001C799B">
            <w:r>
              <w:t>Entries by default should show 100</w:t>
            </w:r>
          </w:p>
        </w:tc>
        <w:tc>
          <w:tcPr>
            <w:tcW w:w="8296" w:type="dxa"/>
          </w:tcPr>
          <w:p w14:paraId="057EF86F" w14:textId="66C55E5E" w:rsidR="006F44B6" w:rsidRDefault="00406EA6" w:rsidP="001C799B">
            <w:r w:rsidRPr="001C799B">
              <w:drawing>
                <wp:inline distT="0" distB="0" distL="0" distR="0" wp14:anchorId="3CC23455" wp14:editId="015E8836">
                  <wp:extent cx="3835597" cy="1606633"/>
                  <wp:effectExtent l="0" t="0" r="0" b="0"/>
                  <wp:docPr id="17" name="Picture 1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12"/>
                          <a:stretch>
                            <a:fillRect/>
                          </a:stretch>
                        </pic:blipFill>
                        <pic:spPr>
                          <a:xfrm>
                            <a:off x="0" y="0"/>
                            <a:ext cx="3835597" cy="1606633"/>
                          </a:xfrm>
                          <a:prstGeom prst="rect">
                            <a:avLst/>
                          </a:prstGeom>
                        </pic:spPr>
                      </pic:pic>
                    </a:graphicData>
                  </a:graphic>
                </wp:inline>
              </w:drawing>
            </w:r>
          </w:p>
        </w:tc>
        <w:tc>
          <w:tcPr>
            <w:tcW w:w="1672" w:type="dxa"/>
          </w:tcPr>
          <w:p w14:paraId="730D7A16" w14:textId="77777777" w:rsidR="006F44B6" w:rsidRDefault="006F44B6" w:rsidP="001C799B"/>
        </w:tc>
      </w:tr>
      <w:tr w:rsidR="005F7FF6" w14:paraId="56B5BB85" w14:textId="77777777" w:rsidTr="00712629">
        <w:tblPrEx>
          <w:tblCellMar>
            <w:top w:w="0" w:type="dxa"/>
            <w:bottom w:w="0" w:type="dxa"/>
          </w:tblCellMar>
        </w:tblPrEx>
        <w:trPr>
          <w:trHeight w:val="647"/>
        </w:trPr>
        <w:tc>
          <w:tcPr>
            <w:tcW w:w="588" w:type="dxa"/>
          </w:tcPr>
          <w:p w14:paraId="1F671956" w14:textId="4D9D1F24" w:rsidR="006F44B6" w:rsidRDefault="00406EA6" w:rsidP="001C799B">
            <w:r>
              <w:t>5</w:t>
            </w:r>
          </w:p>
        </w:tc>
        <w:tc>
          <w:tcPr>
            <w:tcW w:w="3606" w:type="dxa"/>
          </w:tcPr>
          <w:p w14:paraId="5143BF6C" w14:textId="2220481E" w:rsidR="006F44B6" w:rsidRDefault="00406EA6" w:rsidP="001C799B">
            <w:r>
              <w:t>Download Excel not working</w:t>
            </w:r>
          </w:p>
        </w:tc>
        <w:tc>
          <w:tcPr>
            <w:tcW w:w="8296" w:type="dxa"/>
          </w:tcPr>
          <w:p w14:paraId="2F138181" w14:textId="77777777" w:rsidR="006F44B6" w:rsidRDefault="006F44B6" w:rsidP="001C799B"/>
        </w:tc>
        <w:tc>
          <w:tcPr>
            <w:tcW w:w="1672" w:type="dxa"/>
          </w:tcPr>
          <w:p w14:paraId="1A5C0197" w14:textId="77777777" w:rsidR="006F44B6" w:rsidRDefault="006F44B6" w:rsidP="001C799B"/>
        </w:tc>
      </w:tr>
      <w:tr w:rsidR="005F7FF6" w14:paraId="7E4C03D5" w14:textId="77777777" w:rsidTr="00712629">
        <w:tblPrEx>
          <w:tblCellMar>
            <w:top w:w="0" w:type="dxa"/>
            <w:bottom w:w="0" w:type="dxa"/>
          </w:tblCellMar>
        </w:tblPrEx>
        <w:trPr>
          <w:trHeight w:val="647"/>
        </w:trPr>
        <w:tc>
          <w:tcPr>
            <w:tcW w:w="588" w:type="dxa"/>
          </w:tcPr>
          <w:p w14:paraId="24E517F9" w14:textId="4B7B6B88" w:rsidR="006F44B6" w:rsidRDefault="00406EA6" w:rsidP="001C799B">
            <w:r>
              <w:t>6</w:t>
            </w:r>
          </w:p>
        </w:tc>
        <w:tc>
          <w:tcPr>
            <w:tcW w:w="3606" w:type="dxa"/>
          </w:tcPr>
          <w:p w14:paraId="03D57E8E" w14:textId="561AE391" w:rsidR="006F44B6" w:rsidRDefault="00406EA6" w:rsidP="001C799B">
            <w:r>
              <w:t xml:space="preserve">When I click on remove, it removes only after I refresh. It should auto refresh and remove it. </w:t>
            </w:r>
          </w:p>
        </w:tc>
        <w:tc>
          <w:tcPr>
            <w:tcW w:w="8296" w:type="dxa"/>
          </w:tcPr>
          <w:p w14:paraId="3064D1EC" w14:textId="77777777" w:rsidR="006F44B6" w:rsidRDefault="006F44B6" w:rsidP="001C799B"/>
        </w:tc>
        <w:tc>
          <w:tcPr>
            <w:tcW w:w="1672" w:type="dxa"/>
          </w:tcPr>
          <w:p w14:paraId="26D61763" w14:textId="77777777" w:rsidR="006F44B6" w:rsidRDefault="006F44B6" w:rsidP="001C799B"/>
        </w:tc>
      </w:tr>
      <w:tr w:rsidR="00406EA6" w14:paraId="28195A45" w14:textId="77777777" w:rsidTr="007314AD">
        <w:tblPrEx>
          <w:tblCellMar>
            <w:top w:w="0" w:type="dxa"/>
            <w:bottom w:w="0" w:type="dxa"/>
          </w:tblCellMar>
        </w:tblPrEx>
        <w:trPr>
          <w:trHeight w:val="647"/>
        </w:trPr>
        <w:tc>
          <w:tcPr>
            <w:tcW w:w="14162" w:type="dxa"/>
            <w:gridSpan w:val="4"/>
          </w:tcPr>
          <w:p w14:paraId="367E5897" w14:textId="28199C27" w:rsidR="00406EA6" w:rsidRDefault="000231BC" w:rsidP="001C799B">
            <w:r>
              <w:t>Employee Inner Page</w:t>
            </w:r>
          </w:p>
        </w:tc>
      </w:tr>
      <w:tr w:rsidR="005F7FF6" w14:paraId="44FC42A2" w14:textId="77777777" w:rsidTr="00712629">
        <w:tblPrEx>
          <w:tblCellMar>
            <w:top w:w="0" w:type="dxa"/>
            <w:bottom w:w="0" w:type="dxa"/>
          </w:tblCellMar>
        </w:tblPrEx>
        <w:trPr>
          <w:trHeight w:val="647"/>
        </w:trPr>
        <w:tc>
          <w:tcPr>
            <w:tcW w:w="588" w:type="dxa"/>
          </w:tcPr>
          <w:p w14:paraId="102F1230" w14:textId="56C1A39F" w:rsidR="006F44B6" w:rsidRDefault="006F44B6" w:rsidP="005C25A2">
            <w:pPr>
              <w:pStyle w:val="ListParagraph"/>
              <w:numPr>
                <w:ilvl w:val="0"/>
                <w:numId w:val="7"/>
              </w:numPr>
            </w:pPr>
          </w:p>
        </w:tc>
        <w:tc>
          <w:tcPr>
            <w:tcW w:w="3606" w:type="dxa"/>
          </w:tcPr>
          <w:p w14:paraId="78D9797A" w14:textId="5AD9703D" w:rsidR="006F44B6" w:rsidRDefault="005C25A2" w:rsidP="001C799B">
            <w:r>
              <w:t>Send Onboarding Email should be in the inner page itself for that selected employee so we can send onboarding email from here itself</w:t>
            </w:r>
          </w:p>
        </w:tc>
        <w:tc>
          <w:tcPr>
            <w:tcW w:w="8296" w:type="dxa"/>
          </w:tcPr>
          <w:p w14:paraId="4A162672" w14:textId="77777777" w:rsidR="006F44B6" w:rsidRDefault="006F44B6" w:rsidP="001C799B"/>
        </w:tc>
        <w:tc>
          <w:tcPr>
            <w:tcW w:w="1672" w:type="dxa"/>
          </w:tcPr>
          <w:p w14:paraId="4ECDB742" w14:textId="77777777" w:rsidR="006F44B6" w:rsidRDefault="006F44B6" w:rsidP="001C799B"/>
        </w:tc>
      </w:tr>
      <w:tr w:rsidR="007624E4" w14:paraId="1547A812" w14:textId="77777777" w:rsidTr="00712629">
        <w:tblPrEx>
          <w:tblCellMar>
            <w:top w:w="0" w:type="dxa"/>
            <w:bottom w:w="0" w:type="dxa"/>
          </w:tblCellMar>
        </w:tblPrEx>
        <w:trPr>
          <w:trHeight w:val="647"/>
        </w:trPr>
        <w:tc>
          <w:tcPr>
            <w:tcW w:w="588" w:type="dxa"/>
          </w:tcPr>
          <w:p w14:paraId="009C1A52" w14:textId="77777777" w:rsidR="00425BAA" w:rsidRDefault="00425BAA" w:rsidP="005C25A2">
            <w:pPr>
              <w:pStyle w:val="ListParagraph"/>
              <w:numPr>
                <w:ilvl w:val="0"/>
                <w:numId w:val="7"/>
              </w:numPr>
            </w:pPr>
          </w:p>
        </w:tc>
        <w:tc>
          <w:tcPr>
            <w:tcW w:w="3606" w:type="dxa"/>
          </w:tcPr>
          <w:p w14:paraId="7FAA5928" w14:textId="74D0B375" w:rsidR="00425BAA" w:rsidRDefault="00425BAA" w:rsidP="001C799B">
            <w:r>
              <w:t xml:space="preserve">All field name heading should be black in </w:t>
            </w:r>
            <w:proofErr w:type="spellStart"/>
            <w:r>
              <w:t>colour</w:t>
            </w:r>
            <w:proofErr w:type="spellEnd"/>
            <w:r>
              <w:t xml:space="preserve"> not grey. </w:t>
            </w:r>
          </w:p>
        </w:tc>
        <w:tc>
          <w:tcPr>
            <w:tcW w:w="8296" w:type="dxa"/>
          </w:tcPr>
          <w:p w14:paraId="452B5B87" w14:textId="77777777" w:rsidR="00425BAA" w:rsidRDefault="00425BAA" w:rsidP="001C799B"/>
        </w:tc>
        <w:tc>
          <w:tcPr>
            <w:tcW w:w="1672" w:type="dxa"/>
          </w:tcPr>
          <w:p w14:paraId="2B632322" w14:textId="77777777" w:rsidR="00425BAA" w:rsidRDefault="00425BAA" w:rsidP="001C799B"/>
        </w:tc>
      </w:tr>
      <w:tr w:rsidR="007624E4" w14:paraId="6458804B" w14:textId="77777777" w:rsidTr="00712629">
        <w:tblPrEx>
          <w:tblCellMar>
            <w:top w:w="0" w:type="dxa"/>
            <w:bottom w:w="0" w:type="dxa"/>
          </w:tblCellMar>
        </w:tblPrEx>
        <w:trPr>
          <w:trHeight w:val="647"/>
        </w:trPr>
        <w:tc>
          <w:tcPr>
            <w:tcW w:w="588" w:type="dxa"/>
          </w:tcPr>
          <w:p w14:paraId="0BE2388E" w14:textId="77777777" w:rsidR="005C25A2" w:rsidRDefault="005C25A2" w:rsidP="005C25A2">
            <w:pPr>
              <w:pStyle w:val="ListParagraph"/>
              <w:numPr>
                <w:ilvl w:val="0"/>
                <w:numId w:val="7"/>
              </w:numPr>
            </w:pPr>
          </w:p>
        </w:tc>
        <w:tc>
          <w:tcPr>
            <w:tcW w:w="3606" w:type="dxa"/>
          </w:tcPr>
          <w:p w14:paraId="0125E175" w14:textId="371230CA" w:rsidR="005C25A2" w:rsidRDefault="005C25A2" w:rsidP="001C799B">
            <w:r>
              <w:t xml:space="preserve">Tab names should be as follows and these are only needed. The inside fields of each of tabs is given below. </w:t>
            </w:r>
          </w:p>
          <w:p w14:paraId="54F9F77B" w14:textId="31A2A4CC" w:rsidR="005C25A2" w:rsidRDefault="005C25A2" w:rsidP="005C25A2">
            <w:pPr>
              <w:pStyle w:val="ListParagraph"/>
              <w:numPr>
                <w:ilvl w:val="0"/>
                <w:numId w:val="8"/>
              </w:numPr>
            </w:pPr>
            <w:r>
              <w:t>Personal</w:t>
            </w:r>
          </w:p>
          <w:p w14:paraId="47C51A80" w14:textId="014DFC2A" w:rsidR="005C25A2" w:rsidRDefault="005C25A2" w:rsidP="005C25A2">
            <w:pPr>
              <w:pStyle w:val="ListParagraph"/>
              <w:numPr>
                <w:ilvl w:val="0"/>
                <w:numId w:val="8"/>
              </w:numPr>
            </w:pPr>
            <w:r>
              <w:t>Emergency</w:t>
            </w:r>
          </w:p>
          <w:p w14:paraId="27CF9021" w14:textId="2CC77C9F" w:rsidR="005C25A2" w:rsidRDefault="005C25A2" w:rsidP="005C25A2">
            <w:pPr>
              <w:pStyle w:val="ListParagraph"/>
              <w:numPr>
                <w:ilvl w:val="0"/>
                <w:numId w:val="8"/>
              </w:numPr>
            </w:pPr>
            <w:r>
              <w:t>General</w:t>
            </w:r>
          </w:p>
          <w:p w14:paraId="723FAA0D" w14:textId="77777777" w:rsidR="005C25A2" w:rsidRDefault="005C25A2" w:rsidP="005C25A2">
            <w:pPr>
              <w:pStyle w:val="ListParagraph"/>
              <w:numPr>
                <w:ilvl w:val="0"/>
                <w:numId w:val="8"/>
              </w:numPr>
            </w:pPr>
            <w:r>
              <w:lastRenderedPageBreak/>
              <w:t>Bank</w:t>
            </w:r>
          </w:p>
          <w:p w14:paraId="40A4EFB5" w14:textId="548FD39C" w:rsidR="005C25A2" w:rsidRDefault="005C25A2" w:rsidP="005C25A2">
            <w:pPr>
              <w:pStyle w:val="ListParagraph"/>
              <w:numPr>
                <w:ilvl w:val="0"/>
                <w:numId w:val="8"/>
              </w:numPr>
            </w:pPr>
            <w:r>
              <w:t>Tax</w:t>
            </w:r>
          </w:p>
          <w:p w14:paraId="2CB5D9A5" w14:textId="01DF02A1" w:rsidR="005C25A2" w:rsidRDefault="005C25A2" w:rsidP="005C25A2">
            <w:pPr>
              <w:pStyle w:val="ListParagraph"/>
              <w:numPr>
                <w:ilvl w:val="0"/>
                <w:numId w:val="8"/>
              </w:numPr>
            </w:pPr>
            <w:r>
              <w:t>Super</w:t>
            </w:r>
          </w:p>
          <w:p w14:paraId="6374899E" w14:textId="2812AE0E" w:rsidR="005C25A2" w:rsidRDefault="005C25A2" w:rsidP="005C25A2">
            <w:pPr>
              <w:pStyle w:val="ListParagraph"/>
              <w:numPr>
                <w:ilvl w:val="0"/>
                <w:numId w:val="8"/>
              </w:numPr>
            </w:pPr>
            <w:r>
              <w:t>Pay (this tab should show only for manager portal not employee)</w:t>
            </w:r>
          </w:p>
          <w:p w14:paraId="43ACF7C4" w14:textId="77777777" w:rsidR="005C25A2" w:rsidRDefault="005C25A2" w:rsidP="005C25A2">
            <w:pPr>
              <w:pStyle w:val="ListParagraph"/>
              <w:numPr>
                <w:ilvl w:val="0"/>
                <w:numId w:val="8"/>
              </w:numPr>
            </w:pPr>
            <w:r>
              <w:t>Police</w:t>
            </w:r>
          </w:p>
          <w:p w14:paraId="4A150461" w14:textId="77777777" w:rsidR="005C25A2" w:rsidRDefault="005C25A2" w:rsidP="005C25A2">
            <w:pPr>
              <w:pStyle w:val="ListParagraph"/>
              <w:numPr>
                <w:ilvl w:val="0"/>
                <w:numId w:val="8"/>
              </w:numPr>
            </w:pPr>
            <w:r>
              <w:t>Medical</w:t>
            </w:r>
          </w:p>
          <w:p w14:paraId="0DC4DE46" w14:textId="77777777" w:rsidR="005C25A2" w:rsidRDefault="005C25A2" w:rsidP="005C25A2">
            <w:pPr>
              <w:pStyle w:val="ListParagraph"/>
              <w:numPr>
                <w:ilvl w:val="0"/>
                <w:numId w:val="8"/>
              </w:numPr>
            </w:pPr>
            <w:r>
              <w:t>Vaccination</w:t>
            </w:r>
          </w:p>
          <w:p w14:paraId="2C379088" w14:textId="22B08B7E" w:rsidR="005C25A2" w:rsidRDefault="005C25A2" w:rsidP="005C25A2">
            <w:pPr>
              <w:pStyle w:val="ListParagraph"/>
              <w:numPr>
                <w:ilvl w:val="0"/>
                <w:numId w:val="8"/>
              </w:numPr>
            </w:pPr>
            <w:r>
              <w:t>Training</w:t>
            </w:r>
          </w:p>
          <w:p w14:paraId="69E41B97" w14:textId="59B88B2C" w:rsidR="003B42A7" w:rsidRDefault="003B42A7" w:rsidP="005C25A2">
            <w:pPr>
              <w:pStyle w:val="ListParagraph"/>
              <w:numPr>
                <w:ilvl w:val="0"/>
                <w:numId w:val="8"/>
              </w:numPr>
            </w:pPr>
            <w:r>
              <w:t>Additional Docs</w:t>
            </w:r>
          </w:p>
          <w:p w14:paraId="17A51E70" w14:textId="595A8CF9" w:rsidR="005C25A2" w:rsidRDefault="005C25A2" w:rsidP="005C25A2">
            <w:pPr>
              <w:pStyle w:val="ListParagraph"/>
              <w:numPr>
                <w:ilvl w:val="0"/>
                <w:numId w:val="8"/>
              </w:numPr>
            </w:pPr>
            <w:r>
              <w:t>Polices</w:t>
            </w:r>
          </w:p>
          <w:p w14:paraId="00A044FB" w14:textId="1F76F6CF" w:rsidR="005C25A2" w:rsidRDefault="005C25A2" w:rsidP="005C25A2">
            <w:pPr>
              <w:ind w:left="360"/>
            </w:pPr>
          </w:p>
        </w:tc>
        <w:tc>
          <w:tcPr>
            <w:tcW w:w="8296" w:type="dxa"/>
          </w:tcPr>
          <w:p w14:paraId="1F82F6CD" w14:textId="77777777" w:rsidR="005C25A2" w:rsidRDefault="005C25A2" w:rsidP="001C799B"/>
        </w:tc>
        <w:tc>
          <w:tcPr>
            <w:tcW w:w="1672" w:type="dxa"/>
          </w:tcPr>
          <w:p w14:paraId="7E42D0FD" w14:textId="77777777" w:rsidR="005C25A2" w:rsidRDefault="005C25A2" w:rsidP="001C799B"/>
        </w:tc>
      </w:tr>
      <w:tr w:rsidR="007624E4" w14:paraId="6ED8F9A2" w14:textId="77777777" w:rsidTr="00712629">
        <w:tblPrEx>
          <w:tblCellMar>
            <w:top w:w="0" w:type="dxa"/>
            <w:bottom w:w="0" w:type="dxa"/>
          </w:tblCellMar>
        </w:tblPrEx>
        <w:trPr>
          <w:trHeight w:val="647"/>
        </w:trPr>
        <w:tc>
          <w:tcPr>
            <w:tcW w:w="588" w:type="dxa"/>
          </w:tcPr>
          <w:p w14:paraId="7AAB3636" w14:textId="77777777" w:rsidR="005C25A2" w:rsidRDefault="005C25A2" w:rsidP="005C25A2">
            <w:pPr>
              <w:pStyle w:val="ListParagraph"/>
              <w:numPr>
                <w:ilvl w:val="0"/>
                <w:numId w:val="7"/>
              </w:numPr>
            </w:pPr>
          </w:p>
        </w:tc>
        <w:tc>
          <w:tcPr>
            <w:tcW w:w="3606" w:type="dxa"/>
          </w:tcPr>
          <w:p w14:paraId="15AAA07B" w14:textId="6FAC10A5" w:rsidR="005C25A2" w:rsidRDefault="005C25A2" w:rsidP="001C799B">
            <w:r>
              <w:t>Personal</w:t>
            </w:r>
          </w:p>
          <w:p w14:paraId="61969232" w14:textId="77777777" w:rsidR="005C25A2" w:rsidRDefault="005C25A2" w:rsidP="005C25A2">
            <w:pPr>
              <w:pStyle w:val="ListParagraph"/>
              <w:numPr>
                <w:ilvl w:val="0"/>
                <w:numId w:val="9"/>
              </w:numPr>
            </w:pPr>
            <w:r>
              <w:t>Title</w:t>
            </w:r>
          </w:p>
          <w:p w14:paraId="36ECA388" w14:textId="77777777" w:rsidR="005C25A2" w:rsidRDefault="005C25A2" w:rsidP="005C25A2">
            <w:pPr>
              <w:pStyle w:val="ListParagraph"/>
              <w:numPr>
                <w:ilvl w:val="0"/>
                <w:numId w:val="9"/>
              </w:numPr>
            </w:pPr>
            <w:r>
              <w:t>First Name</w:t>
            </w:r>
          </w:p>
          <w:p w14:paraId="2D64865A" w14:textId="77777777" w:rsidR="005C25A2" w:rsidRDefault="005C25A2" w:rsidP="005C25A2">
            <w:pPr>
              <w:pStyle w:val="ListParagraph"/>
              <w:numPr>
                <w:ilvl w:val="0"/>
                <w:numId w:val="9"/>
              </w:numPr>
            </w:pPr>
            <w:r>
              <w:t>Last Name</w:t>
            </w:r>
          </w:p>
          <w:p w14:paraId="7253332B" w14:textId="77777777" w:rsidR="005C25A2" w:rsidRDefault="005C25A2" w:rsidP="005C25A2">
            <w:pPr>
              <w:pStyle w:val="ListParagraph"/>
              <w:numPr>
                <w:ilvl w:val="0"/>
                <w:numId w:val="9"/>
              </w:numPr>
            </w:pPr>
            <w:r>
              <w:t xml:space="preserve">Email </w:t>
            </w:r>
          </w:p>
          <w:p w14:paraId="068F53BB" w14:textId="77777777" w:rsidR="005C25A2" w:rsidRDefault="005C25A2" w:rsidP="005C25A2">
            <w:pPr>
              <w:pStyle w:val="ListParagraph"/>
              <w:numPr>
                <w:ilvl w:val="0"/>
                <w:numId w:val="9"/>
              </w:numPr>
            </w:pPr>
            <w:r>
              <w:t>Phone</w:t>
            </w:r>
          </w:p>
          <w:p w14:paraId="573CA032" w14:textId="22E7842C" w:rsidR="00425BAA" w:rsidRDefault="005C25A2" w:rsidP="00425BAA">
            <w:pPr>
              <w:pStyle w:val="ListParagraph"/>
              <w:numPr>
                <w:ilvl w:val="0"/>
                <w:numId w:val="9"/>
              </w:numPr>
            </w:pPr>
            <w:r>
              <w:t>Date of Birth</w:t>
            </w:r>
          </w:p>
          <w:p w14:paraId="1F8A68A5" w14:textId="37D88FE2" w:rsidR="005C25A2" w:rsidRDefault="00425BAA" w:rsidP="005C25A2">
            <w:pPr>
              <w:pStyle w:val="ListParagraph"/>
              <w:numPr>
                <w:ilvl w:val="0"/>
                <w:numId w:val="9"/>
              </w:numPr>
            </w:pPr>
            <w:r>
              <w:t>Address Line 1</w:t>
            </w:r>
          </w:p>
          <w:p w14:paraId="0A149D3B" w14:textId="4061AE69" w:rsidR="00425BAA" w:rsidRDefault="00425BAA" w:rsidP="005C25A2">
            <w:pPr>
              <w:pStyle w:val="ListParagraph"/>
              <w:numPr>
                <w:ilvl w:val="0"/>
                <w:numId w:val="9"/>
              </w:numPr>
            </w:pPr>
            <w:r>
              <w:t>Suburb</w:t>
            </w:r>
          </w:p>
          <w:p w14:paraId="258797A4" w14:textId="77777777" w:rsidR="00425BAA" w:rsidRDefault="00425BAA" w:rsidP="005C25A2">
            <w:pPr>
              <w:pStyle w:val="ListParagraph"/>
              <w:numPr>
                <w:ilvl w:val="0"/>
                <w:numId w:val="9"/>
              </w:numPr>
            </w:pPr>
            <w:r>
              <w:t>Post Code</w:t>
            </w:r>
          </w:p>
          <w:p w14:paraId="7DF73BC4" w14:textId="77777777" w:rsidR="00425BAA" w:rsidRDefault="00425BAA" w:rsidP="005C25A2">
            <w:pPr>
              <w:pStyle w:val="ListParagraph"/>
              <w:numPr>
                <w:ilvl w:val="0"/>
                <w:numId w:val="9"/>
              </w:numPr>
            </w:pPr>
            <w:r>
              <w:t>State</w:t>
            </w:r>
          </w:p>
          <w:p w14:paraId="47F61C63" w14:textId="77777777" w:rsidR="00425BAA" w:rsidRDefault="00425BAA" w:rsidP="005C25A2">
            <w:pPr>
              <w:pStyle w:val="ListParagraph"/>
              <w:numPr>
                <w:ilvl w:val="0"/>
                <w:numId w:val="9"/>
              </w:numPr>
            </w:pPr>
            <w:r>
              <w:t>Password</w:t>
            </w:r>
          </w:p>
          <w:p w14:paraId="154BA6B0" w14:textId="5B2F9F23" w:rsidR="00425BAA" w:rsidRDefault="00425BAA" w:rsidP="005C25A2">
            <w:pPr>
              <w:pStyle w:val="ListParagraph"/>
              <w:numPr>
                <w:ilvl w:val="0"/>
                <w:numId w:val="9"/>
              </w:numPr>
            </w:pPr>
            <w:r>
              <w:t xml:space="preserve">Pin – able to have eye icon to view pin. </w:t>
            </w:r>
          </w:p>
        </w:tc>
        <w:tc>
          <w:tcPr>
            <w:tcW w:w="8296" w:type="dxa"/>
          </w:tcPr>
          <w:p w14:paraId="1246652A" w14:textId="77777777" w:rsidR="005C25A2" w:rsidRDefault="005C25A2" w:rsidP="001C799B"/>
        </w:tc>
        <w:tc>
          <w:tcPr>
            <w:tcW w:w="1672" w:type="dxa"/>
          </w:tcPr>
          <w:p w14:paraId="31A3AAB7" w14:textId="77777777" w:rsidR="005C25A2" w:rsidRDefault="005C25A2" w:rsidP="001C799B"/>
        </w:tc>
      </w:tr>
      <w:tr w:rsidR="007624E4" w14:paraId="59196B8E" w14:textId="77777777" w:rsidTr="00712629">
        <w:tblPrEx>
          <w:tblCellMar>
            <w:top w:w="0" w:type="dxa"/>
            <w:bottom w:w="0" w:type="dxa"/>
          </w:tblCellMar>
        </w:tblPrEx>
        <w:trPr>
          <w:trHeight w:val="647"/>
        </w:trPr>
        <w:tc>
          <w:tcPr>
            <w:tcW w:w="588" w:type="dxa"/>
          </w:tcPr>
          <w:p w14:paraId="531BB231" w14:textId="77777777" w:rsidR="00425BAA" w:rsidRDefault="00425BAA" w:rsidP="005C25A2">
            <w:pPr>
              <w:pStyle w:val="ListParagraph"/>
              <w:numPr>
                <w:ilvl w:val="0"/>
                <w:numId w:val="7"/>
              </w:numPr>
            </w:pPr>
          </w:p>
        </w:tc>
        <w:tc>
          <w:tcPr>
            <w:tcW w:w="3606" w:type="dxa"/>
          </w:tcPr>
          <w:p w14:paraId="5E156462" w14:textId="77777777" w:rsidR="00425BAA" w:rsidRDefault="00425BAA" w:rsidP="001C799B">
            <w:r>
              <w:t>Emergency</w:t>
            </w:r>
          </w:p>
          <w:p w14:paraId="2056EA4C" w14:textId="77777777" w:rsidR="00425BAA" w:rsidRDefault="00425BAA" w:rsidP="00425BAA">
            <w:pPr>
              <w:pStyle w:val="ListParagraph"/>
              <w:numPr>
                <w:ilvl w:val="0"/>
                <w:numId w:val="10"/>
              </w:numPr>
            </w:pPr>
            <w:r>
              <w:t>Name</w:t>
            </w:r>
          </w:p>
          <w:p w14:paraId="779B42C0" w14:textId="77777777" w:rsidR="00425BAA" w:rsidRDefault="00425BAA" w:rsidP="00425BAA">
            <w:pPr>
              <w:pStyle w:val="ListParagraph"/>
              <w:numPr>
                <w:ilvl w:val="0"/>
                <w:numId w:val="10"/>
              </w:numPr>
            </w:pPr>
            <w:r>
              <w:lastRenderedPageBreak/>
              <w:t>Email</w:t>
            </w:r>
          </w:p>
          <w:p w14:paraId="4D0865B9" w14:textId="77777777" w:rsidR="00425BAA" w:rsidRDefault="00425BAA" w:rsidP="00425BAA">
            <w:pPr>
              <w:pStyle w:val="ListParagraph"/>
              <w:numPr>
                <w:ilvl w:val="0"/>
                <w:numId w:val="10"/>
              </w:numPr>
            </w:pPr>
            <w:r>
              <w:t>Phone</w:t>
            </w:r>
          </w:p>
          <w:p w14:paraId="43DBDDAC" w14:textId="77777777" w:rsidR="00425BAA" w:rsidRDefault="00425BAA" w:rsidP="00425BAA">
            <w:pPr>
              <w:pStyle w:val="ListParagraph"/>
              <w:numPr>
                <w:ilvl w:val="0"/>
                <w:numId w:val="10"/>
              </w:numPr>
            </w:pPr>
            <w:r>
              <w:t>Relationship</w:t>
            </w:r>
          </w:p>
          <w:p w14:paraId="096DA951" w14:textId="77777777" w:rsidR="00425BAA" w:rsidRDefault="00425BAA" w:rsidP="00425BAA">
            <w:pPr>
              <w:pStyle w:val="ListParagraph"/>
              <w:numPr>
                <w:ilvl w:val="0"/>
                <w:numId w:val="10"/>
              </w:numPr>
            </w:pPr>
            <w:r>
              <w:t>Address Line 1</w:t>
            </w:r>
          </w:p>
          <w:p w14:paraId="4F0546EA" w14:textId="77777777" w:rsidR="00425BAA" w:rsidRDefault="00425BAA" w:rsidP="00425BAA">
            <w:pPr>
              <w:pStyle w:val="ListParagraph"/>
              <w:numPr>
                <w:ilvl w:val="0"/>
                <w:numId w:val="10"/>
              </w:numPr>
            </w:pPr>
            <w:r>
              <w:t>Suburb</w:t>
            </w:r>
          </w:p>
          <w:p w14:paraId="187E6B95" w14:textId="77777777" w:rsidR="00425BAA" w:rsidRDefault="00425BAA" w:rsidP="00425BAA">
            <w:pPr>
              <w:pStyle w:val="ListParagraph"/>
              <w:numPr>
                <w:ilvl w:val="0"/>
                <w:numId w:val="10"/>
              </w:numPr>
            </w:pPr>
            <w:r>
              <w:t>Post Code</w:t>
            </w:r>
          </w:p>
          <w:p w14:paraId="688FDDBC" w14:textId="3C5FC9FD" w:rsidR="00425BAA" w:rsidRDefault="00425BAA" w:rsidP="00425BAA">
            <w:pPr>
              <w:pStyle w:val="ListParagraph"/>
              <w:numPr>
                <w:ilvl w:val="0"/>
                <w:numId w:val="10"/>
              </w:numPr>
            </w:pPr>
            <w:r>
              <w:t>State</w:t>
            </w:r>
          </w:p>
        </w:tc>
        <w:tc>
          <w:tcPr>
            <w:tcW w:w="8296" w:type="dxa"/>
          </w:tcPr>
          <w:p w14:paraId="723A70A0" w14:textId="77777777" w:rsidR="00425BAA" w:rsidRDefault="00425BAA" w:rsidP="001C799B"/>
        </w:tc>
        <w:tc>
          <w:tcPr>
            <w:tcW w:w="1672" w:type="dxa"/>
          </w:tcPr>
          <w:p w14:paraId="46FFA994" w14:textId="77777777" w:rsidR="00425BAA" w:rsidRDefault="00425BAA" w:rsidP="001C799B"/>
        </w:tc>
      </w:tr>
      <w:tr w:rsidR="007624E4" w14:paraId="69422369" w14:textId="77777777" w:rsidTr="00712629">
        <w:tblPrEx>
          <w:tblCellMar>
            <w:top w:w="0" w:type="dxa"/>
            <w:bottom w:w="0" w:type="dxa"/>
          </w:tblCellMar>
        </w:tblPrEx>
        <w:trPr>
          <w:trHeight w:val="647"/>
        </w:trPr>
        <w:tc>
          <w:tcPr>
            <w:tcW w:w="588" w:type="dxa"/>
          </w:tcPr>
          <w:p w14:paraId="4D5EC970" w14:textId="77777777" w:rsidR="00425BAA" w:rsidRDefault="00425BAA" w:rsidP="005C25A2">
            <w:pPr>
              <w:pStyle w:val="ListParagraph"/>
              <w:numPr>
                <w:ilvl w:val="0"/>
                <w:numId w:val="7"/>
              </w:numPr>
            </w:pPr>
          </w:p>
        </w:tc>
        <w:tc>
          <w:tcPr>
            <w:tcW w:w="3606" w:type="dxa"/>
          </w:tcPr>
          <w:p w14:paraId="71688F1B" w14:textId="77777777" w:rsidR="00425BAA" w:rsidRDefault="00425BAA" w:rsidP="001C799B">
            <w:r>
              <w:t>General</w:t>
            </w:r>
          </w:p>
          <w:p w14:paraId="47F899CE" w14:textId="77777777" w:rsidR="00425BAA" w:rsidRDefault="00425BAA" w:rsidP="00425BAA">
            <w:pPr>
              <w:pStyle w:val="ListParagraph"/>
              <w:numPr>
                <w:ilvl w:val="0"/>
                <w:numId w:val="11"/>
              </w:numPr>
            </w:pPr>
            <w:r>
              <w:t>Visa Status</w:t>
            </w:r>
          </w:p>
          <w:p w14:paraId="3FAA4E57" w14:textId="77777777" w:rsidR="00425BAA" w:rsidRDefault="00425BAA" w:rsidP="00425BAA">
            <w:pPr>
              <w:pStyle w:val="ListParagraph"/>
              <w:numPr>
                <w:ilvl w:val="0"/>
                <w:numId w:val="11"/>
              </w:numPr>
            </w:pPr>
            <w:r>
              <w:t>Highest Academics</w:t>
            </w:r>
          </w:p>
          <w:p w14:paraId="3C9322BE" w14:textId="77777777" w:rsidR="00425BAA" w:rsidRDefault="00425BAA" w:rsidP="00425BAA">
            <w:pPr>
              <w:pStyle w:val="ListParagraph"/>
              <w:numPr>
                <w:ilvl w:val="0"/>
                <w:numId w:val="11"/>
              </w:numPr>
            </w:pPr>
            <w:r>
              <w:t>Employment History</w:t>
            </w:r>
          </w:p>
          <w:p w14:paraId="5E707387" w14:textId="77777777" w:rsidR="00425BAA" w:rsidRDefault="00425BAA" w:rsidP="00425BAA">
            <w:pPr>
              <w:pStyle w:val="ListParagraph"/>
              <w:numPr>
                <w:ilvl w:val="0"/>
                <w:numId w:val="11"/>
              </w:numPr>
            </w:pPr>
            <w:r>
              <w:t>Effective Start Date</w:t>
            </w:r>
          </w:p>
          <w:p w14:paraId="65A6E2E6" w14:textId="77777777" w:rsidR="00425BAA" w:rsidRDefault="00425BAA" w:rsidP="00425BAA">
            <w:pPr>
              <w:pStyle w:val="ListParagraph"/>
              <w:numPr>
                <w:ilvl w:val="0"/>
                <w:numId w:val="11"/>
              </w:numPr>
            </w:pPr>
            <w:r>
              <w:t>Role</w:t>
            </w:r>
          </w:p>
          <w:p w14:paraId="4862B71D" w14:textId="39BBB515" w:rsidR="00425BAA" w:rsidRDefault="00425BAA" w:rsidP="00425BAA">
            <w:pPr>
              <w:pStyle w:val="ListParagraph"/>
              <w:numPr>
                <w:ilvl w:val="0"/>
                <w:numId w:val="11"/>
              </w:numPr>
            </w:pPr>
            <w:r>
              <w:t>Employee Type</w:t>
            </w:r>
          </w:p>
        </w:tc>
        <w:tc>
          <w:tcPr>
            <w:tcW w:w="8296" w:type="dxa"/>
          </w:tcPr>
          <w:p w14:paraId="0E179CD2" w14:textId="77777777" w:rsidR="00425BAA" w:rsidRDefault="00425BAA" w:rsidP="001C799B"/>
        </w:tc>
        <w:tc>
          <w:tcPr>
            <w:tcW w:w="1672" w:type="dxa"/>
          </w:tcPr>
          <w:p w14:paraId="3AE7CA21" w14:textId="77777777" w:rsidR="00425BAA" w:rsidRDefault="00425BAA" w:rsidP="001C799B"/>
        </w:tc>
      </w:tr>
      <w:tr w:rsidR="007624E4" w14:paraId="31D82171" w14:textId="77777777" w:rsidTr="00712629">
        <w:tblPrEx>
          <w:tblCellMar>
            <w:top w:w="0" w:type="dxa"/>
            <w:bottom w:w="0" w:type="dxa"/>
          </w:tblCellMar>
        </w:tblPrEx>
        <w:trPr>
          <w:trHeight w:val="647"/>
        </w:trPr>
        <w:tc>
          <w:tcPr>
            <w:tcW w:w="588" w:type="dxa"/>
          </w:tcPr>
          <w:p w14:paraId="2F683250" w14:textId="77777777" w:rsidR="00425BAA" w:rsidRDefault="00425BAA" w:rsidP="005C25A2">
            <w:pPr>
              <w:pStyle w:val="ListParagraph"/>
              <w:numPr>
                <w:ilvl w:val="0"/>
                <w:numId w:val="7"/>
              </w:numPr>
            </w:pPr>
          </w:p>
        </w:tc>
        <w:tc>
          <w:tcPr>
            <w:tcW w:w="3606" w:type="dxa"/>
          </w:tcPr>
          <w:p w14:paraId="7BB6AB56" w14:textId="77777777" w:rsidR="00425BAA" w:rsidRDefault="00425BAA" w:rsidP="001C799B">
            <w:r>
              <w:t>Bank</w:t>
            </w:r>
          </w:p>
          <w:p w14:paraId="5BA6C668" w14:textId="77777777" w:rsidR="00425BAA" w:rsidRDefault="00425BAA" w:rsidP="001C799B"/>
          <w:p w14:paraId="4B5F0459" w14:textId="22D6993A" w:rsidR="00425BAA" w:rsidRDefault="00425BAA" w:rsidP="001C799B">
            <w:r>
              <w:t>No change. UI can be better</w:t>
            </w:r>
          </w:p>
        </w:tc>
        <w:tc>
          <w:tcPr>
            <w:tcW w:w="8296" w:type="dxa"/>
          </w:tcPr>
          <w:p w14:paraId="1736A9A5" w14:textId="77777777" w:rsidR="00425BAA" w:rsidRDefault="00425BAA" w:rsidP="001C799B"/>
        </w:tc>
        <w:tc>
          <w:tcPr>
            <w:tcW w:w="1672" w:type="dxa"/>
          </w:tcPr>
          <w:p w14:paraId="2716D438" w14:textId="77777777" w:rsidR="00425BAA" w:rsidRDefault="00425BAA" w:rsidP="001C799B"/>
        </w:tc>
      </w:tr>
      <w:tr w:rsidR="007624E4" w14:paraId="2BCCCD83" w14:textId="77777777" w:rsidTr="00712629">
        <w:tblPrEx>
          <w:tblCellMar>
            <w:top w:w="0" w:type="dxa"/>
            <w:bottom w:w="0" w:type="dxa"/>
          </w:tblCellMar>
        </w:tblPrEx>
        <w:trPr>
          <w:trHeight w:val="647"/>
        </w:trPr>
        <w:tc>
          <w:tcPr>
            <w:tcW w:w="588" w:type="dxa"/>
          </w:tcPr>
          <w:p w14:paraId="34F6F4A2" w14:textId="77777777" w:rsidR="00425BAA" w:rsidRDefault="00425BAA" w:rsidP="005C25A2">
            <w:pPr>
              <w:pStyle w:val="ListParagraph"/>
              <w:numPr>
                <w:ilvl w:val="0"/>
                <w:numId w:val="7"/>
              </w:numPr>
            </w:pPr>
          </w:p>
        </w:tc>
        <w:tc>
          <w:tcPr>
            <w:tcW w:w="3606" w:type="dxa"/>
          </w:tcPr>
          <w:p w14:paraId="60CFB7BA" w14:textId="77777777" w:rsidR="00425BAA" w:rsidRDefault="00425BAA" w:rsidP="001C799B">
            <w:r>
              <w:t>Tax</w:t>
            </w:r>
          </w:p>
          <w:p w14:paraId="0113CD29" w14:textId="61FECB61" w:rsidR="00425BAA" w:rsidRDefault="00425BAA" w:rsidP="001C799B">
            <w:r>
              <w:t>Please fix the alignment</w:t>
            </w:r>
          </w:p>
        </w:tc>
        <w:tc>
          <w:tcPr>
            <w:tcW w:w="8296" w:type="dxa"/>
          </w:tcPr>
          <w:p w14:paraId="6FB25D5B" w14:textId="77777777" w:rsidR="00425BAA" w:rsidRDefault="00425BAA" w:rsidP="001C799B"/>
        </w:tc>
        <w:tc>
          <w:tcPr>
            <w:tcW w:w="1672" w:type="dxa"/>
          </w:tcPr>
          <w:p w14:paraId="28B4667F" w14:textId="77777777" w:rsidR="00425BAA" w:rsidRDefault="00425BAA" w:rsidP="001C799B"/>
        </w:tc>
      </w:tr>
      <w:tr w:rsidR="007624E4" w14:paraId="4FDA2E8E" w14:textId="77777777" w:rsidTr="00712629">
        <w:tblPrEx>
          <w:tblCellMar>
            <w:top w:w="0" w:type="dxa"/>
            <w:bottom w:w="0" w:type="dxa"/>
          </w:tblCellMar>
        </w:tblPrEx>
        <w:trPr>
          <w:trHeight w:val="647"/>
        </w:trPr>
        <w:tc>
          <w:tcPr>
            <w:tcW w:w="588" w:type="dxa"/>
          </w:tcPr>
          <w:p w14:paraId="476B9692" w14:textId="77777777" w:rsidR="00425BAA" w:rsidRDefault="00425BAA" w:rsidP="005C25A2">
            <w:pPr>
              <w:pStyle w:val="ListParagraph"/>
              <w:numPr>
                <w:ilvl w:val="0"/>
                <w:numId w:val="7"/>
              </w:numPr>
            </w:pPr>
          </w:p>
        </w:tc>
        <w:tc>
          <w:tcPr>
            <w:tcW w:w="3606" w:type="dxa"/>
          </w:tcPr>
          <w:p w14:paraId="71287286" w14:textId="77777777" w:rsidR="00425BAA" w:rsidRDefault="00425BAA" w:rsidP="001C799B">
            <w:r>
              <w:t>Super</w:t>
            </w:r>
          </w:p>
          <w:p w14:paraId="057C3270" w14:textId="0905F39F" w:rsidR="00425BAA" w:rsidRDefault="003B42A7" w:rsidP="001C799B">
            <w:r>
              <w:t>No change – but alignment can be better</w:t>
            </w:r>
          </w:p>
        </w:tc>
        <w:tc>
          <w:tcPr>
            <w:tcW w:w="8296" w:type="dxa"/>
          </w:tcPr>
          <w:p w14:paraId="08A7AC89" w14:textId="77777777" w:rsidR="00425BAA" w:rsidRDefault="00425BAA" w:rsidP="001C799B"/>
        </w:tc>
        <w:tc>
          <w:tcPr>
            <w:tcW w:w="1672" w:type="dxa"/>
          </w:tcPr>
          <w:p w14:paraId="2392BFF0" w14:textId="77777777" w:rsidR="00425BAA" w:rsidRDefault="00425BAA" w:rsidP="001C799B"/>
        </w:tc>
      </w:tr>
      <w:tr w:rsidR="007624E4" w14:paraId="27DF0592" w14:textId="77777777" w:rsidTr="00712629">
        <w:tblPrEx>
          <w:tblCellMar>
            <w:top w:w="0" w:type="dxa"/>
            <w:bottom w:w="0" w:type="dxa"/>
          </w:tblCellMar>
        </w:tblPrEx>
        <w:trPr>
          <w:trHeight w:val="647"/>
        </w:trPr>
        <w:tc>
          <w:tcPr>
            <w:tcW w:w="588" w:type="dxa"/>
          </w:tcPr>
          <w:p w14:paraId="084E7B34" w14:textId="77777777" w:rsidR="003B42A7" w:rsidRDefault="003B42A7" w:rsidP="005C25A2">
            <w:pPr>
              <w:pStyle w:val="ListParagraph"/>
              <w:numPr>
                <w:ilvl w:val="0"/>
                <w:numId w:val="7"/>
              </w:numPr>
            </w:pPr>
          </w:p>
        </w:tc>
        <w:tc>
          <w:tcPr>
            <w:tcW w:w="3606" w:type="dxa"/>
          </w:tcPr>
          <w:p w14:paraId="1F9EDB86" w14:textId="77777777" w:rsidR="003B42A7" w:rsidRDefault="003B42A7" w:rsidP="001C799B">
            <w:r>
              <w:t>Pay</w:t>
            </w:r>
          </w:p>
          <w:p w14:paraId="2F786B1D" w14:textId="77777777" w:rsidR="003B42A7" w:rsidRDefault="003B42A7" w:rsidP="003B42A7">
            <w:pPr>
              <w:pStyle w:val="ListParagraph"/>
              <w:numPr>
                <w:ilvl w:val="0"/>
                <w:numId w:val="13"/>
              </w:numPr>
            </w:pPr>
            <w:r>
              <w:t>Weekday</w:t>
            </w:r>
          </w:p>
          <w:p w14:paraId="4E057658" w14:textId="77777777" w:rsidR="003B42A7" w:rsidRDefault="003B42A7" w:rsidP="003B42A7">
            <w:pPr>
              <w:pStyle w:val="ListParagraph"/>
              <w:numPr>
                <w:ilvl w:val="0"/>
                <w:numId w:val="13"/>
              </w:numPr>
            </w:pPr>
            <w:r>
              <w:t>Saturday</w:t>
            </w:r>
          </w:p>
          <w:p w14:paraId="076F6F51" w14:textId="77777777" w:rsidR="003B42A7" w:rsidRDefault="003B42A7" w:rsidP="003B42A7">
            <w:pPr>
              <w:pStyle w:val="ListParagraph"/>
              <w:numPr>
                <w:ilvl w:val="0"/>
                <w:numId w:val="13"/>
              </w:numPr>
            </w:pPr>
            <w:r>
              <w:lastRenderedPageBreak/>
              <w:t>Sunday</w:t>
            </w:r>
          </w:p>
          <w:p w14:paraId="7231E4AC" w14:textId="77777777" w:rsidR="003B42A7" w:rsidRDefault="003B42A7" w:rsidP="003B42A7">
            <w:pPr>
              <w:pStyle w:val="ListParagraph"/>
              <w:numPr>
                <w:ilvl w:val="0"/>
                <w:numId w:val="13"/>
              </w:numPr>
            </w:pPr>
            <w:r>
              <w:t>Public Holiday</w:t>
            </w:r>
          </w:p>
          <w:p w14:paraId="45D93BD4" w14:textId="4AE157C2" w:rsidR="003B42A7" w:rsidRDefault="003B42A7" w:rsidP="003B42A7">
            <w:pPr>
              <w:pStyle w:val="ListParagraph"/>
              <w:numPr>
                <w:ilvl w:val="0"/>
                <w:numId w:val="13"/>
              </w:numPr>
            </w:pPr>
            <w:r>
              <w:t>Uniform Allowance</w:t>
            </w:r>
          </w:p>
        </w:tc>
        <w:tc>
          <w:tcPr>
            <w:tcW w:w="8296" w:type="dxa"/>
          </w:tcPr>
          <w:p w14:paraId="39D907DC" w14:textId="77777777" w:rsidR="003B42A7" w:rsidRDefault="003B42A7" w:rsidP="001C799B"/>
        </w:tc>
        <w:tc>
          <w:tcPr>
            <w:tcW w:w="1672" w:type="dxa"/>
          </w:tcPr>
          <w:p w14:paraId="560F6693" w14:textId="77777777" w:rsidR="003B42A7" w:rsidRDefault="003B42A7" w:rsidP="001C799B"/>
        </w:tc>
      </w:tr>
      <w:tr w:rsidR="007624E4" w14:paraId="4AA0F611" w14:textId="77777777" w:rsidTr="00712629">
        <w:tblPrEx>
          <w:tblCellMar>
            <w:top w:w="0" w:type="dxa"/>
            <w:bottom w:w="0" w:type="dxa"/>
          </w:tblCellMar>
        </w:tblPrEx>
        <w:trPr>
          <w:trHeight w:val="647"/>
        </w:trPr>
        <w:tc>
          <w:tcPr>
            <w:tcW w:w="588" w:type="dxa"/>
          </w:tcPr>
          <w:p w14:paraId="7896E0F1" w14:textId="77777777" w:rsidR="003B42A7" w:rsidRDefault="003B42A7" w:rsidP="005C25A2">
            <w:pPr>
              <w:pStyle w:val="ListParagraph"/>
              <w:numPr>
                <w:ilvl w:val="0"/>
                <w:numId w:val="7"/>
              </w:numPr>
            </w:pPr>
          </w:p>
        </w:tc>
        <w:tc>
          <w:tcPr>
            <w:tcW w:w="3606" w:type="dxa"/>
          </w:tcPr>
          <w:p w14:paraId="0717DD98" w14:textId="77777777" w:rsidR="003B42A7" w:rsidRDefault="003B42A7" w:rsidP="001C799B">
            <w:r>
              <w:t>Police</w:t>
            </w:r>
          </w:p>
          <w:p w14:paraId="66361A40" w14:textId="77777777" w:rsidR="003B42A7" w:rsidRDefault="003B42A7" w:rsidP="003B42A7">
            <w:pPr>
              <w:pStyle w:val="ListParagraph"/>
              <w:numPr>
                <w:ilvl w:val="0"/>
                <w:numId w:val="14"/>
              </w:numPr>
            </w:pPr>
            <w:r>
              <w:t xml:space="preserve">Able to view the police uploaded in Onboarding. </w:t>
            </w:r>
          </w:p>
          <w:p w14:paraId="4F4076EF" w14:textId="7F61E455" w:rsidR="003B42A7" w:rsidRDefault="003B42A7" w:rsidP="003B42A7">
            <w:pPr>
              <w:pStyle w:val="ListParagraph"/>
              <w:numPr>
                <w:ilvl w:val="0"/>
                <w:numId w:val="14"/>
              </w:numPr>
            </w:pPr>
            <w:r>
              <w:t xml:space="preserve">If there is certificate – please make the view button as View Certificate. </w:t>
            </w:r>
          </w:p>
        </w:tc>
        <w:tc>
          <w:tcPr>
            <w:tcW w:w="8296" w:type="dxa"/>
          </w:tcPr>
          <w:p w14:paraId="771F928D" w14:textId="77777777" w:rsidR="003B42A7" w:rsidRDefault="003B42A7" w:rsidP="001C799B"/>
        </w:tc>
        <w:tc>
          <w:tcPr>
            <w:tcW w:w="1672" w:type="dxa"/>
          </w:tcPr>
          <w:p w14:paraId="1146225D" w14:textId="77777777" w:rsidR="003B42A7" w:rsidRDefault="003B42A7" w:rsidP="001C799B"/>
        </w:tc>
      </w:tr>
      <w:tr w:rsidR="007624E4" w14:paraId="2AD84D2E" w14:textId="77777777" w:rsidTr="00712629">
        <w:tblPrEx>
          <w:tblCellMar>
            <w:top w:w="0" w:type="dxa"/>
            <w:bottom w:w="0" w:type="dxa"/>
          </w:tblCellMar>
        </w:tblPrEx>
        <w:trPr>
          <w:trHeight w:val="647"/>
        </w:trPr>
        <w:tc>
          <w:tcPr>
            <w:tcW w:w="588" w:type="dxa"/>
          </w:tcPr>
          <w:p w14:paraId="41EE3F12" w14:textId="77777777" w:rsidR="003B42A7" w:rsidRDefault="003B42A7" w:rsidP="005C25A2">
            <w:pPr>
              <w:pStyle w:val="ListParagraph"/>
              <w:numPr>
                <w:ilvl w:val="0"/>
                <w:numId w:val="7"/>
              </w:numPr>
            </w:pPr>
          </w:p>
        </w:tc>
        <w:tc>
          <w:tcPr>
            <w:tcW w:w="3606" w:type="dxa"/>
          </w:tcPr>
          <w:p w14:paraId="3B111719" w14:textId="77777777" w:rsidR="003B42A7" w:rsidRDefault="003B42A7" w:rsidP="001C799B">
            <w:r>
              <w:t>Medical</w:t>
            </w:r>
          </w:p>
          <w:p w14:paraId="6BF67FEF" w14:textId="68A5AE4F" w:rsidR="003B42A7" w:rsidRDefault="003B42A7" w:rsidP="001C799B">
            <w:r>
              <w:t>No change</w:t>
            </w:r>
          </w:p>
        </w:tc>
        <w:tc>
          <w:tcPr>
            <w:tcW w:w="8296" w:type="dxa"/>
          </w:tcPr>
          <w:p w14:paraId="6A96F154" w14:textId="77777777" w:rsidR="003B42A7" w:rsidRDefault="003B42A7" w:rsidP="001C799B"/>
        </w:tc>
        <w:tc>
          <w:tcPr>
            <w:tcW w:w="1672" w:type="dxa"/>
          </w:tcPr>
          <w:p w14:paraId="3BB506F2" w14:textId="77777777" w:rsidR="003B42A7" w:rsidRDefault="003B42A7" w:rsidP="001C799B"/>
        </w:tc>
      </w:tr>
      <w:tr w:rsidR="007624E4" w14:paraId="33B70EE4" w14:textId="77777777" w:rsidTr="00712629">
        <w:tblPrEx>
          <w:tblCellMar>
            <w:top w:w="0" w:type="dxa"/>
            <w:bottom w:w="0" w:type="dxa"/>
          </w:tblCellMar>
        </w:tblPrEx>
        <w:trPr>
          <w:trHeight w:val="647"/>
        </w:trPr>
        <w:tc>
          <w:tcPr>
            <w:tcW w:w="588" w:type="dxa"/>
          </w:tcPr>
          <w:p w14:paraId="41D0E342" w14:textId="77777777" w:rsidR="003B42A7" w:rsidRDefault="003B42A7" w:rsidP="005C25A2">
            <w:pPr>
              <w:pStyle w:val="ListParagraph"/>
              <w:numPr>
                <w:ilvl w:val="0"/>
                <w:numId w:val="7"/>
              </w:numPr>
            </w:pPr>
          </w:p>
        </w:tc>
        <w:tc>
          <w:tcPr>
            <w:tcW w:w="3606" w:type="dxa"/>
          </w:tcPr>
          <w:p w14:paraId="3663204C" w14:textId="77777777" w:rsidR="003B42A7" w:rsidRDefault="003B42A7" w:rsidP="001C799B">
            <w:r>
              <w:t xml:space="preserve">Training </w:t>
            </w:r>
          </w:p>
          <w:p w14:paraId="05AB2A2E" w14:textId="6B53D0A6" w:rsidR="003B42A7" w:rsidRDefault="003B42A7" w:rsidP="001C799B">
            <w:r>
              <w:t>No change</w:t>
            </w:r>
          </w:p>
        </w:tc>
        <w:tc>
          <w:tcPr>
            <w:tcW w:w="8296" w:type="dxa"/>
          </w:tcPr>
          <w:p w14:paraId="127DD9F7" w14:textId="77777777" w:rsidR="003B42A7" w:rsidRDefault="003B42A7" w:rsidP="001C799B"/>
        </w:tc>
        <w:tc>
          <w:tcPr>
            <w:tcW w:w="1672" w:type="dxa"/>
          </w:tcPr>
          <w:p w14:paraId="011F9580" w14:textId="77777777" w:rsidR="003B42A7" w:rsidRDefault="003B42A7" w:rsidP="001C799B"/>
        </w:tc>
      </w:tr>
      <w:tr w:rsidR="007624E4" w14:paraId="4A8FE2C4" w14:textId="77777777" w:rsidTr="00712629">
        <w:tblPrEx>
          <w:tblCellMar>
            <w:top w:w="0" w:type="dxa"/>
            <w:bottom w:w="0" w:type="dxa"/>
          </w:tblCellMar>
        </w:tblPrEx>
        <w:trPr>
          <w:trHeight w:val="647"/>
        </w:trPr>
        <w:tc>
          <w:tcPr>
            <w:tcW w:w="588" w:type="dxa"/>
          </w:tcPr>
          <w:p w14:paraId="029FE72F" w14:textId="77777777" w:rsidR="003B42A7" w:rsidRDefault="003B42A7" w:rsidP="005C25A2">
            <w:pPr>
              <w:pStyle w:val="ListParagraph"/>
              <w:numPr>
                <w:ilvl w:val="0"/>
                <w:numId w:val="7"/>
              </w:numPr>
            </w:pPr>
          </w:p>
        </w:tc>
        <w:tc>
          <w:tcPr>
            <w:tcW w:w="3606" w:type="dxa"/>
          </w:tcPr>
          <w:p w14:paraId="21FEC14A" w14:textId="77777777" w:rsidR="003B42A7" w:rsidRDefault="003B42A7" w:rsidP="001C799B">
            <w:r>
              <w:t>Vaccination</w:t>
            </w:r>
          </w:p>
          <w:p w14:paraId="4B74B217" w14:textId="03D5231C" w:rsidR="003B42A7" w:rsidRDefault="003B42A7" w:rsidP="001C799B">
            <w:r>
              <w:t>No change</w:t>
            </w:r>
          </w:p>
        </w:tc>
        <w:tc>
          <w:tcPr>
            <w:tcW w:w="8296" w:type="dxa"/>
          </w:tcPr>
          <w:p w14:paraId="56E10927" w14:textId="77777777" w:rsidR="003B42A7" w:rsidRDefault="003B42A7" w:rsidP="001C799B"/>
        </w:tc>
        <w:tc>
          <w:tcPr>
            <w:tcW w:w="1672" w:type="dxa"/>
          </w:tcPr>
          <w:p w14:paraId="1229041F" w14:textId="77777777" w:rsidR="003B42A7" w:rsidRDefault="003B42A7" w:rsidP="001C799B"/>
        </w:tc>
      </w:tr>
      <w:tr w:rsidR="007624E4" w14:paraId="68362DAA" w14:textId="77777777" w:rsidTr="00712629">
        <w:tblPrEx>
          <w:tblCellMar>
            <w:top w:w="0" w:type="dxa"/>
            <w:bottom w:w="0" w:type="dxa"/>
          </w:tblCellMar>
        </w:tblPrEx>
        <w:trPr>
          <w:trHeight w:val="647"/>
        </w:trPr>
        <w:tc>
          <w:tcPr>
            <w:tcW w:w="588" w:type="dxa"/>
          </w:tcPr>
          <w:p w14:paraId="61BAED5D" w14:textId="77777777" w:rsidR="003B42A7" w:rsidRDefault="003B42A7" w:rsidP="005C25A2">
            <w:pPr>
              <w:pStyle w:val="ListParagraph"/>
              <w:numPr>
                <w:ilvl w:val="0"/>
                <w:numId w:val="7"/>
              </w:numPr>
            </w:pPr>
          </w:p>
        </w:tc>
        <w:tc>
          <w:tcPr>
            <w:tcW w:w="3606" w:type="dxa"/>
          </w:tcPr>
          <w:p w14:paraId="2EC47EAF" w14:textId="77777777" w:rsidR="003B42A7" w:rsidRDefault="003B42A7" w:rsidP="001C799B">
            <w:r>
              <w:t>Additional Docs</w:t>
            </w:r>
          </w:p>
          <w:p w14:paraId="3138AB42" w14:textId="77777777" w:rsidR="003B42A7" w:rsidRDefault="003B42A7" w:rsidP="001C799B">
            <w:r>
              <w:t>Instead of required file tab, have additional docs where they can add multiple docs</w:t>
            </w:r>
          </w:p>
          <w:p w14:paraId="3FC5C348" w14:textId="77777777" w:rsidR="003B42A7" w:rsidRDefault="003B42A7" w:rsidP="001C799B">
            <w:r>
              <w:t xml:space="preserve">Fields are </w:t>
            </w:r>
          </w:p>
          <w:p w14:paraId="75B724C5" w14:textId="77777777" w:rsidR="003B42A7" w:rsidRDefault="003B42A7" w:rsidP="003B42A7">
            <w:pPr>
              <w:pStyle w:val="ListParagraph"/>
              <w:numPr>
                <w:ilvl w:val="0"/>
                <w:numId w:val="15"/>
              </w:numPr>
            </w:pPr>
            <w:r>
              <w:t>Doc name</w:t>
            </w:r>
          </w:p>
          <w:p w14:paraId="2A797AA6" w14:textId="77777777" w:rsidR="003B42A7" w:rsidRDefault="003B42A7" w:rsidP="003B42A7">
            <w:pPr>
              <w:pStyle w:val="ListParagraph"/>
              <w:numPr>
                <w:ilvl w:val="0"/>
                <w:numId w:val="15"/>
              </w:numPr>
            </w:pPr>
            <w:r>
              <w:t>Upload</w:t>
            </w:r>
          </w:p>
          <w:p w14:paraId="5E7FE8DA" w14:textId="77777777" w:rsidR="003B42A7" w:rsidRDefault="003B42A7" w:rsidP="003B42A7">
            <w:pPr>
              <w:pStyle w:val="ListParagraph"/>
              <w:numPr>
                <w:ilvl w:val="0"/>
                <w:numId w:val="15"/>
              </w:numPr>
            </w:pPr>
            <w:r>
              <w:t>View</w:t>
            </w:r>
          </w:p>
          <w:p w14:paraId="5B30E46C" w14:textId="2E381F0C" w:rsidR="003B42A7" w:rsidRDefault="003B42A7" w:rsidP="003B42A7">
            <w:pPr>
              <w:pStyle w:val="ListParagraph"/>
              <w:numPr>
                <w:ilvl w:val="0"/>
                <w:numId w:val="15"/>
              </w:numPr>
            </w:pPr>
            <w:r>
              <w:t>Delete</w:t>
            </w:r>
          </w:p>
        </w:tc>
        <w:tc>
          <w:tcPr>
            <w:tcW w:w="8296" w:type="dxa"/>
          </w:tcPr>
          <w:p w14:paraId="7DB7E2B1" w14:textId="77777777" w:rsidR="003B42A7" w:rsidRDefault="003B42A7" w:rsidP="001C799B"/>
        </w:tc>
        <w:tc>
          <w:tcPr>
            <w:tcW w:w="1672" w:type="dxa"/>
          </w:tcPr>
          <w:p w14:paraId="128089E1" w14:textId="77777777" w:rsidR="003B42A7" w:rsidRDefault="003B42A7" w:rsidP="001C799B"/>
        </w:tc>
      </w:tr>
      <w:tr w:rsidR="007624E4" w14:paraId="3B9661CF" w14:textId="77777777" w:rsidTr="00712629">
        <w:tblPrEx>
          <w:tblCellMar>
            <w:top w:w="0" w:type="dxa"/>
            <w:bottom w:w="0" w:type="dxa"/>
          </w:tblCellMar>
        </w:tblPrEx>
        <w:trPr>
          <w:trHeight w:val="647"/>
        </w:trPr>
        <w:tc>
          <w:tcPr>
            <w:tcW w:w="588" w:type="dxa"/>
          </w:tcPr>
          <w:p w14:paraId="425B41B9" w14:textId="77777777" w:rsidR="003B42A7" w:rsidRDefault="003B42A7" w:rsidP="005C25A2">
            <w:pPr>
              <w:pStyle w:val="ListParagraph"/>
              <w:numPr>
                <w:ilvl w:val="0"/>
                <w:numId w:val="7"/>
              </w:numPr>
            </w:pPr>
          </w:p>
        </w:tc>
        <w:tc>
          <w:tcPr>
            <w:tcW w:w="3606" w:type="dxa"/>
          </w:tcPr>
          <w:p w14:paraId="1FF28296" w14:textId="77777777" w:rsidR="003B42A7" w:rsidRDefault="003B42A7" w:rsidP="001C799B">
            <w:r>
              <w:t>Policies</w:t>
            </w:r>
          </w:p>
          <w:p w14:paraId="41F53823" w14:textId="6B289A46" w:rsidR="003B42A7" w:rsidRDefault="003B42A7" w:rsidP="003B42A7">
            <w:pPr>
              <w:pStyle w:val="ListParagraph"/>
              <w:numPr>
                <w:ilvl w:val="0"/>
                <w:numId w:val="12"/>
              </w:numPr>
            </w:pPr>
            <w:r>
              <w:t xml:space="preserve">Please combine – Policies, Job description, staff induction into one tab. </w:t>
            </w:r>
          </w:p>
        </w:tc>
        <w:tc>
          <w:tcPr>
            <w:tcW w:w="8296" w:type="dxa"/>
          </w:tcPr>
          <w:p w14:paraId="77778010" w14:textId="77777777" w:rsidR="003B42A7" w:rsidRDefault="003B42A7" w:rsidP="001C799B"/>
        </w:tc>
        <w:tc>
          <w:tcPr>
            <w:tcW w:w="1672" w:type="dxa"/>
          </w:tcPr>
          <w:p w14:paraId="3E78CE7D" w14:textId="77777777" w:rsidR="003B42A7" w:rsidRDefault="003B42A7" w:rsidP="001C799B"/>
        </w:tc>
      </w:tr>
      <w:tr w:rsidR="00712629" w14:paraId="0D0E20CA" w14:textId="77777777" w:rsidTr="00712629">
        <w:tblPrEx>
          <w:tblCellMar>
            <w:top w:w="0" w:type="dxa"/>
            <w:bottom w:w="0" w:type="dxa"/>
          </w:tblCellMar>
        </w:tblPrEx>
        <w:trPr>
          <w:trHeight w:val="647"/>
        </w:trPr>
        <w:tc>
          <w:tcPr>
            <w:tcW w:w="588" w:type="dxa"/>
          </w:tcPr>
          <w:p w14:paraId="2D902E15" w14:textId="77777777" w:rsidR="00751F5A" w:rsidRDefault="00751F5A" w:rsidP="005C25A2">
            <w:pPr>
              <w:pStyle w:val="ListParagraph"/>
              <w:numPr>
                <w:ilvl w:val="0"/>
                <w:numId w:val="7"/>
              </w:numPr>
            </w:pPr>
          </w:p>
        </w:tc>
        <w:tc>
          <w:tcPr>
            <w:tcW w:w="3606" w:type="dxa"/>
          </w:tcPr>
          <w:p w14:paraId="3A375663" w14:textId="77777777" w:rsidR="00751F5A" w:rsidRDefault="00751F5A" w:rsidP="001C799B">
            <w:r>
              <w:t>When the manager or employee is navigating away from this page without saving the info, please prompt them to save the page. Say something like “The changes made are not saved, please click on Save button to save changes”</w:t>
            </w:r>
          </w:p>
          <w:p w14:paraId="0F449B8C" w14:textId="037368E8" w:rsidR="00751F5A" w:rsidRDefault="00751F5A" w:rsidP="001C799B">
            <w:r>
              <w:t xml:space="preserve">Submit button to be changed to Save. </w:t>
            </w:r>
          </w:p>
        </w:tc>
        <w:tc>
          <w:tcPr>
            <w:tcW w:w="8296" w:type="dxa"/>
          </w:tcPr>
          <w:p w14:paraId="560FFB03" w14:textId="394D0A24" w:rsidR="00751F5A" w:rsidRDefault="00751F5A" w:rsidP="001C799B">
            <w:r w:rsidRPr="00751F5A">
              <w:drawing>
                <wp:inline distT="0" distB="0" distL="0" distR="0" wp14:anchorId="5B8AE304" wp14:editId="48CF6005">
                  <wp:extent cx="3927763" cy="154261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6503" cy="1546049"/>
                          </a:xfrm>
                          <a:prstGeom prst="rect">
                            <a:avLst/>
                          </a:prstGeom>
                        </pic:spPr>
                      </pic:pic>
                    </a:graphicData>
                  </a:graphic>
                </wp:inline>
              </w:drawing>
            </w:r>
          </w:p>
        </w:tc>
        <w:tc>
          <w:tcPr>
            <w:tcW w:w="1672" w:type="dxa"/>
          </w:tcPr>
          <w:p w14:paraId="3E1D81EC" w14:textId="77777777" w:rsidR="00751F5A" w:rsidRDefault="00751F5A" w:rsidP="001C799B"/>
        </w:tc>
      </w:tr>
      <w:tr w:rsidR="007A6547" w14:paraId="5EFA7A66" w14:textId="77777777" w:rsidTr="007A6547">
        <w:tblPrEx>
          <w:tblCellMar>
            <w:top w:w="0" w:type="dxa"/>
            <w:bottom w:w="0" w:type="dxa"/>
          </w:tblCellMar>
        </w:tblPrEx>
        <w:trPr>
          <w:trHeight w:val="647"/>
        </w:trPr>
        <w:tc>
          <w:tcPr>
            <w:tcW w:w="14162" w:type="dxa"/>
            <w:gridSpan w:val="4"/>
            <w:shd w:val="clear" w:color="auto" w:fill="D9E2F3" w:themeFill="accent1" w:themeFillTint="33"/>
          </w:tcPr>
          <w:p w14:paraId="4522B159" w14:textId="4E5AC171" w:rsidR="007A6547" w:rsidRDefault="007A6547" w:rsidP="001C799B">
            <w:r>
              <w:t xml:space="preserve">Onboarding – </w:t>
            </w:r>
          </w:p>
        </w:tc>
      </w:tr>
      <w:tr w:rsidR="007624E4" w14:paraId="435287BD" w14:textId="77777777" w:rsidTr="00712629">
        <w:tblPrEx>
          <w:tblCellMar>
            <w:top w:w="0" w:type="dxa"/>
            <w:bottom w:w="0" w:type="dxa"/>
          </w:tblCellMar>
        </w:tblPrEx>
        <w:trPr>
          <w:trHeight w:val="647"/>
        </w:trPr>
        <w:tc>
          <w:tcPr>
            <w:tcW w:w="588" w:type="dxa"/>
          </w:tcPr>
          <w:p w14:paraId="1032057D" w14:textId="77988128" w:rsidR="007A6547" w:rsidRDefault="007A6547" w:rsidP="007A6547">
            <w:r>
              <w:t>1</w:t>
            </w:r>
          </w:p>
        </w:tc>
        <w:tc>
          <w:tcPr>
            <w:tcW w:w="3606" w:type="dxa"/>
          </w:tcPr>
          <w:p w14:paraId="6A094D72" w14:textId="3DC58502" w:rsidR="007A6547" w:rsidRDefault="007A6547" w:rsidP="001C799B">
            <w:r>
              <w:t xml:space="preserve">Unable to send onboarding email so not able to test further. </w:t>
            </w:r>
          </w:p>
        </w:tc>
        <w:tc>
          <w:tcPr>
            <w:tcW w:w="8296" w:type="dxa"/>
          </w:tcPr>
          <w:p w14:paraId="01ED01BC" w14:textId="77777777" w:rsidR="007A6547" w:rsidRDefault="007A6547" w:rsidP="001C799B"/>
        </w:tc>
        <w:tc>
          <w:tcPr>
            <w:tcW w:w="1672" w:type="dxa"/>
          </w:tcPr>
          <w:p w14:paraId="7C682B50" w14:textId="77777777" w:rsidR="007A6547" w:rsidRDefault="007A6547" w:rsidP="001C799B"/>
        </w:tc>
      </w:tr>
      <w:tr w:rsidR="007624E4" w14:paraId="7E4FBB8C" w14:textId="77777777" w:rsidTr="00712629">
        <w:tblPrEx>
          <w:tblCellMar>
            <w:top w:w="0" w:type="dxa"/>
            <w:bottom w:w="0" w:type="dxa"/>
          </w:tblCellMar>
        </w:tblPrEx>
        <w:trPr>
          <w:trHeight w:val="647"/>
        </w:trPr>
        <w:tc>
          <w:tcPr>
            <w:tcW w:w="588" w:type="dxa"/>
          </w:tcPr>
          <w:p w14:paraId="4B3F39E0" w14:textId="77777777" w:rsidR="007A6547" w:rsidRDefault="007A6547" w:rsidP="007A6547"/>
        </w:tc>
        <w:tc>
          <w:tcPr>
            <w:tcW w:w="3606" w:type="dxa"/>
          </w:tcPr>
          <w:p w14:paraId="539C1CD7" w14:textId="77777777" w:rsidR="007A6547" w:rsidRDefault="007A6547" w:rsidP="001C799B"/>
        </w:tc>
        <w:tc>
          <w:tcPr>
            <w:tcW w:w="8296" w:type="dxa"/>
          </w:tcPr>
          <w:p w14:paraId="270B5579" w14:textId="77777777" w:rsidR="007A6547" w:rsidRDefault="007A6547" w:rsidP="001C799B"/>
        </w:tc>
        <w:tc>
          <w:tcPr>
            <w:tcW w:w="1672" w:type="dxa"/>
          </w:tcPr>
          <w:p w14:paraId="78DAD5F9" w14:textId="77777777" w:rsidR="007A6547" w:rsidRDefault="007A6547" w:rsidP="001C799B"/>
        </w:tc>
      </w:tr>
      <w:tr w:rsidR="007A6547" w14:paraId="0F49792D" w14:textId="77777777" w:rsidTr="007A6547">
        <w:tblPrEx>
          <w:tblCellMar>
            <w:top w:w="0" w:type="dxa"/>
            <w:bottom w:w="0" w:type="dxa"/>
          </w:tblCellMar>
        </w:tblPrEx>
        <w:trPr>
          <w:trHeight w:val="647"/>
        </w:trPr>
        <w:tc>
          <w:tcPr>
            <w:tcW w:w="14162" w:type="dxa"/>
            <w:gridSpan w:val="4"/>
            <w:shd w:val="clear" w:color="auto" w:fill="D9E2F3" w:themeFill="accent1" w:themeFillTint="33"/>
          </w:tcPr>
          <w:p w14:paraId="2CDC021A" w14:textId="311F8B1E" w:rsidR="007A6547" w:rsidRDefault="007A6547" w:rsidP="001C799B">
            <w:r>
              <w:t>Leave</w:t>
            </w:r>
          </w:p>
        </w:tc>
      </w:tr>
      <w:tr w:rsidR="007624E4" w14:paraId="1D7373D6" w14:textId="77777777" w:rsidTr="00712629">
        <w:tblPrEx>
          <w:tblCellMar>
            <w:top w:w="0" w:type="dxa"/>
            <w:bottom w:w="0" w:type="dxa"/>
          </w:tblCellMar>
        </w:tblPrEx>
        <w:trPr>
          <w:trHeight w:val="647"/>
        </w:trPr>
        <w:tc>
          <w:tcPr>
            <w:tcW w:w="588" w:type="dxa"/>
          </w:tcPr>
          <w:p w14:paraId="317EC5FF" w14:textId="2228D903" w:rsidR="007A6547" w:rsidRDefault="007A6547" w:rsidP="007A6547">
            <w:r>
              <w:t>1</w:t>
            </w:r>
          </w:p>
        </w:tc>
        <w:tc>
          <w:tcPr>
            <w:tcW w:w="3606" w:type="dxa"/>
          </w:tcPr>
          <w:p w14:paraId="677E95EF" w14:textId="0EF56021" w:rsidR="007A6547" w:rsidRDefault="007A6547" w:rsidP="001C799B">
            <w:r>
              <w:t>Alignment of view leave listing page is not proper. Header should be in our blue</w:t>
            </w:r>
          </w:p>
        </w:tc>
        <w:tc>
          <w:tcPr>
            <w:tcW w:w="8296" w:type="dxa"/>
          </w:tcPr>
          <w:p w14:paraId="7E4AEAE8" w14:textId="2D475B78" w:rsidR="007A6547" w:rsidRDefault="007A6547" w:rsidP="001C799B">
            <w:r w:rsidRPr="007A6547">
              <w:drawing>
                <wp:inline distT="0" distB="0" distL="0" distR="0" wp14:anchorId="258CC2DE" wp14:editId="0AB983B3">
                  <wp:extent cx="3602182" cy="913331"/>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9981" cy="917844"/>
                          </a:xfrm>
                          <a:prstGeom prst="rect">
                            <a:avLst/>
                          </a:prstGeom>
                        </pic:spPr>
                      </pic:pic>
                    </a:graphicData>
                  </a:graphic>
                </wp:inline>
              </w:drawing>
            </w:r>
          </w:p>
        </w:tc>
        <w:tc>
          <w:tcPr>
            <w:tcW w:w="1672" w:type="dxa"/>
          </w:tcPr>
          <w:p w14:paraId="1B22B481" w14:textId="77777777" w:rsidR="007A6547" w:rsidRDefault="007A6547" w:rsidP="001C799B"/>
        </w:tc>
      </w:tr>
      <w:tr w:rsidR="007624E4" w14:paraId="5CBB82DA" w14:textId="77777777" w:rsidTr="00712629">
        <w:tblPrEx>
          <w:tblCellMar>
            <w:top w:w="0" w:type="dxa"/>
            <w:bottom w:w="0" w:type="dxa"/>
          </w:tblCellMar>
        </w:tblPrEx>
        <w:trPr>
          <w:trHeight w:val="647"/>
        </w:trPr>
        <w:tc>
          <w:tcPr>
            <w:tcW w:w="588" w:type="dxa"/>
          </w:tcPr>
          <w:p w14:paraId="5521B215" w14:textId="6B96FD6A" w:rsidR="007A6547" w:rsidRDefault="007A6547" w:rsidP="007A6547">
            <w:r>
              <w:t>2</w:t>
            </w:r>
          </w:p>
        </w:tc>
        <w:tc>
          <w:tcPr>
            <w:tcW w:w="3606" w:type="dxa"/>
          </w:tcPr>
          <w:p w14:paraId="08B9AC65" w14:textId="4F35DCB8" w:rsidR="007A6547" w:rsidRDefault="007A6547" w:rsidP="001C799B">
            <w:r>
              <w:t>Manager should be able to add leave for an employee. So need add button</w:t>
            </w:r>
          </w:p>
        </w:tc>
        <w:tc>
          <w:tcPr>
            <w:tcW w:w="8296" w:type="dxa"/>
          </w:tcPr>
          <w:p w14:paraId="56174D39" w14:textId="77777777" w:rsidR="007A6547" w:rsidRDefault="007A6547" w:rsidP="001C799B"/>
        </w:tc>
        <w:tc>
          <w:tcPr>
            <w:tcW w:w="1672" w:type="dxa"/>
          </w:tcPr>
          <w:p w14:paraId="56FA55D4" w14:textId="77777777" w:rsidR="007A6547" w:rsidRDefault="007A6547" w:rsidP="001C799B"/>
        </w:tc>
      </w:tr>
      <w:tr w:rsidR="007624E4" w14:paraId="0996BDA1" w14:textId="77777777" w:rsidTr="00712629">
        <w:tblPrEx>
          <w:tblCellMar>
            <w:top w:w="0" w:type="dxa"/>
            <w:bottom w:w="0" w:type="dxa"/>
          </w:tblCellMar>
        </w:tblPrEx>
        <w:trPr>
          <w:trHeight w:val="647"/>
        </w:trPr>
        <w:tc>
          <w:tcPr>
            <w:tcW w:w="588" w:type="dxa"/>
          </w:tcPr>
          <w:p w14:paraId="3AAA9B02" w14:textId="72D2D6E0" w:rsidR="007A6547" w:rsidRDefault="00751F5A" w:rsidP="007A6547">
            <w:r>
              <w:lastRenderedPageBreak/>
              <w:t>3</w:t>
            </w:r>
          </w:p>
        </w:tc>
        <w:tc>
          <w:tcPr>
            <w:tcW w:w="3606" w:type="dxa"/>
          </w:tcPr>
          <w:p w14:paraId="355DCB01" w14:textId="77777777" w:rsidR="007A6547" w:rsidRDefault="00751F5A" w:rsidP="001C799B">
            <w:r>
              <w:t>In view/edit leave inner page,</w:t>
            </w:r>
          </w:p>
          <w:p w14:paraId="1EA8882B" w14:textId="77777777" w:rsidR="00751F5A" w:rsidRDefault="00751F5A" w:rsidP="001C799B">
            <w:r>
              <w:t>Nominated person is not mandatory so * is not necessary</w:t>
            </w:r>
          </w:p>
          <w:p w14:paraId="0A20D675" w14:textId="77777777" w:rsidR="00751F5A" w:rsidRDefault="00751F5A" w:rsidP="001C799B">
            <w:r>
              <w:t>There should be comments Box to just add any info.</w:t>
            </w:r>
          </w:p>
          <w:p w14:paraId="5A3D18F1" w14:textId="77777777" w:rsidR="00751F5A" w:rsidRDefault="00751F5A" w:rsidP="00751F5A">
            <w:r>
              <w:t>When the manager or employee is navigating away from this page without saving the info, please prompt them to save the page. Say something like “The changes made are not saved, please click on Save button to save changes”</w:t>
            </w:r>
          </w:p>
          <w:p w14:paraId="3E097AD0" w14:textId="74F2AF50" w:rsidR="00751F5A" w:rsidRDefault="00751F5A" w:rsidP="00751F5A">
            <w:r>
              <w:t>Submit button to be changed to Save</w:t>
            </w:r>
          </w:p>
        </w:tc>
        <w:tc>
          <w:tcPr>
            <w:tcW w:w="8296" w:type="dxa"/>
          </w:tcPr>
          <w:p w14:paraId="0CB9444C" w14:textId="77777777" w:rsidR="007A6547" w:rsidRDefault="007A6547" w:rsidP="001C799B"/>
        </w:tc>
        <w:tc>
          <w:tcPr>
            <w:tcW w:w="1672" w:type="dxa"/>
          </w:tcPr>
          <w:p w14:paraId="3A7DDD12" w14:textId="77777777" w:rsidR="007A6547" w:rsidRDefault="007A6547" w:rsidP="001C799B"/>
        </w:tc>
      </w:tr>
      <w:tr w:rsidR="00A241DA" w14:paraId="5134EA7C" w14:textId="77777777" w:rsidTr="00A241DA">
        <w:tblPrEx>
          <w:tblCellMar>
            <w:top w:w="0" w:type="dxa"/>
            <w:bottom w:w="0" w:type="dxa"/>
          </w:tblCellMar>
        </w:tblPrEx>
        <w:trPr>
          <w:trHeight w:val="647"/>
        </w:trPr>
        <w:tc>
          <w:tcPr>
            <w:tcW w:w="14162" w:type="dxa"/>
            <w:gridSpan w:val="4"/>
            <w:shd w:val="clear" w:color="auto" w:fill="D9E2F3" w:themeFill="accent1" w:themeFillTint="33"/>
          </w:tcPr>
          <w:p w14:paraId="7CA14083" w14:textId="238AD052" w:rsidR="00A241DA" w:rsidRDefault="00A241DA" w:rsidP="001C799B">
            <w:r>
              <w:t>Rosters</w:t>
            </w:r>
          </w:p>
        </w:tc>
      </w:tr>
      <w:tr w:rsidR="007624E4" w14:paraId="452B11E4" w14:textId="77777777" w:rsidTr="00712629">
        <w:tblPrEx>
          <w:tblCellMar>
            <w:top w:w="0" w:type="dxa"/>
            <w:bottom w:w="0" w:type="dxa"/>
          </w:tblCellMar>
        </w:tblPrEx>
        <w:trPr>
          <w:trHeight w:val="647"/>
        </w:trPr>
        <w:tc>
          <w:tcPr>
            <w:tcW w:w="588" w:type="dxa"/>
          </w:tcPr>
          <w:p w14:paraId="4E7C01DE" w14:textId="1F66A22C" w:rsidR="00A241DA" w:rsidRDefault="00A241DA" w:rsidP="007A6547">
            <w:r>
              <w:t>1</w:t>
            </w:r>
          </w:p>
        </w:tc>
        <w:tc>
          <w:tcPr>
            <w:tcW w:w="3606" w:type="dxa"/>
          </w:tcPr>
          <w:p w14:paraId="0660775F" w14:textId="228326E7" w:rsidR="00A241DA" w:rsidRDefault="00A241DA" w:rsidP="001C799B">
            <w:r>
              <w:t>Status toggle is misaligned. Can be better</w:t>
            </w:r>
          </w:p>
        </w:tc>
        <w:tc>
          <w:tcPr>
            <w:tcW w:w="8296" w:type="dxa"/>
          </w:tcPr>
          <w:p w14:paraId="3DD02332" w14:textId="690328F9" w:rsidR="00A241DA" w:rsidRDefault="00A241DA" w:rsidP="001C799B">
            <w:r w:rsidRPr="00A241DA">
              <w:drawing>
                <wp:inline distT="0" distB="0" distL="0" distR="0" wp14:anchorId="3947C4CE" wp14:editId="0ADD3CFB">
                  <wp:extent cx="2590799" cy="1419817"/>
                  <wp:effectExtent l="0" t="0" r="63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19213" cy="1435388"/>
                          </a:xfrm>
                          <a:prstGeom prst="rect">
                            <a:avLst/>
                          </a:prstGeom>
                        </pic:spPr>
                      </pic:pic>
                    </a:graphicData>
                  </a:graphic>
                </wp:inline>
              </w:drawing>
            </w:r>
          </w:p>
        </w:tc>
        <w:tc>
          <w:tcPr>
            <w:tcW w:w="1672" w:type="dxa"/>
          </w:tcPr>
          <w:p w14:paraId="74E30B07" w14:textId="77777777" w:rsidR="00A241DA" w:rsidRDefault="00A241DA" w:rsidP="001C799B"/>
        </w:tc>
      </w:tr>
      <w:tr w:rsidR="00A241DA" w14:paraId="7C978C74" w14:textId="77777777" w:rsidTr="00A241DA">
        <w:tblPrEx>
          <w:tblCellMar>
            <w:top w:w="0" w:type="dxa"/>
            <w:bottom w:w="0" w:type="dxa"/>
          </w:tblCellMar>
        </w:tblPrEx>
        <w:trPr>
          <w:trHeight w:val="647"/>
        </w:trPr>
        <w:tc>
          <w:tcPr>
            <w:tcW w:w="14162" w:type="dxa"/>
            <w:gridSpan w:val="4"/>
            <w:shd w:val="clear" w:color="auto" w:fill="D9E2F3" w:themeFill="accent1" w:themeFillTint="33"/>
          </w:tcPr>
          <w:p w14:paraId="15D7384D" w14:textId="63848A76" w:rsidR="00A241DA" w:rsidRDefault="00A241DA" w:rsidP="001C799B">
            <w:r>
              <w:t>Add Roster</w:t>
            </w:r>
          </w:p>
        </w:tc>
      </w:tr>
      <w:tr w:rsidR="007624E4" w14:paraId="6927169F" w14:textId="77777777" w:rsidTr="00712629">
        <w:tblPrEx>
          <w:tblCellMar>
            <w:top w:w="0" w:type="dxa"/>
            <w:bottom w:w="0" w:type="dxa"/>
          </w:tblCellMar>
        </w:tblPrEx>
        <w:trPr>
          <w:trHeight w:val="647"/>
        </w:trPr>
        <w:tc>
          <w:tcPr>
            <w:tcW w:w="588" w:type="dxa"/>
          </w:tcPr>
          <w:p w14:paraId="6545081A" w14:textId="704AB475" w:rsidR="00A241DA" w:rsidRDefault="00A241DA" w:rsidP="007A6547">
            <w:r>
              <w:lastRenderedPageBreak/>
              <w:t>1.</w:t>
            </w:r>
          </w:p>
        </w:tc>
        <w:tc>
          <w:tcPr>
            <w:tcW w:w="3606" w:type="dxa"/>
          </w:tcPr>
          <w:p w14:paraId="2454ACAE" w14:textId="67387523" w:rsidR="00A241DA" w:rsidRDefault="00A241DA" w:rsidP="001C799B">
            <w:r>
              <w:t xml:space="preserve">Main header missing in add roster page. Everything should be consistent. </w:t>
            </w:r>
          </w:p>
        </w:tc>
        <w:tc>
          <w:tcPr>
            <w:tcW w:w="8296" w:type="dxa"/>
          </w:tcPr>
          <w:p w14:paraId="5F7163E1" w14:textId="77777777" w:rsidR="00A241DA" w:rsidRDefault="00A241DA" w:rsidP="001C799B"/>
        </w:tc>
        <w:tc>
          <w:tcPr>
            <w:tcW w:w="1672" w:type="dxa"/>
          </w:tcPr>
          <w:p w14:paraId="1C119252" w14:textId="77777777" w:rsidR="00A241DA" w:rsidRDefault="00A241DA" w:rsidP="001C799B"/>
        </w:tc>
      </w:tr>
      <w:tr w:rsidR="007624E4" w14:paraId="506BFE56" w14:textId="77777777" w:rsidTr="00712629">
        <w:tblPrEx>
          <w:tblCellMar>
            <w:top w:w="0" w:type="dxa"/>
            <w:bottom w:w="0" w:type="dxa"/>
          </w:tblCellMar>
        </w:tblPrEx>
        <w:trPr>
          <w:trHeight w:val="647"/>
        </w:trPr>
        <w:tc>
          <w:tcPr>
            <w:tcW w:w="588" w:type="dxa"/>
          </w:tcPr>
          <w:p w14:paraId="0DEF32C8" w14:textId="3AA27678" w:rsidR="00A241DA" w:rsidRDefault="00A241DA" w:rsidP="00A241DA">
            <w:pPr>
              <w:pStyle w:val="ListParagraph"/>
              <w:numPr>
                <w:ilvl w:val="0"/>
                <w:numId w:val="12"/>
              </w:numPr>
            </w:pPr>
          </w:p>
        </w:tc>
        <w:tc>
          <w:tcPr>
            <w:tcW w:w="3606" w:type="dxa"/>
          </w:tcPr>
          <w:p w14:paraId="2C7BDD8D" w14:textId="20BA8D23" w:rsidR="00A241DA" w:rsidRDefault="00A241DA" w:rsidP="001C799B">
            <w:r>
              <w:t>Display Availability word only once. Just the one in the below. Show the …</w:t>
            </w:r>
          </w:p>
        </w:tc>
        <w:tc>
          <w:tcPr>
            <w:tcW w:w="8296" w:type="dxa"/>
          </w:tcPr>
          <w:p w14:paraId="26EF3B39" w14:textId="7A7F96BA" w:rsidR="00A241DA" w:rsidRDefault="00A241DA" w:rsidP="001C799B">
            <w:r w:rsidRPr="00A241DA">
              <w:drawing>
                <wp:inline distT="0" distB="0" distL="0" distR="0" wp14:anchorId="0BC6693D" wp14:editId="55C012D0">
                  <wp:extent cx="5131064" cy="37530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1064" cy="3753043"/>
                          </a:xfrm>
                          <a:prstGeom prst="rect">
                            <a:avLst/>
                          </a:prstGeom>
                        </pic:spPr>
                      </pic:pic>
                    </a:graphicData>
                  </a:graphic>
                </wp:inline>
              </w:drawing>
            </w:r>
          </w:p>
        </w:tc>
        <w:tc>
          <w:tcPr>
            <w:tcW w:w="1672" w:type="dxa"/>
          </w:tcPr>
          <w:p w14:paraId="42BFBABF" w14:textId="77777777" w:rsidR="00A241DA" w:rsidRDefault="00A241DA" w:rsidP="001C799B"/>
        </w:tc>
      </w:tr>
      <w:tr w:rsidR="007624E4" w14:paraId="52DADE3A" w14:textId="77777777" w:rsidTr="00712629">
        <w:tblPrEx>
          <w:tblCellMar>
            <w:top w:w="0" w:type="dxa"/>
            <w:bottom w:w="0" w:type="dxa"/>
          </w:tblCellMar>
        </w:tblPrEx>
        <w:trPr>
          <w:trHeight w:val="647"/>
        </w:trPr>
        <w:tc>
          <w:tcPr>
            <w:tcW w:w="588" w:type="dxa"/>
          </w:tcPr>
          <w:p w14:paraId="6057FDCA" w14:textId="11CDAFFF" w:rsidR="00A241DA" w:rsidRDefault="005F7FF6" w:rsidP="007A6547">
            <w:r>
              <w:t>3</w:t>
            </w:r>
          </w:p>
        </w:tc>
        <w:tc>
          <w:tcPr>
            <w:tcW w:w="3606" w:type="dxa"/>
          </w:tcPr>
          <w:p w14:paraId="2AB02658" w14:textId="4A7EAB8E" w:rsidR="00A241DA" w:rsidRDefault="005F7FF6" w:rsidP="001C799B">
            <w:r>
              <w:t>Department field not necessary here.</w:t>
            </w:r>
          </w:p>
        </w:tc>
        <w:tc>
          <w:tcPr>
            <w:tcW w:w="8296" w:type="dxa"/>
          </w:tcPr>
          <w:p w14:paraId="42BBD064" w14:textId="77777777" w:rsidR="00A241DA" w:rsidRDefault="00A241DA" w:rsidP="001C799B"/>
        </w:tc>
        <w:tc>
          <w:tcPr>
            <w:tcW w:w="1672" w:type="dxa"/>
          </w:tcPr>
          <w:p w14:paraId="3A365EAD" w14:textId="77777777" w:rsidR="00A241DA" w:rsidRDefault="00A241DA" w:rsidP="001C799B"/>
        </w:tc>
      </w:tr>
      <w:tr w:rsidR="007624E4" w14:paraId="76673EDB" w14:textId="77777777" w:rsidTr="00712629">
        <w:tblPrEx>
          <w:tblCellMar>
            <w:top w:w="0" w:type="dxa"/>
            <w:bottom w:w="0" w:type="dxa"/>
          </w:tblCellMar>
        </w:tblPrEx>
        <w:trPr>
          <w:trHeight w:val="647"/>
        </w:trPr>
        <w:tc>
          <w:tcPr>
            <w:tcW w:w="588" w:type="dxa"/>
          </w:tcPr>
          <w:p w14:paraId="5261E300" w14:textId="4C92672C" w:rsidR="00A241DA" w:rsidRDefault="005F7FF6" w:rsidP="007A6547">
            <w:r>
              <w:lastRenderedPageBreak/>
              <w:t>4</w:t>
            </w:r>
          </w:p>
        </w:tc>
        <w:tc>
          <w:tcPr>
            <w:tcW w:w="3606" w:type="dxa"/>
          </w:tcPr>
          <w:p w14:paraId="59438467" w14:textId="4AC62153" w:rsidR="00A241DA" w:rsidRDefault="005F7FF6" w:rsidP="001C799B">
            <w:r>
              <w:t>Adding hours.</w:t>
            </w:r>
          </w:p>
          <w:p w14:paraId="2DF94771" w14:textId="7B24EC8F" w:rsidR="005F7FF6" w:rsidRDefault="005F7FF6" w:rsidP="001C799B">
            <w:proofErr w:type="spellStart"/>
            <w:r>
              <w:t>Ady</w:t>
            </w:r>
            <w:proofErr w:type="spellEnd"/>
            <w:r>
              <w:t xml:space="preserve"> drop down is good but I also prefer to have something where I can just enter the value in field it automatically update like our current roster.</w:t>
            </w:r>
          </w:p>
          <w:p w14:paraId="5294365D" w14:textId="38E410EB" w:rsidR="005F7FF6" w:rsidRDefault="005F7FF6" w:rsidP="001C799B">
            <w:r>
              <w:t xml:space="preserve">I just want to enter 10 in the field instead of using the drop down. </w:t>
            </w:r>
          </w:p>
          <w:p w14:paraId="104E47A0" w14:textId="395DA9B0" w:rsidR="005F7FF6" w:rsidRDefault="005F7FF6" w:rsidP="001C799B"/>
        </w:tc>
        <w:tc>
          <w:tcPr>
            <w:tcW w:w="8296" w:type="dxa"/>
          </w:tcPr>
          <w:p w14:paraId="261E89B0" w14:textId="1773978B" w:rsidR="00A241DA" w:rsidRDefault="005F7FF6" w:rsidP="001C799B">
            <w:r w:rsidRPr="005F7FF6">
              <w:drawing>
                <wp:inline distT="0" distB="0" distL="0" distR="0" wp14:anchorId="48896286" wp14:editId="7CE07A70">
                  <wp:extent cx="3056081" cy="21737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5449" cy="2180461"/>
                          </a:xfrm>
                          <a:prstGeom prst="rect">
                            <a:avLst/>
                          </a:prstGeom>
                        </pic:spPr>
                      </pic:pic>
                    </a:graphicData>
                  </a:graphic>
                </wp:inline>
              </w:drawing>
            </w:r>
          </w:p>
        </w:tc>
        <w:tc>
          <w:tcPr>
            <w:tcW w:w="1672" w:type="dxa"/>
          </w:tcPr>
          <w:p w14:paraId="7C94E021" w14:textId="77777777" w:rsidR="00A241DA" w:rsidRDefault="00A241DA" w:rsidP="001C799B"/>
        </w:tc>
      </w:tr>
      <w:tr w:rsidR="005F7FF6" w14:paraId="06C91F1A" w14:textId="77777777" w:rsidTr="00712629">
        <w:tblPrEx>
          <w:tblCellMar>
            <w:top w:w="0" w:type="dxa"/>
            <w:bottom w:w="0" w:type="dxa"/>
          </w:tblCellMar>
        </w:tblPrEx>
        <w:trPr>
          <w:trHeight w:val="647"/>
        </w:trPr>
        <w:tc>
          <w:tcPr>
            <w:tcW w:w="588" w:type="dxa"/>
          </w:tcPr>
          <w:p w14:paraId="65DB5AB3" w14:textId="6EB31267" w:rsidR="005F7FF6" w:rsidRDefault="005F7FF6" w:rsidP="007A6547">
            <w:r>
              <w:t>5</w:t>
            </w:r>
          </w:p>
        </w:tc>
        <w:tc>
          <w:tcPr>
            <w:tcW w:w="3606" w:type="dxa"/>
          </w:tcPr>
          <w:p w14:paraId="2B336E14" w14:textId="4139A557" w:rsidR="005F7FF6" w:rsidRDefault="005F7FF6" w:rsidP="001C799B">
            <w:r>
              <w:t xml:space="preserve">Availability drop down should be here too in adding hours. </w:t>
            </w:r>
          </w:p>
        </w:tc>
        <w:tc>
          <w:tcPr>
            <w:tcW w:w="8296" w:type="dxa"/>
          </w:tcPr>
          <w:p w14:paraId="6F12C211" w14:textId="77777777" w:rsidR="005F7FF6" w:rsidRPr="005F7FF6" w:rsidRDefault="005F7FF6" w:rsidP="001C799B"/>
        </w:tc>
        <w:tc>
          <w:tcPr>
            <w:tcW w:w="1672" w:type="dxa"/>
          </w:tcPr>
          <w:p w14:paraId="3DABE6FC" w14:textId="77777777" w:rsidR="005F7FF6" w:rsidRDefault="005F7FF6" w:rsidP="001C799B"/>
        </w:tc>
      </w:tr>
      <w:tr w:rsidR="005F7FF6" w14:paraId="3825352B" w14:textId="77777777" w:rsidTr="00712629">
        <w:tblPrEx>
          <w:tblCellMar>
            <w:top w:w="0" w:type="dxa"/>
            <w:bottom w:w="0" w:type="dxa"/>
          </w:tblCellMar>
        </w:tblPrEx>
        <w:trPr>
          <w:trHeight w:val="647"/>
        </w:trPr>
        <w:tc>
          <w:tcPr>
            <w:tcW w:w="588" w:type="dxa"/>
          </w:tcPr>
          <w:p w14:paraId="4EBEA577" w14:textId="70CF1673" w:rsidR="005F7FF6" w:rsidRDefault="008F488C" w:rsidP="007A6547">
            <w:r>
              <w:t>6</w:t>
            </w:r>
          </w:p>
        </w:tc>
        <w:tc>
          <w:tcPr>
            <w:tcW w:w="3606" w:type="dxa"/>
          </w:tcPr>
          <w:p w14:paraId="3DDD055C" w14:textId="77777777" w:rsidR="005F7FF6" w:rsidRDefault="008F488C" w:rsidP="001C799B">
            <w:r>
              <w:t>While adding roster is below possible</w:t>
            </w:r>
          </w:p>
          <w:p w14:paraId="492B43AF" w14:textId="77777777" w:rsidR="008F488C" w:rsidRDefault="008F488C" w:rsidP="008F488C">
            <w:pPr>
              <w:pStyle w:val="ListParagraph"/>
              <w:numPr>
                <w:ilvl w:val="0"/>
                <w:numId w:val="16"/>
              </w:numPr>
            </w:pPr>
            <w:r>
              <w:t>A validation message if the employee is on leave on that day</w:t>
            </w:r>
          </w:p>
          <w:p w14:paraId="02DE9AFA" w14:textId="76C67503" w:rsidR="008F488C" w:rsidRDefault="008F488C" w:rsidP="008F488C">
            <w:pPr>
              <w:pStyle w:val="ListParagraph"/>
              <w:numPr>
                <w:ilvl w:val="0"/>
                <w:numId w:val="16"/>
              </w:numPr>
            </w:pPr>
            <w:r>
              <w:t xml:space="preserve">A validation message </w:t>
            </w:r>
            <w:r w:rsidR="00712629">
              <w:t>if the person is not available on the times entering ?</w:t>
            </w:r>
          </w:p>
        </w:tc>
        <w:tc>
          <w:tcPr>
            <w:tcW w:w="8296" w:type="dxa"/>
          </w:tcPr>
          <w:p w14:paraId="30EC2D02" w14:textId="77777777" w:rsidR="005F7FF6" w:rsidRPr="005F7FF6" w:rsidRDefault="005F7FF6" w:rsidP="001C799B"/>
        </w:tc>
        <w:tc>
          <w:tcPr>
            <w:tcW w:w="1672" w:type="dxa"/>
          </w:tcPr>
          <w:p w14:paraId="6F876471" w14:textId="77777777" w:rsidR="005F7FF6" w:rsidRDefault="005F7FF6" w:rsidP="001C799B"/>
        </w:tc>
      </w:tr>
      <w:tr w:rsidR="00712629" w14:paraId="08F25D5F" w14:textId="77777777" w:rsidTr="00712629">
        <w:tblPrEx>
          <w:tblCellMar>
            <w:top w:w="0" w:type="dxa"/>
            <w:bottom w:w="0" w:type="dxa"/>
          </w:tblCellMar>
        </w:tblPrEx>
        <w:trPr>
          <w:trHeight w:val="647"/>
        </w:trPr>
        <w:tc>
          <w:tcPr>
            <w:tcW w:w="14162" w:type="dxa"/>
            <w:gridSpan w:val="4"/>
            <w:shd w:val="clear" w:color="auto" w:fill="D9E2F3" w:themeFill="accent1" w:themeFillTint="33"/>
          </w:tcPr>
          <w:p w14:paraId="648978F6" w14:textId="448C27C7" w:rsidR="00712629" w:rsidRDefault="00712629" w:rsidP="001C799B">
            <w:r>
              <w:t>View Roster</w:t>
            </w:r>
          </w:p>
        </w:tc>
      </w:tr>
      <w:tr w:rsidR="00712629" w14:paraId="00C36F69" w14:textId="77777777" w:rsidTr="00712629">
        <w:tblPrEx>
          <w:tblCellMar>
            <w:top w:w="0" w:type="dxa"/>
            <w:bottom w:w="0" w:type="dxa"/>
          </w:tblCellMar>
        </w:tblPrEx>
        <w:trPr>
          <w:trHeight w:val="647"/>
        </w:trPr>
        <w:tc>
          <w:tcPr>
            <w:tcW w:w="588" w:type="dxa"/>
          </w:tcPr>
          <w:p w14:paraId="565F9A63" w14:textId="4FDEDAA7" w:rsidR="00712629" w:rsidRDefault="00712629" w:rsidP="007A6547">
            <w:r>
              <w:t>1</w:t>
            </w:r>
          </w:p>
        </w:tc>
        <w:tc>
          <w:tcPr>
            <w:tcW w:w="3606" w:type="dxa"/>
          </w:tcPr>
          <w:p w14:paraId="2CB2B19E" w14:textId="3D0681AF" w:rsidR="00712629" w:rsidRDefault="00712629" w:rsidP="001C799B">
            <w:r>
              <w:t>Unable to search employee – not working that button</w:t>
            </w:r>
          </w:p>
        </w:tc>
        <w:tc>
          <w:tcPr>
            <w:tcW w:w="8296" w:type="dxa"/>
          </w:tcPr>
          <w:p w14:paraId="5E54B238" w14:textId="77777777" w:rsidR="00712629" w:rsidRPr="005F7FF6" w:rsidRDefault="00712629" w:rsidP="001C799B"/>
        </w:tc>
        <w:tc>
          <w:tcPr>
            <w:tcW w:w="1672" w:type="dxa"/>
          </w:tcPr>
          <w:p w14:paraId="7245F48B" w14:textId="77777777" w:rsidR="00712629" w:rsidRDefault="00712629" w:rsidP="001C799B"/>
        </w:tc>
      </w:tr>
      <w:tr w:rsidR="00712629" w14:paraId="65BEA872" w14:textId="77777777" w:rsidTr="00712629">
        <w:tblPrEx>
          <w:tblCellMar>
            <w:top w:w="0" w:type="dxa"/>
            <w:bottom w:w="0" w:type="dxa"/>
          </w:tblCellMar>
        </w:tblPrEx>
        <w:trPr>
          <w:trHeight w:val="647"/>
        </w:trPr>
        <w:tc>
          <w:tcPr>
            <w:tcW w:w="588" w:type="dxa"/>
          </w:tcPr>
          <w:p w14:paraId="78CDDEF5" w14:textId="3DA9E852" w:rsidR="00712629" w:rsidRDefault="00712629" w:rsidP="007A6547">
            <w:r>
              <w:t>2</w:t>
            </w:r>
          </w:p>
        </w:tc>
        <w:tc>
          <w:tcPr>
            <w:tcW w:w="3606" w:type="dxa"/>
          </w:tcPr>
          <w:p w14:paraId="671728C5" w14:textId="77777777" w:rsidR="00712629" w:rsidRDefault="00712629" w:rsidP="001C799B">
            <w:r>
              <w:t xml:space="preserve">Remove </w:t>
            </w:r>
            <w:proofErr w:type="spellStart"/>
            <w:r>
              <w:t>proj</w:t>
            </w:r>
            <w:proofErr w:type="spellEnd"/>
            <w:r>
              <w:t xml:space="preserve"> sales and Cost from here</w:t>
            </w:r>
          </w:p>
          <w:p w14:paraId="0CEF6082" w14:textId="2B0E8528" w:rsidR="00712629" w:rsidRDefault="00712629" w:rsidP="001C799B"/>
        </w:tc>
        <w:tc>
          <w:tcPr>
            <w:tcW w:w="8296" w:type="dxa"/>
          </w:tcPr>
          <w:p w14:paraId="5656064F" w14:textId="75FC2B3E" w:rsidR="00712629" w:rsidRPr="005F7FF6" w:rsidRDefault="00712629" w:rsidP="001C799B">
            <w:r w:rsidRPr="00712629">
              <w:drawing>
                <wp:inline distT="0" distB="0" distL="0" distR="0" wp14:anchorId="6613CFB9" wp14:editId="7BFE0C2C">
                  <wp:extent cx="3678382" cy="369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flipV="1">
                            <a:off x="0" y="0"/>
                            <a:ext cx="3705305" cy="372532"/>
                          </a:xfrm>
                          <a:prstGeom prst="rect">
                            <a:avLst/>
                          </a:prstGeom>
                        </pic:spPr>
                      </pic:pic>
                    </a:graphicData>
                  </a:graphic>
                </wp:inline>
              </w:drawing>
            </w:r>
          </w:p>
        </w:tc>
        <w:tc>
          <w:tcPr>
            <w:tcW w:w="1672" w:type="dxa"/>
          </w:tcPr>
          <w:p w14:paraId="3D3CEF8C" w14:textId="77777777" w:rsidR="00712629" w:rsidRDefault="00712629" w:rsidP="001C799B"/>
        </w:tc>
      </w:tr>
      <w:tr w:rsidR="00712629" w14:paraId="4C4F7BE8" w14:textId="77777777" w:rsidTr="00712629">
        <w:tblPrEx>
          <w:tblCellMar>
            <w:top w:w="0" w:type="dxa"/>
            <w:bottom w:w="0" w:type="dxa"/>
          </w:tblCellMar>
        </w:tblPrEx>
        <w:trPr>
          <w:trHeight w:val="647"/>
        </w:trPr>
        <w:tc>
          <w:tcPr>
            <w:tcW w:w="588" w:type="dxa"/>
          </w:tcPr>
          <w:p w14:paraId="54AD46C8" w14:textId="55380ADC" w:rsidR="00712629" w:rsidRDefault="00712629" w:rsidP="007A6547">
            <w:r>
              <w:lastRenderedPageBreak/>
              <w:t>3</w:t>
            </w:r>
          </w:p>
        </w:tc>
        <w:tc>
          <w:tcPr>
            <w:tcW w:w="3606" w:type="dxa"/>
          </w:tcPr>
          <w:p w14:paraId="16815A46" w14:textId="23E10158" w:rsidR="00712629" w:rsidRDefault="00712629" w:rsidP="001C799B">
            <w:r>
              <w:t>Remove department field</w:t>
            </w:r>
          </w:p>
        </w:tc>
        <w:tc>
          <w:tcPr>
            <w:tcW w:w="8296" w:type="dxa"/>
          </w:tcPr>
          <w:p w14:paraId="7B70ED51" w14:textId="70603E22" w:rsidR="00712629" w:rsidRPr="005F7FF6" w:rsidRDefault="00712629" w:rsidP="001C799B">
            <w:r w:rsidRPr="00712629">
              <w:drawing>
                <wp:inline distT="0" distB="0" distL="0" distR="0" wp14:anchorId="373C938A" wp14:editId="6D214B1E">
                  <wp:extent cx="3119003" cy="1604205"/>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0556" cy="1615290"/>
                          </a:xfrm>
                          <a:prstGeom prst="rect">
                            <a:avLst/>
                          </a:prstGeom>
                        </pic:spPr>
                      </pic:pic>
                    </a:graphicData>
                  </a:graphic>
                </wp:inline>
              </w:drawing>
            </w:r>
          </w:p>
        </w:tc>
        <w:tc>
          <w:tcPr>
            <w:tcW w:w="1672" w:type="dxa"/>
          </w:tcPr>
          <w:p w14:paraId="364D3DFA" w14:textId="77777777" w:rsidR="00712629" w:rsidRDefault="00712629" w:rsidP="001C799B"/>
        </w:tc>
      </w:tr>
      <w:tr w:rsidR="00712629" w14:paraId="575D92A0" w14:textId="77777777" w:rsidTr="00712629">
        <w:tblPrEx>
          <w:tblCellMar>
            <w:top w:w="0" w:type="dxa"/>
            <w:bottom w:w="0" w:type="dxa"/>
          </w:tblCellMar>
        </w:tblPrEx>
        <w:trPr>
          <w:trHeight w:val="647"/>
        </w:trPr>
        <w:tc>
          <w:tcPr>
            <w:tcW w:w="588" w:type="dxa"/>
          </w:tcPr>
          <w:p w14:paraId="76274965" w14:textId="423D7ADE" w:rsidR="00712629" w:rsidRDefault="00712629" w:rsidP="007A6547">
            <w:r>
              <w:t>4</w:t>
            </w:r>
          </w:p>
        </w:tc>
        <w:tc>
          <w:tcPr>
            <w:tcW w:w="3606" w:type="dxa"/>
          </w:tcPr>
          <w:p w14:paraId="69A6348A" w14:textId="77777777" w:rsidR="00712629" w:rsidRDefault="007624E4" w:rsidP="001C799B">
            <w:proofErr w:type="spellStart"/>
            <w:r>
              <w:t>Ady</w:t>
            </w:r>
            <w:proofErr w:type="spellEnd"/>
            <w:r>
              <w:t xml:space="preserve"> these tabs are not working</w:t>
            </w:r>
          </w:p>
          <w:p w14:paraId="5C379FFD" w14:textId="50E7DA15" w:rsidR="007624E4" w:rsidRDefault="007624E4" w:rsidP="001C799B"/>
        </w:tc>
        <w:tc>
          <w:tcPr>
            <w:tcW w:w="8296" w:type="dxa"/>
          </w:tcPr>
          <w:p w14:paraId="5D018B8B" w14:textId="2CB1E89D" w:rsidR="00712629" w:rsidRPr="005F7FF6" w:rsidRDefault="007624E4" w:rsidP="001C799B">
            <w:r w:rsidRPr="007624E4">
              <w:drawing>
                <wp:inline distT="0" distB="0" distL="0" distR="0" wp14:anchorId="403597CA" wp14:editId="098BC94E">
                  <wp:extent cx="3248891" cy="1306325"/>
                  <wp:effectExtent l="0" t="0" r="889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63245" cy="1312097"/>
                          </a:xfrm>
                          <a:prstGeom prst="rect">
                            <a:avLst/>
                          </a:prstGeom>
                        </pic:spPr>
                      </pic:pic>
                    </a:graphicData>
                  </a:graphic>
                </wp:inline>
              </w:drawing>
            </w:r>
          </w:p>
        </w:tc>
        <w:tc>
          <w:tcPr>
            <w:tcW w:w="1672" w:type="dxa"/>
          </w:tcPr>
          <w:p w14:paraId="1F533D26" w14:textId="77777777" w:rsidR="00712629" w:rsidRDefault="00712629" w:rsidP="001C799B"/>
        </w:tc>
      </w:tr>
      <w:tr w:rsidR="00712629" w14:paraId="5E2BE168" w14:textId="77777777" w:rsidTr="00712629">
        <w:tblPrEx>
          <w:tblCellMar>
            <w:top w:w="0" w:type="dxa"/>
            <w:bottom w:w="0" w:type="dxa"/>
          </w:tblCellMar>
        </w:tblPrEx>
        <w:trPr>
          <w:trHeight w:val="647"/>
        </w:trPr>
        <w:tc>
          <w:tcPr>
            <w:tcW w:w="588" w:type="dxa"/>
          </w:tcPr>
          <w:p w14:paraId="5790B63C" w14:textId="52B67C4B" w:rsidR="00712629" w:rsidRDefault="007624E4" w:rsidP="007A6547">
            <w:r>
              <w:t>5</w:t>
            </w:r>
          </w:p>
        </w:tc>
        <w:tc>
          <w:tcPr>
            <w:tcW w:w="3606" w:type="dxa"/>
          </w:tcPr>
          <w:p w14:paraId="384FB988" w14:textId="77777777" w:rsidR="00712629" w:rsidRDefault="007624E4" w:rsidP="001C799B">
            <w:r>
              <w:t>Managers should be able to view based on outlets</w:t>
            </w:r>
          </w:p>
          <w:p w14:paraId="1F504B45" w14:textId="77777777" w:rsidR="007624E4" w:rsidRDefault="007624E4" w:rsidP="001C799B">
            <w:r>
              <w:t xml:space="preserve">When you click outlet tab </w:t>
            </w:r>
          </w:p>
          <w:p w14:paraId="65ABF63C" w14:textId="4E7B3663" w:rsidR="007624E4" w:rsidRDefault="007624E4" w:rsidP="001C799B">
            <w:r>
              <w:t>Employees should be arranged based on outlets – See Deputy – Area Name view</w:t>
            </w:r>
          </w:p>
        </w:tc>
        <w:tc>
          <w:tcPr>
            <w:tcW w:w="8296" w:type="dxa"/>
          </w:tcPr>
          <w:p w14:paraId="11123EDB" w14:textId="3F2C6281" w:rsidR="00712629" w:rsidRPr="005F7FF6" w:rsidRDefault="00712629" w:rsidP="001C799B"/>
        </w:tc>
        <w:tc>
          <w:tcPr>
            <w:tcW w:w="1672" w:type="dxa"/>
          </w:tcPr>
          <w:p w14:paraId="04020FFC" w14:textId="77777777" w:rsidR="00712629" w:rsidRDefault="00712629" w:rsidP="001C799B"/>
        </w:tc>
      </w:tr>
      <w:tr w:rsidR="00712629" w14:paraId="09884EF0" w14:textId="77777777" w:rsidTr="00712629">
        <w:tblPrEx>
          <w:tblCellMar>
            <w:top w:w="0" w:type="dxa"/>
            <w:bottom w:w="0" w:type="dxa"/>
          </w:tblCellMar>
        </w:tblPrEx>
        <w:trPr>
          <w:trHeight w:val="647"/>
        </w:trPr>
        <w:tc>
          <w:tcPr>
            <w:tcW w:w="588" w:type="dxa"/>
          </w:tcPr>
          <w:p w14:paraId="5C03F651" w14:textId="74CA4D0F" w:rsidR="00712629" w:rsidRDefault="007624E4" w:rsidP="007A6547">
            <w:r>
              <w:t>6</w:t>
            </w:r>
          </w:p>
        </w:tc>
        <w:tc>
          <w:tcPr>
            <w:tcW w:w="3606" w:type="dxa"/>
          </w:tcPr>
          <w:p w14:paraId="1F0D7112" w14:textId="784A2B37" w:rsidR="00712629" w:rsidRDefault="007624E4" w:rsidP="001C799B">
            <w:r>
              <w:t xml:space="preserve">Day, Month – should show like deputy. </w:t>
            </w:r>
          </w:p>
        </w:tc>
        <w:tc>
          <w:tcPr>
            <w:tcW w:w="8296" w:type="dxa"/>
          </w:tcPr>
          <w:p w14:paraId="61B78BBD" w14:textId="77777777" w:rsidR="00712629" w:rsidRPr="005F7FF6" w:rsidRDefault="00712629" w:rsidP="001C799B"/>
        </w:tc>
        <w:tc>
          <w:tcPr>
            <w:tcW w:w="1672" w:type="dxa"/>
          </w:tcPr>
          <w:p w14:paraId="5978C772" w14:textId="77777777" w:rsidR="00712629" w:rsidRDefault="00712629" w:rsidP="001C799B"/>
        </w:tc>
      </w:tr>
    </w:tbl>
    <w:p w14:paraId="1AE7212D" w14:textId="77777777" w:rsidR="001C799B" w:rsidRDefault="001C799B" w:rsidP="001C799B"/>
    <w:sectPr w:rsidR="001C799B" w:rsidSect="001C799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A5ECD"/>
    <w:multiLevelType w:val="hybridMultilevel"/>
    <w:tmpl w:val="2EB06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40763"/>
    <w:multiLevelType w:val="hybridMultilevel"/>
    <w:tmpl w:val="334C4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56283"/>
    <w:multiLevelType w:val="hybridMultilevel"/>
    <w:tmpl w:val="B7A6D216"/>
    <w:lvl w:ilvl="0" w:tplc="AF8C39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9B4429"/>
    <w:multiLevelType w:val="hybridMultilevel"/>
    <w:tmpl w:val="4678D58E"/>
    <w:lvl w:ilvl="0" w:tplc="8FBA5CB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A7875"/>
    <w:multiLevelType w:val="hybridMultilevel"/>
    <w:tmpl w:val="9EDE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9549B"/>
    <w:multiLevelType w:val="hybridMultilevel"/>
    <w:tmpl w:val="D2F23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E0DAC"/>
    <w:multiLevelType w:val="hybridMultilevel"/>
    <w:tmpl w:val="250EE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94D39"/>
    <w:multiLevelType w:val="hybridMultilevel"/>
    <w:tmpl w:val="341A3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0138F1"/>
    <w:multiLevelType w:val="hybridMultilevel"/>
    <w:tmpl w:val="A7E81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3E6706"/>
    <w:multiLevelType w:val="hybridMultilevel"/>
    <w:tmpl w:val="3536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464C51"/>
    <w:multiLevelType w:val="hybridMultilevel"/>
    <w:tmpl w:val="91644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78B0"/>
    <w:multiLevelType w:val="hybridMultilevel"/>
    <w:tmpl w:val="26ACD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914D9D"/>
    <w:multiLevelType w:val="hybridMultilevel"/>
    <w:tmpl w:val="191EE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655964"/>
    <w:multiLevelType w:val="hybridMultilevel"/>
    <w:tmpl w:val="0F906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695EAF"/>
    <w:multiLevelType w:val="hybridMultilevel"/>
    <w:tmpl w:val="ECC4D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D04A6"/>
    <w:multiLevelType w:val="hybridMultilevel"/>
    <w:tmpl w:val="F934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571135">
    <w:abstractNumId w:val="1"/>
  </w:num>
  <w:num w:numId="2" w16cid:durableId="1465733207">
    <w:abstractNumId w:val="4"/>
  </w:num>
  <w:num w:numId="3" w16cid:durableId="54476203">
    <w:abstractNumId w:val="3"/>
  </w:num>
  <w:num w:numId="4" w16cid:durableId="734937155">
    <w:abstractNumId w:val="7"/>
  </w:num>
  <w:num w:numId="5" w16cid:durableId="1199506875">
    <w:abstractNumId w:val="14"/>
  </w:num>
  <w:num w:numId="6" w16cid:durableId="772214102">
    <w:abstractNumId w:val="2"/>
  </w:num>
  <w:num w:numId="7" w16cid:durableId="1906334599">
    <w:abstractNumId w:val="11"/>
  </w:num>
  <w:num w:numId="8" w16cid:durableId="1646542311">
    <w:abstractNumId w:val="0"/>
  </w:num>
  <w:num w:numId="9" w16cid:durableId="993684480">
    <w:abstractNumId w:val="12"/>
  </w:num>
  <w:num w:numId="10" w16cid:durableId="1943103500">
    <w:abstractNumId w:val="8"/>
  </w:num>
  <w:num w:numId="11" w16cid:durableId="928929903">
    <w:abstractNumId w:val="5"/>
  </w:num>
  <w:num w:numId="12" w16cid:durableId="1010450624">
    <w:abstractNumId w:val="10"/>
  </w:num>
  <w:num w:numId="13" w16cid:durableId="2101216740">
    <w:abstractNumId w:val="9"/>
  </w:num>
  <w:num w:numId="14" w16cid:durableId="1642072213">
    <w:abstractNumId w:val="15"/>
  </w:num>
  <w:num w:numId="15" w16cid:durableId="1017537979">
    <w:abstractNumId w:val="6"/>
  </w:num>
  <w:num w:numId="16" w16cid:durableId="374380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64"/>
    <w:rsid w:val="000231BC"/>
    <w:rsid w:val="001C799B"/>
    <w:rsid w:val="001D1E64"/>
    <w:rsid w:val="003B42A7"/>
    <w:rsid w:val="00406EA6"/>
    <w:rsid w:val="00425BAA"/>
    <w:rsid w:val="0051142C"/>
    <w:rsid w:val="005C25A2"/>
    <w:rsid w:val="005F7FF6"/>
    <w:rsid w:val="006F44B6"/>
    <w:rsid w:val="00712629"/>
    <w:rsid w:val="00751F5A"/>
    <w:rsid w:val="007624E4"/>
    <w:rsid w:val="007A6547"/>
    <w:rsid w:val="008F488C"/>
    <w:rsid w:val="00A24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1DCA"/>
  <w15:chartTrackingRefBased/>
  <w15:docId w15:val="{20DE8676-8830-4822-B875-17552D67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F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jinna</dc:creator>
  <cp:keywords/>
  <dc:description/>
  <cp:lastModifiedBy>kaushika jinna</cp:lastModifiedBy>
  <cp:revision>5</cp:revision>
  <dcterms:created xsi:type="dcterms:W3CDTF">2023-02-03T12:11:00Z</dcterms:created>
  <dcterms:modified xsi:type="dcterms:W3CDTF">2023-02-03T14:13:00Z</dcterms:modified>
</cp:coreProperties>
</file>