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Quantum Stock Tracker</w:t>
      </w:r>
    </w:p>
    <w:p>
      <w:pPr>
        <w:pBdr>
          <w:bottom w:val="single" w:color="2563EB" w:sz="8" w:space="6"/>
        </w:pBdr>
        <w:spacing w:after="200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Project Documentation  |  Aditi Joshi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Quantum Stock Tracker is a MERN stack web application for tracking a personal stock portfolio. Users create a profile for each stock they hold. The app fetches the current price from the Alpha Vantage API and calculates the overall profit or loss.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Live demo: [add link]    GitHub: github.com/adijoshi07/[repo-name]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Features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Create, view, edit, and delete stock holdings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profile stores the stock name, symbol, quantity, buy price, and other relevant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Current price fetched from the Alpha Vantage API</w:t>
      </w:r>
    </w:p>
    <w:p>
      <w:pPr>
        <w:spacing w:after="120" w:before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and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holdings: </w:t>
      </w:r>
      <w:r>
        <w:rPr>
          <w:rFonts w:ascii="Calibri" w:cs="Calibri" w:eastAsia="Calibri" w:hAnsi="Calibri"/>
          <w:sz w:val="22"/>
          <w:szCs w:val="22"/>
        </w:rPr>
        <w:t xml:space="preserve">number of stocks in the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invested amount: </w:t>
      </w:r>
      <w:r>
        <w:rPr>
          <w:rFonts w:ascii="Calibri" w:cs="Calibri" w:eastAsia="Calibri" w:hAnsi="Calibri"/>
          <w:sz w:val="22"/>
          <w:szCs w:val="22"/>
        </w:rPr>
        <w:t xml:space="preserve">cost basis across all holdings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portfolio value: </w:t>
      </w:r>
      <w:r>
        <w:rPr>
          <w:rFonts w:ascii="Calibri" w:cs="Calibri" w:eastAsia="Calibri" w:hAnsi="Calibri"/>
          <w:sz w:val="22"/>
          <w:szCs w:val="22"/>
        </w:rPr>
        <w:t xml:space="preserve">calculated from live prices fetched from the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 / Loss: </w:t>
      </w:r>
      <w:r>
        <w:rPr>
          <w:rFonts w:ascii="Calibri" w:cs="Calibri" w:eastAsia="Calibri" w:hAnsi="Calibri"/>
          <w:sz w:val="22"/>
          <w:szCs w:val="22"/>
        </w:rPr>
        <w:t xml:space="preserve">current value minus invested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30-day performance area chart </w:t>
      </w:r>
      <w:r>
        <w:rPr>
          <w:rFonts w:ascii="Calibri" w:cs="Calibri" w:eastAsia="Calibri" w:hAnsi="Calibri"/>
          <w:sz w:val="22"/>
          <w:szCs w:val="22"/>
        </w:rPr>
        <w:t xml:space="preserve">(uses simulated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Refresh button </w:t>
      </w:r>
      <w:r>
        <w:rPr>
          <w:rFonts w:ascii="Calibri" w:cs="Calibri" w:eastAsia="Calibri" w:hAnsi="Calibri"/>
          <w:sz w:val="22"/>
          <w:szCs w:val="22"/>
        </w:rPr>
        <w:t xml:space="preserve">to pull the latest prices on demand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Application Flow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flow" descr="Flow between user, React frontend, Express API, MongoDB and Alpha Vantage" title="Applic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Layer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React, [charting library, e.g. Recharts]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Node.js, Express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MongoDB (Mongoose)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External API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Alpha Vantage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5. Getting Started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Prerequisites: Node.js (v18 or later), MongoDB (local or Atlas), and a free Alpha Vantage API key.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Installation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https://github.com/adijoshi07/[repo-name].git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[repo-name]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server &amp;&amp; npm install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../client &amp;&amp; npm install</w:t>
      </w:r>
    </w:p>
    <w:p>
      <w:pPr>
        <w:spacing w:after="12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Environment variables (create a .env file in the server folder)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MONGO_URI=your_mongodb_connection_string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ALPHA_VANTAGE_API_KEY=your_api_key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PORT=5000</w:t>
      </w:r>
    </w:p>
    <w:p>
      <w:pPr>
        <w:spacing w:after="12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the app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server &amp;&amp; npm start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client &amp;&amp; npm start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6. API Endpoints</w:t>
      </w:r>
    </w:p>
    <w:p>
      <w:pPr>
        <w:spacing w:after="120"/>
        <w:rPr>
          <w:i/>
          <w:iCs/>
          <w:color w:val="64748B"/>
        </w:rPr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Update this table to match your actual routes.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/api/stocks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Get all stock holdings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/api/stocks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Add a new stock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/api/stocks/:id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Update a stock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/api/stocks/:id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Delete a stock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/api/stocks/refresh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Fetch latest prices from Alpha Vantage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7. Notes and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30-day performance chart currently uses simulated data, not real historical prices.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Alpha Vantage free tier has request limits, so refreshing many stocks at once may hit the limit.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8.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simulated chart data with real historical prices from the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Cache prices on the backend to reduce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user authentication so each user has a private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price alerts and a sector-wise portfolio breakdown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9. Author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Aditi Joshi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GitHub: github.com/adijoshi07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LinkedIn: linkedin.com/in/aditi-joshi-165ba0384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8621b40e2b90bbe5afc61b4b339c98dce2e6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2026-10-15T08:17:31.277Z</dcterms:created>
  <dcterms:modified xsi:type="dcterms:W3CDTF">2026-10-15T08:17:31.286Z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