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FD994AE" w14:textId="77777777" w:rsidR="002D77A2" w:rsidRDefault="00D3713B">
      <w:r>
        <w:rPr>
          <w:rFonts w:ascii="Times New Roman" w:eastAsia="Times New Roman" w:hAnsi="Times New Roman" w:cs="Times New Roman"/>
          <w:sz w:val="24"/>
        </w:rPr>
        <w:t>Aditya Kotak, Rahul Sarathy, William Wang</w:t>
      </w:r>
    </w:p>
    <w:p w14:paraId="5929C834" w14:textId="77777777" w:rsidR="002D77A2" w:rsidRDefault="00D3713B">
      <w:r>
        <w:rPr>
          <w:rFonts w:ascii="Times New Roman" w:eastAsia="Times New Roman" w:hAnsi="Times New Roman" w:cs="Times New Roman"/>
          <w:sz w:val="24"/>
        </w:rPr>
        <w:t>Mr. Peck</w:t>
      </w:r>
    </w:p>
    <w:p w14:paraId="32F2496F" w14:textId="77777777" w:rsidR="002D77A2" w:rsidRDefault="00D3713B">
      <w:r>
        <w:rPr>
          <w:rFonts w:ascii="Times New Roman" w:eastAsia="Times New Roman" w:hAnsi="Times New Roman" w:cs="Times New Roman"/>
          <w:sz w:val="24"/>
        </w:rPr>
        <w:t>APCS, Period #6</w:t>
      </w:r>
    </w:p>
    <w:p w14:paraId="13F7F94C" w14:textId="77777777" w:rsidR="002D77A2" w:rsidRDefault="00D3713B">
      <w:r>
        <w:rPr>
          <w:rFonts w:ascii="Times New Roman" w:eastAsia="Times New Roman" w:hAnsi="Times New Roman" w:cs="Times New Roman"/>
          <w:sz w:val="24"/>
        </w:rPr>
        <w:t>26 May, 2015</w:t>
      </w:r>
    </w:p>
    <w:p w14:paraId="2B23A783" w14:textId="77777777" w:rsidR="002D77A2" w:rsidRDefault="00D3713B">
      <w:pPr>
        <w:jc w:val="center"/>
      </w:pPr>
      <w:r>
        <w:rPr>
          <w:rFonts w:ascii="Times New Roman" w:eastAsia="Times New Roman" w:hAnsi="Times New Roman" w:cs="Times New Roman"/>
          <w:sz w:val="24"/>
          <w:u w:val="single"/>
        </w:rPr>
        <w:t>Post Project Reflections</w:t>
      </w:r>
    </w:p>
    <w:p w14:paraId="11DE0A55" w14:textId="77777777" w:rsidR="002D77A2" w:rsidRDefault="002D77A2"/>
    <w:p w14:paraId="0E3F2C22" w14:textId="77777777" w:rsidR="002D77A2" w:rsidRDefault="00D3713B">
      <w:r>
        <w:rPr>
          <w:rFonts w:ascii="Times New Roman" w:eastAsia="Times New Roman" w:hAnsi="Times New Roman" w:cs="Times New Roman"/>
          <w:sz w:val="24"/>
          <w:u w:val="single"/>
        </w:rPr>
        <w:t>Aditya Kotak</w:t>
      </w:r>
    </w:p>
    <w:p w14:paraId="288CD23E" w14:textId="77777777" w:rsidR="002D77A2" w:rsidRDefault="00D3713B">
      <w:r w:rsidRPr="00D3713B">
        <w:rPr>
          <w:rFonts w:ascii="Times New Roman" w:eastAsia="Times New Roman" w:hAnsi="Times New Roman" w:cs="Times New Roman"/>
          <w:sz w:val="24"/>
        </w:rPr>
        <w:tab/>
      </w:r>
      <w:r>
        <w:rPr>
          <w:rFonts w:ascii="Times New Roman" w:eastAsia="Times New Roman" w:hAnsi="Times New Roman" w:cs="Times New Roman"/>
          <w:sz w:val="24"/>
        </w:rPr>
        <w:t xml:space="preserve">Looking back on all the work we put in for this assignment, I must say that this was probably the one of the most, if not the most, difficult projects I have ever had to do. The breadth and depth of all the rules of monopoly had to be translated into code </w:t>
      </w:r>
      <w:r>
        <w:rPr>
          <w:rFonts w:ascii="Times New Roman" w:eastAsia="Times New Roman" w:hAnsi="Times New Roman" w:cs="Times New Roman"/>
          <w:sz w:val="24"/>
        </w:rPr>
        <w:t>and we had to think of all possible scenarios that would not work for specific instances and had to ensure that our code would not accept those cases. Specifically, this had to be taken into account when I worked on coding the buying house and buying hotel</w:t>
      </w:r>
      <w:r>
        <w:rPr>
          <w:rFonts w:ascii="Times New Roman" w:eastAsia="Times New Roman" w:hAnsi="Times New Roman" w:cs="Times New Roman"/>
          <w:sz w:val="24"/>
        </w:rPr>
        <w:t xml:space="preserve"> methods. However, despite it’s difficulty, I learned a lot more and gained an entire new perspective on how Java works. After this project, I truly understand the concept of “object orientated programming” and how it is so easy to create objects in Java. </w:t>
      </w:r>
      <w:r>
        <w:rPr>
          <w:rFonts w:ascii="Times New Roman" w:eastAsia="Times New Roman" w:hAnsi="Times New Roman" w:cs="Times New Roman"/>
          <w:sz w:val="24"/>
        </w:rPr>
        <w:t xml:space="preserve">I definitely believe that this was a very rewarding project and reassured to know that I can code a large project if needed. </w:t>
      </w:r>
    </w:p>
    <w:p w14:paraId="3D6A6FB6" w14:textId="77777777" w:rsidR="002D77A2" w:rsidRDefault="002D77A2"/>
    <w:p w14:paraId="374C7521" w14:textId="77777777" w:rsidR="002D77A2" w:rsidRDefault="00D3713B">
      <w:r>
        <w:rPr>
          <w:rFonts w:ascii="Times New Roman" w:eastAsia="Times New Roman" w:hAnsi="Times New Roman" w:cs="Times New Roman"/>
          <w:sz w:val="24"/>
          <w:u w:val="single"/>
        </w:rPr>
        <w:t>Rahul Sarathy</w:t>
      </w:r>
    </w:p>
    <w:p w14:paraId="0B364EEE" w14:textId="77777777" w:rsidR="002D77A2" w:rsidRDefault="00D3713B">
      <w:r w:rsidRPr="00D3713B">
        <w:rPr>
          <w:rFonts w:ascii="Times New Roman" w:eastAsia="Times New Roman" w:hAnsi="Times New Roman" w:cs="Times New Roman"/>
          <w:sz w:val="24"/>
        </w:rPr>
        <w:tab/>
      </w:r>
      <w:r>
        <w:rPr>
          <w:rFonts w:ascii="Times New Roman" w:eastAsia="Times New Roman" w:hAnsi="Times New Roman" w:cs="Times New Roman"/>
          <w:sz w:val="24"/>
        </w:rPr>
        <w:t xml:space="preserve">Out of all the assignments and labs that we have completed over the full year, I can easily say that this project </w:t>
      </w:r>
      <w:r>
        <w:rPr>
          <w:rFonts w:ascii="Times New Roman" w:eastAsia="Times New Roman" w:hAnsi="Times New Roman" w:cs="Times New Roman"/>
          <w:sz w:val="24"/>
        </w:rPr>
        <w:t>has helped me the most in understanding all the concepts and protocols we have learned in APCS. In regular in class labs, documentation seemed like a chore, but in working on this project, I now know that documentation is absolutely necessary and is actual</w:t>
      </w:r>
      <w:r>
        <w:rPr>
          <w:rFonts w:ascii="Times New Roman" w:eastAsia="Times New Roman" w:hAnsi="Times New Roman" w:cs="Times New Roman"/>
          <w:sz w:val="24"/>
        </w:rPr>
        <w:t xml:space="preserve">ly very convenient when working on a large scale project. Furthermore, I now can truly appreciate the beauty and capability of Object Oriented Programming. While designing monopoly, I was able to fully see the effectiveness of delegating different methods </w:t>
      </w:r>
      <w:r>
        <w:rPr>
          <w:rFonts w:ascii="Times New Roman" w:eastAsia="Times New Roman" w:hAnsi="Times New Roman" w:cs="Times New Roman"/>
          <w:sz w:val="24"/>
        </w:rPr>
        <w:t>to different objects and factoring out common methods into abstract classes. Although this project was definitely the most challenging throughout this whole year, the experience which we as a group have gained completely validates our collective effort.</w:t>
      </w:r>
    </w:p>
    <w:p w14:paraId="3D7EAF11" w14:textId="77777777" w:rsidR="002D77A2" w:rsidRDefault="002D77A2"/>
    <w:p w14:paraId="400EF844" w14:textId="77777777" w:rsidR="002D77A2" w:rsidRDefault="00D3713B">
      <w:r>
        <w:rPr>
          <w:rFonts w:ascii="Times New Roman" w:eastAsia="Times New Roman" w:hAnsi="Times New Roman" w:cs="Times New Roman"/>
          <w:sz w:val="24"/>
          <w:u w:val="single"/>
        </w:rPr>
        <w:t>W</w:t>
      </w:r>
      <w:r>
        <w:rPr>
          <w:rFonts w:ascii="Times New Roman" w:eastAsia="Times New Roman" w:hAnsi="Times New Roman" w:cs="Times New Roman"/>
          <w:sz w:val="24"/>
          <w:u w:val="single"/>
        </w:rPr>
        <w:t>illiam Wang</w:t>
      </w:r>
    </w:p>
    <w:p w14:paraId="1957216C" w14:textId="77777777" w:rsidR="002D77A2" w:rsidRDefault="00D3713B">
      <w:r>
        <w:rPr>
          <w:rFonts w:ascii="Times New Roman" w:eastAsia="Times New Roman" w:hAnsi="Times New Roman" w:cs="Times New Roman"/>
          <w:sz w:val="24"/>
        </w:rPr>
        <w:tab/>
        <w:t>As someone who wishes to go into video game design as a career, this project was, in my opinion, a big stepping stone towards that goal. Within a few weeks, we were able to create a fully functional ga</w:t>
      </w:r>
      <w:bookmarkStart w:id="0" w:name="_GoBack"/>
      <w:bookmarkEnd w:id="0"/>
      <w:r>
        <w:rPr>
          <w:rFonts w:ascii="Times New Roman" w:eastAsia="Times New Roman" w:hAnsi="Times New Roman" w:cs="Times New Roman"/>
          <w:sz w:val="24"/>
        </w:rPr>
        <w:t>me that could be played without error. Whi</w:t>
      </w:r>
      <w:r>
        <w:rPr>
          <w:rFonts w:ascii="Times New Roman" w:eastAsia="Times New Roman" w:hAnsi="Times New Roman" w:cs="Times New Roman"/>
          <w:sz w:val="24"/>
        </w:rPr>
        <w:t>le the initial planning of the structure of the code was really tedious and uneventful, the time we spent mapping out how we were going to code our game turned out to be an asset, as we knew right away where each component of the game fit in. I was able to</w:t>
      </w:r>
      <w:r>
        <w:rPr>
          <w:rFonts w:ascii="Times New Roman" w:eastAsia="Times New Roman" w:hAnsi="Times New Roman" w:cs="Times New Roman"/>
          <w:sz w:val="24"/>
        </w:rPr>
        <w:t xml:space="preserve"> apply all of the skills I learned in APCS this year on the project, and the fact that we were able to successfully complete a project of this magnitude amazes me. While I hope to continue to make similar projects under less grade-dependent situations, I f</w:t>
      </w:r>
      <w:r>
        <w:rPr>
          <w:rFonts w:ascii="Times New Roman" w:eastAsia="Times New Roman" w:hAnsi="Times New Roman" w:cs="Times New Roman"/>
          <w:sz w:val="24"/>
        </w:rPr>
        <w:t>elt like this project has proven to myself that I am capable of completing huge projects, and my goal has become much more of a reality.</w:t>
      </w:r>
    </w:p>
    <w:sectPr w:rsidR="002D77A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Times New Roman">
    <w:panose1 w:val="02020603050405020304"/>
    <w:charset w:val="00"/>
    <w:family w:val="auto"/>
    <w:pitch w:val="variable"/>
    <w:sig w:usb0="E0002AFF" w:usb1="C0007841"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displayBackgroundShape/>
  <w:defaultTabStop w:val="720"/>
  <w:characterSpacingControl w:val="doNotCompress"/>
  <w:compat>
    <w:compatSetting w:name="compatibilityMode" w:uri="http://schemas.microsoft.com/office/word" w:val="14"/>
  </w:compat>
  <w:rsids>
    <w:rsidRoot w:val="002D77A2"/>
    <w:rsid w:val="002D77A2"/>
    <w:rsid w:val="00D371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F5CD4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420</Words>
  <Characters>2397</Characters>
  <Application>Microsoft Macintosh Word</Application>
  <DocSecurity>0</DocSecurity>
  <Lines>19</Lines>
  <Paragraphs>5</Paragraphs>
  <ScaleCrop>false</ScaleCrop>
  <LinksUpToDate>false</LinksUpToDate>
  <CharactersWithSpaces>2812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Aditya Kotak</cp:lastModifiedBy>
  <cp:revision>2</cp:revision>
  <dcterms:created xsi:type="dcterms:W3CDTF">2015-05-27T03:01:00Z</dcterms:created>
  <dcterms:modified xsi:type="dcterms:W3CDTF">2015-05-27T03:02:00Z</dcterms:modified>
</cp:coreProperties>
</file>