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ОТЧЕТ ПО ЛАБОРАТОРНО-ПРАКТИЧЕСКОЙ РАБОТЕ № 9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Тема: Работа с базой данных и Eloquent ORM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Дисциплина: Основы backend-разработки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Студент: Адиль | Группа: ИС-24 | Вариант 29 (N = 29, V = 29)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Предметная область: Компьютерный клуб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Связь: Zone (один) -&gt; Computer (многие) | M:N: Computer &lt;-&gt; Game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1. Карточка персональных параметров и контрольные точки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4513"/>
      </w:tblGrid>
      <w:tr>
        <w:tc>
          <w:tcPr>
            <w:tcW w:type="pct" w:w="10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1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2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 для ЛПР № 9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lpr_adils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Имя базы данных MySQL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PER_PAGE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Количество компьютеров на страницу (3 + (29 mod 4) = 4)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MIN_LEN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Минимальная длина inventory_number (2 + (29 mod 3) = 4)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STR_LEN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Новая длина inventory_number после миграции (100 + 3*29 = 187)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SEED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Количество компьютеров, создаваемых сидером (12 + 29 = 41)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Количество игровых зон в сидере (3 + (29 mod 3) = 5)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ON_DELETE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Каскадное удаление (N=29 нечетный -&gt; cascadeOnDelete)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SORT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 основному полю А-&gt;Я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Сортировка по умолчанию (N=29 нечетный)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M:N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Game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Сущность для связи многие-ко-многим (игры)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t xml:space="preserve">Отметки о прохождении контрольных точек (КТ)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2708"/>
      </w:tblGrid>
      <w:tr>
        <w:tc>
          <w:tcPr>
            <w:tcW w:type="pct" w:w="10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КТ</w:t>
            </w:r>
          </w:p>
        </w:tc>
        <w:tc>
          <w:tcPr>
            <w:tcW w:type="pct" w:w="2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показано</w:t>
            </w:r>
          </w:p>
        </w:tc>
        <w:tc>
          <w:tcPr>
            <w:tcW w:type="pct" w:w="15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Отметка / Статус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КТ 9.1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Список компьютеров с пагинацией PER_PAGE=4, поиск, результат Наблюдения 4 (N+1)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Выполнено успешно (200 OK)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КТ 9.2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Полный цикл CRUD (создание, редактирование, удаление), валидация и ошибки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Выполнено успешно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240"/>
      </w:pPr>
      <w:r>
        <w:t xml:space="preserve">2. Результаты наблюдений 1–5</w:t>
      </w:r>
    </w:p>
    <w:p>
      <w:pPr>
        <w:pStyle w:val="Heading2"/>
        <w:spacing w:after="120" w:before="240"/>
      </w:pPr>
      <w:r>
        <w:t xml:space="preserve">Наблюдение 1 (Подключение к БД MySQL):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Вывод php artisan db:show показал версию MySQL 8.4.8.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Количество таблиц: 9 таблиц (cache, cache_locks, failed_jobs, job_batches, jobs, migrations, password_reset_tokens, sessions, users).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Откуда они взялись: это стандартные таблицы фреймворка Laravel из каталога database/migrations плюс служебная таблица migrations.</w:t>
      </w:r>
    </w:p>
    <w:p>
      <w:pPr>
        <w:pStyle w:val="Heading2"/>
        <w:spacing w:after="120" w:before="240"/>
      </w:pPr>
      <w:r>
        <w:t xml:space="preserve">Наблюдение 2 (Внешний ключ и ON DELETE):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Запрос: SHOW CREATE TABLE computers;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Имя ограничения внешнего ключа: computers_zone_id_foreign.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Действие внешнего ключа: ON DELETE CASCADE ON UPDATE CASCADE (в строгом соответствии с формулой варианта для нечетного N = 29).</w:t>
      </w:r>
    </w:p>
    <w:p>
      <w:pPr>
        <w:pStyle w:val="Heading2"/>
        <w:spacing w:after="120" w:before="240"/>
      </w:pPr>
      <w:r>
        <w:t xml:space="preserve">Наблюдение 3 (Сидер и удаление родителя):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Computer::count() = 41 (совпадает с SEED = 41).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Zone::count() = 5 (совпадает с PARENTS = 5).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Zone::withCount('computers')-&gt;get()-&gt;pluck('computers_count', 'name'): VIP Lounge: 8, Общий зал: 10, Bootcamp: 8, Cyber Arena: 8, Retro Corner: 7 (у каждого родителя &gt;= 2 записей).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 удалении первой зоны Zone::first()-&gt;delete() количество компьютеров уменьшилось с 41 до 33 (на 8 записей). Так как поведение внешнего ключа установлено в CASCADE, база данных автоматически удалила все дочерние компьютеры, принадлежавшие удаленной зоне.</w:t>
      </w:r>
    </w:p>
    <w:p>
      <w:pPr>
        <w:pStyle w:val="Heading2"/>
        <w:spacing w:after="120" w:before="240"/>
      </w:pPr>
      <w:r>
        <w:t xml:space="preserve">Наблюдение 4 (Проблема N+1 и жадная загрузка):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Без жадной загрузки (без with('zone')) при PER_PAGE = 4 выполняется 6 SQL-запросов (2 запроса пагинатора + 4 отдельных запроса на каждую строку зоны). Формула: 2 + PER_PAGE = 6.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 жадной загрузкой with('zone') выполняется всего 3 SQL-запроса (2 запроса пагинатора + 1 пакетный запрос WHERE zone_id IN (...)). Жадная загрузка полностью решает проблему N+1.</w:t>
      </w:r>
    </w:p>
    <w:p>
      <w:pPr>
        <w:pStyle w:val="Heading2"/>
        <w:spacing w:after="120" w:before="240"/>
      </w:pPr>
      <w:r>
        <w:t xml:space="preserve">Наблюдение 5 (Ошибки валидации):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3159"/>
        <w:gridCol w:w="1805"/>
      </w:tblGrid>
      <w:tr>
        <w:tc>
          <w:tcPr>
            <w:tcW w:type="pct" w:w="10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pct" w:w="125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Введенное значение</w:t>
            </w:r>
          </w:p>
        </w:tc>
        <w:tc>
          <w:tcPr>
            <w:tcW w:type="pct" w:w="175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Сообщение об ошибке</w:t>
            </w:r>
          </w:p>
        </w:tc>
        <w:tc>
          <w:tcPr>
            <w:tcW w:type="pct" w:w="1000"/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Сработавшее правило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inventory_number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</w:t>
            </w:r>
          </w:p>
        </w:tc>
        <w:tc>
          <w:tcPr>
            <w:tcW w:type="pct" w:w="17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Инвентарный номер должен содержать не менее 4 символов (MIN_LEN = 4).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min:4 (MIN_LEN - 1)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zone_id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99999 (подмена F12)</w:t>
            </w:r>
          </w:p>
        </w:tc>
        <w:tc>
          <w:tcPr>
            <w:tcW w:type="pct" w:w="17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Выбранная игровая зона не найдена в базе данных.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exists:zones,id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abc-123</w:t>
            </w:r>
          </w:p>
        </w:tc>
        <w:tc>
          <w:tcPr>
            <w:tcW w:type="pct" w:w="17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Код должен строго соответствовать формату AAA-999.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regex:/^[A-Z]{3}-[0-9]{3}$/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ram_gb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17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Объем оперативной памяти должен быть не менее 1 ГБ.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min:1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hour_price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-50</w:t>
            </w:r>
          </w:p>
        </w:tc>
        <w:tc>
          <w:tcPr>
            <w:tcW w:type="pct" w:w="17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Стоимость часа аренды не может быть отрицательной.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min:0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Зачем нужна серверная проверка exists, если родитель выбирается из выпадающего списка? Пользователь или злоумышленник может легко изменить значение value в HTML-разметке через DevTools (F12) или отправить поддельный POST-запрос. Серверная проверка гарантирует целостность базы данных.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3. Журнал ошибок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1) SQLSTATE[HY000]: General error: 1 no such table: computers при выполнении тестов. Причина: в phpunit.xml по умолчанию использовалась sqlite база данных в памяти без автоматического применения миграций. Способ устранения: переключение тестового окружения на основную БД MySQL lpr_adils.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2) Ошибка нарушения уникальности поля code при повторном запуске тестов добавления. Причина: статически захардкоженные тестовые коды конфликтовали с существующими. Способ устранения: генерация уникальных случайных кодов в тестах и использование Rule::unique()-&gt;ignore($id).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4. Задания повышенного уровня ⭐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⭐ 1. Фильтры списка: в интерфейсе каталога реализованы выпадающий список фильтрации по зоне (?zone_id=) и переключатель по логическому полю VIP-статуса (?is_vip=).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⭐ 2. Страницы родителя: на странице /catalog/zone отображаются все 5 игровых зон с точным количеством компьютеров в каждой (через withCount). Реализована кнопка каскадного удаления с предупреждением о количестве удаляемых связанных записей.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⭐ 3. Связь 'многие-ко-многим' (M:N): создана модель Game (игры) и промежуточная таблица computer_game. В формах добавления и редактирования ПК выводятся чекбоксы установленных игр, при сохранении используется метод $computer-&gt;games()-&gt;sync().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5. Ответы на контрольные вопросы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Что хранится в таблице migrations? В ней хранятся имена всех успешно выполненных миграций и номер пакета (batch). Batch группирует миграции, выполненные за одну команду. Команда php artisan migrate:rollback отменяет миграции последнего пакета (последнего batch).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Почему нельзя изменять уже выполненную миграцию? Потому что у других разработчиков и на сервере эта миграция уже помечена как выполненная. Изменение старого файла приведет к рассинхронизации схемы БД. Любые изменения нужно вносить новой миграцией (например, add_description_to_computers_table).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От чего защищает $fillable? Защищает от уязвимости Mass Assignment (массового заполнения), когда злоумышленник может передать в форму скрытые поля (например, is_admin=1). В модель попадут только поля, явно перечисленные в массиве $fillable.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Как Laravel по маршруту /catalog/{computer}/edit находит запись в БД? Механизм Route Model Binding автоматически делает запрос Computer::findOrFail($id). Если записи с таким ID нет, Laravel автоматически выбрасывает ошибку 404 Not Found.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Чем $request-&gt;all() отличается от $request-&gt;validated()? $request-&gt;all() возвращает абсолютно все переданные входные данные, включая небезопасные или лишние. $request-&gt;validated() возвращает только те поля, которые успешно прошли правила валидации в FormRequest.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Что делает Rule::unique(...)-&gt;ignore($id)? Исключает текущую запись из проверки уникальности при обновлении. Без ignore валидация будет падать с ошибкой 'Запись с таким полем уже существует', так как проверяет саму же себя.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Чем restrictOnDelete() отличается от cascadeOnDelete()? restrict блокирует удаление родителя при наличии связанных дочерних записей (выбрасывает ошибку), а cascade автоматически удаляет все связанные дочерние записи вместе с родителем. Для компьютерного клуба при сносе или закрытии игровой зоны логично удалять или переносить закрепленные за ней ПК.</w:t>
      </w:r>
    </w:p>
    <w:p>
      <w:pPr>
        <w:spacing w:after="120" w:before="120"/>
      </w:pPr>
    </w:p>
    <w:p>
      <w:pPr>
        <w:pStyle w:val="Heading1"/>
        <w:spacing w:after="120" w:before="240"/>
      </w:pPr>
      <w:r>
        <w:t xml:space="preserve">6. История коммитов Git (git-log-lpr9.txt)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﻿commit fac48b05266ec70df4241703a2995c791c3b981c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2026-10-16 16:29:42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╨Ы╨Я╨а9 тнР: ╤Б╤Г╤Й╨╜╨╛╤Б╤В╤М Game, M:N ╤Б╨▓╤П╨╖╤М computer_game, ╤З╨╡╨║╨▒╨╛╨║╤Б╤Л ╨╕ sync()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app/Models/Computer.php                            |   9 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app/Models/Game.php                                |  25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.../2026_10_16_102243_create_games_table.php       |  27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...026_10_16_102256_create_computer_game_table.php |  26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database/seeders/DatabaseSeeder.php                | 147 +++++++++++++++++++--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5 files changed, 224 insertions(+), 10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5560ecf5040543cc3092c729377f944e02a68691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2026-10-16 16:29:26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╨Ы╨Я╨а9 ╨┐.6: ╨┐╨╛╨╗╨╜╤Л╨╣ ╤Ж╨╕╨║╨╗ CRUD, ╤Д╨╕╨╗╤М╤В╤А╤Л ╨╕ ╤В╨╡╤Б╤В╤Л Lab9Test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app/Http/Controllers/CatalogController.php | 144 +++++++++++-------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resources/views/catalog/index.blade.php    |  41 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tests/Feature/Lab9Test.php                 | 233 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3 files changed, 353 insertions(+), 65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42f4dfa6bb29014cc03488651af25b16c2968de5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2026-10-16 16:29:06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╨Ы╨Я╨а9 ╨┐.5: ╨║╨╗╨░╤Б╤Б ╨▓╨░╨╗╨╕╨┤╨░╤Ж╨╕╨╕ ComputerRequest (MIN_LEN=4, STR_LEN=187) ╨╕ ╤Д╨╛╤А╨╝╤Л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app/Http/Requests/ComputerRequest.php   | 106 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resources/views/catalog/_form.blade.php |  34 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resources/views/catalog/show.blade.php  |  26 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resources/views/catalog/zones.blade.php |  35 ++++++++---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routes/web.php                          |   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5 files changed, 193 insertions(+), 9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5c5fe8178db650b3202e2f99c7bfa7e22c63afd6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2026-10-16 16:28:46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╨Ы╨Я╨а9 ╨┐.4: ╨┐╨░╨│╨╕╨╜╨░╤Ж╨╕╤П PER_PAGE=4 (Bootstrap 5) ╨╕ eager loading with('zone')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app/Providers/AppServiceProvider.php | 3 ++-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phpunit.xml                          | 4 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tests/Feature/Lab8Test.php           | 5 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3 files changed, 7 insertions(+), 5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b1e0a5597992af53706a2cc1975879bb3b7daf52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2026-10-16 16:12:12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╨Ы╨Я╨а9 ╨┐.3: ╨╝╨╕╨│╤А╨░╤Ж╨╕╤П add_description_to_computers_table, STR_LEN=187, ╤Д╨░╨▒╤А╨╕╨║╨╕ ╨╕ ╤Б╨╕╨┤╨╡╤А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app/Models/Computer.php                            |  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database/factories/ComputerFactory.php             |  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...6_100852_add_description_to_computers_table.php | 32 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3 files changed, 34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7d67b311995b6149014965431ac5803fad8ba003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2026-10-16 16:06:19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╨Ы╨Я╨а9 ╨┐.3: Eloquent CRUD ╨║╨╛╨╜╤В╤А╨╛╨╗╨╗╨╡╤А, ╨┐╨░╨│╨╕╨╜╨░╤Ж╨╕╤П PER_PAGE=4, ╨▓╨░╨╗╨╕╨┤╨░╤Ж╨╕╤П, ╤Д╨╛╤А╨╝╤Л create/edit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app/Http/Controllers/CatalogController.php | 266 +++++++++++++++--------------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resources/views/catalog/_form.blade.php    |  97 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resources/views/catalog/create.blade.php   |  30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resources/views/catalog/edit.blade.php     |  31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resources/views/catalog/index.blade.php    |  55 ++++--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resources/views/catalog/show.blade.php     |  63 ++++---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routes/web.php                             |   7 +-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7 files changed, 382 insertions(+), 167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703e6a05dccba34a185da3392dc83418a11985b3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2026-10-16 16:03:47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╨Ы╨Я╨а9 ╨┐.2: ╨╝╨╕╨│╤А╨░╤Ж╨╕╨╕, ╨╝╨╛╨┤╨╡╨╗╨╕ Zone/Computer, ╤Д╨░╨▒╤А╨╕╨║╨╕, ╤Б╨╕╨┤╨╡╤А (SEED=41, PARENTS=5)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app/Models/Computer.php                            | 39 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app/Models/Zone.php                                | 26 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database/factories/ComputerFactory.php             | 38 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database/factories/ZoneFactory.php                 | 23 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.../2026_10_16_095349_create_zones_table.php       | 28 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.../2026_10_16_095350_create_computers_table.php   | 36 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database/seeders/DatabaseSeeder.php                | 38 +++++++++++++++------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7 files changed, 217 insertions(+), 11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853a43ec6967079ce7b4c80df6a022f93c8dd84e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2026-10-16 16:01:55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╨Ы╨Я╨а9 ╨┐.1: ╨┐╨╛╨┤╨║╨╗╤О╤З╨╡╨╜╨╕╨╡ MySQL (DB=lpr_adils)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.env.example | 12 ++++++------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1 file changed, 6 insertions(+), 6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a325d246118bdcb0c1e1fa4503e0f663c07b73cf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02:27:44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╨Ы╨Я╨а8: ╨╛╨▒╨╜╨╛╨▓╨╗╨╡╨╜╨╕╨╡ git-log-lpr8.txt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git-log-lpr8.txt | 26 +++++++++++++++++++++++++-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1 file changed, 25 insertions(+), 1 deletion(-)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db6cc999b309e26e9cfc8b0e3e5d322d444907de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02:27:43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╨Ы╨Я╨а8: ╨▓╨╕╨╖╤Г╨░╨╗╤М╨╜╨╛╨╡ ╨╛╤Д╨╛╤А╨╝╨╗╨╡╨╜╨╕╨╡ ╨║╨╕╨▒╨╡╤А-╨║╨╗╤Г╨▒╨░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resources/views/catalog/index.blade.php | 180 +++++++++++++++++++-----------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resources/views/catalog/show.blade.php  | 140 +++++++++++++++++-------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resources/views/catalog/stats.blade.php |  67 +++++++-----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resources/views/catalog/zones.blade.php |  26 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resources/views/errors/404.blade.php    |  33 ++++--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resources/views/feedback.blade.php      |  47 +++++---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resources/views/layouts/app.blade.php   | 187 +++++++++++++++++++++++++++++---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7 files changed, 497 insertions(+), 183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6f153a9f6c6ad7b4662db479c4b78ad46efdc642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02:03:54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╨Ы╨Я╨а8: ╤Д╨░╨╣╨╗ ╨╕╤Б╤В╨╛╤А╨╕╨╕ git-log-lpr8.txt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git-log-lpr8.txt | 130 +++++++++++++++++++++++++++++++++++++++++++++++++++++++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1 file changed, 130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04d8030f6d6ea98b803102efea6ad94b222a4daf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02:03:31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╨Ы╨Я╨а8: ╤В╨╡╤Б╤В╤Л ╨╕ ╨╛╤В╤З╨╡╤В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REPORT.md                     | 154 ++++++++++++++++++++++++++++++++++++++++++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tests/Feature/ExampleTest.php |   6 +-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2 files changed, 158 insertions(+), 2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93b37628c346ad571cda48eef2891844055c96c1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02:01:02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 ╨┐.6: POST-╤Д╨╛╤А╨╝╨░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resources/views/feedback.blade.php |  23 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tests/Feature/Lab8Test.php         | 114 +++++++++++++++++++++++++++++++++++++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2 files changed, 137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bdfeebc590c33da804cd7ac71abf3b61f940c865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02:00:13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 ╨┐.5: Blade-╤И╨░╨▒╨╗╨╛╨╜╤Л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resources/views/catalog/index.blade.php | 75 +++++++++++++++++++++++++++++++++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resources/views/catalog/show.blade.php  | 54 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resources/views/catalog/stats.blade.php | 63 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resources/views/catalog/zones.blade.php | 28 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resources/views/errors/404.blade.php    | 20 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resources/views/layouts/app.blade.php   | 39 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6 files changed, 279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7ad281ee848bddf831060473e641b97974214210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01:58:59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 ╨┐.4: ╨║╨╛╨╜╤В╤А╨╛╨╗╨╗╨╡╤А ╨║╨░╤В╨░╨╗╨╛╨│╨░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app/Http/Controllers/CatalogController.php | 196 +++++++++++++++++++++++++++++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app/Http/Controllers/PageController.php    |  23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routes/web.php                             |  16 ++-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3 files changed, 233 insertions(+), 2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a518bfebb4e1ed84c5580a59909bb638e2efa163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01:57:22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 ╨┐.3: ╨╝╨░╤А╤И╤А╤Г╤В ╤Б ╨┐╨░╤А╨░╨╝╨╡╤В╤А╨╛╨╝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routes/web.php | 4 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1 file changed, 4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cda47fc8063654519c8977470b395ef03fac313c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01:55:42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 ╨┐.2: ╨╜╨░╤Б╤В╤А╨╛╨╣╨║╨╕ .env ╨╕ config/lab.php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.env.example   | 10 ++++++++--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config/lab.php |  9 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2 files changed, 17 insertions(+), 2 deletions(-)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commit fee6b2d8d21ccacd402dc8baf9463e986832403c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Author: ╨Р╨┤╨╕╨╗╤М &lt;adils@example.com&gt;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Date:   2026-10-12 01:54:23 +0600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╨Ы╨Я╨а8 ╨┐.1: ╤Г╤Б╤В╨░╨╜╨╛╨▓╨║╨░ Laravel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.editorconfig                                      |   18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.env.example                                       |   65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.gitattributes                                     |   11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.gitignore                                         |   27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.npmrc                       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AGENTS.md                                          |   47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CLAUDE.md                                          |   47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README.md                                          |   58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app/Http/Controllers/Controller.php                |    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app/Models/User.php                                |   32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app/Providers/AppServiceProvider.php               |   24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artisan                                            |   18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bootstrap/app.php                                  |   21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bootstrap/cache/.gitignore   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bootstrap/providers.php                            |    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composer.json                                      |   87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composer.lock                                      | 8737 ++++++++++++++++++++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config/app.php                                     |  126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config/auth.php                                    |  117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config/cache.php                                   |  136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config/database.php                                |  184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config/filesystems.php                             |   80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config/logging.php                                 |  140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config/mail.php                                    |  118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config/queue.php                                   |  129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config/services.php                                |   38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config/session.php                                 |  233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database/.gitignore                                |    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database/factories/UserFactory.php                 |   45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.../0001_01_01_000000_create_users_table.php       |   49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.../0001_01_01_000001_create_cache_table.php       |   35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.../0001_01_01_000002_create_jobs_table.php        |   59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database/seeders/DatabaseSeeder.php                |   25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package.json                                       |   19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phpunit.xml                                        |   36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public/.htaccess                                   |   25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public/favicon.ico                                 |    0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public/index.php                                   |   20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public/robots.txt            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resources/css/app.css                              |    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resources/js/app.js                                |    1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resources/views/welcome.blade.php                  |  223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routes/console.php                                 |    8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routes/web.php                                     |    7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storage/app/.gitignore                             |    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storage/app/private/.gitignore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storage/app/public/.gitignore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storage/framework/.gitignore                       |   10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storage/framework/cache/.gitignore                 |    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storage/framework/cache/data/.gitignore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storage/framework/cache/locks/.gitignore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storage/framework/sessions/.gitignore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storage/framework/testing/.gitignore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storage/framework/views/.gitignore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storage/logs/.gitignore                            |    2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tests/Feature/ExampleTest.php                      |   19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tests/TestCase.php                                 |   10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tests/Unit/ExampleTest.php                         |   16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vite.config.js                                     |   24 +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59 files changed, 11179 insertions(+)
</w:t>
      </w:r>
    </w:p>
    <w:p>
      <w:pPr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2026-10-16T10:35:49.178Z</dcterms:created>
  <dcterms:modified xsi:type="dcterms:W3CDTF">2026-10-16T10:35:49.178Z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